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8EBA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5</w:t>
      </w:r>
    </w:p>
    <w:p w14:paraId="01405FD3" w14:textId="77777777" w:rsidR="00A66B62" w:rsidRPr="00A66B62" w:rsidRDefault="00A66B62" w:rsidP="00A66B62">
      <w:r w:rsidRPr="00A66B62">
        <w:rPr>
          <w:b/>
          <w:bCs/>
        </w:rPr>
        <w:t>Which MERGE clause inserts records that exist in the source table but not in the target table?</w:t>
      </w:r>
    </w:p>
    <w:p w14:paraId="1DA8C47F" w14:textId="77777777" w:rsidR="00A66B62" w:rsidRPr="00A66B62" w:rsidRDefault="00A66B62" w:rsidP="00A66B62">
      <w:r w:rsidRPr="00A66B62">
        <w:rPr>
          <w:b/>
          <w:bCs/>
        </w:rPr>
        <w:t>A. WHEN MATCHED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6E87015E" w14:textId="77777777" w:rsidR="00A66B62" w:rsidRPr="00A66B62" w:rsidRDefault="00A66B62" w:rsidP="00A66B62">
      <w:pPr>
        <w:numPr>
          <w:ilvl w:val="0"/>
          <w:numId w:val="20"/>
        </w:numPr>
      </w:pPr>
      <w:r w:rsidRPr="00A66B62">
        <w:t xml:space="preserve">Used for updates. </w:t>
      </w:r>
    </w:p>
    <w:p w14:paraId="4C4C788F" w14:textId="77777777" w:rsidR="00A66B62" w:rsidRPr="00A66B62" w:rsidRDefault="00A66B62" w:rsidP="00A66B62">
      <w:r w:rsidRPr="00A66B62">
        <w:rPr>
          <w:b/>
          <w:bCs/>
        </w:rPr>
        <w:t>B. WHEN INSERTED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2CB9DC7E" w14:textId="77777777" w:rsidR="00A66B62" w:rsidRPr="00A66B62" w:rsidRDefault="00A66B62" w:rsidP="00A66B62">
      <w:pPr>
        <w:numPr>
          <w:ilvl w:val="0"/>
          <w:numId w:val="21"/>
        </w:numPr>
      </w:pPr>
      <w:r w:rsidRPr="00A66B62">
        <w:t xml:space="preserve">Invalid syntax. </w:t>
      </w:r>
    </w:p>
    <w:p w14:paraId="714C9FBE" w14:textId="77777777" w:rsidR="00A66B62" w:rsidRPr="00A66B62" w:rsidRDefault="00A66B62" w:rsidP="00A66B62">
      <w:r w:rsidRPr="00A66B62">
        <w:rPr>
          <w:b/>
          <w:bCs/>
        </w:rPr>
        <w:t>C. WHEN NOT MATCHED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2399314A" w14:textId="77777777" w:rsidR="00A66B62" w:rsidRPr="00A66B62" w:rsidRDefault="00A66B62" w:rsidP="00A66B62">
      <w:r w:rsidRPr="00A66B62">
        <w:t>Example:</w:t>
      </w:r>
    </w:p>
    <w:p w14:paraId="4704A1B3" w14:textId="77777777" w:rsidR="00A66B62" w:rsidRPr="00A66B62" w:rsidRDefault="00A66B62" w:rsidP="00A66B62">
      <w:r w:rsidRPr="00A66B62">
        <w:t>Target:</w:t>
      </w:r>
    </w:p>
    <w:p w14:paraId="17BC2440" w14:textId="77777777" w:rsidR="00A66B62" w:rsidRPr="00A66B62" w:rsidRDefault="00A66B62" w:rsidP="00A66B62">
      <w:r w:rsidRPr="00A66B62">
        <w:t>1001</w:t>
      </w:r>
      <w:r w:rsidRPr="00A66B62">
        <w:br/>
        <w:t>1002</w:t>
      </w:r>
    </w:p>
    <w:p w14:paraId="27C76506" w14:textId="77777777" w:rsidR="00A66B62" w:rsidRPr="00A66B62" w:rsidRDefault="00A66B62" w:rsidP="00A66B62">
      <w:r w:rsidRPr="00A66B62">
        <w:lastRenderedPageBreak/>
        <w:t>Source:</w:t>
      </w:r>
    </w:p>
    <w:p w14:paraId="277B4C61" w14:textId="77777777" w:rsidR="00A66B62" w:rsidRPr="00A66B62" w:rsidRDefault="00A66B62" w:rsidP="00A66B62">
      <w:r w:rsidRPr="00A66B62">
        <w:t>1001</w:t>
      </w:r>
      <w:r w:rsidRPr="00A66B62">
        <w:br/>
        <w:t>1002</w:t>
      </w:r>
      <w:r w:rsidRPr="00A66B62">
        <w:br/>
        <w:t>1003</w:t>
      </w:r>
    </w:p>
    <w:p w14:paraId="402DFDBB" w14:textId="77777777" w:rsidR="00A66B62" w:rsidRPr="00A66B62" w:rsidRDefault="00A66B62" w:rsidP="00A66B62">
      <w:r w:rsidRPr="00A66B62">
        <w:t>Employee 1003 doesn't exist.</w:t>
      </w:r>
    </w:p>
    <w:p w14:paraId="3F6BB644" w14:textId="77777777" w:rsidR="00A66B62" w:rsidRPr="00A66B62" w:rsidRDefault="00A66B62" w:rsidP="00A66B62">
      <w:r w:rsidRPr="00A66B62">
        <w:t>MERGE executes:</w:t>
      </w:r>
    </w:p>
    <w:p w14:paraId="223C258C" w14:textId="77777777" w:rsidR="00A66B62" w:rsidRPr="00A66B62" w:rsidRDefault="00A66B62" w:rsidP="00A66B62">
      <w:r w:rsidRPr="00A66B62">
        <w:t>WHEN NOT MATCHED THEN</w:t>
      </w:r>
      <w:r w:rsidRPr="00A66B62">
        <w:br/>
        <w:t>INSERT (...)</w:t>
      </w:r>
    </w:p>
    <w:p w14:paraId="78793356" w14:textId="77777777" w:rsidR="00A66B62" w:rsidRPr="00A66B62" w:rsidRDefault="00A66B62" w:rsidP="00A66B62">
      <w:r w:rsidRPr="00A66B62">
        <w:rPr>
          <w:b/>
          <w:bCs/>
        </w:rPr>
        <w:t>D. WHEN NEW RECORD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5CB37562" w14:textId="77777777" w:rsidR="00A66B62" w:rsidRPr="00A66B62" w:rsidRDefault="00A66B62" w:rsidP="00A66B62">
      <w:pPr>
        <w:numPr>
          <w:ilvl w:val="0"/>
          <w:numId w:val="22"/>
        </w:numPr>
      </w:pPr>
      <w:r w:rsidRPr="00A66B62">
        <w:t xml:space="preserve">Not valid SQL. </w:t>
      </w:r>
    </w:p>
    <w:p w14:paraId="6BAB1647" w14:textId="77777777" w:rsidR="00A66B62" w:rsidRPr="00A66B62" w:rsidRDefault="00A66B62" w:rsidP="00A66B62">
      <w:r w:rsidRPr="00A66B62">
        <w:rPr>
          <w:b/>
          <w:bCs/>
        </w:rPr>
        <w:t>E. WHEN SOURCE EXISTS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1D828E4B" w14:textId="77777777" w:rsidR="00A66B62" w:rsidRPr="00A66B62" w:rsidRDefault="00A66B62" w:rsidP="00A66B62">
      <w:pPr>
        <w:numPr>
          <w:ilvl w:val="0"/>
          <w:numId w:val="23"/>
        </w:numPr>
      </w:pPr>
      <w:r w:rsidRPr="00A66B62">
        <w:t xml:space="preserve">Also invalid. </w:t>
      </w:r>
    </w:p>
    <w:p w14:paraId="34998753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Memory Trick</w:t>
      </w:r>
    </w:p>
    <w:p w14:paraId="00E937D9" w14:textId="77777777" w:rsidR="00A66B62" w:rsidRPr="00A66B62" w:rsidRDefault="00A66B62" w:rsidP="00A66B62">
      <w:r w:rsidRPr="00A66B62">
        <w:t>Not found?</w:t>
      </w:r>
    </w:p>
    <w:p w14:paraId="0E103842" w14:textId="77777777" w:rsidR="00A66B62" w:rsidRPr="00A66B62" w:rsidRDefault="00A66B62" w:rsidP="00A66B62">
      <w:r w:rsidRPr="00A66B62">
        <w:t>↓</w:t>
      </w:r>
    </w:p>
    <w:p w14:paraId="1F4AE6D7" w14:textId="77777777" w:rsidR="00A66B62" w:rsidRPr="00A66B62" w:rsidRDefault="00A66B62" w:rsidP="00A66B62">
      <w:r w:rsidRPr="00A66B62">
        <w:t>Insert.</w:t>
      </w:r>
    </w:p>
    <w:p w14:paraId="17868130" w14:textId="77777777" w:rsidR="00A66B62" w:rsidRPr="00A66B62" w:rsidRDefault="00A66B62" w:rsidP="00A66B62">
      <w:r w:rsidRPr="00A66B62">
        <w:pict w14:anchorId="5EED6D57">
          <v:rect id="_x0000_i108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34A"/>
    <w:multiLevelType w:val="multilevel"/>
    <w:tmpl w:val="FAD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5F6E"/>
    <w:multiLevelType w:val="multilevel"/>
    <w:tmpl w:val="B72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6B08"/>
    <w:multiLevelType w:val="multilevel"/>
    <w:tmpl w:val="C3A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95D11"/>
    <w:multiLevelType w:val="multilevel"/>
    <w:tmpl w:val="5C3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5C0B"/>
    <w:multiLevelType w:val="multilevel"/>
    <w:tmpl w:val="A26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02F1E"/>
    <w:multiLevelType w:val="multilevel"/>
    <w:tmpl w:val="A162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E2BFA"/>
    <w:multiLevelType w:val="multilevel"/>
    <w:tmpl w:val="8F4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35EDD"/>
    <w:multiLevelType w:val="multilevel"/>
    <w:tmpl w:val="1E9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C1E4E"/>
    <w:multiLevelType w:val="multilevel"/>
    <w:tmpl w:val="9D14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A3763"/>
    <w:multiLevelType w:val="multilevel"/>
    <w:tmpl w:val="019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A3A42"/>
    <w:multiLevelType w:val="multilevel"/>
    <w:tmpl w:val="662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07D2B"/>
    <w:multiLevelType w:val="multilevel"/>
    <w:tmpl w:val="3D9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75F93"/>
    <w:multiLevelType w:val="multilevel"/>
    <w:tmpl w:val="8F7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176A0"/>
    <w:multiLevelType w:val="multilevel"/>
    <w:tmpl w:val="66D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73CFC"/>
    <w:multiLevelType w:val="multilevel"/>
    <w:tmpl w:val="B49C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27805"/>
    <w:multiLevelType w:val="multilevel"/>
    <w:tmpl w:val="65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53BD3"/>
    <w:multiLevelType w:val="multilevel"/>
    <w:tmpl w:val="9A3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B0790"/>
    <w:multiLevelType w:val="multilevel"/>
    <w:tmpl w:val="902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0456D"/>
    <w:multiLevelType w:val="multilevel"/>
    <w:tmpl w:val="6BB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A48E5"/>
    <w:multiLevelType w:val="multilevel"/>
    <w:tmpl w:val="9BB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13A25"/>
    <w:multiLevelType w:val="multilevel"/>
    <w:tmpl w:val="BA7C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E7555"/>
    <w:multiLevelType w:val="multilevel"/>
    <w:tmpl w:val="02D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F43C4"/>
    <w:multiLevelType w:val="multilevel"/>
    <w:tmpl w:val="E30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B639B"/>
    <w:multiLevelType w:val="multilevel"/>
    <w:tmpl w:val="015E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77DFE"/>
    <w:multiLevelType w:val="multilevel"/>
    <w:tmpl w:val="BFF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C21DD"/>
    <w:multiLevelType w:val="multilevel"/>
    <w:tmpl w:val="B28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9398F"/>
    <w:multiLevelType w:val="multilevel"/>
    <w:tmpl w:val="DF2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823A8"/>
    <w:multiLevelType w:val="multilevel"/>
    <w:tmpl w:val="5EC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96379"/>
    <w:multiLevelType w:val="multilevel"/>
    <w:tmpl w:val="B82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C719D"/>
    <w:multiLevelType w:val="multilevel"/>
    <w:tmpl w:val="B60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117C6"/>
    <w:multiLevelType w:val="multilevel"/>
    <w:tmpl w:val="6840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9652E"/>
    <w:multiLevelType w:val="multilevel"/>
    <w:tmpl w:val="E1C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452FE"/>
    <w:multiLevelType w:val="multilevel"/>
    <w:tmpl w:val="5DC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70701"/>
    <w:multiLevelType w:val="multilevel"/>
    <w:tmpl w:val="DAF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F1B3D"/>
    <w:multiLevelType w:val="multilevel"/>
    <w:tmpl w:val="3BE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C0362"/>
    <w:multiLevelType w:val="multilevel"/>
    <w:tmpl w:val="D50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30C7B"/>
    <w:multiLevelType w:val="multilevel"/>
    <w:tmpl w:val="159C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57CBC"/>
    <w:multiLevelType w:val="multilevel"/>
    <w:tmpl w:val="27F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8784C"/>
    <w:multiLevelType w:val="multilevel"/>
    <w:tmpl w:val="AA2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D357E"/>
    <w:multiLevelType w:val="multilevel"/>
    <w:tmpl w:val="BBE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02D21"/>
    <w:multiLevelType w:val="multilevel"/>
    <w:tmpl w:val="F15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71E78"/>
    <w:multiLevelType w:val="multilevel"/>
    <w:tmpl w:val="10C6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630DC"/>
    <w:multiLevelType w:val="multilevel"/>
    <w:tmpl w:val="3E6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B2AEF"/>
    <w:multiLevelType w:val="multilevel"/>
    <w:tmpl w:val="A4B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04AFC"/>
    <w:multiLevelType w:val="multilevel"/>
    <w:tmpl w:val="B86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26986">
    <w:abstractNumId w:val="16"/>
  </w:num>
  <w:num w:numId="2" w16cid:durableId="1620600796">
    <w:abstractNumId w:val="28"/>
  </w:num>
  <w:num w:numId="3" w16cid:durableId="1181432053">
    <w:abstractNumId w:val="18"/>
  </w:num>
  <w:num w:numId="4" w16cid:durableId="316686272">
    <w:abstractNumId w:val="30"/>
  </w:num>
  <w:num w:numId="5" w16cid:durableId="441993832">
    <w:abstractNumId w:val="37"/>
  </w:num>
  <w:num w:numId="6" w16cid:durableId="1303148605">
    <w:abstractNumId w:val="26"/>
  </w:num>
  <w:num w:numId="7" w16cid:durableId="1133907614">
    <w:abstractNumId w:val="0"/>
  </w:num>
  <w:num w:numId="8" w16cid:durableId="990402053">
    <w:abstractNumId w:val="2"/>
  </w:num>
  <w:num w:numId="9" w16cid:durableId="1460143676">
    <w:abstractNumId w:val="19"/>
  </w:num>
  <w:num w:numId="10" w16cid:durableId="588543079">
    <w:abstractNumId w:val="27"/>
  </w:num>
  <w:num w:numId="11" w16cid:durableId="1338652201">
    <w:abstractNumId w:val="32"/>
  </w:num>
  <w:num w:numId="12" w16cid:durableId="1367682725">
    <w:abstractNumId w:val="42"/>
  </w:num>
  <w:num w:numId="13" w16cid:durableId="1775787027">
    <w:abstractNumId w:val="17"/>
  </w:num>
  <w:num w:numId="14" w16cid:durableId="1317874536">
    <w:abstractNumId w:val="5"/>
  </w:num>
  <w:num w:numId="15" w16cid:durableId="738795069">
    <w:abstractNumId w:val="39"/>
  </w:num>
  <w:num w:numId="16" w16cid:durableId="387727837">
    <w:abstractNumId w:val="23"/>
  </w:num>
  <w:num w:numId="17" w16cid:durableId="1395157148">
    <w:abstractNumId w:val="43"/>
  </w:num>
  <w:num w:numId="18" w16cid:durableId="1877308945">
    <w:abstractNumId w:val="35"/>
  </w:num>
  <w:num w:numId="19" w16cid:durableId="994723140">
    <w:abstractNumId w:val="22"/>
  </w:num>
  <w:num w:numId="20" w16cid:durableId="1093013724">
    <w:abstractNumId w:val="7"/>
  </w:num>
  <w:num w:numId="21" w16cid:durableId="472868587">
    <w:abstractNumId w:val="3"/>
  </w:num>
  <w:num w:numId="22" w16cid:durableId="1895699110">
    <w:abstractNumId w:val="9"/>
  </w:num>
  <w:num w:numId="23" w16cid:durableId="560136315">
    <w:abstractNumId w:val="10"/>
  </w:num>
  <w:num w:numId="24" w16cid:durableId="258294017">
    <w:abstractNumId w:val="13"/>
  </w:num>
  <w:num w:numId="25" w16cid:durableId="2135632258">
    <w:abstractNumId w:val="41"/>
  </w:num>
  <w:num w:numId="26" w16cid:durableId="1539587921">
    <w:abstractNumId w:val="8"/>
  </w:num>
  <w:num w:numId="27" w16cid:durableId="443232363">
    <w:abstractNumId w:val="31"/>
  </w:num>
  <w:num w:numId="28" w16cid:durableId="520163947">
    <w:abstractNumId w:val="21"/>
  </w:num>
  <w:num w:numId="29" w16cid:durableId="754667061">
    <w:abstractNumId w:val="24"/>
  </w:num>
  <w:num w:numId="30" w16cid:durableId="97797102">
    <w:abstractNumId w:val="1"/>
  </w:num>
  <w:num w:numId="31" w16cid:durableId="1922399952">
    <w:abstractNumId w:val="29"/>
  </w:num>
  <w:num w:numId="32" w16cid:durableId="389617008">
    <w:abstractNumId w:val="20"/>
  </w:num>
  <w:num w:numId="33" w16cid:durableId="844635355">
    <w:abstractNumId w:val="12"/>
  </w:num>
  <w:num w:numId="34" w16cid:durableId="637031684">
    <w:abstractNumId w:val="14"/>
  </w:num>
  <w:num w:numId="35" w16cid:durableId="29687818">
    <w:abstractNumId w:val="25"/>
  </w:num>
  <w:num w:numId="36" w16cid:durableId="124399381">
    <w:abstractNumId w:val="15"/>
  </w:num>
  <w:num w:numId="37" w16cid:durableId="1492452584">
    <w:abstractNumId w:val="38"/>
  </w:num>
  <w:num w:numId="38" w16cid:durableId="1884098969">
    <w:abstractNumId w:val="34"/>
  </w:num>
  <w:num w:numId="39" w16cid:durableId="797529410">
    <w:abstractNumId w:val="33"/>
  </w:num>
  <w:num w:numId="40" w16cid:durableId="376470158">
    <w:abstractNumId w:val="6"/>
  </w:num>
  <w:num w:numId="41" w16cid:durableId="367802025">
    <w:abstractNumId w:val="36"/>
  </w:num>
  <w:num w:numId="42" w16cid:durableId="1707103257">
    <w:abstractNumId w:val="11"/>
  </w:num>
  <w:num w:numId="43" w16cid:durableId="1836459993">
    <w:abstractNumId w:val="4"/>
  </w:num>
  <w:num w:numId="44" w16cid:durableId="129397643">
    <w:abstractNumId w:val="40"/>
  </w:num>
  <w:num w:numId="45" w16cid:durableId="123439359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44"/>
    <w:rsid w:val="006E3144"/>
    <w:rsid w:val="00A66B62"/>
    <w:rsid w:val="00BD64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038FF-3280-4038-8E0D-63886AFD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1313</Words>
  <Characters>7487</Characters>
  <Application>Microsoft Office Word</Application>
  <DocSecurity>0</DocSecurity>
  <Lines>62</Lines>
  <Paragraphs>17</Paragraphs>
  <ScaleCrop>false</ScaleCrop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2026-07-02T17:48:00Z</dcterms:created>
  <dcterms:modified xsi:type="dcterms:W3CDTF">2026-07-02T17:48:00Z</dcterms:modified>
</cp:coreProperties>
</file>