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A9088" w14:textId="77777777" w:rsidR="00030DC2" w:rsidRPr="00030DC2" w:rsidRDefault="00030DC2" w:rsidP="00030DC2">
      <w:pPr>
        <w:rPr>
          <w:b/>
          <w:bCs/>
        </w:rPr>
      </w:pPr>
      <w:r w:rsidRPr="00030DC2">
        <w:rPr>
          <w:b/>
          <w:bCs/>
        </w:rPr>
        <w:t>Question 1</w:t>
      </w:r>
    </w:p>
    <w:p w14:paraId="763789E5" w14:textId="77777777" w:rsidR="00030DC2" w:rsidRPr="00030DC2" w:rsidRDefault="00030DC2" w:rsidP="00030DC2">
      <w:r w:rsidRPr="00030DC2">
        <w:t>Why should sensitive information such as passwords and API keys be stored in Secret Scopes instead of hardcoded in notebooks?</w:t>
      </w:r>
    </w:p>
    <w:p w14:paraId="4BB203E3" w14:textId="77777777" w:rsidR="00030DC2" w:rsidRPr="00030DC2" w:rsidRDefault="00030DC2" w:rsidP="00030DC2">
      <w:r w:rsidRPr="00030DC2">
        <w:t>A. Hardcoded credentials improve notebook performance.</w:t>
      </w:r>
      <w:r w:rsidRPr="00030DC2">
        <w:br/>
        <w:t>B. Secret Scopes automatically encrypt all Delta tables.</w:t>
      </w:r>
      <w:r w:rsidRPr="00030DC2">
        <w:br/>
        <w:t>C. Secret Scopes provide centralized, secure credential management and prevent accidental exposure.</w:t>
      </w:r>
      <w:r w:rsidRPr="00030DC2">
        <w:br/>
        <w:t>D. Hardcoded credentials are required for Databricks Jobs.</w:t>
      </w:r>
      <w:r w:rsidRPr="00030DC2">
        <w:br/>
        <w:t>E. Secret Scopes eliminate the need for authentication.</w:t>
      </w:r>
    </w:p>
    <w:p w14:paraId="074BF24F" w14:textId="77777777" w:rsidR="00030DC2" w:rsidRPr="00030DC2" w:rsidRDefault="00030DC2" w:rsidP="00030DC2">
      <w:r w:rsidRPr="00030DC2">
        <w:rPr>
          <w:b/>
          <w:bCs/>
        </w:rPr>
        <w:t>Correct Answer: C. Secret Scopes provide centralized, secure credential management and prevent accidental exposure.</w:t>
      </w:r>
    </w:p>
    <w:p w14:paraId="079B882F" w14:textId="77777777" w:rsidR="00030DC2" w:rsidRPr="00030DC2" w:rsidRDefault="00030DC2" w:rsidP="00030DC2">
      <w:r w:rsidRPr="00030DC2">
        <w:pict w14:anchorId="153E4EEF">
          <v:rect id="_x0000_i1079" style="width:0;height:1.5pt" o:hralign="center" o:hrstd="t" o:hr="t" fillcolor="#a0a0a0" stroked="f"/>
        </w:pict>
      </w:r>
    </w:p>
    <w:p w14:paraId="74C4317D" w14:textId="77777777" w:rsidR="00030DC2" w:rsidRPr="00030DC2" w:rsidRDefault="00030DC2" w:rsidP="00030DC2">
      <w:pPr>
        <w:rPr>
          <w:b/>
          <w:bCs/>
        </w:rPr>
      </w:pPr>
      <w:r w:rsidRPr="00030DC2">
        <w:rPr>
          <w:b/>
          <w:bCs/>
        </w:rPr>
        <w:t>Question 2</w:t>
      </w:r>
    </w:p>
    <w:p w14:paraId="25AB6E04" w14:textId="77777777" w:rsidR="00030DC2" w:rsidRPr="00030DC2" w:rsidRDefault="00030DC2" w:rsidP="00030DC2">
      <w:r w:rsidRPr="00030DC2">
        <w:t>Which two types of Secret Scopes are supported by Databricks?</w:t>
      </w:r>
    </w:p>
    <w:p w14:paraId="3CA84E9E" w14:textId="77777777" w:rsidR="00030DC2" w:rsidRPr="00030DC2" w:rsidRDefault="00030DC2" w:rsidP="00030DC2">
      <w:r w:rsidRPr="00030DC2">
        <w:t>A. Local Secret Scopes and Global Secret Scopes</w:t>
      </w:r>
      <w:r w:rsidRPr="00030DC2">
        <w:br/>
        <w:t>B. Azure Key Vault-backed and Databricks-backed Secret Scopes</w:t>
      </w:r>
      <w:r w:rsidRPr="00030DC2">
        <w:br/>
        <w:t>C. AWS Secrets Manager-backed and Google Secret Manager-backed Secret Scopes only</w:t>
      </w:r>
      <w:r w:rsidRPr="00030DC2">
        <w:br/>
        <w:t>D. Workspace-backed and Cluster-backed Secret Scopes</w:t>
      </w:r>
      <w:r w:rsidRPr="00030DC2">
        <w:br/>
        <w:t>E. SQL-backed and Delta-backed Secret Scopes</w:t>
      </w:r>
    </w:p>
    <w:p w14:paraId="1FDCE1F6" w14:textId="77777777" w:rsidR="00030DC2" w:rsidRPr="00030DC2" w:rsidRDefault="00030DC2" w:rsidP="00030DC2">
      <w:r w:rsidRPr="00030DC2">
        <w:rPr>
          <w:b/>
          <w:bCs/>
        </w:rPr>
        <w:t>Correct Answer: B. Azure Key Vault-backed and Databricks-backed Secret Scopes</w:t>
      </w:r>
    </w:p>
    <w:p w14:paraId="77D556AE" w14:textId="77777777" w:rsidR="00030DC2" w:rsidRPr="00030DC2" w:rsidRDefault="00030DC2" w:rsidP="00030DC2">
      <w:r w:rsidRPr="00030DC2">
        <w:pict w14:anchorId="1266EC36">
          <v:rect id="_x0000_i1080" style="width:0;height:1.5pt" o:hralign="center" o:hrstd="t" o:hr="t" fillcolor="#a0a0a0" stroked="f"/>
        </w:pict>
      </w:r>
    </w:p>
    <w:p w14:paraId="4E6B59E1" w14:textId="77777777" w:rsidR="00030DC2" w:rsidRPr="00030DC2" w:rsidRDefault="00030DC2" w:rsidP="00030DC2">
      <w:pPr>
        <w:rPr>
          <w:b/>
          <w:bCs/>
        </w:rPr>
      </w:pPr>
      <w:r w:rsidRPr="00030DC2">
        <w:rPr>
          <w:b/>
          <w:bCs/>
        </w:rPr>
        <w:t>Question 3</w:t>
      </w:r>
    </w:p>
    <w:p w14:paraId="0763F292" w14:textId="77777777" w:rsidR="00030DC2" w:rsidRPr="00030DC2" w:rsidRDefault="00030DC2" w:rsidP="00030DC2">
      <w:r w:rsidRPr="00030DC2">
        <w:t>In an Azure Key Vault-backed Secret Scope, where are the actual secret values stored?</w:t>
      </w:r>
    </w:p>
    <w:p w14:paraId="205D78BF" w14:textId="77777777" w:rsidR="00030DC2" w:rsidRPr="00030DC2" w:rsidRDefault="00030DC2" w:rsidP="00030DC2">
      <w:r w:rsidRPr="00030DC2">
        <w:t>A. Inside every Databricks notebook</w:t>
      </w:r>
      <w:r w:rsidRPr="00030DC2">
        <w:br/>
        <w:t>B. In Unity Catalog</w:t>
      </w:r>
      <w:r w:rsidRPr="00030DC2">
        <w:br/>
        <w:t>C. Inside Azure Key Vault</w:t>
      </w:r>
      <w:r w:rsidRPr="00030DC2">
        <w:br/>
        <w:t>D. In Delta Lake tables</w:t>
      </w:r>
      <w:r w:rsidRPr="00030DC2">
        <w:br/>
        <w:t>E. On the Spark driver node</w:t>
      </w:r>
    </w:p>
    <w:p w14:paraId="3CEE0995" w14:textId="77777777" w:rsidR="00030DC2" w:rsidRPr="00030DC2" w:rsidRDefault="00030DC2" w:rsidP="00030DC2">
      <w:r w:rsidRPr="00030DC2">
        <w:rPr>
          <w:b/>
          <w:bCs/>
        </w:rPr>
        <w:t>Correct Answer: C. Inside Azure Key Vault</w:t>
      </w:r>
    </w:p>
    <w:p w14:paraId="12F27CF0" w14:textId="77777777" w:rsidR="00030DC2" w:rsidRPr="00030DC2" w:rsidRDefault="00030DC2" w:rsidP="00030DC2">
      <w:r w:rsidRPr="00030DC2">
        <w:pict w14:anchorId="11808EBD">
          <v:rect id="_x0000_i1081" style="width:0;height:1.5pt" o:hralign="center" o:hrstd="t" o:hr="t" fillcolor="#a0a0a0" stroked="f"/>
        </w:pict>
      </w:r>
    </w:p>
    <w:p w14:paraId="7BAFB490" w14:textId="77777777" w:rsidR="00030DC2" w:rsidRPr="00030DC2" w:rsidRDefault="00030DC2" w:rsidP="00030DC2">
      <w:pPr>
        <w:rPr>
          <w:b/>
          <w:bCs/>
        </w:rPr>
      </w:pPr>
      <w:r w:rsidRPr="00030DC2">
        <w:rPr>
          <w:b/>
          <w:bCs/>
        </w:rPr>
        <w:t>Question 4</w:t>
      </w:r>
    </w:p>
    <w:p w14:paraId="1EAEED0E" w14:textId="77777777" w:rsidR="00030DC2" w:rsidRPr="00030DC2" w:rsidRDefault="00030DC2" w:rsidP="00030DC2">
      <w:r w:rsidRPr="00030DC2">
        <w:lastRenderedPageBreak/>
        <w:t>Which DBUtils command is used to retrieve the value of a secret?</w:t>
      </w:r>
    </w:p>
    <w:p w14:paraId="37C8E590" w14:textId="77777777" w:rsidR="00030DC2" w:rsidRPr="00030DC2" w:rsidRDefault="00030DC2" w:rsidP="00030DC2">
      <w:r w:rsidRPr="00030DC2">
        <w:t>A. dbutils.secrets.read()</w:t>
      </w:r>
      <w:r w:rsidRPr="00030DC2">
        <w:br/>
        <w:t>B. dbutils.secrets.fetch()</w:t>
      </w:r>
      <w:r w:rsidRPr="00030DC2">
        <w:br/>
        <w:t>C. dbutils.secrets.get()</w:t>
      </w:r>
      <w:r w:rsidRPr="00030DC2">
        <w:br/>
        <w:t>D. dbutils.secrets.open()</w:t>
      </w:r>
      <w:r w:rsidRPr="00030DC2">
        <w:br/>
        <w:t>E. dbutils.secrets.retrieve()</w:t>
      </w:r>
    </w:p>
    <w:p w14:paraId="311B96FC" w14:textId="77777777" w:rsidR="00030DC2" w:rsidRPr="00030DC2" w:rsidRDefault="00030DC2" w:rsidP="00030DC2">
      <w:r w:rsidRPr="00030DC2">
        <w:rPr>
          <w:b/>
          <w:bCs/>
        </w:rPr>
        <w:t>Correct Answer: C. dbutils.secrets.get()</w:t>
      </w:r>
    </w:p>
    <w:p w14:paraId="0A7C1AF1" w14:textId="77777777" w:rsidR="00030DC2" w:rsidRPr="00030DC2" w:rsidRDefault="00030DC2" w:rsidP="00030DC2">
      <w:r w:rsidRPr="00030DC2">
        <w:pict w14:anchorId="0BF0A834">
          <v:rect id="_x0000_i1082" style="width:0;height:1.5pt" o:hralign="center" o:hrstd="t" o:hr="t" fillcolor="#a0a0a0" stroked="f"/>
        </w:pict>
      </w:r>
    </w:p>
    <w:p w14:paraId="56223769" w14:textId="77777777" w:rsidR="00030DC2" w:rsidRPr="00030DC2" w:rsidRDefault="00030DC2" w:rsidP="00030DC2">
      <w:pPr>
        <w:rPr>
          <w:b/>
          <w:bCs/>
        </w:rPr>
      </w:pPr>
      <w:r w:rsidRPr="00030DC2">
        <w:rPr>
          <w:b/>
          <w:bCs/>
        </w:rPr>
        <w:t>Question 5</w:t>
      </w:r>
    </w:p>
    <w:p w14:paraId="79B4A942" w14:textId="77777777" w:rsidR="00030DC2" w:rsidRPr="00030DC2" w:rsidRDefault="00030DC2" w:rsidP="00030DC2">
      <w:r w:rsidRPr="00030DC2">
        <w:t>Which DBUtils command displays all Secret Scopes that are accessible to the current user?</w:t>
      </w:r>
    </w:p>
    <w:p w14:paraId="22CE3B52" w14:textId="77777777" w:rsidR="00030DC2" w:rsidRPr="00030DC2" w:rsidRDefault="00030DC2" w:rsidP="00030DC2">
      <w:r w:rsidRPr="00030DC2">
        <w:t>A. dbutils.secrets.showScopes()</w:t>
      </w:r>
      <w:r w:rsidRPr="00030DC2">
        <w:br/>
        <w:t>B. dbutils.secrets.listSecrets()</w:t>
      </w:r>
      <w:r w:rsidRPr="00030DC2">
        <w:br/>
        <w:t>C. dbutils.secrets.listScopes()</w:t>
      </w:r>
      <w:r w:rsidRPr="00030DC2">
        <w:br/>
        <w:t>D. dbutils.secrets.helpScopes()</w:t>
      </w:r>
      <w:r w:rsidRPr="00030DC2">
        <w:br/>
        <w:t>E. dbutils.secrets.displayScopes()</w:t>
      </w:r>
    </w:p>
    <w:p w14:paraId="5CC67375" w14:textId="77777777" w:rsidR="00030DC2" w:rsidRPr="00030DC2" w:rsidRDefault="00030DC2" w:rsidP="00030DC2">
      <w:r w:rsidRPr="00030DC2">
        <w:rPr>
          <w:b/>
          <w:bCs/>
        </w:rPr>
        <w:t>Correct Answer: C. dbutils.secrets.listScopes()</w:t>
      </w:r>
    </w:p>
    <w:p w14:paraId="444831F6" w14:textId="77777777" w:rsidR="00030DC2" w:rsidRPr="00030DC2" w:rsidRDefault="00030DC2" w:rsidP="00030DC2">
      <w:r w:rsidRPr="00030DC2">
        <w:pict w14:anchorId="2A718791">
          <v:rect id="_x0000_i1083" style="width:0;height:1.5pt" o:hralign="center" o:hrstd="t" o:hr="t" fillcolor="#a0a0a0" stroked="f"/>
        </w:pict>
      </w:r>
    </w:p>
    <w:p w14:paraId="20B177C5" w14:textId="77777777" w:rsidR="00030DC2" w:rsidRPr="00030DC2" w:rsidRDefault="00030DC2" w:rsidP="00030DC2">
      <w:pPr>
        <w:rPr>
          <w:b/>
          <w:bCs/>
        </w:rPr>
      </w:pPr>
      <w:r w:rsidRPr="00030DC2">
        <w:rPr>
          <w:b/>
          <w:bCs/>
        </w:rPr>
        <w:t>Question 6</w:t>
      </w:r>
    </w:p>
    <w:p w14:paraId="534C8C65" w14:textId="77777777" w:rsidR="00030DC2" w:rsidRPr="00030DC2" w:rsidRDefault="00030DC2" w:rsidP="00030DC2">
      <w:r w:rsidRPr="00030DC2">
        <w:t>What happens when a secret is retrieved using dbutils.secrets.get() inside a Databricks notebook?</w:t>
      </w:r>
    </w:p>
    <w:p w14:paraId="3AB2D1A3" w14:textId="77777777" w:rsidR="00030DC2" w:rsidRPr="00030DC2" w:rsidRDefault="00030DC2" w:rsidP="00030DC2">
      <w:r w:rsidRPr="00030DC2">
        <w:t>A. The secret is automatically written to a Delta table.</w:t>
      </w:r>
      <w:r w:rsidRPr="00030DC2">
        <w:br/>
        <w:t>B. The secret value is displayed in plain text.</w:t>
      </w:r>
      <w:r w:rsidRPr="00030DC2">
        <w:br/>
        <w:t>C. Databricks automatically redacts the secret value in notebook output.</w:t>
      </w:r>
      <w:r w:rsidRPr="00030DC2">
        <w:br/>
        <w:t>D. The secret is copied into Unity Catalog metadata.</w:t>
      </w:r>
      <w:r w:rsidRPr="00030DC2">
        <w:br/>
        <w:t>E. The secret is permanently cached in the notebook source code.</w:t>
      </w:r>
    </w:p>
    <w:p w14:paraId="792136F9" w14:textId="77777777" w:rsidR="00030DC2" w:rsidRPr="00030DC2" w:rsidRDefault="00030DC2" w:rsidP="00030DC2">
      <w:r w:rsidRPr="00030DC2">
        <w:rPr>
          <w:b/>
          <w:bCs/>
        </w:rPr>
        <w:t>Correct Answer: C. Databricks automatically redacts the secret value in notebook output.</w:t>
      </w:r>
    </w:p>
    <w:p w14:paraId="0A46E9B8" w14:textId="77777777" w:rsidR="00030DC2" w:rsidRPr="00030DC2" w:rsidRDefault="00030DC2" w:rsidP="00030DC2">
      <w:r w:rsidRPr="00030DC2">
        <w:pict w14:anchorId="606A93C0">
          <v:rect id="_x0000_i1084" style="width:0;height:1.5pt" o:hralign="center" o:hrstd="t" o:hr="t" fillcolor="#a0a0a0" stroked="f"/>
        </w:pict>
      </w:r>
    </w:p>
    <w:p w14:paraId="5D80E3AD" w14:textId="77777777" w:rsidR="00030DC2" w:rsidRPr="00030DC2" w:rsidRDefault="00030DC2" w:rsidP="00030DC2">
      <w:pPr>
        <w:rPr>
          <w:b/>
          <w:bCs/>
        </w:rPr>
      </w:pPr>
      <w:r w:rsidRPr="00030DC2">
        <w:rPr>
          <w:b/>
          <w:bCs/>
        </w:rPr>
        <w:t>Question 7</w:t>
      </w:r>
    </w:p>
    <w:p w14:paraId="34AB47A7" w14:textId="77777777" w:rsidR="00030DC2" w:rsidRPr="00030DC2" w:rsidRDefault="00030DC2" w:rsidP="00030DC2">
      <w:r w:rsidRPr="00030DC2">
        <w:t>How are Databricks-backed Secret Scopes typically created and managed?</w:t>
      </w:r>
    </w:p>
    <w:p w14:paraId="29E8A969" w14:textId="77777777" w:rsidR="00030DC2" w:rsidRPr="00030DC2" w:rsidRDefault="00030DC2" w:rsidP="00030DC2">
      <w:r w:rsidRPr="00030DC2">
        <w:lastRenderedPageBreak/>
        <w:t>A. Through Azure Portal only</w:t>
      </w:r>
      <w:r w:rsidRPr="00030DC2">
        <w:br/>
        <w:t>B. Using SQL commands in Databricks SQL Editor</w:t>
      </w:r>
      <w:r w:rsidRPr="00030DC2">
        <w:br/>
        <w:t>C. Using the Databricks CLI</w:t>
      </w:r>
      <w:r w:rsidRPr="00030DC2">
        <w:br/>
        <w:t>D. Through Spark configuration files only</w:t>
      </w:r>
      <w:r w:rsidRPr="00030DC2">
        <w:br/>
        <w:t>E. Using Unity Catalog Explorer only</w:t>
      </w:r>
    </w:p>
    <w:p w14:paraId="5DB7EF85" w14:textId="77777777" w:rsidR="00030DC2" w:rsidRPr="00030DC2" w:rsidRDefault="00030DC2" w:rsidP="00030DC2">
      <w:r w:rsidRPr="00030DC2">
        <w:rPr>
          <w:b/>
          <w:bCs/>
        </w:rPr>
        <w:t>Correct Answer: C. Using the Databricks CLI</w:t>
      </w:r>
    </w:p>
    <w:p w14:paraId="746C9B01" w14:textId="77777777" w:rsidR="00030DC2" w:rsidRPr="00030DC2" w:rsidRDefault="00030DC2" w:rsidP="00030DC2">
      <w:r w:rsidRPr="00030DC2">
        <w:pict w14:anchorId="73B310ED">
          <v:rect id="_x0000_i1085" style="width:0;height:1.5pt" o:hralign="center" o:hrstd="t" o:hr="t" fillcolor="#a0a0a0" stroked="f"/>
        </w:pict>
      </w:r>
    </w:p>
    <w:p w14:paraId="05835F77" w14:textId="77777777" w:rsidR="00030DC2" w:rsidRPr="00030DC2" w:rsidRDefault="00030DC2" w:rsidP="00030DC2">
      <w:pPr>
        <w:rPr>
          <w:b/>
          <w:bCs/>
        </w:rPr>
      </w:pPr>
      <w:r w:rsidRPr="00030DC2">
        <w:rPr>
          <w:b/>
          <w:bCs/>
        </w:rPr>
        <w:t>Question 8</w:t>
      </w:r>
    </w:p>
    <w:p w14:paraId="1BF21380" w14:textId="77777777" w:rsidR="00030DC2" w:rsidRPr="00030DC2" w:rsidRDefault="00030DC2" w:rsidP="00030DC2">
      <w:r w:rsidRPr="00030DC2">
        <w:t>Which command is used to authenticate the Databricks CLI with a workspace?</w:t>
      </w:r>
    </w:p>
    <w:p w14:paraId="30E2E2FA" w14:textId="77777777" w:rsidR="00030DC2" w:rsidRPr="00030DC2" w:rsidRDefault="00030DC2" w:rsidP="00030DC2">
      <w:r w:rsidRPr="00030DC2">
        <w:t>A. databricks login</w:t>
      </w:r>
      <w:r w:rsidRPr="00030DC2">
        <w:br/>
        <w:t>B. databricks connect</w:t>
      </w:r>
      <w:r w:rsidRPr="00030DC2">
        <w:br/>
        <w:t>C. databricks auth login</w:t>
      </w:r>
      <w:r w:rsidRPr="00030DC2">
        <w:br/>
        <w:t>D. databricks workspace login</w:t>
      </w:r>
      <w:r w:rsidRPr="00030DC2">
        <w:br/>
        <w:t>E. databricks authenticate</w:t>
      </w:r>
    </w:p>
    <w:p w14:paraId="0B2A639F" w14:textId="77777777" w:rsidR="00030DC2" w:rsidRPr="00030DC2" w:rsidRDefault="00030DC2" w:rsidP="00030DC2">
      <w:r w:rsidRPr="00030DC2">
        <w:rPr>
          <w:b/>
          <w:bCs/>
        </w:rPr>
        <w:t>Correct Answer: C. databricks auth login</w:t>
      </w:r>
    </w:p>
    <w:p w14:paraId="743C7338" w14:textId="77777777" w:rsidR="00030DC2" w:rsidRPr="00030DC2" w:rsidRDefault="00030DC2" w:rsidP="00030DC2">
      <w:r w:rsidRPr="00030DC2">
        <w:pict w14:anchorId="379D4EAE">
          <v:rect id="_x0000_i1086" style="width:0;height:1.5pt" o:hralign="center" o:hrstd="t" o:hr="t" fillcolor="#a0a0a0" stroked="f"/>
        </w:pict>
      </w:r>
    </w:p>
    <w:p w14:paraId="4E1D2ED8" w14:textId="77777777" w:rsidR="00030DC2" w:rsidRPr="00030DC2" w:rsidRDefault="00030DC2" w:rsidP="00030DC2">
      <w:pPr>
        <w:rPr>
          <w:b/>
          <w:bCs/>
        </w:rPr>
      </w:pPr>
      <w:r w:rsidRPr="00030DC2">
        <w:rPr>
          <w:b/>
          <w:bCs/>
        </w:rPr>
        <w:t>Question 9</w:t>
      </w:r>
    </w:p>
    <w:p w14:paraId="509AE5EA" w14:textId="77777777" w:rsidR="00030DC2" w:rsidRPr="00030DC2" w:rsidRDefault="00030DC2" w:rsidP="00030DC2">
      <w:r w:rsidRPr="00030DC2">
        <w:t>What is the primary purpose of Access Control Lists (ACLs) on Secret Scopes?</w:t>
      </w:r>
    </w:p>
    <w:p w14:paraId="61732CDB" w14:textId="77777777" w:rsidR="00030DC2" w:rsidRPr="00030DC2" w:rsidRDefault="00030DC2" w:rsidP="00030DC2">
      <w:r w:rsidRPr="00030DC2">
        <w:t>A. To improve Spark job performance</w:t>
      </w:r>
      <w:r w:rsidRPr="00030DC2">
        <w:br/>
        <w:t>B. To automatically back up secrets to cloud storage</w:t>
      </w:r>
      <w:r w:rsidRPr="00030DC2">
        <w:br/>
        <w:t>C. To determine who can use, read, and manage Secret Scopes</w:t>
      </w:r>
      <w:r w:rsidRPr="00030DC2">
        <w:br/>
        <w:t>D. To convert secrets into environment variables automatically</w:t>
      </w:r>
      <w:r w:rsidRPr="00030DC2">
        <w:br/>
        <w:t>E. To synchronize secrets across multiple Databricks workspaces</w:t>
      </w:r>
    </w:p>
    <w:p w14:paraId="1A8CA826" w14:textId="77777777" w:rsidR="00030DC2" w:rsidRPr="00030DC2" w:rsidRDefault="00030DC2" w:rsidP="00030DC2">
      <w:r w:rsidRPr="00030DC2">
        <w:rPr>
          <w:b/>
          <w:bCs/>
        </w:rPr>
        <w:t>Correct Answer: C. To determine who can use, read, and manage Secret Scopes</w:t>
      </w:r>
    </w:p>
    <w:p w14:paraId="211B846F" w14:textId="77777777" w:rsidR="00030DC2" w:rsidRPr="00030DC2" w:rsidRDefault="00030DC2" w:rsidP="00030DC2">
      <w:r w:rsidRPr="00030DC2">
        <w:pict w14:anchorId="28E04958">
          <v:rect id="_x0000_i1087" style="width:0;height:1.5pt" o:hralign="center" o:hrstd="t" o:hr="t" fillcolor="#a0a0a0" stroked="f"/>
        </w:pict>
      </w:r>
    </w:p>
    <w:p w14:paraId="37B46CDE" w14:textId="77777777" w:rsidR="00030DC2" w:rsidRPr="00030DC2" w:rsidRDefault="00030DC2" w:rsidP="00030DC2">
      <w:pPr>
        <w:rPr>
          <w:b/>
          <w:bCs/>
        </w:rPr>
      </w:pPr>
      <w:r w:rsidRPr="00030DC2">
        <w:rPr>
          <w:b/>
          <w:bCs/>
        </w:rPr>
        <w:t>Question 10</w:t>
      </w:r>
    </w:p>
    <w:p w14:paraId="1FC1529F" w14:textId="77777777" w:rsidR="00030DC2" w:rsidRPr="00030DC2" w:rsidRDefault="00030DC2" w:rsidP="00030DC2">
      <w:r w:rsidRPr="00030DC2">
        <w:t>Which statement correctly compares Azure Key Vault-backed and Databricks-backed Secret Scopes?</w:t>
      </w:r>
    </w:p>
    <w:p w14:paraId="568B6CA9" w14:textId="77777777" w:rsidR="00030DC2" w:rsidRPr="00030DC2" w:rsidRDefault="00030DC2" w:rsidP="00030DC2">
      <w:r w:rsidRPr="00030DC2">
        <w:t>A. Both store secrets only inside Unity Catalog.</w:t>
      </w:r>
      <w:r w:rsidRPr="00030DC2">
        <w:br/>
        <w:t>B. Azure Key Vault-backed scopes store secrets in Azure Key Vault, while Databricks-backed scopes store secrets inside Databricks.</w:t>
      </w:r>
      <w:r w:rsidRPr="00030DC2">
        <w:br/>
      </w:r>
      <w:r w:rsidRPr="00030DC2">
        <w:lastRenderedPageBreak/>
        <w:t>C. Databricks-backed scopes require Azure Key Vault to function.</w:t>
      </w:r>
      <w:r w:rsidRPr="00030DC2">
        <w:br/>
        <w:t>D. Azure Key Vault-backed scopes can only store database passwords.</w:t>
      </w:r>
      <w:r w:rsidRPr="00030DC2">
        <w:br/>
        <w:t>E. Neither type supports retrieving secrets using dbutils.secrets.get().</w:t>
      </w:r>
    </w:p>
    <w:p w14:paraId="3DD47380" w14:textId="77777777" w:rsidR="00030DC2" w:rsidRPr="00030DC2" w:rsidRDefault="00030DC2" w:rsidP="00030DC2">
      <w:r w:rsidRPr="00030DC2">
        <w:rPr>
          <w:b/>
          <w:bCs/>
        </w:rPr>
        <w:t>Correct Answer: B. Azure Key Vault-backed scopes store secrets in Azure Key Vault, while Databricks-backed scopes store secrets inside Databricks.</w:t>
      </w:r>
    </w:p>
    <w:p w14:paraId="3A20EDE8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26A"/>
    <w:rsid w:val="00030DC2"/>
    <w:rsid w:val="0053526A"/>
    <w:rsid w:val="0092183F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38E182-84D9-41E5-B55E-12232710A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598</Words>
  <Characters>3413</Characters>
  <Application>Microsoft Office Word</Application>
  <DocSecurity>0</DocSecurity>
  <Lines>28</Lines>
  <Paragraphs>8</Paragraphs>
  <ScaleCrop>false</ScaleCrop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2026-07-07T20:19:00Z</dcterms:created>
  <dcterms:modified xsi:type="dcterms:W3CDTF">2026-07-07T20:19:00Z</dcterms:modified>
</cp:coreProperties>
</file>