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9CCD" w14:textId="77777777" w:rsidR="005A64A4" w:rsidRPr="001E2C30" w:rsidRDefault="005A64A4" w:rsidP="005A64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sz w:val="28"/>
          <w:szCs w:val="28"/>
        </w:rPr>
        <w:t>Из каких частей состоит аннотация?</w:t>
      </w:r>
    </w:p>
    <w:p w14:paraId="7FEB1E04" w14:textId="70A64D73" w:rsidR="005A64A4" w:rsidRPr="001E2C30" w:rsidRDefault="008D14D1" w:rsidP="005A64A4">
      <w:pPr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7030A0"/>
          <w:sz w:val="28"/>
          <w:szCs w:val="28"/>
        </w:rPr>
        <w:t>А</w:t>
      </w:r>
      <w:r w:rsidR="005A64A4" w:rsidRPr="001E2C30">
        <w:rPr>
          <w:rFonts w:ascii="Times New Roman" w:hAnsi="Times New Roman" w:cs="Times New Roman"/>
          <w:i/>
          <w:iCs/>
          <w:color w:val="7030A0"/>
          <w:sz w:val="28"/>
          <w:szCs w:val="28"/>
        </w:rPr>
        <w:t>ннотация – это короткий текст, как правило, не больше 150-300 слов (не менее 3 предложений, не длиннее 10 строк). При этом структура этой «коротышки» на английском языке имеет ряд особенностей:</w:t>
      </w:r>
    </w:p>
    <w:p w14:paraId="79EB6C78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Тема.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 Одно-два предложения, в которых автор раскрывает тему своей научной работы.</w:t>
      </w:r>
    </w:p>
    <w:p w14:paraId="57AD42E2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Цель.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 Нужно объяснить читателю какую цель преследовал автор, проводя исследование.</w:t>
      </w:r>
    </w:p>
    <w:p w14:paraId="2CEBCBB8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Методы.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 Автор кратко рассказывает, как именно он проводил исследование, какие методы использовал.</w:t>
      </w:r>
    </w:p>
    <w:p w14:paraId="6CF30FBB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Результаты.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 Аннотация – это не трейлер к фильму, из которого не узнать, чем все кончилось. Поэтому важно указать, к каким результатам привела исследовательская работа.</w:t>
      </w:r>
    </w:p>
    <w:p w14:paraId="43AF7A7C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Выводы.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 В конце нужно описать значение или область применения полученных результатов.</w:t>
      </w:r>
    </w:p>
    <w:p w14:paraId="3DFAC322" w14:textId="77777777" w:rsidR="005A64A4" w:rsidRPr="001E2C30" w:rsidRDefault="005A64A4" w:rsidP="005A64A4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Ключевые слова</w:t>
      </w:r>
      <w:r w:rsidRPr="001E2C30">
        <w:rPr>
          <w:rFonts w:ascii="Times New Roman" w:hAnsi="Times New Roman" w:cs="Times New Roman"/>
          <w:color w:val="00B050"/>
          <w:sz w:val="28"/>
          <w:szCs w:val="28"/>
        </w:rPr>
        <w:t>. Их цель – облегчить поиск для читателя. Это должны быть слова, отражающие суть вашей работы, то, о чем в ней идет речь.</w:t>
      </w:r>
    </w:p>
    <w:p w14:paraId="581CD241" w14:textId="77777777" w:rsidR="005A64A4" w:rsidRPr="001E2C30" w:rsidRDefault="005A64A4" w:rsidP="005A64A4">
      <w:pPr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</w:rPr>
      </w:pPr>
      <w:r w:rsidRPr="001E2C30">
        <w:rPr>
          <w:rFonts w:ascii="Times New Roman" w:hAnsi="Times New Roman" w:cs="Times New Roman"/>
          <w:i/>
          <w:iCs/>
          <w:color w:val="7030A0"/>
          <w:sz w:val="28"/>
          <w:szCs w:val="28"/>
        </w:rPr>
        <w:t>Старайтесь сделать аннотацию удобочитаемой. Делите текст на абзацы и старайтесь писать так, чтобы одно предложение содержало одну мысль. Так читателям будет проще сориентироваться и с ходу понять, о чем ваша статья и нужно ли им изучать ее полностью.</w:t>
      </w:r>
      <w:r w:rsidRPr="001E2C30">
        <w:rPr>
          <w:rFonts w:ascii="Times New Roman" w:hAnsi="Times New Roman" w:cs="Times New Roman"/>
          <w:i/>
          <w:iCs/>
          <w:color w:val="7030A0"/>
          <w:sz w:val="28"/>
          <w:szCs w:val="28"/>
        </w:rPr>
        <w:br/>
      </w:r>
      <w:bookmarkStart w:id="0" w:name="3"/>
      <w:bookmarkEnd w:id="0"/>
    </w:p>
    <w:p w14:paraId="6B5773FE" w14:textId="77777777" w:rsidR="007D07CF" w:rsidRDefault="007D07CF"/>
    <w:sectPr w:rsidR="007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61D0"/>
    <w:multiLevelType w:val="multilevel"/>
    <w:tmpl w:val="7538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E"/>
    <w:rsid w:val="00033270"/>
    <w:rsid w:val="0009316E"/>
    <w:rsid w:val="005A64A4"/>
    <w:rsid w:val="007D07CF"/>
    <w:rsid w:val="008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8645"/>
  <w15:chartTrackingRefBased/>
  <w15:docId w15:val="{6BC47A94-CA36-446E-BDEE-A02879B7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Сергеевич Туфанов</dc:creator>
  <cp:keywords/>
  <dc:description/>
  <cp:lastModifiedBy>Алексей Сергеевич Туфанов</cp:lastModifiedBy>
  <cp:revision>3</cp:revision>
  <dcterms:created xsi:type="dcterms:W3CDTF">2021-10-17T05:08:00Z</dcterms:created>
  <dcterms:modified xsi:type="dcterms:W3CDTF">2021-10-17T06:48:00Z</dcterms:modified>
</cp:coreProperties>
</file>