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7122" w14:textId="304AFEAE" w:rsidR="00733139" w:rsidRDefault="0006165B">
      <w:r>
        <w:t xml:space="preserve">Not sure why the code isn’t working I’ve changed the API and tried adding a city as well as changing the endpoint. </w:t>
      </w:r>
    </w:p>
    <w:p w14:paraId="09AE6C90" w14:textId="77777777" w:rsidR="0006165B" w:rsidRDefault="0006165B"/>
    <w:p w14:paraId="00959109" w14:textId="4D129D45" w:rsidR="0006165B" w:rsidRDefault="0006165B">
      <w:r>
        <w:rPr>
          <w:noProof/>
        </w:rPr>
        <w:drawing>
          <wp:inline distT="0" distB="0" distL="0" distR="0" wp14:anchorId="5E2840DF" wp14:editId="07E62A6D">
            <wp:extent cx="5731510" cy="1403350"/>
            <wp:effectExtent l="0" t="0" r="2540" b="6350"/>
            <wp:docPr id="10121070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7074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A88" w14:textId="52AA9D3E" w:rsidR="0006165B" w:rsidRDefault="0006165B"/>
    <w:sectPr w:rsidR="0006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5B"/>
    <w:rsid w:val="0006165B"/>
    <w:rsid w:val="007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A97"/>
  <w15:chartTrackingRefBased/>
  <w15:docId w15:val="{D0072646-0C2E-464D-B7B8-2F6A33ED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7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 (2022279)</dc:creator>
  <cp:keywords/>
  <dc:description/>
  <cp:lastModifiedBy>Mark Williams (2022279)</cp:lastModifiedBy>
  <cp:revision>1</cp:revision>
  <dcterms:created xsi:type="dcterms:W3CDTF">2023-04-30T14:41:00Z</dcterms:created>
  <dcterms:modified xsi:type="dcterms:W3CDTF">2023-04-30T14:43:00Z</dcterms:modified>
</cp:coreProperties>
</file>