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1C8D67C8" w14:textId="77777777" w:rsidR="00FC4C32" w:rsidRDefault="00FC4C32">
      <w:pPr>
        <w:widowControl w:val="0"/>
        <w:pBdr>
          <w:top w:val="nil"/>
          <w:left w:val="nil"/>
          <w:bottom w:val="nil"/>
          <w:right w:val="nil"/>
          <w:between w:val="nil"/>
        </w:pBdr>
        <w:spacing w:line="276" w:lineRule="auto"/>
        <w:rPr>
          <w:rFonts w:ascii="Arial" w:eastAsia="Arial" w:hAnsi="Arial" w:cs="Arial"/>
          <w:color w:val="000000"/>
          <w:sz w:val="22"/>
          <w:szCs w:val="22"/>
        </w:rPr>
      </w:pPr>
    </w:p>
    <w:tbl>
      <w:tblPr>
        <w:tblStyle w:val="a"/>
        <w:tblW w:w="12240" w:type="dxa"/>
        <w:tblLayout w:type="fixed"/>
        <w:tblLook w:val="0400" w:firstRow="0" w:lastRow="0" w:firstColumn="0" w:lastColumn="0" w:noHBand="0" w:noVBand="1"/>
      </w:tblPr>
      <w:tblGrid>
        <w:gridCol w:w="490"/>
        <w:gridCol w:w="11260"/>
        <w:gridCol w:w="490"/>
      </w:tblGrid>
      <w:tr w:rsidR="00FC4C32" w14:paraId="1F48E61A" w14:textId="77777777">
        <w:tc>
          <w:tcPr>
            <w:tcW w:w="490" w:type="dxa"/>
            <w:shd w:val="clear" w:color="auto" w:fill="373D48"/>
            <w:tcMar>
              <w:top w:w="5" w:type="dxa"/>
              <w:left w:w="5" w:type="dxa"/>
              <w:bottom w:w="305" w:type="dxa"/>
              <w:right w:w="5" w:type="dxa"/>
            </w:tcMar>
            <w:vAlign w:val="bottom"/>
          </w:tcPr>
          <w:p w14:paraId="77D335A0" w14:textId="77777777" w:rsidR="00FC4C32" w:rsidRDefault="00FC4C32">
            <w:pPr>
              <w:pStyle w:val="Heading1"/>
            </w:pPr>
          </w:p>
        </w:tc>
        <w:tc>
          <w:tcPr>
            <w:tcW w:w="11260" w:type="dxa"/>
            <w:shd w:val="clear" w:color="auto" w:fill="373D48"/>
            <w:tcMar>
              <w:top w:w="5" w:type="dxa"/>
              <w:left w:w="5" w:type="dxa"/>
              <w:bottom w:w="305" w:type="dxa"/>
              <w:right w:w="5" w:type="dxa"/>
            </w:tcMar>
          </w:tcPr>
          <w:p w14:paraId="7CBD3062" w14:textId="77777777" w:rsidR="00FC4C32" w:rsidRDefault="00FC4C32">
            <w:pPr>
              <w:spacing w:line="480" w:lineRule="auto"/>
              <w:rPr>
                <w:sz w:val="22"/>
                <w:szCs w:val="22"/>
              </w:rPr>
            </w:pPr>
          </w:p>
          <w:p w14:paraId="00F62A26" w14:textId="452958E2" w:rsidR="00FC4C32" w:rsidRDefault="005E2958">
            <w:pPr>
              <w:pBdr>
                <w:top w:val="nil"/>
                <w:left w:val="nil"/>
                <w:bottom w:val="nil"/>
                <w:right w:val="nil"/>
                <w:between w:val="nil"/>
              </w:pBdr>
              <w:spacing w:line="240" w:lineRule="auto"/>
              <w:rPr>
                <w:color w:val="FFFFFF"/>
                <w:sz w:val="22"/>
                <w:szCs w:val="22"/>
              </w:rPr>
            </w:pPr>
            <w:proofErr w:type="spellStart"/>
            <w:r>
              <w:rPr>
                <w:b/>
                <w:color w:val="FFFFFF"/>
                <w:sz w:val="36"/>
                <w:szCs w:val="36"/>
              </w:rPr>
              <w:t>Mehek</w:t>
            </w:r>
            <w:proofErr w:type="spellEnd"/>
            <w:r>
              <w:rPr>
                <w:b/>
                <w:color w:val="FFFFFF"/>
                <w:sz w:val="36"/>
                <w:szCs w:val="36"/>
              </w:rPr>
              <w:t xml:space="preserve"> Singh</w:t>
            </w:r>
            <w:r w:rsidR="00B14F33">
              <w:rPr>
                <w:b/>
                <w:color w:val="FFFFFF"/>
                <w:sz w:val="72"/>
                <w:szCs w:val="72"/>
              </w:rPr>
              <w:t xml:space="preserve"> </w:t>
            </w:r>
          </w:p>
          <w:p w14:paraId="7EBBA1BB" w14:textId="34267070" w:rsidR="00FC4C32" w:rsidRDefault="005E2958">
            <w:pPr>
              <w:pBdr>
                <w:top w:val="nil"/>
                <w:left w:val="nil"/>
                <w:bottom w:val="nil"/>
                <w:right w:val="nil"/>
                <w:between w:val="nil"/>
              </w:pBdr>
              <w:spacing w:line="240" w:lineRule="auto"/>
              <w:rPr>
                <w:color w:val="FFFFFF"/>
                <w:sz w:val="28"/>
                <w:szCs w:val="28"/>
              </w:rPr>
            </w:pPr>
            <w:proofErr w:type="spellStart"/>
            <w:r>
              <w:t>Aws</w:t>
            </w:r>
            <w:proofErr w:type="spellEnd"/>
            <w:r>
              <w:t xml:space="preserve"> Cloud Engineer</w:t>
            </w:r>
          </w:p>
          <w:tbl>
            <w:tblPr>
              <w:tblStyle w:val="a0"/>
              <w:tblW w:w="11260" w:type="dxa"/>
              <w:tblLayout w:type="fixed"/>
              <w:tblLook w:val="0400" w:firstRow="0" w:lastRow="0" w:firstColumn="0" w:lastColumn="0" w:noHBand="0" w:noVBand="1"/>
            </w:tblPr>
            <w:tblGrid>
              <w:gridCol w:w="5630"/>
              <w:gridCol w:w="5630"/>
            </w:tblGrid>
            <w:tr w:rsidR="00FC4C32" w14:paraId="777E04B3" w14:textId="77777777">
              <w:tc>
                <w:tcPr>
                  <w:tcW w:w="5630" w:type="dxa"/>
                  <w:tcMar>
                    <w:top w:w="205" w:type="dxa"/>
                    <w:left w:w="5" w:type="dxa"/>
                    <w:bottom w:w="5" w:type="dxa"/>
                    <w:right w:w="65" w:type="dxa"/>
                  </w:tcMar>
                </w:tcPr>
                <w:p w14:paraId="7F389065" w14:textId="77777777" w:rsidR="00FC4C32" w:rsidRDefault="00B14F33">
                  <w:pPr>
                    <w:pBdr>
                      <w:top w:val="nil"/>
                      <w:left w:val="nil"/>
                      <w:bottom w:val="nil"/>
                      <w:right w:val="nil"/>
                      <w:between w:val="nil"/>
                    </w:pBdr>
                    <w:spacing w:line="240" w:lineRule="auto"/>
                    <w:ind w:right="180"/>
                    <w:rPr>
                      <w:color w:val="FFFFFF"/>
                      <w:sz w:val="22"/>
                      <w:szCs w:val="22"/>
                    </w:rPr>
                  </w:pPr>
                  <w:r>
                    <w:rPr>
                      <w:b/>
                      <w:color w:val="FFFFFF"/>
                      <w:sz w:val="22"/>
                      <w:szCs w:val="22"/>
                    </w:rPr>
                    <w:t>Address  </w:t>
                  </w:r>
                  <w:r>
                    <w:rPr>
                      <w:color w:val="FFFFFF"/>
                      <w:sz w:val="22"/>
                      <w:szCs w:val="22"/>
                    </w:rPr>
                    <w:t>Dallas, TX, 75038</w:t>
                  </w:r>
                </w:p>
                <w:p w14:paraId="38087C09" w14:textId="496388B8" w:rsidR="00FC4C32" w:rsidRDefault="00B14F33">
                  <w:pPr>
                    <w:pBdr>
                      <w:top w:val="nil"/>
                      <w:left w:val="nil"/>
                      <w:bottom w:val="nil"/>
                      <w:right w:val="nil"/>
                      <w:between w:val="nil"/>
                    </w:pBdr>
                    <w:spacing w:line="240" w:lineRule="auto"/>
                    <w:ind w:right="180"/>
                    <w:rPr>
                      <w:color w:val="FFFFFF"/>
                      <w:sz w:val="22"/>
                      <w:szCs w:val="22"/>
                    </w:rPr>
                  </w:pPr>
                  <w:r>
                    <w:rPr>
                      <w:b/>
                      <w:color w:val="FFFFFF"/>
                      <w:sz w:val="22"/>
                      <w:szCs w:val="22"/>
                    </w:rPr>
                    <w:t>Phone  </w:t>
                  </w:r>
                  <w:r w:rsidR="005E2958">
                    <w:rPr>
                      <w:b/>
                      <w:bCs/>
                      <w:color w:val="500050"/>
                      <w:shd w:val="clear" w:color="auto" w:fill="FFFFFF"/>
                    </w:rPr>
                    <w:t>(715) 691-5353</w:t>
                  </w:r>
                </w:p>
                <w:p w14:paraId="388B3D29" w14:textId="5013411A" w:rsidR="00FC4C32" w:rsidRDefault="00B14F33">
                  <w:pPr>
                    <w:pBdr>
                      <w:top w:val="nil"/>
                      <w:left w:val="nil"/>
                      <w:bottom w:val="nil"/>
                      <w:right w:val="nil"/>
                      <w:between w:val="nil"/>
                    </w:pBdr>
                    <w:spacing w:line="240" w:lineRule="auto"/>
                    <w:ind w:right="180"/>
                    <w:rPr>
                      <w:color w:val="FFFFFF"/>
                      <w:sz w:val="22"/>
                      <w:szCs w:val="22"/>
                    </w:rPr>
                  </w:pPr>
                  <w:r>
                    <w:rPr>
                      <w:b/>
                      <w:color w:val="FFFFFF"/>
                      <w:sz w:val="22"/>
                      <w:szCs w:val="22"/>
                    </w:rPr>
                    <w:t>E-mail  </w:t>
                  </w:r>
                  <w:r w:rsidR="005E2958">
                    <w:rPr>
                      <w:rFonts w:ascii="Helvetica" w:hAnsi="Helvetica"/>
                      <w:color w:val="5F6368"/>
                      <w:spacing w:val="3"/>
                      <w:sz w:val="21"/>
                      <w:szCs w:val="21"/>
                      <w:shd w:val="clear" w:color="auto" w:fill="FFFFFF"/>
                    </w:rPr>
                    <w:t>singhmehek177@gmail.com</w:t>
                  </w:r>
                </w:p>
              </w:tc>
              <w:tc>
                <w:tcPr>
                  <w:tcW w:w="5630" w:type="dxa"/>
                  <w:tcMar>
                    <w:top w:w="205" w:type="dxa"/>
                    <w:left w:w="5" w:type="dxa"/>
                    <w:bottom w:w="5" w:type="dxa"/>
                    <w:right w:w="65" w:type="dxa"/>
                  </w:tcMar>
                </w:tcPr>
                <w:p w14:paraId="50B62A35" w14:textId="77777777" w:rsidR="00FC4C32" w:rsidRDefault="00FC4C32">
                  <w:pPr>
                    <w:pBdr>
                      <w:top w:val="nil"/>
                      <w:left w:val="nil"/>
                      <w:bottom w:val="nil"/>
                      <w:right w:val="nil"/>
                      <w:between w:val="nil"/>
                    </w:pBdr>
                    <w:spacing w:line="240" w:lineRule="auto"/>
                    <w:ind w:right="180"/>
                    <w:rPr>
                      <w:color w:val="FFFFFF"/>
                      <w:sz w:val="22"/>
                      <w:szCs w:val="22"/>
                    </w:rPr>
                  </w:pPr>
                </w:p>
              </w:tc>
            </w:tr>
          </w:tbl>
          <w:p w14:paraId="388731E0" w14:textId="77777777" w:rsidR="00FC4C32" w:rsidRDefault="00FC4C32">
            <w:pPr>
              <w:rPr>
                <w:color w:val="FFFFFF"/>
                <w:sz w:val="22"/>
                <w:szCs w:val="22"/>
              </w:rPr>
            </w:pPr>
          </w:p>
        </w:tc>
        <w:tc>
          <w:tcPr>
            <w:tcW w:w="490" w:type="dxa"/>
            <w:shd w:val="clear" w:color="auto" w:fill="373D48"/>
            <w:tcMar>
              <w:top w:w="5" w:type="dxa"/>
              <w:left w:w="5" w:type="dxa"/>
              <w:bottom w:w="305" w:type="dxa"/>
              <w:right w:w="5" w:type="dxa"/>
            </w:tcMar>
            <w:vAlign w:val="bottom"/>
          </w:tcPr>
          <w:p w14:paraId="3591391D" w14:textId="77777777" w:rsidR="00FC4C32" w:rsidRDefault="00FC4C32">
            <w:pPr>
              <w:pBdr>
                <w:top w:val="nil"/>
                <w:left w:val="nil"/>
                <w:bottom w:val="none" w:sz="0" w:space="0" w:color="000000"/>
                <w:right w:val="nil"/>
                <w:between w:val="nil"/>
              </w:pBdr>
              <w:spacing w:line="480" w:lineRule="auto"/>
              <w:rPr>
                <w:color w:val="000000"/>
                <w:sz w:val="22"/>
                <w:szCs w:val="22"/>
              </w:rPr>
            </w:pPr>
          </w:p>
        </w:tc>
      </w:tr>
    </w:tbl>
    <w:p w14:paraId="4AB041BF" w14:textId="77777777" w:rsidR="00FC4C32" w:rsidRDefault="00B14F33">
      <w:pPr>
        <w:spacing w:line="20" w:lineRule="auto"/>
        <w:sectPr w:rsidR="00FC4C32">
          <w:headerReference w:type="default" r:id="rId9"/>
          <w:footerReference w:type="default" r:id="rId10"/>
          <w:pgSz w:w="12240" w:h="15840"/>
          <w:pgMar w:top="0" w:right="0" w:bottom="480" w:left="0" w:header="0" w:footer="0" w:gutter="0"/>
          <w:pgNumType w:start="1"/>
          <w:cols w:space="720"/>
        </w:sectPr>
      </w:pPr>
      <w:r>
        <w:rPr>
          <w:color w:val="FFFFFF"/>
          <w:sz w:val="2"/>
          <w:szCs w:val="2"/>
        </w:rPr>
        <w:t>.</w:t>
      </w:r>
    </w:p>
    <w:p w14:paraId="66D70F1B" w14:textId="77777777" w:rsidR="00FC4C32" w:rsidRDefault="00FC4C32">
      <w:pPr>
        <w:spacing w:line="20" w:lineRule="auto"/>
      </w:pPr>
    </w:p>
    <w:p w14:paraId="3C884C3D" w14:textId="0FC9D017" w:rsidR="00BA6691" w:rsidRPr="00BA6691" w:rsidRDefault="00BA6691">
      <w:pPr>
        <w:numPr>
          <w:ilvl w:val="0"/>
          <w:numId w:val="3"/>
        </w:numPr>
        <w:pBdr>
          <w:top w:val="nil"/>
          <w:left w:val="nil"/>
          <w:bottom w:val="nil"/>
          <w:right w:val="nil"/>
          <w:between w:val="nil"/>
        </w:pBdr>
        <w:spacing w:line="240" w:lineRule="auto"/>
        <w:rPr>
          <w:color w:val="000000"/>
          <w:sz w:val="22"/>
          <w:szCs w:val="22"/>
        </w:rPr>
      </w:pPr>
      <w:r>
        <w:t>I</w:t>
      </w:r>
      <w:r>
        <w:t>T Professional with 8+ years of experience in infrastructure management, software management, configuration management, software integration, release management.</w:t>
      </w:r>
    </w:p>
    <w:p w14:paraId="396CC922" w14:textId="38E46EDF" w:rsidR="005E2958" w:rsidRPr="005E2958" w:rsidRDefault="005E2958">
      <w:pPr>
        <w:numPr>
          <w:ilvl w:val="0"/>
          <w:numId w:val="3"/>
        </w:numPr>
        <w:pBdr>
          <w:top w:val="nil"/>
          <w:left w:val="nil"/>
          <w:bottom w:val="nil"/>
          <w:right w:val="nil"/>
          <w:between w:val="nil"/>
        </w:pBdr>
        <w:spacing w:line="240" w:lineRule="auto"/>
        <w:rPr>
          <w:color w:val="000000"/>
          <w:sz w:val="22"/>
          <w:szCs w:val="22"/>
        </w:rPr>
      </w:pPr>
      <w:r>
        <w:t xml:space="preserve"> Extensive experience as /Cloud/Build and Release Engineer in solving complex problems with creative solutions, supporting development and Deployment of applications and also supporting operations in different e</w:t>
      </w:r>
      <w:r>
        <w:t xml:space="preserve">nvironments/Release - streets. </w:t>
      </w:r>
      <w:r>
        <w:t xml:space="preserve"> </w:t>
      </w:r>
    </w:p>
    <w:p w14:paraId="795F3871" w14:textId="77777777" w:rsidR="005E2958" w:rsidRPr="005E2958" w:rsidRDefault="005E2958">
      <w:pPr>
        <w:numPr>
          <w:ilvl w:val="0"/>
          <w:numId w:val="3"/>
        </w:numPr>
        <w:pBdr>
          <w:top w:val="nil"/>
          <w:left w:val="nil"/>
          <w:bottom w:val="nil"/>
          <w:right w:val="nil"/>
          <w:between w:val="nil"/>
        </w:pBdr>
        <w:spacing w:line="240" w:lineRule="auto"/>
        <w:rPr>
          <w:color w:val="000000"/>
          <w:sz w:val="22"/>
          <w:szCs w:val="22"/>
        </w:rPr>
      </w:pPr>
      <w:r>
        <w:t>Expert in Linux Administration (Installation, Configuration), Tuning, and Upgrades of</w:t>
      </w:r>
      <w:r>
        <w:t xml:space="preserve"> Linux (Red Hat and Oracle) </w:t>
      </w:r>
      <w:r>
        <w:t>Extensive knowledge of all phases of the software development life-cycle (SDLC). Thorough on best practices of Software Configuration Management (SCM) in Agile, Scrum, and Waterfall methodologies and most recently Continuous Integration (CI) and Continu</w:t>
      </w:r>
      <w:r>
        <w:t xml:space="preserve">ous Deployment (CD) practices. </w:t>
      </w:r>
      <w:r>
        <w:t xml:space="preserve"> </w:t>
      </w:r>
    </w:p>
    <w:p w14:paraId="623917AA" w14:textId="6BD6514D" w:rsidR="005E2958" w:rsidRPr="005E2958" w:rsidRDefault="005E2958">
      <w:pPr>
        <w:numPr>
          <w:ilvl w:val="0"/>
          <w:numId w:val="3"/>
        </w:numPr>
        <w:pBdr>
          <w:top w:val="nil"/>
          <w:left w:val="nil"/>
          <w:bottom w:val="nil"/>
          <w:right w:val="nil"/>
          <w:between w:val="nil"/>
        </w:pBdr>
        <w:spacing w:line="240" w:lineRule="auto"/>
        <w:rPr>
          <w:color w:val="000000"/>
          <w:sz w:val="22"/>
          <w:szCs w:val="22"/>
        </w:rPr>
      </w:pPr>
      <w:r>
        <w:t xml:space="preserve">Good experience on Version controlling toolset like SVN, Git and ClearCase. branching, merging, and automation processes across the environments using SCM tools like GIT, Subversion (SVN), Stash and TFS </w:t>
      </w:r>
      <w:r>
        <w:t>on Linux and windows platforms Expertise</w:t>
      </w:r>
      <w:r>
        <w:t xml:space="preserve"> in creating repositories, branches, tags in GIT and assist the developers to fix merging issues and Creating Local, Virtual Repositories in Artifactory for the project and release builds, repository management in Maven to share snapshots and releases of internal projects </w:t>
      </w:r>
      <w:r>
        <w:t xml:space="preserve">using JFrog Artifactory tool. </w:t>
      </w:r>
      <w:r>
        <w:t xml:space="preserve">Expert in using Build Automation tools and Continuous Integration concepts by </w:t>
      </w:r>
      <w:r w:rsidR="005B4A4D">
        <w:t xml:space="preserve">using tools like </w:t>
      </w:r>
      <w:r w:rsidRPr="005B4A4D">
        <w:t>Jenkins</w:t>
      </w:r>
      <w:r w:rsidR="005B4A4D">
        <w:t xml:space="preserve"> </w:t>
      </w:r>
      <w:bookmarkStart w:id="0" w:name="_GoBack"/>
      <w:bookmarkEnd w:id="0"/>
      <w:r w:rsidRPr="005B4A4D">
        <w:t>and</w:t>
      </w:r>
      <w:r>
        <w:t xml:space="preserve"> Maven. </w:t>
      </w:r>
    </w:p>
    <w:p w14:paraId="03C7D87B" w14:textId="434DCA78" w:rsidR="00FC4C32" w:rsidRPr="005E2958" w:rsidRDefault="005E2958">
      <w:pPr>
        <w:numPr>
          <w:ilvl w:val="0"/>
          <w:numId w:val="3"/>
        </w:numPr>
        <w:pBdr>
          <w:top w:val="nil"/>
          <w:left w:val="nil"/>
          <w:bottom w:val="nil"/>
          <w:right w:val="nil"/>
          <w:between w:val="nil"/>
        </w:pBdr>
        <w:spacing w:line="240" w:lineRule="auto"/>
        <w:rPr>
          <w:color w:val="000000"/>
          <w:sz w:val="22"/>
          <w:szCs w:val="22"/>
        </w:rPr>
      </w:pPr>
      <w:r>
        <w:t xml:space="preserve"> Extensive experience using MAVEN and ANT as a Build Tool for the building of deployable artifacts (jar, w</w:t>
      </w:r>
      <w:r>
        <w:t xml:space="preserve">ar &amp; ear) from source code. </w:t>
      </w:r>
      <w:r>
        <w:t>Strong experience with configuration management tools like Chef, Ansible, Puppet, and SaltStack. Strong experience on Continuous Integration/Continuous Delivery (CI/CD) using the Jenkins Pipe</w:t>
      </w:r>
      <w:r>
        <w:t xml:space="preserve">lines, Sonar, Maven and Ant. </w:t>
      </w:r>
      <w:r>
        <w:t xml:space="preserve"> Experience in Jenkins to automate most of the build related tasks. Experience in writing Chef Cookbooks and recipes to automate middleware installations, domain creation</w:t>
      </w:r>
      <w:r>
        <w:t xml:space="preserve">s and deployment activities. </w:t>
      </w:r>
      <w:r>
        <w:t xml:space="preserve"> Experience in setting up CI (Continuous Integration) for major releases in Jenkins and TeamCity.</w:t>
      </w:r>
    </w:p>
    <w:p w14:paraId="2667DA1A" w14:textId="77777777" w:rsidR="005E2958" w:rsidRPr="005E2958" w:rsidRDefault="005E2958">
      <w:pPr>
        <w:numPr>
          <w:ilvl w:val="0"/>
          <w:numId w:val="3"/>
        </w:numPr>
        <w:pBdr>
          <w:top w:val="nil"/>
          <w:left w:val="nil"/>
          <w:bottom w:val="nil"/>
          <w:right w:val="nil"/>
          <w:between w:val="nil"/>
        </w:pBdr>
        <w:spacing w:line="240" w:lineRule="auto"/>
        <w:rPr>
          <w:color w:val="000000"/>
          <w:sz w:val="22"/>
          <w:szCs w:val="22"/>
        </w:rPr>
      </w:pPr>
      <w:r>
        <w:t>Experience in several AWS services EC2, VPC, S3, Cloud-Watch, Route 53, RDS, Cloud-Formation, ELB, S3 Bucket, IAM, Auto-scaling configurations and repository manageme</w:t>
      </w:r>
      <w:r>
        <w:t xml:space="preserve">nt tools Artifactory and Nexus </w:t>
      </w:r>
      <w:r>
        <w:t xml:space="preserve"> </w:t>
      </w:r>
    </w:p>
    <w:p w14:paraId="7ED1A88A" w14:textId="7926DF86" w:rsidR="005E2958" w:rsidRPr="005E2958" w:rsidRDefault="005E2958">
      <w:pPr>
        <w:numPr>
          <w:ilvl w:val="0"/>
          <w:numId w:val="3"/>
        </w:numPr>
        <w:pBdr>
          <w:top w:val="nil"/>
          <w:left w:val="nil"/>
          <w:bottom w:val="nil"/>
          <w:right w:val="nil"/>
          <w:between w:val="nil"/>
        </w:pBdr>
        <w:spacing w:line="240" w:lineRule="auto"/>
        <w:rPr>
          <w:color w:val="000000"/>
          <w:sz w:val="22"/>
          <w:szCs w:val="22"/>
        </w:rPr>
      </w:pPr>
      <w:r>
        <w:t>Experience in Configuring and deploying the code through Web Application servers Apache Tomcat, J</w:t>
      </w:r>
      <w:r>
        <w:t xml:space="preserve">Boss, WebLogic and WebSphere. </w:t>
      </w:r>
      <w:r>
        <w:t xml:space="preserve">Experience in Migration &amp; deployment of Applications with upgrade version of Application &amp; Hardware, MS build, batch script, </w:t>
      </w:r>
      <w:r>
        <w:t xml:space="preserve">IIS and Jenkins Administrator. </w:t>
      </w:r>
    </w:p>
    <w:p w14:paraId="1A5D4526" w14:textId="4C3B9FA2" w:rsidR="005E2958" w:rsidRDefault="005E2958">
      <w:pPr>
        <w:numPr>
          <w:ilvl w:val="0"/>
          <w:numId w:val="3"/>
        </w:numPr>
        <w:pBdr>
          <w:top w:val="nil"/>
          <w:left w:val="nil"/>
          <w:bottom w:val="nil"/>
          <w:right w:val="nil"/>
          <w:between w:val="nil"/>
        </w:pBdr>
        <w:spacing w:line="240" w:lineRule="auto"/>
        <w:rPr>
          <w:color w:val="000000"/>
          <w:sz w:val="22"/>
          <w:szCs w:val="22"/>
        </w:rPr>
      </w:pPr>
      <w:r>
        <w:t xml:space="preserve"> Good analytical, problem-solving, communication skills and can work either independently with little or no supervision or as a member of a team</w:t>
      </w:r>
    </w:p>
    <w:tbl>
      <w:tblPr>
        <w:tblStyle w:val="a1"/>
        <w:tblW w:w="11290" w:type="dxa"/>
        <w:tblBorders>
          <w:bottom w:val="single" w:sz="8" w:space="0" w:color="CCCCCC"/>
        </w:tblBorders>
        <w:tblLayout w:type="fixed"/>
        <w:tblLook w:val="0400" w:firstRow="0" w:lastRow="0" w:firstColumn="0" w:lastColumn="0" w:noHBand="0" w:noVBand="1"/>
      </w:tblPr>
      <w:tblGrid>
        <w:gridCol w:w="11290"/>
      </w:tblGrid>
      <w:tr w:rsidR="00FC4C32" w14:paraId="3FA0BF20" w14:textId="77777777">
        <w:tc>
          <w:tcPr>
            <w:tcW w:w="11290" w:type="dxa"/>
            <w:tcMar>
              <w:top w:w="305" w:type="dxa"/>
              <w:left w:w="5" w:type="dxa"/>
              <w:bottom w:w="110" w:type="dxa"/>
              <w:right w:w="5" w:type="dxa"/>
            </w:tcMar>
            <w:vAlign w:val="bottom"/>
          </w:tcPr>
          <w:p w14:paraId="24C89FA2" w14:textId="77777777" w:rsidR="00FC4C32" w:rsidRDefault="00B14F33">
            <w:pPr>
              <w:pBdr>
                <w:top w:val="nil"/>
                <w:left w:val="nil"/>
                <w:bottom w:val="nil"/>
                <w:right w:val="nil"/>
                <w:between w:val="nil"/>
              </w:pBdr>
              <w:spacing w:line="240" w:lineRule="auto"/>
              <w:rPr>
                <w:b/>
                <w:color w:val="373D48"/>
                <w:sz w:val="32"/>
                <w:szCs w:val="32"/>
              </w:rPr>
            </w:pPr>
            <w:r>
              <w:rPr>
                <w:b/>
                <w:color w:val="373D48"/>
                <w:sz w:val="32"/>
                <w:szCs w:val="32"/>
              </w:rPr>
              <w:t>Competencies</w:t>
            </w:r>
          </w:p>
        </w:tc>
      </w:tr>
    </w:tbl>
    <w:p w14:paraId="14D10E16" w14:textId="77777777" w:rsidR="00FC4C32" w:rsidRDefault="00B14F33">
      <w:pPr>
        <w:pBdr>
          <w:top w:val="nil"/>
          <w:left w:val="nil"/>
          <w:bottom w:val="nil"/>
          <w:right w:val="nil"/>
          <w:between w:val="nil"/>
        </w:pBdr>
        <w:spacing w:before="100" w:line="240" w:lineRule="auto"/>
        <w:ind w:left="1800"/>
        <w:rPr>
          <w:color w:val="000000"/>
          <w:sz w:val="22"/>
          <w:szCs w:val="22"/>
        </w:rPr>
      </w:pPr>
      <w:r>
        <w:rPr>
          <w:color w:val="000000"/>
          <w:sz w:val="22"/>
          <w:szCs w:val="22"/>
        </w:rPr>
        <w:t xml:space="preserve">Testing Tools: </w:t>
      </w:r>
      <w:r>
        <w:rPr>
          <w:color w:val="000000"/>
        </w:rPr>
        <w:t>Selenium WebDriver, Selenium grid, TestNG, Cucumber framework.</w:t>
      </w:r>
    </w:p>
    <w:p w14:paraId="33162534" w14:textId="77777777" w:rsidR="00FC4C32" w:rsidRDefault="00B14F33">
      <w:pPr>
        <w:pBdr>
          <w:top w:val="nil"/>
          <w:left w:val="nil"/>
          <w:bottom w:val="nil"/>
          <w:right w:val="nil"/>
          <w:between w:val="nil"/>
        </w:pBdr>
        <w:spacing w:before="100" w:line="240" w:lineRule="auto"/>
        <w:ind w:left="1800"/>
        <w:rPr>
          <w:color w:val="000000"/>
          <w:sz w:val="22"/>
          <w:szCs w:val="22"/>
        </w:rPr>
      </w:pPr>
      <w:r>
        <w:rPr>
          <w:color w:val="000000"/>
          <w:sz w:val="22"/>
          <w:szCs w:val="22"/>
        </w:rPr>
        <w:t xml:space="preserve">Databases: </w:t>
      </w:r>
      <w:r>
        <w:rPr>
          <w:color w:val="000000"/>
        </w:rPr>
        <w:t>DB2, Oracle, SQL Server, TOAD, and MS Access</w:t>
      </w:r>
    </w:p>
    <w:p w14:paraId="739E131B" w14:textId="77777777" w:rsidR="00FC4C32" w:rsidRDefault="00B14F33">
      <w:pPr>
        <w:pBdr>
          <w:top w:val="nil"/>
          <w:left w:val="nil"/>
          <w:bottom w:val="nil"/>
          <w:right w:val="nil"/>
          <w:between w:val="nil"/>
        </w:pBdr>
        <w:spacing w:before="100" w:line="240" w:lineRule="auto"/>
        <w:ind w:left="1800"/>
        <w:rPr>
          <w:color w:val="000000"/>
        </w:rPr>
      </w:pPr>
      <w:r>
        <w:rPr>
          <w:color w:val="000000"/>
          <w:sz w:val="22"/>
          <w:szCs w:val="22"/>
        </w:rPr>
        <w:t xml:space="preserve">Web Technologies: </w:t>
      </w:r>
      <w:r>
        <w:rPr>
          <w:color w:val="000000"/>
        </w:rPr>
        <w:t>XML, Java, Java Beans, JSP, J2EE, HTML and DHTML.</w:t>
      </w:r>
    </w:p>
    <w:p w14:paraId="124FDD23" w14:textId="77777777" w:rsidR="00FC4C32" w:rsidRDefault="00B14F33">
      <w:pPr>
        <w:pBdr>
          <w:top w:val="nil"/>
          <w:left w:val="nil"/>
          <w:bottom w:val="nil"/>
          <w:right w:val="nil"/>
          <w:between w:val="nil"/>
        </w:pBdr>
        <w:spacing w:before="100" w:line="240" w:lineRule="auto"/>
        <w:ind w:left="1800"/>
        <w:rPr>
          <w:color w:val="000000"/>
          <w:sz w:val="22"/>
          <w:szCs w:val="22"/>
        </w:rPr>
      </w:pPr>
      <w:r>
        <w:rPr>
          <w:color w:val="000000"/>
          <w:sz w:val="22"/>
          <w:szCs w:val="22"/>
        </w:rPr>
        <w:t>Browsers: Internet Explorer, Chrome, Moz</w:t>
      </w:r>
      <w:r>
        <w:rPr>
          <w:color w:val="000000"/>
          <w:sz w:val="22"/>
          <w:szCs w:val="22"/>
        </w:rPr>
        <w:t>illa Firefox.</w:t>
      </w:r>
    </w:p>
    <w:p w14:paraId="1CE3319A" w14:textId="77777777" w:rsidR="00FC4C32" w:rsidRDefault="00B14F33">
      <w:pPr>
        <w:pBdr>
          <w:top w:val="nil"/>
          <w:left w:val="nil"/>
          <w:bottom w:val="nil"/>
          <w:right w:val="nil"/>
          <w:between w:val="nil"/>
        </w:pBdr>
        <w:spacing w:before="100" w:line="240" w:lineRule="auto"/>
        <w:ind w:left="1800"/>
        <w:rPr>
          <w:color w:val="000000"/>
          <w:sz w:val="22"/>
          <w:szCs w:val="22"/>
        </w:rPr>
      </w:pPr>
      <w:r>
        <w:rPr>
          <w:color w:val="000000"/>
          <w:sz w:val="22"/>
          <w:szCs w:val="22"/>
        </w:rPr>
        <w:t>Web tools HTML, Java Script, XML, ASP.</w:t>
      </w:r>
    </w:p>
    <w:p w14:paraId="52F2A907" w14:textId="77777777" w:rsidR="00FC4C32" w:rsidRDefault="00B14F33">
      <w:pPr>
        <w:pBdr>
          <w:top w:val="nil"/>
          <w:left w:val="nil"/>
          <w:bottom w:val="nil"/>
          <w:right w:val="nil"/>
          <w:between w:val="nil"/>
        </w:pBdr>
        <w:spacing w:before="100" w:line="240" w:lineRule="auto"/>
        <w:ind w:left="1800"/>
        <w:rPr>
          <w:color w:val="000000"/>
          <w:sz w:val="22"/>
          <w:szCs w:val="22"/>
        </w:rPr>
      </w:pPr>
      <w:r>
        <w:rPr>
          <w:color w:val="000000"/>
          <w:sz w:val="22"/>
          <w:szCs w:val="22"/>
        </w:rPr>
        <w:t>Operating Systems: Windows, Linux.</w:t>
      </w:r>
    </w:p>
    <w:p w14:paraId="424B4157" w14:textId="77777777" w:rsidR="00FC4C32" w:rsidRDefault="00B14F33">
      <w:pPr>
        <w:pBdr>
          <w:top w:val="nil"/>
          <w:left w:val="nil"/>
          <w:bottom w:val="nil"/>
          <w:right w:val="nil"/>
          <w:between w:val="nil"/>
        </w:pBdr>
        <w:spacing w:before="100" w:line="240" w:lineRule="auto"/>
        <w:ind w:left="1800"/>
        <w:rPr>
          <w:color w:val="000000"/>
          <w:sz w:val="22"/>
          <w:szCs w:val="22"/>
        </w:rPr>
      </w:pPr>
      <w:r>
        <w:rPr>
          <w:color w:val="000000"/>
          <w:sz w:val="22"/>
          <w:szCs w:val="22"/>
        </w:rPr>
        <w:t>Languages: Java, SQL, PL/SQL</w:t>
      </w:r>
    </w:p>
    <w:tbl>
      <w:tblPr>
        <w:tblStyle w:val="a2"/>
        <w:tblW w:w="11290" w:type="dxa"/>
        <w:tblBorders>
          <w:bottom w:val="single" w:sz="8" w:space="0" w:color="CCCCCC"/>
        </w:tblBorders>
        <w:tblLayout w:type="fixed"/>
        <w:tblLook w:val="0400" w:firstRow="0" w:lastRow="0" w:firstColumn="0" w:lastColumn="0" w:noHBand="0" w:noVBand="1"/>
      </w:tblPr>
      <w:tblGrid>
        <w:gridCol w:w="11290"/>
      </w:tblGrid>
      <w:tr w:rsidR="00FC4C32" w14:paraId="68DCA978" w14:textId="77777777">
        <w:tc>
          <w:tcPr>
            <w:tcW w:w="11290" w:type="dxa"/>
            <w:tcMar>
              <w:top w:w="305" w:type="dxa"/>
              <w:left w:w="5" w:type="dxa"/>
              <w:bottom w:w="110" w:type="dxa"/>
              <w:right w:w="5" w:type="dxa"/>
            </w:tcMar>
            <w:vAlign w:val="bottom"/>
          </w:tcPr>
          <w:p w14:paraId="5C16919A" w14:textId="77777777" w:rsidR="00FC4C32" w:rsidRDefault="00B14F33">
            <w:pPr>
              <w:pBdr>
                <w:top w:val="nil"/>
                <w:left w:val="nil"/>
                <w:bottom w:val="nil"/>
                <w:right w:val="nil"/>
                <w:between w:val="nil"/>
              </w:pBdr>
              <w:spacing w:line="240" w:lineRule="auto"/>
              <w:rPr>
                <w:b/>
                <w:color w:val="373D48"/>
                <w:sz w:val="32"/>
                <w:szCs w:val="32"/>
              </w:rPr>
            </w:pPr>
            <w:r>
              <w:rPr>
                <w:b/>
                <w:color w:val="373D48"/>
                <w:sz w:val="32"/>
                <w:szCs w:val="32"/>
              </w:rPr>
              <w:t>Work History</w:t>
            </w:r>
          </w:p>
        </w:tc>
      </w:tr>
    </w:tbl>
    <w:p w14:paraId="745E4957" w14:textId="77777777" w:rsidR="00FC4C32" w:rsidRDefault="00FC4C32">
      <w:pPr>
        <w:widowControl w:val="0"/>
        <w:pBdr>
          <w:top w:val="nil"/>
          <w:left w:val="nil"/>
          <w:bottom w:val="nil"/>
          <w:right w:val="nil"/>
          <w:between w:val="nil"/>
        </w:pBdr>
        <w:spacing w:line="276" w:lineRule="auto"/>
        <w:rPr>
          <w:b/>
          <w:color w:val="373D48"/>
          <w:sz w:val="32"/>
          <w:szCs w:val="32"/>
        </w:rPr>
      </w:pPr>
    </w:p>
    <w:tbl>
      <w:tblPr>
        <w:tblStyle w:val="a3"/>
        <w:tblW w:w="11204" w:type="dxa"/>
        <w:tblLayout w:type="fixed"/>
        <w:tblLook w:val="0400" w:firstRow="0" w:lastRow="0" w:firstColumn="0" w:lastColumn="0" w:noHBand="0" w:noVBand="1"/>
      </w:tblPr>
      <w:tblGrid>
        <w:gridCol w:w="1565"/>
        <w:gridCol w:w="9639"/>
      </w:tblGrid>
      <w:tr w:rsidR="00FC4C32" w14:paraId="50EA1BDE" w14:textId="77777777">
        <w:tc>
          <w:tcPr>
            <w:tcW w:w="1565" w:type="dxa"/>
            <w:tcMar>
              <w:top w:w="0" w:type="dxa"/>
              <w:left w:w="5" w:type="dxa"/>
              <w:bottom w:w="5" w:type="dxa"/>
              <w:right w:w="105" w:type="dxa"/>
            </w:tcMar>
          </w:tcPr>
          <w:p w14:paraId="60308C42" w14:textId="77777777" w:rsidR="00FC4C32" w:rsidRDefault="00B14F33">
            <w:pPr>
              <w:pBdr>
                <w:top w:val="nil"/>
                <w:left w:val="nil"/>
                <w:bottom w:val="nil"/>
                <w:right w:val="none" w:sz="0" w:space="0" w:color="000000"/>
                <w:between w:val="nil"/>
              </w:pBdr>
              <w:spacing w:line="240" w:lineRule="auto"/>
              <w:ind w:right="300"/>
              <w:rPr>
                <w:color w:val="000000"/>
                <w:sz w:val="4"/>
                <w:szCs w:val="4"/>
              </w:rPr>
            </w:pPr>
            <w:r>
              <w:rPr>
                <w:b/>
                <w:color w:val="000000"/>
                <w:sz w:val="22"/>
                <w:szCs w:val="22"/>
              </w:rPr>
              <w:t>2021-01</w:t>
            </w:r>
            <w:r>
              <w:rPr>
                <w:color w:val="000000"/>
                <w:sz w:val="22"/>
                <w:szCs w:val="22"/>
              </w:rPr>
              <w:t xml:space="preserve"> </w:t>
            </w:r>
            <w:r>
              <w:rPr>
                <w:b/>
                <w:color w:val="000000"/>
                <w:sz w:val="22"/>
                <w:szCs w:val="22"/>
              </w:rPr>
              <w:t>- Current</w:t>
            </w:r>
          </w:p>
        </w:tc>
        <w:tc>
          <w:tcPr>
            <w:tcW w:w="9639" w:type="dxa"/>
            <w:tcMar>
              <w:top w:w="0" w:type="dxa"/>
              <w:left w:w="5" w:type="dxa"/>
              <w:bottom w:w="5" w:type="dxa"/>
              <w:right w:w="5" w:type="dxa"/>
            </w:tcMar>
          </w:tcPr>
          <w:p w14:paraId="4181B158" w14:textId="31141558" w:rsidR="00FC4C32" w:rsidRDefault="005E2958">
            <w:pPr>
              <w:pBdr>
                <w:top w:val="nil"/>
                <w:left w:val="nil"/>
                <w:bottom w:val="nil"/>
                <w:right w:val="none" w:sz="0" w:space="0" w:color="000000"/>
                <w:between w:val="nil"/>
              </w:pBdr>
              <w:spacing w:line="240" w:lineRule="auto"/>
              <w:ind w:right="300"/>
              <w:rPr>
                <w:b/>
                <w:color w:val="000000"/>
                <w:sz w:val="22"/>
                <w:szCs w:val="22"/>
              </w:rPr>
            </w:pPr>
            <w:r>
              <w:t>AWS Cloud Engineer</w:t>
            </w:r>
          </w:p>
          <w:p w14:paraId="277D4FFE" w14:textId="77777777" w:rsidR="00FC4C32" w:rsidRDefault="00B14F33">
            <w:pPr>
              <w:pBdr>
                <w:top w:val="nil"/>
                <w:left w:val="nil"/>
                <w:bottom w:val="none" w:sz="0" w:space="5" w:color="000000"/>
                <w:right w:val="nil"/>
                <w:between w:val="nil"/>
              </w:pBdr>
              <w:spacing w:line="240" w:lineRule="auto"/>
              <w:ind w:right="200"/>
              <w:rPr>
                <w:i/>
                <w:color w:val="000000"/>
              </w:rPr>
            </w:pPr>
            <w:r>
              <w:rPr>
                <w:i/>
                <w:color w:val="000000"/>
              </w:rPr>
              <w:t xml:space="preserve">Carlson Capital, Dallas, TX </w:t>
            </w:r>
          </w:p>
          <w:p w14:paraId="0D2B2B8B" w14:textId="77777777" w:rsidR="005E2958" w:rsidRPr="005E2958" w:rsidRDefault="005E2958">
            <w:pPr>
              <w:numPr>
                <w:ilvl w:val="0"/>
                <w:numId w:val="4"/>
              </w:numPr>
              <w:pBdr>
                <w:top w:val="nil"/>
                <w:left w:val="nil"/>
                <w:bottom w:val="nil"/>
                <w:right w:val="nil"/>
                <w:between w:val="nil"/>
              </w:pBdr>
              <w:spacing w:after="160" w:line="259" w:lineRule="auto"/>
              <w:rPr>
                <w:color w:val="000000"/>
                <w:sz w:val="22"/>
                <w:szCs w:val="22"/>
              </w:rPr>
            </w:pPr>
            <w:r>
              <w:t xml:space="preserve">Designed an Infrastructure for different applications before migrating into amazon cloud for flexible, cost-effective, reliable, scalable, high-performance and secured applications. </w:t>
            </w:r>
          </w:p>
          <w:p w14:paraId="56B56946" w14:textId="77777777" w:rsidR="005E2958" w:rsidRPr="005E2958" w:rsidRDefault="005E2958">
            <w:pPr>
              <w:numPr>
                <w:ilvl w:val="0"/>
                <w:numId w:val="4"/>
              </w:numPr>
              <w:pBdr>
                <w:top w:val="nil"/>
                <w:left w:val="nil"/>
                <w:bottom w:val="nil"/>
                <w:right w:val="nil"/>
                <w:between w:val="nil"/>
              </w:pBdr>
              <w:spacing w:after="160" w:line="259" w:lineRule="auto"/>
              <w:rPr>
                <w:color w:val="000000"/>
                <w:sz w:val="22"/>
                <w:szCs w:val="22"/>
              </w:rPr>
            </w:pPr>
            <w:r>
              <w:t xml:space="preserve"> Configure, monitor and automate Amazon Web Services as well as involved in deploying the content cloud platform on Amazon Web Ser</w:t>
            </w:r>
            <w:r>
              <w:t xml:space="preserve">vices using EC2, S3 and EBS. </w:t>
            </w:r>
          </w:p>
          <w:p w14:paraId="35A4536D" w14:textId="77777777" w:rsidR="005E2958" w:rsidRPr="005E2958" w:rsidRDefault="005E2958">
            <w:pPr>
              <w:numPr>
                <w:ilvl w:val="0"/>
                <w:numId w:val="4"/>
              </w:numPr>
              <w:pBdr>
                <w:top w:val="nil"/>
                <w:left w:val="nil"/>
                <w:bottom w:val="nil"/>
                <w:right w:val="nil"/>
                <w:between w:val="nil"/>
              </w:pBdr>
              <w:spacing w:after="160" w:line="259" w:lineRule="auto"/>
              <w:rPr>
                <w:color w:val="000000"/>
                <w:sz w:val="22"/>
                <w:szCs w:val="22"/>
              </w:rPr>
            </w:pPr>
            <w:r>
              <w:t xml:space="preserve"> Configured AWS IAM and Security Group in Public and Private Subnets in VPC.</w:t>
            </w:r>
            <w:r>
              <w:t xml:space="preserve"> </w:t>
            </w:r>
            <w:r>
              <w:t xml:space="preserve">Managed storage in AWS using Elastic Block Storage, S3, created Volumes and configured Snapshots. Utilized AWS CLI to automate backups of ephemeral data-stores to S3 buckets, EBS and create nightly AMIs for mission critical production servers </w:t>
            </w:r>
            <w:r>
              <w:t xml:space="preserve">as backups. </w:t>
            </w:r>
          </w:p>
          <w:p w14:paraId="53E08506" w14:textId="7C21572F" w:rsidR="005E2958" w:rsidRPr="005E2958" w:rsidRDefault="005E2958">
            <w:pPr>
              <w:numPr>
                <w:ilvl w:val="0"/>
                <w:numId w:val="4"/>
              </w:numPr>
              <w:pBdr>
                <w:top w:val="nil"/>
                <w:left w:val="nil"/>
                <w:bottom w:val="nil"/>
                <w:right w:val="nil"/>
                <w:between w:val="nil"/>
              </w:pBdr>
              <w:spacing w:after="160" w:line="259" w:lineRule="auto"/>
              <w:rPr>
                <w:color w:val="000000"/>
                <w:sz w:val="22"/>
                <w:szCs w:val="22"/>
              </w:rPr>
            </w:pPr>
            <w:r>
              <w:t xml:space="preserve"> Involved heavily in setting up the CI/CD pipeline using Jenkins, Maven, Nexus, </w:t>
            </w:r>
            <w:proofErr w:type="spellStart"/>
            <w:r>
              <w:t>Git</w:t>
            </w:r>
            <w:r>
              <w:t>Hub</w:t>
            </w:r>
            <w:proofErr w:type="spellEnd"/>
            <w:r>
              <w:t xml:space="preserve">, Chef, </w:t>
            </w:r>
            <w:proofErr w:type="spellStart"/>
            <w:r>
              <w:t>Terraform</w:t>
            </w:r>
            <w:proofErr w:type="spellEnd"/>
            <w:r>
              <w:t xml:space="preserve"> and AWS. </w:t>
            </w:r>
          </w:p>
          <w:p w14:paraId="573BFFB7" w14:textId="77777777" w:rsidR="005E2958" w:rsidRPr="005E2958" w:rsidRDefault="005E2958">
            <w:pPr>
              <w:numPr>
                <w:ilvl w:val="0"/>
                <w:numId w:val="4"/>
              </w:numPr>
              <w:pBdr>
                <w:top w:val="nil"/>
                <w:left w:val="nil"/>
                <w:bottom w:val="nil"/>
                <w:right w:val="nil"/>
                <w:between w:val="nil"/>
              </w:pBdr>
              <w:spacing w:after="160" w:line="259" w:lineRule="auto"/>
              <w:rPr>
                <w:color w:val="000000"/>
                <w:sz w:val="22"/>
                <w:szCs w:val="22"/>
              </w:rPr>
            </w:pPr>
            <w:r>
              <w:t xml:space="preserve">Worked with AWS Code Pipeline and Creating Cloud </w:t>
            </w:r>
            <w:proofErr w:type="gramStart"/>
            <w:r>
              <w:t>formation JSON templates which is</w:t>
            </w:r>
            <w:proofErr w:type="gramEnd"/>
            <w:r>
              <w:t xml:space="preserve"> converted to </w:t>
            </w:r>
            <w:proofErr w:type="spellStart"/>
            <w:r>
              <w:t>Terraform</w:t>
            </w:r>
            <w:proofErr w:type="spellEnd"/>
            <w:r>
              <w:t xml:space="preserve"> for infrastructure as </w:t>
            </w:r>
            <w:r>
              <w:t xml:space="preserve">code. </w:t>
            </w:r>
          </w:p>
          <w:p w14:paraId="1ED31098" w14:textId="77777777" w:rsidR="005E2958" w:rsidRPr="005E2958" w:rsidRDefault="005E2958" w:rsidP="005E2958">
            <w:pPr>
              <w:numPr>
                <w:ilvl w:val="0"/>
                <w:numId w:val="4"/>
              </w:numPr>
              <w:pBdr>
                <w:top w:val="nil"/>
                <w:left w:val="nil"/>
                <w:bottom w:val="nil"/>
                <w:right w:val="nil"/>
                <w:between w:val="nil"/>
              </w:pBdr>
              <w:spacing w:after="160" w:line="259" w:lineRule="auto"/>
              <w:rPr>
                <w:color w:val="000000"/>
                <w:sz w:val="22"/>
                <w:szCs w:val="22"/>
              </w:rPr>
            </w:pPr>
            <w:r>
              <w:t xml:space="preserve"> Implemented </w:t>
            </w:r>
            <w:proofErr w:type="spellStart"/>
            <w:r>
              <w:t>Terraform</w:t>
            </w:r>
            <w:proofErr w:type="spellEnd"/>
            <w:r>
              <w:t xml:space="preserve"> modules for deployment of applications across multiple cloud providers. Configured an AWS Virtual Private Cloud (VPC) and Database Subnet Group for isolation of resources within the </w:t>
            </w:r>
            <w:r>
              <w:t xml:space="preserve">Amazon RDS Aurora DB cluster. </w:t>
            </w:r>
          </w:p>
          <w:p w14:paraId="16A80EF1" w14:textId="77777777" w:rsidR="005E2958" w:rsidRPr="005E2958" w:rsidRDefault="005E2958" w:rsidP="005E2958">
            <w:pPr>
              <w:numPr>
                <w:ilvl w:val="0"/>
                <w:numId w:val="4"/>
              </w:numPr>
              <w:pBdr>
                <w:top w:val="nil"/>
                <w:left w:val="nil"/>
                <w:bottom w:val="nil"/>
                <w:right w:val="nil"/>
                <w:between w:val="nil"/>
              </w:pBdr>
              <w:spacing w:after="160" w:line="259" w:lineRule="auto"/>
              <w:rPr>
                <w:color w:val="000000"/>
                <w:sz w:val="22"/>
                <w:szCs w:val="22"/>
              </w:rPr>
            </w:pPr>
            <w:r>
              <w:t>Used Cloud Front to deliver content from AWS edge locations to users, allowing for further reduction</w:t>
            </w:r>
            <w:r>
              <w:t xml:space="preserve"> of load on front-end servers. </w:t>
            </w:r>
          </w:p>
          <w:p w14:paraId="00212D19" w14:textId="77777777" w:rsidR="005B4A4D" w:rsidRPr="005B4A4D" w:rsidRDefault="005E2958" w:rsidP="005E2958">
            <w:pPr>
              <w:numPr>
                <w:ilvl w:val="0"/>
                <w:numId w:val="4"/>
              </w:numPr>
              <w:pBdr>
                <w:top w:val="nil"/>
                <w:left w:val="nil"/>
                <w:bottom w:val="nil"/>
                <w:right w:val="nil"/>
                <w:between w:val="nil"/>
              </w:pBdr>
              <w:spacing w:after="160" w:line="259" w:lineRule="auto"/>
              <w:rPr>
                <w:color w:val="000000"/>
                <w:sz w:val="22"/>
                <w:szCs w:val="22"/>
              </w:rPr>
            </w:pPr>
            <w:r>
              <w:t xml:space="preserve"> Used AWS Bean Stalk for deploying and scaling web applications and services developed with Java, Node.js, Python and Ruby on familiar servers such as Apache, and IIS. </w:t>
            </w:r>
          </w:p>
          <w:p w14:paraId="2B2B7B1F" w14:textId="574BD1C9" w:rsidR="005E2958" w:rsidRPr="005E2958" w:rsidRDefault="005E2958" w:rsidP="005E2958">
            <w:pPr>
              <w:numPr>
                <w:ilvl w:val="0"/>
                <w:numId w:val="4"/>
              </w:numPr>
              <w:pBdr>
                <w:top w:val="nil"/>
                <w:left w:val="nil"/>
                <w:bottom w:val="nil"/>
                <w:right w:val="nil"/>
                <w:between w:val="nil"/>
              </w:pBdr>
              <w:spacing w:after="160" w:line="259" w:lineRule="auto"/>
              <w:rPr>
                <w:color w:val="000000"/>
                <w:sz w:val="22"/>
                <w:szCs w:val="22"/>
              </w:rPr>
            </w:pPr>
            <w:r>
              <w:t>Implemented and maintained the monitoring and alerting of production and corporate server</w:t>
            </w:r>
            <w:r>
              <w:t xml:space="preserve">s/storage using Cloud Watch. </w:t>
            </w:r>
          </w:p>
          <w:p w14:paraId="6FBD5DBC" w14:textId="77777777" w:rsidR="005E2958" w:rsidRPr="005E2958" w:rsidRDefault="005E2958" w:rsidP="005E2958">
            <w:pPr>
              <w:numPr>
                <w:ilvl w:val="0"/>
                <w:numId w:val="4"/>
              </w:numPr>
              <w:pBdr>
                <w:top w:val="nil"/>
                <w:left w:val="nil"/>
                <w:bottom w:val="nil"/>
                <w:right w:val="nil"/>
                <w:between w:val="nil"/>
              </w:pBdr>
              <w:spacing w:after="160" w:line="259" w:lineRule="auto"/>
              <w:rPr>
                <w:color w:val="000000"/>
                <w:sz w:val="22"/>
                <w:szCs w:val="22"/>
              </w:rPr>
            </w:pPr>
            <w:r>
              <w:t xml:space="preserve"> Worked with DevOps practices using AWS, Elastic Bean stal</w:t>
            </w:r>
            <w:r>
              <w:t xml:space="preserve">k and </w:t>
            </w:r>
            <w:proofErr w:type="spellStart"/>
            <w:r>
              <w:t>Docker</w:t>
            </w:r>
            <w:proofErr w:type="spellEnd"/>
            <w:r>
              <w:t xml:space="preserve"> with </w:t>
            </w:r>
            <w:proofErr w:type="spellStart"/>
            <w:r>
              <w:t>Kubernetes</w:t>
            </w:r>
            <w:proofErr w:type="spellEnd"/>
            <w:r>
              <w:t xml:space="preserve">. </w:t>
            </w:r>
          </w:p>
          <w:p w14:paraId="52E949AA" w14:textId="77777777" w:rsidR="005E2958" w:rsidRPr="005E2958" w:rsidRDefault="005E2958" w:rsidP="005E2958">
            <w:pPr>
              <w:numPr>
                <w:ilvl w:val="0"/>
                <w:numId w:val="4"/>
              </w:numPr>
              <w:pBdr>
                <w:top w:val="nil"/>
                <w:left w:val="nil"/>
                <w:bottom w:val="nil"/>
                <w:right w:val="nil"/>
                <w:between w:val="nil"/>
              </w:pBdr>
              <w:spacing w:after="160" w:line="259" w:lineRule="auto"/>
              <w:rPr>
                <w:color w:val="000000"/>
                <w:sz w:val="22"/>
                <w:szCs w:val="22"/>
              </w:rPr>
            </w:pPr>
            <w:r>
              <w:t xml:space="preserve">Managed network security using Load balancer, Auto scaling, Security groups and NACLS. Used Jenkins and pipelines to drive all micro services builds out to the </w:t>
            </w:r>
            <w:proofErr w:type="spellStart"/>
            <w:r>
              <w:t>Docker</w:t>
            </w:r>
            <w:proofErr w:type="spellEnd"/>
            <w:r>
              <w:t xml:space="preserve">-registry and then deployed to </w:t>
            </w:r>
            <w:proofErr w:type="spellStart"/>
            <w:r>
              <w:t>Kubernetes</w:t>
            </w:r>
            <w:proofErr w:type="spellEnd"/>
            <w:r>
              <w:t>, Created Pods a</w:t>
            </w:r>
            <w:r>
              <w:t xml:space="preserve">nd managed using </w:t>
            </w:r>
            <w:proofErr w:type="spellStart"/>
            <w:r>
              <w:t>Kubernetes</w:t>
            </w:r>
            <w:proofErr w:type="spellEnd"/>
            <w:r>
              <w:t xml:space="preserve">. </w:t>
            </w:r>
          </w:p>
          <w:p w14:paraId="7D1168A5" w14:textId="77777777" w:rsidR="005E2958" w:rsidRPr="005E2958" w:rsidRDefault="005E2958" w:rsidP="005E2958">
            <w:pPr>
              <w:numPr>
                <w:ilvl w:val="0"/>
                <w:numId w:val="4"/>
              </w:numPr>
              <w:pBdr>
                <w:top w:val="nil"/>
                <w:left w:val="nil"/>
                <w:bottom w:val="nil"/>
                <w:right w:val="nil"/>
                <w:between w:val="nil"/>
              </w:pBdr>
              <w:spacing w:after="160" w:line="259" w:lineRule="auto"/>
              <w:rPr>
                <w:color w:val="000000"/>
                <w:sz w:val="22"/>
                <w:szCs w:val="22"/>
              </w:rPr>
            </w:pPr>
            <w:r>
              <w:t xml:space="preserve"> Installed and Administered Jenkins</w:t>
            </w:r>
            <w:r>
              <w:t xml:space="preserve"> CI for ANT and Maven Builds. </w:t>
            </w:r>
          </w:p>
          <w:p w14:paraId="18C296C9" w14:textId="77777777" w:rsidR="005E2958" w:rsidRPr="005E2958" w:rsidRDefault="005E2958" w:rsidP="005E2958">
            <w:pPr>
              <w:numPr>
                <w:ilvl w:val="0"/>
                <w:numId w:val="4"/>
              </w:numPr>
              <w:pBdr>
                <w:top w:val="nil"/>
                <w:left w:val="nil"/>
                <w:bottom w:val="nil"/>
                <w:right w:val="nil"/>
                <w:between w:val="nil"/>
              </w:pBdr>
              <w:spacing w:after="160" w:line="259" w:lineRule="auto"/>
              <w:rPr>
                <w:color w:val="000000"/>
                <w:sz w:val="22"/>
                <w:szCs w:val="22"/>
              </w:rPr>
            </w:pPr>
            <w:r>
              <w:t>Jenkins is used as a continuous integration tool for buil</w:t>
            </w:r>
            <w:r>
              <w:t xml:space="preserve">d and deployment of JAVA code. </w:t>
            </w:r>
          </w:p>
          <w:p w14:paraId="1CF6A3D1" w14:textId="77777777" w:rsidR="005E2958" w:rsidRPr="005E2958" w:rsidRDefault="005E2958" w:rsidP="005E2958">
            <w:pPr>
              <w:numPr>
                <w:ilvl w:val="0"/>
                <w:numId w:val="4"/>
              </w:numPr>
              <w:pBdr>
                <w:top w:val="nil"/>
                <w:left w:val="nil"/>
                <w:bottom w:val="nil"/>
                <w:right w:val="nil"/>
                <w:between w:val="nil"/>
              </w:pBdr>
              <w:spacing w:after="160" w:line="259" w:lineRule="auto"/>
              <w:rPr>
                <w:color w:val="000000"/>
                <w:sz w:val="22"/>
                <w:szCs w:val="22"/>
              </w:rPr>
            </w:pPr>
            <w:r>
              <w:t xml:space="preserve"> Used Jenkins AWS Code Deploy plugin to deploy and Chef for unattended bootstrapping in AWS. Connected continuous integration Confidential with the GIT version control repository and continuously built as the check </w:t>
            </w:r>
            <w:r>
              <w:t xml:space="preserve">INS came from the developer. </w:t>
            </w:r>
          </w:p>
          <w:p w14:paraId="2A851219" w14:textId="77777777" w:rsidR="005B4A4D" w:rsidRDefault="005E2958" w:rsidP="005B4A4D">
            <w:pPr>
              <w:numPr>
                <w:ilvl w:val="0"/>
                <w:numId w:val="4"/>
              </w:numPr>
              <w:pBdr>
                <w:top w:val="nil"/>
                <w:left w:val="nil"/>
                <w:bottom w:val="nil"/>
                <w:right w:val="nil"/>
                <w:between w:val="nil"/>
              </w:pBdr>
              <w:spacing w:after="160" w:line="259" w:lineRule="auto"/>
              <w:rPr>
                <w:color w:val="000000"/>
                <w:sz w:val="22"/>
                <w:szCs w:val="22"/>
              </w:rPr>
            </w:pPr>
            <w:r>
              <w:t xml:space="preserve"> Managed Maven project dependencies by creating parent-child relationships between projects Involved in setting up builds using Chef as a configuration management tool and managed the configurat</w:t>
            </w:r>
            <w:r>
              <w:t xml:space="preserve">ions of more than 40 servers. </w:t>
            </w:r>
          </w:p>
          <w:p w14:paraId="5BD7ECFB" w14:textId="4E140D44" w:rsidR="00FC4C32" w:rsidRPr="005B4A4D" w:rsidRDefault="005E2958" w:rsidP="005B4A4D">
            <w:pPr>
              <w:numPr>
                <w:ilvl w:val="0"/>
                <w:numId w:val="4"/>
              </w:numPr>
              <w:pBdr>
                <w:top w:val="nil"/>
                <w:left w:val="nil"/>
                <w:bottom w:val="nil"/>
                <w:right w:val="nil"/>
                <w:between w:val="nil"/>
              </w:pBdr>
              <w:spacing w:after="160" w:line="259" w:lineRule="auto"/>
              <w:rPr>
                <w:color w:val="000000"/>
                <w:sz w:val="22"/>
                <w:szCs w:val="22"/>
              </w:rPr>
            </w:pPr>
            <w:r>
              <w:t>Worked in using Dockers Swarm and deployed spring boot applications.</w:t>
            </w:r>
          </w:p>
          <w:p w14:paraId="3D37D0E0" w14:textId="5124B7D6" w:rsidR="005E2958" w:rsidRPr="005E2958" w:rsidRDefault="005B4A4D" w:rsidP="005E2958">
            <w:pPr>
              <w:numPr>
                <w:ilvl w:val="0"/>
                <w:numId w:val="4"/>
              </w:numPr>
              <w:pBdr>
                <w:top w:val="nil"/>
                <w:left w:val="nil"/>
                <w:bottom w:val="nil"/>
                <w:right w:val="nil"/>
                <w:between w:val="nil"/>
              </w:pBdr>
              <w:spacing w:after="160" w:line="259" w:lineRule="auto"/>
              <w:rPr>
                <w:color w:val="000000"/>
                <w:sz w:val="22"/>
                <w:szCs w:val="22"/>
              </w:rPr>
            </w:pPr>
            <w:r>
              <w:t xml:space="preserve">Designed </w:t>
            </w:r>
            <w:r w:rsidR="005E2958">
              <w:t xml:space="preserve">Deploy Processes that deploys multiple applications using WAS, JBOSS, DM-Server Containers across both virtual </w:t>
            </w:r>
            <w:r w:rsidR="005E2958">
              <w:t xml:space="preserve">and bare-metal environments. </w:t>
            </w:r>
          </w:p>
          <w:p w14:paraId="0D6940A0" w14:textId="77777777" w:rsidR="005E2958" w:rsidRPr="005E2958" w:rsidRDefault="005E2958" w:rsidP="005E2958">
            <w:pPr>
              <w:numPr>
                <w:ilvl w:val="0"/>
                <w:numId w:val="4"/>
              </w:numPr>
              <w:pBdr>
                <w:top w:val="nil"/>
                <w:left w:val="nil"/>
                <w:bottom w:val="nil"/>
                <w:right w:val="nil"/>
                <w:between w:val="nil"/>
              </w:pBdr>
              <w:spacing w:after="160" w:line="259" w:lineRule="auto"/>
              <w:rPr>
                <w:color w:val="000000"/>
                <w:sz w:val="22"/>
                <w:szCs w:val="22"/>
              </w:rPr>
            </w:pPr>
            <w:r>
              <w:lastRenderedPageBreak/>
              <w:t xml:space="preserve"> Wrote Python scripts for pushing data from Dynamo DB to MySQL Database. </w:t>
            </w:r>
          </w:p>
          <w:p w14:paraId="15713923" w14:textId="77777777" w:rsidR="005B4A4D" w:rsidRDefault="005E2958" w:rsidP="005B4A4D">
            <w:pPr>
              <w:numPr>
                <w:ilvl w:val="0"/>
                <w:numId w:val="4"/>
              </w:numPr>
              <w:pBdr>
                <w:top w:val="nil"/>
                <w:left w:val="nil"/>
                <w:bottom w:val="nil"/>
                <w:right w:val="nil"/>
                <w:between w:val="nil"/>
              </w:pBdr>
              <w:spacing w:after="160" w:line="259" w:lineRule="auto"/>
              <w:rPr>
                <w:color w:val="000000"/>
                <w:sz w:val="22"/>
                <w:szCs w:val="22"/>
              </w:rPr>
            </w:pPr>
            <w:r>
              <w:t xml:space="preserve"> Installation, Configuration and Management of RDBMS and </w:t>
            </w:r>
            <w:proofErr w:type="spellStart"/>
            <w:r>
              <w:t>NoSQL</w:t>
            </w:r>
            <w:proofErr w:type="spellEnd"/>
            <w:r>
              <w:t xml:space="preserve"> tools such as Dynamo DB. </w:t>
            </w:r>
          </w:p>
          <w:p w14:paraId="579250FC" w14:textId="33A9B0DB" w:rsidR="005E2958" w:rsidRPr="005B4A4D" w:rsidRDefault="005E2958" w:rsidP="005B4A4D">
            <w:pPr>
              <w:numPr>
                <w:ilvl w:val="0"/>
                <w:numId w:val="4"/>
              </w:numPr>
              <w:pBdr>
                <w:top w:val="nil"/>
                <w:left w:val="nil"/>
                <w:bottom w:val="nil"/>
                <w:right w:val="nil"/>
                <w:between w:val="nil"/>
              </w:pBdr>
              <w:spacing w:after="160" w:line="259" w:lineRule="auto"/>
              <w:rPr>
                <w:color w:val="000000"/>
                <w:sz w:val="22"/>
                <w:szCs w:val="22"/>
              </w:rPr>
            </w:pPr>
            <w:r>
              <w:t>Responsible for build and deployment of Java applications on to different environments such</w:t>
            </w:r>
            <w:r>
              <w:t xml:space="preserve"> as QA, UAT and Production. </w:t>
            </w:r>
          </w:p>
          <w:p w14:paraId="1C5A57E1" w14:textId="2339A632" w:rsidR="005E2958" w:rsidRPr="005E2958" w:rsidRDefault="005E2958" w:rsidP="005E2958">
            <w:pPr>
              <w:numPr>
                <w:ilvl w:val="0"/>
                <w:numId w:val="4"/>
              </w:numPr>
              <w:pBdr>
                <w:top w:val="nil"/>
                <w:left w:val="nil"/>
                <w:bottom w:val="nil"/>
                <w:right w:val="nil"/>
                <w:between w:val="nil"/>
              </w:pBdr>
              <w:spacing w:after="160" w:line="259" w:lineRule="auto"/>
              <w:rPr>
                <w:color w:val="000000"/>
                <w:sz w:val="22"/>
                <w:szCs w:val="22"/>
              </w:rPr>
            </w:pPr>
            <w:r>
              <w:t>Kept track of all releases and request of the developers through infrastructure management tool. Involved in installing and configuring network infrastructure using routing and switching strategies, TCP/IP Network Services</w:t>
            </w:r>
          </w:p>
        </w:tc>
      </w:tr>
    </w:tbl>
    <w:p w14:paraId="403C03C7" w14:textId="77777777" w:rsidR="00FC4C32" w:rsidRDefault="00FC4C32">
      <w:pPr>
        <w:widowControl w:val="0"/>
        <w:pBdr>
          <w:top w:val="nil"/>
          <w:left w:val="nil"/>
          <w:bottom w:val="nil"/>
          <w:right w:val="nil"/>
          <w:between w:val="nil"/>
        </w:pBdr>
        <w:spacing w:line="276" w:lineRule="auto"/>
        <w:rPr>
          <w:color w:val="000000"/>
          <w:sz w:val="22"/>
          <w:szCs w:val="22"/>
        </w:rPr>
      </w:pPr>
    </w:p>
    <w:tbl>
      <w:tblPr>
        <w:tblStyle w:val="a4"/>
        <w:tblW w:w="10920" w:type="dxa"/>
        <w:tblLayout w:type="fixed"/>
        <w:tblLook w:val="0400" w:firstRow="0" w:lastRow="0" w:firstColumn="0" w:lastColumn="0" w:noHBand="0" w:noVBand="1"/>
      </w:tblPr>
      <w:tblGrid>
        <w:gridCol w:w="1565"/>
        <w:gridCol w:w="9355"/>
      </w:tblGrid>
      <w:tr w:rsidR="00FC4C32" w14:paraId="1AAC65B9" w14:textId="77777777">
        <w:tc>
          <w:tcPr>
            <w:tcW w:w="1565" w:type="dxa"/>
            <w:tcMar>
              <w:top w:w="200" w:type="dxa"/>
              <w:left w:w="5" w:type="dxa"/>
              <w:bottom w:w="5" w:type="dxa"/>
              <w:right w:w="105" w:type="dxa"/>
            </w:tcMar>
          </w:tcPr>
          <w:p w14:paraId="5969CFA5" w14:textId="77777777" w:rsidR="00FC4C32" w:rsidRDefault="00B14F33">
            <w:pPr>
              <w:pBdr>
                <w:top w:val="nil"/>
                <w:left w:val="nil"/>
                <w:bottom w:val="nil"/>
                <w:right w:val="none" w:sz="0" w:space="0" w:color="000000"/>
                <w:between w:val="nil"/>
              </w:pBdr>
              <w:spacing w:line="240" w:lineRule="auto"/>
              <w:ind w:right="300"/>
              <w:rPr>
                <w:color w:val="000000"/>
                <w:sz w:val="4"/>
                <w:szCs w:val="4"/>
              </w:rPr>
            </w:pPr>
            <w:r>
              <w:rPr>
                <w:b/>
                <w:color w:val="000000"/>
                <w:sz w:val="22"/>
                <w:szCs w:val="22"/>
              </w:rPr>
              <w:t>2019-03</w:t>
            </w:r>
            <w:r>
              <w:rPr>
                <w:color w:val="000000"/>
                <w:sz w:val="22"/>
                <w:szCs w:val="22"/>
              </w:rPr>
              <w:t xml:space="preserve"> </w:t>
            </w:r>
            <w:r>
              <w:rPr>
                <w:b/>
                <w:color w:val="000000"/>
                <w:sz w:val="22"/>
                <w:szCs w:val="22"/>
              </w:rPr>
              <w:t>- 2020-12</w:t>
            </w:r>
          </w:p>
        </w:tc>
        <w:tc>
          <w:tcPr>
            <w:tcW w:w="9355" w:type="dxa"/>
            <w:tcMar>
              <w:top w:w="200" w:type="dxa"/>
              <w:left w:w="5" w:type="dxa"/>
              <w:bottom w:w="5" w:type="dxa"/>
              <w:right w:w="5" w:type="dxa"/>
            </w:tcMar>
          </w:tcPr>
          <w:p w14:paraId="4B4FCB6D" w14:textId="3FD7D0A7" w:rsidR="00FC4C32" w:rsidRDefault="005B4A4D">
            <w:pPr>
              <w:pBdr>
                <w:top w:val="nil"/>
                <w:left w:val="nil"/>
                <w:bottom w:val="nil"/>
                <w:right w:val="none" w:sz="0" w:space="0" w:color="000000"/>
                <w:between w:val="nil"/>
              </w:pBdr>
              <w:spacing w:line="240" w:lineRule="auto"/>
              <w:ind w:right="300"/>
              <w:rPr>
                <w:b/>
                <w:color w:val="000000"/>
                <w:sz w:val="22"/>
                <w:szCs w:val="22"/>
              </w:rPr>
            </w:pPr>
            <w:r>
              <w:t>DevOps</w:t>
            </w:r>
            <w:r w:rsidR="005E2958">
              <w:t xml:space="preserve"> Automation Engineer</w:t>
            </w:r>
          </w:p>
          <w:p w14:paraId="4F3BF04F" w14:textId="77777777" w:rsidR="00FC4C32" w:rsidRDefault="00B14F33">
            <w:pPr>
              <w:pBdr>
                <w:top w:val="nil"/>
                <w:left w:val="nil"/>
                <w:bottom w:val="nil"/>
                <w:right w:val="nil"/>
                <w:between w:val="nil"/>
              </w:pBdr>
              <w:spacing w:line="240" w:lineRule="auto"/>
              <w:ind w:left="320" w:right="200"/>
              <w:rPr>
                <w:i/>
                <w:color w:val="000000"/>
              </w:rPr>
            </w:pPr>
            <w:r>
              <w:rPr>
                <w:i/>
                <w:color w:val="000000"/>
              </w:rPr>
              <w:t>US Bank, Dallas, Tx</w:t>
            </w:r>
          </w:p>
          <w:p w14:paraId="42DE1276" w14:textId="77777777" w:rsidR="00BA6691" w:rsidRPr="00BA6691" w:rsidRDefault="00BA6691">
            <w:pPr>
              <w:numPr>
                <w:ilvl w:val="0"/>
                <w:numId w:val="5"/>
              </w:numPr>
              <w:pBdr>
                <w:top w:val="nil"/>
                <w:left w:val="nil"/>
                <w:bottom w:val="nil"/>
                <w:right w:val="nil"/>
                <w:between w:val="nil"/>
              </w:pBdr>
              <w:spacing w:after="160" w:line="259" w:lineRule="auto"/>
              <w:rPr>
                <w:color w:val="000000"/>
                <w:sz w:val="22"/>
                <w:szCs w:val="22"/>
              </w:rPr>
            </w:pPr>
            <w:r>
              <w:t>Built and Deployed java source code into application servers in an AGILE conti</w:t>
            </w:r>
            <w:r>
              <w:t xml:space="preserve">nuous integration environment. </w:t>
            </w:r>
          </w:p>
          <w:p w14:paraId="6BB9D554" w14:textId="77777777" w:rsidR="00BA6691" w:rsidRPr="00BA6691" w:rsidRDefault="00BA6691">
            <w:pPr>
              <w:numPr>
                <w:ilvl w:val="0"/>
                <w:numId w:val="5"/>
              </w:numPr>
              <w:pBdr>
                <w:top w:val="nil"/>
                <w:left w:val="nil"/>
                <w:bottom w:val="nil"/>
                <w:right w:val="nil"/>
                <w:between w:val="nil"/>
              </w:pBdr>
              <w:spacing w:after="160" w:line="259" w:lineRule="auto"/>
              <w:rPr>
                <w:color w:val="000000"/>
                <w:sz w:val="22"/>
                <w:szCs w:val="22"/>
              </w:rPr>
            </w:pPr>
            <w:r>
              <w:t xml:space="preserve"> Worked in DevOps collaboration team for internal build and automation configuration management in Linux/</w:t>
            </w:r>
            <w:r>
              <w:t xml:space="preserve">Unix and windows environment. </w:t>
            </w:r>
          </w:p>
          <w:p w14:paraId="0FA5A8E3" w14:textId="77777777" w:rsidR="00BA6691" w:rsidRPr="00BA6691" w:rsidRDefault="00BA6691">
            <w:pPr>
              <w:numPr>
                <w:ilvl w:val="0"/>
                <w:numId w:val="5"/>
              </w:numPr>
              <w:pBdr>
                <w:top w:val="nil"/>
                <w:left w:val="nil"/>
                <w:bottom w:val="nil"/>
                <w:right w:val="nil"/>
                <w:between w:val="nil"/>
              </w:pBdr>
              <w:spacing w:after="160" w:line="259" w:lineRule="auto"/>
              <w:rPr>
                <w:color w:val="000000"/>
                <w:sz w:val="22"/>
                <w:szCs w:val="22"/>
              </w:rPr>
            </w:pPr>
            <w:r>
              <w:t xml:space="preserve">As a DevOps engineer used series of tools (subversion, CVS, maven, Jenkins, chef, </w:t>
            </w:r>
            <w:proofErr w:type="spellStart"/>
            <w:r>
              <w:t>Jira</w:t>
            </w:r>
            <w:proofErr w:type="spellEnd"/>
            <w:r>
              <w:t>) and involved in day-to-d</w:t>
            </w:r>
            <w:r>
              <w:t xml:space="preserve">ay build and release cycles. </w:t>
            </w:r>
          </w:p>
          <w:p w14:paraId="2D8C4AA0" w14:textId="16CCE89F" w:rsidR="00BA6691" w:rsidRPr="00BA6691" w:rsidRDefault="00BA6691">
            <w:pPr>
              <w:numPr>
                <w:ilvl w:val="0"/>
                <w:numId w:val="5"/>
              </w:numPr>
              <w:pBdr>
                <w:top w:val="nil"/>
                <w:left w:val="nil"/>
                <w:bottom w:val="nil"/>
                <w:right w:val="nil"/>
                <w:between w:val="nil"/>
              </w:pBdr>
              <w:spacing w:after="160" w:line="259" w:lineRule="auto"/>
              <w:rPr>
                <w:color w:val="000000"/>
                <w:sz w:val="22"/>
                <w:szCs w:val="22"/>
              </w:rPr>
            </w:pPr>
            <w:r>
              <w:t xml:space="preserve"> Maintained and modified build related scripts develo</w:t>
            </w:r>
            <w:r>
              <w:t xml:space="preserve">ped in ANT (build.xml files). </w:t>
            </w:r>
          </w:p>
          <w:p w14:paraId="77F3C5F1" w14:textId="77777777" w:rsidR="00BA6691" w:rsidRPr="00BA6691" w:rsidRDefault="00BA6691">
            <w:pPr>
              <w:numPr>
                <w:ilvl w:val="0"/>
                <w:numId w:val="5"/>
              </w:numPr>
              <w:pBdr>
                <w:top w:val="nil"/>
                <w:left w:val="nil"/>
                <w:bottom w:val="nil"/>
                <w:right w:val="nil"/>
                <w:between w:val="nil"/>
              </w:pBdr>
              <w:spacing w:after="160" w:line="259" w:lineRule="auto"/>
              <w:rPr>
                <w:color w:val="000000"/>
                <w:sz w:val="22"/>
                <w:szCs w:val="22"/>
              </w:rPr>
            </w:pPr>
            <w:r>
              <w:t>Managed source control Confidential GIT and SVN. Developed build and deployment scripts and used ANT/Maven tools in Jenkins to span f</w:t>
            </w:r>
            <w:r>
              <w:t xml:space="preserve">rom one environment to other. </w:t>
            </w:r>
          </w:p>
          <w:p w14:paraId="3DC1DAB2" w14:textId="77777777" w:rsidR="00BA6691" w:rsidRPr="00BA6691" w:rsidRDefault="00BA6691">
            <w:pPr>
              <w:numPr>
                <w:ilvl w:val="0"/>
                <w:numId w:val="5"/>
              </w:numPr>
              <w:pBdr>
                <w:top w:val="nil"/>
                <w:left w:val="nil"/>
                <w:bottom w:val="nil"/>
                <w:right w:val="nil"/>
                <w:between w:val="nil"/>
              </w:pBdr>
              <w:spacing w:after="160" w:line="259" w:lineRule="auto"/>
              <w:rPr>
                <w:color w:val="000000"/>
                <w:sz w:val="22"/>
                <w:szCs w:val="22"/>
              </w:rPr>
            </w:pPr>
            <w:r>
              <w:t>Installation and support of various applications and Databases including Oracle, MySQL along with Web Logic 10, JB</w:t>
            </w:r>
            <w:r>
              <w:t xml:space="preserve">OSS 4.2.x, Oracle 10g, Tomcat. </w:t>
            </w:r>
          </w:p>
          <w:p w14:paraId="3F695049" w14:textId="77777777" w:rsidR="00BA6691" w:rsidRPr="00BA6691" w:rsidRDefault="00BA6691">
            <w:pPr>
              <w:numPr>
                <w:ilvl w:val="0"/>
                <w:numId w:val="5"/>
              </w:numPr>
              <w:pBdr>
                <w:top w:val="nil"/>
                <w:left w:val="nil"/>
                <w:bottom w:val="nil"/>
                <w:right w:val="nil"/>
                <w:between w:val="nil"/>
              </w:pBdr>
              <w:spacing w:after="160" w:line="259" w:lineRule="auto"/>
              <w:rPr>
                <w:color w:val="000000"/>
                <w:sz w:val="22"/>
                <w:szCs w:val="22"/>
              </w:rPr>
            </w:pPr>
            <w:r>
              <w:t xml:space="preserve"> Designed and maintained AWS infrastructure highly available, scalable, secured, monitored and alert</w:t>
            </w:r>
            <w:r>
              <w:t xml:space="preserve">ing network infrastructure. </w:t>
            </w:r>
          </w:p>
          <w:p w14:paraId="1F5942FB" w14:textId="77777777" w:rsidR="00BA6691" w:rsidRPr="00BA6691" w:rsidRDefault="00BA6691">
            <w:pPr>
              <w:numPr>
                <w:ilvl w:val="0"/>
                <w:numId w:val="5"/>
              </w:numPr>
              <w:pBdr>
                <w:top w:val="nil"/>
                <w:left w:val="nil"/>
                <w:bottom w:val="nil"/>
                <w:right w:val="nil"/>
                <w:between w:val="nil"/>
              </w:pBdr>
              <w:spacing w:after="160" w:line="259" w:lineRule="auto"/>
              <w:rPr>
                <w:color w:val="000000"/>
                <w:sz w:val="22"/>
                <w:szCs w:val="22"/>
              </w:rPr>
            </w:pPr>
            <w:r>
              <w:t>Worked on Linux internals and utilitie</w:t>
            </w:r>
            <w:r>
              <w:t xml:space="preserve">s (kernel, Memory, Swap, CPU) </w:t>
            </w:r>
          </w:p>
          <w:p w14:paraId="3743EE3D" w14:textId="77777777" w:rsidR="00FC4C32" w:rsidRPr="00BA6691" w:rsidRDefault="00BA6691">
            <w:pPr>
              <w:numPr>
                <w:ilvl w:val="0"/>
                <w:numId w:val="5"/>
              </w:numPr>
              <w:pBdr>
                <w:top w:val="nil"/>
                <w:left w:val="nil"/>
                <w:bottom w:val="nil"/>
                <w:right w:val="nil"/>
                <w:between w:val="nil"/>
              </w:pBdr>
              <w:spacing w:after="160" w:line="259" w:lineRule="auto"/>
              <w:rPr>
                <w:color w:val="000000"/>
                <w:sz w:val="22"/>
                <w:szCs w:val="22"/>
              </w:rPr>
            </w:pPr>
            <w:r>
              <w:t>Worked on Cloud automation using AWS cloud Formation Templates, Chef, Puppet.</w:t>
            </w:r>
          </w:p>
          <w:p w14:paraId="3049C7B7" w14:textId="77777777" w:rsidR="00BA6691" w:rsidRPr="00BA6691" w:rsidRDefault="00BA6691">
            <w:pPr>
              <w:numPr>
                <w:ilvl w:val="0"/>
                <w:numId w:val="5"/>
              </w:numPr>
              <w:pBdr>
                <w:top w:val="nil"/>
                <w:left w:val="nil"/>
                <w:bottom w:val="nil"/>
                <w:right w:val="nil"/>
                <w:between w:val="nil"/>
              </w:pBdr>
              <w:spacing w:after="160" w:line="259" w:lineRule="auto"/>
              <w:rPr>
                <w:color w:val="000000"/>
                <w:sz w:val="22"/>
                <w:szCs w:val="22"/>
              </w:rPr>
            </w:pPr>
            <w:r>
              <w:t>Designing and implementing for fully automated server build management, monitoring and deployment By Using DevO</w:t>
            </w:r>
            <w:r>
              <w:t xml:space="preserve">ps Technologies like Puppet. </w:t>
            </w:r>
          </w:p>
          <w:p w14:paraId="67876E3F" w14:textId="77777777" w:rsidR="00BA6691" w:rsidRPr="00BA6691" w:rsidRDefault="00BA6691">
            <w:pPr>
              <w:numPr>
                <w:ilvl w:val="0"/>
                <w:numId w:val="5"/>
              </w:numPr>
              <w:pBdr>
                <w:top w:val="nil"/>
                <w:left w:val="nil"/>
                <w:bottom w:val="nil"/>
                <w:right w:val="nil"/>
                <w:between w:val="nil"/>
              </w:pBdr>
              <w:spacing w:after="160" w:line="259" w:lineRule="auto"/>
              <w:rPr>
                <w:color w:val="000000"/>
                <w:sz w:val="22"/>
                <w:szCs w:val="22"/>
              </w:rPr>
            </w:pPr>
            <w:r>
              <w:t xml:space="preserve"> Involved in leading Automation Deployment</w:t>
            </w:r>
            <w:r>
              <w:t xml:space="preserve"> Team by working with Puppet. </w:t>
            </w:r>
          </w:p>
          <w:p w14:paraId="7D6F983A" w14:textId="5A082A4F" w:rsidR="00BA6691" w:rsidRPr="00BA6691" w:rsidRDefault="00BA6691">
            <w:pPr>
              <w:numPr>
                <w:ilvl w:val="0"/>
                <w:numId w:val="5"/>
              </w:numPr>
              <w:pBdr>
                <w:top w:val="nil"/>
                <w:left w:val="nil"/>
                <w:bottom w:val="nil"/>
                <w:right w:val="nil"/>
                <w:between w:val="nil"/>
              </w:pBdr>
              <w:spacing w:after="160" w:line="259" w:lineRule="auto"/>
              <w:rPr>
                <w:color w:val="000000"/>
                <w:sz w:val="22"/>
                <w:szCs w:val="22"/>
              </w:rPr>
            </w:pPr>
            <w:r>
              <w:t>Created Puppet manifests, profiles and roles module t</w:t>
            </w:r>
            <w:r>
              <w:t xml:space="preserve">o automate system operations. </w:t>
            </w:r>
          </w:p>
          <w:p w14:paraId="03CD30EE" w14:textId="40339BC7" w:rsidR="00BA6691" w:rsidRPr="00BA6691" w:rsidRDefault="00BA6691">
            <w:pPr>
              <w:numPr>
                <w:ilvl w:val="0"/>
                <w:numId w:val="5"/>
              </w:numPr>
              <w:pBdr>
                <w:top w:val="nil"/>
                <w:left w:val="nil"/>
                <w:bottom w:val="nil"/>
                <w:right w:val="nil"/>
                <w:between w:val="nil"/>
              </w:pBdr>
              <w:spacing w:after="160" w:line="259" w:lineRule="auto"/>
              <w:rPr>
                <w:color w:val="000000"/>
                <w:sz w:val="22"/>
                <w:szCs w:val="22"/>
              </w:rPr>
            </w:pPr>
            <w:r>
              <w:t>Developed/managed Puppet manifest for automated d</w:t>
            </w:r>
            <w:r>
              <w:t xml:space="preserve">eployment to various servers. </w:t>
            </w:r>
          </w:p>
          <w:p w14:paraId="0A797C31" w14:textId="77777777" w:rsidR="00BA6691" w:rsidRPr="00BA6691" w:rsidRDefault="00BA6691">
            <w:pPr>
              <w:numPr>
                <w:ilvl w:val="0"/>
                <w:numId w:val="5"/>
              </w:numPr>
              <w:pBdr>
                <w:top w:val="nil"/>
                <w:left w:val="nil"/>
                <w:bottom w:val="nil"/>
                <w:right w:val="nil"/>
                <w:between w:val="nil"/>
              </w:pBdr>
              <w:spacing w:after="160" w:line="259" w:lineRule="auto"/>
              <w:rPr>
                <w:color w:val="000000"/>
                <w:sz w:val="22"/>
                <w:szCs w:val="22"/>
              </w:rPr>
            </w:pPr>
            <w:r>
              <w:t xml:space="preserve">Used Puppet to automate Configuration management &amp; Applications. Deployed puppet, puppet dashboard and </w:t>
            </w:r>
            <w:proofErr w:type="spellStart"/>
            <w:r>
              <w:t>PuppetDB</w:t>
            </w:r>
            <w:proofErr w:type="spellEnd"/>
            <w:r>
              <w:t xml:space="preserve"> for configuration manageme</w:t>
            </w:r>
            <w:r>
              <w:t xml:space="preserve">nt to existing infrastructure. </w:t>
            </w:r>
          </w:p>
          <w:p w14:paraId="5F5E5D68" w14:textId="77777777" w:rsidR="00BA6691" w:rsidRPr="00BA6691" w:rsidRDefault="00BA6691">
            <w:pPr>
              <w:numPr>
                <w:ilvl w:val="0"/>
                <w:numId w:val="5"/>
              </w:numPr>
              <w:pBdr>
                <w:top w:val="nil"/>
                <w:left w:val="nil"/>
                <w:bottom w:val="nil"/>
                <w:right w:val="nil"/>
                <w:between w:val="nil"/>
              </w:pBdr>
              <w:spacing w:after="160" w:line="259" w:lineRule="auto"/>
              <w:rPr>
                <w:color w:val="000000"/>
                <w:sz w:val="22"/>
                <w:szCs w:val="22"/>
              </w:rPr>
            </w:pPr>
            <w:r>
              <w:t xml:space="preserve"> Constructed the puppet modules for continuous deployment and worked on Jenki</w:t>
            </w:r>
            <w:r>
              <w:t xml:space="preserve">ns for continuous integration. </w:t>
            </w:r>
          </w:p>
          <w:p w14:paraId="64BB2560" w14:textId="77777777" w:rsidR="00BA6691" w:rsidRPr="00BA6691" w:rsidRDefault="00BA6691">
            <w:pPr>
              <w:numPr>
                <w:ilvl w:val="0"/>
                <w:numId w:val="5"/>
              </w:numPr>
              <w:pBdr>
                <w:top w:val="nil"/>
                <w:left w:val="nil"/>
                <w:bottom w:val="nil"/>
                <w:right w:val="nil"/>
                <w:between w:val="nil"/>
              </w:pBdr>
              <w:spacing w:after="160" w:line="259" w:lineRule="auto"/>
              <w:rPr>
                <w:color w:val="000000"/>
                <w:sz w:val="22"/>
                <w:szCs w:val="22"/>
              </w:rPr>
            </w:pPr>
            <w:r>
              <w:t xml:space="preserve"> Automated Linux production server’s setup using Puppet scripts. Used these scripts to replicate production build environments on a local </w:t>
            </w:r>
            <w:proofErr w:type="spellStart"/>
            <w:r>
              <w:t>dev</w:t>
            </w:r>
            <w:proofErr w:type="spellEnd"/>
            <w:r>
              <w:t xml:space="preserve"> boxes </w:t>
            </w:r>
            <w:r>
              <w:t xml:space="preserve">using Vagrant and Virtual Box. </w:t>
            </w:r>
          </w:p>
          <w:p w14:paraId="1136D0FD" w14:textId="77777777" w:rsidR="00BA6691" w:rsidRPr="00BA6691" w:rsidRDefault="00BA6691">
            <w:pPr>
              <w:numPr>
                <w:ilvl w:val="0"/>
                <w:numId w:val="5"/>
              </w:numPr>
              <w:pBdr>
                <w:top w:val="nil"/>
                <w:left w:val="nil"/>
                <w:bottom w:val="nil"/>
                <w:right w:val="nil"/>
                <w:between w:val="nil"/>
              </w:pBdr>
              <w:spacing w:after="160" w:line="259" w:lineRule="auto"/>
              <w:rPr>
                <w:color w:val="000000"/>
                <w:sz w:val="22"/>
                <w:szCs w:val="22"/>
              </w:rPr>
            </w:pPr>
            <w:r>
              <w:lastRenderedPageBreak/>
              <w:t xml:space="preserve"> Wrote Ansible Playbooks with Python SSH as the Wrapper to Manage Configurations of </w:t>
            </w:r>
            <w:proofErr w:type="spellStart"/>
            <w:r>
              <w:t>Openstack</w:t>
            </w:r>
            <w:proofErr w:type="spellEnd"/>
            <w:r>
              <w:t xml:space="preserve"> Nodes and Test Playbooks </w:t>
            </w:r>
            <w:r>
              <w:t xml:space="preserve">on AWS instances using Python. </w:t>
            </w:r>
          </w:p>
          <w:p w14:paraId="3024C2BD" w14:textId="77777777" w:rsidR="00BA6691" w:rsidRPr="00BA6691" w:rsidRDefault="00BA6691">
            <w:pPr>
              <w:numPr>
                <w:ilvl w:val="0"/>
                <w:numId w:val="5"/>
              </w:numPr>
              <w:pBdr>
                <w:top w:val="nil"/>
                <w:left w:val="nil"/>
                <w:bottom w:val="nil"/>
                <w:right w:val="nil"/>
                <w:between w:val="nil"/>
              </w:pBdr>
              <w:spacing w:after="160" w:line="259" w:lineRule="auto"/>
              <w:rPr>
                <w:color w:val="000000"/>
                <w:sz w:val="22"/>
                <w:szCs w:val="22"/>
              </w:rPr>
            </w:pPr>
            <w:r>
              <w:t xml:space="preserve"> Installed, configured and automated build jobs in Jenkins for continuous integration using vari</w:t>
            </w:r>
            <w:r>
              <w:t xml:space="preserve">ous plugins in AWS pipelining. </w:t>
            </w:r>
          </w:p>
          <w:p w14:paraId="0E7AB4C4" w14:textId="77777777" w:rsidR="00BA6691" w:rsidRPr="00BA6691" w:rsidRDefault="00BA6691">
            <w:pPr>
              <w:numPr>
                <w:ilvl w:val="0"/>
                <w:numId w:val="5"/>
              </w:numPr>
              <w:pBdr>
                <w:top w:val="nil"/>
                <w:left w:val="nil"/>
                <w:bottom w:val="nil"/>
                <w:right w:val="nil"/>
                <w:between w:val="nil"/>
              </w:pBdr>
              <w:spacing w:after="160" w:line="259" w:lineRule="auto"/>
              <w:rPr>
                <w:color w:val="000000"/>
                <w:sz w:val="22"/>
                <w:szCs w:val="22"/>
              </w:rPr>
            </w:pPr>
            <w:r>
              <w:t xml:space="preserve"> Configuring Chef to build up services and applications on the instances once they have been con</w:t>
            </w:r>
            <w:r>
              <w:t xml:space="preserve">figured using cloud formation. </w:t>
            </w:r>
          </w:p>
          <w:p w14:paraId="46ACFB8A" w14:textId="77777777" w:rsidR="00BA6691" w:rsidRPr="00BA6691" w:rsidRDefault="00BA6691">
            <w:pPr>
              <w:numPr>
                <w:ilvl w:val="0"/>
                <w:numId w:val="5"/>
              </w:numPr>
              <w:pBdr>
                <w:top w:val="nil"/>
                <w:left w:val="nil"/>
                <w:bottom w:val="nil"/>
                <w:right w:val="nil"/>
                <w:between w:val="nil"/>
              </w:pBdr>
              <w:spacing w:after="160" w:line="259" w:lineRule="auto"/>
              <w:rPr>
                <w:color w:val="000000"/>
                <w:sz w:val="22"/>
                <w:szCs w:val="22"/>
              </w:rPr>
            </w:pPr>
            <w:r>
              <w:t xml:space="preserve"> Performed Continuous Delivery in a </w:t>
            </w:r>
            <w:proofErr w:type="spellStart"/>
            <w:r>
              <w:t>Microservices</w:t>
            </w:r>
            <w:proofErr w:type="spellEnd"/>
            <w:r>
              <w:t xml:space="preserve"> infrastructure with Amazon c</w:t>
            </w:r>
            <w:r>
              <w:t xml:space="preserve">loud, </w:t>
            </w:r>
            <w:proofErr w:type="spellStart"/>
            <w:r>
              <w:t>Docker</w:t>
            </w:r>
            <w:proofErr w:type="spellEnd"/>
            <w:r>
              <w:t xml:space="preserve"> and </w:t>
            </w:r>
            <w:proofErr w:type="spellStart"/>
            <w:r>
              <w:t>Kubernetes</w:t>
            </w:r>
            <w:proofErr w:type="spellEnd"/>
            <w:r>
              <w:t xml:space="preserve">. </w:t>
            </w:r>
          </w:p>
          <w:p w14:paraId="5D841A87" w14:textId="77777777" w:rsidR="00BA6691" w:rsidRPr="00BA6691" w:rsidRDefault="00BA6691">
            <w:pPr>
              <w:numPr>
                <w:ilvl w:val="0"/>
                <w:numId w:val="5"/>
              </w:numPr>
              <w:pBdr>
                <w:top w:val="nil"/>
                <w:left w:val="nil"/>
                <w:bottom w:val="nil"/>
                <w:right w:val="nil"/>
                <w:between w:val="nil"/>
              </w:pBdr>
              <w:spacing w:after="160" w:line="259" w:lineRule="auto"/>
              <w:rPr>
                <w:color w:val="000000"/>
                <w:sz w:val="22"/>
                <w:szCs w:val="22"/>
              </w:rPr>
            </w:pPr>
            <w:r>
              <w:t xml:space="preserve"> Built and maintaining </w:t>
            </w:r>
            <w:proofErr w:type="spellStart"/>
            <w:r>
              <w:t>Docker</w:t>
            </w:r>
            <w:proofErr w:type="spellEnd"/>
            <w:r>
              <w:t xml:space="preserve"> infrastructure for Service oriented architecture (SOA) applications. Worked on Continuous integration tools like Jenkins to build and test the applications and working on issue tracking tool li</w:t>
            </w:r>
            <w:r>
              <w:t xml:space="preserve">ke </w:t>
            </w:r>
            <w:proofErr w:type="spellStart"/>
            <w:r>
              <w:t>iTrack</w:t>
            </w:r>
            <w:proofErr w:type="spellEnd"/>
            <w:r>
              <w:t xml:space="preserve">, JIRA, Confluence. </w:t>
            </w:r>
          </w:p>
          <w:p w14:paraId="3A405053" w14:textId="77777777" w:rsidR="00BA6691" w:rsidRPr="00BA6691" w:rsidRDefault="00BA6691">
            <w:pPr>
              <w:numPr>
                <w:ilvl w:val="0"/>
                <w:numId w:val="5"/>
              </w:numPr>
              <w:pBdr>
                <w:top w:val="nil"/>
                <w:left w:val="nil"/>
                <w:bottom w:val="nil"/>
                <w:right w:val="nil"/>
                <w:between w:val="nil"/>
              </w:pBdr>
              <w:spacing w:after="160" w:line="259" w:lineRule="auto"/>
              <w:rPr>
                <w:color w:val="000000"/>
                <w:sz w:val="22"/>
                <w:szCs w:val="22"/>
              </w:rPr>
            </w:pPr>
            <w:r>
              <w:t xml:space="preserve"> Managed monitoring using </w:t>
            </w:r>
            <w:proofErr w:type="spellStart"/>
            <w:r>
              <w:t>Nagios</w:t>
            </w:r>
            <w:proofErr w:type="spellEnd"/>
            <w:r>
              <w:t xml:space="preserve"> and updated parameters with active and passive checks.</w:t>
            </w:r>
          </w:p>
          <w:p w14:paraId="7908A5EA" w14:textId="77777777" w:rsidR="00BA6691" w:rsidRPr="00BA6691" w:rsidRDefault="00BA6691">
            <w:pPr>
              <w:numPr>
                <w:ilvl w:val="0"/>
                <w:numId w:val="5"/>
              </w:numPr>
              <w:pBdr>
                <w:top w:val="nil"/>
                <w:left w:val="nil"/>
                <w:bottom w:val="nil"/>
                <w:right w:val="nil"/>
                <w:between w:val="nil"/>
              </w:pBdr>
              <w:spacing w:after="160" w:line="259" w:lineRule="auto"/>
              <w:rPr>
                <w:color w:val="000000"/>
                <w:sz w:val="22"/>
                <w:szCs w:val="22"/>
              </w:rPr>
            </w:pPr>
            <w:r>
              <w:t>Created automated build and release environment using CI/CD Too</w:t>
            </w:r>
            <w:r>
              <w:t>ls Jenkins/</w:t>
            </w:r>
            <w:proofErr w:type="spellStart"/>
            <w:r>
              <w:t>Rundeck</w:t>
            </w:r>
            <w:proofErr w:type="spellEnd"/>
            <w:r>
              <w:t xml:space="preserve">/Chef. </w:t>
            </w:r>
          </w:p>
          <w:p w14:paraId="73C597A8" w14:textId="77777777" w:rsidR="00BA6691" w:rsidRPr="00BA6691" w:rsidRDefault="00BA6691">
            <w:pPr>
              <w:numPr>
                <w:ilvl w:val="0"/>
                <w:numId w:val="5"/>
              </w:numPr>
              <w:pBdr>
                <w:top w:val="nil"/>
                <w:left w:val="nil"/>
                <w:bottom w:val="nil"/>
                <w:right w:val="nil"/>
                <w:between w:val="nil"/>
              </w:pBdr>
              <w:spacing w:after="160" w:line="259" w:lineRule="auto"/>
              <w:rPr>
                <w:color w:val="000000"/>
                <w:sz w:val="22"/>
                <w:szCs w:val="22"/>
              </w:rPr>
            </w:pPr>
            <w:r>
              <w:t xml:space="preserve"> Created Chef Recipes for auto</w:t>
            </w:r>
            <w:r>
              <w:t xml:space="preserve">mating the deployment process. </w:t>
            </w:r>
          </w:p>
          <w:p w14:paraId="0F55BD3E" w14:textId="77777777" w:rsidR="00BA6691" w:rsidRPr="00BA6691" w:rsidRDefault="00BA6691">
            <w:pPr>
              <w:numPr>
                <w:ilvl w:val="0"/>
                <w:numId w:val="5"/>
              </w:numPr>
              <w:pBdr>
                <w:top w:val="nil"/>
                <w:left w:val="nil"/>
                <w:bottom w:val="nil"/>
                <w:right w:val="nil"/>
                <w:between w:val="nil"/>
              </w:pBdr>
              <w:spacing w:after="160" w:line="259" w:lineRule="auto"/>
              <w:rPr>
                <w:color w:val="000000"/>
                <w:sz w:val="22"/>
                <w:szCs w:val="22"/>
              </w:rPr>
            </w:pPr>
            <w:r>
              <w:t xml:space="preserve"> Wrote cook books</w:t>
            </w:r>
            <w:r>
              <w:t xml:space="preserve"> to install JDK and WebLogic. </w:t>
            </w:r>
          </w:p>
          <w:p w14:paraId="11C35629" w14:textId="77777777" w:rsidR="00BA6691" w:rsidRPr="00BA6691" w:rsidRDefault="00BA6691">
            <w:pPr>
              <w:numPr>
                <w:ilvl w:val="0"/>
                <w:numId w:val="5"/>
              </w:numPr>
              <w:pBdr>
                <w:top w:val="nil"/>
                <w:left w:val="nil"/>
                <w:bottom w:val="nil"/>
                <w:right w:val="nil"/>
                <w:between w:val="nil"/>
              </w:pBdr>
              <w:spacing w:after="160" w:line="259" w:lineRule="auto"/>
              <w:rPr>
                <w:color w:val="000000"/>
                <w:sz w:val="22"/>
                <w:szCs w:val="22"/>
              </w:rPr>
            </w:pPr>
            <w:r>
              <w:t>Managed roles, environments, data bag</w:t>
            </w:r>
            <w:r>
              <w:t xml:space="preserve">s, cookbooks, recipes in Chef. </w:t>
            </w:r>
          </w:p>
          <w:p w14:paraId="267DB9F1" w14:textId="77777777" w:rsidR="00BA6691" w:rsidRPr="00BA6691" w:rsidRDefault="00BA6691">
            <w:pPr>
              <w:numPr>
                <w:ilvl w:val="0"/>
                <w:numId w:val="5"/>
              </w:numPr>
              <w:pBdr>
                <w:top w:val="nil"/>
                <w:left w:val="nil"/>
                <w:bottom w:val="nil"/>
                <w:right w:val="nil"/>
                <w:between w:val="nil"/>
              </w:pBdr>
              <w:spacing w:after="160" w:line="259" w:lineRule="auto"/>
              <w:rPr>
                <w:color w:val="000000"/>
                <w:sz w:val="22"/>
                <w:szCs w:val="22"/>
              </w:rPr>
            </w:pPr>
            <w:r>
              <w:t xml:space="preserve"> Installed and configured Subversion, GIT, Ant, Ma</w:t>
            </w:r>
            <w:r>
              <w:t xml:space="preserve">ven and Jenkins. </w:t>
            </w:r>
          </w:p>
          <w:p w14:paraId="0A162604" w14:textId="77777777" w:rsidR="00BA6691" w:rsidRPr="00BA6691" w:rsidRDefault="00BA6691">
            <w:pPr>
              <w:numPr>
                <w:ilvl w:val="0"/>
                <w:numId w:val="5"/>
              </w:numPr>
              <w:pBdr>
                <w:top w:val="nil"/>
                <w:left w:val="nil"/>
                <w:bottom w:val="nil"/>
                <w:right w:val="nil"/>
                <w:between w:val="nil"/>
              </w:pBdr>
              <w:spacing w:after="160" w:line="259" w:lineRule="auto"/>
              <w:rPr>
                <w:color w:val="000000"/>
                <w:sz w:val="22"/>
                <w:szCs w:val="22"/>
              </w:rPr>
            </w:pPr>
            <w:r>
              <w:t>Maintain Subversion/GIT repository gi</w:t>
            </w:r>
            <w:r>
              <w:t xml:space="preserve">ving access and group controls </w:t>
            </w:r>
          </w:p>
          <w:p w14:paraId="343B614B" w14:textId="77777777" w:rsidR="00BA6691" w:rsidRPr="00BA6691" w:rsidRDefault="00BA6691">
            <w:pPr>
              <w:numPr>
                <w:ilvl w:val="0"/>
                <w:numId w:val="5"/>
              </w:numPr>
              <w:pBdr>
                <w:top w:val="nil"/>
                <w:left w:val="nil"/>
                <w:bottom w:val="nil"/>
                <w:right w:val="nil"/>
                <w:between w:val="nil"/>
              </w:pBdr>
              <w:spacing w:after="160" w:line="259" w:lineRule="auto"/>
              <w:rPr>
                <w:color w:val="000000"/>
                <w:sz w:val="22"/>
                <w:szCs w:val="22"/>
              </w:rPr>
            </w:pPr>
            <w:r>
              <w:t xml:space="preserve"> Created Branches, Tags for each release and merged the b</w:t>
            </w:r>
            <w:r>
              <w:t xml:space="preserve">ranches after the code freeze. </w:t>
            </w:r>
          </w:p>
          <w:p w14:paraId="005D1930" w14:textId="77777777" w:rsidR="00BA6691" w:rsidRPr="00BA6691" w:rsidRDefault="00BA6691">
            <w:pPr>
              <w:numPr>
                <w:ilvl w:val="0"/>
                <w:numId w:val="5"/>
              </w:numPr>
              <w:pBdr>
                <w:top w:val="nil"/>
                <w:left w:val="nil"/>
                <w:bottom w:val="nil"/>
                <w:right w:val="nil"/>
                <w:between w:val="nil"/>
              </w:pBdr>
              <w:spacing w:after="160" w:line="259" w:lineRule="auto"/>
              <w:rPr>
                <w:color w:val="000000"/>
                <w:sz w:val="22"/>
                <w:szCs w:val="22"/>
              </w:rPr>
            </w:pPr>
            <w:r>
              <w:t xml:space="preserve"> Administered SVN and imported the Projects like Branching, </w:t>
            </w:r>
            <w:proofErr w:type="spellStart"/>
            <w:r>
              <w:t>labeling</w:t>
            </w:r>
            <w:proofErr w:type="spellEnd"/>
            <w:r>
              <w:t xml:space="preserve"> and mergin</w:t>
            </w:r>
            <w:r>
              <w:t xml:space="preserve">g the code </w:t>
            </w:r>
          </w:p>
          <w:p w14:paraId="5B104824" w14:textId="0E9BE9E2" w:rsidR="00BA6691" w:rsidRDefault="00BA6691">
            <w:pPr>
              <w:numPr>
                <w:ilvl w:val="0"/>
                <w:numId w:val="5"/>
              </w:numPr>
              <w:pBdr>
                <w:top w:val="nil"/>
                <w:left w:val="nil"/>
                <w:bottom w:val="nil"/>
                <w:right w:val="nil"/>
                <w:between w:val="nil"/>
              </w:pBdr>
              <w:spacing w:after="160" w:line="259" w:lineRule="auto"/>
              <w:rPr>
                <w:color w:val="000000"/>
                <w:sz w:val="22"/>
                <w:szCs w:val="22"/>
              </w:rPr>
            </w:pPr>
            <w:r>
              <w:t>Automated the existing build process Using build tools like Ant/Maven</w:t>
            </w:r>
          </w:p>
        </w:tc>
      </w:tr>
    </w:tbl>
    <w:p w14:paraId="62C7191C" w14:textId="77777777" w:rsidR="00FC4C32" w:rsidRDefault="00FC4C32">
      <w:pPr>
        <w:widowControl w:val="0"/>
        <w:pBdr>
          <w:top w:val="nil"/>
          <w:left w:val="nil"/>
          <w:bottom w:val="nil"/>
          <w:right w:val="nil"/>
          <w:between w:val="nil"/>
        </w:pBdr>
        <w:spacing w:line="276" w:lineRule="auto"/>
        <w:rPr>
          <w:color w:val="000000"/>
          <w:sz w:val="22"/>
          <w:szCs w:val="22"/>
        </w:rPr>
      </w:pPr>
    </w:p>
    <w:tbl>
      <w:tblPr>
        <w:tblStyle w:val="a5"/>
        <w:tblW w:w="10778" w:type="dxa"/>
        <w:tblLayout w:type="fixed"/>
        <w:tblLook w:val="0400" w:firstRow="0" w:lastRow="0" w:firstColumn="0" w:lastColumn="0" w:noHBand="0" w:noVBand="1"/>
      </w:tblPr>
      <w:tblGrid>
        <w:gridCol w:w="1565"/>
        <w:gridCol w:w="9213"/>
      </w:tblGrid>
      <w:tr w:rsidR="00FC4C32" w14:paraId="3ECEF0CA" w14:textId="77777777">
        <w:tc>
          <w:tcPr>
            <w:tcW w:w="1565" w:type="dxa"/>
            <w:tcMar>
              <w:top w:w="200" w:type="dxa"/>
              <w:left w:w="5" w:type="dxa"/>
              <w:bottom w:w="5" w:type="dxa"/>
              <w:right w:w="105" w:type="dxa"/>
            </w:tcMar>
          </w:tcPr>
          <w:p w14:paraId="0B1B3C23" w14:textId="77777777" w:rsidR="00FC4C32" w:rsidRDefault="00B14F33">
            <w:pPr>
              <w:pBdr>
                <w:top w:val="nil"/>
                <w:left w:val="nil"/>
                <w:bottom w:val="nil"/>
                <w:right w:val="none" w:sz="0" w:space="0" w:color="000000"/>
                <w:between w:val="nil"/>
              </w:pBdr>
              <w:spacing w:line="240" w:lineRule="auto"/>
              <w:ind w:right="300"/>
              <w:rPr>
                <w:color w:val="000000"/>
                <w:sz w:val="4"/>
                <w:szCs w:val="4"/>
              </w:rPr>
            </w:pPr>
            <w:r>
              <w:rPr>
                <w:b/>
                <w:color w:val="000000"/>
                <w:sz w:val="22"/>
                <w:szCs w:val="22"/>
              </w:rPr>
              <w:t>2017-01</w:t>
            </w:r>
            <w:r>
              <w:rPr>
                <w:color w:val="000000"/>
                <w:sz w:val="22"/>
                <w:szCs w:val="22"/>
              </w:rPr>
              <w:t xml:space="preserve"> </w:t>
            </w:r>
            <w:r>
              <w:rPr>
                <w:b/>
                <w:color w:val="000000"/>
                <w:sz w:val="22"/>
                <w:szCs w:val="22"/>
              </w:rPr>
              <w:t>- 2019-02</w:t>
            </w:r>
          </w:p>
        </w:tc>
        <w:tc>
          <w:tcPr>
            <w:tcW w:w="9213" w:type="dxa"/>
            <w:tcMar>
              <w:top w:w="200" w:type="dxa"/>
              <w:left w:w="5" w:type="dxa"/>
              <w:bottom w:w="5" w:type="dxa"/>
              <w:right w:w="5" w:type="dxa"/>
            </w:tcMar>
          </w:tcPr>
          <w:p w14:paraId="2EDED2F2" w14:textId="50D94FD3" w:rsidR="00FC4C32" w:rsidRDefault="00BA6691">
            <w:pPr>
              <w:pBdr>
                <w:top w:val="nil"/>
                <w:left w:val="nil"/>
                <w:bottom w:val="nil"/>
                <w:right w:val="none" w:sz="0" w:space="0" w:color="000000"/>
                <w:between w:val="nil"/>
              </w:pBdr>
              <w:spacing w:line="240" w:lineRule="auto"/>
              <w:ind w:right="300"/>
              <w:rPr>
                <w:b/>
                <w:color w:val="000000"/>
                <w:sz w:val="22"/>
                <w:szCs w:val="22"/>
              </w:rPr>
            </w:pPr>
            <w:r>
              <w:t>Java Developer</w:t>
            </w:r>
          </w:p>
          <w:p w14:paraId="354F6BA6" w14:textId="77777777" w:rsidR="00FC4C32" w:rsidRDefault="00B14F33">
            <w:pPr>
              <w:pBdr>
                <w:top w:val="nil"/>
                <w:left w:val="nil"/>
                <w:bottom w:val="none" w:sz="0" w:space="5" w:color="000000"/>
                <w:right w:val="nil"/>
                <w:between w:val="nil"/>
              </w:pBdr>
              <w:spacing w:line="240" w:lineRule="auto"/>
              <w:ind w:right="200"/>
              <w:rPr>
                <w:i/>
                <w:color w:val="000000"/>
              </w:rPr>
            </w:pPr>
            <w:r>
              <w:rPr>
                <w:i/>
                <w:color w:val="000000"/>
              </w:rPr>
              <w:t>Cornerstone Healthcare Group, Dallas, TX</w:t>
            </w:r>
          </w:p>
          <w:p w14:paraId="0531B264" w14:textId="77777777" w:rsidR="00BA6691" w:rsidRPr="00BA6691" w:rsidRDefault="00BA6691">
            <w:pPr>
              <w:numPr>
                <w:ilvl w:val="0"/>
                <w:numId w:val="1"/>
              </w:numPr>
              <w:pBdr>
                <w:top w:val="nil"/>
                <w:left w:val="nil"/>
                <w:bottom w:val="nil"/>
                <w:right w:val="nil"/>
                <w:between w:val="nil"/>
              </w:pBdr>
              <w:spacing w:after="160" w:line="259" w:lineRule="auto"/>
              <w:rPr>
                <w:color w:val="000000"/>
                <w:sz w:val="22"/>
                <w:szCs w:val="22"/>
              </w:rPr>
            </w:pPr>
            <w:r>
              <w:t xml:space="preserve">Involved in developed the application </w:t>
            </w:r>
            <w:r>
              <w:t xml:space="preserve">using Core Java, J2EE and JSP. </w:t>
            </w:r>
          </w:p>
          <w:p w14:paraId="25B084BE" w14:textId="77777777" w:rsidR="00BA6691" w:rsidRPr="00BA6691" w:rsidRDefault="00BA6691">
            <w:pPr>
              <w:numPr>
                <w:ilvl w:val="0"/>
                <w:numId w:val="1"/>
              </w:numPr>
              <w:pBdr>
                <w:top w:val="nil"/>
                <w:left w:val="nil"/>
                <w:bottom w:val="nil"/>
                <w:right w:val="nil"/>
                <w:between w:val="nil"/>
              </w:pBdr>
              <w:spacing w:after="160" w:line="259" w:lineRule="auto"/>
              <w:rPr>
                <w:color w:val="000000"/>
                <w:sz w:val="22"/>
                <w:szCs w:val="22"/>
              </w:rPr>
            </w:pPr>
            <w:r>
              <w:t xml:space="preserve"> Used JSP to develop the front-end screens of the application. Designed and developed several SQL Scripts, Stored Procedures, Packages and</w:t>
            </w:r>
            <w:r>
              <w:t xml:space="preserve"> Triggers for the Database. </w:t>
            </w:r>
          </w:p>
          <w:p w14:paraId="21720034" w14:textId="77777777" w:rsidR="00BA6691" w:rsidRPr="00BA6691" w:rsidRDefault="00BA6691">
            <w:pPr>
              <w:numPr>
                <w:ilvl w:val="0"/>
                <w:numId w:val="1"/>
              </w:numPr>
              <w:pBdr>
                <w:top w:val="nil"/>
                <w:left w:val="nil"/>
                <w:bottom w:val="nil"/>
                <w:right w:val="nil"/>
                <w:between w:val="nil"/>
              </w:pBdr>
              <w:spacing w:after="160" w:line="259" w:lineRule="auto"/>
              <w:rPr>
                <w:color w:val="000000"/>
                <w:sz w:val="22"/>
                <w:szCs w:val="22"/>
              </w:rPr>
            </w:pPr>
            <w:r>
              <w:t xml:space="preserve"> </w:t>
            </w:r>
            <w:r>
              <w:t>Developed html based forms, validations using JavaScript. Used various Core Java concepts such as Multi-Threading, Exception Handling, Collection APIs to implement vari</w:t>
            </w:r>
            <w:r>
              <w:t xml:space="preserve">ous features and enhancements. </w:t>
            </w:r>
          </w:p>
          <w:p w14:paraId="40AC3C37" w14:textId="77777777" w:rsidR="00BA6691" w:rsidRPr="00BA6691" w:rsidRDefault="00BA6691">
            <w:pPr>
              <w:numPr>
                <w:ilvl w:val="0"/>
                <w:numId w:val="1"/>
              </w:numPr>
              <w:pBdr>
                <w:top w:val="nil"/>
                <w:left w:val="nil"/>
                <w:bottom w:val="nil"/>
                <w:right w:val="nil"/>
                <w:between w:val="nil"/>
              </w:pBdr>
              <w:spacing w:after="160" w:line="259" w:lineRule="auto"/>
              <w:rPr>
                <w:color w:val="000000"/>
                <w:sz w:val="22"/>
                <w:szCs w:val="22"/>
              </w:rPr>
            </w:pPr>
            <w:r>
              <w:t xml:space="preserve"> Involved in writing Application Context XML (applicationContext.xml) file that contains declarations and other d</w:t>
            </w:r>
            <w:r>
              <w:t xml:space="preserve">ependent objects declaration </w:t>
            </w:r>
          </w:p>
          <w:p w14:paraId="26155954" w14:textId="77777777" w:rsidR="00BA6691" w:rsidRPr="00BA6691" w:rsidRDefault="00BA6691">
            <w:pPr>
              <w:numPr>
                <w:ilvl w:val="0"/>
                <w:numId w:val="1"/>
              </w:numPr>
              <w:pBdr>
                <w:top w:val="nil"/>
                <w:left w:val="nil"/>
                <w:bottom w:val="nil"/>
                <w:right w:val="nil"/>
                <w:between w:val="nil"/>
              </w:pBdr>
              <w:spacing w:after="160" w:line="259" w:lineRule="auto"/>
              <w:rPr>
                <w:color w:val="000000"/>
                <w:sz w:val="22"/>
                <w:szCs w:val="22"/>
              </w:rPr>
            </w:pPr>
            <w:r>
              <w:t xml:space="preserve"> Participated in database de</w:t>
            </w:r>
            <w:r>
              <w:t xml:space="preserve">sign using Oracle10g </w:t>
            </w:r>
          </w:p>
          <w:p w14:paraId="5DD65EE4" w14:textId="77777777" w:rsidR="00BA6691" w:rsidRPr="00BA6691" w:rsidRDefault="00BA6691">
            <w:pPr>
              <w:numPr>
                <w:ilvl w:val="0"/>
                <w:numId w:val="1"/>
              </w:numPr>
              <w:pBdr>
                <w:top w:val="nil"/>
                <w:left w:val="nil"/>
                <w:bottom w:val="nil"/>
                <w:right w:val="nil"/>
                <w:between w:val="nil"/>
              </w:pBdr>
              <w:spacing w:after="160" w:line="259" w:lineRule="auto"/>
              <w:rPr>
                <w:color w:val="000000"/>
                <w:sz w:val="22"/>
                <w:szCs w:val="22"/>
              </w:rPr>
            </w:pPr>
            <w:r>
              <w:t>Version Co</w:t>
            </w:r>
            <w:r>
              <w:t xml:space="preserve">ntrol was mandated through CVS </w:t>
            </w:r>
          </w:p>
          <w:p w14:paraId="31149FC0" w14:textId="77777777" w:rsidR="00BA6691" w:rsidRPr="00BA6691" w:rsidRDefault="00BA6691">
            <w:pPr>
              <w:numPr>
                <w:ilvl w:val="0"/>
                <w:numId w:val="1"/>
              </w:numPr>
              <w:pBdr>
                <w:top w:val="nil"/>
                <w:left w:val="nil"/>
                <w:bottom w:val="nil"/>
                <w:right w:val="nil"/>
                <w:between w:val="nil"/>
              </w:pBdr>
              <w:spacing w:after="160" w:line="259" w:lineRule="auto"/>
              <w:rPr>
                <w:color w:val="000000"/>
                <w:sz w:val="22"/>
                <w:szCs w:val="22"/>
              </w:rPr>
            </w:pPr>
            <w:r>
              <w:lastRenderedPageBreak/>
              <w:t xml:space="preserve"> Provided reports and performed</w:t>
            </w:r>
            <w:r>
              <w:t xml:space="preserve"> </w:t>
            </w:r>
            <w:proofErr w:type="spellStart"/>
            <w:r>
              <w:t>Cleanups</w:t>
            </w:r>
            <w:proofErr w:type="spellEnd"/>
            <w:r>
              <w:t xml:space="preserve"> requested by client </w:t>
            </w:r>
          </w:p>
          <w:p w14:paraId="30E91867" w14:textId="77777777" w:rsidR="00BA6691" w:rsidRPr="00BA6691" w:rsidRDefault="00BA6691">
            <w:pPr>
              <w:numPr>
                <w:ilvl w:val="0"/>
                <w:numId w:val="1"/>
              </w:numPr>
              <w:pBdr>
                <w:top w:val="nil"/>
                <w:left w:val="nil"/>
                <w:bottom w:val="nil"/>
                <w:right w:val="nil"/>
                <w:between w:val="nil"/>
              </w:pBdr>
              <w:spacing w:after="160" w:line="259" w:lineRule="auto"/>
              <w:rPr>
                <w:color w:val="000000"/>
                <w:sz w:val="22"/>
                <w:szCs w:val="22"/>
              </w:rPr>
            </w:pPr>
            <w:r>
              <w:t>Java coding to fix the defects and performi</w:t>
            </w:r>
            <w:r>
              <w:t xml:space="preserve">ng unit and integrated testing </w:t>
            </w:r>
          </w:p>
          <w:p w14:paraId="3451FA47" w14:textId="77777777" w:rsidR="00BA6691" w:rsidRPr="00BA6691" w:rsidRDefault="00BA6691">
            <w:pPr>
              <w:numPr>
                <w:ilvl w:val="0"/>
                <w:numId w:val="1"/>
              </w:numPr>
              <w:pBdr>
                <w:top w:val="nil"/>
                <w:left w:val="nil"/>
                <w:bottom w:val="nil"/>
                <w:right w:val="nil"/>
                <w:between w:val="nil"/>
              </w:pBdr>
              <w:spacing w:after="160" w:line="259" w:lineRule="auto"/>
              <w:rPr>
                <w:color w:val="000000"/>
                <w:sz w:val="22"/>
                <w:szCs w:val="22"/>
              </w:rPr>
            </w:pPr>
            <w:r>
              <w:t xml:space="preserve"> Created new database instances &amp; managing table Spac</w:t>
            </w:r>
            <w:r>
              <w:t xml:space="preserve">es, users &amp; roles </w:t>
            </w:r>
          </w:p>
          <w:p w14:paraId="5701DB50" w14:textId="77777777" w:rsidR="00BA6691" w:rsidRPr="00BA6691" w:rsidRDefault="00BA6691">
            <w:pPr>
              <w:numPr>
                <w:ilvl w:val="0"/>
                <w:numId w:val="1"/>
              </w:numPr>
              <w:pBdr>
                <w:top w:val="nil"/>
                <w:left w:val="nil"/>
                <w:bottom w:val="nil"/>
                <w:right w:val="nil"/>
                <w:between w:val="nil"/>
              </w:pBdr>
              <w:spacing w:after="160" w:line="259" w:lineRule="auto"/>
              <w:rPr>
                <w:color w:val="000000"/>
                <w:sz w:val="22"/>
                <w:szCs w:val="22"/>
              </w:rPr>
            </w:pPr>
            <w:r>
              <w:t>Conversa</w:t>
            </w:r>
            <w:r>
              <w:t xml:space="preserve">nt in XML related technologies </w:t>
            </w:r>
          </w:p>
          <w:p w14:paraId="08CD660D" w14:textId="77777777" w:rsidR="00BA6691" w:rsidRPr="00BA6691" w:rsidRDefault="00BA6691">
            <w:pPr>
              <w:numPr>
                <w:ilvl w:val="0"/>
                <w:numId w:val="1"/>
              </w:numPr>
              <w:pBdr>
                <w:top w:val="nil"/>
                <w:left w:val="nil"/>
                <w:bottom w:val="nil"/>
                <w:right w:val="nil"/>
                <w:between w:val="nil"/>
              </w:pBdr>
              <w:spacing w:after="160" w:line="259" w:lineRule="auto"/>
              <w:rPr>
                <w:color w:val="000000"/>
                <w:sz w:val="22"/>
                <w:szCs w:val="22"/>
              </w:rPr>
            </w:pPr>
            <w:r>
              <w:t xml:space="preserve"> Used Multi-threading to overcome the errors in the process of transactions Demonstrated skills in working with operating Confidential like Linux and windows, across various databases like MS-SQL,</w:t>
            </w:r>
            <w:r>
              <w:t xml:space="preserve"> DB2 and Oracle 10g/11g </w:t>
            </w:r>
          </w:p>
          <w:p w14:paraId="168671F8" w14:textId="4AD0AC68" w:rsidR="00FC4C32" w:rsidRDefault="00BA6691">
            <w:pPr>
              <w:numPr>
                <w:ilvl w:val="0"/>
                <w:numId w:val="1"/>
              </w:numPr>
              <w:pBdr>
                <w:top w:val="nil"/>
                <w:left w:val="nil"/>
                <w:bottom w:val="nil"/>
                <w:right w:val="nil"/>
                <w:between w:val="nil"/>
              </w:pBdr>
              <w:spacing w:after="160" w:line="259" w:lineRule="auto"/>
              <w:rPr>
                <w:color w:val="000000"/>
                <w:sz w:val="22"/>
                <w:szCs w:val="22"/>
              </w:rPr>
            </w:pPr>
            <w:r>
              <w:t xml:space="preserve"> Developed dynamic web based user interfaces using HTML and Java Script</w:t>
            </w:r>
          </w:p>
        </w:tc>
      </w:tr>
    </w:tbl>
    <w:p w14:paraId="7192078D" w14:textId="77777777" w:rsidR="00FC4C32" w:rsidRDefault="00FC4C32">
      <w:pPr>
        <w:widowControl w:val="0"/>
        <w:pBdr>
          <w:top w:val="nil"/>
          <w:left w:val="nil"/>
          <w:bottom w:val="nil"/>
          <w:right w:val="nil"/>
          <w:between w:val="nil"/>
        </w:pBdr>
        <w:spacing w:line="276" w:lineRule="auto"/>
        <w:rPr>
          <w:color w:val="000000"/>
          <w:sz w:val="22"/>
          <w:szCs w:val="22"/>
        </w:rPr>
      </w:pPr>
    </w:p>
    <w:tbl>
      <w:tblPr>
        <w:tblStyle w:val="a7"/>
        <w:tblW w:w="11290" w:type="dxa"/>
        <w:tblBorders>
          <w:bottom w:val="single" w:sz="8" w:space="0" w:color="CCCCCC"/>
        </w:tblBorders>
        <w:tblLayout w:type="fixed"/>
        <w:tblLook w:val="0400" w:firstRow="0" w:lastRow="0" w:firstColumn="0" w:lastColumn="0" w:noHBand="0" w:noVBand="1"/>
      </w:tblPr>
      <w:tblGrid>
        <w:gridCol w:w="11290"/>
      </w:tblGrid>
      <w:tr w:rsidR="00FC4C32" w14:paraId="38EE5DEF" w14:textId="77777777">
        <w:tc>
          <w:tcPr>
            <w:tcW w:w="11290" w:type="dxa"/>
            <w:tcMar>
              <w:top w:w="305" w:type="dxa"/>
              <w:left w:w="5" w:type="dxa"/>
              <w:bottom w:w="110" w:type="dxa"/>
              <w:right w:w="5" w:type="dxa"/>
            </w:tcMar>
            <w:vAlign w:val="bottom"/>
          </w:tcPr>
          <w:p w14:paraId="0A389D11" w14:textId="77777777" w:rsidR="00FC4C32" w:rsidRDefault="00B14F33">
            <w:pPr>
              <w:pBdr>
                <w:top w:val="nil"/>
                <w:left w:val="nil"/>
                <w:bottom w:val="nil"/>
                <w:right w:val="nil"/>
                <w:between w:val="nil"/>
              </w:pBdr>
              <w:spacing w:line="240" w:lineRule="auto"/>
              <w:rPr>
                <w:b/>
                <w:color w:val="373D48"/>
                <w:sz w:val="32"/>
                <w:szCs w:val="32"/>
              </w:rPr>
            </w:pPr>
            <w:r>
              <w:rPr>
                <w:b/>
                <w:color w:val="373D48"/>
                <w:sz w:val="32"/>
                <w:szCs w:val="32"/>
              </w:rPr>
              <w:t>Education</w:t>
            </w:r>
          </w:p>
        </w:tc>
      </w:tr>
    </w:tbl>
    <w:p w14:paraId="2B965B9D" w14:textId="77777777" w:rsidR="00FC4C32" w:rsidRDefault="00FC4C32">
      <w:pPr>
        <w:widowControl w:val="0"/>
        <w:pBdr>
          <w:top w:val="nil"/>
          <w:left w:val="nil"/>
          <w:bottom w:val="nil"/>
          <w:right w:val="nil"/>
          <w:between w:val="nil"/>
        </w:pBdr>
        <w:spacing w:line="276" w:lineRule="auto"/>
        <w:rPr>
          <w:b/>
          <w:color w:val="373D48"/>
          <w:sz w:val="32"/>
          <w:szCs w:val="32"/>
        </w:rPr>
      </w:pPr>
    </w:p>
    <w:p w14:paraId="2944151E" w14:textId="77777777" w:rsidR="00FC4C32" w:rsidRDefault="00FC4C32">
      <w:pPr>
        <w:widowControl w:val="0"/>
        <w:pBdr>
          <w:top w:val="nil"/>
          <w:left w:val="nil"/>
          <w:bottom w:val="nil"/>
          <w:right w:val="nil"/>
          <w:between w:val="nil"/>
        </w:pBdr>
        <w:spacing w:line="276" w:lineRule="auto"/>
        <w:rPr>
          <w:color w:val="000000"/>
          <w:sz w:val="22"/>
          <w:szCs w:val="22"/>
        </w:rPr>
      </w:pPr>
    </w:p>
    <w:tbl>
      <w:tblPr>
        <w:tblStyle w:val="a9"/>
        <w:tblW w:w="11280" w:type="dxa"/>
        <w:tblLayout w:type="fixed"/>
        <w:tblLook w:val="0400" w:firstRow="0" w:lastRow="0" w:firstColumn="0" w:lastColumn="0" w:noHBand="0" w:noVBand="1"/>
      </w:tblPr>
      <w:tblGrid>
        <w:gridCol w:w="2510"/>
        <w:gridCol w:w="8770"/>
      </w:tblGrid>
      <w:tr w:rsidR="00FC4C32" w14:paraId="4E9D9C3D" w14:textId="77777777">
        <w:tc>
          <w:tcPr>
            <w:tcW w:w="2510" w:type="dxa"/>
            <w:tcMar>
              <w:top w:w="200" w:type="dxa"/>
              <w:left w:w="5" w:type="dxa"/>
              <w:bottom w:w="5" w:type="dxa"/>
              <w:right w:w="105" w:type="dxa"/>
            </w:tcMar>
          </w:tcPr>
          <w:p w14:paraId="33EADC4B" w14:textId="77777777" w:rsidR="00FC4C32" w:rsidRDefault="00FC4C32">
            <w:pPr>
              <w:pBdr>
                <w:top w:val="nil"/>
                <w:left w:val="nil"/>
                <w:bottom w:val="nil"/>
                <w:right w:val="none" w:sz="0" w:space="0" w:color="000000"/>
                <w:between w:val="nil"/>
              </w:pBdr>
              <w:spacing w:line="240" w:lineRule="auto"/>
              <w:ind w:right="300"/>
              <w:rPr>
                <w:color w:val="000000"/>
                <w:sz w:val="4"/>
                <w:szCs w:val="4"/>
              </w:rPr>
            </w:pPr>
          </w:p>
        </w:tc>
        <w:tc>
          <w:tcPr>
            <w:tcW w:w="8770" w:type="dxa"/>
            <w:tcMar>
              <w:top w:w="200" w:type="dxa"/>
              <w:left w:w="5" w:type="dxa"/>
              <w:bottom w:w="5" w:type="dxa"/>
              <w:right w:w="5" w:type="dxa"/>
            </w:tcMar>
          </w:tcPr>
          <w:p w14:paraId="5411EC28" w14:textId="50073B2C" w:rsidR="00FC4C32" w:rsidRDefault="00B14F33">
            <w:pPr>
              <w:pBdr>
                <w:top w:val="nil"/>
                <w:left w:val="nil"/>
                <w:bottom w:val="nil"/>
                <w:right w:val="none" w:sz="0" w:space="0" w:color="000000"/>
                <w:between w:val="nil"/>
              </w:pBdr>
              <w:spacing w:line="240" w:lineRule="auto"/>
              <w:ind w:right="300"/>
              <w:rPr>
                <w:color w:val="000000"/>
                <w:sz w:val="22"/>
                <w:szCs w:val="22"/>
              </w:rPr>
            </w:pPr>
            <w:r>
              <w:rPr>
                <w:b/>
                <w:color w:val="000000"/>
                <w:sz w:val="28"/>
                <w:szCs w:val="28"/>
              </w:rPr>
              <w:t>Ba</w:t>
            </w:r>
            <w:r w:rsidR="00BA6691">
              <w:rPr>
                <w:b/>
                <w:color w:val="000000"/>
                <w:sz w:val="28"/>
                <w:szCs w:val="28"/>
              </w:rPr>
              <w:t>chelors: Business Science</w:t>
            </w:r>
            <w:r>
              <w:rPr>
                <w:b/>
                <w:color w:val="000000"/>
                <w:sz w:val="28"/>
                <w:szCs w:val="28"/>
              </w:rPr>
              <w:t xml:space="preserve"> in 2014.</w:t>
            </w:r>
            <w:r>
              <w:rPr>
                <w:color w:val="000000"/>
                <w:sz w:val="22"/>
                <w:szCs w:val="22"/>
              </w:rPr>
              <w:t xml:space="preserve"> </w:t>
            </w:r>
          </w:p>
        </w:tc>
      </w:tr>
    </w:tbl>
    <w:p w14:paraId="0F7FA49C" w14:textId="77777777" w:rsidR="00FC4C32" w:rsidRDefault="00FC4C32">
      <w:pPr>
        <w:rPr>
          <w:sz w:val="22"/>
          <w:szCs w:val="22"/>
        </w:rPr>
      </w:pPr>
    </w:p>
    <w:sectPr w:rsidR="00FC4C32">
      <w:headerReference w:type="default" r:id="rId11"/>
      <w:footerReference w:type="default" r:id="rId12"/>
      <w:type w:val="continuous"/>
      <w:pgSz w:w="12240" w:h="15840"/>
      <w:pgMar w:top="480" w:right="480" w:bottom="480" w:left="480" w:header="0"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CB0D60F" w14:textId="77777777" w:rsidR="00B14F33" w:rsidRDefault="00B14F33">
      <w:pPr>
        <w:spacing w:line="240" w:lineRule="auto"/>
      </w:pPr>
      <w:r>
        <w:separator/>
      </w:r>
    </w:p>
  </w:endnote>
  <w:endnote w:type="continuationSeparator" w:id="0">
    <w:p w14:paraId="69D2BE10" w14:textId="77777777" w:rsidR="00B14F33" w:rsidRDefault="00B14F3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9B8682" w14:textId="77777777" w:rsidR="00FC4C32" w:rsidRDefault="00B14F33">
    <w:pPr>
      <w:spacing w:line="20" w:lineRule="auto"/>
    </w:pPr>
    <w:r>
      <w:rPr>
        <w:color w:val="FFFFFF"/>
        <w:sz w:val="2"/>
        <w:szCs w:val="2"/>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46C6C4" w14:textId="77777777" w:rsidR="00FC4C32" w:rsidRDefault="00B14F33">
    <w:pPr>
      <w:spacing w:line="20" w:lineRule="auto"/>
    </w:pPr>
    <w:r>
      <w:rPr>
        <w:color w:val="FFFFFF"/>
        <w:sz w:val="2"/>
        <w:szCs w:val="2"/>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C93E371" w14:textId="77777777" w:rsidR="00B14F33" w:rsidRDefault="00B14F33">
      <w:pPr>
        <w:spacing w:line="240" w:lineRule="auto"/>
      </w:pPr>
      <w:r>
        <w:separator/>
      </w:r>
    </w:p>
  </w:footnote>
  <w:footnote w:type="continuationSeparator" w:id="0">
    <w:p w14:paraId="45EA4A1F" w14:textId="77777777" w:rsidR="00B14F33" w:rsidRDefault="00B14F33">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92D472" w14:textId="77777777" w:rsidR="00FC4C32" w:rsidRDefault="00B14F33">
    <w:pPr>
      <w:spacing w:line="20" w:lineRule="auto"/>
    </w:pPr>
    <w:r>
      <w:rPr>
        <w:color w:val="FFFFFF"/>
        <w:sz w:val="2"/>
        <w:szCs w:val="2"/>
      </w:rPr>
      <w:t>.</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C9FC9C" w14:textId="77777777" w:rsidR="00FC4C32" w:rsidRDefault="00B14F33">
    <w:pPr>
      <w:spacing w:line="20" w:lineRule="auto"/>
    </w:pPr>
    <w:r>
      <w:rPr>
        <w:color w:val="FFFFFF"/>
        <w:sz w:val="2"/>
        <w:szCs w:val="2"/>
      </w:rP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E85433"/>
    <w:multiLevelType w:val="multilevel"/>
    <w:tmpl w:val="C77C614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3FE73F35"/>
    <w:multiLevelType w:val="multilevel"/>
    <w:tmpl w:val="13ACF41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nsid w:val="4D2F5A15"/>
    <w:multiLevelType w:val="multilevel"/>
    <w:tmpl w:val="61C2B4EA"/>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3">
    <w:nsid w:val="550C6C3B"/>
    <w:multiLevelType w:val="multilevel"/>
    <w:tmpl w:val="D414BA5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nsid w:val="61641356"/>
    <w:multiLevelType w:val="multilevel"/>
    <w:tmpl w:val="05A4C45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3"/>
  </w:num>
  <w:num w:numId="2">
    <w:abstractNumId w:val="2"/>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4C32"/>
    <w:rsid w:val="00160F3E"/>
    <w:rsid w:val="00171981"/>
    <w:rsid w:val="001758C5"/>
    <w:rsid w:val="001A4377"/>
    <w:rsid w:val="00372733"/>
    <w:rsid w:val="005B4A4D"/>
    <w:rsid w:val="005E2958"/>
    <w:rsid w:val="007C17A9"/>
    <w:rsid w:val="009670C2"/>
    <w:rsid w:val="00B14F33"/>
    <w:rsid w:val="00BA6691"/>
    <w:rsid w:val="00BD1622"/>
    <w:rsid w:val="00DC303D"/>
    <w:rsid w:val="00FC4C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A2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IN"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pPr>
      <w:spacing w:line="240" w:lineRule="atLeast"/>
    </w:pPr>
  </w:style>
  <w:style w:type="paragraph" w:styleId="Heading1">
    <w:name w:val="heading 1"/>
    <w:basedOn w:val="Normal"/>
    <w:next w:val="Normal"/>
    <w:link w:val="Heading1Char"/>
    <w:uiPriority w:val="9"/>
    <w:qFormat/>
    <w:rsid w:val="00506D7A"/>
    <w:pPr>
      <w:keepNext/>
      <w:keepLines/>
      <w:spacing w:before="240"/>
      <w:outlineLvl w:val="0"/>
    </w:pPr>
    <w:rPr>
      <w:b/>
      <w:bCs/>
      <w:color w:val="2F5496"/>
      <w:kern w:val="36"/>
      <w:sz w:val="48"/>
      <w:szCs w:val="48"/>
    </w:rPr>
  </w:style>
  <w:style w:type="paragraph" w:styleId="Heading2">
    <w:name w:val="heading 2"/>
    <w:basedOn w:val="Normal"/>
    <w:next w:val="Normal"/>
    <w:link w:val="Heading2Char"/>
    <w:uiPriority w:val="9"/>
    <w:semiHidden/>
    <w:unhideWhenUsed/>
    <w:qFormat/>
    <w:rsid w:val="00506D7A"/>
    <w:pPr>
      <w:keepNext/>
      <w:keepLines/>
      <w:spacing w:before="40"/>
      <w:outlineLvl w:val="1"/>
    </w:pPr>
    <w:rPr>
      <w:b/>
      <w:bCs/>
      <w:color w:val="2F5496"/>
      <w:sz w:val="36"/>
      <w:szCs w:val="36"/>
    </w:rPr>
  </w:style>
  <w:style w:type="paragraph" w:styleId="Heading3">
    <w:name w:val="heading 3"/>
    <w:basedOn w:val="Normal"/>
    <w:next w:val="Normal"/>
    <w:link w:val="Heading3Char"/>
    <w:uiPriority w:val="9"/>
    <w:semiHidden/>
    <w:unhideWhenUsed/>
    <w:qFormat/>
    <w:rsid w:val="00506D7A"/>
    <w:pPr>
      <w:keepNext/>
      <w:keepLines/>
      <w:spacing w:before="40"/>
      <w:outlineLvl w:val="2"/>
    </w:pPr>
    <w:rPr>
      <w:b/>
      <w:bCs/>
      <w:color w:val="1F3763"/>
      <w:sz w:val="28"/>
      <w:szCs w:val="28"/>
    </w:rPr>
  </w:style>
  <w:style w:type="paragraph" w:styleId="Heading4">
    <w:name w:val="heading 4"/>
    <w:basedOn w:val="Normal"/>
    <w:next w:val="Normal"/>
    <w:link w:val="Heading4Char"/>
    <w:uiPriority w:val="9"/>
    <w:semiHidden/>
    <w:unhideWhenUsed/>
    <w:qFormat/>
    <w:rsid w:val="00506D7A"/>
    <w:pPr>
      <w:keepNext/>
      <w:keepLines/>
      <w:spacing w:before="40"/>
      <w:outlineLvl w:val="3"/>
    </w:pPr>
    <w:rPr>
      <w:b/>
      <w:bCs/>
      <w:iCs/>
      <w:color w:val="2F5496"/>
    </w:rPr>
  </w:style>
  <w:style w:type="paragraph" w:styleId="Heading5">
    <w:name w:val="heading 5"/>
    <w:basedOn w:val="Normal"/>
    <w:next w:val="Normal"/>
    <w:link w:val="Heading5Char"/>
    <w:uiPriority w:val="9"/>
    <w:semiHidden/>
    <w:unhideWhenUsed/>
    <w:qFormat/>
    <w:rsid w:val="00506D7A"/>
    <w:pPr>
      <w:keepNext/>
      <w:keepLines/>
      <w:spacing w:before="40"/>
      <w:outlineLvl w:val="4"/>
    </w:pPr>
    <w:rPr>
      <w:b/>
      <w:bCs/>
      <w:color w:val="2F5496"/>
      <w:sz w:val="20"/>
      <w:szCs w:val="20"/>
    </w:rPr>
  </w:style>
  <w:style w:type="paragraph" w:styleId="Heading6">
    <w:name w:val="heading 6"/>
    <w:basedOn w:val="Normal"/>
    <w:next w:val="Normal"/>
    <w:link w:val="Heading6Char"/>
    <w:uiPriority w:val="9"/>
    <w:semiHidden/>
    <w:unhideWhenUsed/>
    <w:qFormat/>
    <w:rsid w:val="00506D7A"/>
    <w:pPr>
      <w:keepNext/>
      <w:keepLines/>
      <w:spacing w:before="40"/>
      <w:outlineLvl w:val="5"/>
    </w:pPr>
    <w:rPr>
      <w:b/>
      <w:bCs/>
      <w:color w:val="1F3763"/>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506D7A"/>
    <w:rPr>
      <w:rFonts w:ascii="Times New Roman" w:eastAsia="Times New Roman" w:hAnsi="Times New Roman" w:cs="Times New Roman"/>
      <w:color w:val="2F5496"/>
      <w:sz w:val="32"/>
      <w:szCs w:val="32"/>
    </w:rPr>
  </w:style>
  <w:style w:type="character" w:customStyle="1" w:styleId="Heading2Char">
    <w:name w:val="Heading 2 Char"/>
    <w:basedOn w:val="DefaultParagraphFont"/>
    <w:link w:val="Heading2"/>
    <w:uiPriority w:val="9"/>
    <w:rsid w:val="00506D7A"/>
    <w:rPr>
      <w:rFonts w:ascii="Times New Roman" w:eastAsia="Times New Roman" w:hAnsi="Times New Roman" w:cs="Times New Roman"/>
      <w:color w:val="2F5496"/>
      <w:sz w:val="26"/>
      <w:szCs w:val="26"/>
    </w:rPr>
  </w:style>
  <w:style w:type="character" w:customStyle="1" w:styleId="Heading3Char">
    <w:name w:val="Heading 3 Char"/>
    <w:basedOn w:val="DefaultParagraphFont"/>
    <w:link w:val="Heading3"/>
    <w:uiPriority w:val="9"/>
    <w:rsid w:val="00506D7A"/>
    <w:rPr>
      <w:rFonts w:ascii="Times New Roman" w:eastAsia="Times New Roman" w:hAnsi="Times New Roman" w:cs="Times New Roman"/>
      <w:color w:val="1F3763"/>
      <w:sz w:val="24"/>
      <w:szCs w:val="24"/>
    </w:rPr>
  </w:style>
  <w:style w:type="character" w:customStyle="1" w:styleId="Heading4Char">
    <w:name w:val="Heading 4 Char"/>
    <w:basedOn w:val="DefaultParagraphFont"/>
    <w:link w:val="Heading4"/>
    <w:uiPriority w:val="9"/>
    <w:rsid w:val="00506D7A"/>
    <w:rPr>
      <w:rFonts w:ascii="Times New Roman" w:eastAsia="Times New Roman" w:hAnsi="Times New Roman" w:cs="Times New Roman"/>
      <w:i/>
      <w:iCs/>
      <w:color w:val="2F5496"/>
    </w:rPr>
  </w:style>
  <w:style w:type="character" w:customStyle="1" w:styleId="Heading5Char">
    <w:name w:val="Heading 5 Char"/>
    <w:basedOn w:val="DefaultParagraphFont"/>
    <w:link w:val="Heading5"/>
    <w:uiPriority w:val="9"/>
    <w:rsid w:val="00506D7A"/>
    <w:rPr>
      <w:rFonts w:ascii="Times New Roman" w:eastAsia="Times New Roman" w:hAnsi="Times New Roman" w:cs="Times New Roman"/>
      <w:color w:val="2F5496"/>
    </w:rPr>
  </w:style>
  <w:style w:type="character" w:customStyle="1" w:styleId="Heading6Char">
    <w:name w:val="Heading 6 Char"/>
    <w:basedOn w:val="DefaultParagraphFont"/>
    <w:link w:val="Heading6"/>
    <w:uiPriority w:val="9"/>
    <w:rsid w:val="00506D7A"/>
    <w:rPr>
      <w:rFonts w:ascii="Times New Roman" w:eastAsia="Times New Roman" w:hAnsi="Times New Roman" w:cs="Times New Roman"/>
      <w:color w:val="1F3763"/>
    </w:rPr>
  </w:style>
  <w:style w:type="paragraph" w:customStyle="1" w:styleId="document">
    <w:name w:val="document"/>
    <w:basedOn w:val="Normal"/>
    <w:rsid w:val="00B129EA"/>
    <w:pPr>
      <w:spacing w:line="320" w:lineRule="atLeast"/>
    </w:pPr>
  </w:style>
  <w:style w:type="character" w:customStyle="1" w:styleId="documentparentContainer">
    <w:name w:val="document_parentContainer"/>
    <w:basedOn w:val="DefaultParagraphFont"/>
    <w:rsid w:val="00B129EA"/>
  </w:style>
  <w:style w:type="character" w:customStyle="1" w:styleId="documentsidepaddingcell">
    <w:name w:val="document_sidepaddingcell"/>
    <w:basedOn w:val="DefaultParagraphFont"/>
    <w:rsid w:val="00B129EA"/>
    <w:rPr>
      <w:shd w:val="clear" w:color="auto" w:fill="373D48"/>
    </w:rPr>
  </w:style>
  <w:style w:type="character" w:customStyle="1" w:styleId="documentleft-box">
    <w:name w:val="document_left-box"/>
    <w:basedOn w:val="DefaultParagraphFont"/>
    <w:rsid w:val="00B129EA"/>
    <w:rPr>
      <w:shd w:val="clear" w:color="auto" w:fill="373D48"/>
    </w:rPr>
  </w:style>
  <w:style w:type="paragraph" w:customStyle="1" w:styleId="documentdivnameSec">
    <w:name w:val="document_div_nameSec"/>
    <w:basedOn w:val="Normal"/>
    <w:rsid w:val="00B129EA"/>
  </w:style>
  <w:style w:type="paragraph" w:customStyle="1" w:styleId="documentdivparagraph">
    <w:name w:val="document_div_paragraph"/>
    <w:basedOn w:val="Normal"/>
    <w:rsid w:val="00B129EA"/>
  </w:style>
  <w:style w:type="character" w:customStyle="1" w:styleId="documentname">
    <w:name w:val="document_name"/>
    <w:basedOn w:val="DefaultParagraphFont"/>
    <w:rsid w:val="00B129EA"/>
    <w:rPr>
      <w:b/>
      <w:bCs/>
      <w:sz w:val="72"/>
      <w:szCs w:val="72"/>
    </w:rPr>
  </w:style>
  <w:style w:type="character" w:customStyle="1" w:styleId="documentnamefName">
    <w:name w:val="document_name_fName"/>
    <w:basedOn w:val="DefaultParagraphFont"/>
    <w:rsid w:val="00B129EA"/>
    <w:rPr>
      <w:b w:val="0"/>
      <w:bCs w:val="0"/>
    </w:rPr>
  </w:style>
  <w:style w:type="character" w:customStyle="1" w:styleId="span">
    <w:name w:val="span"/>
    <w:basedOn w:val="DefaultParagraphFont"/>
    <w:rsid w:val="00B129EA"/>
    <w:rPr>
      <w:bdr w:val="none" w:sz="0" w:space="0" w:color="auto"/>
      <w:vertAlign w:val="baseline"/>
    </w:rPr>
  </w:style>
  <w:style w:type="paragraph" w:customStyle="1" w:styleId="documentresumeTitle">
    <w:name w:val="document_resumeTitle"/>
    <w:basedOn w:val="Normal"/>
    <w:rsid w:val="00B129EA"/>
    <w:pPr>
      <w:spacing w:line="420" w:lineRule="atLeast"/>
    </w:pPr>
    <w:rPr>
      <w:sz w:val="32"/>
      <w:szCs w:val="32"/>
    </w:rPr>
  </w:style>
  <w:style w:type="paragraph" w:customStyle="1" w:styleId="documentSECTIONCNTC">
    <w:name w:val="document_SECTION_CNTC"/>
    <w:basedOn w:val="Normal"/>
    <w:rsid w:val="00B129EA"/>
    <w:rPr>
      <w:color w:val="FFFFFF"/>
    </w:rPr>
  </w:style>
  <w:style w:type="character" w:customStyle="1" w:styleId="documentaddressaddressleft">
    <w:name w:val="document_address_addressleft"/>
    <w:basedOn w:val="DefaultParagraphFont"/>
    <w:rsid w:val="00B129EA"/>
  </w:style>
  <w:style w:type="paragraph" w:customStyle="1" w:styleId="div">
    <w:name w:val="div"/>
    <w:basedOn w:val="Normal"/>
    <w:rsid w:val="00B129EA"/>
  </w:style>
  <w:style w:type="character" w:customStyle="1" w:styleId="txtBold">
    <w:name w:val="txtBold"/>
    <w:basedOn w:val="DefaultParagraphFont"/>
    <w:rsid w:val="00B129EA"/>
    <w:rPr>
      <w:b/>
      <w:bCs/>
    </w:rPr>
  </w:style>
  <w:style w:type="character" w:customStyle="1" w:styleId="documentaddressaddressright">
    <w:name w:val="document_address_addressright"/>
    <w:basedOn w:val="DefaultParagraphFont"/>
    <w:rsid w:val="00B129EA"/>
  </w:style>
  <w:style w:type="table" w:customStyle="1" w:styleId="documentaddress">
    <w:name w:val="document_address"/>
    <w:basedOn w:val="TableNormal"/>
    <w:rsid w:val="00B129EA"/>
    <w:tblPr>
      <w:tblInd w:w="0" w:type="dxa"/>
      <w:tblCellMar>
        <w:top w:w="0" w:type="dxa"/>
        <w:left w:w="108" w:type="dxa"/>
        <w:bottom w:w="0" w:type="dxa"/>
        <w:right w:w="108" w:type="dxa"/>
      </w:tblCellMar>
    </w:tblPr>
  </w:style>
  <w:style w:type="character" w:customStyle="1" w:styleId="documentright-box">
    <w:name w:val="document_right-box"/>
    <w:basedOn w:val="DefaultParagraphFont"/>
    <w:rsid w:val="00B129EA"/>
    <w:rPr>
      <w:shd w:val="clear" w:color="auto" w:fill="373D48"/>
    </w:rPr>
  </w:style>
  <w:style w:type="paragraph" w:customStyle="1" w:styleId="documentright-boxParagraph">
    <w:name w:val="document_right-box Paragraph"/>
    <w:basedOn w:val="Normal"/>
    <w:rsid w:val="00B129EA"/>
    <w:pPr>
      <w:pBdr>
        <w:bottom w:val="none" w:sz="0" w:space="15" w:color="auto"/>
      </w:pBdr>
      <w:shd w:val="clear" w:color="auto" w:fill="373D48"/>
    </w:pPr>
    <w:rPr>
      <w:shd w:val="clear" w:color="auto" w:fill="373D48"/>
    </w:rPr>
  </w:style>
  <w:style w:type="table" w:customStyle="1" w:styleId="documenttopsection">
    <w:name w:val="document_topsection"/>
    <w:basedOn w:val="TableNormal"/>
    <w:rsid w:val="00B129EA"/>
    <w:tblPr>
      <w:tblInd w:w="0" w:type="dxa"/>
      <w:tblCellMar>
        <w:top w:w="0" w:type="dxa"/>
        <w:left w:w="108" w:type="dxa"/>
        <w:bottom w:w="0" w:type="dxa"/>
        <w:right w:w="108" w:type="dxa"/>
      </w:tblCellMar>
    </w:tblPr>
  </w:style>
  <w:style w:type="paragraph" w:customStyle="1" w:styleId="documentsection">
    <w:name w:val="document_section"/>
    <w:basedOn w:val="Normal"/>
    <w:rsid w:val="00B129EA"/>
  </w:style>
  <w:style w:type="paragraph" w:customStyle="1" w:styleId="documentdivnoPind">
    <w:name w:val="document_div_noPind"/>
    <w:basedOn w:val="Normal"/>
    <w:rsid w:val="00B129EA"/>
  </w:style>
  <w:style w:type="paragraph" w:customStyle="1" w:styleId="p">
    <w:name w:val="p"/>
    <w:basedOn w:val="Normal"/>
    <w:rsid w:val="00B129EA"/>
  </w:style>
  <w:style w:type="paragraph" w:customStyle="1" w:styleId="documentulli">
    <w:name w:val="document_ul_li"/>
    <w:basedOn w:val="Normal"/>
    <w:rsid w:val="00B129EA"/>
  </w:style>
  <w:style w:type="character" w:customStyle="1" w:styleId="documentsectiontitleCell">
    <w:name w:val="document_section_titleCell"/>
    <w:basedOn w:val="DefaultParagraphFont"/>
    <w:rsid w:val="00B129EA"/>
  </w:style>
  <w:style w:type="paragraph" w:customStyle="1" w:styleId="documentsectiontitle">
    <w:name w:val="document_sectiontitle"/>
    <w:basedOn w:val="Normal"/>
    <w:rsid w:val="00B129EA"/>
    <w:pPr>
      <w:spacing w:line="420" w:lineRule="atLeast"/>
    </w:pPr>
    <w:rPr>
      <w:color w:val="373D48"/>
      <w:sz w:val="32"/>
      <w:szCs w:val="32"/>
    </w:rPr>
  </w:style>
  <w:style w:type="table" w:customStyle="1" w:styleId="documentheading">
    <w:name w:val="document_heading"/>
    <w:basedOn w:val="TableNormal"/>
    <w:rsid w:val="00B129EA"/>
    <w:tblPr>
      <w:tblInd w:w="0" w:type="dxa"/>
      <w:tblCellMar>
        <w:top w:w="0" w:type="dxa"/>
        <w:left w:w="108" w:type="dxa"/>
        <w:bottom w:w="0" w:type="dxa"/>
        <w:right w:w="108" w:type="dxa"/>
      </w:tblCellMar>
    </w:tblPr>
  </w:style>
  <w:style w:type="paragraph" w:customStyle="1" w:styleId="documentrtngSecparagraph">
    <w:name w:val="document_rtngSec_paragraph"/>
    <w:basedOn w:val="Normal"/>
    <w:rsid w:val="00B129EA"/>
  </w:style>
  <w:style w:type="paragraph" w:customStyle="1" w:styleId="documentsinglecolumn">
    <w:name w:val="document_singlecolumn"/>
    <w:basedOn w:val="Normal"/>
    <w:rsid w:val="00B129EA"/>
  </w:style>
  <w:style w:type="paragraph" w:customStyle="1" w:styleId="documenttxtRight">
    <w:name w:val="document_txtRight"/>
    <w:basedOn w:val="Normal"/>
    <w:rsid w:val="00B129EA"/>
    <w:pPr>
      <w:spacing w:line="220" w:lineRule="atLeast"/>
      <w:jc w:val="right"/>
    </w:pPr>
  </w:style>
  <w:style w:type="character" w:customStyle="1" w:styleId="spandateswrapper">
    <w:name w:val="span_dates_wrapper"/>
    <w:basedOn w:val="span"/>
    <w:rsid w:val="00B129EA"/>
    <w:rPr>
      <w:sz w:val="22"/>
      <w:szCs w:val="22"/>
      <w:bdr w:val="none" w:sz="0" w:space="0" w:color="auto"/>
      <w:vertAlign w:val="baseline"/>
    </w:rPr>
  </w:style>
  <w:style w:type="paragraph" w:customStyle="1" w:styleId="spandateswrapperParagraph">
    <w:name w:val="span_dates_wrapper Paragraph"/>
    <w:basedOn w:val="spanParagraph"/>
    <w:rsid w:val="00B129EA"/>
    <w:pPr>
      <w:pBdr>
        <w:right w:val="none" w:sz="0" w:space="5" w:color="auto"/>
      </w:pBdr>
      <w:spacing w:line="340" w:lineRule="atLeast"/>
    </w:pPr>
    <w:rPr>
      <w:sz w:val="22"/>
      <w:szCs w:val="22"/>
    </w:rPr>
  </w:style>
  <w:style w:type="paragraph" w:customStyle="1" w:styleId="spanParagraph">
    <w:name w:val="span Paragraph"/>
    <w:basedOn w:val="Normal"/>
    <w:rsid w:val="00B129EA"/>
  </w:style>
  <w:style w:type="character" w:customStyle="1" w:styleId="documentsinglecolumnCharacter">
    <w:name w:val="document_singlecolumn Character"/>
    <w:basedOn w:val="DefaultParagraphFont"/>
    <w:rsid w:val="00B129EA"/>
  </w:style>
  <w:style w:type="character" w:customStyle="1" w:styleId="documentmb5">
    <w:name w:val="document_mb5"/>
    <w:basedOn w:val="DefaultParagraphFont"/>
    <w:rsid w:val="00B129EA"/>
  </w:style>
  <w:style w:type="character" w:customStyle="1" w:styleId="divdocumentjobtitle">
    <w:name w:val="div_document_jobtitle"/>
    <w:basedOn w:val="DefaultParagraphFont"/>
    <w:rsid w:val="00B129EA"/>
    <w:rPr>
      <w:sz w:val="28"/>
      <w:szCs w:val="28"/>
    </w:rPr>
  </w:style>
  <w:style w:type="paragraph" w:customStyle="1" w:styleId="documentmb5Paragraph">
    <w:name w:val="document_mb5 Paragraph"/>
    <w:basedOn w:val="Normal"/>
    <w:rsid w:val="00B129EA"/>
    <w:pPr>
      <w:pBdr>
        <w:bottom w:val="none" w:sz="0" w:space="5" w:color="auto"/>
      </w:pBdr>
    </w:pPr>
  </w:style>
  <w:style w:type="paragraph" w:customStyle="1" w:styleId="spanpaddedline">
    <w:name w:val="span_paddedline"/>
    <w:basedOn w:val="spanParagraph"/>
    <w:rsid w:val="00B129EA"/>
  </w:style>
  <w:style w:type="table" w:customStyle="1" w:styleId="documentdivparagraphTable">
    <w:name w:val="document_div_paragraph Table"/>
    <w:basedOn w:val="TableNormal"/>
    <w:rsid w:val="00B129EA"/>
    <w:tblPr>
      <w:tblInd w:w="0" w:type="dxa"/>
      <w:tblCellMar>
        <w:top w:w="0" w:type="dxa"/>
        <w:left w:w="108" w:type="dxa"/>
        <w:bottom w:w="0" w:type="dxa"/>
        <w:right w:w="108" w:type="dxa"/>
      </w:tblCellMar>
    </w:tblPr>
  </w:style>
  <w:style w:type="character" w:customStyle="1" w:styleId="spandegree">
    <w:name w:val="span_degree"/>
    <w:basedOn w:val="span"/>
    <w:rsid w:val="00B129EA"/>
    <w:rPr>
      <w:b/>
      <w:bCs/>
      <w:sz w:val="28"/>
      <w:szCs w:val="28"/>
      <w:bdr w:val="none" w:sz="0" w:space="0" w:color="auto"/>
      <w:vertAlign w:val="baseline"/>
    </w:rPr>
  </w:style>
  <w:style w:type="character" w:customStyle="1" w:styleId="spanprogramline">
    <w:name w:val="span_programline"/>
    <w:basedOn w:val="span"/>
    <w:rsid w:val="00B129EA"/>
    <w:rPr>
      <w:b/>
      <w:bCs/>
      <w:sz w:val="28"/>
      <w:szCs w:val="28"/>
      <w:bdr w:val="none" w:sz="0" w:space="0" w:color="auto"/>
      <w:vertAlign w:val="baseline"/>
    </w:rPr>
  </w:style>
  <w:style w:type="paragraph" w:styleId="ListParagraph">
    <w:name w:val="List Paragraph"/>
    <w:basedOn w:val="Normal"/>
    <w:uiPriority w:val="34"/>
    <w:qFormat/>
    <w:rsid w:val="004E1B88"/>
    <w:pPr>
      <w:spacing w:after="160" w:line="259" w:lineRule="auto"/>
      <w:ind w:left="720"/>
      <w:contextualSpacing/>
    </w:pPr>
    <w:rPr>
      <w:rFonts w:asciiTheme="minorHAnsi" w:eastAsiaTheme="minorHAnsi" w:hAnsiTheme="minorHAnsi" w:cstheme="minorBidi"/>
      <w:sz w:val="22"/>
      <w:szCs w:val="2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0" w:type="dxa"/>
        <w:bottom w:w="0" w:type="dxa"/>
        <w:right w:w="0" w:type="dxa"/>
      </w:tblCellMar>
    </w:tblPr>
  </w:style>
  <w:style w:type="table" w:customStyle="1" w:styleId="a0">
    <w:basedOn w:val="TableNormal"/>
    <w:tblPr>
      <w:tblStyleRowBandSize w:val="1"/>
      <w:tblStyleColBandSize w:val="1"/>
      <w:tblInd w:w="0" w:type="dxa"/>
      <w:tblCellMar>
        <w:top w:w="0" w:type="dxa"/>
        <w:left w:w="0" w:type="dxa"/>
        <w:bottom w:w="0" w:type="dxa"/>
        <w:right w:w="0" w:type="dxa"/>
      </w:tblCellMar>
    </w:tblPr>
  </w:style>
  <w:style w:type="table" w:customStyle="1" w:styleId="a1">
    <w:basedOn w:val="TableNormal"/>
    <w:tblPr>
      <w:tblStyleRowBandSize w:val="1"/>
      <w:tblStyleColBandSize w:val="1"/>
      <w:tblInd w:w="0" w:type="dxa"/>
      <w:tblCellMar>
        <w:top w:w="0" w:type="dxa"/>
        <w:left w:w="0" w:type="dxa"/>
        <w:bottom w:w="0" w:type="dxa"/>
        <w:right w:w="0" w:type="dxa"/>
      </w:tblCellMar>
    </w:tblPr>
  </w:style>
  <w:style w:type="table" w:customStyle="1" w:styleId="a2">
    <w:basedOn w:val="TableNormal"/>
    <w:tblPr>
      <w:tblStyleRowBandSize w:val="1"/>
      <w:tblStyleColBandSize w:val="1"/>
      <w:tblInd w:w="0" w:type="dxa"/>
      <w:tblCellMar>
        <w:top w:w="0" w:type="dxa"/>
        <w:left w:w="0" w:type="dxa"/>
        <w:bottom w:w="0" w:type="dxa"/>
        <w:right w:w="0" w:type="dxa"/>
      </w:tblCellMar>
    </w:tblPr>
  </w:style>
  <w:style w:type="table" w:customStyle="1" w:styleId="a3">
    <w:basedOn w:val="TableNormal"/>
    <w:tblPr>
      <w:tblStyleRowBandSize w:val="1"/>
      <w:tblStyleColBandSize w:val="1"/>
      <w:tblInd w:w="0" w:type="dxa"/>
      <w:tblCellMar>
        <w:top w:w="0" w:type="dxa"/>
        <w:left w:w="0" w:type="dxa"/>
        <w:bottom w:w="0" w:type="dxa"/>
        <w:right w:w="0" w:type="dxa"/>
      </w:tblCellMar>
    </w:tblPr>
  </w:style>
  <w:style w:type="table" w:customStyle="1" w:styleId="a4">
    <w:basedOn w:val="TableNormal"/>
    <w:tblPr>
      <w:tblStyleRowBandSize w:val="1"/>
      <w:tblStyleColBandSize w:val="1"/>
      <w:tblInd w:w="0" w:type="dxa"/>
      <w:tblCellMar>
        <w:top w:w="0" w:type="dxa"/>
        <w:left w:w="0" w:type="dxa"/>
        <w:bottom w:w="0" w:type="dxa"/>
        <w:right w:w="0" w:type="dxa"/>
      </w:tblCellMar>
    </w:tblPr>
  </w:style>
  <w:style w:type="table" w:customStyle="1" w:styleId="a5">
    <w:basedOn w:val="TableNormal"/>
    <w:tblPr>
      <w:tblStyleRowBandSize w:val="1"/>
      <w:tblStyleColBandSize w:val="1"/>
      <w:tblInd w:w="0" w:type="dxa"/>
      <w:tblCellMar>
        <w:top w:w="0" w:type="dxa"/>
        <w:left w:w="0" w:type="dxa"/>
        <w:bottom w:w="0" w:type="dxa"/>
        <w:right w:w="0" w:type="dxa"/>
      </w:tblCellMar>
    </w:tblPr>
  </w:style>
  <w:style w:type="table" w:customStyle="1" w:styleId="a6">
    <w:basedOn w:val="TableNormal"/>
    <w:tblPr>
      <w:tblStyleRowBandSize w:val="1"/>
      <w:tblStyleColBandSize w:val="1"/>
      <w:tblInd w:w="0" w:type="dxa"/>
      <w:tblCellMar>
        <w:top w:w="0" w:type="dxa"/>
        <w:left w:w="0" w:type="dxa"/>
        <w:bottom w:w="0" w:type="dxa"/>
        <w:right w:w="0" w:type="dxa"/>
      </w:tblCellMar>
    </w:tblPr>
  </w:style>
  <w:style w:type="table" w:customStyle="1" w:styleId="a7">
    <w:basedOn w:val="TableNormal"/>
    <w:tblPr>
      <w:tblStyleRowBandSize w:val="1"/>
      <w:tblStyleColBandSize w:val="1"/>
      <w:tblInd w:w="0" w:type="dxa"/>
      <w:tblCellMar>
        <w:top w:w="0" w:type="dxa"/>
        <w:left w:w="0" w:type="dxa"/>
        <w:bottom w:w="0" w:type="dxa"/>
        <w:right w:w="0" w:type="dxa"/>
      </w:tblCellMar>
    </w:tblPr>
  </w:style>
  <w:style w:type="table" w:customStyle="1" w:styleId="a8">
    <w:basedOn w:val="TableNormal"/>
    <w:tblPr>
      <w:tblStyleRowBandSize w:val="1"/>
      <w:tblStyleColBandSize w:val="1"/>
      <w:tblInd w:w="0" w:type="dxa"/>
      <w:tblCellMar>
        <w:top w:w="0" w:type="dxa"/>
        <w:left w:w="0" w:type="dxa"/>
        <w:bottom w:w="0" w:type="dxa"/>
        <w:right w:w="0" w:type="dxa"/>
      </w:tblCellMar>
    </w:tblPr>
  </w:style>
  <w:style w:type="table" w:customStyle="1" w:styleId="a9">
    <w:basedOn w:val="TableNormal"/>
    <w:tblPr>
      <w:tblStyleRowBandSize w:val="1"/>
      <w:tblStyleColBandSize w:val="1"/>
      <w:tblInd w:w="0" w:type="dxa"/>
      <w:tblCellMar>
        <w:top w:w="0" w:type="dxa"/>
        <w:left w:w="0" w:type="dxa"/>
        <w:bottom w:w="0" w:type="dxa"/>
        <w:right w:w="0"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IN"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pPr>
      <w:spacing w:line="240" w:lineRule="atLeast"/>
    </w:pPr>
  </w:style>
  <w:style w:type="paragraph" w:styleId="Heading1">
    <w:name w:val="heading 1"/>
    <w:basedOn w:val="Normal"/>
    <w:next w:val="Normal"/>
    <w:link w:val="Heading1Char"/>
    <w:uiPriority w:val="9"/>
    <w:qFormat/>
    <w:rsid w:val="00506D7A"/>
    <w:pPr>
      <w:keepNext/>
      <w:keepLines/>
      <w:spacing w:before="240"/>
      <w:outlineLvl w:val="0"/>
    </w:pPr>
    <w:rPr>
      <w:b/>
      <w:bCs/>
      <w:color w:val="2F5496"/>
      <w:kern w:val="36"/>
      <w:sz w:val="48"/>
      <w:szCs w:val="48"/>
    </w:rPr>
  </w:style>
  <w:style w:type="paragraph" w:styleId="Heading2">
    <w:name w:val="heading 2"/>
    <w:basedOn w:val="Normal"/>
    <w:next w:val="Normal"/>
    <w:link w:val="Heading2Char"/>
    <w:uiPriority w:val="9"/>
    <w:semiHidden/>
    <w:unhideWhenUsed/>
    <w:qFormat/>
    <w:rsid w:val="00506D7A"/>
    <w:pPr>
      <w:keepNext/>
      <w:keepLines/>
      <w:spacing w:before="40"/>
      <w:outlineLvl w:val="1"/>
    </w:pPr>
    <w:rPr>
      <w:b/>
      <w:bCs/>
      <w:color w:val="2F5496"/>
      <w:sz w:val="36"/>
      <w:szCs w:val="36"/>
    </w:rPr>
  </w:style>
  <w:style w:type="paragraph" w:styleId="Heading3">
    <w:name w:val="heading 3"/>
    <w:basedOn w:val="Normal"/>
    <w:next w:val="Normal"/>
    <w:link w:val="Heading3Char"/>
    <w:uiPriority w:val="9"/>
    <w:semiHidden/>
    <w:unhideWhenUsed/>
    <w:qFormat/>
    <w:rsid w:val="00506D7A"/>
    <w:pPr>
      <w:keepNext/>
      <w:keepLines/>
      <w:spacing w:before="40"/>
      <w:outlineLvl w:val="2"/>
    </w:pPr>
    <w:rPr>
      <w:b/>
      <w:bCs/>
      <w:color w:val="1F3763"/>
      <w:sz w:val="28"/>
      <w:szCs w:val="28"/>
    </w:rPr>
  </w:style>
  <w:style w:type="paragraph" w:styleId="Heading4">
    <w:name w:val="heading 4"/>
    <w:basedOn w:val="Normal"/>
    <w:next w:val="Normal"/>
    <w:link w:val="Heading4Char"/>
    <w:uiPriority w:val="9"/>
    <w:semiHidden/>
    <w:unhideWhenUsed/>
    <w:qFormat/>
    <w:rsid w:val="00506D7A"/>
    <w:pPr>
      <w:keepNext/>
      <w:keepLines/>
      <w:spacing w:before="40"/>
      <w:outlineLvl w:val="3"/>
    </w:pPr>
    <w:rPr>
      <w:b/>
      <w:bCs/>
      <w:iCs/>
      <w:color w:val="2F5496"/>
    </w:rPr>
  </w:style>
  <w:style w:type="paragraph" w:styleId="Heading5">
    <w:name w:val="heading 5"/>
    <w:basedOn w:val="Normal"/>
    <w:next w:val="Normal"/>
    <w:link w:val="Heading5Char"/>
    <w:uiPriority w:val="9"/>
    <w:semiHidden/>
    <w:unhideWhenUsed/>
    <w:qFormat/>
    <w:rsid w:val="00506D7A"/>
    <w:pPr>
      <w:keepNext/>
      <w:keepLines/>
      <w:spacing w:before="40"/>
      <w:outlineLvl w:val="4"/>
    </w:pPr>
    <w:rPr>
      <w:b/>
      <w:bCs/>
      <w:color w:val="2F5496"/>
      <w:sz w:val="20"/>
      <w:szCs w:val="20"/>
    </w:rPr>
  </w:style>
  <w:style w:type="paragraph" w:styleId="Heading6">
    <w:name w:val="heading 6"/>
    <w:basedOn w:val="Normal"/>
    <w:next w:val="Normal"/>
    <w:link w:val="Heading6Char"/>
    <w:uiPriority w:val="9"/>
    <w:semiHidden/>
    <w:unhideWhenUsed/>
    <w:qFormat/>
    <w:rsid w:val="00506D7A"/>
    <w:pPr>
      <w:keepNext/>
      <w:keepLines/>
      <w:spacing w:before="40"/>
      <w:outlineLvl w:val="5"/>
    </w:pPr>
    <w:rPr>
      <w:b/>
      <w:bCs/>
      <w:color w:val="1F3763"/>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506D7A"/>
    <w:rPr>
      <w:rFonts w:ascii="Times New Roman" w:eastAsia="Times New Roman" w:hAnsi="Times New Roman" w:cs="Times New Roman"/>
      <w:color w:val="2F5496"/>
      <w:sz w:val="32"/>
      <w:szCs w:val="32"/>
    </w:rPr>
  </w:style>
  <w:style w:type="character" w:customStyle="1" w:styleId="Heading2Char">
    <w:name w:val="Heading 2 Char"/>
    <w:basedOn w:val="DefaultParagraphFont"/>
    <w:link w:val="Heading2"/>
    <w:uiPriority w:val="9"/>
    <w:rsid w:val="00506D7A"/>
    <w:rPr>
      <w:rFonts w:ascii="Times New Roman" w:eastAsia="Times New Roman" w:hAnsi="Times New Roman" w:cs="Times New Roman"/>
      <w:color w:val="2F5496"/>
      <w:sz w:val="26"/>
      <w:szCs w:val="26"/>
    </w:rPr>
  </w:style>
  <w:style w:type="character" w:customStyle="1" w:styleId="Heading3Char">
    <w:name w:val="Heading 3 Char"/>
    <w:basedOn w:val="DefaultParagraphFont"/>
    <w:link w:val="Heading3"/>
    <w:uiPriority w:val="9"/>
    <w:rsid w:val="00506D7A"/>
    <w:rPr>
      <w:rFonts w:ascii="Times New Roman" w:eastAsia="Times New Roman" w:hAnsi="Times New Roman" w:cs="Times New Roman"/>
      <w:color w:val="1F3763"/>
      <w:sz w:val="24"/>
      <w:szCs w:val="24"/>
    </w:rPr>
  </w:style>
  <w:style w:type="character" w:customStyle="1" w:styleId="Heading4Char">
    <w:name w:val="Heading 4 Char"/>
    <w:basedOn w:val="DefaultParagraphFont"/>
    <w:link w:val="Heading4"/>
    <w:uiPriority w:val="9"/>
    <w:rsid w:val="00506D7A"/>
    <w:rPr>
      <w:rFonts w:ascii="Times New Roman" w:eastAsia="Times New Roman" w:hAnsi="Times New Roman" w:cs="Times New Roman"/>
      <w:i/>
      <w:iCs/>
      <w:color w:val="2F5496"/>
    </w:rPr>
  </w:style>
  <w:style w:type="character" w:customStyle="1" w:styleId="Heading5Char">
    <w:name w:val="Heading 5 Char"/>
    <w:basedOn w:val="DefaultParagraphFont"/>
    <w:link w:val="Heading5"/>
    <w:uiPriority w:val="9"/>
    <w:rsid w:val="00506D7A"/>
    <w:rPr>
      <w:rFonts w:ascii="Times New Roman" w:eastAsia="Times New Roman" w:hAnsi="Times New Roman" w:cs="Times New Roman"/>
      <w:color w:val="2F5496"/>
    </w:rPr>
  </w:style>
  <w:style w:type="character" w:customStyle="1" w:styleId="Heading6Char">
    <w:name w:val="Heading 6 Char"/>
    <w:basedOn w:val="DefaultParagraphFont"/>
    <w:link w:val="Heading6"/>
    <w:uiPriority w:val="9"/>
    <w:rsid w:val="00506D7A"/>
    <w:rPr>
      <w:rFonts w:ascii="Times New Roman" w:eastAsia="Times New Roman" w:hAnsi="Times New Roman" w:cs="Times New Roman"/>
      <w:color w:val="1F3763"/>
    </w:rPr>
  </w:style>
  <w:style w:type="paragraph" w:customStyle="1" w:styleId="document">
    <w:name w:val="document"/>
    <w:basedOn w:val="Normal"/>
    <w:rsid w:val="00B129EA"/>
    <w:pPr>
      <w:spacing w:line="320" w:lineRule="atLeast"/>
    </w:pPr>
  </w:style>
  <w:style w:type="character" w:customStyle="1" w:styleId="documentparentContainer">
    <w:name w:val="document_parentContainer"/>
    <w:basedOn w:val="DefaultParagraphFont"/>
    <w:rsid w:val="00B129EA"/>
  </w:style>
  <w:style w:type="character" w:customStyle="1" w:styleId="documentsidepaddingcell">
    <w:name w:val="document_sidepaddingcell"/>
    <w:basedOn w:val="DefaultParagraphFont"/>
    <w:rsid w:val="00B129EA"/>
    <w:rPr>
      <w:shd w:val="clear" w:color="auto" w:fill="373D48"/>
    </w:rPr>
  </w:style>
  <w:style w:type="character" w:customStyle="1" w:styleId="documentleft-box">
    <w:name w:val="document_left-box"/>
    <w:basedOn w:val="DefaultParagraphFont"/>
    <w:rsid w:val="00B129EA"/>
    <w:rPr>
      <w:shd w:val="clear" w:color="auto" w:fill="373D48"/>
    </w:rPr>
  </w:style>
  <w:style w:type="paragraph" w:customStyle="1" w:styleId="documentdivnameSec">
    <w:name w:val="document_div_nameSec"/>
    <w:basedOn w:val="Normal"/>
    <w:rsid w:val="00B129EA"/>
  </w:style>
  <w:style w:type="paragraph" w:customStyle="1" w:styleId="documentdivparagraph">
    <w:name w:val="document_div_paragraph"/>
    <w:basedOn w:val="Normal"/>
    <w:rsid w:val="00B129EA"/>
  </w:style>
  <w:style w:type="character" w:customStyle="1" w:styleId="documentname">
    <w:name w:val="document_name"/>
    <w:basedOn w:val="DefaultParagraphFont"/>
    <w:rsid w:val="00B129EA"/>
    <w:rPr>
      <w:b/>
      <w:bCs/>
      <w:sz w:val="72"/>
      <w:szCs w:val="72"/>
    </w:rPr>
  </w:style>
  <w:style w:type="character" w:customStyle="1" w:styleId="documentnamefName">
    <w:name w:val="document_name_fName"/>
    <w:basedOn w:val="DefaultParagraphFont"/>
    <w:rsid w:val="00B129EA"/>
    <w:rPr>
      <w:b w:val="0"/>
      <w:bCs w:val="0"/>
    </w:rPr>
  </w:style>
  <w:style w:type="character" w:customStyle="1" w:styleId="span">
    <w:name w:val="span"/>
    <w:basedOn w:val="DefaultParagraphFont"/>
    <w:rsid w:val="00B129EA"/>
    <w:rPr>
      <w:bdr w:val="none" w:sz="0" w:space="0" w:color="auto"/>
      <w:vertAlign w:val="baseline"/>
    </w:rPr>
  </w:style>
  <w:style w:type="paragraph" w:customStyle="1" w:styleId="documentresumeTitle">
    <w:name w:val="document_resumeTitle"/>
    <w:basedOn w:val="Normal"/>
    <w:rsid w:val="00B129EA"/>
    <w:pPr>
      <w:spacing w:line="420" w:lineRule="atLeast"/>
    </w:pPr>
    <w:rPr>
      <w:sz w:val="32"/>
      <w:szCs w:val="32"/>
    </w:rPr>
  </w:style>
  <w:style w:type="paragraph" w:customStyle="1" w:styleId="documentSECTIONCNTC">
    <w:name w:val="document_SECTION_CNTC"/>
    <w:basedOn w:val="Normal"/>
    <w:rsid w:val="00B129EA"/>
    <w:rPr>
      <w:color w:val="FFFFFF"/>
    </w:rPr>
  </w:style>
  <w:style w:type="character" w:customStyle="1" w:styleId="documentaddressaddressleft">
    <w:name w:val="document_address_addressleft"/>
    <w:basedOn w:val="DefaultParagraphFont"/>
    <w:rsid w:val="00B129EA"/>
  </w:style>
  <w:style w:type="paragraph" w:customStyle="1" w:styleId="div">
    <w:name w:val="div"/>
    <w:basedOn w:val="Normal"/>
    <w:rsid w:val="00B129EA"/>
  </w:style>
  <w:style w:type="character" w:customStyle="1" w:styleId="txtBold">
    <w:name w:val="txtBold"/>
    <w:basedOn w:val="DefaultParagraphFont"/>
    <w:rsid w:val="00B129EA"/>
    <w:rPr>
      <w:b/>
      <w:bCs/>
    </w:rPr>
  </w:style>
  <w:style w:type="character" w:customStyle="1" w:styleId="documentaddressaddressright">
    <w:name w:val="document_address_addressright"/>
    <w:basedOn w:val="DefaultParagraphFont"/>
    <w:rsid w:val="00B129EA"/>
  </w:style>
  <w:style w:type="table" w:customStyle="1" w:styleId="documentaddress">
    <w:name w:val="document_address"/>
    <w:basedOn w:val="TableNormal"/>
    <w:rsid w:val="00B129EA"/>
    <w:tblPr>
      <w:tblInd w:w="0" w:type="dxa"/>
      <w:tblCellMar>
        <w:top w:w="0" w:type="dxa"/>
        <w:left w:w="108" w:type="dxa"/>
        <w:bottom w:w="0" w:type="dxa"/>
        <w:right w:w="108" w:type="dxa"/>
      </w:tblCellMar>
    </w:tblPr>
  </w:style>
  <w:style w:type="character" w:customStyle="1" w:styleId="documentright-box">
    <w:name w:val="document_right-box"/>
    <w:basedOn w:val="DefaultParagraphFont"/>
    <w:rsid w:val="00B129EA"/>
    <w:rPr>
      <w:shd w:val="clear" w:color="auto" w:fill="373D48"/>
    </w:rPr>
  </w:style>
  <w:style w:type="paragraph" w:customStyle="1" w:styleId="documentright-boxParagraph">
    <w:name w:val="document_right-box Paragraph"/>
    <w:basedOn w:val="Normal"/>
    <w:rsid w:val="00B129EA"/>
    <w:pPr>
      <w:pBdr>
        <w:bottom w:val="none" w:sz="0" w:space="15" w:color="auto"/>
      </w:pBdr>
      <w:shd w:val="clear" w:color="auto" w:fill="373D48"/>
    </w:pPr>
    <w:rPr>
      <w:shd w:val="clear" w:color="auto" w:fill="373D48"/>
    </w:rPr>
  </w:style>
  <w:style w:type="table" w:customStyle="1" w:styleId="documenttopsection">
    <w:name w:val="document_topsection"/>
    <w:basedOn w:val="TableNormal"/>
    <w:rsid w:val="00B129EA"/>
    <w:tblPr>
      <w:tblInd w:w="0" w:type="dxa"/>
      <w:tblCellMar>
        <w:top w:w="0" w:type="dxa"/>
        <w:left w:w="108" w:type="dxa"/>
        <w:bottom w:w="0" w:type="dxa"/>
        <w:right w:w="108" w:type="dxa"/>
      </w:tblCellMar>
    </w:tblPr>
  </w:style>
  <w:style w:type="paragraph" w:customStyle="1" w:styleId="documentsection">
    <w:name w:val="document_section"/>
    <w:basedOn w:val="Normal"/>
    <w:rsid w:val="00B129EA"/>
  </w:style>
  <w:style w:type="paragraph" w:customStyle="1" w:styleId="documentdivnoPind">
    <w:name w:val="document_div_noPind"/>
    <w:basedOn w:val="Normal"/>
    <w:rsid w:val="00B129EA"/>
  </w:style>
  <w:style w:type="paragraph" w:customStyle="1" w:styleId="p">
    <w:name w:val="p"/>
    <w:basedOn w:val="Normal"/>
    <w:rsid w:val="00B129EA"/>
  </w:style>
  <w:style w:type="paragraph" w:customStyle="1" w:styleId="documentulli">
    <w:name w:val="document_ul_li"/>
    <w:basedOn w:val="Normal"/>
    <w:rsid w:val="00B129EA"/>
  </w:style>
  <w:style w:type="character" w:customStyle="1" w:styleId="documentsectiontitleCell">
    <w:name w:val="document_section_titleCell"/>
    <w:basedOn w:val="DefaultParagraphFont"/>
    <w:rsid w:val="00B129EA"/>
  </w:style>
  <w:style w:type="paragraph" w:customStyle="1" w:styleId="documentsectiontitle">
    <w:name w:val="document_sectiontitle"/>
    <w:basedOn w:val="Normal"/>
    <w:rsid w:val="00B129EA"/>
    <w:pPr>
      <w:spacing w:line="420" w:lineRule="atLeast"/>
    </w:pPr>
    <w:rPr>
      <w:color w:val="373D48"/>
      <w:sz w:val="32"/>
      <w:szCs w:val="32"/>
    </w:rPr>
  </w:style>
  <w:style w:type="table" w:customStyle="1" w:styleId="documentheading">
    <w:name w:val="document_heading"/>
    <w:basedOn w:val="TableNormal"/>
    <w:rsid w:val="00B129EA"/>
    <w:tblPr>
      <w:tblInd w:w="0" w:type="dxa"/>
      <w:tblCellMar>
        <w:top w:w="0" w:type="dxa"/>
        <w:left w:w="108" w:type="dxa"/>
        <w:bottom w:w="0" w:type="dxa"/>
        <w:right w:w="108" w:type="dxa"/>
      </w:tblCellMar>
    </w:tblPr>
  </w:style>
  <w:style w:type="paragraph" w:customStyle="1" w:styleId="documentrtngSecparagraph">
    <w:name w:val="document_rtngSec_paragraph"/>
    <w:basedOn w:val="Normal"/>
    <w:rsid w:val="00B129EA"/>
  </w:style>
  <w:style w:type="paragraph" w:customStyle="1" w:styleId="documentsinglecolumn">
    <w:name w:val="document_singlecolumn"/>
    <w:basedOn w:val="Normal"/>
    <w:rsid w:val="00B129EA"/>
  </w:style>
  <w:style w:type="paragraph" w:customStyle="1" w:styleId="documenttxtRight">
    <w:name w:val="document_txtRight"/>
    <w:basedOn w:val="Normal"/>
    <w:rsid w:val="00B129EA"/>
    <w:pPr>
      <w:spacing w:line="220" w:lineRule="atLeast"/>
      <w:jc w:val="right"/>
    </w:pPr>
  </w:style>
  <w:style w:type="character" w:customStyle="1" w:styleId="spandateswrapper">
    <w:name w:val="span_dates_wrapper"/>
    <w:basedOn w:val="span"/>
    <w:rsid w:val="00B129EA"/>
    <w:rPr>
      <w:sz w:val="22"/>
      <w:szCs w:val="22"/>
      <w:bdr w:val="none" w:sz="0" w:space="0" w:color="auto"/>
      <w:vertAlign w:val="baseline"/>
    </w:rPr>
  </w:style>
  <w:style w:type="paragraph" w:customStyle="1" w:styleId="spandateswrapperParagraph">
    <w:name w:val="span_dates_wrapper Paragraph"/>
    <w:basedOn w:val="spanParagraph"/>
    <w:rsid w:val="00B129EA"/>
    <w:pPr>
      <w:pBdr>
        <w:right w:val="none" w:sz="0" w:space="5" w:color="auto"/>
      </w:pBdr>
      <w:spacing w:line="340" w:lineRule="atLeast"/>
    </w:pPr>
    <w:rPr>
      <w:sz w:val="22"/>
      <w:szCs w:val="22"/>
    </w:rPr>
  </w:style>
  <w:style w:type="paragraph" w:customStyle="1" w:styleId="spanParagraph">
    <w:name w:val="span Paragraph"/>
    <w:basedOn w:val="Normal"/>
    <w:rsid w:val="00B129EA"/>
  </w:style>
  <w:style w:type="character" w:customStyle="1" w:styleId="documentsinglecolumnCharacter">
    <w:name w:val="document_singlecolumn Character"/>
    <w:basedOn w:val="DefaultParagraphFont"/>
    <w:rsid w:val="00B129EA"/>
  </w:style>
  <w:style w:type="character" w:customStyle="1" w:styleId="documentmb5">
    <w:name w:val="document_mb5"/>
    <w:basedOn w:val="DefaultParagraphFont"/>
    <w:rsid w:val="00B129EA"/>
  </w:style>
  <w:style w:type="character" w:customStyle="1" w:styleId="divdocumentjobtitle">
    <w:name w:val="div_document_jobtitle"/>
    <w:basedOn w:val="DefaultParagraphFont"/>
    <w:rsid w:val="00B129EA"/>
    <w:rPr>
      <w:sz w:val="28"/>
      <w:szCs w:val="28"/>
    </w:rPr>
  </w:style>
  <w:style w:type="paragraph" w:customStyle="1" w:styleId="documentmb5Paragraph">
    <w:name w:val="document_mb5 Paragraph"/>
    <w:basedOn w:val="Normal"/>
    <w:rsid w:val="00B129EA"/>
    <w:pPr>
      <w:pBdr>
        <w:bottom w:val="none" w:sz="0" w:space="5" w:color="auto"/>
      </w:pBdr>
    </w:pPr>
  </w:style>
  <w:style w:type="paragraph" w:customStyle="1" w:styleId="spanpaddedline">
    <w:name w:val="span_paddedline"/>
    <w:basedOn w:val="spanParagraph"/>
    <w:rsid w:val="00B129EA"/>
  </w:style>
  <w:style w:type="table" w:customStyle="1" w:styleId="documentdivparagraphTable">
    <w:name w:val="document_div_paragraph Table"/>
    <w:basedOn w:val="TableNormal"/>
    <w:rsid w:val="00B129EA"/>
    <w:tblPr>
      <w:tblInd w:w="0" w:type="dxa"/>
      <w:tblCellMar>
        <w:top w:w="0" w:type="dxa"/>
        <w:left w:w="108" w:type="dxa"/>
        <w:bottom w:w="0" w:type="dxa"/>
        <w:right w:w="108" w:type="dxa"/>
      </w:tblCellMar>
    </w:tblPr>
  </w:style>
  <w:style w:type="character" w:customStyle="1" w:styleId="spandegree">
    <w:name w:val="span_degree"/>
    <w:basedOn w:val="span"/>
    <w:rsid w:val="00B129EA"/>
    <w:rPr>
      <w:b/>
      <w:bCs/>
      <w:sz w:val="28"/>
      <w:szCs w:val="28"/>
      <w:bdr w:val="none" w:sz="0" w:space="0" w:color="auto"/>
      <w:vertAlign w:val="baseline"/>
    </w:rPr>
  </w:style>
  <w:style w:type="character" w:customStyle="1" w:styleId="spanprogramline">
    <w:name w:val="span_programline"/>
    <w:basedOn w:val="span"/>
    <w:rsid w:val="00B129EA"/>
    <w:rPr>
      <w:b/>
      <w:bCs/>
      <w:sz w:val="28"/>
      <w:szCs w:val="28"/>
      <w:bdr w:val="none" w:sz="0" w:space="0" w:color="auto"/>
      <w:vertAlign w:val="baseline"/>
    </w:rPr>
  </w:style>
  <w:style w:type="paragraph" w:styleId="ListParagraph">
    <w:name w:val="List Paragraph"/>
    <w:basedOn w:val="Normal"/>
    <w:uiPriority w:val="34"/>
    <w:qFormat/>
    <w:rsid w:val="004E1B88"/>
    <w:pPr>
      <w:spacing w:after="160" w:line="259" w:lineRule="auto"/>
      <w:ind w:left="720"/>
      <w:contextualSpacing/>
    </w:pPr>
    <w:rPr>
      <w:rFonts w:asciiTheme="minorHAnsi" w:eastAsiaTheme="minorHAnsi" w:hAnsiTheme="minorHAnsi" w:cstheme="minorBidi"/>
      <w:sz w:val="22"/>
      <w:szCs w:val="2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0" w:type="dxa"/>
        <w:bottom w:w="0" w:type="dxa"/>
        <w:right w:w="0" w:type="dxa"/>
      </w:tblCellMar>
    </w:tblPr>
  </w:style>
  <w:style w:type="table" w:customStyle="1" w:styleId="a0">
    <w:basedOn w:val="TableNormal"/>
    <w:tblPr>
      <w:tblStyleRowBandSize w:val="1"/>
      <w:tblStyleColBandSize w:val="1"/>
      <w:tblInd w:w="0" w:type="dxa"/>
      <w:tblCellMar>
        <w:top w:w="0" w:type="dxa"/>
        <w:left w:w="0" w:type="dxa"/>
        <w:bottom w:w="0" w:type="dxa"/>
        <w:right w:w="0" w:type="dxa"/>
      </w:tblCellMar>
    </w:tblPr>
  </w:style>
  <w:style w:type="table" w:customStyle="1" w:styleId="a1">
    <w:basedOn w:val="TableNormal"/>
    <w:tblPr>
      <w:tblStyleRowBandSize w:val="1"/>
      <w:tblStyleColBandSize w:val="1"/>
      <w:tblInd w:w="0" w:type="dxa"/>
      <w:tblCellMar>
        <w:top w:w="0" w:type="dxa"/>
        <w:left w:w="0" w:type="dxa"/>
        <w:bottom w:w="0" w:type="dxa"/>
        <w:right w:w="0" w:type="dxa"/>
      </w:tblCellMar>
    </w:tblPr>
  </w:style>
  <w:style w:type="table" w:customStyle="1" w:styleId="a2">
    <w:basedOn w:val="TableNormal"/>
    <w:tblPr>
      <w:tblStyleRowBandSize w:val="1"/>
      <w:tblStyleColBandSize w:val="1"/>
      <w:tblInd w:w="0" w:type="dxa"/>
      <w:tblCellMar>
        <w:top w:w="0" w:type="dxa"/>
        <w:left w:w="0" w:type="dxa"/>
        <w:bottom w:w="0" w:type="dxa"/>
        <w:right w:w="0" w:type="dxa"/>
      </w:tblCellMar>
    </w:tblPr>
  </w:style>
  <w:style w:type="table" w:customStyle="1" w:styleId="a3">
    <w:basedOn w:val="TableNormal"/>
    <w:tblPr>
      <w:tblStyleRowBandSize w:val="1"/>
      <w:tblStyleColBandSize w:val="1"/>
      <w:tblInd w:w="0" w:type="dxa"/>
      <w:tblCellMar>
        <w:top w:w="0" w:type="dxa"/>
        <w:left w:w="0" w:type="dxa"/>
        <w:bottom w:w="0" w:type="dxa"/>
        <w:right w:w="0" w:type="dxa"/>
      </w:tblCellMar>
    </w:tblPr>
  </w:style>
  <w:style w:type="table" w:customStyle="1" w:styleId="a4">
    <w:basedOn w:val="TableNormal"/>
    <w:tblPr>
      <w:tblStyleRowBandSize w:val="1"/>
      <w:tblStyleColBandSize w:val="1"/>
      <w:tblInd w:w="0" w:type="dxa"/>
      <w:tblCellMar>
        <w:top w:w="0" w:type="dxa"/>
        <w:left w:w="0" w:type="dxa"/>
        <w:bottom w:w="0" w:type="dxa"/>
        <w:right w:w="0" w:type="dxa"/>
      </w:tblCellMar>
    </w:tblPr>
  </w:style>
  <w:style w:type="table" w:customStyle="1" w:styleId="a5">
    <w:basedOn w:val="TableNormal"/>
    <w:tblPr>
      <w:tblStyleRowBandSize w:val="1"/>
      <w:tblStyleColBandSize w:val="1"/>
      <w:tblInd w:w="0" w:type="dxa"/>
      <w:tblCellMar>
        <w:top w:w="0" w:type="dxa"/>
        <w:left w:w="0" w:type="dxa"/>
        <w:bottom w:w="0" w:type="dxa"/>
        <w:right w:w="0" w:type="dxa"/>
      </w:tblCellMar>
    </w:tblPr>
  </w:style>
  <w:style w:type="table" w:customStyle="1" w:styleId="a6">
    <w:basedOn w:val="TableNormal"/>
    <w:tblPr>
      <w:tblStyleRowBandSize w:val="1"/>
      <w:tblStyleColBandSize w:val="1"/>
      <w:tblInd w:w="0" w:type="dxa"/>
      <w:tblCellMar>
        <w:top w:w="0" w:type="dxa"/>
        <w:left w:w="0" w:type="dxa"/>
        <w:bottom w:w="0" w:type="dxa"/>
        <w:right w:w="0" w:type="dxa"/>
      </w:tblCellMar>
    </w:tblPr>
  </w:style>
  <w:style w:type="table" w:customStyle="1" w:styleId="a7">
    <w:basedOn w:val="TableNormal"/>
    <w:tblPr>
      <w:tblStyleRowBandSize w:val="1"/>
      <w:tblStyleColBandSize w:val="1"/>
      <w:tblInd w:w="0" w:type="dxa"/>
      <w:tblCellMar>
        <w:top w:w="0" w:type="dxa"/>
        <w:left w:w="0" w:type="dxa"/>
        <w:bottom w:w="0" w:type="dxa"/>
        <w:right w:w="0" w:type="dxa"/>
      </w:tblCellMar>
    </w:tblPr>
  </w:style>
  <w:style w:type="table" w:customStyle="1" w:styleId="a8">
    <w:basedOn w:val="TableNormal"/>
    <w:tblPr>
      <w:tblStyleRowBandSize w:val="1"/>
      <w:tblStyleColBandSize w:val="1"/>
      <w:tblInd w:w="0" w:type="dxa"/>
      <w:tblCellMar>
        <w:top w:w="0" w:type="dxa"/>
        <w:left w:w="0" w:type="dxa"/>
        <w:bottom w:w="0" w:type="dxa"/>
        <w:right w:w="0" w:type="dxa"/>
      </w:tblCellMar>
    </w:tblPr>
  </w:style>
  <w:style w:type="table" w:customStyle="1" w:styleId="a9">
    <w:basedOn w:val="TableNormal"/>
    <w:tblPr>
      <w:tblStyleRowBandSize w:val="1"/>
      <w:tblStyleColBandSize w:val="1"/>
      <w:tblInd w:w="0" w:type="dxa"/>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a:solidFill>
            <a:schemeClr val="phClr">
              <a:shade val="95000"/>
              <a:satMod val="105000"/>
            </a:schemeClr>
          </a:solidFill>
          <a:prstDash val="solid"/>
        </a:ln>
        <a:ln w="25400">
          <a:solidFill>
            <a:schemeClr val="phClr"/>
          </a:solidFill>
          <a:prstDash val="solid"/>
        </a:ln>
        <a:ln w="38100">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56AxgdQuwieXcCJl1mOKkks3Mw==">AMUW2mX/x2BEErAs461ir1yzzlvdyfl69tD7uJ41fYD3LqhGvNt58JPNOB7SFCfdphnwmEFpuL0uompOWhrgZK+iLoEzt6NXaBWmsIuhYlEX+fINl6H/miE=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5</Pages>
  <Words>1704</Words>
  <Characters>9713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garim</dc:creator>
  <cp:lastModifiedBy>garimaqa65@gmail.com</cp:lastModifiedBy>
  <cp:revision>3</cp:revision>
  <dcterms:created xsi:type="dcterms:W3CDTF">2022-08-17T20:59:00Z</dcterms:created>
  <dcterms:modified xsi:type="dcterms:W3CDTF">2022-08-17T21:08:00Z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RJ_IDENTIFIER">
    <vt:lpwstr>c17fe9af-87ff-4e37-b0ed-dcfbc60d94f7</vt:lpwstr>
  </property>
  <property fmtid="{D5CDD505-2E9C-101B-9397-08002B2CF9AE}" pid="3" name="x1ye=0">
    <vt:lpwstr>zIUAAB+LCAAAAAAABAAUm0WWpVAQBRfEAPj4EHd3Zri7s/quntf5PMm8GVEHBBqFCAhCBJKGfhDPc8KPZiAGJgUO5zGcUSvrwlggmcA3PFkS/HkZMXKUwVPDl5QC3OtEB3egQT3bEfOkbtcoStcBc2MUHrt72qOIflY/bpUCFI5MBiQ8ZxoUE7dL6LBddjyocmf70AGbe78w2B+V+auHmtBs1VZ9WsRrMtLPvksLvOW4kqQKPtrE46dV41xCOwa</vt:lpwstr>
  </property>
  <property fmtid="{D5CDD505-2E9C-101B-9397-08002B2CF9AE}" pid="4" name="x1ye=1">
    <vt:lpwstr>1v2DsDw4GWcV1baNXBxUjprNQOts9CBAWNqthnbR7mgaABueoGvM3cnhVjnJgEj3PZS+lO9tcp7zNuXwQ2m0QcZlyuoAiJ8JNUdZwtH4mO0x+jcz5ozWwDBPr7zGP14SAATeQGz+gG4CMevkCFQA/7YTR9hyKxv5uvpnQgRVXOu5TAFLcjtp+oWUXzkJdGa2rTUMqD1tBv1Wv5J/kEXzqFfjSrtWehHLbdMJufRXqLgq7EwbmCC5X7yGNn9TSU9</vt:lpwstr>
  </property>
  <property fmtid="{D5CDD505-2E9C-101B-9397-08002B2CF9AE}" pid="5" name="x1ye=10">
    <vt:lpwstr>H46tnsGAICzhAr1rnp9Gpo9JXzqJ1G/OX+dNCgwMX4gnhzrEQdoKxI4P310E2fxglymNS8s5iKxYyvFVTnHUeHWzN6lWzTN1mrIzijgArjazJ4e8mOPiwFdLqOxlI9HZcESFvc6AilfPapi5J5Y7dc7SjTiW7yRbw1Fkv9jHXcQc64A2uIqD54cnSzVBVDoRj8K4daS/SgJ454CsxiN3e0535+UpP4vUKVu9v1NmIoLE5gI1F4K8/D41RlQZlv6</vt:lpwstr>
  </property>
  <property fmtid="{D5CDD505-2E9C-101B-9397-08002B2CF9AE}" pid="6" name="x1ye=100">
    <vt:lpwstr>Rl3H5TQD1/gJfNy4TWobW9kuJ/tcIh9YbuzpKvuOCTMwM5lZ6lXQzJ5qA2bPMMpnf0wSuOqLJljrDC5Row9vIyBTqZZ7YLeDf1AGfioVosMy6HXIX+hOGhvxI/QKMKWbaWi5rEdxf9NyH3JM3YRB9DNVnbJM8GVD01N8qC3UYHC+7Jb8nuMr6E4WoKz5iyYBxnW6tpiPRQLIPZ8IY2pcnDEzmb4UYnNPwAOkkHUbkI3KweBFM4g910u8n3y8YwJ</vt:lpwstr>
  </property>
  <property fmtid="{D5CDD505-2E9C-101B-9397-08002B2CF9AE}" pid="7" name="x1ye=101">
    <vt:lpwstr>ggLwvPQaISZfLpLhnOdsYEgCUKV3g3QMoQj+kKrA6fKh0AzgJ/nNNbK7nj3tbItud0Y83q+P8IJr64BKQksnPWYEgeZPOS/c6he/DW9DcPRn5lH59JG72T+L6DWr3zd1cBwABLsJqoL81gE2YQl+yBmzBsqurx2urr8soiSUEdNYShnef165VInCLz89AjDXUTNO6pgomiD0G7GiV5BmZYZe0KuhMYKeuK1rT8wUXukqkzTiq8OMT8mWC6CMOFA</vt:lpwstr>
  </property>
  <property fmtid="{D5CDD505-2E9C-101B-9397-08002B2CF9AE}" pid="8" name="x1ye=102">
    <vt:lpwstr>O9bZMNgBFpNwlZkB+3llx4/76UPg0cof6ae1ZDYqBvu9jMbDCJqgU69GczvjRSPWTbTCEFbcDPROQJUqNgZRGFGA6+7LmPpSnScbwHlp4LeFxU3VPg+J3EP/DAKJ65BM4thsjtyb37Yw9gxXw77PLQL1hxbYYHF6YE0nFOO8xp63aeTT5ARPomhUgGCWQcuqQQ2DLZZwM5ZBdH2Pt+AMZO0fl3ER0i96X7AmghB5fLyu+uAO/RGawOPq2hWouVV</vt:lpwstr>
  </property>
  <property fmtid="{D5CDD505-2E9C-101B-9397-08002B2CF9AE}" pid="9" name="x1ye=103">
    <vt:lpwstr>rznh/bd94pbs53q8WD5U+EbIKnMx6Tau+rPqM03YxUkSevnvlw56o/taA9fLQDqsct2tOImZhF2ymJw1l9nCZ0AH9VZlR1pevHR/sx+Yv5iCam/ztZoyCDfL/YhKHbCMnh70mewxwagvvTQx1DQErY4DV9FnEz5W1T5LWitW7AMi5hmudy6tTdJ5ZGyuJ4/YY4m29nY+fJxMNeJKHzbu5R/NUkqikp7AKR9SMkigOMb5wXA2nkYmF1dLwqGAzqg</vt:lpwstr>
  </property>
  <property fmtid="{D5CDD505-2E9C-101B-9397-08002B2CF9AE}" pid="10" name="x1ye=104">
    <vt:lpwstr>DtldmzIvqp6Lpb575JXIpZ4Y+sjdDS4b2yFsZshX632c7DNB6ZDjCiNldbIcNwjh19K/rxdOiiRDjDJq8ux9G8s3Qlayb0eQnSPiVLicuohcXO2Or610euCa7r1Ziqw71IdV2GSFkKDJLzY64inQKW3HdtiP9VVtVHzsKxXDiprU5GanjfFIfR7E8v6bFDV/9FOzIqG80jj691m21b0L2nflgdXbSsd0/IsmC12ufLdAkSTpEzwXrNqKN7t2wVZ</vt:lpwstr>
  </property>
  <property fmtid="{D5CDD505-2E9C-101B-9397-08002B2CF9AE}" pid="11" name="x1ye=105">
    <vt:lpwstr>noyMygxZEyjh3vccgi7wzYByYmFpE7ZwsRnsTKmN3OAxRX6EzvFdkp4nTxPjwB4uBRACKTcM/fc3JGmakA+TOcmy6YjwOKYv3pe44d+LtNqMUY3/LhGEw9hbes48P+Sj11auqMptT8prI9CjlpCrwRsWABuoZ+VCYMDnHK5/hCyDdofw46EI8ScXC9VXWnA4HskCB9gSXXgEVnR5xqdt20vNXy14FlqYbPKRK16JmEliwT9jxLMjdF8C3rctEtU</vt:lpwstr>
  </property>
  <property fmtid="{D5CDD505-2E9C-101B-9397-08002B2CF9AE}" pid="12" name="x1ye=106">
    <vt:lpwstr>rdBcu/xVR+yi8hWlLkUykSkKpwVt+Q4Zv3rQLLGY5otxoe+4OwKWIFAlLT9kfzhkJsYVu4Xpst0S4gdHh9MwEYaeDbFmJwAr2NBjRTp1MMy3BaORrmVoN+Lkz1IM5Jxl/9phalEfDis+rRdvF4pRosaej4xnR1Al+gsShfr/Sept8Qe51BWUD2Eib6Dz7YqJx+nUQ5Z/KX5t/uhRbm06VN309mUlj8e4g/8KkCEg4wGF1JGQ37DyR8P5y2uWXZg</vt:lpwstr>
  </property>
  <property fmtid="{D5CDD505-2E9C-101B-9397-08002B2CF9AE}" pid="13" name="x1ye=107">
    <vt:lpwstr>DE/+xNMv1tW4lnwKxPAnju74p+qko98r8cjU38JjvgndcXwBwiOYBhdusfdHdGQ3g6Ra1Bd8xYK9QnFn1iJt8XOEp3IYNzULTPXCcdFMKZUmwsMaHnRQfGi4neAWuUzXrjxQRDPVFTlOoihpS4v4/3VGEO676MTusIMwKgoSsx4OichL5+WhravlRsesb19fDVn30pCQVLcosoIfZpEYroJuem9X12OPeuDeLsSKDUyH+NGrzkohkh4gsEgC7PV</vt:lpwstr>
  </property>
  <property fmtid="{D5CDD505-2E9C-101B-9397-08002B2CF9AE}" pid="14" name="x1ye=108">
    <vt:lpwstr>mRlM+uVjCwpWW5U20jsatMpCtTRW0t33g6xSunQGya3wgHWWJ3Tr0b9a/HR2wMGhg1nd154Nz/rq/VFF0Ou84UWgtK0t3c5lQDKPSBV8vyL2+UoIwdRYTejGEiF2m29lsRmf3dQOQip2a975dW6dG1Q6MFHGX6Ui0lYTNlWIOxYg1hDfeOwf+nBwW7YgAQ9DUwYJJ1s4Iy9I6OILgX1PsjYzP8srVTzJcp76BdrWn3qVhONMDb6qDjwzVgHwQB6</vt:lpwstr>
  </property>
  <property fmtid="{D5CDD505-2E9C-101B-9397-08002B2CF9AE}" pid="15" name="x1ye=109">
    <vt:lpwstr>z6doRVuxEaSnbmzD6XiCh4ctFGCS9GgwYFRlWl00zHGgysF3IpZumQcxeflHhG2ppdXwOKwc3N0r1vQk5ewScHTntItfKMV8a74hdPgFr6CIkyn73v73mcu4r0/c+p61/nwhSrbt0DUoOR+fd4Jxy+WvGAZzqPohhyC3nPK7IcCvg8FToH5RIt5662QAgI7xmkdV4nRsn2hKNBFrE+IhSTbCfPQMjRcu3aiUGyGA3v5EtnhboOSOi3JkEKnOhXB</vt:lpwstr>
  </property>
  <property fmtid="{D5CDD505-2E9C-101B-9397-08002B2CF9AE}" pid="16" name="x1ye=11">
    <vt:lpwstr>HcK+crZnFvX3Px8tBBDNiMQ4rMPbnRXF1cyESIXJFnk5jGt+BLD9I9H2c48QVYUWX+1Qf6QA5iUo8oh+S7jEXZCn4UlnNHNOyGp7YrC5ehjg4rKaZVdZmu3fCxY/rjs2k7CJw+SDTgmk35aJto29tW+m99lPcfBOY5SX6FY4NT3pwKK0WuEjs774246tuT72jo3KPY2fizRWI7FalZwQ0fXGnXuOkc8zDosslLkdpRB/lNsAOSygj6tTvuhdvgS</vt:lpwstr>
  </property>
  <property fmtid="{D5CDD505-2E9C-101B-9397-08002B2CF9AE}" pid="17" name="x1ye=110">
    <vt:lpwstr>4PcO0PmI5mDFWu/FHrBE0a42NBTBHtVvApkpU0VhB9/J6L+4xQs1uEQ756s+zexDMGjP3H9a6kvOc4mVhZ3QwJf7zvFYpMdRUcxR23EDa7I38AAY6KZ/lUUqy+4yClOZbsPSu3oB8DsIKa2A+5Wb6TpvRIWWhs7h/UVi9eGscdIL8ObuIUT3pWG2vNcpUs4vsfMM6ayPiM+lidku/kMkNjJ7DRiPhHBYt0T0SA98D2IoXsjk2m/o7CGa5CvSO5T</vt:lpwstr>
  </property>
  <property fmtid="{D5CDD505-2E9C-101B-9397-08002B2CF9AE}" pid="18" name="x1ye=111">
    <vt:lpwstr>UBd8MCDBluWjpZlGHVkxpPSaarrbA/ankZx6oCNW9JlknGP6w/mkNEUF+J4Kami+kRLQJvqu+6GqQ4/OEUdU1u2L5Ynd9joNAU9XgadQXQImv8Rw6Op6aODxwWluPnnNO1P8WGD01sDHKJCguwOCC+FoIPg56AmzKgSCpBWPg+aGogE2RTNK9C5vRAXXUGcue0/kLHO2FU/AeiJKr4wQbesBECykapwPRJrEbKfcOyu9W8PIm63ZbyivHjXybZg</vt:lpwstr>
  </property>
  <property fmtid="{D5CDD505-2E9C-101B-9397-08002B2CF9AE}" pid="19" name="x1ye=112">
    <vt:lpwstr>MV9v+PXefBBFD0JRzGQ6jlsV6dS2P1PFZ8bXTe8dq3rzPAVrW2JQi3gEMoU47tktTGf24LOrXCebnIChrQdeLHr+SBRYMEDXsZyIuv5utgAzPqSQ2bbLqILa/MaGvTp/pdo/KbTNyPVxPoWniEsxgRquFoj9oCghWIuSybV60Qz3iRVb/xXHt6d2oIAFLyb56cs5IH1zqlSHMxzNqwJPOPX4orPT5VcJAW5jNxmukb6Y072z5S+1oh4RvkIJaVt</vt:lpwstr>
  </property>
  <property fmtid="{D5CDD505-2E9C-101B-9397-08002B2CF9AE}" pid="20" name="x1ye=113">
    <vt:lpwstr>+pCKf5b9jspMVrRk/t+LHtTkLF+mqQ9pT+ECVX06/Jo6dD11L3DRcpUuiLldEwXfCV3bvzSJEv2MX7hEx5aaKxlqlDdjC+hcqpFFnRLl/CB4Su72RP0Od2alHN+wvfPoY1dJVz7Q3NIaluscVie2N9NH0c1PP5LkcZYGzQ3S6/5lgjtmF8Q0BUa6wfP98e8vPbyOIt/t831nGYc0+fd80910f4rI9rGbPNg3s/FbrRvLDqNInAuxx+EOGs+y4xy</vt:lpwstr>
  </property>
  <property fmtid="{D5CDD505-2E9C-101B-9397-08002B2CF9AE}" pid="21" name="x1ye=114">
    <vt:lpwstr>HwfJHe9YHRh8/fqSqRKdJfo/4VyMasXy9qobdtFqZdnDe6q3zgl8HBp+lpibK8xWydgZ5Xz7w3IOppzaj+GFR/yI2uvlFjHbD+oWbKc2ybI+VmMlgDQLRmIojerbCkSjKcHhg4+fSphaoNDAbka7tuuFEawivbD8fXLUxeHm7tt9thIf809EF8lEcNBecw5R886OQvgCQdsqTt8lQ+WdB38sZ5h4Vd+759tGd/6tq3Hz/r27bxvtTpSUysfYfUj</vt:lpwstr>
  </property>
  <property fmtid="{D5CDD505-2E9C-101B-9397-08002B2CF9AE}" pid="22" name="x1ye=115">
    <vt:lpwstr>Garm491k2oyzyox1hGErzEqOL1gnR3xyaLvySJJ2mLQqpFdY1NQzm/G155WUYIpguYvtDsxUU4jxPVJk+A4lmvxuhqOsap+TrnE0AvClT20RpQWhxG63w5cWxE6BzToXJPgJYt7llDDGSfAKq78hOrvRtT+fsmEhUrWHXty4Ixf3wf1ScBf/buwc7TO16F0fLitQ984lB1Se7ACSppHaw5G1ao+VLd5wzMb+hgNvQO9Mu5q36BX/BOKwGd6AsZf</vt:lpwstr>
  </property>
  <property fmtid="{D5CDD505-2E9C-101B-9397-08002B2CF9AE}" pid="23" name="x1ye=116">
    <vt:lpwstr>oyZlut05dkOuI+Gc+stfaWAKVfhbx1SKL4Pvh9VCwNHi3jjlfy3x9/+bKrToyXB7ifpP4fohkFBNtHej0Sh42yZ25yfVZHZPm17WGgyNwf1KRzBPLV/mihp7B9wLGtKjX8HIXVYULdbh2WdmtOArzARdVI31vLLVMNDI39vOWFO1I0vdmpvk+ukeSQC3/nj2eiz2AnCr5tb7haXOqH7veXsrVJIu/oVRcvkVuQ3IM8PmLHU+Gm2P3wQ5fLvdibQ</vt:lpwstr>
  </property>
  <property fmtid="{D5CDD505-2E9C-101B-9397-08002B2CF9AE}" pid="24" name="x1ye=117">
    <vt:lpwstr>LbrnE/NkKOFh090mql6g4ls2B8DppyIbnMeQQENFJE+aRivFa8as+UbyYyr4NfS3OehQQTk+TmRriRppx8Rfuy8A6n9AjlZb7+E9fYWhatKXTSTF2kI5tPfz3TWzqdVvyx+dexHe7agD8jl6HDZfyS1bQUldVZ5CruYAD5o0Lw8u8an/gX+2w5+03ujF4L/hvqoB65kTTNzJeREYwUHrGP+t5mqp2QaaaNYeTecMLN6myfi8YL1Wybn2c6QtWSX</vt:lpwstr>
  </property>
  <property fmtid="{D5CDD505-2E9C-101B-9397-08002B2CF9AE}" pid="25" name="x1ye=118">
    <vt:lpwstr>kKMEtJXphaeWBpuSLlHhBFZ8VFevL84xTaEMZJ/SClVtuocQIu75TVAjc4cLNfd76rQdXQl2dE65V2kgo8sZdEJIXO92SHJiKwsIrMEasCpjiXivpepEjyYxa7Jk2C+PnbXT3VKaW87lWGLN5UzJ+znn3Sw0nv4eNGh85D7NwqAwLdZXxqZHqZRZ7u9zFRbiydtAhoMllr7q1wxNJas7Fzfwhi3oGwOU3Gy07Y4chxDEtTpnBnaQXbvqJw6HRwo</vt:lpwstr>
  </property>
  <property fmtid="{D5CDD505-2E9C-101B-9397-08002B2CF9AE}" pid="26" name="x1ye=119">
    <vt:lpwstr>Dp/3H7WdTb9KYN+u68g/fPZHp1p16ULCdHxKXMAM4cpptOLUPAX9Xqg6kfcGWEjoQf2DFFv0WMRiceAxW8TqW+MK3j+K2KGWbdyt40g8Gje1jpuDlsC9nHlUFY6IVcti4soSsWYQvy5c77lgXSm0Vup1Pbj8+4k2+pV9En67OuJxI7AvfHd9Xqt5EeAwVFJNGxi4dCesgVz+caE/x5vQIW8Oru41mSaI+n+sMc0YJxPrS2+TCN5/RjdsLgMVpnY</vt:lpwstr>
  </property>
  <property fmtid="{D5CDD505-2E9C-101B-9397-08002B2CF9AE}" pid="27" name="x1ye=12">
    <vt:lpwstr>Rkv2DdGkoTHML25S98EQ1+/2vjHA4ej5Y5TXre0Evl0QpNfHQpkFmNGgWD/2YEEatFzq3L4CEBh5VMuF0FiBU3zc+TV0XhBmCW/VDy23FMQ+/EBRSnVjnUi6KN5h/1Qep8AD/vnBNaNwUdF2GdfxEl0DkwLJ29/cQGcFRhsmaeJmJ+0eqh/9goFjIkhud+IQqCZ58xpgRdxb/TB6vUTS6O6fTPk2vWDtH4DiR4NMVUfkrrCO+enj9fMkjLGnYbZ</vt:lpwstr>
  </property>
  <property fmtid="{D5CDD505-2E9C-101B-9397-08002B2CF9AE}" pid="28" name="x1ye=120">
    <vt:lpwstr>0TrH7yl+l0dApLkrJRILTW6k3e/QIICmohTNg9IPORH0GXtLP57xtmau4lFZJwH7U7Ubml3MSp7unTn2/EIqTluM4iA+CNdSD6y0/kWQtkj2QcjJk2pmdjsejt6ZIqc6DKsqpelsHxC7yPjxIBcZgo3VFVX86C/dvpIYs0FEWuHyPbfc9zF4kQ+QcV/na0xvuY6nHHxEWG6dLnXmtbRco9Vci3HxnJUfBLVulkRnfTOldbB6gcQwoW2HHROdjUB</vt:lpwstr>
  </property>
  <property fmtid="{D5CDD505-2E9C-101B-9397-08002B2CF9AE}" pid="29" name="x1ye=121">
    <vt:lpwstr>TWgSgdmNUDBC/aEiEj6GdARlR7LsdNu8dW4BzOT2EqQxEcWR5xrli4LLV6O8AwO0IvdWzE2K09vmkBJ17B57iLmq/4mtN8Db7rsyHaIjXZaBsIEgO6r9at19mifGBv/JwHblqjE0SZ/K19jUPFXeIfQmmMRW3n4CeC39NX3yNJJd0VLwsD0CTHLjf5I+ewu1Ewu3Lijan0nuBf3j/TlcS1SmLy1NxFzgjuQYLqN0WN+rSQNAzaedX4FyFY2uzBo</vt:lpwstr>
  </property>
  <property fmtid="{D5CDD505-2E9C-101B-9397-08002B2CF9AE}" pid="30" name="x1ye=122">
    <vt:lpwstr>dp9xAAlQwO7tHHTlAM76nvamLpALHpl6yurhLG5B7vgQZoRH9Ur7rxgUutuv2JJl4xgR1ggO67aZrO569FeKK0yxlJjWUwPfAHCVwFjiFG7LPm5yoWBptMbm89EiveYlOA+DRZB5n5mSO95PBtWjpBtLVvRz1p2wmhrJK2o3omZVaDcrgqYsLsD4rDDrzPSXHqHmCa74MOnnhCk9r3wiYNqaUOLXSiWD1Otl4wL8ml9/eySLOo5QNj2F2aod1j4</vt:lpwstr>
  </property>
  <property fmtid="{D5CDD505-2E9C-101B-9397-08002B2CF9AE}" pid="31" name="x1ye=123">
    <vt:lpwstr>sDW7qEo3RLjjLHrRUAZH2da9TfivBXW6cryx1HNka4aWk37hfy76L3FedvohjbL2/s6EhGmnAh5ELw/b2eeu9HXY29lj+7NeXfsJlW0+3p5kjRwULDkphF+OPC68k1liiKs7QPoKsTl0bVS2p7ngd//wL2nb6E4VJSJJQ7T7YNhaXQR5+RGZygRi0uR+x6xG/4dzOPQJD7ldHDaCMEXN2tVaWx4Kxn2OsozZ1hNzhhBqi9DhSwK7NgOVTkQo57V</vt:lpwstr>
  </property>
  <property fmtid="{D5CDD505-2E9C-101B-9397-08002B2CF9AE}" pid="32" name="x1ye=124">
    <vt:lpwstr>lN6HQ1BSWJu017Zdia7did56tmlr62b+swcuHZwpE+coOFRNL9EtXwZa1WN0brDU/cjoh1QXxs4tuTFMBzsmf8p+VAZTeeYNhSUClkFHNt+C0traaZev95p3rv5Dpd/V61yNqt99/BxgwnCOQq73IkiD+63z9nI+P5PPauNJEX31R/05U0px41a+lfyn1ZJU4KCco4zsPfZUo6IIualZ23crkqHjKkxJP/7rvGqoz+yUJ6P6i3FhtjAfBY0QSw+</vt:lpwstr>
  </property>
  <property fmtid="{D5CDD505-2E9C-101B-9397-08002B2CF9AE}" pid="33" name="x1ye=125">
    <vt:lpwstr>Wp8PqZ8OZ2ceVCKxaWlQvBTNJbztxBaSfwvFArkQ3V0fFqhHG8XDpdLjwVNoA87Qzd5Sbss5oOlOwT07RA/6VAgOYSzfNGxowbb02hMbwvKBRNUUZSLcwl4HEJkhKmjXOlu72XPGgyeJt8cGz2ijiizV90ZZ/lWdkbpfHIVtqGv68Z6whCV4oXNSJ98W7TBQ9bTGsLJV/G/1j+VbstNUjACg3Fxwnnq0yRL/LjcPUFdGYIdiifXdsSk4MLzvFRe</vt:lpwstr>
  </property>
  <property fmtid="{D5CDD505-2E9C-101B-9397-08002B2CF9AE}" pid="34" name="x1ye=126">
    <vt:lpwstr>Jqs+OcSGoNX459s3hDxSdVNR/WNdXQRk69f7A7AoxWa4TiIVj2rnXc7PCC13ssnBux2BXnJ/jt+pjDlgXMr4PMN7WxxoUDo0Ub47DtvG3Z5TecQ+c/D9ACYcA+aByjp69+Wa+82wC8hWiWQe/5sqcmYTDccELPiggFBGzLuccO0o7XBlohc4f25Kq3jAPSip+WJ3gSXVIMMZLwNbZ2BkNg0MLbroEZnE/A4VVn1E/rXAsFBI9dItMR70IEs7yll</vt:lpwstr>
  </property>
  <property fmtid="{D5CDD505-2E9C-101B-9397-08002B2CF9AE}" pid="35" name="x1ye=127">
    <vt:lpwstr>ZXQRxG9wShWJNKP29dZLIhpifQdrOhhACb2JwA+lbtf8K/CsYlyzMsFZtxa7E0wFB3qP2K/TlugPusKNaEal/ZUpeUTCPKcUMXUo/3zPfdu6QD+BSf38ZCo1W2qxHmhAQXxN4SBxlpFadv3J3DrGyPp7fcoK1c6tm7yVcdjdg3r8TFnRL5YGsEwl9ykH9sXwtoIbb3vxbKRcn6PfmWmjv7z6sFwJTidwHktvfFatKs2TFCG6f6k6JImmZZ5tAWP</vt:lpwstr>
  </property>
  <property fmtid="{D5CDD505-2E9C-101B-9397-08002B2CF9AE}" pid="36" name="x1ye=128">
    <vt:lpwstr>XFkv0CLVQLvsHIYM6jQzb0b/84WICW9l5blMhZPOMBpa9NkM1LbpKTrCl4W4C3qUBI4GKvBiSYeJTAPXAntAVFXFTdpEwn4aG32lm6ShqMbOjjTum7sAhLni7mUMxK/87NM85BmG2y9RR0f+AbLUKNUQ5q7nXdqxcLPXMYc4k+rOlx/4dgEF6W2mLD+5zegyZTvWXRvnTrCD0BbMaHEHJ0nhK7BN8rWmemsrvQmmbsuHBelOw7+LDLg3H/ezM9N</vt:lpwstr>
  </property>
  <property fmtid="{D5CDD505-2E9C-101B-9397-08002B2CF9AE}" pid="37" name="x1ye=129">
    <vt:lpwstr>d5/w1CgiAcHmpmWqMz22TPqPTi3gt8R2nbFJUMaadW93qLDl/OJKfFc7Mtqcytd9y/erMzRF6WA7n0oG9YZgsu2sqCtPEQZG22jpuitqNWTaf5dhmlWPPxTbqnvlpcIa1NfWpAgBPfFtuQQMCCartFpf9NCn6AnvrAJAiaEJ4ubeB1OSR9lhNpCZqeclLvtjCNO0m+gnEgHER+nUOZSNC9Pd9fsKbhdbsIyils7BeDRyfEf3QKZRMqYmyJky57e</vt:lpwstr>
  </property>
  <property fmtid="{D5CDD505-2E9C-101B-9397-08002B2CF9AE}" pid="38" name="x1ye=13">
    <vt:lpwstr>/K6n296T+oVpUm4JqkMSY+FHnhW30F9zoZzy50T0HTaxwEQoK1gm30uUbxmV/8/sPR3Ef2fwsGC2fku191d6KVH5ZUNaM9fzQbnVEDBCU5v5t/hhjI3kRTLDwXCJAksGMfLtOme969hshAHX/TVUuOgzJN/VFURCKRkOS2jjBexg9KRQo0xKOuF3eo5bRy/aV4jmQJvxin3J8Ybo0vJFkB34rRnWhw2n+XmhyRdK0c4LCVnauyVWl6+eoT3e3Dn</vt:lpwstr>
  </property>
  <property fmtid="{D5CDD505-2E9C-101B-9397-08002B2CF9AE}" pid="39" name="x1ye=130">
    <vt:lpwstr>o+D7TR68UzQB5vgIrBn6Uko0HTcb/6qZZ5+DmbgCH8Y7q0teQG+QTWI0MasTXjok7sM6s7KVe1WUAEVSGUbyxlpghcAB6cZv2eGAOHoii07zisV83YQBrBTfCI75Ij+gFXxi/3np4jly9A+A/4ygwBdOLXjdbY/Y4yjrS4s5mvDvny6YmtdWHdJx0P3Ix5qyDuyeqty3m8XEyh2XfxEEY2VqRqOjmPsP2kBvtwhheMNtua5LE6mt7M20RAQ9HKK</vt:lpwstr>
  </property>
  <property fmtid="{D5CDD505-2E9C-101B-9397-08002B2CF9AE}" pid="40" name="x1ye=131">
    <vt:lpwstr>tFtwxe99dOR475rMP+OM+xbgRDgYOg9hD0diyCdlJI0tHYBr7+H3rg9eow2ySQqmjZH9WfsfttboBCoaow4+Sxrh7ae99tvlYtY7uJT2ofmEy2xJxjjg3eQ73iy3SDaWIiw0Db6Spe16WMaGiFI80UNZZlH2qurSOC6T7fiFM15P3MOeNvCBdDmeZumJ726hfKNNZT4wLpzusePSwkpD/iFeEQwg1bfkrNlkfZSoPtdJCUy+UTE1whRluB0WPCy</vt:lpwstr>
  </property>
  <property fmtid="{D5CDD505-2E9C-101B-9397-08002B2CF9AE}" pid="41" name="x1ye=132">
    <vt:lpwstr>QMvKZ7WykVgOiLjZ1xaZEbDGJ3ftEZn9OYRw6tEpRFQd2jp01JaRa5Myk9mCodZVAv4NmBLugY7td0xLoAc2uBk1cFp/Cv81v+OYxb3fzv5KyOWmQNfY2iQHHr1Pr5XA6xYSXZ8xg5cfXbz4wsfJ4B0gJzUUlgsfglwc0q8QQkd+P5sWwCEoR1+BpQofvuMSVpS2xoI4glzb/pGJaFQPJJlR6WVQeJzk+hLjHAiWu+ci90lcTF0VUliUVsWSuHX</vt:lpwstr>
  </property>
  <property fmtid="{D5CDD505-2E9C-101B-9397-08002B2CF9AE}" pid="42" name="x1ye=133">
    <vt:lpwstr>hdL4TyVt8gd0T4vl9vuoJkVzGz4gRGPHojSyqiSvpx5Ms0wQFSYin6zdU1vzvZXgiVMKjmrpJh+Iv5c/JqgTKJfEedCvfajWevBD3IE8vdrNKLSTdDhGkpTemh+JoPeCglp2vfWMyJmMPr9frDyjBo6q04eMMyJpRwidy/zVYLwvLAQEAQB+ohZFBFv8i4zpyn1zafVHKMEQuefrfO5zFsXH1dr6tRCcqR4M4WvkIvS2f7Goln0KkIYd1u5f3si</vt:lpwstr>
  </property>
  <property fmtid="{D5CDD505-2E9C-101B-9397-08002B2CF9AE}" pid="43" name="x1ye=134">
    <vt:lpwstr>CSgOnrR6byrJ5oHrEr3pLOw8Ln0Mu1ogbAuI8+Bjb+xTe7DP9mrVoKGqTZBvnIh6HPJSs9eDCcYMLaaydarbeehqNX9k2RAh8U383i1lezJqcR1jmQS3B5mo0mBJKKFPdk5LoXvXmOAtm6d3ocowvqKNnzWp8HB/897OZU0Fx6PE0/G/bSey0nALh2MmVLSJZImw7IRM7xOo41SJTUoC+meNOqRVZNNkHpY7W9MPoSWWU32pq1KUXmJBSIVHdXd</vt:lpwstr>
  </property>
  <property fmtid="{D5CDD505-2E9C-101B-9397-08002B2CF9AE}" pid="44" name="x1ye=135">
    <vt:lpwstr>YK28/nknelyujOa3oLucj1NN/tspYoZTAmLCYXxLb1+2QnPBlHn/Pc1RNWATkgcn2Yiu7jKBVu+zGkJfg1y2MA349Foa00BRMkQi5lsT0WKGIG+gLe8zZxQ/dRSFt7oYRZadyaOdT+XOlse3h6ndPdcwOXIfx5G5A6HdV0eHfL5ns/m6x6bc7ZxCyupHfzQeTwy+u8/H4DioMyFAAA=</vt:lpwstr>
  </property>
  <property fmtid="{D5CDD505-2E9C-101B-9397-08002B2CF9AE}" pid="45" name="x1ye=14">
    <vt:lpwstr>AkKx/NZGaDlpkhJNvKS01ofP+VoRjl95x9tmi2q1M0f1Dbx+IYjyDooyKSk4RqAlKpNCm0pDWkreYs5kc8/pXcQ9/WoL+ZrehjnOoJ/imjZrVtflTC9aFFo0XV5z+qG5j0Q59/mfRY556ZzvBeDztiv27SsUrb6iN2nl+sDBF+Sk3p6KXwGR4DGDP4QqnD/SkhTLKWPO/JHxEy0uQMjVrw+gsAJox8sVDGvujga6eSaC330jhrODUid/HUBnlMl</vt:lpwstr>
  </property>
  <property fmtid="{D5CDD505-2E9C-101B-9397-08002B2CF9AE}" pid="46" name="x1ye=15">
    <vt:lpwstr>Xz4rH4SezP90ZmDaIok69jf0HjAP4PAyMFOj6AVNxk5rcwvZIRahIIr5fCXgbV6yzIXXRGvVlPdJqqzUXabUUjEDiRC1i6l+H0FSzeN1B//ieg0xCx9YVeGpBkNxfgaTZnx+b9e69BUPKhND5iY1E+7Nq/uuTYih6hDVwSJB1vxLacEMfHTyGPkgmBhTraFT9hzAgKEX1Wy39jdGZU6RA2DeKhpGpLIKHyDViJ6DwBR/DLfDJ7uAdt1zi7fAFE2</vt:lpwstr>
  </property>
  <property fmtid="{D5CDD505-2E9C-101B-9397-08002B2CF9AE}" pid="47" name="x1ye=16">
    <vt:lpwstr>vVzRj25YfoUF1bv0L50UxGP7uML62ZxlH9EhRv6LYu4PNtnV/lS+l9qBZljzAUXJiMYi5dQmf732S847TEYVAktrOiQ1pwrz4UETVFkTWoMw1pEDDD5ucena0ExgSzrZk5FkpVl4kzmfSvgcBjF9NstQw2KUbFwYnq6CLS/VgzZsqgY3aCFFy53Vm5iwHxoEEovxzjSXfiAaMO79tTVMV4eOTbNpnezhz2pgPYJBC24U2NeYVw/NBZJ5gX7vyco</vt:lpwstr>
  </property>
  <property fmtid="{D5CDD505-2E9C-101B-9397-08002B2CF9AE}" pid="48" name="x1ye=17">
    <vt:lpwstr>ZO5DGh82Joj8GQk+U3B+y3g5+0EbxJTJ0Nm8U55SLo3Mb+ggp8VoGO5oRa4fJ24ZwaJlV1AIkkHaG0GNS5fGpAzmKVx2OrfEzoXg+UeRvWHh7zyo5sI9qgJpTJRKzNVTNJEpnQKB/MqfIaG5/4Cc6sW8+W+hAgEVW2sWwAu54LJTQYkRxiWcy1/7hoeYKlKlqOuVNa3afWMhOxgLpl6WRCxUrVMqkUC23LY4qt79d30veuBUm6kRRslBXAGmP+a</vt:lpwstr>
  </property>
  <property fmtid="{D5CDD505-2E9C-101B-9397-08002B2CF9AE}" pid="49" name="x1ye=18">
    <vt:lpwstr>z50llQVvBnHLsXDvm0EvpGLYSJ8SNvfq5L6O+S3UygbDI4tTte/WC3c/p5vHDb6n/V1K6k7BPn/jIryoRYk6a0APrSdNX4HAhecgLUuKd9j11hOD73SJWYK6qGi2AZJ0YudfT0QMvKNr1rTFN2w1rYtESmQ9YdUTeycMWwXhKEKpjGpi8Ti/2M1hv05ZJP34c/u+fQm0y+4U8VWYBn247NHilLDvpv8nK/6Y88g9lpc40UtoBrYEp5SX0iL428q</vt:lpwstr>
  </property>
  <property fmtid="{D5CDD505-2E9C-101B-9397-08002B2CF9AE}" pid="50" name="x1ye=19">
    <vt:lpwstr>i2QDQryUKIZRI7rYev76djn4ojhrVo37DkVn0MqeY8u/+mMJ2TkfJkpHAI+vXGMvxXsfBzOsqmm5v9ijGFgnj8NYKJ2B3+HB2Oy07pI1etA1IaJSu4DD1bvGBE/K+4aWvn8gnyyDZUZOMmEVmxNVS2WaCLMU/ab10UrZgidFajUPryoIR9+7+sIT3fXNe52VVcHt5yjzjta95kccer3f/JT10JW3uhMPID3Ee7Z9j6jSClJ/llPgzaahywP3p0b</vt:lpwstr>
  </property>
  <property fmtid="{D5CDD505-2E9C-101B-9397-08002B2CF9AE}" pid="51" name="x1ye=2">
    <vt:lpwstr>Cd4L2awHlja6ElCBHxOPI263XwYM+miB7DyMQUtQg1OGX9UQE2YArr0rmzIf6ZgEgNWqFAADFANETYWdOv/1thdeLwrYb7KI4iY9xZQ7OsGREjkSw2b+NwZY98YHAvnCgnXq/qyPK3mTVdsu1QYicJBJ7Nyj5DaUUG+oi53+6cKLBWDHn4NheCIo1oaanCp8lZzPX7ww2k0PEkPt7I+djv362v9SSM7jHoHou6ZRdUTcOmcAKerDzsgoFfJg7jD</vt:lpwstr>
  </property>
  <property fmtid="{D5CDD505-2E9C-101B-9397-08002B2CF9AE}" pid="52" name="x1ye=20">
    <vt:lpwstr>ELNh8oZDsrePKGD7APfnwZfLSvqunKrOChHSHAbT+3t5ZfIf2+dWDykeA9uE3EUusBIRdhCmQu9bKpd85/wO5w/R/AEKuuXAr26NA/XHBzslE36X0cbyif1+7zipLG/evyNkKxcPWbU/H9kktxMVcsQ1t7cLR+/AUq41pLe/05oJ3UwRzkpm/8354/+/VnKkmKI8d9Dip2gf81vzeegOgblswRPsCzH/QgZqwMT4k3y5VGAzHDtFDdHq6yl7TXK</vt:lpwstr>
  </property>
  <property fmtid="{D5CDD505-2E9C-101B-9397-08002B2CF9AE}" pid="53" name="x1ye=21">
    <vt:lpwstr>fUyvJTFo0Hsc1Xn+vrYz2skInd+uwxcJmQA8V9yPEuJiJLJlZvC4GNZigXZdliUwZtw5/5sjHHt4BUGG75wuNrJoplk9mpLzdug99gCMiussAks+wkSqv48FAdIM/Mk+kLQlsM1JhjzF37QiuWWkq208gZ28Ewk39daJsFRHNNfqIB4U1+V0sNgRs3/Kbom4YInoOjnyUZRuGYae7H+8wO4eX4lt8YpaLTKqzIFBn+Wdk/LXV4+5EEIQbCV+NSJ</vt:lpwstr>
  </property>
  <property fmtid="{D5CDD505-2E9C-101B-9397-08002B2CF9AE}" pid="54" name="x1ye=22">
    <vt:lpwstr>hEyI1jZ9trX7awTe6pqRHt6GJ/eHUdCoWA8Qd5IAdtQZi0Qs2BO8XWj1UgAwoqm3o4QKHvOJEPEtGWXGyNlDPjHA1yERXEV6TSzR810pEpF5TBw6agUHBzMseFYCx0+xJ/2/zTKFsA4OF2zPRy74MO0MNXsCu3NDATH+X6ByK/6m1/Lxra/F+b4l517wFI2RoAcS5phoZyIMJGoB5yMBHUhH8LKqc94FhUVzaHdYu/MESQicK1r6X0byWSEo/Ok</vt:lpwstr>
  </property>
  <property fmtid="{D5CDD505-2E9C-101B-9397-08002B2CF9AE}" pid="55" name="x1ye=23">
    <vt:lpwstr>FnH1VzfWOmJ+J6L6rHxzo/zEzOWPyr5m7ru5Y9uqrhtkgj9h1GsjzVWdvgHLtE82QV9vOZuFA0f4UtDR5coZXPNywjPZTQ5Ylkx6UTEEkyHPlJHUtwPHUyp2UFgHS6pcm4m7ALIpqjzundBzO4Z+Jdf7awleUj+jiKYbwp0da6ctUxljIpQJbpp6mWruU+KdtufScmU//A2BpBIxAPN66W/qpv4MoiWFebe87Fb/8OOjXLW1crgI1V3wxT/UHKK</vt:lpwstr>
  </property>
  <property fmtid="{D5CDD505-2E9C-101B-9397-08002B2CF9AE}" pid="56" name="x1ye=24">
    <vt:lpwstr>Jv7EqCg/OScFHvW4b4b8i+MIFSXB1iRGtJvwRQlMPGkb3xsnoa1ZoIij99YGyaBEa9TPLsj+L+1NLkiPGw5IAgSEBVH4uNw60P+rGbfrTtYMipsUhcBZ/g76GE6aeVYjdearIlWlM6QNRlNASIIApdMWPE17m/FgwBOMBojZCzK8rbyOnevAwG8Wv6zoMEkvuTz316xSDbwR+3dY4XPaardTOpwn7nGTktGyR1rSrNb2Ceft96vJt8zmOQPPkyB</vt:lpwstr>
  </property>
  <property fmtid="{D5CDD505-2E9C-101B-9397-08002B2CF9AE}" pid="57" name="x1ye=25">
    <vt:lpwstr>xaKZPEVP1K4mpFNFYNyqNQAeF18GIuGpM75/CYmdo1NZGrnMBICs5iMyj4+ezdnAhYrQIuSAgPjP98yDgNhqu+7uixcyZQ6oU0aE5MnKsUsHwEABjPvjz2CxP2L73fjypgLTGJqtz4NFtUbb5hJEHuJnD+/7Y5Hn6FPVNi0JcyFxCyKW7jcx6UmnFmJ7uhhrvMx1J7Xq1Uj4l/MIf54B9MIACIaUAynHeVti837YKixsIHPpjrc9HZHbtZRs63q</vt:lpwstr>
  </property>
  <property fmtid="{D5CDD505-2E9C-101B-9397-08002B2CF9AE}" pid="58" name="x1ye=26">
    <vt:lpwstr>cUESMkdbcIOPQ1q2hJp73GXEuwV5a/AFLvrX6RSNdMe3JjtsbAxFbLMDDXScnc4Ve+RqYrCGJYaqVK+3y6nG6iHi2g1XY7nl6Onu4h6ll7EOjknbd6c7t49XJQktIrXEn9VR7TXOPN3sZUhG4qnUidt+dfvtp+j6te8CcnMZhHKuqQsZchfvgHbxFmcvAfvEbjYCmgcH7SKONzSpMS0O3DEYu4w1R/lBjzUVy+55+Td+77XUXsroIe/XVZy7AlE</vt:lpwstr>
  </property>
  <property fmtid="{D5CDD505-2E9C-101B-9397-08002B2CF9AE}" pid="59" name="x1ye=27">
    <vt:lpwstr>hmc7NoJgAOj5xG7afqD96vWc0uQdpVavPX4jxCCMvR/9chmcJBI0Ic/TmnfxlDCf6t/mtmzzffD1CLqgQALS0fqyPn4CduhiquEmOkJ+K4Jmhf4fc78jm8MX5IzaVW6m/n3YwQ1N3/7uB9lveBhw935MPoSB4XScT8PrCzF4pJyUMpXe26yZynEDmqBLLaJtp5YTO7VEYhdFOZ/UOz5Ga85jZFHn0seCeujRZDY09vqsqMQDI7ahN7L2/EGqhql</vt:lpwstr>
  </property>
  <property fmtid="{D5CDD505-2E9C-101B-9397-08002B2CF9AE}" pid="60" name="x1ye=28">
    <vt:lpwstr>4goq5eQyZgbiWWEwgvhk0bHccWg9myHx7WvDTudPmq5aLHkpdUw4qdc7IDGDfxNHayr+CMiq4Ki/lLJma/NmwUILlPv53Mf0MDLp7eZEfx6CJzRZLOtWLFbuPCD3haZY849YtwXVISseP/1hz2zB8ePnBrcFVO6uqGMsMhJzYjVz/hREhZE/xwscv3WETYm+/9KO+yytiw2bXG2cut5vu6MdBX9DwuRtvf9VhPzj0mNFMl30TpNqR9ESfE+xYcg</vt:lpwstr>
  </property>
  <property fmtid="{D5CDD505-2E9C-101B-9397-08002B2CF9AE}" pid="61" name="x1ye=29">
    <vt:lpwstr>N4HEX0Oiv/R/o8xjl5fFKSpbhwI8MSHcIW1HfpvNkPgPn76oS5g2GuCwhYkLI3AThIlLy8UqsstNIXFlHnku5L5096vcJqiDv+jKqpoupx+D3t0IGZEkU98vof+08dXNaDX9YvcAlHsadFGIX8kdq0/6YgZ4u6CQJvi+xgt0NmHZyxoc79D29EfW1Mbhx2fwqlkbtTzJh+34oEu+eWBqTgVvN4eXY0yp9niTogMfRNeSeST7ORmZjaYOQhuj5Cr</vt:lpwstr>
  </property>
  <property fmtid="{D5CDD505-2E9C-101B-9397-08002B2CF9AE}" pid="62" name="x1ye=3">
    <vt:lpwstr>yF9OvlENjueHLnkZKiGOII6Kn90e/Jok/aLjgl4XM0eARHIOthMLkeohfDHHEi+gjxHiUHEMFF2E9Z7fXESW1trIOQapAEF1jXKvoVAPbLcoZZjqFcQ1AvONx6Iqm2RDWOukGvJ3cDNi/kQfPGYk8kv/wFpkHymk41uZutPn1PQqB1dIbhTXH5B8OFkcBItyiQmvCXW7TSNp8X9iWrgm2WL+HdZg8BDZUVDNYRnghJasHWMPxx1q6EskplsZEd1</vt:lpwstr>
  </property>
  <property fmtid="{D5CDD505-2E9C-101B-9397-08002B2CF9AE}" pid="63" name="x1ye=30">
    <vt:lpwstr>ZunR2zyApdiZI9WfjBVnt6k4Esw6PVSoXeoMcYMftta7895bSpPSrsGxZU3XdrEjl6NX1xlpLDgsYZIFixOIx96Q5fRQSut/9nbOJHhZEEcivpePj2ckq8L7/XVd6ASymeC/gWsLf+r75Q0PJrfNRjqd/ezPnDN0vzhuyK5U7uySPEz+WB7/C8NLfa0ZTklOhwnTuHI0tihwrtLgSpK6mofS5k88yIn49dzpnQvoR1/4wkvVWk7rvSszYbMwHpQ</vt:lpwstr>
  </property>
  <property fmtid="{D5CDD505-2E9C-101B-9397-08002B2CF9AE}" pid="64" name="x1ye=31">
    <vt:lpwstr>ueEDjADSgi+/KXEkXPciUnafMAPNDP47KfGzpDLe+pS1PiSJehYH4TBVdPnH0j/cst0probiN63APqHzdjw4xHwqpFMVXOILyD+xvo2yL8TbseR2zSQZvoecOUP1eIJ7KKlnIJWLfCvXI2OEErnjHWH/slKGoQalD7c40lIn5IoLzWZTdBfrLwUeDV/kzzBfb3n4krB1LeXYvrqed32evF8rF5b4lxcvupg7pNdUjWGbRzdpPLoBkoGwZ3ZH/AX</vt:lpwstr>
  </property>
  <property fmtid="{D5CDD505-2E9C-101B-9397-08002B2CF9AE}" pid="65" name="x1ye=32">
    <vt:lpwstr>DX/w940Opk/g2dwUQ9/kyKc/8QsV6VScAY/f3nTtP9NPjn7dd9xBpjMQyTF+dkabihqWGA//Q405/EtglPdxiUq3WiBbaPX8jkEAMhw1uVKv8f2cUFB+8IK/3gDikL5Zf9BayZt4HXXhrUbDAO3bYK9iVNh1QiCT4JE0iHCsjI1CYlj0VxLhLjbImaPlorvLR557dJHuY3w5x6gkh9jhcXlzdQVcJO1coZ42Lo1YP0CIbnxcaIRmJLfZoE6l6rM</vt:lpwstr>
  </property>
  <property fmtid="{D5CDD505-2E9C-101B-9397-08002B2CF9AE}" pid="66" name="x1ye=33">
    <vt:lpwstr>styyznuMQFC8uwuPFn0Ewyq6FeOuOXvotJe99TNqdhTz7TIQnc9axmk/9ECdWnAn+9fE5ho4zepFHSKMnJuD3Q5pNnRPe/cb87xQm726WVtHR4QjolIICc1ZBwk8lqOASkTGZyuXnphmO5cftLZNR8mlujGhNxO3RFoLg9fu7+eFqdqZE4FafgeWxo8JBZ7PekAV6cNnKRZt0PXy3Kce4OHAsaedwQuvEqpSMo5cfzT0UClXbbZWW35/ZRJnJEs</vt:lpwstr>
  </property>
  <property fmtid="{D5CDD505-2E9C-101B-9397-08002B2CF9AE}" pid="67" name="x1ye=34">
    <vt:lpwstr>RP1l53TEOlGoa5fiYtVFgQGm8eJ9Ybjs4o11og27c31TtFgKtMGNmbt+IJjmWAqnoVuB5OpNUwTzljkwhsaKRPI0oB9oVBMp3c+/QKbKfRqEl91xsez6KSWuYrAP848CF4LcdDIRCY04fVkH+y+LLPZUexS+ZkOe6FQD+DAwF21Pwa1EPTgxW2rShMvYIdCtt/2GggwI+vlftQ3iOPAAgR3fPDeNcccqwwwkJ2uwPYdHMbX+DIoD/FS720v4QN+</vt:lpwstr>
  </property>
  <property fmtid="{D5CDD505-2E9C-101B-9397-08002B2CF9AE}" pid="68" name="x1ye=35">
    <vt:lpwstr>Rvwq0B13GnDFLSWEduf7jcb6zd8JiZXsWIrDd0UZls8DV6W6r7hU76JR1jo+FQhXZ6x+rF0553hcHAiaAMYehbZSwOZi1iohG1hnV+FBJMXqK+hpY5HcHspxzj3PjYdP5H8G2oVA8cL90HR6tTMw04EXyEm5/ax9HNWYmnn+HT6b6t/a2Hlb9T8yh1F7IiGr00GtEWkutYcE4aPvOZwM+Q9SHtYLPtMrN9mgymeyY9xOCBoCaGHibyuZoyB3Pyc</vt:lpwstr>
  </property>
  <property fmtid="{D5CDD505-2E9C-101B-9397-08002B2CF9AE}" pid="69" name="x1ye=36">
    <vt:lpwstr>s/lF9O9lN8PaAKfcGCs5W/tMds0BMrhQhFGM2CoGNJnhzKOFr+cd+BbtezZ7Dt4xcUKOcpG8ZYLZX/5qETD5enKV15KZ5rVPyxxJ2/Vex+dZZLj0YOuje/2fIl81h1q6X06ahxKE2GsrkEqEft/z7zdijbwMdQ3/PObd2xOwHUPC0y8z9YxbEDSlmttT+hcx+EkoYLJbbHn/PvmQWyFfl6sdaLTVAYbPLoam8Z/X7Jp3mINoVBzfqrwMGKKuIio</vt:lpwstr>
  </property>
  <property fmtid="{D5CDD505-2E9C-101B-9397-08002B2CF9AE}" pid="70" name="x1ye=37">
    <vt:lpwstr>h/WCNW4UO1emf0mGp8G7B9RPnLBT6Dm2B29tfjuXe4iR63i5lQtL2IwrHz5slfQHWPcZNu4o9kfXvI2B0DOpL0ifztfpt6l87LdzZadqaj5iAMVwF3zarJC9r3KhYxSxWNK2V8WbMfOOJ9WoIzF+jMBEj48MpW02gMT6WLhSbiwOhYX3xxfNQdNXRDp2O2GQKuWbTxLwB66rGm29GDV3/Rf66KtVRiTtMKg7nN/qf4Xt/QjShTe2QcJnluUo1AZ</vt:lpwstr>
  </property>
  <property fmtid="{D5CDD505-2E9C-101B-9397-08002B2CF9AE}" pid="71" name="x1ye=38">
    <vt:lpwstr>NY72umFOWociO8JhBvBtX9jQ6t2aSfvgdIz1XbnA3UX/2FvIXNzNF6JI5I61g8W9mC2BENPqZBGf0YuQbzddzq50+wNjrd4DdRJa/xedg1fvgsieN1TmO6BzlMezkzLG/4SYZ10aCArhA6q2RlOqc/YzZxJjqV54Kz+RvPJxQ8H65EvFxqytSmHPHXyTs4Sb4gNDKQm4f8/4LZaTBegLVzTtv/bPj6au3PeHeJhGpPyGXNJ2Y6E4wtXr2Pq4c6K</vt:lpwstr>
  </property>
  <property fmtid="{D5CDD505-2E9C-101B-9397-08002B2CF9AE}" pid="72" name="x1ye=39">
    <vt:lpwstr>q7GLWD4vsg/eWwmeM206TBV4/RrC0LBm22elUrpWNENuT6pYt57BHngPeQHUJ6Izlkv6vOodBxl/ofbvWoEn7QPCUW1oClbbIIof4iHDeK6aDFk1g84PTlPRPDza7woDnWxVfHzQwB+Zas5QwlK/HGrrfkIQ00E25rzykb9q1A8hJUFYUWOO6x/ieBIlmWMwCHbKsBd9oZAkKy+F439/e0kdqAp8uFPFBEcdBhR9IcAcH7IV90BbhnypL8EEOpJ</vt:lpwstr>
  </property>
  <property fmtid="{D5CDD505-2E9C-101B-9397-08002B2CF9AE}" pid="73" name="x1ye=4">
    <vt:lpwstr>owivQmfqiPUFEvBJL4aCa6FgBykDeyULqEHvs8EAmehvJ7Sww0x9NaBhW1T7AyXBs4GyWMuzUoMtfjYHn2aObmV3DmTAy2ANnLCuE+V2P64WSJ6dWak7vN1tYt00Uw36Kkzk0PILCIdm3pqqewhcCDDi9okG2AeCFo0YCT8PBWZD+YH8thOZ/yJpCVAFpvKDdd7dGVhgO2OFcu12MWw/cj6heZ2E5cWC2WKtq8ESCJdbxSYa1Dkzo76X3suTu46</vt:lpwstr>
  </property>
  <property fmtid="{D5CDD505-2E9C-101B-9397-08002B2CF9AE}" pid="74" name="x1ye=40">
    <vt:lpwstr>KQtca/ZVfTTJhS7i5EjEgTWVYjnMT45fk3lHveGcAmwbCNXlfVPUTWq33mYHYtyOupwpygSjJ6i/3GwcNdBoX7Fg4sEEfz1jdaxkIsIdpZ4KdEkvADb78sbpnqnuWkqLSvjWwng6+s9OUHvcmHGxMg2YdK5w9TZVWz6Pqkjh8OnPAZQjoSbqx8cnraa/D4H/lMAvUAivqn0SHSnWPVafcS1/rC10ZO0z50uFaXuLVIrXuLRu54hLqt30QA01LfO</vt:lpwstr>
  </property>
  <property fmtid="{D5CDD505-2E9C-101B-9397-08002B2CF9AE}" pid="75" name="x1ye=41">
    <vt:lpwstr>HpNXSxbudMCROJzXaHRF7438sPBhxpS4lSo5j+YWMaQg7fogChPdgPaWVHQt814AvQd606rnCX7lf4Gk5X9BD3tEQ0+1jxM/hWzdNYl39gcy0q9eWKGezrOYrwAuoKahbHULy1DdoVfo3aPJ5oqLKSF36x55Sd2JO6f1+c8GF/il1xfazG199T29b0TClWOePBTTxEf7o2ueFOdzgi05ltNsn2XYlxRKxCMcgPxNuMMgS2DLxLFaTGWlqQB8sZh</vt:lpwstr>
  </property>
  <property fmtid="{D5CDD505-2E9C-101B-9397-08002B2CF9AE}" pid="76" name="x1ye=42">
    <vt:lpwstr>/K4cE+M7y7ao1zW6u1PJGBGiPa47Mo5cUC+kTGXzRVPpXGZoO/IGFv7KhTJjOfHno4wmrZDF5iIekde1W+vhSCsbQtivm3yItdHAPALj6zTBbwmCKX5JrlPsmlsXiOCPDHByLODO6oclzJSQmcp8og+Kh0R38xBGptxNIUKpqy4MFDqJXhnOBSv1g/C9znAaaakhQTmydoVdpes9+8jhxG6YAeTwMQh1Ouo0XEhgcpICtyY5xPHvPeLVtQT2/CV</vt:lpwstr>
  </property>
  <property fmtid="{D5CDD505-2E9C-101B-9397-08002B2CF9AE}" pid="77" name="x1ye=43">
    <vt:lpwstr>AMlryaA5Rd+3zi8xcATNdHclWvrorO+Ifo8/VykDtmGEWcOqwjx/a+l3xwy29mVanTyTQ+b9TpOhWMLoplaE+R+QEeePD2+/yjfidFTBOUNkhN2foXD9h6FUDBZBN5T8v66kmhgimxsu/mT1wX6VTVVXZR501XGx9SkDRCfiKagka5Mfk2YwDB/STyS3PFDO7TBUH3bmQfQfGmOnUUP5LW1UB8lrrZXeLJnx7oNYXWejRqWATPgj56voggLMPvJ</vt:lpwstr>
  </property>
  <property fmtid="{D5CDD505-2E9C-101B-9397-08002B2CF9AE}" pid="78" name="x1ye=44">
    <vt:lpwstr>vJX8rgPJpjviJKILlpkzcWTxGEtCxhdAm9WsBZNPId7WqpAI/O2ye8M3oGOOGYnRnqXu2A+RZPZI9NtKvBGnWyqEH1kiwoDBR5c9nR/r4cFmM05qnOUgtrkk98c994edHUi/Ymf1MgbGae74IIjcKpcUn5CGDdUQ4vQFoqh1pT/szHcnplmUmpPJ0IZ2AIhm3vgiRp4V+VAA7jIczE1uz7Y+9hK8Hbfoduj4mJrDQEjT0DdEphonKojX1yf+oU8</vt:lpwstr>
  </property>
  <property fmtid="{D5CDD505-2E9C-101B-9397-08002B2CF9AE}" pid="79" name="x1ye=45">
    <vt:lpwstr>ds36rj8SxaWH8LdZXTJv6K1W2yqsLEls5ZfVmqPzxwTVK9HwwFoZgnmOGmQszdZEV+52mSrMMlSRyxOD6okoPDoVyf1T85GE2xKF3MWPagdf1ex5K/g6JXhChBazjxzcpX4CQEFfNPtu/mXkpruEjrU8HGao3HGGDPycgFMR43I9ywxob9tQGSoXAC82FLi8J2t8Ipihra9KFzxbtANvw7lTPRTUpjgEPitxWZFkvMMP0y/JoyJy46leTuUDeen</vt:lpwstr>
  </property>
  <property fmtid="{D5CDD505-2E9C-101B-9397-08002B2CF9AE}" pid="80" name="x1ye=46">
    <vt:lpwstr>AM7uTYxBnU5mEd2hH11yRdbAjOXDKU6Y05qklzba2aJN9i+0donYH49V+mGPovct77StGyWY8UU7nH2Qr3mgd+mhzEvyKrEPBlawgdwmgCOTiZhsUF7sS/4yrGNVgkwcGHeDAYBAr+Yjj5g8o4s0/XQUxkPpRNPsVy9pAjri3vYUAjdDBBGccUomn1+SEZumZpyVyDXrcA8tALN49T6mAk1JoTkNb4WeytLwVl6yQJ6fO13+LIfUZp1zjjX/fCw</vt:lpwstr>
  </property>
  <property fmtid="{D5CDD505-2E9C-101B-9397-08002B2CF9AE}" pid="81" name="x1ye=47">
    <vt:lpwstr>mhPeqykbnapMjYiEM/O14XQkRuppsxMVZFoKyiCD08cmloRqlAtJL7tOEviYqBwhcwWfvbx6ctje84LEmDukjqGl09V60yiN/2BBehp3z6ilnB9TgS9GOTpQBUDan61tk6yvR3UFm/9ni+KNiG4Hzclxv+vBVowiqR3TWaKeH73E0XRc62uU5Z/Lp26umcAmegTV5otjLQcKa94snT31zjSD8ejRR5qbOVykR/N+JAvKgNOqlWE6378ts7mvK/U</vt:lpwstr>
  </property>
  <property fmtid="{D5CDD505-2E9C-101B-9397-08002B2CF9AE}" pid="82" name="x1ye=48">
    <vt:lpwstr>tabBfpAWPxVCdL7TIsPP+BtpTQMCQfGnNmcFKDULm44l+D+1ZTuCJfV1UPRXK4q/bhk+y15rK+bS0eRBwonDGPpBdWjbqG9bePDMMi7v8ff9FNIVi4QJf3QOvT9EeztJ+4tS5fyOKmpEXklP92Zi7UO5P/st1zsAi9bIdnR1ULzgZEq/mJTE+8yu2Rdml0TAnlq+l3QUSMyNeNqAxjyJHMLxktzVhWGe679xA1u+7a3lyS2CysMj9tcvfel6+zx</vt:lpwstr>
  </property>
  <property fmtid="{D5CDD505-2E9C-101B-9397-08002B2CF9AE}" pid="83" name="x1ye=49">
    <vt:lpwstr>l/Y0SDxp4Cgg5FPlyFv4qWm736+IEesyJz29Ri2XKtsvtGUsGXHi1qM9o8B7Job9jCxLa+ptmAVledsK1+UhI2E0FNV2jt/95voaNNe81BqhMw5JZgif+MFSdjN5/yVYMSlZfx6Y4zAvOje7T+jaG1DkoBrZ6pfrA+tMeIg4JxRxsh01s7TOjL2cNPksQRBvJh1qLSAR0cHhCJAkaBgFw9PS8ifZpEoy6SCfr0KrzvWTtw+pqrBhxO6Z9Nn13EJ</vt:lpwstr>
  </property>
  <property fmtid="{D5CDD505-2E9C-101B-9397-08002B2CF9AE}" pid="84" name="x1ye=5">
    <vt:lpwstr>sHJ9Z8ANpk8d7nt2PbRHkORkYpdEvKBXYZF9AFK7LZjZih2WW3d4A6xvssYaHOmTGsJmWQJyuvPd5kw2p4pdwRVOl+X6fxGJNZeuSw8yodfW9UVdSEJRBY9KmRbJY/RvmqGn5abR7YnWsYQrHu6SRdXrj6vfKazBDwB7Ou011VbaQDxFPHd2A36DB689NfwFl8cQ5Z6NcMsJhvUY5pci0C3iaYBRbqxZJY1dbvGWO5MQm/R6bOgTkjGG0BzyjZ7</vt:lpwstr>
  </property>
  <property fmtid="{D5CDD505-2E9C-101B-9397-08002B2CF9AE}" pid="85" name="x1ye=50">
    <vt:lpwstr>Yce8CsdKedFfiPHW+jZuStOXZA3X1COXiymP/I3PViokPQ1RXzY3j7z+rQeR4+BumXarwCvpvWbuazMX5H+Sg9VHHGGm0TNLD7j7W+jIvhHSQgv63lYo+Cro6Icz/SGbLnG8TvSHNhjnW39VGXwOLGqevH/UdW8dtDbBz99smXNUrmJ0/1TWF5qCXlySMEt7/pBIBMECLxm8jxOONhJPODb/meT8dakX8EGuGeiT5MqD64sZWgof4meVo095TZb</vt:lpwstr>
  </property>
  <property fmtid="{D5CDD505-2E9C-101B-9397-08002B2CF9AE}" pid="86" name="x1ye=51">
    <vt:lpwstr>CNOWK2n94cPQPdJolIrjEOyv19TOEfKnSfn0mhqAiQHQ/xq/v0ixzXWImV0ST+/WES4t/+tEw+0fntIUtyDOtkf5GnEM2cYZY5QEkQdP9PBmpDb5Ef1VJf4E0m6HEk6YhlZe/NLSqTOj0GRFhHwlkw3kN0FQipR1txWvvRTeGLYrmQFc/hr20+3wC8xGs2NQuZE/SFM2+ZOzQO2Vrmsz1nlxOf9WQlGRFR/aa7Ap8Qmjh+O9ZccIqADRRyZBhic</vt:lpwstr>
  </property>
  <property fmtid="{D5CDD505-2E9C-101B-9397-08002B2CF9AE}" pid="87" name="x1ye=52">
    <vt:lpwstr>woxqMQV1PykV+g182Ya52ki1hm4kqj0UmTa43y5qBLg29GsZp0ORm+MmoueF0HcIQ99bKtvyEyLrKDlRp5Ww5nhDf9+dG7Gta4IctJ6/63e/jt1fKmAICvhZzB75+l5dqvp+ah/ob46WT5pfNRk8UIaWZWfYjekV25wdRBRMECzeIEd1L1JVyxNrrYn/gtQP7pj8edb3d42jvK6Sd60fZq9V9dOJuf2QeDFcpJHSvEbHYlNPuapY3tQsyL/fAlG</vt:lpwstr>
  </property>
  <property fmtid="{D5CDD505-2E9C-101B-9397-08002B2CF9AE}" pid="88" name="x1ye=53">
    <vt:lpwstr>oYJejgDRnK/6C3RIF+ECEHh3EoTwarvYKnJRrwUmGIYtNLxgHzkSA1ovCS36RvRH7QYaXiopYlezX2947iHMHK5HPoLg8Vmq5Ppom+qUQMzBa20DQjUbR3zDDcTn7JsZ6kUKZ41saQEKC33DCLYgetmyETEJ9QQ1PBJOAPCesYlqqs2RWbHSS4MPBO932somEIQNE/Z78tT8hhNcn0DWMyvO1eSj30lgA+XblnvfhfFWp77cCdRX4tHG8jvn48a</vt:lpwstr>
  </property>
  <property fmtid="{D5CDD505-2E9C-101B-9397-08002B2CF9AE}" pid="89" name="x1ye=54">
    <vt:lpwstr>i462755V4KNe/eqbr94xYQAZZTB2vSWm+aE4BbadV2VDKkrZhTQGWV/IO76miFjizbFlk3aUACTPoD4gtahHImfV9SjRsgcHjtMg+COOx9XGwp8eF2uh4K4CNPdQuIBL/wMDn3rIt6Jx52OGx1fn66ttGkV/pMVvcvUfj6L8QY8ABm44XGA0/oBD4R8RB/LPAqvgG3MORT4LIy3bs+Hr6BncVgrWYX4J8PeOGf7arAn3Dv2AD8PyJxewsKgew/8</vt:lpwstr>
  </property>
  <property fmtid="{D5CDD505-2E9C-101B-9397-08002B2CF9AE}" pid="90" name="x1ye=55">
    <vt:lpwstr>/GU+J1HcRPcWinH+fJTNhb/yLJMGI+ifcJXUp4zYi8Ck4dNP70l2Ji/iFdFwVbKvtnlTnPesOzBbyrLmpL+SXxR2D4dwFZSIECftT0h5WnkSAm5hP/fayd0XbX5TFYohQbiLzaVMK7bC1pFUs71Rcdx5f+nQZLQGRil+Wwdg020KTT6HKe1wVmQUt7fhDQOrlHJDQ8ZiJ/1PQN8gNWVF0q/CL7tvFbQ+9mjiXjL/tYYOBR1/r4tYzt7/s1nYhOl</vt:lpwstr>
  </property>
  <property fmtid="{D5CDD505-2E9C-101B-9397-08002B2CF9AE}" pid="91" name="x1ye=56">
    <vt:lpwstr>/YICnFklq+qZDiNs/UhU2N7A89Njmv675hEfbyhwA7z49KF4NecM76cXaSmccDMZMEfs8O3XIODfNhrwDuDbdKcGZxbQu80jW+IoLrAC4qoqgadkq4srS1U5/nrybyHfZ6s3s1SFf4jSX0zabReAl1dCRRkbnBGO+hSyVK+XJF5U6Ekzd1wQwFCQZHNND5OKmHa+nIfs50f4l941l6UllzEda6INzxlY8rPUN1RHj8xGiVwIIujH6p8P5Q9iz69</vt:lpwstr>
  </property>
  <property fmtid="{D5CDD505-2E9C-101B-9397-08002B2CF9AE}" pid="92" name="x1ye=57">
    <vt:lpwstr>LzQ7WvoIP7s6L1Ur2AbONea2gTOFo+3878EskF3rf6s5MqtkYxsTdXAIb4FlSJXL3ruPvh8R7FfwkQ0zRs8LZRQfm8zSlPYk/a6IFTsaKbGUXrBrg4kfZfXyF6F+oBj06piy/xI7sCSYj8B12QC54w+o8NvlOY/gC+ZOD4c0Mw+CFWiYimQ3odEAfHA/69YOJE8j8kv55aLcsOq+Ve0kqMaUsmltpD/iiYH+yHTb0iMpm6kA6KoPoR18txbTJ48</vt:lpwstr>
  </property>
  <property fmtid="{D5CDD505-2E9C-101B-9397-08002B2CF9AE}" pid="93" name="x1ye=58">
    <vt:lpwstr>p0WUeblcZ/MYPLaUG5586efivU3w72fCe5WqKHuyTDq6Rqcahl8JTeBKNo/9/FRoLuhICsfRXe1BEKe2GummdW4+9YPf6GthDMZ6zt73TeJxBNyilAjaf3ae66VWF8DebYTJ5uA6MbW1Bg8+8vWPTswvkyAX7tvVjBHUW1N0uDPt8CJ2a2e5tm/wolaMd8Stl4XXc9AV8bH9RHTYzDJfNIKeDAJHuo9Lf5q0qwCDTDv8LHFvMe56KkWkcTBtZAv</vt:lpwstr>
  </property>
  <property fmtid="{D5CDD505-2E9C-101B-9397-08002B2CF9AE}" pid="94" name="x1ye=59">
    <vt:lpwstr>4Z8H0K1V7HAaQasZch5G9JNN4KkK8S/V4qY7vWMyP4XiaRAtsklKnTfM9KVS/jIngwu1baMrH0Fv+ZpOBZmI1/0J9LOAcTovEfsvWv4brkr5vdjJsc/xW+XESRxNA51OaKsind8FMJpe9D/1g0EzZhiN9LbHDjNthEPjEzYzbWbUFMRVwWybTs7sY7+TeEfQeOzsKDD0utA9hAdlGDP3XmJxU4mJXUADOpuREnrQdLTvPsu1R6JoOYa6QlAmAk3</vt:lpwstr>
  </property>
  <property fmtid="{D5CDD505-2E9C-101B-9397-08002B2CF9AE}" pid="95" name="x1ye=6">
    <vt:lpwstr>m7znxDPiQyX5fFU1YQ7vb4ywT9y79bG5Ml4TZNMCWjbIRcISaCn52+Q4+TnulyQlifvjNWu7f0Q7ZzgUfUPaVCoP+eSc5ukGnIZAVnp8UAZcQVJRtct1pb2sqZpFBFTon2F+eqg+8XIbG+p3Tmet4AFSM0cg3t0+JAvPaPmjN1E1pquqAaa6Xy3K/J9NlbOC6bTy8nO5o886Ubq6o9PYPksi89frDa2cLYiNSX2vfUKSYjOeEIf/6M5aePWW+uK</vt:lpwstr>
  </property>
  <property fmtid="{D5CDD505-2E9C-101B-9397-08002B2CF9AE}" pid="96" name="x1ye=60">
    <vt:lpwstr>o2fzGCJ0Zm9mQJ19e2ZgQnXxxGPXw4sJHmK8ix6wOgSlSxNxO/6E+ARR86zqv+tUYosbfA9tJ8wJSxkWq9XbvO7lNHNXDsIEtJ9pS6uB9hfrobgKSDR9rE2l6OZsD7sFKpFrTyQWaMNwTzhf8XKJ0rsFX6dVWJIFv+CsZOJEKZm7KvhfPrPDF2l1tzftBwmlDp3h8zYNqebuu3FUqpl/Xp38KkNmdO/vhw2ybaWFbFSO4H48DoFDygPsg6KUzYS</vt:lpwstr>
  </property>
  <property fmtid="{D5CDD505-2E9C-101B-9397-08002B2CF9AE}" pid="97" name="x1ye=61">
    <vt:lpwstr>SY1bRxOKN3NkUSH5y6cKVsAsX5kmguxbg1X4oBGVZmjfnAmU/AnRpO2UtvdMN9fOiuGWY5cwo0xp9BH68sTu5yOb2OQohgX6cQJY4hxLfCVYuIGDwgUI2PMdZDuUC53Q4oRTx8hIbLGCiECdAg3/fj8N+PeO1158/kxoVq3dgdb9mET1uHsQCelEjj/6ivihXCLnIShaAVFWJBeaUJrIhd3eL1bndIq068+ZCa2xexFWQYDLyulwnZqUocj698+</vt:lpwstr>
  </property>
  <property fmtid="{D5CDD505-2E9C-101B-9397-08002B2CF9AE}" pid="98" name="x1ye=62">
    <vt:lpwstr>YguOvxoC36Cuh+p/P2kRhgwntOueTc8CNAsesifJHGXPZTbEQQgTMsqsyvlJ3z3kZyk2kVZG3jJF9uCCYHQe8sO9C39JcNLngvb453BfeY5nQwOh+g8dt4fYV6T0QPWOkXEtNh5djBduhw+cmr9EiHZbj4E8a9Eq19TsxLxQ0T2tkLG1j6HW2TF1zxdqq3+YzzenSzsmuZQiLqimUBvHXVgdm0ar8b1cyM5Ls2kY+2NSs5Idp8Lck/6DozAq0WL</vt:lpwstr>
  </property>
  <property fmtid="{D5CDD505-2E9C-101B-9397-08002B2CF9AE}" pid="99" name="x1ye=63">
    <vt:lpwstr>UovPbdVKbz/OAxNuD6ezbxFdkMwrwo6qXL/G2GkPQe5Nc3UK4BUIfXyB+orXSupV/odgLBx3h/Kr3XpBWd/YiE9ZkXaWX+UYsk7MT+dcMItYegCJPnVfN4StleUHwQC4ttZMl+pbF/wjLDLcyQ2RAmlDAb/QIHLZtklyC0zysEiUPKvDuuwL5Ua5FAAGH+T5Q2Yl68sr5bBRDHen7az69ySE9FsYhWZLuzTwyttuEH+Ufm07T/KZbbbqc2QSpaf</vt:lpwstr>
  </property>
  <property fmtid="{D5CDD505-2E9C-101B-9397-08002B2CF9AE}" pid="100" name="x1ye=64">
    <vt:lpwstr>bUss+ov+rIfQuM8U+tlRpcqBKlLyqlBDxbDw6ud8tBpCvYI7qnHteRqCf0J53H9TwA7eaqakDBsCCGcrnsygpJyczGguI/8TQw9Ok8OTPaoxmY+Z4O+XHACMmiUARKc8ZAQ092RS8ZsdAxZ02XYMylM/ivrOZiqtUbgg2QNjcSuFeZadffAoGUUiZQaJxxscMtUtlqfKY1B9CueSKZqJY59SWGAN4IQDTdCeJPqN3wWGlx41B7Eh/QCKXOtzCqL</vt:lpwstr>
  </property>
  <property fmtid="{D5CDD505-2E9C-101B-9397-08002B2CF9AE}" pid="101" name="x1ye=65">
    <vt:lpwstr>HnDhTVlbNuXgJt2kkzHPmpWtPy+nIDNFaHVVrgabjq1IV9/QlUWIRR76tzKDP8Rk39MlpykntsElO9KPT9hoKC8lqREgStqL4/8dd+VcWUkK30w4XsUgTlvngqw1DhuL5CIJqhdPTAKaCXhr8LQUj/X2ipL/wpxTcd5drrm/lcfSilLH/Xwfsjt98VXT8FS7rCvyoolpbDX/XrRIAumaFSfz840+8CHDdHvRYWw5XAxFoxOSN5Hkwwf79P2B3ew</vt:lpwstr>
  </property>
  <property fmtid="{D5CDD505-2E9C-101B-9397-08002B2CF9AE}" pid="102" name="x1ye=66">
    <vt:lpwstr>ezz2OGIy/ySZDcQC19mjaV0QoR7otk4lekuVWyVpUlqmalW21ZuVHG5Y1DQCQKYFiam1+TpEx1lBSCFPHeNJnzvfeE75k2zjqznWZ/5tp65d5Wcn61GUFBeKf74ugGHbzXBcqy53NrcR5vCEynKzOXRgUV9ZXdBnctDnuhkqUq/j+OzmLLUSiKoh/EAAs2xN09M9xdw9c31fOqWgnv3nP2XhXI8ruexI8yisRFdSPePNGaOraFhDw0TZSqWP5sk</vt:lpwstr>
  </property>
  <property fmtid="{D5CDD505-2E9C-101B-9397-08002B2CF9AE}" pid="103" name="x1ye=67">
    <vt:lpwstr>C+hwEIHZ+A9S3n3stuGf49ZICggXwEB46KFxOKvp6d2Z91qMD5nFx9rlkfMh4dpttBKZB6GTj+8waNCoAL8qZR83nU75RnS0scbv24Hfjr0hfLKKrLl+te19O3NfweqFdqUzNJR+kl7l0u289/l25ddA5M6W8vH9HJSTPegYbFO17uZtLGQM+8p9Dl8RBdmlKl38WcqvurLQcKUS7TScenDGAJ2ltF8MXbz8V/XcRKtfZ2na4WPdbMp5mKN+EQz</vt:lpwstr>
  </property>
  <property fmtid="{D5CDD505-2E9C-101B-9397-08002B2CF9AE}" pid="104" name="x1ye=68">
    <vt:lpwstr>nWk4uQNKAbARByiH9MhNGsuZH0JeDuHO8OvSKl59btr/bnH+JTAO2c7IxGLhffna/c1Rw4NMk+lXag+rLPWfPK96BVdsjmaYWHFshzgL7MdYgZkSud/tgIXDuni0qk2twFebK/hdAb2EulceONzkt/LbRkUYbsSmF9PxkTBUzK9sJwGZZsSjEZKtP5GvqON8ev+ga9HXTUOFnc1wqgQFF4PxR4uZotLQJbMscccHjfl45f4A9MB8LXISVxYxlC6</vt:lpwstr>
  </property>
  <property fmtid="{D5CDD505-2E9C-101B-9397-08002B2CF9AE}" pid="105" name="x1ye=69">
    <vt:lpwstr>URETtqhRJmeL4LKX45BcNIqVMV9IRhHT2s1UPIUr2Yk4HxHnSePCBdkSnUwK0/T0+SLg+XOhE0sDOqmBp6/g7TZZZzPiK1q6CcAs1ulGl8hurOIoWvZFxaPxova7ZwOX5v8Tq45E7NR/wbxaMAsaf3cVlC3QQFsaqOhcHvuJUEpSk8Et/hoMjaonhHi62qgRaYRHJLI70vMjqmVlAlL47QjNZWk/ss013FYpfpBGmwmpSFi5Dvg2z/0ajSBvsaM</vt:lpwstr>
  </property>
  <property fmtid="{D5CDD505-2E9C-101B-9397-08002B2CF9AE}" pid="106" name="x1ye=7">
    <vt:lpwstr>8/cHriIXJ5N5ec4HDvP3yQwU+Rqegm9c4LEGH7MGA4bGi8aADHDTgwXdqFO0GaRjPdyhCe6/NPx+eTy7kN4YW9doZdAps9T6g+6glASAZmvjPEEUOd6+mCCo7Ww9yU625bifIcvKZjuC0UqCNZtxmr16vlcjv1iVoN1aOM6CRiML2NOa09lHP3vQQkNy/6b6yAjHm1A6zD6cwGfTKqO7j8x2QAcDXjrdnG/ReXqzstVNN2T8xC7AFmoLsFxcZ3a</vt:lpwstr>
  </property>
  <property fmtid="{D5CDD505-2E9C-101B-9397-08002B2CF9AE}" pid="107" name="x1ye=70">
    <vt:lpwstr>WLKKgEc7BLxphfZW2GYbIEVWu0+WHDTIYzPZzQWPtKA9nEZzu+9D/mq5MOX9fxdSTFC7P5ADynLTslTmCHZ+U34JshAQZn/WSlWH7tq6u2cDIIl9FfahY69GXE243WjJJ/imz1TnUuXBjE9ckw8s9w1uQ7vpoJWkt2a1eUsgSfYo/DMUvBlPNakN3UxSBY5Fv0o4pogJK8ckAZgIvyPKKVrTfqU+dgUsOGZT7wpyVKzOPVbzNLwMWvzI8voSEQL</vt:lpwstr>
  </property>
  <property fmtid="{D5CDD505-2E9C-101B-9397-08002B2CF9AE}" pid="108" name="x1ye=71">
    <vt:lpwstr>FbBxzW7KMYJbNHiFyOQINztE9fSlpn2uIXxkqn5hYSK0Qg/h6vdLontkGsfmErwgidfPJ+BWztqV55HybToRqz2i1jXMpavIVbHrSIafuHTbQeAFS+60GOQQgUgHBdPFiDhp6bDlYXfuUYA5SZJIuGx5i5DK6jKVTkjIxCxCyEgkvN13XjTGILZqy+i66gwhkt40wfgNBE+WaIpPk7kSWWhNWuUikRU35ESdaGqciupiyrhPKP3NYGULUVBoLnm</vt:lpwstr>
  </property>
  <property fmtid="{D5CDD505-2E9C-101B-9397-08002B2CF9AE}" pid="109" name="x1ye=72">
    <vt:lpwstr>eDAZSBzbYjozSVTT2Ld0vAViavf+8RXFlrmuvy2FnSqRBNC49R/s/YlkjZHwF1KXaMai5gkNlOgDPZIawUVCzSWkXNFD8jrzu/1mLuPyRaud0RCS6zh2rWUxMTPf0q/y4TEyalrNkq8sg1Z4uVG/CfEasVe43pmM1GjED6ucnSloHwwTKyd2rcgEw2T/vVfT4Qna2Hml+8n2llfVipLdeMhIje3VcAXuGzoB76zmhB8G6PkqIq0jqEboqzoyONd</vt:lpwstr>
  </property>
  <property fmtid="{D5CDD505-2E9C-101B-9397-08002B2CF9AE}" pid="110" name="x1ye=73">
    <vt:lpwstr>RXsu6/DqMLaQa/EWLqqRd+4J3mXnA7UWAixAl/SlmqDlNj4g9sBc9pUuW4k1JmAspVKGcmLAFVglRtrQL0ZB31sppSlWfJCQjIpn9v3/UKeIZ0uoUNNVkHvlPU7G2+t1Xpi3Q0owhldBGRE+da4CvzezuLzbCdmcejT/3GGbXYe+Ej7Lwj8z6Qa62Zz+Y+bymbph/ifSGUJMN96omgGtIs8/0UdTHvDydB6apGe9u13v/FLmI9PdDaE1TnHWgDY</vt:lpwstr>
  </property>
  <property fmtid="{D5CDD505-2E9C-101B-9397-08002B2CF9AE}" pid="111" name="x1ye=74">
    <vt:lpwstr>tZDg8i6HDK/Wa0UFOqs9NnOKaAKMVU24BN5vRJ7hXo7W+vwcv1jjXJakK8xHZDj0B2kWj4EEuCYEnbgoMe0ntDsN3q9iVn02SGsVg3Qe+bUlvefkp3+iuqPl1QYezYeY/QYvZDpS3hhAT5qba+wYCOmT+VvFvBUxp2PEnUOmtHWngJM0OE1b5dd8KJUfkNWgHwzuNF731LVlt+5vphxtyORIacMnliFdquxtNGtdc++DJWv1SOYSon2Vdbh1zEr</vt:lpwstr>
  </property>
  <property fmtid="{D5CDD505-2E9C-101B-9397-08002B2CF9AE}" pid="112" name="x1ye=75">
    <vt:lpwstr>5I94SbwqbmAY95fjq68Hwo4nDnrdyUVr1ltD3xIeDqpVxzSL6RE0zehqUB7xGh1rDyKHNRzoD2iClOgdOnvbuwfTB8VgnxWNPlkYLYq98eZQ6PpylNyQB3VudAvqAN5mfUbS9swqvoODxPpG549MJ3QLAf+7a+8pu987PHhcQcwVyiDkCbjBq7RIX5Cr53pOZtqMZBatVbxR5xRG8LvH4uzjsMULzWN87dVSi2pNAkqbunINk+OGZ32AUhZJWS2</vt:lpwstr>
  </property>
  <property fmtid="{D5CDD505-2E9C-101B-9397-08002B2CF9AE}" pid="113" name="x1ye=76">
    <vt:lpwstr>6CaGq9B+QP7Zc3vlmLSPBC3lW4TZNKLtixSQvuo5/92WmFgH8Fj74GMqAC8T3C+QxpTpy7KOAKcDWdcZFtxU/b4Af6UWoSkiCgbf1LK6bhGJ6ceSP6y4MEwB11sBOXR/++KM1hBeBnQwRv6lnhFe4v3Ea3aYpti0tnztesTQnRJA1s4wiEzNAndc7a9CB4vtX/4yq5maWq9DgOYB/k5h/A0PseNdNhhXK8OnVBXeQ5BksVRO6lULVE/VQHdirdI</vt:lpwstr>
  </property>
  <property fmtid="{D5CDD505-2E9C-101B-9397-08002B2CF9AE}" pid="114" name="x1ye=77">
    <vt:lpwstr>VBIHqbuMfXW2ce3AUuSF2foby9d3WfTVBxJzXXdeBkh3qLOYo4RyOE/9+pKJMPUY+P69vNPrd5jjNfRQwPL1rPSzyOeV9px1OTAwQGKOpyJbaXTU6ltmn//TF0wmmnhNA7v9ckWZxZftKsT/0oIyA2k0WZZkfG6wIgn3N9Ac35T3sMDtXwMxPtSQD9kSuONeE+uUTV2UzgcTxONK+r+3dgpVJuTVhsJLO1VEi/hp5/k4HEFMhmVKkL2/oyzQkU1</vt:lpwstr>
  </property>
  <property fmtid="{D5CDD505-2E9C-101B-9397-08002B2CF9AE}" pid="115" name="x1ye=78">
    <vt:lpwstr>2NkbdmXYebubhz0OPUds45HqERmBQ0pkWoKUo7L+9mY9XpXT/9KxgPOorkN9VLqyw+Nx/G2G92uyWGAB5mYV5V9yb0qECNLHpZpXIT4IJb7chFizSpu4tVQJFLqXznq7va8kcGuINj5UePGmb8PKQ19+zAS/X5iZbX42rIHDP9iX5kQBWUq8ySHvQmCZrLBJoahYK9SrGo4O4QtfJGhiyQH4RxOQQNi2GjORkUR6YPVa5AZyRn1hYO2X4ARPwMF</vt:lpwstr>
  </property>
  <property fmtid="{D5CDD505-2E9C-101B-9397-08002B2CF9AE}" pid="116" name="x1ye=79">
    <vt:lpwstr>FMgLsEMxauMlR32t9JsOGeAzWBb+5UzaLm4/BCWAU3q25oRmPmoGXzh7PbbJ78UoRjSUCSrZ+9Aq4BuUW1YYlE48vonQ0vr5A9bl04Rmx+/cMklkqzSvra9Fu9CAvG0NMVT13AujcUBQjo/RgxzZtjrKwTngnBAoz3VwIVS05/uJQ+lkYEuWiK4chucutC0FkCDrcDBQ6IJdrhKW9sJp+0gEBFz14KTPHIXshHP03wM/flyM1NS1MPoRWsMRWbv</vt:lpwstr>
  </property>
  <property fmtid="{D5CDD505-2E9C-101B-9397-08002B2CF9AE}" pid="117" name="x1ye=8">
    <vt:lpwstr>iWfpAL9i6fm4y11dz+HnBh9t4AscDFGvW+iKFrPjFPV1YJ7gmn1jWhHIkeFNw39xC+U/ZqgcYzK3xYgG8swmi1zXLd6u0HB+61HWVQ83f5lJEEwtuC/V1TOG+AAz4hCZ+CWl2u8NgK6Q7kgF2b3k3L7vcnceF7KlIvseQ909uaWJx0x0XNvAw2jVYasFWIW3zRkJhaGsUg74mQReTAaGe/lKqW9YEKXYpEXTlv7wd7GevGQ0ZvTdeOaYcQpoyWQ</vt:lpwstr>
  </property>
  <property fmtid="{D5CDD505-2E9C-101B-9397-08002B2CF9AE}" pid="118" name="x1ye=80">
    <vt:lpwstr>ww+WpjZ1lnzyVMJYN6XfU5eEf9PvUKG6xcdhuqA8+1lv6jlE8tinbcInM4KsVDI/QHBjKqKmqxrvJ+Bvf2lUNPbRzfMp1EEfx2sdmBmV5iVdYXgSMzLtGV6kCqSClXRIaYdzDKGDXygvVlJeQtcgBf2C0j1DUEp9HKiAGvf7id3LSdjfq+FV056KCeKart1ZuAGnSpdqRS3oo1PdMVunk+oahwy0OYeU4LAhl2eCIFTXHXaeeBAEuPfxs2KvadC</vt:lpwstr>
  </property>
  <property fmtid="{D5CDD505-2E9C-101B-9397-08002B2CF9AE}" pid="119" name="x1ye=81">
    <vt:lpwstr>4LpSGUZZvGIUUO5/tNMQ74DFCXZErNdB7FBZsOJ1YGSafdUWvbYY4jPfvPKgCjefNZDvcW86uM2YuLtug7Ex1f/QLbalghc69rwGRsOJ+45YuovePNWzNcj2Bbbsz3J81rzlbllKDgAlqRCFwLlSXafjK7ajuc+BFbY82XEXt/D0NXF3aUOUO16E67eEVyzv0eZvDxASHfhyocN6W7CKTEWBfiiudRwSKF1ONwTTErVF30bgct0vh6wb6IqsWZc</vt:lpwstr>
  </property>
  <property fmtid="{D5CDD505-2E9C-101B-9397-08002B2CF9AE}" pid="120" name="x1ye=82">
    <vt:lpwstr>Uc6lCBPWQYXE1aq8aing3FEAPTXwc8RnDbPnx+REdpimJazuZLf3iGqcNpEix8HcbnKN8BVg/E9GP8RMkSLADdGVMIbs6riOg6yT/LOV4Aj04TdbjoIeLGRxLP7WtvAxyjqB7QoOgc+QtXYEZ/Hgbat3LC1HEWFd+riYTVssz4aKqKS+MQLQG+EbkETkNedoYqe6x7WeD8gTcb1xwDxNpFRx6v7IcgOQ72Cqmjsu/tjiQFl+qJwIE6oOrBo1/51</vt:lpwstr>
  </property>
  <property fmtid="{D5CDD505-2E9C-101B-9397-08002B2CF9AE}" pid="121" name="x1ye=83">
    <vt:lpwstr>o/v/B0oXjFdmZbeGa0yhNc/zY6bUb31OGjqJIQHshDXqTRebKYvjlV+OofFhaMhiDdErYz4C/6zyKh1EIWGZN2ZcY2WLcgzmtok+XFnPcRiTEhaMg2lNj3ikUmCGscDn5A3Ft8+Tik3lLahttO8JIGayY8dKOJdvcoKBn06AtACHlgausrVRqrySVEXFdLYgMO/7lGA/nIyOVBrSU69VrNnTfZLqKzzePDvo82Brx9Wi4CNqaVLLzadJt2lwg8M</vt:lpwstr>
  </property>
  <property fmtid="{D5CDD505-2E9C-101B-9397-08002B2CF9AE}" pid="122" name="x1ye=84">
    <vt:lpwstr>PYhDuYFzPAbi5BLNsbdmsS5YiwMNJ1r62DV0DrkyE311iY8RBF9mN2w64cfrjdMNIrSofaBa/JDdvtf3AbL1ylkOrdwPiNXTIHFWptfywdRJvLPA/YeBitr1paL/oB6JfIPiZ4sPiaxATNokwP09p600nwWsFneDP1sp2pb/hHKhyrucAXXumzsx02O6+GZ3j2d0KaQhKMOTxq6HH7H00cslc0S9CMh7hMXfinvuyyHr0WNz+SrZhZl8z+ZxKuN</vt:lpwstr>
  </property>
  <property fmtid="{D5CDD505-2E9C-101B-9397-08002B2CF9AE}" pid="123" name="x1ye=85">
    <vt:lpwstr>i/lmR7plEZp9AKIvRgQ9WwxI7FItDMR+sXUkpK7gQZnVqc3ccGMg+IHisGQ9yuICY2wlltdV9kYdeYS9bJCNSYHliVKXA0V4Lp57OhqHGoHfWZO3bp767AXV217klP5ylsvt09PVXJhTE9qlyEDoBcwRSXICTSWxzYUFeKoIkNlF9JPiqrUD2QHHRFL76FHsqpRHMuATuAt+FA/U93g3lPOsKbnCFVnIaa6oLEHp03jRLViEwClVoGXSsPdLaBI</vt:lpwstr>
  </property>
  <property fmtid="{D5CDD505-2E9C-101B-9397-08002B2CF9AE}" pid="124" name="x1ye=86">
    <vt:lpwstr>JXtYZen5DUaRPDrYMrUa6drYnILlnIvJoyXD1fYZvJeku+PEBVqieEFgua5y6LMEN/N/zzdDTqr/jyh2crTSqFQ09q1smDJv6o3eGyly+ExHe19dzgUbW0dbjFMEoASjBCitKiNd8d3Wkqr0TiE7HvR54kdyRaS8ITw9KlC7/ZUeMuIxodsjCiMmw3FS2Lmkk8KjqxydzfVKvwfmGDN2286xpUoltgAKqoyqhOQGXMO3/buNPlxHdeiefQMUeOy</vt:lpwstr>
  </property>
  <property fmtid="{D5CDD505-2E9C-101B-9397-08002B2CF9AE}" pid="125" name="x1ye=87">
    <vt:lpwstr>/8ZgAN8fPnZwjPiCzJVDCMzvWO0z0gVou4Mfk2cEg2muSqViQfCh/Pnl5U3JdzK4mkSfU7TLpZ7esnJ+QNc6Xy2pG4gPw8IOdnujw1jX33pTvmjpLvHyV+GBmZFIL9THvaoDrZt2DrN0/P+mlnlj35TG22TaOw0/vAa5MGo0fk22Ca105MumbVjIwd3/TdloGNQG0LTmNATaN4dJnDgxkWOhoAOf4zcBaey+C6Gf2kqi0fVkdot5nGdICdbmebD</vt:lpwstr>
  </property>
  <property fmtid="{D5CDD505-2E9C-101B-9397-08002B2CF9AE}" pid="126" name="x1ye=88">
    <vt:lpwstr>0zRkuYHBUDawZyrPj439Y/Q5CAdYO63t5x2lqrbDzwOYVFYmKRkrQ1E6gYYGHE9cdvTkT3bdPt8Ttf6MZSJ742/8dWx+N7/9Nx3OM1/Z2QevHvwcOLASa3biDalrtnj78WWg97iE72QTKHHpHyKNZddHzBOYgHu6lWJZlxmKhZgJ6LVDDMuJIhxVMLbOsxL3FElDOEjZRNNrKs6Eth/V4uxBnu+rICLuk8OfQx52LjU52H23Q5w2V4j82p/qTmR</vt:lpwstr>
  </property>
  <property fmtid="{D5CDD505-2E9C-101B-9397-08002B2CF9AE}" pid="127" name="x1ye=89">
    <vt:lpwstr>+TqvYWikyIwvtykNtXlIBJfN6qYBPKFaAKX7mCBim8xhn7/LredBlq+qd7AcKseMq7uh7lhluMn1Q54j3d0sDUFq248/00Hy4EKFUhBvpIXxFqKvmUWGWjgu7cixVdOLEn6PrsfszqIhEr9o/6uAL73D0Yb0AhB+9CnWVGyhgvXpM982YEnQzzCupxkZFYxZjxmTKXtybSGK43nOaUCv+cFczLQxZ5Eyh6GlZ/3nfEFkdmcgQIvZXINPnz+GD0M</vt:lpwstr>
  </property>
  <property fmtid="{D5CDD505-2E9C-101B-9397-08002B2CF9AE}" pid="128" name="x1ye=9">
    <vt:lpwstr>kVzUDottbtksOWzwJTVRkybyKe4MNGphnKL7f7yuEKhUajEpZ2bBXG/ZYF+fLCozTEtWxrpVhLAlD6xxIdIwN8UDhazpmCJkU2huZ+NKwzw4uXYYCyOlExbHIzzhV+T1b8tSUCbmiKTxsdWLLXjmFXxiufag0WXfo6taYzzokuM1OVhpBSAYo0LA5CQDTZHMLXXmALgGgejLsl3LE+XLoxPUETgByLW3Fy98FxbbpxYqvPO8jav37mp4UdQXrLz</vt:lpwstr>
  </property>
  <property fmtid="{D5CDD505-2E9C-101B-9397-08002B2CF9AE}" pid="129" name="x1ye=90">
    <vt:lpwstr>tndUTgWlQc9a4Ci5zQhkXAzKTf4EqxxcszSM+yji3vwl8D0RYQXKV2hUadMQQScDHDDOzhIbMXedsNwdhr/GlP8r3QWuk4xy4A4eAqDAcTdaL6RklnRaChAk8etACHlreQZFk/pFbAEtuLxesQJzMz6Fj7DWf2YHRLriNOmV1hiBdp6a6zbl5si6AVR7cPKgsoMRiiAXrPVAOHg7wgSqcBhfHK6AniCFD0Ywvt6XmtKhqhSVz+g314LQ1idDXN7</vt:lpwstr>
  </property>
  <property fmtid="{D5CDD505-2E9C-101B-9397-08002B2CF9AE}" pid="130" name="x1ye=91">
    <vt:lpwstr>ruAF4rtAazncXQJtFJsJGRtpFzBWiRKMI/iCmYLj7K3GE+kZI3eTOSLSecbx2yj8J6P4PfbpM673ywjLayLfUn922PPJ52zJvlFZ8OeP5U5OSapPvDOGuvMYIwWqyC55QEnoYc/aXNbNeBlNj3x7Dra4tRDDl4aQN/DxBU23nzLH+Ssool5CyOj3/o6F8KmOuFpu0zNSZvGDI9434qf2m8YGYs9L2QRKHU/Efry3qjnlcbd0PpiM8m0PYv9rsr5</vt:lpwstr>
  </property>
  <property fmtid="{D5CDD505-2E9C-101B-9397-08002B2CF9AE}" pid="131" name="x1ye=92">
    <vt:lpwstr>fsdf7vcT+rtR6CAJwAPsdyCq5gvjCmlZECeloGZJqcninJR0jJ57jSISi/PAMMYWkLPNk8MuXoPpWHQvGXdgPzpSgTy0R/gxHm13aCkZ672VnoQQNlP6mX18cuZryUyjXbB/h2WdPrChxFoqN9y7x5A1EbndPrKO7CAH1ot9u5g5QCJMhQhM6DIMQ0/ql+9AcDQmzW5/VpBmfXSIfbwo/wJC57Y8qDr4DFXL6qQy6rknhhts6Bj2B+vZ76UYNoB</vt:lpwstr>
  </property>
  <property fmtid="{D5CDD505-2E9C-101B-9397-08002B2CF9AE}" pid="132" name="x1ye=93">
    <vt:lpwstr>X2xixGIPidJSzFV3g37dxudHj6pZbxk8rxkvVrW7HpceoJskzjUeSI7cvcbeNpPiM4mp4koYzavjvFd/T2GfBCbcLPf0poz6Ewuo9CaBBmsAdrXpyTmQOoK7EVVpd7dTnU95lOV8XKfiUIIAiCU5JWb4FzaD5ZiPg52iYHtTVa8LnGVyOr4ZZegksDn0Se/Ap6IhYOTVBrUXbwkH7Dj5Sxs2mJhtN4ucgtU6F4WvNyE2gcD/+rS5f+rAb4T6ULn</vt:lpwstr>
  </property>
  <property fmtid="{D5CDD505-2E9C-101B-9397-08002B2CF9AE}" pid="133" name="x1ye=94">
    <vt:lpwstr>kpw7K1vDCXDyF0e3/eBfPpQkUrjwpH0ejtnvx8kqWKPsevToU0ig0UBKsW2n8X8KUPeTnIxFmzcrzhDbVIxZyp6htYxDyF8m+g5121qK15z6IdaBTWF8at5xIF79gBSrG0GjPHfmX9NmSgiHEBSvA9DXsYjGHX88a49eYb+0BE4TL6E8xyoy9puMiJNQpICjO8xq7IoHrnCVRA7QxSOm4IP/LkWdX2hgAwC4UmO9A7+X6TwMk/ZBjZ/DlU9u51S</vt:lpwstr>
  </property>
  <property fmtid="{D5CDD505-2E9C-101B-9397-08002B2CF9AE}" pid="134" name="x1ye=95">
    <vt:lpwstr>7LXXfHbrbqD9iX9LCKamN/yq4oJ/1BDlY4U2Wu19qsZD+7yM9iSRguCtwoONuglL1CMI8izkd8ee/sblG3WGb7PLn3fi3FAZ0RY6fwOUS72DoDnIYHVQBd/L6e2jDClwEuSFKcVEeq4ssZyvhtsDcXeVBUjFn28t19D5HM+O/LUYOMW/PrJKmOFFCJIMfigHPaEwQVytdpoP7RTK7bAuB+iwEyoTcnjyQH4WdVLCGKsX/YsHNZIjjtOy/BiTstB</vt:lpwstr>
  </property>
  <property fmtid="{D5CDD505-2E9C-101B-9397-08002B2CF9AE}" pid="135" name="x1ye=96">
    <vt:lpwstr>zMYqil35tdSrF5hr2hTuR2e/nUB23zPsLAP57WCJr/Se5TkXY3bl0vH5/RWdwxAbuKCbLa5FYmo1oQ2PGlmSHFcdrbc4ry7QEi5fbHPelrQnRocujRhfH6eIy6NOlE2X5BX13ymneZMYgGpN/SO+wfANIg1wFQr5fIO+Q71se1HOyjCHs5irhmWknbLw5S2RtanJvDhYS5TdNNB+Z78SG9ITSlYG2Nlk+2vY33J/yupt4+XRpO3jIWv/oi6mLGJ</vt:lpwstr>
  </property>
  <property fmtid="{D5CDD505-2E9C-101B-9397-08002B2CF9AE}" pid="136" name="x1ye=97">
    <vt:lpwstr>+EZjA/zROv+zDreroM616Tg963gXSuO7Vo450Xs1Ad1vu5+CmwuQGTcfu5gskJrv5UQCYmGil90si7mjkdC34Nplsiet4FVhPeGVWt0yyoLsxgUy3H92DnG6Twd4CJYMG9F3oM3von1k1zKPrgmEtyIWWj802g1MgxCrfNAkxQL+izB3cEdd3TaKjozXwjnqpwb1A3S/jYNHc7pG1fIIUtC1pUksTglFwPUqvpTbu9upW3hs8QvDXCi9oOaxIAo</vt:lpwstr>
  </property>
  <property fmtid="{D5CDD505-2E9C-101B-9397-08002B2CF9AE}" pid="137" name="x1ye=98">
    <vt:lpwstr>SMPRNc5ZmkPV1cVWZINjEW0SLcrh8Nx1Nfuoq9l2xpCHq3WMVWBGHYPyDyB3OjGtor4vvIsl3LDten72kCkh4NR5riKGQ0mxwi1tGENcfMl8roGJdNtmTzhYwY+vTjAySQkPgSekAS5B514Cm1lyd2v3vz+J6c1AYQJ7LEXMf/djcoi9qog8L9YYXffReLprvURxHw/dP7vtyNGgVKLeoW9RbuXZEwH5mlWPV0nzxLj/VlQs5twI0Nj3xbPmXCG</vt:lpwstr>
  </property>
  <property fmtid="{D5CDD505-2E9C-101B-9397-08002B2CF9AE}" pid="138" name="x1ye=99">
    <vt:lpwstr>FfHcJ2NAdBPe4ZRHwQc2GwPuwmJXFvCBwrWt7tEFbp+a2uiQKZ2KtN+CUdhqBLTASRZ/HEvZ9n6G4DzeZddodeJGxvSW0kvJU28ykvNTwW+3+9SyZBAXsP7Xuwx893qm2qr963lz9vjVHVZdJucNjSV18kzKeEY+DRar4T4F76Y6cSZTghzlIr/XR5k4+vLNPJdhibSwgAhyhgWPr05keRL3uM3hrYdv9symnTa7OhUy52YETznHFWEHHd4Wksq</vt:lpwstr>
  </property>
</Properties>
</file>