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44" w:rsidRDefault="000F6144" w:rsidP="000F6144">
      <w:pPr>
        <w:pStyle w:val="a7"/>
      </w:pPr>
      <w:r>
        <w:rPr>
          <w:rFonts w:hint="eastAsia"/>
        </w:rPr>
        <w:t>教学辅助系统</w:t>
      </w:r>
      <w:r>
        <w:rPr>
          <w:rFonts w:hint="eastAsia"/>
        </w:rPr>
        <w:t>自制与外购分析</w:t>
      </w:r>
    </w:p>
    <w:p w:rsidR="000F6144" w:rsidRPr="00577E73" w:rsidRDefault="000F6144" w:rsidP="000F6144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支持至少1000家商户入住，平均每家商品量500件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；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:rsidR="000F6144" w:rsidRPr="00577E73" w:rsidRDefault="000F6144" w:rsidP="000F614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:rsidR="000F6144" w:rsidRPr="00577E73" w:rsidRDefault="000F6144" w:rsidP="000F6144">
      <w:pPr>
        <w:ind w:left="420"/>
        <w:rPr>
          <w:sz w:val="28"/>
          <w:szCs w:val="28"/>
        </w:rPr>
      </w:pPr>
    </w:p>
    <w:p w:rsidR="000F6144" w:rsidRPr="00577E73" w:rsidRDefault="000F6144" w:rsidP="000F6144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0F6144" w:rsidRPr="00577E73" w:rsidRDefault="000F6144" w:rsidP="000F614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0F6144" w:rsidRPr="00577E73" w:rsidRDefault="000F6144" w:rsidP="000F614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Default="000F6144" w:rsidP="000F6144">
      <w:pPr>
        <w:ind w:left="420"/>
        <w:rPr>
          <w:sz w:val="28"/>
          <w:szCs w:val="28"/>
        </w:rPr>
      </w:pPr>
    </w:p>
    <w:p w:rsidR="000F6144" w:rsidRPr="00577E73" w:rsidRDefault="000F6144" w:rsidP="000F6144">
      <w:pPr>
        <w:ind w:left="420"/>
        <w:rPr>
          <w:sz w:val="28"/>
          <w:szCs w:val="28"/>
        </w:rPr>
      </w:pPr>
    </w:p>
    <w:p w:rsidR="000F6144" w:rsidRPr="00577E73" w:rsidRDefault="000F6144" w:rsidP="000F6144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0F6144" w:rsidRPr="00577E73" w:rsidTr="00BD5B08">
        <w:tc>
          <w:tcPr>
            <w:tcW w:w="1389" w:type="dxa"/>
          </w:tcPr>
          <w:p w:rsidR="000F6144" w:rsidRPr="00577E73" w:rsidRDefault="000F6144" w:rsidP="00BD5B0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0F6144" w:rsidRPr="00577E73" w:rsidRDefault="000F6144" w:rsidP="00BD5B0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0F6144" w:rsidRPr="00577E73" w:rsidRDefault="000F6144" w:rsidP="00BD5B0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0F6144" w:rsidRPr="00577E73" w:rsidRDefault="000F6144" w:rsidP="00BD5B0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0F6144" w:rsidRPr="00577E73" w:rsidTr="00BD5B08">
        <w:tc>
          <w:tcPr>
            <w:tcW w:w="1389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0F6144" w:rsidRPr="00577E73" w:rsidTr="00BD5B08">
        <w:tc>
          <w:tcPr>
            <w:tcW w:w="1389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0F6144" w:rsidRPr="00577E73" w:rsidRDefault="000F6144" w:rsidP="00BD5B0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0F6144" w:rsidRPr="00577E73" w:rsidRDefault="000F6144" w:rsidP="000F6144">
      <w:pPr>
        <w:rPr>
          <w:sz w:val="28"/>
          <w:szCs w:val="28"/>
        </w:rPr>
      </w:pPr>
    </w:p>
    <w:p w:rsidR="000F6144" w:rsidRPr="00577E73" w:rsidRDefault="000F6144" w:rsidP="000F6144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:rsidR="003C26A5" w:rsidRPr="000F6144" w:rsidRDefault="003A753C"/>
    <w:sectPr w:rsidR="003C26A5" w:rsidRPr="000F6144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53C" w:rsidRDefault="003A753C" w:rsidP="000F6144">
      <w:r>
        <w:separator/>
      </w:r>
    </w:p>
  </w:endnote>
  <w:endnote w:type="continuationSeparator" w:id="0">
    <w:p w:rsidR="003A753C" w:rsidRDefault="003A753C" w:rsidP="000F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53C" w:rsidRDefault="003A753C" w:rsidP="000F6144">
      <w:r>
        <w:separator/>
      </w:r>
    </w:p>
  </w:footnote>
  <w:footnote w:type="continuationSeparator" w:id="0">
    <w:p w:rsidR="003A753C" w:rsidRDefault="003A753C" w:rsidP="000F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E9"/>
    <w:rsid w:val="000F6144"/>
    <w:rsid w:val="00240D7F"/>
    <w:rsid w:val="003A753C"/>
    <w:rsid w:val="005C0324"/>
    <w:rsid w:val="00F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F7AC"/>
  <w15:chartTrackingRefBased/>
  <w15:docId w15:val="{B1A5630D-7894-455C-BEBD-68D60863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14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F61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F614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F6144"/>
    <w:pPr>
      <w:ind w:firstLineChars="200" w:firstLine="420"/>
    </w:pPr>
  </w:style>
  <w:style w:type="table" w:styleId="aa">
    <w:name w:val="Table Grid"/>
    <w:basedOn w:val="a1"/>
    <w:uiPriority w:val="59"/>
    <w:rsid w:val="000F61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2019-06-17T13:01:00Z</dcterms:created>
  <dcterms:modified xsi:type="dcterms:W3CDTF">2019-06-17T13:01:00Z</dcterms:modified>
</cp:coreProperties>
</file>