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A3438" w14:textId="77777777" w:rsidR="00DE097D" w:rsidRPr="00DE097D" w:rsidRDefault="00DE097D" w:rsidP="00DE097D">
      <w:pPr>
        <w:rPr>
          <w:b/>
          <w:bCs/>
        </w:rPr>
      </w:pPr>
      <w:r w:rsidRPr="00DE097D">
        <w:rPr>
          <w:b/>
          <w:bCs/>
        </w:rPr>
        <w:t>Pattern Registry</w:t>
      </w:r>
    </w:p>
    <w:p w14:paraId="56823464" w14:textId="77777777" w:rsidR="00DE097D" w:rsidRPr="00DE097D" w:rsidRDefault="00DE097D" w:rsidP="00DE097D">
      <w:pPr>
        <w:rPr>
          <w:b/>
          <w:bCs/>
        </w:rPr>
      </w:pPr>
      <w:r w:rsidRPr="00DE097D">
        <w:rPr>
          <w:b/>
          <w:bCs/>
        </w:rPr>
        <w:t>Purpose</w:t>
      </w:r>
    </w:p>
    <w:p w14:paraId="5C20B752" w14:textId="77777777" w:rsidR="00DE097D" w:rsidRPr="00DE097D" w:rsidRDefault="00DE097D" w:rsidP="00DE097D">
      <w:r w:rsidRPr="00DE097D">
        <w:t>The Pattern Registry serves as the authoritative master index of all Patterns documented within the ATLAS repository. It provides a centralized reference for tracking every Pattern Identifier (PTID), ensuring each Pattern can be uniquely identified, referenced, and maintained throughout its lifecycle.</w:t>
      </w:r>
    </w:p>
    <w:p w14:paraId="6E259A34" w14:textId="77777777" w:rsidR="00DE097D" w:rsidRPr="00DE097D" w:rsidRDefault="00DE097D" w:rsidP="00DE097D">
      <w:r w:rsidRPr="00DE097D">
        <w:t>The Registry functions as the single source of truth for Pattern identification. Detailed information—including supporting APIDs, evidence, research notes, validation confidence, revision history, and document metadata—is maintained within the corresponding Pattern document.</w:t>
      </w:r>
    </w:p>
    <w:p w14:paraId="3399BFCB" w14:textId="77777777" w:rsidR="00DE097D" w:rsidRPr="00DE097D" w:rsidRDefault="00DE097D" w:rsidP="00DE097D">
      <w:pPr>
        <w:rPr>
          <w:b/>
          <w:bCs/>
        </w:rPr>
      </w:pPr>
      <w:r w:rsidRPr="00DE097D">
        <w:rPr>
          <w:b/>
          <w:bCs/>
        </w:rPr>
        <w:t>Registry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6495"/>
      </w:tblGrid>
      <w:tr w:rsidR="00DE097D" w:rsidRPr="00DE097D" w14:paraId="53B25E4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F8ED0" w14:textId="77777777" w:rsidR="00DE097D" w:rsidRPr="00DE097D" w:rsidRDefault="00DE097D" w:rsidP="00DE097D">
            <w:r w:rsidRPr="00DE097D">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680A6" w14:textId="77777777" w:rsidR="00DE097D" w:rsidRPr="00DE097D" w:rsidRDefault="00DE097D" w:rsidP="00DE097D">
            <w:r w:rsidRPr="00DE097D">
              <w:rPr>
                <w:b/>
                <w:bCs/>
              </w:rPr>
              <w:t>Description</w:t>
            </w:r>
          </w:p>
        </w:tc>
      </w:tr>
      <w:tr w:rsidR="00DE097D" w:rsidRPr="00DE097D" w14:paraId="144348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6F0C6" w14:textId="77777777" w:rsidR="00DE097D" w:rsidRPr="00DE097D" w:rsidRDefault="00DE097D" w:rsidP="00DE097D">
            <w:r w:rsidRPr="00DE097D">
              <w:t>PTID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FE439" w14:textId="77777777" w:rsidR="00DE097D" w:rsidRPr="00DE097D" w:rsidRDefault="00DE097D" w:rsidP="00DE097D">
            <w:r w:rsidRPr="00DE097D">
              <w:t>Unique Pattern identifier.</w:t>
            </w:r>
          </w:p>
        </w:tc>
      </w:tr>
      <w:tr w:rsidR="00DE097D" w:rsidRPr="00DE097D" w14:paraId="190FE0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309A1" w14:textId="77777777" w:rsidR="00DE097D" w:rsidRPr="00DE097D" w:rsidRDefault="00DE097D" w:rsidP="00DE097D">
            <w:r w:rsidRPr="00DE097D">
              <w:t>Pattern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5580D" w14:textId="77777777" w:rsidR="00DE097D" w:rsidRPr="00DE097D" w:rsidRDefault="00DE097D" w:rsidP="00DE097D">
            <w:r w:rsidRPr="00DE097D">
              <w:t>Official Pattern title.</w:t>
            </w:r>
          </w:p>
        </w:tc>
      </w:tr>
      <w:tr w:rsidR="00DE097D" w:rsidRPr="00DE097D" w14:paraId="3939BE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7A99F" w14:textId="77777777" w:rsidR="00DE097D" w:rsidRPr="00DE097D" w:rsidRDefault="00DE097D" w:rsidP="00DE097D">
            <w:r w:rsidRPr="00DE097D">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2E50C" w14:textId="77777777" w:rsidR="00DE097D" w:rsidRPr="00DE097D" w:rsidRDefault="00DE097D" w:rsidP="00DE097D">
            <w:r w:rsidRPr="00DE097D">
              <w:t>Current Pattern status (Candidate, Accepted, Deprecated).</w:t>
            </w:r>
          </w:p>
        </w:tc>
      </w:tr>
    </w:tbl>
    <w:p w14:paraId="45596D79" w14:textId="77777777" w:rsidR="00DE097D" w:rsidRDefault="00DE097D" w:rsidP="00DE097D">
      <w:pPr>
        <w:rPr>
          <w:b/>
          <w:bCs/>
        </w:rPr>
      </w:pPr>
    </w:p>
    <w:p w14:paraId="77445C43" w14:textId="6C4F9D7B" w:rsidR="00DE097D" w:rsidRPr="00DE097D" w:rsidRDefault="00DE097D" w:rsidP="00DE097D">
      <w:pPr>
        <w:rPr>
          <w:b/>
          <w:bCs/>
        </w:rPr>
      </w:pPr>
      <w:r w:rsidRPr="00DE097D">
        <w:rPr>
          <w:b/>
          <w:bCs/>
        </w:rPr>
        <w:t>Pattern Registry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4138"/>
        <w:gridCol w:w="1516"/>
      </w:tblGrid>
      <w:tr w:rsidR="00DE097D" w:rsidRPr="00DE097D" w14:paraId="5C969B6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46D54" w14:textId="77777777" w:rsidR="00DE097D" w:rsidRPr="00DE097D" w:rsidRDefault="00DE097D" w:rsidP="00DE097D">
            <w:r w:rsidRPr="00DE097D">
              <w:rPr>
                <w:b/>
                <w:bCs/>
              </w:rPr>
              <w:t>PTID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2F414" w14:textId="77777777" w:rsidR="00DE097D" w:rsidRPr="00DE097D" w:rsidRDefault="00DE097D" w:rsidP="00DE097D">
            <w:r w:rsidRPr="00DE097D">
              <w:rPr>
                <w:b/>
                <w:bCs/>
              </w:rPr>
              <w:t>Pattern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A5E75" w14:textId="77777777" w:rsidR="00DE097D" w:rsidRPr="00DE097D" w:rsidRDefault="00DE097D" w:rsidP="00DE097D">
            <w:r w:rsidRPr="00DE097D">
              <w:rPr>
                <w:b/>
                <w:bCs/>
              </w:rPr>
              <w:t>Status</w:t>
            </w:r>
          </w:p>
        </w:tc>
      </w:tr>
      <w:tr w:rsidR="00DE097D" w:rsidRPr="00DE097D" w14:paraId="52AAB6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388CB" w14:textId="77777777" w:rsidR="00DE097D" w:rsidRPr="00DE097D" w:rsidRDefault="00DE097D" w:rsidP="00DE097D">
            <w:r w:rsidRPr="00DE097D">
              <w:t>PAT-001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3A233" w14:textId="77777777" w:rsidR="00DE097D" w:rsidRPr="00DE097D" w:rsidRDefault="00DE097D" w:rsidP="00DE097D">
            <w:r w:rsidRPr="00DE097D">
              <w:t>Context Loss Over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238D3" w14:textId="77777777" w:rsidR="00DE097D" w:rsidRPr="00DE097D" w:rsidRDefault="00DE097D" w:rsidP="00DE097D">
            <w:r w:rsidRPr="00DE097D">
              <w:t>Candidate</w:t>
            </w:r>
          </w:p>
        </w:tc>
      </w:tr>
      <w:tr w:rsidR="00DE097D" w:rsidRPr="00DE097D" w14:paraId="6687A4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F30B5" w14:textId="77777777" w:rsidR="00DE097D" w:rsidRPr="00DE097D" w:rsidRDefault="00DE097D" w:rsidP="00DE097D">
            <w:r w:rsidRPr="00DE097D">
              <w:t>PAT-002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C8013" w14:textId="77777777" w:rsidR="00DE097D" w:rsidRPr="00DE097D" w:rsidRDefault="00DE097D" w:rsidP="00DE097D">
            <w:r w:rsidRPr="00DE097D">
              <w:t>Memory Dependency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A172B" w14:textId="77777777" w:rsidR="00DE097D" w:rsidRPr="00DE097D" w:rsidRDefault="00DE097D" w:rsidP="00DE097D">
            <w:r w:rsidRPr="00DE097D">
              <w:t>Candidate</w:t>
            </w:r>
          </w:p>
        </w:tc>
      </w:tr>
      <w:tr w:rsidR="00DE097D" w:rsidRPr="00DE097D" w14:paraId="429449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67249" w14:textId="77777777" w:rsidR="00DE097D" w:rsidRPr="00DE097D" w:rsidRDefault="00DE097D" w:rsidP="00DE097D">
            <w:r w:rsidRPr="00DE097D">
              <w:t>PAT-003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B5EB1" w14:textId="77777777" w:rsidR="00DE097D" w:rsidRPr="00DE097D" w:rsidRDefault="00DE097D" w:rsidP="00DE097D">
            <w:r w:rsidRPr="00DE097D">
              <w:t>Relationship Blindness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C9607" w14:textId="77777777" w:rsidR="00DE097D" w:rsidRPr="00DE097D" w:rsidRDefault="00DE097D" w:rsidP="00DE097D">
            <w:r w:rsidRPr="00DE097D">
              <w:t>Candidate</w:t>
            </w:r>
          </w:p>
        </w:tc>
      </w:tr>
      <w:tr w:rsidR="00DE097D" w:rsidRPr="00DE097D" w14:paraId="4AEED3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103D5" w14:textId="77777777" w:rsidR="00DE097D" w:rsidRPr="00DE097D" w:rsidRDefault="00DE097D" w:rsidP="00DE097D">
            <w:r w:rsidRPr="00DE097D">
              <w:t>PAT-004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CCF2E" w14:textId="77777777" w:rsidR="00DE097D" w:rsidRPr="00DE097D" w:rsidRDefault="00DE097D" w:rsidP="00DE097D">
            <w:r w:rsidRPr="00DE097D">
              <w:t>Storage Without Understanding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4F885" w14:textId="77777777" w:rsidR="00DE097D" w:rsidRPr="00DE097D" w:rsidRDefault="00DE097D" w:rsidP="00DE097D">
            <w:r w:rsidRPr="00DE097D">
              <w:t>Candidate</w:t>
            </w:r>
          </w:p>
        </w:tc>
      </w:tr>
      <w:tr w:rsidR="00DE097D" w:rsidRPr="00DE097D" w14:paraId="037F6E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2C56A" w14:textId="77777777" w:rsidR="00DE097D" w:rsidRPr="00DE097D" w:rsidRDefault="00DE097D" w:rsidP="00DE097D">
            <w:r w:rsidRPr="00DE097D">
              <w:t>PAT-005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C3E36" w14:textId="77777777" w:rsidR="00DE097D" w:rsidRPr="00DE097D" w:rsidRDefault="00DE097D" w:rsidP="00DE097D">
            <w:r w:rsidRPr="00DE097D">
              <w:t>Complexity Growth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B7B20" w14:textId="77777777" w:rsidR="00DE097D" w:rsidRPr="00DE097D" w:rsidRDefault="00DE097D" w:rsidP="00DE097D">
            <w:r w:rsidRPr="00DE097D">
              <w:t>Candidate</w:t>
            </w:r>
          </w:p>
        </w:tc>
      </w:tr>
      <w:tr w:rsidR="00DE097D" w:rsidRPr="00DE097D" w14:paraId="491896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BFD74" w14:textId="77777777" w:rsidR="00DE097D" w:rsidRPr="00DE097D" w:rsidRDefault="00DE097D" w:rsidP="00DE097D">
            <w:r w:rsidRPr="00DE097D">
              <w:lastRenderedPageBreak/>
              <w:t>PAT-006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732B2" w14:textId="77777777" w:rsidR="00DE097D" w:rsidRPr="00DE097D" w:rsidRDefault="00DE097D" w:rsidP="00DE097D">
            <w:r w:rsidRPr="00DE097D">
              <w:t>Memory Decay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08B31" w14:textId="77777777" w:rsidR="00DE097D" w:rsidRPr="00DE097D" w:rsidRDefault="00DE097D" w:rsidP="00DE097D">
            <w:r w:rsidRPr="00DE097D">
              <w:t>Candidate</w:t>
            </w:r>
          </w:p>
        </w:tc>
      </w:tr>
      <w:tr w:rsidR="00DE097D" w:rsidRPr="00DE097D" w14:paraId="218DF1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3619C" w14:textId="77777777" w:rsidR="00DE097D" w:rsidRPr="00DE097D" w:rsidRDefault="00DE097D" w:rsidP="00DE097D">
            <w:r w:rsidRPr="00DE097D">
              <w:t>PAT-007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47125" w14:textId="77777777" w:rsidR="00DE097D" w:rsidRPr="00DE097D" w:rsidRDefault="00DE097D" w:rsidP="00DE097D">
            <w:r w:rsidRPr="00DE097D">
              <w:t>Relationship Blindness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55941" w14:textId="77777777" w:rsidR="00DE097D" w:rsidRPr="00DE097D" w:rsidRDefault="00DE097D" w:rsidP="00DE097D">
            <w:r w:rsidRPr="00DE097D">
              <w:t>Candidate</w:t>
            </w:r>
          </w:p>
        </w:tc>
      </w:tr>
      <w:tr w:rsidR="00DE097D" w:rsidRPr="00DE097D" w14:paraId="5C2856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447EC" w14:textId="77777777" w:rsidR="00DE097D" w:rsidRPr="00DE097D" w:rsidRDefault="00DE097D" w:rsidP="00DE097D">
            <w:r w:rsidRPr="00DE097D">
              <w:t>PAT-008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81348" w14:textId="77777777" w:rsidR="00DE097D" w:rsidRPr="00DE097D" w:rsidRDefault="00DE097D" w:rsidP="00DE097D">
            <w:r w:rsidRPr="00DE097D">
              <w:t>Project Context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8963B" w14:textId="77777777" w:rsidR="00DE097D" w:rsidRPr="00DE097D" w:rsidRDefault="00DE097D" w:rsidP="00DE097D">
            <w:r w:rsidRPr="00DE097D">
              <w:t>Candidate</w:t>
            </w:r>
          </w:p>
        </w:tc>
      </w:tr>
      <w:tr w:rsidR="00DE097D" w:rsidRPr="00DE097D" w14:paraId="603242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DDDA3" w14:textId="77777777" w:rsidR="00DE097D" w:rsidRPr="00DE097D" w:rsidRDefault="00DE097D" w:rsidP="00DE097D">
            <w:r w:rsidRPr="00DE097D">
              <w:t>PAT-009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C72C2" w14:textId="77777777" w:rsidR="00DE097D" w:rsidRPr="00DE097D" w:rsidRDefault="00DE097D" w:rsidP="00DE097D">
            <w:r w:rsidRPr="00DE097D">
              <w:t>Knowledge Fragmentation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B4D54" w14:textId="77777777" w:rsidR="00DE097D" w:rsidRPr="00DE097D" w:rsidRDefault="00DE097D" w:rsidP="00DE097D">
            <w:r w:rsidRPr="00DE097D">
              <w:t>Candidate</w:t>
            </w:r>
          </w:p>
        </w:tc>
      </w:tr>
      <w:tr w:rsidR="00DE097D" w:rsidRPr="00DE097D" w14:paraId="6FED14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27C99" w14:textId="77777777" w:rsidR="00DE097D" w:rsidRPr="00DE097D" w:rsidRDefault="00DE097D" w:rsidP="00DE097D">
            <w:r w:rsidRPr="00DE097D">
              <w:t>PAT-010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29ADA" w14:textId="77777777" w:rsidR="00DE097D" w:rsidRPr="00DE097D" w:rsidRDefault="00DE097D" w:rsidP="00DE097D">
            <w:r w:rsidRPr="00DE097D">
              <w:t>Ownership &amp; Governance Ambiguity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B698E" w14:textId="77777777" w:rsidR="00DE097D" w:rsidRPr="00DE097D" w:rsidRDefault="00DE097D" w:rsidP="00DE097D">
            <w:r w:rsidRPr="00DE097D">
              <w:t>Candidate</w:t>
            </w:r>
          </w:p>
        </w:tc>
      </w:tr>
      <w:tr w:rsidR="00DE097D" w:rsidRPr="00DE097D" w14:paraId="5B8FDF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DABEA" w14:textId="77777777" w:rsidR="00DE097D" w:rsidRPr="00DE097D" w:rsidRDefault="00DE097D" w:rsidP="00DE097D">
            <w:r w:rsidRPr="00DE097D">
              <w:t>PAT-011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92EB5" w14:textId="77777777" w:rsidR="00DE097D" w:rsidRPr="00DE097D" w:rsidRDefault="00DE097D" w:rsidP="00DE097D">
            <w:r w:rsidRPr="00DE097D">
              <w:t>Lifecycle Management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1DBF3" w14:textId="77777777" w:rsidR="00DE097D" w:rsidRPr="00DE097D" w:rsidRDefault="00DE097D" w:rsidP="00DE097D">
            <w:r w:rsidRPr="00DE097D">
              <w:t>Candidate</w:t>
            </w:r>
          </w:p>
        </w:tc>
      </w:tr>
      <w:tr w:rsidR="00DE097D" w:rsidRPr="00DE097D" w14:paraId="43C704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A6270" w14:textId="77777777" w:rsidR="00DE097D" w:rsidRPr="00DE097D" w:rsidRDefault="00DE097D" w:rsidP="00DE097D">
            <w:r w:rsidRPr="00DE097D">
              <w:t>PAT-012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F2B5F" w14:textId="77777777" w:rsidR="00DE097D" w:rsidRPr="00DE097D" w:rsidRDefault="00DE097D" w:rsidP="00DE097D">
            <w:r w:rsidRPr="00DE097D">
              <w:t>Knowledge Uncertainty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F9654" w14:textId="77777777" w:rsidR="00DE097D" w:rsidRPr="00DE097D" w:rsidRDefault="00DE097D" w:rsidP="00DE097D">
            <w:r w:rsidRPr="00DE097D">
              <w:t>Candidate</w:t>
            </w:r>
          </w:p>
        </w:tc>
      </w:tr>
      <w:tr w:rsidR="00DE097D" w:rsidRPr="00DE097D" w14:paraId="4BA0BE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423CE" w14:textId="77777777" w:rsidR="00DE097D" w:rsidRPr="00DE097D" w:rsidRDefault="00DE097D" w:rsidP="00DE097D">
            <w:r w:rsidRPr="00DE097D">
              <w:t>PAT-013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E626A" w14:textId="77777777" w:rsidR="00DE097D" w:rsidRPr="00DE097D" w:rsidRDefault="00DE097D" w:rsidP="00DE097D">
            <w:r w:rsidRPr="00DE097D">
              <w:t>Knowledge Interpretation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24869" w14:textId="77777777" w:rsidR="00DE097D" w:rsidRPr="00DE097D" w:rsidRDefault="00DE097D" w:rsidP="00DE097D">
            <w:r w:rsidRPr="00DE097D">
              <w:t>Candidate</w:t>
            </w:r>
          </w:p>
        </w:tc>
      </w:tr>
      <w:tr w:rsidR="00DE097D" w:rsidRPr="00DE097D" w14:paraId="6F2664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81E16" w14:textId="77777777" w:rsidR="00DE097D" w:rsidRPr="00DE097D" w:rsidRDefault="00DE097D" w:rsidP="00DE097D">
            <w:r w:rsidRPr="00DE097D">
              <w:t>PAT-014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72D9F" w14:textId="77777777" w:rsidR="00DE097D" w:rsidRPr="00DE097D" w:rsidRDefault="00DE097D" w:rsidP="00DE097D">
            <w:r w:rsidRPr="00DE097D">
              <w:t>Decision 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E21E0" w14:textId="77777777" w:rsidR="00DE097D" w:rsidRPr="00DE097D" w:rsidRDefault="00DE097D" w:rsidP="00DE097D">
            <w:r w:rsidRPr="00DE097D">
              <w:t>Candidate</w:t>
            </w:r>
          </w:p>
        </w:tc>
      </w:tr>
      <w:tr w:rsidR="00DE097D" w:rsidRPr="00DE097D" w14:paraId="3B61F6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EDDDD" w14:textId="77777777" w:rsidR="00DE097D" w:rsidRPr="00DE097D" w:rsidRDefault="00DE097D" w:rsidP="00DE097D">
            <w:r w:rsidRPr="00DE097D">
              <w:t>PAT-015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22075" w14:textId="77777777" w:rsidR="00DE097D" w:rsidRPr="00DE097D" w:rsidRDefault="00DE097D" w:rsidP="00DE097D">
            <w:r w:rsidRPr="00DE097D">
              <w:t>Cognitive Adaptation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3F2AE" w14:textId="77777777" w:rsidR="00DE097D" w:rsidRPr="00DE097D" w:rsidRDefault="00DE097D" w:rsidP="00DE097D">
            <w:r w:rsidRPr="00DE097D">
              <w:t>Candidate</w:t>
            </w:r>
          </w:p>
        </w:tc>
      </w:tr>
      <w:tr w:rsidR="00DE097D" w:rsidRPr="00DE097D" w14:paraId="05FE21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0E8D2" w14:textId="77777777" w:rsidR="00DE097D" w:rsidRPr="00DE097D" w:rsidRDefault="00DE097D" w:rsidP="00DE097D">
            <w:r w:rsidRPr="00DE097D">
              <w:t>PAT-016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08CF1" w14:textId="77777777" w:rsidR="00DE097D" w:rsidRPr="00DE097D" w:rsidRDefault="00DE097D" w:rsidP="00DE097D">
            <w:r w:rsidRPr="00DE097D">
              <w:t>Knowledge Evolution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BCC6C" w14:textId="77777777" w:rsidR="00DE097D" w:rsidRPr="00DE097D" w:rsidRDefault="00DE097D" w:rsidP="00DE097D">
            <w:r w:rsidRPr="00DE097D">
              <w:t>Candidate</w:t>
            </w:r>
          </w:p>
        </w:tc>
      </w:tr>
      <w:tr w:rsidR="00DE097D" w:rsidRPr="00DE097D" w14:paraId="53ADD5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5E290" w14:textId="77777777" w:rsidR="00DE097D" w:rsidRPr="00DE097D" w:rsidRDefault="00DE097D" w:rsidP="00DE097D">
            <w:r w:rsidRPr="00DE097D">
              <w:t>PAT-017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159B1" w14:textId="77777777" w:rsidR="00DE097D" w:rsidRPr="00DE097D" w:rsidRDefault="00DE097D" w:rsidP="00DE097D">
            <w:r w:rsidRPr="00DE097D">
              <w:t>System Orientation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AE206" w14:textId="77777777" w:rsidR="00DE097D" w:rsidRPr="00DE097D" w:rsidRDefault="00DE097D" w:rsidP="00DE097D">
            <w:r w:rsidRPr="00DE097D">
              <w:t>Candidate</w:t>
            </w:r>
          </w:p>
        </w:tc>
      </w:tr>
      <w:tr w:rsidR="00DE097D" w:rsidRPr="00DE097D" w14:paraId="2BEC33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0CABB" w14:textId="77777777" w:rsidR="00DE097D" w:rsidRPr="00DE097D" w:rsidRDefault="00DE097D" w:rsidP="00DE097D">
            <w:r w:rsidRPr="00DE097D">
              <w:t>PAT-018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E41ED" w14:textId="77777777" w:rsidR="00DE097D" w:rsidRPr="00DE097D" w:rsidRDefault="00DE097D" w:rsidP="00DE097D">
            <w:r w:rsidRPr="00DE097D">
              <w:t>Software Lifecycle Understanding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3DA59" w14:textId="77777777" w:rsidR="00DE097D" w:rsidRPr="00DE097D" w:rsidRDefault="00DE097D" w:rsidP="00DE097D">
            <w:r w:rsidRPr="00DE097D">
              <w:t>Candidate</w:t>
            </w:r>
          </w:p>
        </w:tc>
      </w:tr>
      <w:tr w:rsidR="00DE097D" w:rsidRPr="00DE097D" w14:paraId="058F3F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1D4E0" w14:textId="77777777" w:rsidR="00DE097D" w:rsidRPr="00DE097D" w:rsidRDefault="00DE097D" w:rsidP="00DE097D">
            <w:r w:rsidRPr="00DE097D">
              <w:t>PAT-019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06878" w14:textId="77777777" w:rsidR="00DE097D" w:rsidRPr="00DE097D" w:rsidRDefault="00DE097D" w:rsidP="00DE097D">
            <w:r w:rsidRPr="00DE097D">
              <w:t>System State Awareness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4AE4B" w14:textId="77777777" w:rsidR="00DE097D" w:rsidRPr="00DE097D" w:rsidRDefault="00DE097D" w:rsidP="00DE097D">
            <w:r w:rsidRPr="00DE097D">
              <w:t>Candidate</w:t>
            </w:r>
          </w:p>
        </w:tc>
      </w:tr>
      <w:tr w:rsidR="00DE097D" w:rsidRPr="00DE097D" w14:paraId="018206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32D6C" w14:textId="77777777" w:rsidR="00DE097D" w:rsidRPr="00DE097D" w:rsidRDefault="00DE097D" w:rsidP="00DE097D">
            <w:r w:rsidRPr="00DE097D">
              <w:t>PAT-020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28465" w14:textId="77777777" w:rsidR="00DE097D" w:rsidRPr="00DE097D" w:rsidRDefault="00DE097D" w:rsidP="00DE097D">
            <w:r w:rsidRPr="00DE097D">
              <w:t>System Reasoning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DC958" w14:textId="77777777" w:rsidR="00DE097D" w:rsidRPr="00DE097D" w:rsidRDefault="00DE097D" w:rsidP="00DE097D">
            <w:r w:rsidRPr="00DE097D">
              <w:t>Candidate</w:t>
            </w:r>
          </w:p>
        </w:tc>
      </w:tr>
    </w:tbl>
    <w:p w14:paraId="44E4A977" w14:textId="77777777" w:rsidR="00DE097D" w:rsidRDefault="00DE097D" w:rsidP="00DE097D">
      <w:pPr>
        <w:rPr>
          <w:b/>
          <w:bCs/>
        </w:rPr>
      </w:pPr>
    </w:p>
    <w:p w14:paraId="74487AD6" w14:textId="310FC426" w:rsidR="00DE097D" w:rsidRPr="00DE097D" w:rsidRDefault="00DE097D" w:rsidP="00DE097D">
      <w:pPr>
        <w:rPr>
          <w:b/>
          <w:bCs/>
        </w:rPr>
      </w:pPr>
      <w:r w:rsidRPr="00DE097D">
        <w:rPr>
          <w:b/>
          <w:bCs/>
        </w:rPr>
        <w:t>Registry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1047"/>
      </w:tblGrid>
      <w:tr w:rsidR="00DE097D" w:rsidRPr="00DE097D" w14:paraId="0EBA5EC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D5437" w14:textId="77777777" w:rsidR="00DE097D" w:rsidRPr="00DE097D" w:rsidRDefault="00DE097D" w:rsidP="00DE097D">
            <w:r w:rsidRPr="00DE097D">
              <w:rPr>
                <w:b/>
                <w:bCs/>
              </w:rPr>
              <w:lastRenderedPageBreak/>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4735B" w14:textId="77777777" w:rsidR="00DE097D" w:rsidRPr="00DE097D" w:rsidRDefault="00DE097D" w:rsidP="00DE097D">
            <w:r w:rsidRPr="00DE097D">
              <w:rPr>
                <w:b/>
                <w:bCs/>
              </w:rPr>
              <w:t>Value</w:t>
            </w:r>
          </w:p>
        </w:tc>
      </w:tr>
      <w:tr w:rsidR="00DE097D" w:rsidRPr="00DE097D" w14:paraId="5FFF8B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391F3" w14:textId="77777777" w:rsidR="00DE097D" w:rsidRPr="00DE097D" w:rsidRDefault="00DE097D" w:rsidP="00DE097D">
            <w:r w:rsidRPr="00DE097D">
              <w:t>Total Patterns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2E8F3" w14:textId="77777777" w:rsidR="00DE097D" w:rsidRPr="00DE097D" w:rsidRDefault="00DE097D" w:rsidP="00DE097D">
            <w:r w:rsidRPr="00DE097D">
              <w:t>20</w:t>
            </w:r>
          </w:p>
        </w:tc>
      </w:tr>
      <w:tr w:rsidR="00DE097D" w:rsidRPr="00DE097D" w14:paraId="2C9286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DED58" w14:textId="77777777" w:rsidR="00DE097D" w:rsidRPr="00DE097D" w:rsidRDefault="00DE097D" w:rsidP="00DE097D">
            <w:r w:rsidRPr="00DE097D">
              <w:t>Accepted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73B15" w14:textId="77777777" w:rsidR="00DE097D" w:rsidRPr="00DE097D" w:rsidRDefault="00DE097D" w:rsidP="00DE097D">
            <w:r w:rsidRPr="00DE097D">
              <w:t>0</w:t>
            </w:r>
          </w:p>
        </w:tc>
      </w:tr>
      <w:tr w:rsidR="00DE097D" w:rsidRPr="00DE097D" w14:paraId="7EB996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0B8FB" w14:textId="77777777" w:rsidR="00DE097D" w:rsidRPr="00DE097D" w:rsidRDefault="00DE097D" w:rsidP="00DE097D">
            <w:r w:rsidRPr="00DE097D">
              <w:t>Candidate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52358" w14:textId="77777777" w:rsidR="00DE097D" w:rsidRPr="00DE097D" w:rsidRDefault="00DE097D" w:rsidP="00DE097D">
            <w:r w:rsidRPr="00DE097D">
              <w:t>20</w:t>
            </w:r>
          </w:p>
        </w:tc>
      </w:tr>
      <w:tr w:rsidR="00DE097D" w:rsidRPr="00DE097D" w14:paraId="3BC084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5E054" w14:textId="77777777" w:rsidR="00DE097D" w:rsidRPr="00DE097D" w:rsidRDefault="00DE097D" w:rsidP="00DE097D">
            <w:r w:rsidRPr="00DE097D">
              <w:t>Deprecated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BD0A8" w14:textId="77777777" w:rsidR="00DE097D" w:rsidRPr="00DE097D" w:rsidRDefault="00DE097D" w:rsidP="00DE097D">
            <w:r w:rsidRPr="00DE097D">
              <w:t>0</w:t>
            </w:r>
          </w:p>
        </w:tc>
      </w:tr>
    </w:tbl>
    <w:p w14:paraId="04A01569" w14:textId="77777777" w:rsidR="00DE097D" w:rsidRDefault="00DE097D" w:rsidP="00DE097D">
      <w:pPr>
        <w:rPr>
          <w:b/>
          <w:bCs/>
        </w:rPr>
      </w:pPr>
    </w:p>
    <w:p w14:paraId="2A358926" w14:textId="77777777" w:rsidR="00DE097D" w:rsidRDefault="00DE097D" w:rsidP="00DE097D">
      <w:pPr>
        <w:rPr>
          <w:b/>
          <w:bCs/>
        </w:rPr>
      </w:pPr>
    </w:p>
    <w:p w14:paraId="639CFAE2" w14:textId="7223C58F" w:rsidR="00DE097D" w:rsidRPr="00DE097D" w:rsidRDefault="00DE097D" w:rsidP="00DE097D">
      <w:pPr>
        <w:rPr>
          <w:b/>
          <w:bCs/>
        </w:rPr>
      </w:pPr>
      <w:r w:rsidRPr="00DE097D">
        <w:rPr>
          <w:b/>
          <w:bCs/>
        </w:rPr>
        <w:t>Registry Rules</w:t>
      </w:r>
    </w:p>
    <w:p w14:paraId="1851A631" w14:textId="77777777" w:rsidR="00DE097D" w:rsidRPr="00DE097D" w:rsidRDefault="00DE097D" w:rsidP="00DE097D">
      <w:pPr>
        <w:numPr>
          <w:ilvl w:val="0"/>
          <w:numId w:val="7"/>
        </w:numPr>
      </w:pPr>
      <w:r w:rsidRPr="00DE097D">
        <w:t>Every Pattern shall receive a unique PTID before being added to the ATLAS repository.</w:t>
      </w:r>
    </w:p>
    <w:p w14:paraId="0F616378" w14:textId="77777777" w:rsidR="00DE097D" w:rsidRPr="00DE097D" w:rsidRDefault="00DE097D" w:rsidP="00DE097D">
      <w:pPr>
        <w:numPr>
          <w:ilvl w:val="0"/>
          <w:numId w:val="7"/>
        </w:numPr>
      </w:pPr>
      <w:r w:rsidRPr="00DE097D">
        <w:t>Each PTID shall appear only once within the Registry.</w:t>
      </w:r>
    </w:p>
    <w:p w14:paraId="2631B8E1" w14:textId="77777777" w:rsidR="00DE097D" w:rsidRPr="00DE097D" w:rsidRDefault="00DE097D" w:rsidP="00DE097D">
      <w:pPr>
        <w:numPr>
          <w:ilvl w:val="0"/>
          <w:numId w:val="7"/>
        </w:numPr>
      </w:pPr>
      <w:r w:rsidRPr="00DE097D">
        <w:t>The Registry shall be updated whenever a Pattern is created, accepted, revised, or deprecated.</w:t>
      </w:r>
    </w:p>
    <w:p w14:paraId="5C8E51C0" w14:textId="77777777" w:rsidR="00DE097D" w:rsidRPr="00DE097D" w:rsidRDefault="00DE097D" w:rsidP="00DE097D">
      <w:pPr>
        <w:numPr>
          <w:ilvl w:val="0"/>
          <w:numId w:val="7"/>
        </w:numPr>
      </w:pPr>
      <w:r w:rsidRPr="00DE097D">
        <w:t>PTIDs are permanent identifiers and shall never be reused.</w:t>
      </w:r>
    </w:p>
    <w:p w14:paraId="5AE30D90" w14:textId="77777777" w:rsidR="00DE097D" w:rsidRPr="00DE097D" w:rsidRDefault="00DE097D" w:rsidP="00DE097D">
      <w:pPr>
        <w:numPr>
          <w:ilvl w:val="0"/>
          <w:numId w:val="7"/>
        </w:numPr>
      </w:pPr>
      <w:r w:rsidRPr="00DE097D">
        <w:t>Detailed information—including supporting APIDs, evidence, research notes, validation confidence, and revision history—shall be maintained within the corresponding Pattern document.</w:t>
      </w:r>
    </w:p>
    <w:p w14:paraId="538C2CD8" w14:textId="77777777" w:rsidR="00DE097D" w:rsidRPr="00DE097D" w:rsidRDefault="00DE097D" w:rsidP="00DE097D">
      <w:pPr>
        <w:numPr>
          <w:ilvl w:val="0"/>
          <w:numId w:val="7"/>
        </w:numPr>
      </w:pPr>
      <w:r w:rsidRPr="00DE097D">
        <w:t>The Pattern Registry serves solely as the authoritative index for identifying and locating Patterns.</w:t>
      </w:r>
    </w:p>
    <w:p w14:paraId="43A14B03" w14:textId="77777777" w:rsidR="00DE097D" w:rsidRPr="00DE097D" w:rsidRDefault="00DE097D" w:rsidP="00DE097D">
      <w:pPr>
        <w:numPr>
          <w:ilvl w:val="0"/>
          <w:numId w:val="7"/>
        </w:numPr>
      </w:pPr>
      <w:r w:rsidRPr="00DE097D">
        <w:t>Patterns shall be listed in ascending PTID order.</w:t>
      </w:r>
    </w:p>
    <w:p w14:paraId="1DC78530" w14:textId="77777777" w:rsidR="00DE097D" w:rsidRPr="00DE097D" w:rsidRDefault="00DE097D" w:rsidP="00DE097D">
      <w:pPr>
        <w:numPr>
          <w:ilvl w:val="0"/>
          <w:numId w:val="7"/>
        </w:numPr>
      </w:pPr>
      <w:r w:rsidRPr="00DE097D">
        <w:t>Every Pattern shall reference one or more supporting Human Frictions (APIDs) within its corresponding Pattern document.</w:t>
      </w:r>
    </w:p>
    <w:p w14:paraId="0A4D46C7" w14:textId="77777777" w:rsidR="00DE097D" w:rsidRPr="00DE097D" w:rsidRDefault="00DE097D" w:rsidP="00DE097D">
      <w:pPr>
        <w:numPr>
          <w:ilvl w:val="0"/>
          <w:numId w:val="7"/>
        </w:numPr>
      </w:pPr>
      <w:r w:rsidRPr="00DE097D">
        <w:t>Changes to a Pattern's title or status shall be reflected in this Registry.</w:t>
      </w:r>
    </w:p>
    <w:p w14:paraId="170C071F" w14:textId="77777777" w:rsidR="00DE097D" w:rsidRDefault="00DE097D" w:rsidP="00DE097D">
      <w:pPr>
        <w:rPr>
          <w:b/>
          <w:bCs/>
        </w:rPr>
      </w:pPr>
    </w:p>
    <w:p w14:paraId="396FB550" w14:textId="77777777" w:rsidR="00DE097D" w:rsidRDefault="00DE097D" w:rsidP="00DE097D">
      <w:pPr>
        <w:rPr>
          <w:b/>
          <w:bCs/>
        </w:rPr>
      </w:pPr>
    </w:p>
    <w:p w14:paraId="3BE571E8" w14:textId="77777777" w:rsidR="00DE097D" w:rsidRDefault="00DE097D" w:rsidP="00DE097D">
      <w:pPr>
        <w:rPr>
          <w:b/>
          <w:bCs/>
        </w:rPr>
      </w:pPr>
    </w:p>
    <w:p w14:paraId="51A0E695" w14:textId="0D8B8120" w:rsidR="00DE097D" w:rsidRPr="00DE097D" w:rsidRDefault="00DE097D" w:rsidP="00DE097D">
      <w:pPr>
        <w:rPr>
          <w:b/>
          <w:bCs/>
        </w:rPr>
      </w:pPr>
      <w:r w:rsidRPr="00DE097D">
        <w:rPr>
          <w:b/>
          <w:bCs/>
        </w:rPr>
        <w:t>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2063"/>
      </w:tblGrid>
      <w:tr w:rsidR="00DE097D" w:rsidRPr="00DE097D" w14:paraId="0FABC2C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AB500" w14:textId="77777777" w:rsidR="00DE097D" w:rsidRPr="00DE097D" w:rsidRDefault="00DE097D" w:rsidP="00DE097D">
            <w:r w:rsidRPr="00DE097D">
              <w:rPr>
                <w:b/>
                <w:bCs/>
              </w:rPr>
              <w:lastRenderedPageBreak/>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E96CB" w14:textId="77777777" w:rsidR="00DE097D" w:rsidRPr="00DE097D" w:rsidRDefault="00DE097D" w:rsidP="00DE097D">
            <w:r w:rsidRPr="00DE097D">
              <w:rPr>
                <w:b/>
                <w:bCs/>
              </w:rPr>
              <w:t>Value</w:t>
            </w:r>
          </w:p>
        </w:tc>
      </w:tr>
      <w:tr w:rsidR="00DE097D" w:rsidRPr="00DE097D" w14:paraId="6DAFCB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B8496" w14:textId="77777777" w:rsidR="00DE097D" w:rsidRPr="00DE097D" w:rsidRDefault="00DE097D" w:rsidP="00DE097D">
            <w:r w:rsidRPr="00DE097D">
              <w:t>Document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A4EDA" w14:textId="77777777" w:rsidR="00DE097D" w:rsidRPr="00DE097D" w:rsidRDefault="00DE097D" w:rsidP="00DE097D">
            <w:r w:rsidRPr="00DE097D">
              <w:t>Pattern Registry</w:t>
            </w:r>
          </w:p>
        </w:tc>
      </w:tr>
      <w:tr w:rsidR="00DE097D" w:rsidRPr="00DE097D" w14:paraId="1D8CC0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7151A" w14:textId="77777777" w:rsidR="00DE097D" w:rsidRPr="00DE097D" w:rsidRDefault="00DE097D" w:rsidP="00DE097D">
            <w:r w:rsidRPr="00DE097D">
              <w:t>Repository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14EE6" w14:textId="77777777" w:rsidR="00DE097D" w:rsidRPr="00DE097D" w:rsidRDefault="00DE097D" w:rsidP="00DE097D">
            <w:r w:rsidRPr="00DE097D">
              <w:t>ATLAS</w:t>
            </w:r>
          </w:p>
        </w:tc>
      </w:tr>
      <w:tr w:rsidR="00DE097D" w:rsidRPr="00DE097D" w14:paraId="212AEF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614B5" w14:textId="77777777" w:rsidR="00DE097D" w:rsidRPr="00DE097D" w:rsidRDefault="00DE097D" w:rsidP="00DE097D">
            <w:r w:rsidRPr="00DE097D">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535B9" w14:textId="77777777" w:rsidR="00DE097D" w:rsidRPr="00DE097D" w:rsidRDefault="00DE097D" w:rsidP="00DE097D">
            <w:r w:rsidRPr="00DE097D">
              <w:t>1.2</w:t>
            </w:r>
          </w:p>
        </w:tc>
      </w:tr>
      <w:tr w:rsidR="00DE097D" w:rsidRPr="00DE097D" w14:paraId="7EAB6A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1B2B4" w14:textId="77777777" w:rsidR="00DE097D" w:rsidRPr="00DE097D" w:rsidRDefault="00DE097D" w:rsidP="00DE097D">
            <w:r w:rsidRPr="00DE097D">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14A48" w14:textId="77777777" w:rsidR="00DE097D" w:rsidRPr="00DE097D" w:rsidRDefault="00DE097D" w:rsidP="00DE097D">
            <w:r w:rsidRPr="00DE097D">
              <w:t>Active</w:t>
            </w:r>
          </w:p>
        </w:tc>
      </w:tr>
      <w:tr w:rsidR="00DE097D" w:rsidRPr="00DE097D" w14:paraId="673515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0298D" w14:textId="77777777" w:rsidR="00DE097D" w:rsidRPr="00DE097D" w:rsidRDefault="00DE097D" w:rsidP="00DE097D">
            <w:r w:rsidRPr="00DE097D">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6BBF3" w14:textId="77777777" w:rsidR="00DE097D" w:rsidRPr="00DE097D" w:rsidRDefault="00DE097D" w:rsidP="00DE097D">
            <w:r w:rsidRPr="00DE097D">
              <w:t>2026-07-30</w:t>
            </w:r>
          </w:p>
        </w:tc>
      </w:tr>
    </w:tbl>
    <w:p w14:paraId="459A2ABF" w14:textId="77777777" w:rsidR="00220B47" w:rsidRPr="00DE097D" w:rsidRDefault="00220B47" w:rsidP="00DE097D"/>
    <w:sectPr w:rsidR="00220B47" w:rsidRPr="00DE097D" w:rsidSect="00B357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F4DAE"/>
    <w:multiLevelType w:val="multilevel"/>
    <w:tmpl w:val="A95C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662B50"/>
    <w:multiLevelType w:val="multilevel"/>
    <w:tmpl w:val="AB3E1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16339B"/>
    <w:multiLevelType w:val="multilevel"/>
    <w:tmpl w:val="05A4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8E4D5B"/>
    <w:multiLevelType w:val="multilevel"/>
    <w:tmpl w:val="DDA0C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BB186F"/>
    <w:multiLevelType w:val="multilevel"/>
    <w:tmpl w:val="39225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DB38F1"/>
    <w:multiLevelType w:val="multilevel"/>
    <w:tmpl w:val="7D86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DC39E6"/>
    <w:multiLevelType w:val="multilevel"/>
    <w:tmpl w:val="EC32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9784725">
    <w:abstractNumId w:val="1"/>
  </w:num>
  <w:num w:numId="2" w16cid:durableId="134880570">
    <w:abstractNumId w:val="4"/>
  </w:num>
  <w:num w:numId="3" w16cid:durableId="298078257">
    <w:abstractNumId w:val="6"/>
  </w:num>
  <w:num w:numId="4" w16cid:durableId="669992744">
    <w:abstractNumId w:val="2"/>
  </w:num>
  <w:num w:numId="5" w16cid:durableId="1786999754">
    <w:abstractNumId w:val="3"/>
  </w:num>
  <w:num w:numId="6" w16cid:durableId="286855976">
    <w:abstractNumId w:val="0"/>
  </w:num>
  <w:num w:numId="7" w16cid:durableId="19917859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0FF"/>
    <w:rsid w:val="001C2546"/>
    <w:rsid w:val="001F1F86"/>
    <w:rsid w:val="00220B47"/>
    <w:rsid w:val="002E271E"/>
    <w:rsid w:val="004F307D"/>
    <w:rsid w:val="006670FF"/>
    <w:rsid w:val="009343AC"/>
    <w:rsid w:val="00A805C1"/>
    <w:rsid w:val="00B3574E"/>
    <w:rsid w:val="00C030F5"/>
    <w:rsid w:val="00CA6F89"/>
    <w:rsid w:val="00D46E0C"/>
    <w:rsid w:val="00DE097D"/>
    <w:rsid w:val="00ED34F2"/>
    <w:rsid w:val="00F06FA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70C21725"/>
  <w15:chartTrackingRefBased/>
  <w15:docId w15:val="{9BBEFC19-A745-4B74-ADAC-143345AB6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74E"/>
  </w:style>
  <w:style w:type="paragraph" w:styleId="Heading1">
    <w:name w:val="heading 1"/>
    <w:basedOn w:val="Normal"/>
    <w:next w:val="Normal"/>
    <w:link w:val="Heading1Char"/>
    <w:uiPriority w:val="9"/>
    <w:qFormat/>
    <w:rsid w:val="00667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0FF"/>
    <w:rPr>
      <w:rFonts w:eastAsiaTheme="majorEastAsia" w:cstheme="majorBidi"/>
      <w:color w:val="272727" w:themeColor="text1" w:themeTint="D8"/>
    </w:rPr>
  </w:style>
  <w:style w:type="paragraph" w:styleId="Title">
    <w:name w:val="Title"/>
    <w:basedOn w:val="Normal"/>
    <w:next w:val="Normal"/>
    <w:link w:val="TitleChar"/>
    <w:uiPriority w:val="10"/>
    <w:qFormat/>
    <w:rsid w:val="0066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0FF"/>
    <w:pPr>
      <w:spacing w:before="160"/>
      <w:jc w:val="center"/>
    </w:pPr>
    <w:rPr>
      <w:i/>
      <w:iCs/>
      <w:color w:val="404040" w:themeColor="text1" w:themeTint="BF"/>
    </w:rPr>
  </w:style>
  <w:style w:type="character" w:customStyle="1" w:styleId="QuoteChar">
    <w:name w:val="Quote Char"/>
    <w:basedOn w:val="DefaultParagraphFont"/>
    <w:link w:val="Quote"/>
    <w:uiPriority w:val="29"/>
    <w:rsid w:val="006670FF"/>
    <w:rPr>
      <w:i/>
      <w:iCs/>
      <w:color w:val="404040" w:themeColor="text1" w:themeTint="BF"/>
    </w:rPr>
  </w:style>
  <w:style w:type="paragraph" w:styleId="ListParagraph">
    <w:name w:val="List Paragraph"/>
    <w:basedOn w:val="Normal"/>
    <w:uiPriority w:val="34"/>
    <w:qFormat/>
    <w:rsid w:val="006670FF"/>
    <w:pPr>
      <w:ind w:left="720"/>
      <w:contextualSpacing/>
    </w:pPr>
  </w:style>
  <w:style w:type="character" w:styleId="IntenseEmphasis">
    <w:name w:val="Intense Emphasis"/>
    <w:basedOn w:val="DefaultParagraphFont"/>
    <w:uiPriority w:val="21"/>
    <w:qFormat/>
    <w:rsid w:val="006670FF"/>
    <w:rPr>
      <w:i/>
      <w:iCs/>
      <w:color w:val="0F4761" w:themeColor="accent1" w:themeShade="BF"/>
    </w:rPr>
  </w:style>
  <w:style w:type="paragraph" w:styleId="IntenseQuote">
    <w:name w:val="Intense Quote"/>
    <w:basedOn w:val="Normal"/>
    <w:next w:val="Normal"/>
    <w:link w:val="IntenseQuoteChar"/>
    <w:uiPriority w:val="30"/>
    <w:qFormat/>
    <w:rsid w:val="00667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0FF"/>
    <w:rPr>
      <w:i/>
      <w:iCs/>
      <w:color w:val="0F4761" w:themeColor="accent1" w:themeShade="BF"/>
    </w:rPr>
  </w:style>
  <w:style w:type="character" w:styleId="IntenseReference">
    <w:name w:val="Intense Reference"/>
    <w:basedOn w:val="DefaultParagraphFont"/>
    <w:uiPriority w:val="32"/>
    <w:qFormat/>
    <w:rsid w:val="006670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9</cp:revision>
  <dcterms:created xsi:type="dcterms:W3CDTF">2026-07-27T09:00:00Z</dcterms:created>
  <dcterms:modified xsi:type="dcterms:W3CDTF">2026-07-30T06:46:00Z</dcterms:modified>
</cp:coreProperties>
</file>