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35" w:rsidRDefault="00C55735">
      <w:pPr>
        <w:rPr>
          <w:noProof/>
          <w:lang w:eastAsia="ru-RU"/>
        </w:rPr>
      </w:pPr>
    </w:p>
    <w:p w:rsidR="002A2CD4" w:rsidRDefault="00C55735">
      <w:r>
        <w:rPr>
          <w:noProof/>
          <w:lang w:eastAsia="ru-RU"/>
        </w:rPr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2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35" w:rsidRDefault="00C55735">
      <w:r>
        <w:t xml:space="preserve">Не могу поставить флажок. Пытался найти решение проблемы в интернете, но ничего не вышло. Хотел на уроке у вас </w:t>
      </w:r>
      <w:proofErr w:type="gramStart"/>
      <w:r>
        <w:t>спросить</w:t>
      </w:r>
      <w:proofErr w:type="gramEnd"/>
      <w:r>
        <w:t xml:space="preserve"> что вообще с этим делать</w:t>
      </w:r>
    </w:p>
    <w:p w:rsidR="00C55735" w:rsidRDefault="00C55735">
      <w:r>
        <w:rPr>
          <w:noProof/>
          <w:lang w:eastAsia="ru-RU"/>
        </w:rPr>
        <w:drawing>
          <wp:inline distT="0" distB="0" distL="0" distR="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35" w:rsidRDefault="00C55735">
      <w:r>
        <w:t xml:space="preserve">Скачал </w:t>
      </w:r>
      <w:proofErr w:type="spellStart"/>
      <w:r>
        <w:t>Битлокер</w:t>
      </w:r>
      <w:proofErr w:type="spellEnd"/>
      <w:r>
        <w:t xml:space="preserve">, но не могу </w:t>
      </w:r>
      <w:proofErr w:type="gramStart"/>
      <w:r>
        <w:t>почему то</w:t>
      </w:r>
      <w:proofErr w:type="gramEnd"/>
      <w:r>
        <w:t xml:space="preserve"> включить его, как будто его вообще нет на компьютере, искал решения в интернете, но тоже ничего не вышло. Хотел спросить у вас об этом. </w:t>
      </w:r>
    </w:p>
    <w:p w:rsidR="00C55735" w:rsidRPr="00C55735" w:rsidRDefault="00C55735">
      <w:r>
        <w:t>Доделаю эту работу до следующей практической.</w:t>
      </w:r>
      <w:bookmarkStart w:id="0" w:name="_GoBack"/>
      <w:bookmarkEnd w:id="0"/>
    </w:p>
    <w:sectPr w:rsidR="00C55735" w:rsidRPr="00C5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35"/>
    <w:rsid w:val="002A2CD4"/>
    <w:rsid w:val="00C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AA00"/>
  <w15:chartTrackingRefBased/>
  <w15:docId w15:val="{1BBCB79D-183B-4F95-B80F-4CF23581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Prokofich</dc:creator>
  <cp:keywords/>
  <dc:description/>
  <cp:lastModifiedBy>Prokofich</cp:lastModifiedBy>
  <cp:revision>1</cp:revision>
  <dcterms:created xsi:type="dcterms:W3CDTF">2020-10-14T20:15:00Z</dcterms:created>
  <dcterms:modified xsi:type="dcterms:W3CDTF">2020-10-14T20:19:00Z</dcterms:modified>
</cp:coreProperties>
</file>