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r w:rsidR="00D036F9" w:rsidRPr="000432EA">
        <w:rPr>
          <w:rFonts w:ascii="Times New Roman" w:hAnsi="Times New Roman" w:cs="Times New Roman"/>
          <w:sz w:val="28"/>
          <w:szCs w:val="28"/>
        </w:rPr>
        <w:t>XTech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AA37E4" w:rsidRDefault="00AA37E4" w:rsidP="00D0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MapBox background:</w:t>
      </w:r>
    </w:p>
    <w:p w:rsidR="007B592A" w:rsidRDefault="00C96E27" w:rsidP="003862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B03D1E">
        <w:rPr>
          <w:rFonts w:ascii="Times New Roman" w:hAnsi="Times New Roman" w:cs="Times New Roman"/>
          <w:sz w:val="28"/>
          <w:szCs w:val="28"/>
        </w:rPr>
        <w:t xml:space="preserve"> Mapbox contains 3 type of data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592A" w:rsidRDefault="007B592A" w:rsidP="00D05F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Mapbox data</w:t>
      </w:r>
      <w:r w:rsidR="00D05FA0">
        <w:rPr>
          <w:rFonts w:ascii="Times New Roman" w:hAnsi="Times New Roman" w:cs="Times New Roman"/>
          <w:sz w:val="28"/>
          <w:szCs w:val="28"/>
        </w:rPr>
        <w:t xml:space="preserve"> is the </w:t>
      </w:r>
      <w:r w:rsidR="00D05FA0" w:rsidRPr="00D05FA0">
        <w:rPr>
          <w:rFonts w:ascii="Times New Roman" w:hAnsi="Times New Roman" w:cs="Times New Roman"/>
          <w:sz w:val="28"/>
          <w:szCs w:val="28"/>
        </w:rPr>
        <w:t>baselayer</w:t>
      </w:r>
      <w:r w:rsidR="00756FE1">
        <w:rPr>
          <w:rFonts w:ascii="Times New Roman" w:hAnsi="Times New Roman" w:cs="Times New Roman"/>
          <w:sz w:val="28"/>
          <w:szCs w:val="28"/>
        </w:rPr>
        <w:t xml:space="preserve"> that provided, can be road network, satellite or terrain.</w:t>
      </w:r>
    </w:p>
    <w:p w:rsidR="007B592A" w:rsidRPr="00D05FA0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05FA0">
        <w:rPr>
          <w:rFonts w:ascii="Times New Roman" w:hAnsi="Times New Roman" w:cs="Times New Roman"/>
          <w:b/>
          <w:sz w:val="28"/>
          <w:szCs w:val="28"/>
        </w:rPr>
        <w:t>Y</w:t>
      </w:r>
      <w:r w:rsidR="00386248" w:rsidRPr="00D05FA0">
        <w:rPr>
          <w:rFonts w:ascii="Times New Roman" w:hAnsi="Times New Roman" w:cs="Times New Roman"/>
          <w:b/>
          <w:sz w:val="28"/>
          <w:szCs w:val="28"/>
        </w:rPr>
        <w:t>our data</w:t>
      </w:r>
      <w:r w:rsidR="00D05FA0" w:rsidRP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D05F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98A">
        <w:rPr>
          <w:rFonts w:ascii="Times New Roman" w:hAnsi="Times New Roman" w:cs="Times New Roman"/>
          <w:sz w:val="28"/>
          <w:szCs w:val="28"/>
        </w:rPr>
        <w:t xml:space="preserve">elements and styles that </w:t>
      </w:r>
      <w:r w:rsidR="00903FDB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BE20B7">
        <w:rPr>
          <w:rFonts w:ascii="Times New Roman" w:hAnsi="Times New Roman" w:cs="Times New Roman"/>
          <w:sz w:val="28"/>
          <w:szCs w:val="28"/>
        </w:rPr>
        <w:t xml:space="preserve">on </w:t>
      </w:r>
      <w:r w:rsidR="003A77A6">
        <w:rPr>
          <w:rFonts w:ascii="Times New Roman" w:hAnsi="Times New Roman" w:cs="Times New Roman"/>
          <w:sz w:val="28"/>
          <w:szCs w:val="28"/>
        </w:rPr>
        <w:t xml:space="preserve">local data file or </w:t>
      </w:r>
      <w:r w:rsidR="007A611C">
        <w:rPr>
          <w:rFonts w:ascii="Times New Roman" w:hAnsi="Times New Roman" w:cs="Times New Roman"/>
          <w:sz w:val="28"/>
          <w:szCs w:val="28"/>
        </w:rPr>
        <w:t>under user’s MapBox account project</w:t>
      </w:r>
      <w:r w:rsidR="003C06D4">
        <w:rPr>
          <w:rFonts w:ascii="Times New Roman" w:hAnsi="Times New Roman" w:cs="Times New Roman"/>
          <w:sz w:val="28"/>
          <w:szCs w:val="28"/>
        </w:rPr>
        <w:t>s</w:t>
      </w:r>
      <w:r w:rsidR="007A611C">
        <w:rPr>
          <w:rFonts w:ascii="Times New Roman" w:hAnsi="Times New Roman" w:cs="Times New Roman"/>
          <w:sz w:val="28"/>
          <w:szCs w:val="28"/>
        </w:rPr>
        <w:t>.</w:t>
      </w:r>
    </w:p>
    <w:p w:rsidR="0013236B" w:rsidRDefault="007B592A" w:rsidP="007B592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46DE">
        <w:rPr>
          <w:rFonts w:ascii="Times New Roman" w:hAnsi="Times New Roman" w:cs="Times New Roman"/>
          <w:b/>
          <w:sz w:val="28"/>
          <w:szCs w:val="28"/>
        </w:rPr>
        <w:t>L</w:t>
      </w:r>
      <w:r w:rsidR="00386248" w:rsidRPr="006246DE">
        <w:rPr>
          <w:rFonts w:ascii="Times New Roman" w:hAnsi="Times New Roman" w:cs="Times New Roman"/>
          <w:b/>
          <w:sz w:val="28"/>
          <w:szCs w:val="28"/>
        </w:rPr>
        <w:t>ocal data</w:t>
      </w:r>
      <w:r w:rsidR="006246DE">
        <w:rPr>
          <w:rFonts w:ascii="Times New Roman" w:hAnsi="Times New Roman" w:cs="Times New Roman"/>
          <w:sz w:val="28"/>
          <w:szCs w:val="28"/>
        </w:rPr>
        <w:t xml:space="preserve"> is</w:t>
      </w:r>
      <w:r w:rsidR="00067424">
        <w:rPr>
          <w:rFonts w:ascii="Times New Roman" w:hAnsi="Times New Roman" w:cs="Times New Roman"/>
          <w:sz w:val="28"/>
          <w:szCs w:val="28"/>
        </w:rPr>
        <w:t xml:space="preserve"> data that</w:t>
      </w:r>
      <w:r w:rsidR="00912A9C">
        <w:rPr>
          <w:rFonts w:ascii="Times New Roman" w:hAnsi="Times New Roman" w:cs="Times New Roman"/>
          <w:sz w:val="28"/>
          <w:szCs w:val="28"/>
        </w:rPr>
        <w:t xml:space="preserve"> only</w:t>
      </w:r>
      <w:r w:rsidR="00067424">
        <w:rPr>
          <w:rFonts w:ascii="Times New Roman" w:hAnsi="Times New Roman" w:cs="Times New Roman"/>
          <w:sz w:val="28"/>
          <w:szCs w:val="28"/>
        </w:rPr>
        <w:t xml:space="preserve"> </w:t>
      </w:r>
      <w:r w:rsidR="00912A9C">
        <w:rPr>
          <w:rFonts w:ascii="Times New Roman" w:hAnsi="Times New Roman" w:cs="Times New Roman"/>
          <w:sz w:val="28"/>
          <w:szCs w:val="28"/>
        </w:rPr>
        <w:t xml:space="preserve">to display on </w:t>
      </w:r>
      <w:r w:rsidR="00F263AC">
        <w:rPr>
          <w:rFonts w:ascii="Times New Roman" w:hAnsi="Times New Roman" w:cs="Times New Roman"/>
          <w:sz w:val="28"/>
          <w:szCs w:val="28"/>
        </w:rPr>
        <w:t xml:space="preserve">screen </w:t>
      </w:r>
      <w:r w:rsidR="00F548F0">
        <w:rPr>
          <w:rFonts w:ascii="Times New Roman" w:hAnsi="Times New Roman" w:cs="Times New Roman"/>
          <w:sz w:val="28"/>
          <w:szCs w:val="28"/>
        </w:rPr>
        <w:t xml:space="preserve">without a need </w:t>
      </w:r>
      <w:r w:rsidR="00DA62A7">
        <w:rPr>
          <w:rFonts w:ascii="Times New Roman" w:hAnsi="Times New Roman" w:cs="Times New Roman"/>
          <w:sz w:val="28"/>
          <w:szCs w:val="28"/>
        </w:rPr>
        <w:t>to upload to MapBox server.</w:t>
      </w:r>
    </w:p>
    <w:p w:rsidR="0013236B" w:rsidRDefault="0013236B" w:rsidP="0013236B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Refer to </w:t>
      </w:r>
      <w:hyperlink r:id="rId5" w:history="1">
        <w:r w:rsidRPr="0013236B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https://www.mapbox.com/guides/how-mapbox-works/</w:t>
        </w:r>
      </w:hyperlink>
    </w:p>
    <w:p w:rsidR="007E651F" w:rsidRDefault="007E651F" w:rsidP="007E65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21421" w:rsidRPr="00521421" w:rsidRDefault="00B50970" w:rsidP="005214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</w:t>
      </w:r>
      <w:r w:rsidR="0091195A">
        <w:rPr>
          <w:rFonts w:ascii="Times New Roman" w:hAnsi="Times New Roman" w:cs="Times New Roman"/>
          <w:sz w:val="28"/>
          <w:szCs w:val="28"/>
        </w:rPr>
        <w:t xml:space="preserve"> and example</w:t>
      </w:r>
      <w:r w:rsidR="00856C1E">
        <w:rPr>
          <w:rFonts w:ascii="Times New Roman" w:hAnsi="Times New Roman" w:cs="Times New Roman"/>
          <w:sz w:val="28"/>
          <w:szCs w:val="28"/>
        </w:rPr>
        <w:t>s</w:t>
      </w:r>
    </w:p>
    <w:p w:rsidR="00521421" w:rsidRDefault="007E651F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https://www.mapbox.com/mapbox.js/api/v2.2.2/l-mapbox-map/</w:t>
        </w:r>
      </w:hyperlink>
    </w:p>
    <w:p w:rsidR="00750F15" w:rsidRDefault="00750F15" w:rsidP="00750F15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http://leafletjs.com/reference.html#polygon</w:t>
        </w:r>
      </w:hyperlink>
    </w:p>
    <w:p w:rsidR="007E651F" w:rsidRDefault="007E651F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C04DC">
          <w:rPr>
            <w:rStyle w:val="Hyperlink"/>
            <w:rFonts w:ascii="Times New Roman" w:hAnsi="Times New Roman" w:cs="Times New Roman"/>
            <w:sz w:val="28"/>
            <w:szCs w:val="28"/>
          </w:rPr>
          <w:t>https://www.mapbox.com/mapbox.js/example/v1.0.0/</w:t>
        </w:r>
      </w:hyperlink>
    </w:p>
    <w:p w:rsidR="007E651F" w:rsidRPr="0013236B" w:rsidRDefault="007E651F" w:rsidP="001323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7E4" w:rsidRPr="000432EA" w:rsidRDefault="00AA37E4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Pr="000432EA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MapBox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7713E0" w:rsidRPr="000432EA" w:rsidRDefault="00980653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</w:p>
    <w:p w:rsidR="00D20372" w:rsidRDefault="00213781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D0C6D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ED0C6D" w:rsidRPr="000432EA" w:rsidRDefault="00ED0C6D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</w:t>
      </w:r>
      <w:r w:rsidR="00FB6207">
        <w:rPr>
          <w:rFonts w:ascii="Times New Roman" w:hAnsi="Times New Roman" w:cs="Times New Roman"/>
          <w:sz w:val="28"/>
          <w:szCs w:val="28"/>
        </w:rPr>
        <w:t xml:space="preserve">map on </w:t>
      </w:r>
      <w:r w:rsidR="008D07C4">
        <w:rPr>
          <w:rFonts w:ascii="Times New Roman" w:hAnsi="Times New Roman" w:cs="Times New Roman"/>
          <w:sz w:val="28"/>
          <w:szCs w:val="28"/>
        </w:rPr>
        <w:t xml:space="preserve">MapBox </w:t>
      </w:r>
      <w:r w:rsidR="001F4076">
        <w:rPr>
          <w:rFonts w:ascii="Times New Roman" w:hAnsi="Times New Roman" w:cs="Times New Roman"/>
          <w:sz w:val="28"/>
          <w:szCs w:val="28"/>
        </w:rPr>
        <w:t>Editor</w:t>
      </w:r>
      <w:r w:rsidR="00427CDE">
        <w:rPr>
          <w:rFonts w:ascii="Times New Roman" w:hAnsi="Times New Roman" w:cs="Times New Roman"/>
          <w:sz w:val="28"/>
          <w:szCs w:val="28"/>
        </w:rPr>
        <w:t xml:space="preserve">, </w:t>
      </w:r>
      <w:r w:rsidR="00A00AF1">
        <w:rPr>
          <w:rFonts w:ascii="Times New Roman" w:hAnsi="Times New Roman" w:cs="Times New Roman"/>
          <w:sz w:val="28"/>
          <w:szCs w:val="28"/>
        </w:rPr>
        <w:t xml:space="preserve">using HTML is </w:t>
      </w:r>
      <w:r w:rsidR="004A2254">
        <w:rPr>
          <w:rFonts w:ascii="Times New Roman" w:hAnsi="Times New Roman" w:cs="Times New Roman"/>
          <w:sz w:val="28"/>
          <w:szCs w:val="28"/>
        </w:rPr>
        <w:t>able to display created</w:t>
      </w:r>
      <w:r w:rsidR="00BA6861">
        <w:rPr>
          <w:rFonts w:ascii="Times New Roman" w:hAnsi="Times New Roman" w:cs="Times New Roman"/>
          <w:sz w:val="28"/>
          <w:szCs w:val="28"/>
        </w:rPr>
        <w:t xml:space="preserve"> map</w:t>
      </w:r>
      <w:r w:rsidR="00A90FA6">
        <w:rPr>
          <w:rFonts w:ascii="Times New Roman" w:hAnsi="Times New Roman" w:cs="Times New Roman"/>
          <w:sz w:val="28"/>
          <w:szCs w:val="28"/>
        </w:rPr>
        <w:t xml:space="preserve"> with </w:t>
      </w:r>
      <w:r w:rsidR="000027C0">
        <w:rPr>
          <w:rFonts w:ascii="Times New Roman" w:hAnsi="Times New Roman" w:cs="Times New Roman"/>
          <w:sz w:val="28"/>
          <w:szCs w:val="28"/>
        </w:rPr>
        <w:t>added elements</w:t>
      </w:r>
      <w:r w:rsidR="00BA6861">
        <w:rPr>
          <w:rFonts w:ascii="Times New Roman" w:hAnsi="Times New Roman" w:cs="Times New Roman"/>
          <w:sz w:val="28"/>
          <w:szCs w:val="28"/>
        </w:rPr>
        <w:t xml:space="preserve"> </w:t>
      </w:r>
      <w:r w:rsidR="00B02387">
        <w:rPr>
          <w:rFonts w:ascii="Times New Roman" w:hAnsi="Times New Roman" w:cs="Times New Roman"/>
          <w:sz w:val="28"/>
          <w:szCs w:val="28"/>
        </w:rPr>
        <w:t>on browser</w:t>
      </w:r>
      <w:r w:rsidR="00500D33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67C2" w:rsidRPr="000432EA" w:rsidRDefault="00624FF1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</w:p>
    <w:p w:rsidR="00602345" w:rsidRPr="000432EA" w:rsidRDefault="00302179" w:rsidP="006023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save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>map info to local driver</w:t>
      </w:r>
    </w:p>
    <w:p w:rsidR="00EA7A3A" w:rsidRDefault="00EA7A3A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04264" w:rsidRDefault="00304264" w:rsidP="00EA7A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F72F9E" w:rsidRDefault="006B2DC8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Pr="006B2DC8">
        <w:rPr>
          <w:rFonts w:ascii="Times New Roman" w:hAnsi="Times New Roman" w:cs="Times New Roman"/>
          <w:sz w:val="28"/>
          <w:szCs w:val="28"/>
        </w:rPr>
        <w:t>free desktop application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2DC8">
        <w:rPr>
          <w:rFonts w:ascii="Times New Roman" w:hAnsi="Times New Roman" w:cs="Times New Roman"/>
          <w:sz w:val="28"/>
          <w:szCs w:val="28"/>
        </w:rPr>
        <w:t>Mapbox Studio Classic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0F4DDA">
        <w:rPr>
          <w:rFonts w:ascii="Times New Roman" w:hAnsi="Times New Roman" w:cs="Times New Roman"/>
          <w:sz w:val="28"/>
          <w:szCs w:val="28"/>
        </w:rPr>
        <w:t xml:space="preserve">enables user to edit </w:t>
      </w:r>
      <w:r w:rsidR="002827A1">
        <w:rPr>
          <w:rFonts w:ascii="Times New Roman" w:hAnsi="Times New Roman" w:cs="Times New Roman"/>
          <w:sz w:val="28"/>
          <w:szCs w:val="28"/>
        </w:rPr>
        <w:t>the style of</w:t>
      </w:r>
      <w:r w:rsidR="000F4DDA">
        <w:rPr>
          <w:rFonts w:ascii="Times New Roman" w:hAnsi="Times New Roman" w:cs="Times New Roman"/>
          <w:sz w:val="28"/>
          <w:szCs w:val="28"/>
        </w:rPr>
        <w:t xml:space="preserve"> Map</w:t>
      </w:r>
      <w:r w:rsidR="00E218DC">
        <w:rPr>
          <w:rFonts w:ascii="Times New Roman" w:hAnsi="Times New Roman" w:cs="Times New Roman"/>
          <w:sz w:val="28"/>
          <w:szCs w:val="28"/>
        </w:rPr>
        <w:t>.</w:t>
      </w:r>
    </w:p>
    <w:p w:rsidR="006B2DC8" w:rsidRDefault="00F72F9E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</w:t>
      </w:r>
      <w:r w:rsidR="00921F6A">
        <w:rPr>
          <w:rFonts w:ascii="Times New Roman" w:hAnsi="Times New Roman" w:cs="Times New Roman"/>
          <w:sz w:val="28"/>
          <w:szCs w:val="28"/>
        </w:rPr>
        <w:t xml:space="preserve"> </w:t>
      </w:r>
      <w:r w:rsidR="006E2D5A">
        <w:rPr>
          <w:rFonts w:ascii="Times New Roman" w:hAnsi="Times New Roman" w:cs="Times New Roman"/>
          <w:sz w:val="28"/>
          <w:szCs w:val="28"/>
        </w:rPr>
        <w:t>web application</w:t>
      </w:r>
      <w:r w:rsidR="00CC2DBE">
        <w:rPr>
          <w:rFonts w:ascii="Times New Roman" w:hAnsi="Times New Roman" w:cs="Times New Roman"/>
          <w:sz w:val="28"/>
          <w:szCs w:val="28"/>
        </w:rPr>
        <w:t xml:space="preserve"> MapBox Editor</w:t>
      </w:r>
      <w:r w:rsidR="00AD2730">
        <w:rPr>
          <w:rFonts w:ascii="Times New Roman" w:hAnsi="Times New Roman" w:cs="Times New Roman"/>
          <w:sz w:val="28"/>
          <w:szCs w:val="28"/>
        </w:rPr>
        <w:t xml:space="preserve">, </w:t>
      </w:r>
      <w:r w:rsidR="005C493E">
        <w:rPr>
          <w:rFonts w:ascii="Times New Roman" w:hAnsi="Times New Roman" w:cs="Times New Roman"/>
          <w:sz w:val="28"/>
          <w:szCs w:val="28"/>
        </w:rPr>
        <w:t xml:space="preserve">enables user </w:t>
      </w:r>
      <w:r w:rsidR="00BB51EA">
        <w:rPr>
          <w:rFonts w:ascii="Times New Roman" w:hAnsi="Times New Roman" w:cs="Times New Roman"/>
          <w:sz w:val="28"/>
          <w:szCs w:val="28"/>
        </w:rPr>
        <w:t xml:space="preserve">to </w:t>
      </w:r>
      <w:r w:rsidR="00A341EC">
        <w:rPr>
          <w:rFonts w:ascii="Times New Roman" w:hAnsi="Times New Roman" w:cs="Times New Roman"/>
          <w:sz w:val="28"/>
          <w:szCs w:val="28"/>
        </w:rPr>
        <w:t xml:space="preserve">edit and save </w:t>
      </w:r>
      <w:r w:rsidR="00EE24E8">
        <w:rPr>
          <w:rFonts w:ascii="Times New Roman" w:hAnsi="Times New Roman" w:cs="Times New Roman"/>
          <w:sz w:val="28"/>
          <w:szCs w:val="28"/>
        </w:rPr>
        <w:t>Map.</w:t>
      </w:r>
      <w:r w:rsidR="005C49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7B0" w:rsidRDefault="00304264" w:rsidP="009677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creating map on MapBox Editor, using HTML is able to </w:t>
      </w:r>
    </w:p>
    <w:p w:rsidR="00304264" w:rsidRDefault="00304264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created map with </w:t>
      </w:r>
      <w:r w:rsidR="00D107C6">
        <w:rPr>
          <w:rFonts w:ascii="Times New Roman" w:hAnsi="Times New Roman" w:cs="Times New Roman"/>
          <w:sz w:val="28"/>
          <w:szCs w:val="28"/>
        </w:rPr>
        <w:t>added</w:t>
      </w:r>
      <w:r>
        <w:rPr>
          <w:rFonts w:ascii="Times New Roman" w:hAnsi="Times New Roman" w:cs="Times New Roman"/>
          <w:sz w:val="28"/>
          <w:szCs w:val="28"/>
        </w:rPr>
        <w:t xml:space="preserve"> elements on browser</w:t>
      </w:r>
    </w:p>
    <w:p w:rsidR="0019259D" w:rsidRDefault="00014610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manipulate </w:t>
      </w:r>
      <w:r w:rsidR="00E10FF6">
        <w:rPr>
          <w:rFonts w:ascii="Times New Roman" w:hAnsi="Times New Roman" w:cs="Times New Roman"/>
          <w:sz w:val="28"/>
          <w:szCs w:val="28"/>
        </w:rPr>
        <w:t xml:space="preserve">layers, features </w:t>
      </w:r>
      <w:r w:rsidR="00481A61">
        <w:rPr>
          <w:rFonts w:ascii="Times New Roman" w:hAnsi="Times New Roman" w:cs="Times New Roman"/>
          <w:sz w:val="28"/>
          <w:szCs w:val="28"/>
        </w:rPr>
        <w:t xml:space="preserve">individual or </w:t>
      </w:r>
      <w:r w:rsidR="00E10FF6">
        <w:rPr>
          <w:rFonts w:ascii="Times New Roman" w:hAnsi="Times New Roman" w:cs="Times New Roman"/>
          <w:sz w:val="28"/>
          <w:szCs w:val="28"/>
        </w:rPr>
        <w:t>by</w:t>
      </w:r>
      <w:r w:rsidR="001C3DD6">
        <w:rPr>
          <w:rFonts w:ascii="Times New Roman" w:hAnsi="Times New Roman" w:cs="Times New Roman"/>
          <w:sz w:val="28"/>
          <w:szCs w:val="28"/>
        </w:rPr>
        <w:t xml:space="preserve"> groups</w:t>
      </w:r>
    </w:p>
    <w:p w:rsidR="00A826FC" w:rsidRDefault="00C27B48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Add/remove </w:t>
      </w:r>
      <w:r w:rsidR="00C5503F">
        <w:rPr>
          <w:rFonts w:ascii="Times New Roman" w:hAnsi="Times New Roman" w:cs="Times New Roman"/>
          <w:sz w:val="28"/>
          <w:szCs w:val="28"/>
        </w:rPr>
        <w:t>ImageOverlay</w:t>
      </w:r>
    </w:p>
    <w:p w:rsidR="00993845" w:rsidRPr="000432EA" w:rsidRDefault="00993845" w:rsidP="0099384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Add/remove </w:t>
      </w:r>
      <w:r>
        <w:rPr>
          <w:rFonts w:ascii="Times New Roman" w:hAnsi="Times New Roman" w:cs="Times New Roman"/>
          <w:sz w:val="28"/>
          <w:szCs w:val="28"/>
        </w:rPr>
        <w:t>marker</w:t>
      </w:r>
      <w:r w:rsidR="00AE35BD">
        <w:rPr>
          <w:rFonts w:ascii="Times New Roman" w:hAnsi="Times New Roman" w:cs="Times New Roman"/>
          <w:sz w:val="28"/>
          <w:szCs w:val="28"/>
        </w:rPr>
        <w:t>s</w:t>
      </w:r>
    </w:p>
    <w:p w:rsidR="00993845" w:rsidRPr="000432EA" w:rsidRDefault="00AF5F2C" w:rsidP="00EF27B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Basically</w:t>
      </w:r>
      <w:r w:rsidR="00C2421F">
        <w:rPr>
          <w:rFonts w:ascii="Times New Roman" w:hAnsi="Times New Roman" w:cs="Times New Roman"/>
          <w:sz w:val="28"/>
          <w:szCs w:val="28"/>
        </w:rPr>
        <w:t xml:space="preserve"> save</w:t>
      </w:r>
      <w:r>
        <w:rPr>
          <w:rFonts w:ascii="Times New Roman" w:hAnsi="Times New Roman" w:cs="Times New Roman"/>
          <w:sz w:val="28"/>
          <w:szCs w:val="28"/>
        </w:rPr>
        <w:t xml:space="preserve"> o</w:t>
      </w:r>
      <w:r w:rsidR="00BE6ACD">
        <w:rPr>
          <w:rFonts w:ascii="Times New Roman" w:hAnsi="Times New Roman" w:cs="Times New Roman"/>
          <w:sz w:val="28"/>
          <w:szCs w:val="28"/>
        </w:rPr>
        <w:t xml:space="preserve">nly </w:t>
      </w:r>
      <w:r>
        <w:rPr>
          <w:rFonts w:ascii="Times New Roman" w:hAnsi="Times New Roman" w:cs="Times New Roman"/>
          <w:sz w:val="28"/>
          <w:szCs w:val="28"/>
        </w:rPr>
        <w:t xml:space="preserve">Vector </w:t>
      </w:r>
      <w:r w:rsidR="00C2421F">
        <w:rPr>
          <w:rFonts w:ascii="Times New Roman" w:hAnsi="Times New Roman" w:cs="Times New Roman"/>
          <w:sz w:val="28"/>
          <w:szCs w:val="28"/>
        </w:rPr>
        <w:t>Layer</w:t>
      </w:r>
      <w:r w:rsidR="00FD3E39">
        <w:rPr>
          <w:rFonts w:ascii="Times New Roman" w:hAnsi="Times New Roman" w:cs="Times New Roman"/>
          <w:sz w:val="28"/>
          <w:szCs w:val="28"/>
        </w:rPr>
        <w:t xml:space="preserve"> as </w:t>
      </w:r>
      <w:r w:rsidR="00A32DD8">
        <w:rPr>
          <w:rFonts w:ascii="Times New Roman" w:hAnsi="Times New Roman" w:cs="Times New Roman"/>
          <w:sz w:val="28"/>
          <w:szCs w:val="28"/>
        </w:rPr>
        <w:t>Geo</w:t>
      </w:r>
      <w:r w:rsidR="00FD3E39">
        <w:rPr>
          <w:rFonts w:ascii="Times New Roman" w:hAnsi="Times New Roman" w:cs="Times New Roman"/>
          <w:sz w:val="28"/>
          <w:szCs w:val="28"/>
        </w:rPr>
        <w:t>J</w:t>
      </w:r>
      <w:r w:rsidR="00A32DD8">
        <w:rPr>
          <w:rFonts w:ascii="Times New Roman" w:hAnsi="Times New Roman" w:cs="Times New Roman"/>
          <w:sz w:val="28"/>
          <w:szCs w:val="28"/>
        </w:rPr>
        <w:t>son</w:t>
      </w:r>
    </w:p>
    <w:p w:rsidR="00304264" w:rsidRDefault="00304264" w:rsidP="00520C14">
      <w:pPr>
        <w:rPr>
          <w:rFonts w:ascii="Times New Roman" w:hAnsi="Times New Roman" w:cs="Times New Roman"/>
          <w:sz w:val="28"/>
          <w:szCs w:val="28"/>
        </w:rPr>
      </w:pPr>
    </w:p>
    <w:p w:rsidR="0033392F" w:rsidRDefault="0033392F" w:rsidP="00520C14">
      <w:pPr>
        <w:rPr>
          <w:rFonts w:ascii="Times New Roman" w:hAnsi="Times New Roman" w:cs="Times New Roman"/>
          <w:sz w:val="28"/>
          <w:szCs w:val="28"/>
        </w:rPr>
      </w:pPr>
    </w:p>
    <w:p w:rsidR="0033392F" w:rsidRPr="00520C14" w:rsidRDefault="0033392F" w:rsidP="00520C14">
      <w:pPr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Pr="000432EA" w:rsidRDefault="008647A8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2873F5" w:rsidRPr="000432EA" w:rsidRDefault="002873F5" w:rsidP="000D5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Default="00417D5A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Result: </w:t>
      </w:r>
    </w:p>
    <w:p w:rsidR="0008652C" w:rsidRDefault="0008652C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Fleck library is able </w:t>
      </w:r>
      <w:r w:rsidR="007D083E">
        <w:rPr>
          <w:rFonts w:ascii="Times New Roman" w:hAnsi="Times New Roman" w:cs="Times New Roman"/>
          <w:sz w:val="28"/>
          <w:szCs w:val="28"/>
        </w:rPr>
        <w:t>to build web-socket between browser and web server to achieve real-time communication.</w:t>
      </w:r>
    </w:p>
    <w:p w:rsidR="007D083E" w:rsidRPr="000432EA" w:rsidRDefault="007D083E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Pr="000432EA" w:rsidRDefault="007A7379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5806FB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Mobile </w:t>
      </w:r>
      <w:r w:rsidR="00C10AA8" w:rsidRPr="000432EA">
        <w:rPr>
          <w:rFonts w:ascii="Times New Roman" w:hAnsi="Times New Roman" w:cs="Times New Roman"/>
          <w:sz w:val="28"/>
          <w:szCs w:val="28"/>
        </w:rPr>
        <w:t xml:space="preserve">App </w:t>
      </w:r>
      <w:r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Real-time Location tracking</w:t>
      </w:r>
    </w:p>
    <w:p w:rsidR="00FE257A" w:rsidRPr="000432EA" w:rsidRDefault="009D4643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Acceptance Criteria: </w:t>
      </w:r>
      <w:r w:rsidR="00467FC9" w:rsidRPr="000432EA"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E76674" w:rsidRPr="000432EA">
        <w:rPr>
          <w:rFonts w:ascii="Times New Roman" w:hAnsi="Times New Roman" w:cs="Times New Roman"/>
          <w:sz w:val="28"/>
          <w:szCs w:val="28"/>
        </w:rPr>
        <w:t xml:space="preserve">the user geo location info 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sent from server,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5150EE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379" w:rsidRDefault="005150EE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41315" w:rsidRDefault="00205DF0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leaflet JavaScript lib’s </w:t>
      </w:r>
      <w:r w:rsidRPr="00205DF0">
        <w:rPr>
          <w:rFonts w:ascii="Times New Roman" w:hAnsi="Times New Roman" w:cs="Times New Roman"/>
          <w:sz w:val="28"/>
          <w:szCs w:val="28"/>
        </w:rPr>
        <w:t>L.RotatedMarker</w:t>
      </w:r>
      <w:r>
        <w:rPr>
          <w:rFonts w:ascii="Times New Roman" w:hAnsi="Times New Roman" w:cs="Times New Roman"/>
          <w:sz w:val="28"/>
          <w:szCs w:val="28"/>
        </w:rPr>
        <w:t xml:space="preserve"> can </w:t>
      </w:r>
      <w:r w:rsidR="00E84526">
        <w:rPr>
          <w:rFonts w:ascii="Times New Roman" w:hAnsi="Times New Roman" w:cs="Times New Roman"/>
          <w:sz w:val="28"/>
          <w:szCs w:val="28"/>
        </w:rPr>
        <w:t>achieve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Animation</w:t>
      </w:r>
      <w:r w:rsidR="008C7650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C41315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1315" w:rsidRPr="000432EA" w:rsidRDefault="00C41315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0432EA">
        <w:rPr>
          <w:rFonts w:ascii="Times New Roman" w:hAnsi="Times New Roman" w:cs="Times New Roman"/>
          <w:sz w:val="28"/>
          <w:szCs w:val="28"/>
        </w:rPr>
        <w:t>Mobile App User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Pr="000432EA" w:rsidRDefault="009D4643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Pr="000432EA" w:rsidRDefault="009D4643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Pr="000432EA" w:rsidRDefault="00666BC0">
      <w:pPr>
        <w:rPr>
          <w:rFonts w:ascii="Times New Roman" w:hAnsi="Times New Roman" w:cs="Times New Roman"/>
          <w:sz w:val="28"/>
          <w:szCs w:val="28"/>
        </w:rPr>
      </w:pPr>
    </w:p>
    <w:sectPr w:rsidR="00666BC0" w:rsidRPr="0004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E0A28"/>
    <w:multiLevelType w:val="hybridMultilevel"/>
    <w:tmpl w:val="A0542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CC4D22"/>
    <w:multiLevelType w:val="hybridMultilevel"/>
    <w:tmpl w:val="6A5E0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082FA90">
      <w:start w:val="1"/>
      <w:numFmt w:val="lowerLetter"/>
      <w:lvlText w:val="%2."/>
      <w:lvlJc w:val="left"/>
      <w:pPr>
        <w:ind w:left="99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027C0"/>
    <w:rsid w:val="00014610"/>
    <w:rsid w:val="0004140E"/>
    <w:rsid w:val="000432EA"/>
    <w:rsid w:val="00060B27"/>
    <w:rsid w:val="00067424"/>
    <w:rsid w:val="000824E9"/>
    <w:rsid w:val="0008652C"/>
    <w:rsid w:val="00087012"/>
    <w:rsid w:val="00094F6F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0F4DDA"/>
    <w:rsid w:val="001241E0"/>
    <w:rsid w:val="001278EA"/>
    <w:rsid w:val="0013236B"/>
    <w:rsid w:val="00157D39"/>
    <w:rsid w:val="00174E0C"/>
    <w:rsid w:val="00176484"/>
    <w:rsid w:val="00185E8B"/>
    <w:rsid w:val="00186141"/>
    <w:rsid w:val="0019259D"/>
    <w:rsid w:val="00194670"/>
    <w:rsid w:val="001B2C13"/>
    <w:rsid w:val="001C3DD6"/>
    <w:rsid w:val="001F4076"/>
    <w:rsid w:val="00205DF0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27A1"/>
    <w:rsid w:val="002873F5"/>
    <w:rsid w:val="00302179"/>
    <w:rsid w:val="00304264"/>
    <w:rsid w:val="00306024"/>
    <w:rsid w:val="00312ED3"/>
    <w:rsid w:val="00314C70"/>
    <w:rsid w:val="0033392F"/>
    <w:rsid w:val="00360D14"/>
    <w:rsid w:val="0036158D"/>
    <w:rsid w:val="003804BC"/>
    <w:rsid w:val="00386248"/>
    <w:rsid w:val="00397E8E"/>
    <w:rsid w:val="003A665E"/>
    <w:rsid w:val="003A726C"/>
    <w:rsid w:val="003A77A6"/>
    <w:rsid w:val="003B03FF"/>
    <w:rsid w:val="003C06D4"/>
    <w:rsid w:val="003C1211"/>
    <w:rsid w:val="003C62D0"/>
    <w:rsid w:val="003E7390"/>
    <w:rsid w:val="003F2FCB"/>
    <w:rsid w:val="003F49B0"/>
    <w:rsid w:val="003F4C54"/>
    <w:rsid w:val="00402E80"/>
    <w:rsid w:val="00417D5A"/>
    <w:rsid w:val="00427CDE"/>
    <w:rsid w:val="00467FC9"/>
    <w:rsid w:val="0048086C"/>
    <w:rsid w:val="00481A61"/>
    <w:rsid w:val="004A1EE4"/>
    <w:rsid w:val="004A2254"/>
    <w:rsid w:val="004E00CB"/>
    <w:rsid w:val="00500D33"/>
    <w:rsid w:val="005131A7"/>
    <w:rsid w:val="005150EE"/>
    <w:rsid w:val="00516668"/>
    <w:rsid w:val="00520C14"/>
    <w:rsid w:val="00521421"/>
    <w:rsid w:val="00525BDF"/>
    <w:rsid w:val="00557114"/>
    <w:rsid w:val="00562C90"/>
    <w:rsid w:val="0056568A"/>
    <w:rsid w:val="00570A2F"/>
    <w:rsid w:val="005806FB"/>
    <w:rsid w:val="005A1961"/>
    <w:rsid w:val="005B0409"/>
    <w:rsid w:val="005B591B"/>
    <w:rsid w:val="005C493E"/>
    <w:rsid w:val="005D5E24"/>
    <w:rsid w:val="005E306B"/>
    <w:rsid w:val="005E4FCA"/>
    <w:rsid w:val="005E5680"/>
    <w:rsid w:val="005F6ABE"/>
    <w:rsid w:val="00602345"/>
    <w:rsid w:val="00606360"/>
    <w:rsid w:val="0061689D"/>
    <w:rsid w:val="006246DE"/>
    <w:rsid w:val="00624FF1"/>
    <w:rsid w:val="00642344"/>
    <w:rsid w:val="006428DC"/>
    <w:rsid w:val="006469A8"/>
    <w:rsid w:val="0066626D"/>
    <w:rsid w:val="00666BC0"/>
    <w:rsid w:val="006712C7"/>
    <w:rsid w:val="006A0193"/>
    <w:rsid w:val="006B0BFC"/>
    <w:rsid w:val="006B2DC8"/>
    <w:rsid w:val="006C0CC7"/>
    <w:rsid w:val="006C36FD"/>
    <w:rsid w:val="006D1582"/>
    <w:rsid w:val="006E2D5A"/>
    <w:rsid w:val="006E563D"/>
    <w:rsid w:val="007108C2"/>
    <w:rsid w:val="00725416"/>
    <w:rsid w:val="00750F15"/>
    <w:rsid w:val="00753E2E"/>
    <w:rsid w:val="00756FE1"/>
    <w:rsid w:val="007713E0"/>
    <w:rsid w:val="00774A98"/>
    <w:rsid w:val="007960D3"/>
    <w:rsid w:val="00796737"/>
    <w:rsid w:val="007A611C"/>
    <w:rsid w:val="007A7379"/>
    <w:rsid w:val="007B592A"/>
    <w:rsid w:val="007C1C96"/>
    <w:rsid w:val="007C423C"/>
    <w:rsid w:val="007D083E"/>
    <w:rsid w:val="007D2D80"/>
    <w:rsid w:val="007D31C9"/>
    <w:rsid w:val="007E651F"/>
    <w:rsid w:val="008078C3"/>
    <w:rsid w:val="008237E9"/>
    <w:rsid w:val="00831D2E"/>
    <w:rsid w:val="00856C1E"/>
    <w:rsid w:val="008647A8"/>
    <w:rsid w:val="0086592E"/>
    <w:rsid w:val="008700D9"/>
    <w:rsid w:val="00873BBC"/>
    <w:rsid w:val="008B0209"/>
    <w:rsid w:val="008B059E"/>
    <w:rsid w:val="008C7650"/>
    <w:rsid w:val="008D07C4"/>
    <w:rsid w:val="008E2395"/>
    <w:rsid w:val="0090147D"/>
    <w:rsid w:val="00903FDB"/>
    <w:rsid w:val="00906C83"/>
    <w:rsid w:val="0091195A"/>
    <w:rsid w:val="00912A9C"/>
    <w:rsid w:val="009154BB"/>
    <w:rsid w:val="00921F6A"/>
    <w:rsid w:val="0094539B"/>
    <w:rsid w:val="009677C2"/>
    <w:rsid w:val="00975EDF"/>
    <w:rsid w:val="00980653"/>
    <w:rsid w:val="00992FA2"/>
    <w:rsid w:val="00993845"/>
    <w:rsid w:val="009C5B32"/>
    <w:rsid w:val="009D4643"/>
    <w:rsid w:val="009E37EC"/>
    <w:rsid w:val="00A00AF1"/>
    <w:rsid w:val="00A26864"/>
    <w:rsid w:val="00A32DD8"/>
    <w:rsid w:val="00A341EC"/>
    <w:rsid w:val="00A43281"/>
    <w:rsid w:val="00A826FC"/>
    <w:rsid w:val="00A90FA6"/>
    <w:rsid w:val="00A97212"/>
    <w:rsid w:val="00AA37E4"/>
    <w:rsid w:val="00AD2730"/>
    <w:rsid w:val="00AE35BD"/>
    <w:rsid w:val="00AF04CA"/>
    <w:rsid w:val="00AF5F2C"/>
    <w:rsid w:val="00B02387"/>
    <w:rsid w:val="00B023A3"/>
    <w:rsid w:val="00B03D1E"/>
    <w:rsid w:val="00B03DBA"/>
    <w:rsid w:val="00B35614"/>
    <w:rsid w:val="00B3598A"/>
    <w:rsid w:val="00B402BD"/>
    <w:rsid w:val="00B50970"/>
    <w:rsid w:val="00B72C74"/>
    <w:rsid w:val="00B82FF3"/>
    <w:rsid w:val="00BA25E5"/>
    <w:rsid w:val="00BA6861"/>
    <w:rsid w:val="00BB51EA"/>
    <w:rsid w:val="00BD0AC1"/>
    <w:rsid w:val="00BE20B7"/>
    <w:rsid w:val="00BE33AB"/>
    <w:rsid w:val="00BE6ACD"/>
    <w:rsid w:val="00BF1A79"/>
    <w:rsid w:val="00C10AA8"/>
    <w:rsid w:val="00C156AE"/>
    <w:rsid w:val="00C2421F"/>
    <w:rsid w:val="00C27B48"/>
    <w:rsid w:val="00C3597E"/>
    <w:rsid w:val="00C41315"/>
    <w:rsid w:val="00C47F28"/>
    <w:rsid w:val="00C51DDC"/>
    <w:rsid w:val="00C5503F"/>
    <w:rsid w:val="00C57A41"/>
    <w:rsid w:val="00C610C7"/>
    <w:rsid w:val="00C810B8"/>
    <w:rsid w:val="00C840D6"/>
    <w:rsid w:val="00C96E27"/>
    <w:rsid w:val="00CA67C2"/>
    <w:rsid w:val="00CC2DBE"/>
    <w:rsid w:val="00CD4F1C"/>
    <w:rsid w:val="00CE1B35"/>
    <w:rsid w:val="00D036F9"/>
    <w:rsid w:val="00D05FA0"/>
    <w:rsid w:val="00D107C6"/>
    <w:rsid w:val="00D20372"/>
    <w:rsid w:val="00D21B9E"/>
    <w:rsid w:val="00D32629"/>
    <w:rsid w:val="00D61165"/>
    <w:rsid w:val="00D61D96"/>
    <w:rsid w:val="00D73D62"/>
    <w:rsid w:val="00D74386"/>
    <w:rsid w:val="00D875AF"/>
    <w:rsid w:val="00D90BDF"/>
    <w:rsid w:val="00DA62A7"/>
    <w:rsid w:val="00E10DCB"/>
    <w:rsid w:val="00E10FF6"/>
    <w:rsid w:val="00E1433D"/>
    <w:rsid w:val="00E218DC"/>
    <w:rsid w:val="00E23B4C"/>
    <w:rsid w:val="00E27FF1"/>
    <w:rsid w:val="00E76674"/>
    <w:rsid w:val="00E77628"/>
    <w:rsid w:val="00E84526"/>
    <w:rsid w:val="00E97278"/>
    <w:rsid w:val="00EA7A3A"/>
    <w:rsid w:val="00ED0C6D"/>
    <w:rsid w:val="00EE24E8"/>
    <w:rsid w:val="00EF1879"/>
    <w:rsid w:val="00EF27B0"/>
    <w:rsid w:val="00F2381D"/>
    <w:rsid w:val="00F263AC"/>
    <w:rsid w:val="00F548F0"/>
    <w:rsid w:val="00F5516E"/>
    <w:rsid w:val="00F72F9E"/>
    <w:rsid w:val="00F82CB3"/>
    <w:rsid w:val="00F9733D"/>
    <w:rsid w:val="00FB6207"/>
    <w:rsid w:val="00FC6373"/>
    <w:rsid w:val="00FD3E39"/>
    <w:rsid w:val="00FE06D2"/>
    <w:rsid w:val="00FE257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3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pbox.com/mapbox.js/example/v1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fletjs.com/reference.html#polyg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pbox.com/mapbox.js/api/v2.2.2/l-mapbox-map/" TargetMode="External"/><Relationship Id="rId5" Type="http://schemas.openxmlformats.org/officeDocument/2006/relationships/hyperlink" Target="https://www.mapbox.com/guides/how-mapbox-work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254</cp:revision>
  <dcterms:created xsi:type="dcterms:W3CDTF">2015-09-29T12:08:00Z</dcterms:created>
  <dcterms:modified xsi:type="dcterms:W3CDTF">2015-10-02T10:23:00Z</dcterms:modified>
</cp:coreProperties>
</file>