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rel="apple-touch-icon" type="image/png" href="https://cpwebassets.codepen.io/assets/favicon/apple-touch-icon-5ae1a0698dcc2402e9712f7d01ed509a57814f994c660df9f7a952f3060705ee.png"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name="apple-mobile-web-app-title" content="CodePen"&gt;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rel="shortcut icon" type="image/x-icon" href="https://cpwebassets.codepen.io/assets/favicon/favicon-aec34940fbc1a6e787974dcd360f2c6b63348d4b1f4e06c77743096d55480f33.ico"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rel="mask-icon" type="image/x-icon" href="https://cpwebassets.codepen.io/assets/favicon/logo-pin-8f3771b1072e3c38bd662872f6b673a722f4b3ca2421637d5596661b4e2132cc.svg" color="#111"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&lt;title&gt;CodePen - downloading files&lt;/title&gt;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#download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 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top: 48%;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window.console = window.console || function(t) 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(document.location.search.match(/type=embed/gi))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window.parent.postMessage("resize", 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 translate="no"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id='div'&gt;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&lt;button id="download"&gt;click me to download&lt;/button&gt;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src="https://cpwebassets.codepen.io/assets/common/stopExecutionOnTimeout-1b93190375e9ccc259df3a57c1abc0e64599724ae30d7ea4c6877eb615f89387.js"&gt;&lt;/script&gt;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&lt;script id="rendered-js"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download()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file = new Blob(['Hello, I am downloaded'], { type: 'text/plain'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fileRoute = window.URL.createObjectURL(file);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a = document.createElement('a');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a.setAttribute('href', fileRoute);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a.setAttribute('download', 'codepen-lolfail.txt');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document.getElementById('div').appendChild(a);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a.click();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document.getElementById('div').removeChild(a);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document.getElementById('download').addEventListener('click', download);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//# sourceURL=pen.js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