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FD3D8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simulation?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Simulation is the imitation of a real-world process over time using a model.</w:t>
      </w:r>
    </w:p>
    <w:p w14:paraId="562F8997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a simulation model?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 simplified representation of a system used to study its behavior.</w:t>
      </w:r>
    </w:p>
    <w:p w14:paraId="78BE3C3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Difference between deterministic and stochastic simulation?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Deterministic has no randomness; stochastic includes random variables.</w:t>
      </w:r>
    </w:p>
    <w:p w14:paraId="351A2749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Monte Carlo simulation?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random sampling to approximate probabilistic outcomes of a system.</w:t>
      </w:r>
    </w:p>
    <w:p w14:paraId="4761F2A9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discrete-event simulation?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Simulation where the system state changes at discrete points in time.</w:t>
      </w:r>
    </w:p>
    <w:p w14:paraId="13A720C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continuous simulation?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Simulation where system state changes continuously over time.</w:t>
      </w:r>
    </w:p>
    <w:p w14:paraId="0DA03A0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Difference between static and dynamic simulation?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Static models do not change with time; dynamic models evolve over time.</w:t>
      </w:r>
    </w:p>
    <w:p w14:paraId="56DF9F19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system state in simulation?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 set of variables describing the system at a specific time.</w:t>
      </w:r>
    </w:p>
    <w:p w14:paraId="5BE7598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an event in simulation?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 occurrence that changes the system state at a particular time.</w:t>
      </w:r>
    </w:p>
    <w:p w14:paraId="5562428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the main purpose of simulation?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analyze complex systems and predict behavior without real experiments.</w:t>
      </w:r>
    </w:p>
    <w:p w14:paraId="359FB8A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validation in simulation?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Ensuring the model accurately represents the real system.</w:t>
      </w:r>
    </w:p>
    <w:p w14:paraId="4B7C60B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verification in simulation?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Checking that the model is correctly implemented according to the design.</w:t>
      </w:r>
    </w:p>
    <w:p w14:paraId="7D97628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input modeling?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Process of determining probability distributions for simulation inputs.</w:t>
      </w:r>
    </w:p>
    <w:p w14:paraId="33AD017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output analysis?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Studying simulation results to make decisions or estimate performance measures.</w:t>
      </w:r>
    </w:p>
    <w:p w14:paraId="0F1EBD8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a random variable?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 variable whose values are determined by chance.</w:t>
      </w:r>
    </w:p>
    <w:p w14:paraId="2958ADF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Difference between discrete and continuous random variables?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Discrete has countable outcomes; continuous has infinite possible values.</w:t>
      </w:r>
    </w:p>
    <w:p w14:paraId="4A16CE19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probability distribution?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 function describing the likelihood of different outcomes of a random variable.</w:t>
      </w:r>
    </w:p>
    <w:p w14:paraId="67ED681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Difference between uniform and normal distribution?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Uniform: equal probability; Normal: bell-shaped distribution.</w:t>
      </w:r>
    </w:p>
    <w:p w14:paraId="19BF912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exponential distribution used for?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Modeling inter-arrival times in Poisson processes.</w:t>
      </w:r>
    </w:p>
    <w:p w14:paraId="65313C1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Poisson distribution used for?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Modeling the number of events in a fixed interval of time or space.</w:t>
      </w:r>
    </w:p>
    <w:p w14:paraId="2CDC43C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the role of a seed in random number generation?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Initializes the random number generator to produce reproducible sequences.</w:t>
      </w:r>
    </w:p>
    <w:p w14:paraId="192042C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Difference between pseudo-random and true random numbers?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Pseudo-random is algorithmically generated; true random is physically random.</w:t>
      </w:r>
    </w:p>
    <w:p w14:paraId="05AF2D0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the inversion method?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Technique to generate random variables from uniform random numbers using inverse CDF.</w:t>
      </w:r>
    </w:p>
    <w:p w14:paraId="2C5E4F3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simulation clock?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Keeps track of simulated time in a model.</w:t>
      </w:r>
    </w:p>
    <w:p w14:paraId="1AFAF73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event scheduling approach?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Simulation method where events are scheduled and executed in chronological order.</w:t>
      </w:r>
      <w:bookmarkStart w:id="0" w:name="_GoBack"/>
      <w:bookmarkEnd w:id="0"/>
    </w:p>
    <w:p w14:paraId="28EBEEA6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Medium Concepts (26–80)</w:t>
      </w:r>
    </w:p>
    <w:p w14:paraId="7E2F2A1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next-event time advance?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Simulation time jumps directly to the next scheduled event.</w:t>
      </w:r>
    </w:p>
    <w:p w14:paraId="726DF79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time-driven simulation?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Simulation progresses in fixed time increments regardless of events.</w:t>
      </w:r>
    </w:p>
    <w:p w14:paraId="7FC029D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Difference between time-driven and event-driven simulation?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Time-driven uses fixed steps; event-driven uses events to advance time.</w:t>
      </w:r>
    </w:p>
    <w:p w14:paraId="0A1293D9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state transition diagram?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Diagram showing possible states and events that cause transitions.</w:t>
      </w:r>
    </w:p>
    <w:p w14:paraId="05BEA4D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queuing system in simulation?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 model representing waiting lines with customers and servers.</w:t>
      </w:r>
    </w:p>
    <w:p w14:paraId="7DC721C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are the main components of a queuing system?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Arrival process, service process, queue discipline, and number of servers.</w:t>
      </w:r>
    </w:p>
    <w:p w14:paraId="5B6890C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arrival rate (λ)?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Average number of arrivals per unit time in a queuing system.</w:t>
      </w:r>
    </w:p>
    <w:p w14:paraId="55883F39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service rate (μ)?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Average number of customers a server can serve per unit time.</w:t>
      </w:r>
    </w:p>
    <w:p w14:paraId="66EE485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Little’s Law?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L = λW, relating average number in system (L) to arrival rate and waiting time.</w:t>
      </w:r>
    </w:p>
    <w:p w14:paraId="5E5B361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Difference between M/M/1 and M/M/c queues?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M/M/1: single server; M/M/c: multiple servers, exponential arrivals and service.</w:t>
      </w:r>
    </w:p>
    <w:p w14:paraId="6C37A297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FIFO discipline?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First-In-First-Out queueing rule.</w:t>
      </w:r>
    </w:p>
    <w:p w14:paraId="2D65739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LIFO discipline?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Last-In-First-Out queueing rule.</w:t>
      </w:r>
    </w:p>
    <w:p w14:paraId="280F4D2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priority queue?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Customers served based on priority rather than arrival order.</w:t>
      </w:r>
    </w:p>
    <w:p w14:paraId="6E0EC17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balking?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Customers decide not to join a queue if it is too long.</w:t>
      </w:r>
    </w:p>
    <w:p w14:paraId="4720708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reneging?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Customers leave the queue after waiting too long.</w:t>
      </w:r>
    </w:p>
    <w:p w14:paraId="4288FE5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simulation warm-up period?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Initial period ignored to reduce bias from empty system startup.</w:t>
      </w:r>
    </w:p>
    <w:p w14:paraId="1C917A7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steady-state in simulation?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When system performance measures stabilize over time.</w:t>
      </w:r>
    </w:p>
    <w:p w14:paraId="1414DA1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replication in simulation?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Running the simulation multiple times to account for randomness.</w:t>
      </w:r>
    </w:p>
    <w:p w14:paraId="7EFE6AA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common random numbers technique?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Using same random numbers across scenarios to reduce variance in comparison.</w:t>
      </w:r>
    </w:p>
    <w:p w14:paraId="014F915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antithetic variates technique?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Using negatively correlated random variables to reduce simulation variance.</w:t>
      </w:r>
    </w:p>
    <w:p w14:paraId="64889C3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control variates technique?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Using known variables to improve accuracy of simulation estimates.</w:t>
      </w:r>
    </w:p>
    <w:p w14:paraId="67DEA8E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Difference between Monte Carlo and discrete-event simulation?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Monte Carlo: probabilistic outcomes, no system dynamics; DES: models system events.</w:t>
      </w:r>
    </w:p>
    <w:p w14:paraId="6401811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inventory simulation?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Simulating stock levels, replenishment, and shortages over time.</w:t>
      </w:r>
    </w:p>
    <w:p w14:paraId="28C19EB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EOQ model in simulation?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Economic Order Quantity; minimizes inventory cost using simulation studies.</w:t>
      </w:r>
    </w:p>
    <w:p w14:paraId="26F323D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continuous review inventory system?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Stock level is monitored constantly; order placed when it reaches reorder point.</w:t>
      </w:r>
    </w:p>
    <w:p w14:paraId="58B2692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periodic review inventory system?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Stock checked at fixed intervals, and orders placed accordingly.</w:t>
      </w:r>
    </w:p>
    <w:p w14:paraId="4F7A22D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safety stock?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Extra inventory kept to prevent stockouts due to demand variability.</w:t>
      </w:r>
    </w:p>
    <w:p w14:paraId="1B985C9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reorder point?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Inventory level triggering replenishment order.</w:t>
      </w:r>
    </w:p>
    <w:p w14:paraId="3F25D53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Difference between open-loop and closed-loop simulation?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Open-loop has no feedback; closed-loop uses system output to adjust inputs.</w:t>
      </w:r>
    </w:p>
    <w:p w14:paraId="297090B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time horizon in simulation?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Total simulated period considered for analysis.</w:t>
      </w:r>
    </w:p>
    <w:p w14:paraId="5E6BB29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random number testing?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Ensuring generated numbers are uniformly distributed and independent.</w:t>
      </w:r>
    </w:p>
    <w:p w14:paraId="64B0027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Kolmogorov-Smirnov test in simulation?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Statistical test to check if data follows a specified distribution.</w:t>
      </w:r>
    </w:p>
    <w:p w14:paraId="4F5C138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Chi-square goodness-of-fit test?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Measures how well observed data matches expected distribution.</w:t>
      </w:r>
    </w:p>
    <w:p w14:paraId="1A6622F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variance reduction in simulation?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Techniques used to reduce variability of estimates and improve accuracy.</w:t>
      </w:r>
    </w:p>
    <w:p w14:paraId="5B595B4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bootstrapping in simulation?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Resampling technique to estimate statistics from limited data.</w:t>
      </w:r>
    </w:p>
    <w:p w14:paraId="0E0F164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simulation optimization?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Using simulation to find the best system configuration or decision.</w:t>
      </w:r>
    </w:p>
    <w:p w14:paraId="73D540D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Difference between deterministic and probabilistic simulation output?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Deterministic output is fixed; probabilistic output varies per run.</w:t>
      </w:r>
    </w:p>
    <w:p w14:paraId="572606D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discrete probability distribution?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Distribution where random variable has countable outcomes.</w:t>
      </w:r>
    </w:p>
    <w:p w14:paraId="68E08A77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continuous probability distribution?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Distribution where variable can take infinite values in a range.</w:t>
      </w:r>
    </w:p>
    <w:p w14:paraId="092CF1D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Difference between empirical and theoretical distributions?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Empirical derived from data; theoretical based on mathematical function.</w:t>
      </w:r>
    </w:p>
    <w:p w14:paraId="1C4598B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arrival process simulation?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Modeling the timing and frequency of entities entering the system.</w:t>
      </w:r>
    </w:p>
    <w:p w14:paraId="34FFC03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service process simulation?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Modeling time required to complete service for entities.</w:t>
      </w:r>
    </w:p>
    <w:p w14:paraId="527E498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Difference between batch and single-server simulation?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Batch processes multiple entities at once; single-server handles one at a time.</w:t>
      </w:r>
    </w:p>
    <w:p w14:paraId="51D8E0A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queue discipline simulation?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Modeling rules for serving entities in the queue.</w:t>
      </w:r>
    </w:p>
    <w:p w14:paraId="082EF0C9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Markov chain simulation?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System transitions between states probabilistically based only on current state.</w:t>
      </w:r>
    </w:p>
    <w:p w14:paraId="0BD8168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absorbing state in Markov chain?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State that, once entered, cannot be left.</w:t>
      </w:r>
    </w:p>
    <w:p w14:paraId="7BE4114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Difference between transient and steady-state analysis?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Transient observes early system behavior; steady-state observes long-run behavior.</w:t>
      </w:r>
    </w:p>
    <w:p w14:paraId="7777B66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Monte Carlo integration?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Estimating integrals using random sampling.</w:t>
      </w:r>
    </w:p>
    <w:p w14:paraId="469D263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system dynamics simulation?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Continuous simulation using feedback loops and differential equations.</w:t>
      </w:r>
    </w:p>
    <w:p w14:paraId="15D010F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event list in DES?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Ordered list of future events and their scheduled times.</w:t>
      </w:r>
    </w:p>
    <w:p w14:paraId="6A28307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simulation clock in DES?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Keeps track of current simulation time.</w:t>
      </w:r>
    </w:p>
    <w:p w14:paraId="22D849C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Difference between fixed-time step and next-event time advance?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Fixed-step increments time regularly; next-event jumps to next event.</w:t>
      </w:r>
    </w:p>
    <w:p w14:paraId="5E933D7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priority queue in DES?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Event list organized by event times for execution order.</w:t>
      </w:r>
    </w:p>
    <w:p w14:paraId="51AB01A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warm-up period in queuing simulation?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Initial period excluded to reduce bias from empty system start.</w:t>
      </w:r>
    </w:p>
    <w:p w14:paraId="286C7A8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Difference between open and closed queuing networks?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Open: arrivals/departures; Closed: fixed number of customers circulating.</w:t>
      </w:r>
    </w:p>
    <w:p w14:paraId="7B659282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multi-server queuing simulation?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Models systems with multiple servers serving entities concurrently.</w:t>
      </w:r>
    </w:p>
    <w:p w14:paraId="02B27147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tandem queuing network?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Queueing system where entities pass sequentially through multiple servers.</w:t>
      </w:r>
    </w:p>
    <w:p w14:paraId="12B06193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open queuing network simulation?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Customers enter and leave the system freely; arrivals follow a stochastic process.</w:t>
      </w:r>
    </w:p>
    <w:p w14:paraId="139C0166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closed queuing network simulation?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Fixed number of customers circulate among queues; no external arrivals.</w:t>
      </w:r>
    </w:p>
    <w:p w14:paraId="62EE6AFD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Difference between serial and parallel queues?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Serial queues are sequential; parallel queues allow simultaneous service options.</w:t>
      </w:r>
    </w:p>
    <w:p w14:paraId="6F8B49F1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simulation of priority queues?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Assigns service order based on priority rather than arrival time.</w:t>
      </w:r>
    </w:p>
    <w:p w14:paraId="4DA0A12E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fork-join network simulation?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Models entities splitting into multiple tasks processed in parallel then rejoined.</w:t>
      </w:r>
    </w:p>
    <w:p w14:paraId="26543AA7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transient period in simulation?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Initial phase where system behavior is not yet stable.</w:t>
      </w:r>
    </w:p>
    <w:p w14:paraId="085AE373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steady-state period in simulation?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Phase where system performance measures stabilize over time.</w:t>
      </w:r>
    </w:p>
    <w:p w14:paraId="21D470E5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simulation replication?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Repeating simulation runs to account for randomness and obtain statistical accuracy.</w:t>
      </w:r>
    </w:p>
    <w:p w14:paraId="6DFBCAEB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random number seed in simulation?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Initial value to generate reproducible pseudo-random numbers.</w:t>
      </w:r>
    </w:p>
    <w:p w14:paraId="6FA48F61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the role of pseudo-random numbers?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Used to model stochastic variables in simulation.</w:t>
      </w:r>
    </w:p>
    <w:p w14:paraId="171D7FBE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uniform random number generation?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Produces numbers equally likely over a specified range.</w:t>
      </w:r>
    </w:p>
    <w:p w14:paraId="61BA471B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inverse transform method?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Generates random variables from uniform random numbers using the inverse CDF.</w:t>
      </w:r>
    </w:p>
    <w:p w14:paraId="4246C1A8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rejection method?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Generates random variables by rejecting unsuitable samples.</w:t>
      </w:r>
    </w:p>
    <w:p w14:paraId="2F80249F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variance reduction in simulation?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Techniques to reduce output variability and improve precision.</w:t>
      </w:r>
    </w:p>
    <w:p w14:paraId="6209B263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Name common variance reduction techniques.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Common random numbers, antithetic variates, control variates, and stratified sampling.</w:t>
      </w:r>
    </w:p>
    <w:p w14:paraId="290D7CDF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control variates method?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correlated known variables to improve estimate accuracy.</w:t>
      </w:r>
    </w:p>
    <w:p w14:paraId="057C48FD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antithetic variates method?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negatively correlated variables to reduce variance.</w:t>
      </w:r>
    </w:p>
    <w:p w14:paraId="0C08BA73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stratified sampling in simulation?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Divides population into strata and samples from each to reduce variance.</w:t>
      </w:r>
    </w:p>
    <w:p w14:paraId="45E58B85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bootstrapping in simulation?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Resampling technique to estimate system statistics from limited data.</w:t>
      </w:r>
    </w:p>
    <w:p w14:paraId="12263A92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stochastic activity network simulation?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Models system with activities having random durations and probabilistic outcomes.</w:t>
      </w:r>
    </w:p>
    <w:p w14:paraId="5FA1B0EE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Monte Carlo method in simulation?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random sampling to estimate probabilistic system behavior.</w:t>
      </w:r>
    </w:p>
    <w:p w14:paraId="590D75A6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Difference between Monte Carlo and discrete-event simulation?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Monte Carlo uses probabilistic sampling; DES models state changes at events.</w:t>
      </w:r>
    </w:p>
    <w:p w14:paraId="74673D50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simulation of inventory systems?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Models stock levels, replenishments, and shortages over time.</w:t>
      </w:r>
    </w:p>
    <w:p w14:paraId="37A8285D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EOQ simulation?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Evaluates inventory cost and ordering policies using simulation techniques.</w:t>
      </w:r>
    </w:p>
    <w:p w14:paraId="49214CD4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continuous review inventory simulation?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Stock levels monitored constantly; orders triggered at reorder points.</w:t>
      </w:r>
    </w:p>
    <w:p w14:paraId="1D8D4113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periodic review inventory simulation?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Inventory checked at fixed intervals; orders placed accordingly.</w:t>
      </w:r>
    </w:p>
    <w:p w14:paraId="4F064A7F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safety stock in simulation?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Extra inventory maintained to prevent stockouts.</w:t>
      </w:r>
    </w:p>
    <w:p w14:paraId="3F64C6C0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lead time in inventory simulation?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Time between placing and receiving an order.</w:t>
      </w:r>
    </w:p>
    <w:p w14:paraId="18297AB6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backorder in inventory simulation?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Customer demand that is temporarily unfulfilled and recorded for later fulfillment.</w:t>
      </w:r>
    </w:p>
    <w:p w14:paraId="0A554C1F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service level in inventory simulation?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Probability of meeting customer demand without stockout.</w:t>
      </w:r>
    </w:p>
    <w:p w14:paraId="0555F6FD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lost-sales model?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Inventory model where unmet demand is lost rather than backordered.</w:t>
      </w:r>
    </w:p>
    <w:p w14:paraId="4DF10474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queuing network simulation?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Models interconnected queues to analyze complex systems.</w:t>
      </w:r>
    </w:p>
    <w:p w14:paraId="3244A6FD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Jackson network?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Open queuing network with Poisson arrivals and exponential service times.</w:t>
      </w:r>
    </w:p>
    <w:p w14:paraId="0EC71161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Gordon-Newell network?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Closed queuing network where total customers remain constant.</w:t>
      </w:r>
    </w:p>
    <w:p w14:paraId="05F26513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Difference between Markovian and non-Markovian queues?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Markovian has memoryless properties; non-Markovian depends on past states.</w:t>
      </w:r>
    </w:p>
    <w:p w14:paraId="3F1C2B2C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Kendall notation in queuing systems?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A/B/C notation describing arrival, service, and number of servers.</w:t>
      </w:r>
    </w:p>
    <w:p w14:paraId="36B10356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M/M/1 queue?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Single server with Poisson arrivals and exponential service.</w:t>
      </w:r>
    </w:p>
    <w:p w14:paraId="3FD9D79A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M/M/c queue?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Multiple servers with Poisson arrivals and exponential service.</w:t>
      </w:r>
    </w:p>
    <w:p w14:paraId="23311539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M/G/1 queue?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Single server, Poisson arrivals, general service time distribution.</w:t>
      </w:r>
    </w:p>
    <w:p w14:paraId="2D08033A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G/G/1 queue?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General arrival and service distributions with single server.</w:t>
      </w:r>
    </w:p>
    <w:p w14:paraId="2770818B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bottleneck in simulation?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Stage that limits overall system throughput.</w:t>
      </w:r>
    </w:p>
    <w:p w14:paraId="22267130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system throughput?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Number of entities processed per unit time in the system.</w:t>
      </w:r>
    </w:p>
    <w:p w14:paraId="37D1010D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utilization in simulation?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Fraction of time a resource is busy serving entities.</w:t>
      </w:r>
    </w:p>
    <w:p w14:paraId="6822158E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queue length in simulation?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Number of entities waiting for service at a given time.</w:t>
      </w:r>
    </w:p>
    <w:p w14:paraId="7EA1CD83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waiting time in simulation?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Time an entity spends in queue before service.</w:t>
      </w:r>
    </w:p>
    <w:p w14:paraId="20560E22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sojourn time?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Total time an entity spends in the system, including service and waiting.</w:t>
      </w:r>
    </w:p>
    <w:p w14:paraId="2068E56D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discrete-event simulation software?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Tools like Arena, Simio, AnyLogic used to model system events.</w:t>
      </w:r>
    </w:p>
    <w:p w14:paraId="73364D7A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Arena simulation?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Discrete-event simulation software used for manufacturing, queuing, and logistics.</w:t>
      </w:r>
    </w:p>
    <w:p w14:paraId="05473B15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AnyLogic simulation software?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Multi-method simulation tool supporting DES, system dynamics, and agent-based modeling.</w:t>
      </w:r>
    </w:p>
    <w:p w14:paraId="18B24E8D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simulation input analysis?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Determining distributions and parameters for model inputs.</w:t>
      </w:r>
    </w:p>
    <w:p w14:paraId="0B7C3A5D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simulation output analysis?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Evaluating system performance measures using collected simulation data.</w:t>
      </w:r>
    </w:p>
    <w:p w14:paraId="37D7ABAC">
      <w:pPr>
        <w:pStyle w:val="12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What is simulation-based optimization?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Using simulation to find the best decision variables or system configuration.</w:t>
      </w:r>
    </w:p>
    <w:p w14:paraId="176A2987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iyam Rupal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iyam Rupali">
    <w:panose1 w:val="02000500000000020004"/>
    <w:charset w:val="00"/>
    <w:family w:val="auto"/>
    <w:pitch w:val="default"/>
    <w:sig w:usb0="0001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1376BEB"/>
    <w:multiLevelType w:val="multilevel"/>
    <w:tmpl w:val="51376BEB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A4C"/>
    <w:rsid w:val="00011328"/>
    <w:rsid w:val="000C25A8"/>
    <w:rsid w:val="00144D2C"/>
    <w:rsid w:val="00182ABB"/>
    <w:rsid w:val="001A2593"/>
    <w:rsid w:val="00211023"/>
    <w:rsid w:val="00233169"/>
    <w:rsid w:val="002F4F70"/>
    <w:rsid w:val="003349A1"/>
    <w:rsid w:val="0036077A"/>
    <w:rsid w:val="004561F0"/>
    <w:rsid w:val="004F7CEE"/>
    <w:rsid w:val="005208F8"/>
    <w:rsid w:val="00521E93"/>
    <w:rsid w:val="00570157"/>
    <w:rsid w:val="005D403E"/>
    <w:rsid w:val="00613035"/>
    <w:rsid w:val="006929AA"/>
    <w:rsid w:val="006F355D"/>
    <w:rsid w:val="00702DDD"/>
    <w:rsid w:val="00871C3F"/>
    <w:rsid w:val="00943D67"/>
    <w:rsid w:val="009D0E1F"/>
    <w:rsid w:val="009D5A4C"/>
    <w:rsid w:val="009F0411"/>
    <w:rsid w:val="00B31AEB"/>
    <w:rsid w:val="00B538A4"/>
    <w:rsid w:val="00B729CB"/>
    <w:rsid w:val="00BE3104"/>
    <w:rsid w:val="00BE5C98"/>
    <w:rsid w:val="00C24132"/>
    <w:rsid w:val="00C833BB"/>
    <w:rsid w:val="00CC76D8"/>
    <w:rsid w:val="00D368D2"/>
    <w:rsid w:val="00E07746"/>
    <w:rsid w:val="00E22EF3"/>
    <w:rsid w:val="00E3538D"/>
    <w:rsid w:val="00E62C69"/>
    <w:rsid w:val="00EE6FE2"/>
    <w:rsid w:val="00F95E5B"/>
    <w:rsid w:val="00FB53E3"/>
    <w:rsid w:val="00FC30EF"/>
    <w:rsid w:val="3FC04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13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4">
    <w:name w:val="heading 3"/>
    <w:basedOn w:val="1"/>
    <w:link w:val="11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20"/>
    <w:rPr>
      <w:i/>
      <w:iCs/>
    </w:rPr>
  </w:style>
  <w:style w:type="character" w:styleId="8">
    <w:name w:val="HTML Code"/>
    <w:basedOn w:val="5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9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0">
    <w:name w:val="Strong"/>
    <w:basedOn w:val="5"/>
    <w:qFormat/>
    <w:uiPriority w:val="22"/>
    <w:rPr>
      <w:b/>
      <w:bCs/>
    </w:rPr>
  </w:style>
  <w:style w:type="character" w:customStyle="1" w:styleId="11">
    <w:name w:val="Heading 3 Char"/>
    <w:basedOn w:val="5"/>
    <w:link w:val="4"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Heading 2 Char"/>
    <w:basedOn w:val="5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customStyle="1" w:styleId="14">
    <w:name w:val="Heading 1 Char"/>
    <w:basedOn w:val="5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2126</Words>
  <Characters>12120</Characters>
  <Lines>101</Lines>
  <Paragraphs>28</Paragraphs>
  <TotalTime>4</TotalTime>
  <ScaleCrop>false</ScaleCrop>
  <LinksUpToDate>false</LinksUpToDate>
  <CharactersWithSpaces>14218</CharactersWithSpaces>
  <Application>WPS Office_12.2.0.20323_F1E327BC-269C-435d-A152-05C5408002CA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2025-09-16T16:00:00Z</dcterms:created>
  <dc:creator>Fahim Ishtiaque</dc:creator>
  <cp:lastModifiedBy>PROSENJIT MONDOL</cp:lastModifiedBy>
  <dcterms:modified xsi:type="dcterms:W3CDTF">2026-06-27T13:46:43Z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1033-12.2.0.20323</vt:lpwstr>
  </property>
  <property fmtid="{D5CDD505-2E9C-101B-9397-08002B2CF9AE}" pid="3" name="ICV">
    <vt:lpwstr>34BA80DABB6C4AE8BE7063DFF0DB067A_12</vt:lpwstr>
  </property>
</Properties>
</file>