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3E" w:rsidRDefault="00AD223E" w:rsidP="00AD223E">
      <w:pPr>
        <w:ind w:right="-1531"/>
        <w:jc w:val="right"/>
      </w:pPr>
      <w:r>
        <w:rPr>
          <w:noProof/>
          <w:lang w:val="es-SV" w:eastAsia="es-SV"/>
        </w:rPr>
        <mc:AlternateContent>
          <mc:Choice Requires="wps">
            <w:drawing>
              <wp:inline distT="0" distB="0" distL="0" distR="0" wp14:anchorId="78298F36" wp14:editId="6D67F743">
                <wp:extent cx="3533775" cy="485775"/>
                <wp:effectExtent l="0" t="0" r="9525" b="9525"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85775"/>
                        </a:xfrm>
                        <a:custGeom>
                          <a:avLst/>
                          <a:gdLst>
                            <a:gd name="connsiteX0" fmla="*/ 0 w 1511300"/>
                            <a:gd name="connsiteY0" fmla="*/ 0 h 334645"/>
                            <a:gd name="connsiteX1" fmla="*/ 1511300 w 1511300"/>
                            <a:gd name="connsiteY1" fmla="*/ 0 h 334645"/>
                            <a:gd name="connsiteX2" fmla="*/ 1511300 w 1511300"/>
                            <a:gd name="connsiteY2" fmla="*/ 334645 h 334645"/>
                            <a:gd name="connsiteX3" fmla="*/ 0 w 1511300"/>
                            <a:gd name="connsiteY3" fmla="*/ 334645 h 334645"/>
                            <a:gd name="connsiteX4" fmla="*/ 0 w 1511300"/>
                            <a:gd name="connsiteY4" fmla="*/ 0 h 334645"/>
                            <a:gd name="connsiteX0" fmla="*/ 300251 w 1511300"/>
                            <a:gd name="connsiteY0" fmla="*/ 0 h 334645"/>
                            <a:gd name="connsiteX1" fmla="*/ 1511300 w 1511300"/>
                            <a:gd name="connsiteY1" fmla="*/ 0 h 334645"/>
                            <a:gd name="connsiteX2" fmla="*/ 1511300 w 1511300"/>
                            <a:gd name="connsiteY2" fmla="*/ 334645 h 334645"/>
                            <a:gd name="connsiteX3" fmla="*/ 0 w 1511300"/>
                            <a:gd name="connsiteY3" fmla="*/ 334645 h 334645"/>
                            <a:gd name="connsiteX4" fmla="*/ 300251 w 1511300"/>
                            <a:gd name="connsiteY4" fmla="*/ 0 h 3346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11300" h="334645">
                              <a:moveTo>
                                <a:pt x="300251" y="0"/>
                              </a:moveTo>
                              <a:lnTo>
                                <a:pt x="1511300" y="0"/>
                              </a:lnTo>
                              <a:lnTo>
                                <a:pt x="1511300" y="334645"/>
                              </a:lnTo>
                              <a:lnTo>
                                <a:pt x="0" y="334645"/>
                              </a:lnTo>
                              <a:lnTo>
                                <a:pt x="3002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D7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223E" w:rsidRPr="00F21034" w:rsidRDefault="00D55502" w:rsidP="00AD223E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Módulo </w:t>
                            </w:r>
                            <w:r w:rsidR="00F17A57"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98F36" id="Text Box 3" o:spid="_x0000_s1026" style="width:278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11300,334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" adj="-11796480,,5400" path="m300251,l1511300,r,334645l,334645,300251,xe" fillcolor="#0096d7" stroked="f">
                <v:stroke joinstyle="miter"/>
                <v:formulas/>
                <v:path o:connecttype="custom" o:connectlocs="702057,0;3533775,0;3533775,485775;0,485775;702057,0" o:connectangles="0,0,0,0,0" textboxrect="0,0,1511300,334645"/>
                <v:textbox>
                  <w:txbxContent>
                    <w:p w:rsidR="00AD223E" w:rsidRPr="00F21034" w:rsidRDefault="00D55502" w:rsidP="00AD223E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Módulo </w:t>
                      </w:r>
                      <w:r w:rsidR="00F17A57"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5502" w:rsidRDefault="00A708C7" w:rsidP="00BB5225">
      <w:pPr>
        <w:pStyle w:val="Heading1"/>
      </w:pPr>
      <w:r w:rsidRPr="00A708C7">
        <w:t xml:space="preserve">Ejercicio: Ruta Crítica </w:t>
      </w:r>
    </w:p>
    <w:p w:rsidR="00BB5225" w:rsidRPr="00BB5225" w:rsidRDefault="00BB5225" w:rsidP="00BB5225">
      <w:pPr>
        <w:rPr>
          <w:lang w:val="es-ES"/>
        </w:rPr>
      </w:pPr>
      <w:r>
        <w:rPr>
          <w:lang w:val="es-ES"/>
        </w:rPr>
        <w:t>Todas las estimaciones de tiempo mostradas a continuación son en base a un periodo de un año, dado que todos estos procesos son cíclicos, estas estimaciones son válidas durante los cinco años de duración del proyecto</w:t>
      </w:r>
    </w:p>
    <w:p w:rsidR="00BB5225" w:rsidRDefault="00BB5225" w:rsidP="00A708C7">
      <w:pPr>
        <w:jc w:val="both"/>
        <w:rPr>
          <w:lang w:val="es-ES"/>
        </w:rPr>
      </w:pPr>
    </w:p>
    <w:tbl>
      <w:tblPr>
        <w:tblStyle w:val="TableGrid"/>
        <w:tblW w:w="9356" w:type="dxa"/>
        <w:tblInd w:w="108" w:type="dxa"/>
        <w:tblBorders>
          <w:top w:val="single" w:sz="8" w:space="0" w:color="0096D7"/>
          <w:left w:val="single" w:sz="8" w:space="0" w:color="0096D7"/>
          <w:bottom w:val="single" w:sz="8" w:space="0" w:color="0096D7"/>
          <w:right w:val="single" w:sz="8" w:space="0" w:color="0096D7"/>
          <w:insideH w:val="single" w:sz="8" w:space="0" w:color="0096D7"/>
          <w:insideV w:val="single" w:sz="8" w:space="0" w:color="0096D7"/>
        </w:tblBorders>
        <w:tblLook w:val="04A0" w:firstRow="1" w:lastRow="0" w:firstColumn="1" w:lastColumn="0" w:noHBand="0" w:noVBand="1"/>
      </w:tblPr>
      <w:tblGrid>
        <w:gridCol w:w="6521"/>
        <w:gridCol w:w="2835"/>
      </w:tblGrid>
      <w:tr w:rsidR="00B1006D" w:rsidRPr="00B1006D" w:rsidTr="00F17A57">
        <w:trPr>
          <w:trHeight w:val="345"/>
        </w:trPr>
        <w:tc>
          <w:tcPr>
            <w:tcW w:w="6521" w:type="dxa"/>
            <w:shd w:val="clear" w:color="auto" w:fill="D9D9D9" w:themeFill="background1" w:themeFillShade="D9"/>
            <w:vAlign w:val="center"/>
            <w:hideMark/>
          </w:tcPr>
          <w:p w:rsidR="00A708C7" w:rsidRPr="00B1006D" w:rsidRDefault="00844F44" w:rsidP="00844F44">
            <w:pPr>
              <w:spacing w:before="60" w:after="60"/>
              <w:textAlignment w:val="bottom"/>
              <w:rPr>
                <w:rFonts w:eastAsia="Times New Roman" w:cs="Arial"/>
                <w:lang w:val="es-ES"/>
              </w:rPr>
            </w:pPr>
            <w:r>
              <w:rPr>
                <w:rFonts w:eastAsia="Verdana" w:cs="Verdana"/>
                <w:b/>
                <w:bCs/>
                <w:kern w:val="24"/>
                <w:lang w:val="es-HN"/>
              </w:rPr>
              <w:t xml:space="preserve">Componente 1 : </w:t>
            </w:r>
            <w:r w:rsidR="00812469">
              <w:rPr>
                <w:b/>
                <w:bCs/>
                <w:lang w:val="es-ES"/>
              </w:rPr>
              <w:t>Mantenimiento de estructura fisica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b/>
                <w:bCs/>
                <w:kern w:val="24"/>
                <w:lang w:val="es-HN"/>
              </w:rPr>
              <w:t>Duración</w:t>
            </w:r>
          </w:p>
        </w:tc>
      </w:tr>
      <w:tr w:rsidR="00B1006D" w:rsidRPr="00BB5225" w:rsidTr="00F17A57">
        <w:trPr>
          <w:trHeight w:val="367"/>
        </w:trPr>
        <w:tc>
          <w:tcPr>
            <w:tcW w:w="6521" w:type="dxa"/>
            <w:shd w:val="clear" w:color="auto" w:fill="F2F2F2" w:themeFill="background1" w:themeFillShade="F2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b/>
                <w:bCs/>
                <w:kern w:val="24"/>
                <w:lang w:val="es-HN"/>
              </w:rPr>
              <w:t xml:space="preserve">1.1 </w:t>
            </w:r>
            <w:r w:rsidR="00BB5225" w:rsidRPr="00EB762E">
              <w:rPr>
                <w:b/>
                <w:lang w:val="es-SV"/>
              </w:rPr>
              <w:t>Edificios cumpliendo normas de seguridad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jc w:val="center"/>
              <w:rPr>
                <w:rFonts w:eastAsia="Times New Roman" w:cs="Arial"/>
                <w:lang w:val="es-SV"/>
              </w:rPr>
            </w:pP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1.1.1 </w:t>
            </w:r>
            <w:r w:rsidR="00BB5225">
              <w:t>Revision de Sistema electrico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BB5225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>
              <w:rPr>
                <w:rFonts w:eastAsia="Verdana" w:cs="Verdana"/>
                <w:kern w:val="24"/>
                <w:lang w:val="es-HN"/>
              </w:rPr>
              <w:t>5 dias x año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1.1.2 </w:t>
            </w:r>
            <w:r w:rsidR="00BB5225" w:rsidRPr="00EA1B75">
              <w:rPr>
                <w:lang w:val="es-SV"/>
              </w:rPr>
              <w:t>Revision Sistema de acueductos y alcantarillado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1.1.3 </w:t>
            </w:r>
            <w:r w:rsidR="00BB5225" w:rsidRPr="00EA1B75">
              <w:rPr>
                <w:lang w:val="es-SV"/>
              </w:rPr>
              <w:t>Verificacion de alertas de contra inc</w:t>
            </w:r>
            <w:bookmarkStart w:id="0" w:name="_GoBack"/>
            <w:bookmarkEnd w:id="0"/>
            <w:r w:rsidR="00BB5225" w:rsidRPr="00EA1B75">
              <w:rPr>
                <w:lang w:val="es-SV"/>
              </w:rPr>
              <w:t>endio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250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1.1.4 </w:t>
            </w:r>
            <w:r w:rsidR="00BB5225" w:rsidRPr="00EA1B75">
              <w:rPr>
                <w:lang w:val="es-SV"/>
              </w:rPr>
              <w:t>Verificacion de el correcto uso de señalizacion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</w:p>
        </w:tc>
      </w:tr>
      <w:tr w:rsidR="00B1006D" w:rsidRPr="00BB5225" w:rsidTr="00F17A57">
        <w:trPr>
          <w:trHeight w:val="345"/>
        </w:trPr>
        <w:tc>
          <w:tcPr>
            <w:tcW w:w="6521" w:type="dxa"/>
            <w:shd w:val="clear" w:color="auto" w:fill="F2F2F2" w:themeFill="background1" w:themeFillShade="F2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b/>
                <w:bCs/>
                <w:kern w:val="24"/>
                <w:lang w:val="es-HN"/>
              </w:rPr>
              <w:t xml:space="preserve">1.2  </w:t>
            </w:r>
            <w:r w:rsidR="00BB5225" w:rsidRPr="00EB762E">
              <w:rPr>
                <w:b/>
                <w:lang w:val="es-SV"/>
              </w:rPr>
              <w:t>Edificios cumpliendo normas de construccion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jc w:val="center"/>
              <w:rPr>
                <w:rFonts w:eastAsia="Times New Roman" w:cs="Arial"/>
                <w:lang w:val="es-SV"/>
              </w:rPr>
            </w:pP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1.2.1 </w:t>
            </w:r>
            <w:r w:rsidR="00BB5225" w:rsidRPr="00EA1B75">
              <w:rPr>
                <w:lang w:val="es-SV"/>
              </w:rPr>
              <w:t>Revision de grietas al edificio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1.2.2 </w:t>
            </w:r>
            <w:r w:rsidR="00BB5225" w:rsidRPr="00EA1B75">
              <w:rPr>
                <w:lang w:val="es-SV"/>
              </w:rPr>
              <w:t>Revision de fuga y oxido del edificio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100 días</w:t>
            </w:r>
          </w:p>
        </w:tc>
      </w:tr>
      <w:tr w:rsidR="00B1006D" w:rsidRPr="00BB5225" w:rsidTr="00F17A57">
        <w:trPr>
          <w:trHeight w:val="345"/>
        </w:trPr>
        <w:tc>
          <w:tcPr>
            <w:tcW w:w="6521" w:type="dxa"/>
            <w:shd w:val="clear" w:color="auto" w:fill="F2F2F2" w:themeFill="background1" w:themeFillShade="F2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textAlignment w:val="bottom"/>
              <w:rPr>
                <w:rFonts w:eastAsia="Times New Roman" w:cs="Arial"/>
                <w:lang w:val="es-ES"/>
              </w:rPr>
            </w:pPr>
            <w:r w:rsidRPr="00B1006D">
              <w:rPr>
                <w:rFonts w:eastAsia="Verdana" w:cs="Verdana"/>
                <w:b/>
                <w:bCs/>
                <w:kern w:val="24"/>
                <w:lang w:val="es-HN"/>
              </w:rPr>
              <w:t xml:space="preserve">1.3  </w:t>
            </w:r>
            <w:r w:rsidR="00BB5225">
              <w:rPr>
                <w:b/>
                <w:lang w:val="es-ES"/>
              </w:rPr>
              <w:t>Mobiliario en optimas condiciones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rPr>
                <w:rFonts w:eastAsia="Times New Roman" w:cs="Arial"/>
                <w:lang w:val="es-ES"/>
              </w:rPr>
            </w:pP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1.3.1 </w:t>
            </w:r>
            <w:r w:rsidR="00BB5225" w:rsidRPr="00EA1B75">
              <w:rPr>
                <w:lang w:val="es-SV"/>
              </w:rPr>
              <w:t>Revision y mantenimiento de escritorios (pupitres)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B5225" w:rsidRDefault="00A708C7" w:rsidP="00F17A57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1.3.2 </w:t>
            </w:r>
            <w:r w:rsidR="00BB5225" w:rsidRPr="009B1F6B">
              <w:rPr>
                <w:lang w:val="es-SV"/>
              </w:rPr>
              <w:t>Revision y mantenimiento de pizarrones</w:t>
            </w: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BB5225" w:rsidRPr="009B1F6B" w:rsidRDefault="00A708C7" w:rsidP="00BB5225">
            <w:pPr>
              <w:rPr>
                <w:lang w:val="es-SV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 xml:space="preserve">1.3.3 </w:t>
            </w:r>
            <w:r w:rsidR="00BB5225">
              <w:rPr>
                <w:rFonts w:eastAsia="Verdana" w:cs="Verdana"/>
                <w:kern w:val="24"/>
                <w:lang w:val="es-HN"/>
              </w:rPr>
              <w:t xml:space="preserve"> </w:t>
            </w:r>
            <w:r w:rsidR="00BB5225" w:rsidRPr="009B1F6B">
              <w:rPr>
                <w:lang w:val="es-SV"/>
              </w:rPr>
              <w:t>Revision y mantenimiento de equipo de oficina</w:t>
            </w:r>
          </w:p>
          <w:p w:rsidR="00A708C7" w:rsidRPr="00BB5225" w:rsidRDefault="00A708C7" w:rsidP="00BB5225">
            <w:pPr>
              <w:spacing w:before="60" w:after="60"/>
              <w:ind w:left="720"/>
              <w:textAlignment w:val="bottom"/>
              <w:rPr>
                <w:rFonts w:eastAsia="Times New Roman" w:cs="Arial"/>
                <w:lang w:val="es-SV"/>
              </w:rPr>
            </w:pP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textAlignment w:val="bottom"/>
              <w:rPr>
                <w:rFonts w:eastAsia="Times New Roman" w:cs="Arial"/>
              </w:rPr>
            </w:pPr>
            <w:r w:rsidRPr="00B1006D">
              <w:rPr>
                <w:rFonts w:eastAsia="Verdana" w:cs="Verdana"/>
                <w:kern w:val="24"/>
                <w:lang w:val="es-HN"/>
              </w:rPr>
              <w:t>50 días</w:t>
            </w:r>
          </w:p>
        </w:tc>
      </w:tr>
      <w:tr w:rsidR="00B1006D" w:rsidRPr="00B1006D" w:rsidTr="00F17A57">
        <w:trPr>
          <w:trHeight w:val="345"/>
        </w:trPr>
        <w:tc>
          <w:tcPr>
            <w:tcW w:w="6521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  <w:hideMark/>
          </w:tcPr>
          <w:p w:rsidR="00A708C7" w:rsidRPr="00B1006D" w:rsidRDefault="00A708C7" w:rsidP="00F17A57">
            <w:pPr>
              <w:spacing w:before="60" w:after="60"/>
              <w:jc w:val="center"/>
              <w:rPr>
                <w:rFonts w:eastAsia="Times New Roman" w:cs="Arial"/>
              </w:rPr>
            </w:pPr>
          </w:p>
        </w:tc>
      </w:tr>
    </w:tbl>
    <w:p w:rsidR="00D55502" w:rsidRDefault="00D55502" w:rsidP="00D55502">
      <w:pPr>
        <w:jc w:val="both"/>
        <w:rPr>
          <w:sz w:val="24"/>
          <w:szCs w:val="24"/>
          <w:lang w:val="es-ES"/>
        </w:rPr>
      </w:pPr>
    </w:p>
    <w:p w:rsidR="00570236" w:rsidRDefault="00570236" w:rsidP="00570236"/>
    <w:p w:rsidR="00570236" w:rsidRDefault="00570236" w:rsidP="00570236">
      <w:r w:rsidRPr="002B49AB">
        <w:rPr>
          <w:noProof/>
          <w:lang w:val="es-SV" w:eastAsia="es-SV"/>
        </w:rPr>
        <w:lastRenderedPageBreak/>
        <mc:AlternateContent>
          <mc:Choice Requires="wpg">
            <w:drawing>
              <wp:inline distT="0" distB="0" distL="0" distR="0" wp14:anchorId="3A30BB4E" wp14:editId="7A8E84B6">
                <wp:extent cx="6286500" cy="2876550"/>
                <wp:effectExtent l="0" t="0" r="19050" b="19050"/>
                <wp:docPr id="6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876550"/>
                          <a:chOff x="0" y="0"/>
                          <a:chExt cx="6797452" cy="2736215"/>
                        </a:xfrm>
                      </wpg:grpSpPr>
                      <wps:wsp>
                        <wps:cNvPr id="24" name="Shape 108"/>
                        <wps:cNvCnPr>
                          <a:stCxn id="296" idx="2"/>
                          <a:endCxn id="297" idx="2"/>
                        </wps:cNvCnPr>
                        <wps:spPr>
                          <a:xfrm rot="16200000" flipH="1">
                            <a:off x="5174662" y="903430"/>
                            <a:ext cx="428183" cy="171884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3"/>
                        <wps:cNvCnPr>
                          <a:stCxn id="293" idx="3"/>
                          <a:endCxn id="296" idx="1"/>
                        </wps:cNvCnPr>
                        <wps:spPr>
                          <a:xfrm>
                            <a:off x="2896172" y="1274443"/>
                            <a:ext cx="135851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4"/>
                        <wps:cNvCnPr>
                          <a:stCxn id="29" idx="6"/>
                          <a:endCxn id="289" idx="1"/>
                        </wps:cNvCnPr>
                        <wps:spPr>
                          <a:xfrm flipV="1">
                            <a:off x="549275" y="274320"/>
                            <a:ext cx="1797622" cy="1098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5"/>
                        <wps:cNvSpPr/>
                        <wps:spPr>
                          <a:xfrm>
                            <a:off x="0" y="10668"/>
                            <a:ext cx="549275" cy="549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s-BO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" name="Rectangle 6"/>
                        <wps:cNvSpPr/>
                        <wps:spPr>
                          <a:xfrm>
                            <a:off x="782019" y="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1.1.1</w:t>
                              </w:r>
                            </w:p>
                            <w:p w:rsidR="00570236" w:rsidRPr="006D1F3E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D1F3E">
                                <w:rPr>
                                  <w:rFonts w:ascii="Verdana" w:eastAsia="Verdana" w:hAnsi="Verdana" w:cs="Verdana"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BO"/>
                                </w:rPr>
                                <w:t>50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88" name="Rectangle 7"/>
                        <wps:cNvSpPr/>
                        <wps:spPr>
                          <a:xfrm>
                            <a:off x="1425766" y="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1.1.2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50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89" name="Rectangle 8"/>
                        <wps:cNvSpPr/>
                        <wps:spPr>
                          <a:xfrm>
                            <a:off x="2346897" y="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1.1.3</w:t>
                              </w:r>
                            </w:p>
                            <w:p w:rsidR="00570236" w:rsidRDefault="00570236" w:rsidP="00F17A57">
                              <w:pPr>
                                <w:pStyle w:val="NormalWeb"/>
                                <w:shd w:val="clear" w:color="auto" w:fill="F2F2F2" w:themeFill="background1" w:themeFillShade="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0" name="Rectangle 9"/>
                        <wps:cNvSpPr/>
                        <wps:spPr>
                          <a:xfrm>
                            <a:off x="4254691" y="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1.1.5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92" name="Rectangle 10"/>
                        <wps:cNvSpPr/>
                        <wps:spPr>
                          <a:xfrm>
                            <a:off x="782019" y="1000123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1.2.1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3" name="Rectangle 11"/>
                        <wps:cNvSpPr/>
                        <wps:spPr>
                          <a:xfrm>
                            <a:off x="2346897" y="1000123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1.2.3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>50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4" name="Rectangle 12"/>
                        <wps:cNvSpPr/>
                        <wps:spPr>
                          <a:xfrm>
                            <a:off x="2957703" y="1000123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1.2.4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5" name="Rectangle 13"/>
                        <wps:cNvSpPr/>
                        <wps:spPr>
                          <a:xfrm>
                            <a:off x="3611754" y="1000123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1.2.5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>50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6" name="Rectangle 14"/>
                        <wps:cNvSpPr/>
                        <wps:spPr>
                          <a:xfrm>
                            <a:off x="4254691" y="1000123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1.2.6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7" name="Oval 15"/>
                        <wps:cNvSpPr/>
                        <wps:spPr>
                          <a:xfrm>
                            <a:off x="6248177" y="1702308"/>
                            <a:ext cx="549275" cy="549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s-BO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8" name="Rectangle 16"/>
                        <wps:cNvSpPr/>
                        <wps:spPr>
                          <a:xfrm>
                            <a:off x="2347690" y="2187575"/>
                            <a:ext cx="547688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1.3.1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99" name="Rectangle 17"/>
                        <wps:cNvSpPr/>
                        <wps:spPr>
                          <a:xfrm>
                            <a:off x="4815078" y="172085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1.3.2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0" name="Rectangle 18"/>
                        <wps:cNvSpPr/>
                        <wps:spPr>
                          <a:xfrm>
                            <a:off x="5458016" y="172085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1.3.3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>50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1" name="Elbow Connector 19"/>
                        <wps:cNvCnPr>
                          <a:stCxn id="298" idx="3"/>
                          <a:endCxn id="299" idx="2"/>
                        </wps:cNvCnPr>
                        <wps:spPr>
                          <a:xfrm flipV="1">
                            <a:off x="2895378" y="2269490"/>
                            <a:ext cx="2194338" cy="192405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hape 257"/>
                        <wps:cNvCnPr>
                          <a:stCxn id="290" idx="3"/>
                          <a:endCxn id="299" idx="0"/>
                        </wps:cNvCnPr>
                        <wps:spPr>
                          <a:xfrm>
                            <a:off x="4803966" y="274320"/>
                            <a:ext cx="285750" cy="144653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hape 93"/>
                        <wps:cNvCnPr>
                          <a:stCxn id="308" idx="2"/>
                          <a:endCxn id="298" idx="1"/>
                        </wps:cNvCnPr>
                        <wps:spPr>
                          <a:xfrm rot="16200000" flipH="1">
                            <a:off x="1567481" y="1681686"/>
                            <a:ext cx="913132" cy="647286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22"/>
                        <wps:cNvCnPr>
                          <a:stCxn id="289" idx="2"/>
                          <a:endCxn id="293" idx="0"/>
                        </wps:cNvCnPr>
                        <wps:spPr>
                          <a:xfrm>
                            <a:off x="2621535" y="548640"/>
                            <a:ext cx="0" cy="4514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23"/>
                        <wps:cNvCnPr>
                          <a:stCxn id="289" idx="3"/>
                          <a:endCxn id="290" idx="1"/>
                        </wps:cNvCnPr>
                        <wps:spPr>
                          <a:xfrm>
                            <a:off x="2896172" y="274320"/>
                            <a:ext cx="135851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Rectangle 24"/>
                        <wps:cNvSpPr/>
                        <wps:spPr>
                          <a:xfrm>
                            <a:off x="3611754" y="0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1.1.4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50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7" name="Straight Connector 25"/>
                        <wps:cNvCnPr>
                          <a:stCxn id="292" idx="3"/>
                          <a:endCxn id="293" idx="1"/>
                        </wps:cNvCnPr>
                        <wps:spPr>
                          <a:xfrm>
                            <a:off x="1331294" y="1274443"/>
                            <a:ext cx="101560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ectangle 26"/>
                        <wps:cNvSpPr/>
                        <wps:spPr>
                          <a:xfrm>
                            <a:off x="1425766" y="1000123"/>
                            <a:ext cx="549275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BO"/>
                                </w:rPr>
                                <w:t>1.2.2</w:t>
                              </w:r>
                            </w:p>
                            <w:p w:rsidR="00570236" w:rsidRDefault="00570236" w:rsidP="005702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0000" w:themeColor="text1"/>
                                  <w:kern w:val="24"/>
                                  <w:lang w:val="es-B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9" name="Straight Connector 27"/>
                        <wps:cNvCnPr>
                          <a:stCxn id="30" idx="2"/>
                          <a:endCxn id="292" idx="0"/>
                        </wps:cNvCnPr>
                        <wps:spPr>
                          <a:xfrm>
                            <a:off x="1056657" y="548640"/>
                            <a:ext cx="0" cy="4514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044" y="300482"/>
                            <a:ext cx="280987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3554" y="292416"/>
                            <a:ext cx="274637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6728" y="1274443"/>
                            <a:ext cx="268287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6728" y="2138045"/>
                            <a:ext cx="2857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30BB4E" id="Group 35" o:spid="_x0000_s1027" style="width:495pt;height:226.5pt;mso-position-horizontal-relative:char;mso-position-vertical-relative:line" coordsize="67974,27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hape 108" o:spid="_x0000_s1028" type="#_x0000_t33" style="position:absolute;left:51746;top:9034;width:4282;height:17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ya8MAAADbAAAADwAAAGRycy9kb3ducmV2LnhtbESP0WoCMRRE34X+Q7gF3zTbxUrZGqUI&#10;BVFacNsPuGxuN9HNzZLEdf17Uyj0cZiZM8xqM7pODBSi9azgaV6AIG68ttwq+P56n72AiAlZY+eZ&#10;FNwowmb9MFlhpf2VjzTUqRUZwrFCBSalvpIyNoYcxrnvibP344PDlGVopQ54zXDXybIoltKh5bxg&#10;sKetoeZcX5yC/eHTDNtnO9hbOoWPsjPn094oNX0c315BJBrTf/ivvdMKygX8fsk/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b8mvDAAAA2wAAAA8AAAAAAAAAAAAA&#10;AAAAoQIAAGRycy9kb3ducmV2LnhtbFBLBQYAAAAABAAEAPkAAACRAwAAAAA=&#10;" strokecolor="#4f81bd [3204]" strokeweight="2.25pt"/>
                <v:line id="Straight Connector 3" o:spid="_x0000_s1029" style="position:absolute;visibility:visible;mso-wrap-style:square" from="28961,12744" to="42546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fpcsMAAADbAAAADwAAAGRycy9kb3ducmV2LnhtbESPQWvCQBSE70L/w/IKvemmWqtNXUWk&#10;gielUfD6zD6zodm3IbuN8d+7guBxmPlmmNmis5VoqfGlYwXvgwQEce50yYWCw37dn4LwAVlj5ZgU&#10;XMnDYv7Sm2Gq3YV/qc1CIWIJ+xQVmBDqVEqfG7LoB64mjt7ZNRZDlE0hdYOXWG4rOUyST2mx5Lhg&#10;sKaVofwv+7cKhh9On0x73exW+jhqzz/V13ayVurttVt+gwjUhWf4QW905MZw/xJ/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X6XLDAAAA2wAAAA8AAAAAAAAAAAAA&#10;AAAAoQIAAGRycy9kb3ducmV2LnhtbFBLBQYAAAAABAAEAPkAAACRAwAAAAA=&#10;" strokecolor="#4f81bd [3204]" strokeweight="2.25pt"/>
                <v:line id="Straight Connector 4" o:spid="_x0000_s1030" style="position:absolute;flip:y;visibility:visible;mso-wrap-style:square" from="5492,2743" to="23468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o6+7wAAADbAAAADwAAAGRycy9kb3ducmV2LnhtbERPTWsCMRC9C/0PYQq96Ww9lGVrFCkU&#10;vOoqXsfNdDe4mSxJqum/bw6Cx8f7Xm2yG9WNQ7ReNLwvKlAsnTdWeg3H9nteg4qJxNDohTX8cYTN&#10;+mW2osb4u+z5dki9KiESG9IwpDQ1iLEb2FFc+ImlcD8+OEoFhh5NoHsJdyMuq+oDHVkpDQNN/DVw&#10;dz38Og0Zr2hbbm0+deFcb88YLjVq/faat5+gEuf0FD/cO6NhWcaWL+UH4P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3o6+7wAAADbAAAADwAAAAAAAAAAAAAAAAChAgAA&#10;ZHJzL2Rvd25yZXYueG1sUEsFBgAAAAAEAAQA+QAAAIoDAAAAAA==&#10;" strokecolor="#4f81bd [3204]" strokeweight="2.25pt"/>
                <v:oval id="Oval 5" o:spid="_x0000_s1031" style="position:absolute;top:106;width:5492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2EdcQA&#10;AADbAAAADwAAAGRycy9kb3ducmV2LnhtbESPQWvCQBSE74L/YXmCt7qpSKmpqxSh0IOgiYr09sw+&#10;k+Du25BdNf77riB4HGbmG2a26KwRV2p97VjB+ygBQVw4XXOpYLf9efsE4QOyRuOYFNzJw2Le780w&#10;1e7GGV3zUIoIYZ+igiqEJpXSFxVZ9CPXEEfv5FqLIcq2lLrFW4RbI8dJ8iEt1hwXKmxoWVFxzi9W&#10;Qb6abNzhfDmEVZYtd+vj3vzdjVLDQff9BSJQF17hZ/tXKxhP4fEl/g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9hHXEAAAA2wAAAA8AAAAAAAAAAAAAAAAAmAIAAGRycy9k&#10;b3ducmV2LnhtbFBLBQYAAAAABAAEAPUAAACJAwAAAAA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s-BO"/>
                          </w:rPr>
                          <w:t>I</w:t>
                        </w:r>
                      </w:p>
                    </w:txbxContent>
                  </v:textbox>
                </v:oval>
                <v:rect id="Rectangle 6" o:spid="_x0000_s1032" style="position:absolute;left:7820;width:5492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3UcEA&#10;AADbAAAADwAAAGRycy9kb3ducmV2LnhtbERPTYvCMBC9L/gfwgheZE11Qd1qFFFWvand9T42Y1ts&#10;JqVJtf57cxD2+Hjf82VrSnGn2hWWFQwHEQji1OqCMwV/vz+fUxDOI2ssLZOCJzlYLjofc4y1ffCJ&#10;7onPRAhhF6OC3PsqltKlORl0A1sRB+5qa4M+wDqTusZHCDelHEXRWBosODTkWNE6p/SWNEZBcl43&#10;l10y2W8m6WG7rcbN9/PYV6rXbVczEJ5a/y9+u/dawVdYH76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Ft1HBAAAA2wAAAA8AAAAAAAAAAAAAAAAAmAIAAGRycy9kb3du&#10;cmV2LnhtbFBLBQYAAAAABAAEAPUAAACGAwAAAAA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1.1.1</w:t>
                        </w:r>
                      </w:p>
                      <w:p w:rsidR="00570236" w:rsidRPr="006D1F3E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D1F3E">
                          <w:rPr>
                            <w:rFonts w:ascii="Verdana" w:eastAsia="Verdana" w:hAnsi="Verdana" w:cs="Verdana"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:lang w:val="es-BO"/>
                          </w:rPr>
                          <w:t>50</w:t>
                        </w:r>
                      </w:p>
                    </w:txbxContent>
                  </v:textbox>
                </v:rect>
                <v:rect id="Rectangle 7" o:spid="_x0000_s1033" style="position:absolute;left:14257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vHMMA&#10;AADcAAAADwAAAGRycy9kb3ducmV2LnhtbERPPW/CMBDdK/EfrEPqgopDBqApBiGqptmgKezX+Egi&#10;4nMUO5D8+3qo1PHpfW92g2nEnTpXW1awmEcgiAuray4VnL8/XtYgnEfW2FgmBSM52G0nTxtMtH3w&#10;F91zX4oQwi5BBZX3bSKlKyoy6Oa2JQ7c1XYGfYBdKXWHjxBuGhlH0VIarDk0VNjSoaLilvdGQX45&#10;9D+f+Sp7XxXHNG2X/et4min1PB32byA8Df5f/OfOtIJ4HdaG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NvHMMAAADcAAAADwAAAAAAAAAAAAAAAACYAgAAZHJzL2Rv&#10;d25yZXYueG1sUEsFBgAAAAAEAAQA9QAAAIgDAAAAAA=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1.1.2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50</w:t>
                        </w:r>
                      </w:p>
                    </w:txbxContent>
                  </v:textbox>
                </v:rect>
                <v:rect id="Rectangle 8" o:spid="_x0000_s1034" style="position:absolute;left:23468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yIMQA&#10;AADcAAAADwAAAGRycy9kb3ducmV2LnhtbESPQWuDQBSE74H+h+UFekvWGAjWZpVSsORQhEYPOT7c&#10;F5W6b8Xdqv333UKhx2FmvmHO+WoGMdPkessKDvsIBHFjdc+tgroqdgkI55E1DpZJwTc5yLOHzRlT&#10;bRf+oPnqWxEg7FJU0Hk/plK6piODbm9H4uDd7WTQBzm1Uk+4BLgZZBxFJ2mw57DQ4UivHTWf1y+j&#10;4Fbei+R2otJVtjZzc3x/q3yi1ON2fXkG4Wn1/+G/9kUriJMn+D0Tj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MiDEAAAA3AAAAA8AAAAAAAAAAAAAAAAAmAIAAGRycy9k&#10;b3ducmV2LnhtbFBLBQYAAAAABAAEAPUAAACJAwAAAAA=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1.1.3</w:t>
                        </w:r>
                      </w:p>
                      <w:p w:rsidR="00570236" w:rsidRDefault="00570236" w:rsidP="00F17A57">
                        <w:pPr>
                          <w:pStyle w:val="NormalWeb"/>
                          <w:shd w:val="clear" w:color="auto" w:fill="F2F2F2" w:themeFill="background1" w:themeFillShade="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5" style="position:absolute;left:42546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NYL0A&#10;AADcAAAADwAAAGRycy9kb3ducmV2LnhtbERPvQrCMBDeBd8hnOCmqQpSq1FEUBxE0Do4Hs3ZFptL&#10;aWKtb28GwfHj+19tOlOJlhpXWlYwGUcgiDOrS84V3NL9KAbhPLLGyjIp+JCDzbrfW2Gi7Zsv1F59&#10;LkIIuwQVFN7XiZQuK8igG9uaOHAP2xj0ATa51A2+Q7ip5DSK5tJgyaGhwJp2BWXP68souJ8f+/g+&#10;p7NL7c202ex0SH2s1HDQbZcgPHX+L/65j1rBdBHmhzPhCMj1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cNYL0AAADcAAAADwAAAAAAAAAAAAAAAACYAgAAZHJzL2Rvd25yZXYu&#10;eG1sUEsFBgAAAAAEAAQA9QAAAIIDAAAAAA==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1.1.5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10" o:spid="_x0000_s1036" style="position:absolute;left:7820;top:10001;width:5492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2jMIA&#10;AADcAAAADwAAAGRycy9kb3ducmV2LnhtbESPQYvCMBSE7wv+h/AEb2tqBel2jSKC4kEErQePj+bZ&#10;FpuX0sRa/70RBI/DzHzDzJe9qUVHrassK5iMIxDEudUVFwrO2eY3AeE8ssbaMil4koPlYvAzx1Tb&#10;Bx+pO/lCBAi7FBWU3jeplC4vyaAb24Y4eFfbGvRBtoXULT4C3NQyjqKZNFhxWCixoXVJ+e10Nwou&#10;h+smuczo4DJ7Nl0+3W8znyg1GvarfxCeev8Nf9o7rSD+i+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2TaMwgAAANwAAAAPAAAAAAAAAAAAAAAAAJgCAABkcnMvZG93&#10;bnJldi54bWxQSwUGAAAAAAQABAD1AAAAhwMAAAAA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1.2.1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7" style="position:absolute;left:23468;top:10001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5rsMYA&#10;AADcAAAADwAAAGRycy9kb3ducmV2LnhtbESPT2vCQBTE74LfYXkFL1I3KmiTuooo/rnZpu39Nfua&#10;BLNvQ3aj8du7gtDjMDO/YRarzlTiQo0rLSsYjyIQxJnVJecKvr92r28gnEfWWFkmBTdysFr2ewtM&#10;tL3yJ11Sn4sAYZeggsL7OpHSZQUZdCNbEwfvzzYGfZBNLnWD1wA3lZxE0UwaLDksFFjTpqDsnLZG&#10;QfqzaX8P6fy4nWen/b6etfHtY6jU4KVbv4Pw1Pn/8LN91Aom8RQe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5rsMYAAADcAAAADwAAAAAAAAAAAAAAAACYAgAAZHJz&#10;L2Rvd25yZXYueG1sUEsFBgAAAAAEAAQA9QAAAIsDAAAAAA=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1.2.3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>50</w:t>
                        </w:r>
                      </w:p>
                    </w:txbxContent>
                  </v:textbox>
                </v:rect>
                <v:rect id="Rectangle 12" o:spid="_x0000_s1038" style="position:absolute;left:29577;top:10001;width:5492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LY8UA&#10;AADcAAAADwAAAGRycy9kb3ducmV2LnhtbESPQWuDQBSE74H+h+UFeotr0hKMzSaUQEoPRah68Phw&#10;X1TqvhV3o/bfdwuFHoeZ+YY5nhfTi4lG11lWsI1iEMS11R03CsriuklAOI+ssbdMCr7Jwfn0sDpi&#10;qu3MnzTlvhEBwi5FBa33Qyqlq1sy6CI7EAfvZkeDPsixkXrEOcBNL3dxvJcGOw4LLQ50aan+yu9G&#10;QZXdrkm1p8wVtjRT/fTxVvhEqcf18voCwtPi/8N/7XetYHd4ht8z4QjI0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AtjxQAAANwAAAAPAAAAAAAAAAAAAAAAAJgCAABkcnMv&#10;ZG93bnJldi54bWxQSwUGAAAAAAQABAD1AAAAigMAAAAA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1.2.4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9" style="position:absolute;left:36117;top:10001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WX8YA&#10;AADcAAAADwAAAGRycy9kb3ducmV2LnhtbESPT2vCQBTE74LfYXkFL1I3CmqTuooo/rnZpu39Nfua&#10;BLNvQ3aj8du7gtDjMDO/YRarzlTiQo0rLSsYjyIQxJnVJecKvr92r28gnEfWWFkmBTdysFr2ewtM&#10;tL3yJ11Sn4sAYZeggsL7OpHSZQUZdCNbEwfvzzYGfZBNLnWD1wA3lZxE0UwaLDksFFjTpqDsnLZG&#10;QfqzaX8P6fy4nWen/b6etfHtY6jU4KVbv4Pw1Pn/8LN91Aom8RQe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tWX8YAAADcAAAADwAAAAAAAAAAAAAAAACYAgAAZHJz&#10;L2Rvd25yZXYueG1sUEsFBgAAAAAEAAQA9QAAAIsDAAAAAA=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1.2.5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>50</w:t>
                        </w:r>
                      </w:p>
                    </w:txbxContent>
                  </v:textbox>
                </v:rect>
                <v:rect id="Rectangle 14" o:spid="_x0000_s1040" style="position:absolute;left:42546;top:10001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wj8IA&#10;AADcAAAADwAAAGRycy9kb3ducmV2LnhtbESPQYvCMBSE7wv+h/AEb2uqQul2jSKC4kEErQePj+bZ&#10;FpuX0sRa/70RBI/DzHzDzJe9qUVHrassK5iMIxDEudUVFwrO2eY3AeE8ssbaMil4koPlYvAzx1Tb&#10;Bx+pO/lCBAi7FBWU3jeplC4vyaAb24Y4eFfbGvRBtoXULT4C3NRyGkWxNFhxWCixoXVJ+e10Nwou&#10;h+smucR0cJk9my6f7beZT5QaDfvVPwhPvf+GP+2dVjD9i+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jCPwgAAANwAAAAPAAAAAAAAAAAAAAAAAJgCAABkcnMvZG93&#10;bnJldi54bWxQSwUGAAAAAAQABAD1AAAAhwMAAAAA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1.2.6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5" o:spid="_x0000_s1041" style="position:absolute;left:62481;top:17023;width:5493;height:5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GRsYA&#10;AADcAAAADwAAAGRycy9kb3ducmV2LnhtbESPQWvCQBSE74X+h+UVvNVNpVgbXUUEoQdBExXp7Zl9&#10;TYK7b0N21fjvXaHgcZiZb5jJrLNGXKj1tWMFH/0EBHHhdM2lgt12+T4C4QOyRuOYFNzIw2z6+jLB&#10;VLsrZ3TJQykihH2KCqoQmlRKX1Rk0fddQxy9P9daDFG2pdQtXiPcGjlIkqG0WHNcqLChRUXFKT9b&#10;Bfnqc+MOp/MhrLJssVsf9+b3ZpTqvXXzMYhAXXiG/9s/WsHg+wse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0GRsYAAADcAAAADwAAAAAAAAAAAAAAAACYAgAAZHJz&#10;L2Rvd25yZXYueG1sUEsFBgAAAAAEAAQA9QAAAIsDAAAAAA=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s-BO"/>
                          </w:rPr>
                          <w:t>F</w:t>
                        </w:r>
                      </w:p>
                    </w:txbxContent>
                  </v:textbox>
                </v:oval>
                <v:rect id="Rectangle 16" o:spid="_x0000_s1042" style="position:absolute;left:23476;top:21875;width:547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EBZr0A&#10;AADcAAAADwAAAGRycy9kb3ducmV2LnhtbERPvQrCMBDeBd8hnOCmqQpSq1FEUBxE0Do4Hs3ZFptL&#10;aWKtb28GwfHj+19tOlOJlhpXWlYwGUcgiDOrS84V3NL9KAbhPLLGyjIp+JCDzbrfW2Gi7Zsv1F59&#10;LkIIuwQVFN7XiZQuK8igG9uaOHAP2xj0ATa51A2+Q7ip5DSK5tJgyaGhwJp2BWXP68souJ8f+/g+&#10;p7NL7c202ex0SH2s1HDQbZcgPHX+L/65j1rBdBHWhjPhCMj1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jEBZr0AAADcAAAADwAAAAAAAAAAAAAAAACYAgAAZHJzL2Rvd25yZXYu&#10;eG1sUEsFBgAAAAAEAAQA9QAAAIIDAAAAAA==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1.3.1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3" style="position:absolute;left:48150;top:17208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2k/cQA&#10;AADcAAAADwAAAGRycy9kb3ducmV2LnhtbESPQWuDQBSE74H+h+UVekvWpiBqXEMopPRQhEYPHh/u&#10;i0rct+Jujf333UKhx2FmvmHy42pGsdDsBssKnncRCOLW6oE7BXV13iYgnEfWOFomBd/k4Fg8bHLM&#10;tL3zJy0X34kAYZehgt77KZPStT0ZdDs7EQfvameDPsi5k3rGe4CbUe6jKJYGBw4LPU702lN7u3wZ&#10;BU15PSdNTKWrbG2W9uXjrfKJUk+P6+kAwtPq/8N/7XetYJ+m8HsmHA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9pP3EAAAA3AAAAA8AAAAAAAAAAAAAAAAAmAIAAGRycy9k&#10;b3ducmV2LnhtbFBLBQYAAAAABAAEAPUAAACJAwAAAAA=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1.3.2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4" style="position:absolute;left:54580;top:17208;width:5492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v3cEA&#10;AADcAAAADwAAAGRycy9kb3ducmV2LnhtbERPTYvCMBC9L/gfwgheZE11Qd1qFFFWvand9T42Y1ts&#10;JqVJtf57cxD2+Hjf82VrSnGn2hWWFQwHEQji1OqCMwV/vz+fUxDOI2ssLZOCJzlYLjofc4y1ffCJ&#10;7onPRAhhF6OC3PsqltKlORl0A1sRB+5qa4M+wDqTusZHCDelHEXRWBosODTkWNE6p/SWNEZBcl43&#10;l10y2W8m6WG7rcbN9/PYV6rXbVczEJ5a/y9+u/dawVcU5oc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nb93BAAAA3AAAAA8AAAAAAAAAAAAAAAAAmAIAAGRycy9kb3du&#10;cmV2LnhtbFBLBQYAAAAABAAEAPUAAACGAwAAAAA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1.3.3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>50</w:t>
                        </w:r>
                      </w:p>
                    </w:txbxContent>
                  </v:textbox>
                </v:rect>
                <v:shape id="Elbow Connector 19" o:spid="_x0000_s1045" type="#_x0000_t33" style="position:absolute;left:28953;top:22694;width:21944;height:19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F5k8UAAADcAAAADwAAAGRycy9kb3ducmV2LnhtbESPQWsCMRSE70L/Q3gFbzWrQm1Xo4gi&#10;WOhF2+L1uXndbN28LElcV399Uyh4HGbmG2a26GwtWvKhcqxgOMhAEBdOV1wq+PzYPL2ACBFZY+2Y&#10;FFwpwGL+0Jthrt2Fd9TuYykShEOOCkyMTS5lKAxZDAPXECfv23mLMUlfSu3xkuC2lqMse5YWK04L&#10;BhtaGSpO+7NV4P1pt+wmrbFft9fj2/tkLY+HH6X6j91yCiJSF+/h//ZWKxhnQ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F5k8UAAADcAAAADwAAAAAAAAAA&#10;AAAAAAChAgAAZHJzL2Rvd25yZXYueG1sUEsFBgAAAAAEAAQA+QAAAJMDAAAAAA==&#10;" strokecolor="#4f81bd [3204]" strokeweight="2.25pt"/>
                <v:shape id="Shape 257" o:spid="_x0000_s1046" type="#_x0000_t33" style="position:absolute;left:48039;top:2743;width:2858;height:1446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N4yMYAAADcAAAADwAAAGRycy9kb3ducmV2LnhtbESPQWvCQBSE74L/YXlCL1I3psVKdBUR&#10;pe1F0fbi7Zl9JsHs27C7mvTfdwsFj8PMfMPMl52pxZ2crywrGI8SEMS51RUXCr6/ts9TED4ga6wt&#10;k4If8rBc9HtzzLRt+UD3YyhEhLDPUEEZQpNJ6fOSDPqRbYijd7HOYIjSFVI7bCPc1DJNkok0WHFc&#10;KLGhdUn59XgzCl73p6CH6bXdvb+dJtvNzXWfxVmpp0G3moEI1IVH+L/9oRW8JC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DeMjGAAAA3AAAAA8AAAAAAAAA&#10;AAAAAAAAoQIAAGRycy9kb3ducmV2LnhtbFBLBQYAAAAABAAEAPkAAACUAwAAAAA=&#10;" strokecolor="#4f81bd [3204]" strokeweight="2.25pt"/>
                <v:shape id="Shape 93" o:spid="_x0000_s1047" type="#_x0000_t33" style="position:absolute;left:15674;top:16817;width:9131;height:64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L9MMAAADcAAAADwAAAGRycy9kb3ducmV2LnhtbESP0WoCMRRE3wv+Q7iCbzVbpUW2RimC&#10;IJYKVT/gsrndRDc3SxLX9e8bQfBxmJkzzHzZu0Z0FKL1rOBtXIAgrry2XCs4HtavMxAxIWtsPJOC&#10;G0VYLgYvcyy1v/IvdftUiwzhWKICk1JbShkrQw7j2LfE2fvzwWHKMtRSB7xmuGvkpCg+pEPLecFg&#10;SytD1Xl/cQq23zvTrd5tZ2/pFH4mjTmftkap0bD/+gSRqE/P8KO90QqmxRTuZ/IR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Zy/TDAAAA3AAAAA8AAAAAAAAAAAAA&#10;AAAAoQIAAGRycy9kb3ducmV2LnhtbFBLBQYAAAAABAAEAPkAAACRAwAAAAA=&#10;" strokecolor="#4f81bd [3204]" strokeweight="2.25pt"/>
                <v:line id="Straight Connector 22" o:spid="_x0000_s1048" style="position:absolute;visibility:visible;mso-wrap-style:square" from="26215,5486" to="2621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+oMUAAADcAAAADwAAAGRycy9kb3ducmV2LnhtbESPQWvCQBSE70L/w/IKvdVNjVSbukoJ&#10;DXhStAWvr9lnNjT7NmS3Mfn3XUHwOMzMN8xqM9hG9NT52rGCl2kCgrh0uuZKwfdX8bwE4QOyxsYx&#10;KRjJw2b9MFlhpt2FD9QfQyUihH2GCkwIbSalLw1Z9FPXEkfv7DqLIcqukrrDS4TbRs6S5FVarDku&#10;GGwpN1T+Hv+sgtnc6R/Tj9t9rk9pf/5s3naLQqmnx+HjHUSgIdzDt/ZWK0iTOV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u+oMUAAADcAAAADwAAAAAAAAAA&#10;AAAAAAChAgAAZHJzL2Rvd25yZXYueG1sUEsFBgAAAAAEAAQA+QAAAJMDAAAAAA==&#10;" strokecolor="#4f81bd [3204]" strokeweight="2.25pt"/>
                <v:line id="Straight Connector 23" o:spid="_x0000_s1049" style="position:absolute;visibility:visible;mso-wrap-style:square" from="28961,2743" to="42546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cbO8QAAADcAAAADwAAAGRycy9kb3ducmV2LnhtbESPT2vCQBTE74V+h+UJ3urG/zZ1lSIK&#10;nhSj4PU1+8yGZt+G7Brjt+8WCj0OM/MbZrnubCVaanzpWMFwkIAgzp0uuVBwOe/eFiB8QNZYOSYF&#10;T/KwXr2+LDHV7sEnarNQiAhhn6ICE0KdSulzQxb9wNXE0bu5xmKIsimkbvAR4baSoySZSYslxwWD&#10;NW0M5d/Z3SoYTZz+Mu1zf9zo67i9bav3w3ynVL/XfX6ACNSF//Bfe68VjJMp/J6JR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xxs7xAAAANwAAAAPAAAAAAAAAAAA&#10;AAAAAKECAABkcnMvZG93bnJldi54bWxQSwUGAAAAAAQABAD5AAAAkgMAAAAA&#10;" strokecolor="#4f81bd [3204]" strokeweight="2.25pt"/>
                <v:rect id="Rectangle 24" o:spid="_x0000_s1050" style="position:absolute;left:36117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SMsYA&#10;AADcAAAADwAAAGRycy9kb3ducmV2LnhtbESPQWvCQBSE7wX/w/IEL6VuVIht6kZE0XrTpu39Nfua&#10;BLNvQ3YT47/vFgoeh5n5hlmtB1OLnlpXWVYwm0YgiHOrKy4UfH7sn55BOI+ssbZMCm7kYJ2OHlaY&#10;aHvld+ozX4gAYZeggtL7JpHS5SUZdFPbEAfvx7YGfZBtIXWL1wA3tZxHUSwNVhwWSmxoW1J+yTqj&#10;IPvadt9v2fK4W+anw6GJu5fb+VGpyXjYvILwNPh7+L991AoWUQx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JSMsYAAADcAAAADwAAAAAAAAAAAAAAAACYAgAAZHJz&#10;L2Rvd25yZXYueG1sUEsFBgAAAAAEAAQA9QAAAIsDAAAAAA==&#10;" fillcolor="white [321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1.1.4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50</w:t>
                        </w:r>
                      </w:p>
                    </w:txbxContent>
                  </v:textbox>
                </v:rect>
                <v:line id="Straight Connector 25" o:spid="_x0000_s1051" style="position:absolute;visibility:visible;mso-wrap-style:square" from="13312,12744" to="23468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g18UAAADcAAAADwAAAGRycy9kb3ducmV2LnhtbESPQWvCQBSE70L/w/IKvemmpqhNXaWE&#10;BjwptQWvr9lnNjT7NmS3Mfn3riD0OMzMN8x6O9hG9NT52rGC51kCgrh0uuZKwfdXMV2B8AFZY+OY&#10;FIzkYbt5mKwx0+7Cn9QfQyUihH2GCkwIbSalLw1Z9DPXEkfv7DqLIcqukrrDS4TbRs6TZCEt1hwX&#10;DLaUGyp/j39WwfzF6R/Tj7tDrk9pf/5oXvfLQqmnx+H9DUSgIfyH7+2dVpAmS7idiUdAb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g18UAAADcAAAADwAAAAAAAAAA&#10;AAAAAAChAgAAZHJzL2Rvd25yZXYueG1sUEsFBgAAAAAEAAQA+QAAAJMDAAAAAA==&#10;" strokecolor="#4f81bd [3204]" strokeweight="2.25pt"/>
                <v:rect id="Rectangle 26" o:spid="_x0000_s1052" style="position:absolute;left:14257;top:10001;width:5493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bfL0A&#10;AADcAAAADwAAAGRycy9kb3ducmV2LnhtbERPvQrCMBDeBd8hnOCmqQpSqlFEUBxE0HZwPJqzLTaX&#10;0sRa394MguPH97/e9qYWHbWusqxgNo1AEOdWV1woyNLDJAbhPLLG2jIp+JCD7WY4WGOi7Zuv1N18&#10;IUIIuwQVlN43iZQuL8mgm9qGOHAP2xr0AbaF1C2+Q7ip5TyKltJgxaGhxIb2JeXP28souF8eh/i+&#10;pItLbWa6fHE+pj5WajzqdysQnnr/F//cJ61gEYW14Uw4AnLz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NqbfL0AAADcAAAADwAAAAAAAAAAAAAAAACYAgAAZHJzL2Rvd25yZXYu&#10;eG1sUEsFBgAAAAAEAAQA9QAAAIIDAAAAAA==&#10;" fillcolor="#f2f2f2 [3052]" strokecolor="#4f81bd [3204]" strokeweight="1pt">
                  <v:textbox>
                    <w:txbxContent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sz w:val="16"/>
                            <w:szCs w:val="16"/>
                            <w:lang w:val="es-BO"/>
                          </w:rPr>
                          <w:t>1.2.2</w:t>
                        </w:r>
                      </w:p>
                      <w:p w:rsidR="00570236" w:rsidRDefault="00570236" w:rsidP="005702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Verdana" w:eastAsia="Verdana" w:hAnsi="Verdana" w:cs="Verdana"/>
                            <w:color w:val="000000" w:themeColor="text1"/>
                            <w:kern w:val="24"/>
                            <w:lang w:val="es-BO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Straight Connector 27" o:spid="_x0000_s1053" style="position:absolute;visibility:visible;mso-wrap-style:square" from="10566,5486" to="1056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RPsUAAADcAAAADwAAAGRycy9kb3ducmV2LnhtbESPQWsCMRSE70L/Q3iF3mq2q1TdGpci&#10;FTxVtAWvr5vnZunmZdmkcf33piB4HGbmG2ZZDrYVkXrfOFbwMs5AEFdON1wr+P7aPM9B+ICssXVM&#10;Ci7koVw9jJZYaHfmPcVDqEWCsC9QgQmhK6T0lSGLfuw64uSdXG8xJNnXUvd4TnDbyjzLXqXFhtOC&#10;wY7Whqrfw59VkE+d/jHxst2t9XESTx/t4nO2UerpcXh/AxFoCPfwrb3VCibZAv7Pp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RPsUAAADcAAAADwAAAAAAAAAA&#10;AAAAAAChAgAAZHJzL2Rvd25yZXYueG1sUEsFBgAAAAAEAAQA+QAAAJMDAAAAAA==&#10;" strokecolor="#4f81bd [3204]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54" type="#_x0000_t75" style="position:absolute;left:31480;top:3004;width:2810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lBQ/AAAAA3AAAAA8AAABkcnMvZG93bnJldi54bWxET89rwjAUvgv+D+EJXmRNdTi2rlGGONi1&#10;3dbzI3lrypqX0mS2/vfLQfD48f0uj7PrxYXG0HlWsM1yEMTam45bBV+f7w/PIEJENth7JgVXCnA8&#10;LBclFsZPXNGljq1IIRwKVGBjHAopg7bkMGR+IE7cjx8dxgTHVpoRpxTuernL8yfpsOPUYHGgkyX9&#10;W/85BedZf79MtuqG/QZJN4aa6bxRar2a315BRJrjXXxzfxgFj9s0P51JR0Ae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eUFD8AAAADcAAAADwAAAAAAAAAAAAAAAACfAgAA&#10;ZHJzL2Rvd25yZXYueG1sUEsFBgAAAAAEAAQA9wAAAIwDAAAAAA==&#10;" fillcolor="#4f81bd [3204]" strokecolor="black [3213]">
                  <v:imagedata r:id="rId11" o:title=""/>
                  <v:shadow color="#eeece1 [3214]"/>
                </v:shape>
                <v:shape id="Picture 29" o:spid="_x0000_s1055" type="#_x0000_t75" style="position:absolute;left:20235;top:2924;width:2746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uM0DDAAAA3AAAAA8AAABkcnMvZG93bnJldi54bWxEj0FrAjEUhO9C/0N4BW+arNIiW6OIYKng&#10;pat4fmxeN4ubl3UT3W1/vSkUehxm5htmuR5cI+7UhdqzhmyqQBCX3tRcaTgdd5MFiBCRDTaeScM3&#10;BVivnkZLzI3v+ZPuRaxEgnDIUYONsc2lDKUlh2HqW+LkffnOYUyyq6TpsE9w18iZUq/SYc1pwWJL&#10;W0vlpbg5DU4V5716eb+2cn/7CfWwQNsftB4/D5s3EJGG+B/+a38YDfMsg98z6Qj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4zQMMAAADcAAAADwAAAAAAAAAAAAAAAACf&#10;AgAAZHJzL2Rvd25yZXYueG1sUEsFBgAAAAAEAAQA9wAAAI8DAAAAAA==&#10;" fillcolor="#4f81bd [3204]" strokecolor="black [3213]">
                  <v:imagedata r:id="rId12" o:title=""/>
                  <v:shadow color="#eeece1 [3214]"/>
                </v:shape>
                <v:shape id="Picture 30" o:spid="_x0000_s1056" type="#_x0000_t75" style="position:absolute;left:20267;top:12744;width:2683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yxgXGAAAA3AAAAA8AAABkcnMvZG93bnJldi54bWxEj91qwkAUhO+FvsNyCr3TTVLQEl1DKQpS&#10;kOIf3h6zxyQ2ezbNbk3ap+8KQi+HmfmGmWW9qcWVWldZVhCPIhDEudUVFwr2u+XwBYTzyBpry6Tg&#10;hxxk84fBDFNtO97QdesLESDsUlRQet+kUrq8JINuZBvi4J1ta9AH2RZSt9gFuKllEkVjabDisFBi&#10;Q28l5Z/bb6Pgq+sPhw0fk1+z+MDd+2mxnlwipZ4e+9cpCE+9/w/f2yut4DlO4HYmHAE5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bLGBcYAAADcAAAADwAAAAAAAAAAAAAA&#10;AACfAgAAZHJzL2Rvd25yZXYueG1sUEsFBgAAAAAEAAQA9wAAAJIDAAAAAA==&#10;" fillcolor="#4f81bd [3204]" strokecolor="black [3213]">
                  <v:imagedata r:id="rId13" o:title=""/>
                  <v:shadow color="#eeece1 [3214]"/>
                </v:shape>
                <v:shape id="Picture 31" o:spid="_x0000_s1057" type="#_x0000_t75" style="position:absolute;left:20267;top:21380;width:2857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SHtPDAAAA3AAAAA8AAABkcnMvZG93bnJldi54bWxEj0GLwjAUhO8L/ofwBG9rqi5LqUYpiuDF&#10;g66Cx0fzbIvNS5tErf/eLCzscZiZb5jFqjeNeJDztWUFk3ECgriwuuZSweln+5mC8AFZY2OZFLzI&#10;w2o5+Fhgpu2TD/Q4hlJECPsMFVQhtJmUvqjIoB/bljh6V+sMhihdKbXDZ4SbRk6T5FsarDkuVNjS&#10;uqLidrwbBS7Ny85vun1773R6pv3llG++lBoN+3wOIlAf/sN/7Z1WMJvM4PdMPAJy+Q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Ie08MAAADcAAAADwAAAAAAAAAAAAAAAACf&#10;AgAAZHJzL2Rvd25yZXYueG1sUEsFBgAAAAAEAAQA9wAAAI8DAAAAAA==&#10;" fillcolor="#4f81bd [3204]" strokecolor="black [3213]">
                  <v:imagedata r:id="rId14" o:title=""/>
                  <v:shadow color="#eeece1 [3214]"/>
                </v:shape>
                <w10:anchorlock/>
              </v:group>
            </w:pict>
          </mc:Fallback>
        </mc:AlternateContent>
      </w:r>
    </w:p>
    <w:p w:rsidR="00570236" w:rsidRDefault="00570236" w:rsidP="00570236">
      <w:pPr>
        <w:rPr>
          <w:lang w:val="es-BO"/>
        </w:rPr>
      </w:pPr>
    </w:p>
    <w:p w:rsidR="00570236" w:rsidRPr="00570236" w:rsidRDefault="00570236" w:rsidP="00570236">
      <w:pPr>
        <w:rPr>
          <w:lang w:val="es-ES"/>
        </w:rPr>
      </w:pPr>
      <w:r w:rsidRPr="00E87EA9">
        <w:rPr>
          <w:lang w:val="es-BO"/>
        </w:rPr>
        <w:t>Actividad 1.2.1 empieza después de la actividad 1.1.1</w:t>
      </w:r>
    </w:p>
    <w:p w:rsidR="00570236" w:rsidRPr="00570236" w:rsidRDefault="00570236" w:rsidP="00570236">
      <w:pPr>
        <w:rPr>
          <w:lang w:val="es-ES"/>
        </w:rPr>
      </w:pPr>
      <w:r w:rsidRPr="00E87EA9">
        <w:rPr>
          <w:lang w:val="es-BO"/>
        </w:rPr>
        <w:t>Actividad 1.2.3 empieza después de la actividad 1.1.4</w:t>
      </w:r>
    </w:p>
    <w:p w:rsidR="00570236" w:rsidRPr="00570236" w:rsidRDefault="00570236" w:rsidP="00570236">
      <w:pPr>
        <w:rPr>
          <w:lang w:val="es-ES"/>
        </w:rPr>
      </w:pPr>
      <w:r w:rsidRPr="00E87EA9">
        <w:rPr>
          <w:lang w:val="es-BO"/>
        </w:rPr>
        <w:t>Actividad 1.3.1 empieza después de la actividad 1.2.2</w:t>
      </w:r>
    </w:p>
    <w:p w:rsidR="00570236" w:rsidRPr="00570236" w:rsidRDefault="00570236" w:rsidP="00570236">
      <w:pPr>
        <w:rPr>
          <w:lang w:val="es-ES"/>
        </w:rPr>
      </w:pPr>
      <w:r w:rsidRPr="00E87EA9">
        <w:rPr>
          <w:lang w:val="es-BO"/>
        </w:rPr>
        <w:t>Actividad 1.3.2 empieza después de la actividad 1.2.6</w:t>
      </w:r>
    </w:p>
    <w:p w:rsidR="00570236" w:rsidRDefault="00570236" w:rsidP="00570236">
      <w:pPr>
        <w:rPr>
          <w:lang w:val="es-BO"/>
        </w:rPr>
      </w:pPr>
      <w:r w:rsidRPr="00E87EA9">
        <w:rPr>
          <w:lang w:val="es-BO"/>
        </w:rPr>
        <w:t>Actividad 1.3.2 empieza después de la actividad 1.1.5</w:t>
      </w:r>
    </w:p>
    <w:p w:rsidR="00F17A57" w:rsidRPr="00570236" w:rsidRDefault="00F17A57" w:rsidP="00570236">
      <w:pPr>
        <w:rPr>
          <w:lang w:val="es-ES"/>
        </w:rPr>
      </w:pPr>
    </w:p>
    <w:p w:rsidR="00570236" w:rsidRPr="00570236" w:rsidRDefault="00570236" w:rsidP="00570236">
      <w:pPr>
        <w:rPr>
          <w:b/>
          <w:lang w:val="es-ES"/>
        </w:rPr>
      </w:pPr>
      <w:r w:rsidRPr="00570236">
        <w:rPr>
          <w:b/>
          <w:lang w:val="es-ES"/>
        </w:rPr>
        <w:t>Calcular la duración de las siguientes rutas</w:t>
      </w:r>
    </w:p>
    <w:tbl>
      <w:tblPr>
        <w:tblStyle w:val="TableGrid"/>
        <w:tblW w:w="0" w:type="auto"/>
        <w:tblBorders>
          <w:top w:val="single" w:sz="8" w:space="0" w:color="0096D7"/>
          <w:left w:val="single" w:sz="8" w:space="0" w:color="0096D7"/>
          <w:bottom w:val="single" w:sz="8" w:space="0" w:color="0096D7"/>
          <w:right w:val="single" w:sz="8" w:space="0" w:color="0096D7"/>
          <w:insideH w:val="single" w:sz="8" w:space="0" w:color="0096D7"/>
          <w:insideV w:val="single" w:sz="8" w:space="0" w:color="0096D7"/>
        </w:tblBorders>
        <w:tblLook w:val="04A0" w:firstRow="1" w:lastRow="0" w:firstColumn="1" w:lastColumn="0" w:noHBand="0" w:noVBand="1"/>
      </w:tblPr>
      <w:tblGrid>
        <w:gridCol w:w="878"/>
        <w:gridCol w:w="863"/>
        <w:gridCol w:w="863"/>
        <w:gridCol w:w="830"/>
        <w:gridCol w:w="835"/>
        <w:gridCol w:w="732"/>
        <w:gridCol w:w="864"/>
        <w:gridCol w:w="864"/>
        <w:gridCol w:w="844"/>
        <w:gridCol w:w="886"/>
        <w:gridCol w:w="881"/>
      </w:tblGrid>
      <w:tr w:rsidR="00F17A57" w:rsidTr="00F17A57">
        <w:tc>
          <w:tcPr>
            <w:tcW w:w="900" w:type="dxa"/>
            <w:vAlign w:val="center"/>
          </w:tcPr>
          <w:p w:rsidR="00570236" w:rsidRPr="00F17A57" w:rsidRDefault="00F17A57" w:rsidP="00F17A57">
            <w:pPr>
              <w:jc w:val="center"/>
              <w:rPr>
                <w:b/>
                <w:lang w:val="es-BO"/>
              </w:rPr>
            </w:pPr>
            <w:r>
              <w:rPr>
                <w:b/>
                <w:lang w:val="es-BO"/>
              </w:rPr>
              <w:t>Ruta A</w:t>
            </w:r>
          </w:p>
        </w:tc>
        <w:tc>
          <w:tcPr>
            <w:tcW w:w="882" w:type="dxa"/>
            <w:vAlign w:val="center"/>
          </w:tcPr>
          <w:p w:rsidR="00570236" w:rsidRPr="00F17A57" w:rsidRDefault="00570236" w:rsidP="00F17A57">
            <w:pPr>
              <w:jc w:val="center"/>
            </w:pPr>
            <w:r w:rsidRPr="00F17A57">
              <w:t>1.1.1</w:t>
            </w:r>
          </w:p>
          <w:p w:rsidR="00570236" w:rsidRPr="00F17A57" w:rsidRDefault="00570236" w:rsidP="00F17A57">
            <w:pPr>
              <w:jc w:val="center"/>
            </w:pPr>
            <w:r w:rsidRPr="00F17A57">
              <w:rPr>
                <w:rFonts w:eastAsia="Verdana" w:cs="Verdana"/>
                <w:color w:val="000000" w:themeColor="text1"/>
                <w:kern w:val="24"/>
                <w:lang w:val="es-BO"/>
              </w:rPr>
              <w:t>50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1.1.4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1.3.3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861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  <w:tc>
          <w:tcPr>
            <w:tcW w:w="907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  <w:p w:rsidR="00570236" w:rsidRPr="00F17A57" w:rsidRDefault="00570236" w:rsidP="00F17A57">
            <w:pPr>
              <w:jc w:val="center"/>
            </w:pPr>
            <w:r w:rsidRPr="00F17A57">
              <w:t>---</w:t>
            </w:r>
          </w:p>
        </w:tc>
        <w:tc>
          <w:tcPr>
            <w:tcW w:w="901" w:type="dxa"/>
            <w:vAlign w:val="center"/>
          </w:tcPr>
          <w:p w:rsidR="00570236" w:rsidRPr="00F17A57" w:rsidRDefault="00570236" w:rsidP="00F17A57">
            <w:pPr>
              <w:jc w:val="center"/>
              <w:rPr>
                <w:lang w:val="es-BO"/>
              </w:rPr>
            </w:pPr>
            <w:r w:rsidRPr="00F17A57">
              <w:rPr>
                <w:lang w:val="es-BO"/>
              </w:rPr>
              <w:t>Total</w:t>
            </w:r>
          </w:p>
          <w:p w:rsidR="00570236" w:rsidRPr="00F17A57" w:rsidRDefault="00570236" w:rsidP="00F17A57">
            <w:pPr>
              <w:jc w:val="center"/>
              <w:rPr>
                <w:lang w:val="es-BO"/>
              </w:rPr>
            </w:pPr>
          </w:p>
          <w:p w:rsidR="00570236" w:rsidRPr="00F17A57" w:rsidRDefault="00570236" w:rsidP="00F17A57">
            <w:pPr>
              <w:jc w:val="center"/>
              <w:rPr>
                <w:b/>
              </w:rPr>
            </w:pPr>
            <w:r w:rsidRPr="00F17A57">
              <w:rPr>
                <w:lang w:val="es-BO"/>
              </w:rPr>
              <w:t>Días</w:t>
            </w:r>
          </w:p>
        </w:tc>
      </w:tr>
      <w:tr w:rsidR="00F17A57" w:rsidTr="00F17A57">
        <w:tc>
          <w:tcPr>
            <w:tcW w:w="900" w:type="dxa"/>
            <w:vAlign w:val="center"/>
          </w:tcPr>
          <w:p w:rsidR="00570236" w:rsidRPr="00F17A57" w:rsidRDefault="00570236" w:rsidP="00F17A57">
            <w:pPr>
              <w:jc w:val="center"/>
              <w:rPr>
                <w:b/>
                <w:lang w:val="es-BO"/>
              </w:rPr>
            </w:pPr>
            <w:r w:rsidRPr="00F17A57">
              <w:rPr>
                <w:b/>
                <w:lang w:val="es-BO"/>
              </w:rPr>
              <w:t>Ruta B</w:t>
            </w:r>
          </w:p>
          <w:p w:rsidR="00570236" w:rsidRPr="00F17A57" w:rsidRDefault="00570236" w:rsidP="00F17A57">
            <w:pPr>
              <w:jc w:val="center"/>
              <w:rPr>
                <w:b/>
              </w:rPr>
            </w:pP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  <w:rPr>
                <w:color w:val="FF0000"/>
              </w:rPr>
            </w:pPr>
          </w:p>
        </w:tc>
        <w:tc>
          <w:tcPr>
            <w:tcW w:w="882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kern w:val="24"/>
                <w:sz w:val="22"/>
                <w:szCs w:val="22"/>
                <w:lang w:val="es-BO"/>
              </w:rPr>
              <w:t>1.1.2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kern w:val="24"/>
                <w:sz w:val="22"/>
                <w:szCs w:val="22"/>
                <w:lang w:val="es-BO"/>
              </w:rPr>
              <w:t>50</w:t>
            </w: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1.2.3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83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kern w:val="24"/>
                <w:sz w:val="22"/>
                <w:szCs w:val="22"/>
                <w:lang w:val="es-BO"/>
              </w:rPr>
              <w:t>1.2.5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61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907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kern w:val="24"/>
                <w:sz w:val="22"/>
                <w:szCs w:val="22"/>
                <w:lang w:val="es-BO"/>
              </w:rPr>
              <w:t>1.3.3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901" w:type="dxa"/>
            <w:vAlign w:val="center"/>
          </w:tcPr>
          <w:p w:rsidR="00570236" w:rsidRPr="00F17A57" w:rsidRDefault="00570236" w:rsidP="00F17A57">
            <w:pPr>
              <w:jc w:val="center"/>
              <w:rPr>
                <w:lang w:val="es-BO"/>
              </w:rPr>
            </w:pPr>
            <w:r w:rsidRPr="00F17A57">
              <w:rPr>
                <w:lang w:val="es-BO"/>
              </w:rPr>
              <w:t>Total</w:t>
            </w:r>
          </w:p>
          <w:p w:rsidR="00570236" w:rsidRPr="00F17A57" w:rsidRDefault="00570236" w:rsidP="00F17A57">
            <w:pPr>
              <w:jc w:val="center"/>
              <w:rPr>
                <w:lang w:val="es-BO"/>
              </w:rPr>
            </w:pPr>
          </w:p>
          <w:p w:rsidR="00570236" w:rsidRPr="00F17A57" w:rsidRDefault="00570236" w:rsidP="00F17A57">
            <w:pPr>
              <w:jc w:val="center"/>
              <w:rPr>
                <w:b/>
              </w:rPr>
            </w:pPr>
            <w:r w:rsidRPr="00F17A57">
              <w:rPr>
                <w:lang w:val="es-BO"/>
              </w:rPr>
              <w:t>Días</w:t>
            </w:r>
          </w:p>
        </w:tc>
      </w:tr>
      <w:tr w:rsidR="00F17A57" w:rsidTr="00F17A57">
        <w:tc>
          <w:tcPr>
            <w:tcW w:w="900" w:type="dxa"/>
            <w:vAlign w:val="center"/>
          </w:tcPr>
          <w:p w:rsidR="00570236" w:rsidRPr="00F17A57" w:rsidRDefault="00570236" w:rsidP="00F17A57">
            <w:pPr>
              <w:jc w:val="center"/>
              <w:rPr>
                <w:b/>
                <w:lang w:val="es-BO"/>
              </w:rPr>
            </w:pPr>
            <w:r w:rsidRPr="00F17A57">
              <w:rPr>
                <w:b/>
                <w:lang w:val="es-BO"/>
              </w:rPr>
              <w:t>Ruta C</w:t>
            </w:r>
          </w:p>
          <w:p w:rsidR="00570236" w:rsidRPr="00F17A57" w:rsidRDefault="00570236" w:rsidP="00F17A57">
            <w:pPr>
              <w:jc w:val="center"/>
              <w:rPr>
                <w:b/>
              </w:rPr>
            </w:pPr>
          </w:p>
        </w:tc>
        <w:tc>
          <w:tcPr>
            <w:tcW w:w="882" w:type="dxa"/>
            <w:vAlign w:val="center"/>
          </w:tcPr>
          <w:p w:rsidR="00570236" w:rsidRPr="00F17A57" w:rsidRDefault="00570236" w:rsidP="00F17A57">
            <w:pPr>
              <w:jc w:val="center"/>
            </w:pPr>
            <w:r w:rsidRPr="00F17A57">
              <w:t>1.1.1</w:t>
            </w:r>
          </w:p>
          <w:p w:rsidR="00570236" w:rsidRPr="00F17A57" w:rsidRDefault="00570236" w:rsidP="00F17A57">
            <w:pPr>
              <w:jc w:val="center"/>
            </w:pPr>
            <w:r w:rsidRPr="00F17A57">
              <w:rPr>
                <w:rFonts w:eastAsia="Verdana" w:cs="Verdana"/>
                <w:color w:val="000000" w:themeColor="text1"/>
                <w:kern w:val="24"/>
                <w:lang w:val="es-BO"/>
              </w:rPr>
              <w:t>50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46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51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1.2.3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61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1.3.2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1.3.3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901" w:type="dxa"/>
            <w:vAlign w:val="center"/>
          </w:tcPr>
          <w:p w:rsidR="00570236" w:rsidRPr="00F17A57" w:rsidRDefault="00570236" w:rsidP="00F17A57">
            <w:pPr>
              <w:jc w:val="center"/>
              <w:rPr>
                <w:lang w:val="es-BO"/>
              </w:rPr>
            </w:pPr>
            <w:r w:rsidRPr="00F17A57">
              <w:rPr>
                <w:lang w:val="es-BO"/>
              </w:rPr>
              <w:t>Total</w:t>
            </w:r>
          </w:p>
          <w:p w:rsidR="00570236" w:rsidRPr="00F17A57" w:rsidRDefault="00570236" w:rsidP="00F17A57">
            <w:pPr>
              <w:jc w:val="center"/>
              <w:rPr>
                <w:lang w:val="es-BO"/>
              </w:rPr>
            </w:pPr>
          </w:p>
          <w:p w:rsidR="00570236" w:rsidRPr="00F17A57" w:rsidRDefault="00570236" w:rsidP="00F17A57">
            <w:pPr>
              <w:jc w:val="center"/>
              <w:rPr>
                <w:b/>
              </w:rPr>
            </w:pPr>
            <w:r w:rsidRPr="00F17A57">
              <w:rPr>
                <w:lang w:val="es-BO"/>
              </w:rPr>
              <w:t>Días</w:t>
            </w:r>
          </w:p>
        </w:tc>
      </w:tr>
      <w:tr w:rsidR="00F17A57" w:rsidTr="00F17A57">
        <w:tc>
          <w:tcPr>
            <w:tcW w:w="900" w:type="dxa"/>
            <w:vAlign w:val="center"/>
          </w:tcPr>
          <w:p w:rsidR="00570236" w:rsidRPr="00F17A57" w:rsidRDefault="00570236" w:rsidP="00F17A57">
            <w:pPr>
              <w:jc w:val="center"/>
              <w:rPr>
                <w:b/>
                <w:lang w:val="es-BO"/>
              </w:rPr>
            </w:pPr>
            <w:r w:rsidRPr="00F17A57">
              <w:rPr>
                <w:b/>
                <w:lang w:val="es-BO"/>
              </w:rPr>
              <w:t>Ruta D</w:t>
            </w:r>
          </w:p>
          <w:p w:rsidR="00570236" w:rsidRPr="00F17A57" w:rsidRDefault="00570236" w:rsidP="00F17A57">
            <w:pPr>
              <w:jc w:val="center"/>
              <w:rPr>
                <w:b/>
              </w:rPr>
            </w:pP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82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1.2.1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46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1.2.2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100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:rsidR="00570236" w:rsidRPr="00F17A57" w:rsidRDefault="00570236" w:rsidP="00F17A57">
            <w:pPr>
              <w:jc w:val="center"/>
            </w:pPr>
          </w:p>
        </w:tc>
        <w:tc>
          <w:tcPr>
            <w:tcW w:w="883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1.3.3</w:t>
            </w:r>
          </w:p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F17A57">
              <w:rPr>
                <w:rFonts w:asciiTheme="minorHAnsi" w:eastAsia="Verdana" w:hAnsiTheme="minorHAnsi" w:cs="Verdana"/>
                <w:color w:val="000000" w:themeColor="text1"/>
                <w:kern w:val="24"/>
                <w:sz w:val="22"/>
                <w:szCs w:val="22"/>
                <w:lang w:val="es-BO"/>
              </w:rPr>
              <w:t>50</w:t>
            </w:r>
          </w:p>
          <w:p w:rsidR="00570236" w:rsidRPr="00F17A57" w:rsidRDefault="00570236" w:rsidP="00F17A57">
            <w:pPr>
              <w:jc w:val="center"/>
            </w:pPr>
          </w:p>
        </w:tc>
        <w:tc>
          <w:tcPr>
            <w:tcW w:w="883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  <w:p w:rsidR="00570236" w:rsidRPr="00F17A57" w:rsidRDefault="00570236" w:rsidP="00F17A57">
            <w:pPr>
              <w:jc w:val="center"/>
            </w:pPr>
            <w:r w:rsidRPr="00F17A57">
              <w:t>---</w:t>
            </w:r>
          </w:p>
        </w:tc>
        <w:tc>
          <w:tcPr>
            <w:tcW w:w="861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  <w:p w:rsidR="00570236" w:rsidRPr="00F17A57" w:rsidRDefault="00570236" w:rsidP="00F17A57">
            <w:pPr>
              <w:jc w:val="center"/>
            </w:pPr>
            <w:r w:rsidRPr="00F17A57">
              <w:t>---</w:t>
            </w:r>
          </w:p>
        </w:tc>
        <w:tc>
          <w:tcPr>
            <w:tcW w:w="907" w:type="dxa"/>
            <w:vAlign w:val="center"/>
          </w:tcPr>
          <w:p w:rsidR="00570236" w:rsidRPr="00F17A57" w:rsidRDefault="00570236" w:rsidP="00F17A5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  <w:p w:rsidR="00570236" w:rsidRPr="00F17A57" w:rsidRDefault="00570236" w:rsidP="00F17A57">
            <w:pPr>
              <w:jc w:val="center"/>
            </w:pPr>
            <w:r w:rsidRPr="00F17A57">
              <w:t>---</w:t>
            </w:r>
          </w:p>
        </w:tc>
        <w:tc>
          <w:tcPr>
            <w:tcW w:w="901" w:type="dxa"/>
            <w:vAlign w:val="center"/>
          </w:tcPr>
          <w:p w:rsidR="00570236" w:rsidRPr="00F17A57" w:rsidRDefault="00570236" w:rsidP="00F17A57">
            <w:pPr>
              <w:jc w:val="center"/>
              <w:rPr>
                <w:lang w:val="es-BO"/>
              </w:rPr>
            </w:pPr>
            <w:r w:rsidRPr="00F17A57">
              <w:rPr>
                <w:lang w:val="es-BO"/>
              </w:rPr>
              <w:t>Total</w:t>
            </w:r>
          </w:p>
          <w:p w:rsidR="00570236" w:rsidRPr="00F17A57" w:rsidRDefault="00570236" w:rsidP="00F17A57">
            <w:pPr>
              <w:jc w:val="center"/>
              <w:rPr>
                <w:lang w:val="es-BO"/>
              </w:rPr>
            </w:pPr>
          </w:p>
          <w:p w:rsidR="00570236" w:rsidRPr="00F17A57" w:rsidRDefault="00570236" w:rsidP="00F17A57">
            <w:pPr>
              <w:jc w:val="center"/>
              <w:rPr>
                <w:b/>
              </w:rPr>
            </w:pPr>
            <w:r w:rsidRPr="00F17A57">
              <w:rPr>
                <w:lang w:val="es-BO"/>
              </w:rPr>
              <w:t>Días</w:t>
            </w:r>
          </w:p>
        </w:tc>
      </w:tr>
    </w:tbl>
    <w:p w:rsidR="00570236" w:rsidRPr="00D55502" w:rsidRDefault="00570236" w:rsidP="00D55502">
      <w:pPr>
        <w:jc w:val="both"/>
        <w:rPr>
          <w:sz w:val="24"/>
          <w:szCs w:val="24"/>
          <w:lang w:val="es-ES"/>
        </w:rPr>
      </w:pPr>
    </w:p>
    <w:sectPr w:rsidR="00570236" w:rsidRPr="00D55502" w:rsidSect="00641D13">
      <w:headerReference w:type="default" r:id="rId15"/>
      <w:footerReference w:type="default" r:id="rId16"/>
      <w:pgSz w:w="12240" w:h="15840"/>
      <w:pgMar w:top="1665" w:right="1440" w:bottom="900" w:left="1440" w:header="720" w:footer="9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4D0" w:rsidRDefault="00ED64D0" w:rsidP="003B2F43">
      <w:pPr>
        <w:spacing w:after="0" w:line="240" w:lineRule="auto"/>
      </w:pPr>
      <w:r>
        <w:separator/>
      </w:r>
    </w:p>
  </w:endnote>
  <w:endnote w:type="continuationSeparator" w:id="0">
    <w:p w:rsidR="00ED64D0" w:rsidRDefault="00ED64D0" w:rsidP="003B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doka One">
    <w:altName w:val="Times New Roman"/>
    <w:charset w:val="00"/>
    <w:family w:val="auto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49" w:rsidRDefault="00CB04E3">
    <w:pPr>
      <w:pStyle w:val="Footer"/>
    </w:pPr>
    <w:r w:rsidRPr="00CB04E3">
      <w:rPr>
        <w:noProof/>
        <w:color w:val="0096D7"/>
        <w:lang w:val="es-SV" w:eastAsia="es-SV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9468AD" wp14:editId="32807B82">
              <wp:simplePos x="0" y="0"/>
              <wp:positionH relativeFrom="column">
                <wp:posOffset>-133350</wp:posOffset>
              </wp:positionH>
              <wp:positionV relativeFrom="paragraph">
                <wp:posOffset>24130</wp:posOffset>
              </wp:positionV>
              <wp:extent cx="6143625" cy="0"/>
              <wp:effectExtent l="0" t="0" r="9525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B5FE00" id="7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.9pt" to="473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" strokecolor="#4579b8 [3044]"/>
          </w:pict>
        </mc:Fallback>
      </mc:AlternateContent>
    </w:r>
    <w:r>
      <w:rPr>
        <w:noProof/>
        <w:color w:val="808080" w:themeColor="background1" w:themeShade="80"/>
        <w:lang w:val="es-SV" w:eastAsia="es-SV"/>
      </w:rPr>
      <w:drawing>
        <wp:anchor distT="0" distB="0" distL="114300" distR="114300" simplePos="0" relativeHeight="251665408" behindDoc="0" locked="0" layoutInCell="1" allowOverlap="1" wp14:anchorId="060EE8B8" wp14:editId="0502A10E">
          <wp:simplePos x="0" y="0"/>
          <wp:positionH relativeFrom="column">
            <wp:posOffset>5133975</wp:posOffset>
          </wp:positionH>
          <wp:positionV relativeFrom="paragraph">
            <wp:posOffset>122555</wp:posOffset>
          </wp:positionV>
          <wp:extent cx="881293" cy="349192"/>
          <wp:effectExtent l="0" t="0" r="0" b="0"/>
          <wp:wrapNone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293" cy="349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4D49" w:rsidRPr="00AC1F08">
      <w:rPr>
        <w:noProof/>
        <w:color w:val="808080" w:themeColor="background1" w:themeShade="80"/>
        <w:lang w:val="es-SV" w:eastAsia="es-SV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E95121" wp14:editId="21DA3DED">
              <wp:simplePos x="0" y="0"/>
              <wp:positionH relativeFrom="column">
                <wp:posOffset>-1010285</wp:posOffset>
              </wp:positionH>
              <wp:positionV relativeFrom="paragraph">
                <wp:posOffset>153035</wp:posOffset>
              </wp:positionV>
              <wp:extent cx="2056130" cy="422910"/>
              <wp:effectExtent l="0" t="0" r="0" b="0"/>
              <wp:wrapNone/>
              <wp:docPr id="29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6130" cy="4229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4D49" w:rsidRPr="00AC1F08" w:rsidRDefault="00C84D49" w:rsidP="00C84D49">
                          <w:pPr>
                            <w:pStyle w:val="Footer"/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 w:rsidRPr="00AC1F08">
                            <w:rPr>
                              <w:rFonts w:ascii="Fredoka One" w:hAnsi="Fredoka One"/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AC1F08">
                            <w:rPr>
                              <w:rFonts w:ascii="Fredoka One" w:hAnsi="Fredoka One"/>
                              <w:color w:val="FFFFFF" w:themeColor="background1"/>
                              <w:sz w:val="32"/>
                              <w:szCs w:val="32"/>
                            </w:rPr>
                            <w:instrText xml:space="preserve"> PAGE  \* Arabic  \* MERGEFORMAT </w:instrText>
                          </w:r>
                          <w:r w:rsidRPr="00AC1F08">
                            <w:rPr>
                              <w:rFonts w:ascii="Fredoka One" w:hAnsi="Fredoka One"/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436A6">
                            <w:rPr>
                              <w:rFonts w:ascii="Fredoka One" w:hAnsi="Fredoka One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Pr="00AC1F08">
                            <w:rPr>
                              <w:rFonts w:ascii="Fredoka One" w:hAnsi="Fredoka One"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Fredoka One" w:hAnsi="Fredoka One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id w:val="-103642850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>
                                <w:rPr>
                                  <w:color w:val="808080" w:themeColor="background1" w:themeShade="80"/>
                                </w:rPr>
                                <w:t xml:space="preserve">         Página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E951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8" type="#_x0000_t202" style="position:absolute;margin-left:-79.55pt;margin-top:12.05pt;width:161.9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" filled="f" stroked="f">
              <v:textbox>
                <w:txbxContent>
                  <w:p w:rsidR="00C84D49" w:rsidRPr="00AC1F08" w:rsidRDefault="00C84D49" w:rsidP="00C84D49">
                    <w:pPr>
                      <w:pStyle w:val="Footer"/>
                      <w:jc w:val="right"/>
                      <w:rPr>
                        <w:color w:val="808080" w:themeColor="background1" w:themeShade="80"/>
                      </w:rPr>
                    </w:pPr>
                    <w:r w:rsidRPr="00AC1F08">
                      <w:rPr>
                        <w:rFonts w:ascii="Fredoka One" w:hAnsi="Fredoka One"/>
                        <w:color w:val="FFFFFF" w:themeColor="background1"/>
                        <w:sz w:val="32"/>
                        <w:szCs w:val="32"/>
                      </w:rPr>
                      <w:fldChar w:fldCharType="begin"/>
                    </w:r>
                    <w:r w:rsidRPr="00AC1F08">
                      <w:rPr>
                        <w:rFonts w:ascii="Fredoka One" w:hAnsi="Fredoka One"/>
                        <w:color w:val="FFFFFF" w:themeColor="background1"/>
                        <w:sz w:val="32"/>
                        <w:szCs w:val="32"/>
                      </w:rPr>
                      <w:instrText xml:space="preserve"> PAGE  \* Arabic  \* MERGEFORMAT </w:instrText>
                    </w:r>
                    <w:r w:rsidRPr="00AC1F08">
                      <w:rPr>
                        <w:rFonts w:ascii="Fredoka One" w:hAnsi="Fredoka One"/>
                        <w:color w:val="FFFFFF" w:themeColor="background1"/>
                        <w:sz w:val="32"/>
                        <w:szCs w:val="32"/>
                      </w:rPr>
                      <w:fldChar w:fldCharType="separate"/>
                    </w:r>
                    <w:r w:rsidR="00E436A6">
                      <w:rPr>
                        <w:rFonts w:ascii="Fredoka One" w:hAnsi="Fredoka One"/>
                        <w:noProof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Pr="00AC1F08">
                      <w:rPr>
                        <w:rFonts w:ascii="Fredoka One" w:hAnsi="Fredoka One"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Fredoka One" w:hAnsi="Fredoka One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sdt>
                      <w:sdtPr>
                        <w:rPr>
                          <w:color w:val="808080" w:themeColor="background1" w:themeShade="80"/>
                        </w:rPr>
                        <w:id w:val="-1036428504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r>
                          <w:rPr>
                            <w:color w:val="808080" w:themeColor="background1" w:themeShade="80"/>
                          </w:rPr>
                          <w:t xml:space="preserve">         Página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C84D49"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8665E5" wp14:editId="5AFFCFE4">
              <wp:simplePos x="0" y="0"/>
              <wp:positionH relativeFrom="column">
                <wp:posOffset>-939800</wp:posOffset>
              </wp:positionH>
              <wp:positionV relativeFrom="paragraph">
                <wp:posOffset>162560</wp:posOffset>
              </wp:positionV>
              <wp:extent cx="1511300" cy="334645"/>
              <wp:effectExtent l="0" t="0" r="0" b="8255"/>
              <wp:wrapNone/>
              <wp:docPr id="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0800000">
                        <a:off x="0" y="0"/>
                        <a:ext cx="1511300" cy="334645"/>
                      </a:xfrm>
                      <a:custGeom>
                        <a:avLst/>
                        <a:gdLst>
                          <a:gd name="connsiteX0" fmla="*/ 0 w 1511300"/>
                          <a:gd name="connsiteY0" fmla="*/ 0 h 334645"/>
                          <a:gd name="connsiteX1" fmla="*/ 1511300 w 1511300"/>
                          <a:gd name="connsiteY1" fmla="*/ 0 h 334645"/>
                          <a:gd name="connsiteX2" fmla="*/ 1511300 w 1511300"/>
                          <a:gd name="connsiteY2" fmla="*/ 334645 h 334645"/>
                          <a:gd name="connsiteX3" fmla="*/ 0 w 1511300"/>
                          <a:gd name="connsiteY3" fmla="*/ 334645 h 334645"/>
                          <a:gd name="connsiteX4" fmla="*/ 0 w 1511300"/>
                          <a:gd name="connsiteY4" fmla="*/ 0 h 334645"/>
                          <a:gd name="connsiteX0" fmla="*/ 300251 w 1511300"/>
                          <a:gd name="connsiteY0" fmla="*/ 0 h 334645"/>
                          <a:gd name="connsiteX1" fmla="*/ 1511300 w 1511300"/>
                          <a:gd name="connsiteY1" fmla="*/ 0 h 334645"/>
                          <a:gd name="connsiteX2" fmla="*/ 1511300 w 1511300"/>
                          <a:gd name="connsiteY2" fmla="*/ 334645 h 334645"/>
                          <a:gd name="connsiteX3" fmla="*/ 0 w 1511300"/>
                          <a:gd name="connsiteY3" fmla="*/ 334645 h 334645"/>
                          <a:gd name="connsiteX4" fmla="*/ 300251 w 1511300"/>
                          <a:gd name="connsiteY4" fmla="*/ 0 h 33464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511300" h="334645">
                            <a:moveTo>
                              <a:pt x="300251" y="0"/>
                            </a:moveTo>
                            <a:lnTo>
                              <a:pt x="1511300" y="0"/>
                            </a:lnTo>
                            <a:lnTo>
                              <a:pt x="1511300" y="334645"/>
                            </a:lnTo>
                            <a:lnTo>
                              <a:pt x="0" y="334645"/>
                            </a:lnTo>
                            <a:lnTo>
                              <a:pt x="300251" y="0"/>
                            </a:lnTo>
                            <a:close/>
                          </a:path>
                        </a:pathLst>
                      </a:custGeom>
                      <a:solidFill>
                        <a:srgbClr val="0096D7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C84D49" w:rsidRPr="00EA4985" w:rsidRDefault="00C84D49" w:rsidP="00C84D49">
                          <w:pPr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665E5" id="_x0000_s1059" style="position:absolute;margin-left:-74pt;margin-top:12.8pt;width:119pt;height:26.3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1300,334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" adj="-11796480,,5400" path="m300251,l1511300,r,334645l,334645,300251,xe" fillcolor="#0096d7" stroked="f">
              <v:stroke joinstyle="miter"/>
              <v:formulas/>
              <v:path o:connecttype="custom" o:connectlocs="300251,0;1511300,0;1511300,334645;0,334645;300251,0" o:connectangles="0,0,0,0,0" textboxrect="0,0,1511300,334645"/>
              <v:textbox>
                <w:txbxContent>
                  <w:p w:rsidR="00C84D49" w:rsidRPr="00EA4985" w:rsidRDefault="00C84D49" w:rsidP="00C84D49">
                    <w:pPr>
                      <w:jc w:val="right"/>
                      <w:rPr>
                        <w:b/>
                        <w:i/>
                        <w:color w:val="FFFFFF" w:themeColor="background1"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4D0" w:rsidRDefault="00ED64D0" w:rsidP="003B2F43">
      <w:pPr>
        <w:spacing w:after="0" w:line="240" w:lineRule="auto"/>
      </w:pPr>
      <w:r>
        <w:separator/>
      </w:r>
    </w:p>
  </w:footnote>
  <w:footnote w:type="continuationSeparator" w:id="0">
    <w:p w:rsidR="00ED64D0" w:rsidRDefault="00ED64D0" w:rsidP="003B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F43" w:rsidRDefault="00CB04E3">
    <w:pPr>
      <w:pStyle w:val="Header"/>
    </w:pPr>
    <w:r w:rsidRPr="00CB04E3">
      <w:rPr>
        <w:noProof/>
        <w:color w:val="0096D7"/>
        <w:lang w:val="es-SV" w:eastAsia="es-SV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C71D17" wp14:editId="7FB3E813">
              <wp:simplePos x="0" y="0"/>
              <wp:positionH relativeFrom="column">
                <wp:posOffset>0</wp:posOffset>
              </wp:positionH>
              <wp:positionV relativeFrom="paragraph">
                <wp:posOffset>476250</wp:posOffset>
              </wp:positionV>
              <wp:extent cx="6010275" cy="0"/>
              <wp:effectExtent l="0" t="0" r="952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ED9F7D" id="2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7.5pt" to="473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" strokecolor="#4579b8 [3044]"/>
          </w:pict>
        </mc:Fallback>
      </mc:AlternateContent>
    </w:r>
    <w:r w:rsidR="00E07EC4">
      <w:rPr>
        <w:noProof/>
        <w:lang w:val="es-SV" w:eastAsia="es-SV"/>
      </w:rPr>
      <w:drawing>
        <wp:anchor distT="0" distB="0" distL="114300" distR="114300" simplePos="0" relativeHeight="251659264" behindDoc="1" locked="0" layoutInCell="1" allowOverlap="1" wp14:anchorId="33DB103F" wp14:editId="760B1793">
          <wp:simplePos x="0" y="0"/>
          <wp:positionH relativeFrom="column">
            <wp:posOffset>-921385</wp:posOffset>
          </wp:positionH>
          <wp:positionV relativeFrom="paragraph">
            <wp:posOffset>-464185</wp:posOffset>
          </wp:positionV>
          <wp:extent cx="7772400" cy="914696"/>
          <wp:effectExtent l="0" t="0" r="0" b="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-header=8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099"/>
    <w:multiLevelType w:val="hybridMultilevel"/>
    <w:tmpl w:val="843C7664"/>
    <w:lvl w:ilvl="0" w:tplc="53F41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6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94123"/>
    <w:multiLevelType w:val="hybridMultilevel"/>
    <w:tmpl w:val="35E6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62C9F"/>
    <w:multiLevelType w:val="hybridMultilevel"/>
    <w:tmpl w:val="BF883FBC"/>
    <w:lvl w:ilvl="0" w:tplc="6C3E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6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A43D9"/>
    <w:multiLevelType w:val="hybridMultilevel"/>
    <w:tmpl w:val="3DE26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E26AD"/>
    <w:multiLevelType w:val="hybridMultilevel"/>
    <w:tmpl w:val="766A6216"/>
    <w:lvl w:ilvl="0" w:tplc="BE3482CE">
      <w:start w:val="1"/>
      <w:numFmt w:val="lowerRoman"/>
      <w:lvlText w:val="(%1)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2D574E2"/>
    <w:multiLevelType w:val="hybridMultilevel"/>
    <w:tmpl w:val="45B6CC5E"/>
    <w:lvl w:ilvl="0" w:tplc="B7BE6B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  <w:b/>
        <w:color w:val="0096D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E2E55"/>
    <w:multiLevelType w:val="hybridMultilevel"/>
    <w:tmpl w:val="6BD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87E19"/>
    <w:multiLevelType w:val="hybridMultilevel"/>
    <w:tmpl w:val="23A62030"/>
    <w:lvl w:ilvl="0" w:tplc="36FE2956">
      <w:start w:val="1"/>
      <w:numFmt w:val="decimal"/>
      <w:lvlText w:val="%1."/>
      <w:lvlJc w:val="left"/>
      <w:pPr>
        <w:ind w:left="1440" w:hanging="360"/>
      </w:pPr>
      <w:rPr>
        <w:b/>
        <w:color w:val="0096D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9C275A"/>
    <w:multiLevelType w:val="hybridMultilevel"/>
    <w:tmpl w:val="A70AD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43"/>
    <w:rsid w:val="00040766"/>
    <w:rsid w:val="00065754"/>
    <w:rsid w:val="00073D5C"/>
    <w:rsid w:val="00094E07"/>
    <w:rsid w:val="000D05FC"/>
    <w:rsid w:val="000D1061"/>
    <w:rsid w:val="000E73B1"/>
    <w:rsid w:val="000F51FD"/>
    <w:rsid w:val="001162A2"/>
    <w:rsid w:val="001658DC"/>
    <w:rsid w:val="001C16D2"/>
    <w:rsid w:val="001D0658"/>
    <w:rsid w:val="001D780B"/>
    <w:rsid w:val="001E375A"/>
    <w:rsid w:val="002536D8"/>
    <w:rsid w:val="00283417"/>
    <w:rsid w:val="003B2F43"/>
    <w:rsid w:val="003E5310"/>
    <w:rsid w:val="004B0EEA"/>
    <w:rsid w:val="004B5333"/>
    <w:rsid w:val="004D04BD"/>
    <w:rsid w:val="00570236"/>
    <w:rsid w:val="00641D13"/>
    <w:rsid w:val="00667C81"/>
    <w:rsid w:val="00686A03"/>
    <w:rsid w:val="006A74E7"/>
    <w:rsid w:val="006C0D2B"/>
    <w:rsid w:val="0070054E"/>
    <w:rsid w:val="00757AE0"/>
    <w:rsid w:val="007A4ABB"/>
    <w:rsid w:val="007C5609"/>
    <w:rsid w:val="00812469"/>
    <w:rsid w:val="008139ED"/>
    <w:rsid w:val="00844F44"/>
    <w:rsid w:val="00853BAD"/>
    <w:rsid w:val="008F4D26"/>
    <w:rsid w:val="00994CC1"/>
    <w:rsid w:val="00A120F1"/>
    <w:rsid w:val="00A708C7"/>
    <w:rsid w:val="00A84411"/>
    <w:rsid w:val="00A858A4"/>
    <w:rsid w:val="00AC12D7"/>
    <w:rsid w:val="00AD223E"/>
    <w:rsid w:val="00B1006D"/>
    <w:rsid w:val="00B976FE"/>
    <w:rsid w:val="00BB5225"/>
    <w:rsid w:val="00C02098"/>
    <w:rsid w:val="00C716EB"/>
    <w:rsid w:val="00C84D49"/>
    <w:rsid w:val="00C86F7F"/>
    <w:rsid w:val="00CB04E3"/>
    <w:rsid w:val="00CC5AD1"/>
    <w:rsid w:val="00D35534"/>
    <w:rsid w:val="00D55502"/>
    <w:rsid w:val="00E07EC4"/>
    <w:rsid w:val="00E436A6"/>
    <w:rsid w:val="00E513DE"/>
    <w:rsid w:val="00E76BBE"/>
    <w:rsid w:val="00ED64D0"/>
    <w:rsid w:val="00EF5D51"/>
    <w:rsid w:val="00F1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5678808-CB65-4672-B12B-9E70A5F3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49"/>
    <w:pPr>
      <w:keepNext/>
      <w:keepLines/>
      <w:pBdr>
        <w:top w:val="single" w:sz="12" w:space="1" w:color="808080" w:themeColor="background1" w:themeShade="80"/>
        <w:bottom w:val="single" w:sz="12" w:space="1" w:color="808080" w:themeColor="background1" w:themeShade="80"/>
      </w:pBdr>
      <w:spacing w:before="360" w:after="360" w:line="240" w:lineRule="auto"/>
      <w:jc w:val="both"/>
      <w:outlineLvl w:val="0"/>
    </w:pPr>
    <w:rPr>
      <w:rFonts w:eastAsiaTheme="majorEastAsia" w:cstheme="majorBidi"/>
      <w:b/>
      <w:bCs/>
      <w:color w:val="0096D7"/>
      <w:sz w:val="36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43"/>
  </w:style>
  <w:style w:type="paragraph" w:styleId="Footer">
    <w:name w:val="footer"/>
    <w:basedOn w:val="Normal"/>
    <w:link w:val="FooterChar"/>
    <w:uiPriority w:val="99"/>
    <w:unhideWhenUsed/>
    <w:rsid w:val="003B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43"/>
  </w:style>
  <w:style w:type="paragraph" w:styleId="BalloonText">
    <w:name w:val="Balloon Text"/>
    <w:basedOn w:val="Normal"/>
    <w:link w:val="BalloonTextChar"/>
    <w:uiPriority w:val="99"/>
    <w:semiHidden/>
    <w:unhideWhenUsed/>
    <w:rsid w:val="003B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657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D49"/>
    <w:rPr>
      <w:rFonts w:eastAsiaTheme="majorEastAsia" w:cstheme="majorBidi"/>
      <w:b/>
      <w:bCs/>
      <w:color w:val="0096D7"/>
      <w:sz w:val="36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C84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E73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55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PM4D</dc:creator>
  <cp:lastModifiedBy>Rolando Antonio Arriaza</cp:lastModifiedBy>
  <cp:revision>2</cp:revision>
  <dcterms:created xsi:type="dcterms:W3CDTF">2015-08-25T01:23:00Z</dcterms:created>
  <dcterms:modified xsi:type="dcterms:W3CDTF">2015-08-25T01:23:00Z</dcterms:modified>
</cp:coreProperties>
</file>