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0AC" w:rsidRDefault="008070AC" w:rsidP="006B1383">
      <w:pPr>
        <w:pStyle w:val="Geenafstand"/>
      </w:pPr>
    </w:p>
    <w:p w:rsidR="00782BD0" w:rsidRDefault="00782BD0" w:rsidP="00782BD0">
      <w:pPr>
        <w:pStyle w:val="Geenafstand"/>
      </w:pPr>
    </w:p>
    <w:p w:rsidR="00782BD0" w:rsidRDefault="00782BD0" w:rsidP="00782BD0">
      <w:pPr>
        <w:pStyle w:val="Geenafstand"/>
      </w:pPr>
      <w:r>
        <w:t xml:space="preserve">API </w:t>
      </w:r>
      <w:proofErr w:type="spellStart"/>
      <w:r>
        <w:t>endpoints</w:t>
      </w:r>
      <w:proofErr w:type="spellEnd"/>
      <w:r>
        <w:t>:</w:t>
      </w:r>
    </w:p>
    <w:p w:rsidR="00782BD0" w:rsidRDefault="00782BD0" w:rsidP="00782BD0">
      <w:pPr>
        <w:pStyle w:val="Geenafstand"/>
      </w:pPr>
    </w:p>
    <w:tbl>
      <w:tblPr>
        <w:tblStyle w:val="Tabelraster"/>
        <w:tblW w:w="11585" w:type="dxa"/>
        <w:tblLook w:val="04A0" w:firstRow="1" w:lastRow="0" w:firstColumn="1" w:lastColumn="0" w:noHBand="0" w:noVBand="1"/>
      </w:tblPr>
      <w:tblGrid>
        <w:gridCol w:w="1042"/>
        <w:gridCol w:w="3915"/>
        <w:gridCol w:w="1842"/>
        <w:gridCol w:w="4786"/>
      </w:tblGrid>
      <w:tr w:rsidR="008C4255" w:rsidTr="0050373F">
        <w:tc>
          <w:tcPr>
            <w:tcW w:w="1042" w:type="dxa"/>
            <w:shd w:val="clear" w:color="auto" w:fill="D9D9D9" w:themeFill="background1" w:themeFillShade="D9"/>
          </w:tcPr>
          <w:p w:rsidR="008C4255" w:rsidRDefault="008C4255" w:rsidP="00644CF2">
            <w:pPr>
              <w:pStyle w:val="Geenafstand"/>
            </w:pPr>
            <w:r>
              <w:t>methode</w:t>
            </w:r>
          </w:p>
        </w:tc>
        <w:tc>
          <w:tcPr>
            <w:tcW w:w="3915" w:type="dxa"/>
            <w:shd w:val="clear" w:color="auto" w:fill="D9D9D9" w:themeFill="background1" w:themeFillShade="D9"/>
          </w:tcPr>
          <w:p w:rsidR="008C4255" w:rsidRDefault="008C4255" w:rsidP="00644CF2">
            <w:pPr>
              <w:pStyle w:val="Geenafstand"/>
            </w:pPr>
            <w:proofErr w:type="spellStart"/>
            <w:r>
              <w:t>url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8C4255" w:rsidRDefault="00F51FFF" w:rsidP="00644CF2">
            <w:pPr>
              <w:pStyle w:val="Geenafstand"/>
            </w:pPr>
            <w:proofErr w:type="spellStart"/>
            <w:r>
              <w:t>json</w:t>
            </w:r>
            <w:proofErr w:type="spellEnd"/>
            <w:r>
              <w:t xml:space="preserve"> </w:t>
            </w:r>
            <w:r w:rsidR="008C4255">
              <w:t>parameters</w:t>
            </w:r>
          </w:p>
        </w:tc>
        <w:tc>
          <w:tcPr>
            <w:tcW w:w="4786" w:type="dxa"/>
            <w:shd w:val="clear" w:color="auto" w:fill="D9D9D9" w:themeFill="background1" w:themeFillShade="D9"/>
          </w:tcPr>
          <w:p w:rsidR="008C4255" w:rsidRDefault="00BE5204" w:rsidP="00644CF2">
            <w:pPr>
              <w:pStyle w:val="Geenafstand"/>
            </w:pPr>
            <w:proofErr w:type="spellStart"/>
            <w:r>
              <w:t>json</w:t>
            </w:r>
            <w:proofErr w:type="spellEnd"/>
            <w:r w:rsidR="008C4255">
              <w:t xml:space="preserve"> resultaat</w:t>
            </w:r>
          </w:p>
        </w:tc>
      </w:tr>
      <w:tr w:rsidR="008C4255" w:rsidTr="0050373F">
        <w:tc>
          <w:tcPr>
            <w:tcW w:w="1042" w:type="dxa"/>
          </w:tcPr>
          <w:p w:rsidR="008C4255" w:rsidRPr="00782BD0" w:rsidRDefault="008C4255" w:rsidP="00782BD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782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get</w:t>
            </w:r>
          </w:p>
        </w:tc>
        <w:tc>
          <w:tcPr>
            <w:tcW w:w="3915" w:type="dxa"/>
          </w:tcPr>
          <w:p w:rsidR="008C4255" w:rsidRDefault="008C4255" w:rsidP="005702B9">
            <w:pPr>
              <w:pStyle w:val="Geenafstand"/>
            </w:pPr>
            <w:r>
              <w:t>/</w:t>
            </w:r>
            <w:proofErr w:type="spellStart"/>
            <w:r w:rsidR="006A7F53">
              <w:t>apiH</w:t>
            </w:r>
            <w:r w:rsidR="005702B9">
              <w:t>andboek</w:t>
            </w:r>
            <w:proofErr w:type="spellEnd"/>
            <w:r>
              <w:t>/</w:t>
            </w:r>
            <w:r w:rsidR="0050373F">
              <w:t>hoofdstukken</w:t>
            </w:r>
            <w:r w:rsidR="00C758D8">
              <w:t>/</w:t>
            </w:r>
          </w:p>
        </w:tc>
        <w:tc>
          <w:tcPr>
            <w:tcW w:w="1842" w:type="dxa"/>
          </w:tcPr>
          <w:p w:rsidR="008C4255" w:rsidRPr="00862901" w:rsidRDefault="008C4255" w:rsidP="00644CF2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8C4255" w:rsidRDefault="00FF1F5A" w:rsidP="0050373F">
            <w:pPr>
              <w:pStyle w:val="Geenafstand"/>
            </w:pPr>
            <w:r>
              <w:t xml:space="preserve">Alle </w:t>
            </w:r>
            <w:r w:rsidR="0050373F">
              <w:t>hoofdstukken</w:t>
            </w: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9541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782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get</w:t>
            </w:r>
          </w:p>
        </w:tc>
        <w:tc>
          <w:tcPr>
            <w:tcW w:w="3915" w:type="dxa"/>
          </w:tcPr>
          <w:p w:rsidR="0050373F" w:rsidRDefault="0050373F" w:rsidP="009541F1">
            <w:pPr>
              <w:pStyle w:val="Geenafstand"/>
            </w:pPr>
            <w:r>
              <w:t>/</w:t>
            </w:r>
            <w:proofErr w:type="spellStart"/>
            <w:r w:rsidR="006A7F53">
              <w:t>apiHandboek</w:t>
            </w:r>
            <w:proofErr w:type="spellEnd"/>
            <w:r>
              <w:t>/hoofdstukken/{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842" w:type="dxa"/>
          </w:tcPr>
          <w:p w:rsidR="0050373F" w:rsidRPr="00862901" w:rsidRDefault="0050373F" w:rsidP="009541F1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9541F1">
            <w:pPr>
              <w:pStyle w:val="Geenafstand"/>
            </w:pPr>
            <w:r>
              <w:t xml:space="preserve">Hoofdstuk met opgegeven </w:t>
            </w:r>
            <w:proofErr w:type="spellStart"/>
            <w:r>
              <w:t>id</w:t>
            </w:r>
            <w:proofErr w:type="spellEnd"/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9541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9541F1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9541F1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9541F1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9541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782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get</w:t>
            </w: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  <w:r>
              <w:t>/</w:t>
            </w:r>
            <w:proofErr w:type="spellStart"/>
            <w:r w:rsidR="006A7F53">
              <w:t>apiHandboek</w:t>
            </w:r>
            <w:proofErr w:type="spellEnd"/>
            <w:r>
              <w:t>/scripts</w:t>
            </w:r>
            <w:r w:rsidR="00C758D8">
              <w:t>/</w:t>
            </w:r>
          </w:p>
        </w:tc>
        <w:tc>
          <w:tcPr>
            <w:tcW w:w="1842" w:type="dxa"/>
          </w:tcPr>
          <w:p w:rsidR="0050373F" w:rsidRPr="00862901" w:rsidRDefault="0050373F" w:rsidP="009541F1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9541F1">
            <w:pPr>
              <w:pStyle w:val="Geenafstand"/>
            </w:pPr>
            <w:r>
              <w:t>Scripts</w:t>
            </w: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9541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  <w:r w:rsidRPr="00782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  <w:t>get</w:t>
            </w: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  <w:r>
              <w:t>/</w:t>
            </w:r>
            <w:proofErr w:type="spellStart"/>
            <w:r w:rsidR="006A7F53">
              <w:t>apiHandboek</w:t>
            </w:r>
            <w:proofErr w:type="spellEnd"/>
            <w:r>
              <w:t>/scripts/{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842" w:type="dxa"/>
          </w:tcPr>
          <w:p w:rsidR="0050373F" w:rsidRPr="00862901" w:rsidRDefault="0050373F" w:rsidP="009541F1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9541F1">
            <w:pPr>
              <w:pStyle w:val="Geenafstand"/>
            </w:pPr>
            <w:r>
              <w:t xml:space="preserve">Script met opgegeven </w:t>
            </w:r>
            <w:proofErr w:type="spellStart"/>
            <w:r>
              <w:t>id</w:t>
            </w:r>
            <w:proofErr w:type="spellEnd"/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9541F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9541F1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9541F1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9541F1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  <w:tr w:rsidR="0050373F" w:rsidTr="0050373F">
        <w:tc>
          <w:tcPr>
            <w:tcW w:w="1042" w:type="dxa"/>
          </w:tcPr>
          <w:p w:rsidR="0050373F" w:rsidRPr="00782BD0" w:rsidRDefault="0050373F" w:rsidP="0050373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3915" w:type="dxa"/>
          </w:tcPr>
          <w:p w:rsidR="0050373F" w:rsidRDefault="0050373F" w:rsidP="0050373F">
            <w:pPr>
              <w:pStyle w:val="Geenafstand"/>
            </w:pPr>
          </w:p>
        </w:tc>
        <w:tc>
          <w:tcPr>
            <w:tcW w:w="1842" w:type="dxa"/>
          </w:tcPr>
          <w:p w:rsidR="0050373F" w:rsidRPr="00862901" w:rsidRDefault="0050373F" w:rsidP="0050373F">
            <w:pPr>
              <w:pStyle w:val="Geenafstand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nl-NL"/>
              </w:rPr>
            </w:pPr>
          </w:p>
        </w:tc>
        <w:tc>
          <w:tcPr>
            <w:tcW w:w="4786" w:type="dxa"/>
          </w:tcPr>
          <w:p w:rsidR="0050373F" w:rsidRDefault="0050373F" w:rsidP="0050373F">
            <w:pPr>
              <w:pStyle w:val="Geenafstand"/>
            </w:pPr>
          </w:p>
        </w:tc>
      </w:tr>
    </w:tbl>
    <w:p w:rsidR="00782BD0" w:rsidRDefault="00782BD0" w:rsidP="00782BD0">
      <w:pPr>
        <w:pStyle w:val="Geenafstand"/>
      </w:pPr>
      <w:bookmarkStart w:id="0" w:name="_GoBack"/>
      <w:bookmarkEnd w:id="0"/>
    </w:p>
    <w:sectPr w:rsidR="00782BD0" w:rsidSect="001F4E0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A5"/>
    <w:rsid w:val="00002AD5"/>
    <w:rsid w:val="000725D4"/>
    <w:rsid w:val="000A44FB"/>
    <w:rsid w:val="0013152D"/>
    <w:rsid w:val="00185C92"/>
    <w:rsid w:val="001B1455"/>
    <w:rsid w:val="001E3EE8"/>
    <w:rsid w:val="001F4E04"/>
    <w:rsid w:val="00214D06"/>
    <w:rsid w:val="00217425"/>
    <w:rsid w:val="00240504"/>
    <w:rsid w:val="002753E7"/>
    <w:rsid w:val="002E5A99"/>
    <w:rsid w:val="002E62B5"/>
    <w:rsid w:val="00304E5F"/>
    <w:rsid w:val="00310626"/>
    <w:rsid w:val="003127F0"/>
    <w:rsid w:val="003D0F64"/>
    <w:rsid w:val="003E384C"/>
    <w:rsid w:val="00470D50"/>
    <w:rsid w:val="0050373F"/>
    <w:rsid w:val="005161D3"/>
    <w:rsid w:val="00533436"/>
    <w:rsid w:val="00545CB6"/>
    <w:rsid w:val="005461CD"/>
    <w:rsid w:val="00550A12"/>
    <w:rsid w:val="005702B9"/>
    <w:rsid w:val="005D0352"/>
    <w:rsid w:val="006119DD"/>
    <w:rsid w:val="00662EE1"/>
    <w:rsid w:val="0068472C"/>
    <w:rsid w:val="006A7F53"/>
    <w:rsid w:val="006B1383"/>
    <w:rsid w:val="006C2D5E"/>
    <w:rsid w:val="006D2E05"/>
    <w:rsid w:val="00703E0D"/>
    <w:rsid w:val="0070623B"/>
    <w:rsid w:val="00770E89"/>
    <w:rsid w:val="00772E6C"/>
    <w:rsid w:val="00782BD0"/>
    <w:rsid w:val="008070AC"/>
    <w:rsid w:val="00862901"/>
    <w:rsid w:val="0086685D"/>
    <w:rsid w:val="008803AB"/>
    <w:rsid w:val="008862DE"/>
    <w:rsid w:val="008C4255"/>
    <w:rsid w:val="0095404C"/>
    <w:rsid w:val="00987317"/>
    <w:rsid w:val="009A7FA5"/>
    <w:rsid w:val="00A36B2C"/>
    <w:rsid w:val="00A65A72"/>
    <w:rsid w:val="00AB2889"/>
    <w:rsid w:val="00AE76CF"/>
    <w:rsid w:val="00AF25A2"/>
    <w:rsid w:val="00B05119"/>
    <w:rsid w:val="00B55EE8"/>
    <w:rsid w:val="00B623CF"/>
    <w:rsid w:val="00B65F39"/>
    <w:rsid w:val="00BE5204"/>
    <w:rsid w:val="00C21C18"/>
    <w:rsid w:val="00C758D8"/>
    <w:rsid w:val="00D00B3F"/>
    <w:rsid w:val="00D133B9"/>
    <w:rsid w:val="00D5154B"/>
    <w:rsid w:val="00DE13AE"/>
    <w:rsid w:val="00E15795"/>
    <w:rsid w:val="00E414A3"/>
    <w:rsid w:val="00E76BDB"/>
    <w:rsid w:val="00F14C90"/>
    <w:rsid w:val="00F42F98"/>
    <w:rsid w:val="00F51FFF"/>
    <w:rsid w:val="00FA1E3E"/>
    <w:rsid w:val="00F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3F41"/>
  <w15:chartTrackingRefBased/>
  <w15:docId w15:val="{C8298901-2C1E-47F7-A006-98B3E5A5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4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6B13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Amsterdam, Jeroen van</dc:creator>
  <cp:keywords/>
  <dc:description/>
  <cp:lastModifiedBy>Amsterdam, Jeroen van</cp:lastModifiedBy>
  <cp:revision>58</cp:revision>
  <dcterms:created xsi:type="dcterms:W3CDTF">2018-11-30T08:19:00Z</dcterms:created>
  <dcterms:modified xsi:type="dcterms:W3CDTF">2021-12-22T09:55:00Z</dcterms:modified>
</cp:coreProperties>
</file>