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576B" w:rsidRDefault="00A03286">
      <w:pPr>
        <w:ind w:left="360"/>
        <w:jc w:val="center"/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>REQUISITOS DE CONFORMIDAD SANITARIA DE PERFORACIÓN DE POZOS, REALIZACIÓN DE SONDEOS O DE PERFORACIONES DE PRUEBA</w:t>
      </w:r>
    </w:p>
    <w:p w:rsidR="00A4576B" w:rsidRDefault="00A03286">
      <w:pPr>
        <w:spacing w:after="20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Barquisimeto, </w:t>
      </w:r>
    </w:p>
    <w:p w:rsidR="00A4576B" w:rsidRDefault="00A03286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Dra. Alexandra González</w:t>
      </w:r>
    </w:p>
    <w:p w:rsidR="00A4576B" w:rsidRDefault="00A03286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Directora de Salud Ambiental del Estado Lara</w:t>
      </w:r>
    </w:p>
    <w:p w:rsidR="00A4576B" w:rsidRDefault="00A03286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Su despacho.</w:t>
      </w:r>
    </w:p>
    <w:p w:rsidR="00A4576B" w:rsidRDefault="00A4576B">
      <w:pPr>
        <w:spacing w:after="0" w:line="240" w:lineRule="auto"/>
        <w:jc w:val="both"/>
        <w:rPr>
          <w:b/>
          <w:bCs/>
          <w:sz w:val="20"/>
          <w:szCs w:val="20"/>
        </w:rPr>
      </w:pPr>
    </w:p>
    <w:p w:rsidR="00A4576B" w:rsidRPr="00FE5CBD" w:rsidRDefault="00A03286" w:rsidP="003D4291">
      <w:pPr>
        <w:spacing w:after="0" w:line="360" w:lineRule="auto"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Reciba un cordial saludo la presente es para</w:t>
      </w:r>
      <w:r w:rsidR="00FE5CBD">
        <w:rPr>
          <w:sz w:val="20"/>
          <w:szCs w:val="20"/>
        </w:rPr>
        <w:t xml:space="preserve"> solicitar ante su despacho la 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SOLICITUD"/>
          <w:tag w:val="SOLICITUD"/>
          <w:id w:val="78951838"/>
          <w:placeholder>
            <w:docPart w:val="32460FD0870941A3BA5D784872706807"/>
          </w:placeholder>
          <w:text/>
        </w:sdtPr>
        <w:sdtEndPr/>
        <w:sdtContent>
          <w:proofErr w:type="spellStart"/>
          <w:r w:rsidR="00AE1857"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RENOVACION</w:t>
          </w:r>
          <w:proofErr w:type="spellEnd"/>
        </w:sdtContent>
      </w:sdt>
      <w:r w:rsidR="003D4291">
        <w:rPr>
          <w:sz w:val="20"/>
          <w:szCs w:val="20"/>
        </w:rPr>
        <w:t xml:space="preserve"> </w:t>
      </w:r>
      <w:r>
        <w:rPr>
          <w:sz w:val="20"/>
          <w:szCs w:val="20"/>
        </w:rPr>
        <w:t>de la Conformidad Sanitaria de Ocupa</w:t>
      </w:r>
      <w:r w:rsidR="00FE5CBD">
        <w:rPr>
          <w:sz w:val="20"/>
          <w:szCs w:val="20"/>
        </w:rPr>
        <w:t>ción del establecimiento (</w:t>
      </w:r>
      <w:proofErr w:type="spellStart"/>
      <w:r w:rsidR="00FE5CBD">
        <w:rPr>
          <w:sz w:val="20"/>
          <w:szCs w:val="20"/>
        </w:rPr>
        <w:t>CSO</w:t>
      </w:r>
      <w:proofErr w:type="spellEnd"/>
      <w:r w:rsidR="00FE5CBD">
        <w:rPr>
          <w:sz w:val="20"/>
          <w:szCs w:val="20"/>
        </w:rPr>
        <w:t xml:space="preserve">):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EMPRESA"/>
          <w:tag w:val="EMPRESA"/>
          <w:id w:val="-662243134"/>
          <w:placeholder>
            <w:docPart w:val="39A7CC8FBA3D4425A95A66F5E1F1C006"/>
          </w:placeholder>
          <w:text/>
        </w:sdtPr>
        <w:sdtEndPr/>
        <w:sdtContent>
          <w:r w:rsidR="003D4291" w:rsidRPr="00FE5CBD"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 xml:space="preserve">DISTRIBUIDORA </w:t>
          </w:r>
          <w:proofErr w:type="spellStart"/>
          <w:r w:rsidR="003D4291"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DADWADWA</w:t>
          </w:r>
          <w:proofErr w:type="spellEnd"/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 xml:space="preserve"> </w:t>
          </w:r>
          <w:proofErr w:type="spellStart"/>
          <w:r w:rsidR="003D4291"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DAWDWAD</w:t>
          </w:r>
          <w:proofErr w:type="spellEnd"/>
          <w:r w:rsidR="003D4291"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 xml:space="preserve"> </w:t>
          </w:r>
          <w:r w:rsidR="003D4291" w:rsidRPr="00390DA5"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DISTRIBUIDORA</w:t>
          </w:r>
          <w:r w:rsidR="003D4291"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 xml:space="preserve"> </w:t>
          </w:r>
          <w:proofErr w:type="spellStart"/>
          <w:r w:rsidR="003D4291" w:rsidRPr="00B35F8E"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DISTRIBUIDORA</w:t>
          </w:r>
          <w:proofErr w:type="spellEnd"/>
          <w:r w:rsidR="003D4291"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 xml:space="preserve"> </w:t>
          </w:r>
          <w:r w:rsidR="003D4291" w:rsidRPr="00FE5CBD"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 xml:space="preserve"> 2015 </w:t>
          </w:r>
          <w:proofErr w:type="spellStart"/>
          <w:r w:rsidR="003D4291" w:rsidRPr="00FE5CBD"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C.A</w:t>
          </w:r>
        </w:sdtContent>
      </w:sdt>
      <w:r w:rsidR="00FE5CBD">
        <w:rPr>
          <w:rFonts w:ascii="Arial Rounded MT Bold" w:hAnsi="Arial Rounded MT Bold" w:cstheme="minorHAnsi"/>
          <w:b/>
          <w:bCs/>
          <w:iCs/>
          <w:color w:val="FFFFFF" w:themeColor="background1"/>
          <w:sz w:val="20"/>
        </w:rPr>
        <w:t>.</w:t>
      </w:r>
      <w:r w:rsidR="00FE5CBD">
        <w:rPr>
          <w:sz w:val="20"/>
          <w:szCs w:val="20"/>
        </w:rPr>
        <w:t>,</w:t>
      </w:r>
      <w:r>
        <w:rPr>
          <w:sz w:val="20"/>
          <w:szCs w:val="20"/>
        </w:rPr>
        <w:t>cuyo</w:t>
      </w:r>
      <w:proofErr w:type="spellEnd"/>
      <w:r>
        <w:rPr>
          <w:sz w:val="20"/>
          <w:szCs w:val="20"/>
        </w:rPr>
        <w:t xml:space="preserve"> Rif: </w:t>
      </w:r>
      <w:bookmarkStart w:id="0" w:name="_GoBack"/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RIF"/>
          <w:tag w:val="RIF"/>
          <w:id w:val="-672258482"/>
          <w:placeholder>
            <w:docPart w:val="3EDBA55A7EE8483D8E5D1773BEE83CE5"/>
          </w:placeholder>
          <w:text/>
        </w:sdtPr>
        <w:sdtEndPr/>
        <w:sdtContent>
          <w:r w:rsidR="00FE5CBD" w:rsidRPr="00FE5CBD"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J-40913804-6</w:t>
          </w:r>
        </w:sdtContent>
      </w:sdt>
      <w:bookmarkEnd w:id="0"/>
      <w:r w:rsidR="00FE5CBD">
        <w:rPr>
          <w:sz w:val="20"/>
          <w:szCs w:val="20"/>
        </w:rPr>
        <w:t xml:space="preserve">  y su representante legal: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REPRESENTANTE LEGAL"/>
          <w:tag w:val="REPRESENTANTE LEGAL"/>
          <w:id w:val="-221910183"/>
          <w:placeholder>
            <w:docPart w:val="B83315607C174B73A3FB9DC5FA2F9CA0"/>
          </w:placeholder>
          <w:text/>
        </w:sdtPr>
        <w:sdtEndPr/>
        <w:sdtContent>
          <w:proofErr w:type="spellStart"/>
          <w:r w:rsidR="00FE5CBD" w:rsidRPr="00FE5CBD"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BRAYDEN</w:t>
          </w:r>
          <w:proofErr w:type="spellEnd"/>
          <w:r w:rsidR="00FE5CBD" w:rsidRPr="00FE5CBD"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 xml:space="preserve"> ADOLFO </w:t>
          </w:r>
          <w:proofErr w:type="spellStart"/>
          <w:r w:rsidR="00FE5CBD" w:rsidRPr="00FE5CBD"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MEJIAS</w:t>
          </w:r>
          <w:proofErr w:type="spellEnd"/>
          <w:r w:rsidR="00FE5CBD" w:rsidRPr="00FE5CBD"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 xml:space="preserve"> </w:t>
          </w:r>
          <w:proofErr w:type="spellStart"/>
          <w:r w:rsidR="00FE5CBD" w:rsidRPr="00FE5CBD"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PERNIA</w:t>
          </w:r>
          <w:proofErr w:type="spellEnd"/>
          <w:r w:rsidR="00FE5CBD" w:rsidRPr="00FE5CBD"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 xml:space="preserve"> PERALTA</w:t>
          </w:r>
        </w:sdtContent>
      </w:sdt>
      <w:r w:rsidR="00FE5CBD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C.I.N°</w:t>
      </w:r>
      <w:proofErr w:type="spellEnd"/>
      <w:r>
        <w:rPr>
          <w:sz w:val="20"/>
          <w:szCs w:val="20"/>
        </w:rPr>
        <w:t>:</w:t>
      </w:r>
      <w:r w:rsidR="00FE5CBD">
        <w:rPr>
          <w:sz w:val="20"/>
          <w:szCs w:val="20"/>
          <w:u w:val="single"/>
        </w:rPr>
        <w:t xml:space="preserve">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CEDULA"/>
          <w:tag w:val="CEDULA"/>
          <w:id w:val="-1715572699"/>
          <w:placeholder>
            <w:docPart w:val="0E51A8231ADC488FA4F234E1091C91B1"/>
          </w:placeholder>
          <w:text/>
        </w:sdtPr>
        <w:sdtEndPr/>
        <w:sdtContent>
          <w:r w:rsidR="00FE5CBD" w:rsidRPr="00FE5CBD"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V-55.456.465</w:t>
          </w:r>
        </w:sdtContent>
      </w:sdt>
      <w:r>
        <w:rPr>
          <w:sz w:val="20"/>
          <w:szCs w:val="20"/>
        </w:rPr>
        <w:t xml:space="preserve"> ubicado en</w:t>
      </w:r>
      <w:r w:rsidR="00FE5CBD">
        <w:rPr>
          <w:sz w:val="20"/>
          <w:szCs w:val="20"/>
          <w:u w:val="single"/>
        </w:rPr>
        <w:t xml:space="preserve">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DIRECCION"/>
          <w:tag w:val="DIRECCION"/>
          <w:id w:val="1953054672"/>
          <w:placeholder>
            <w:docPart w:val="1878CE3706C44183BCEAC44FFE03DD1A"/>
          </w:placeholder>
          <w:text/>
        </w:sdtPr>
        <w:sdtEndPr/>
        <w:sdtContent>
          <w:r w:rsidR="003D4291" w:rsidRPr="003D4291"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 xml:space="preserve">AVENIDA VENEZUELA ENTRE CALLES 22 Y 23 </w:t>
          </w:r>
          <w:proofErr w:type="spellStart"/>
          <w:r w:rsidR="003D4291" w:rsidRPr="003D4291"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EDIF</w:t>
          </w:r>
          <w:proofErr w:type="spellEnd"/>
          <w:r w:rsidR="003D4291" w:rsidRPr="003D4291"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 xml:space="preserve"> ACUARIO LOCALES N" 2 Y 3 ACUARIO LOCALES N ACUARIO LOCALES ACUARIO LOCALES ACUARIO LOCALES ACUARIO LOCALES ACUARIO LOCALES</w:t>
          </w:r>
          <w:r w:rsidR="003D4291"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 xml:space="preserve"> </w:t>
          </w:r>
          <w:r w:rsidR="003D4291" w:rsidRPr="00E83672"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ACUARIO LOCALES</w:t>
          </w:r>
          <w:r w:rsidR="003D4291"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 xml:space="preserve"> </w:t>
          </w:r>
          <w:r w:rsidR="003D4291" w:rsidRPr="007B5444"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ACUARIO LOCALES</w:t>
          </w:r>
          <w:r w:rsidR="003D4291" w:rsidRPr="003D4291"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 xml:space="preserve"> </w:t>
          </w:r>
        </w:sdtContent>
      </w:sdt>
      <w:r w:rsidR="00FE5CBD" w:rsidRPr="00FE5CBD">
        <w:rPr>
          <w:noProof/>
        </w:rPr>
        <w:t xml:space="preserve"> </w:t>
      </w:r>
    </w:p>
    <w:p w:rsidR="00A4576B" w:rsidRDefault="00FE5CBD"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-701040</wp:posOffset>
            </wp:positionH>
            <wp:positionV relativeFrom="paragraph">
              <wp:posOffset>157480</wp:posOffset>
            </wp:positionV>
            <wp:extent cx="7762875" cy="8972550"/>
            <wp:effectExtent l="0" t="0" r="9525" b="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S DE PERFORACIÓN DE POZOS aaaaaa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2875" cy="897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4576B" w:rsidRDefault="00A4576B"/>
    <w:p w:rsidR="00A4576B" w:rsidRDefault="00A4576B"/>
    <w:p w:rsidR="00A4576B" w:rsidRDefault="00A4576B"/>
    <w:sectPr w:rsidR="00A4576B">
      <w:pgSz w:w="12240" w:h="20160"/>
      <w:pgMar w:top="567" w:right="1134" w:bottom="567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9A4B9F7-5834-4DD8-B0E2-B3D8333AD0EF}"/>
    <w:embedBold r:id="rId2" w:fontKey="{DC512908-6F84-49BB-88A1-277841A7B41A}"/>
    <w:embedItalic r:id="rId3" w:fontKey="{B915EE9B-8277-4D2B-8D4F-1F8B3D5369C8}"/>
    <w:embedBoldItalic r:id="rId4" w:fontKey="{0509E6BD-5C45-44F2-B39F-B304F100381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  <w:embedBold r:id="rId5" w:fontKey="{A6A6DE7B-C1FB-49DD-BB5E-24411EBFF5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BDC1C0C-59E3-4E0A-887F-661BD6AF17A1}"/>
    <w:embedBoldItalic r:id="rId7" w:fontKey="{70EF0228-FCAE-415D-9A9A-56D62BCF76B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ocumentProtection w:edit="forms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76B"/>
    <w:rsid w:val="003D4291"/>
    <w:rsid w:val="00A03286"/>
    <w:rsid w:val="00A4576B"/>
    <w:rsid w:val="00AE1857"/>
    <w:rsid w:val="00C85569"/>
    <w:rsid w:val="00FE5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659D4"/>
  <w15:docId w15:val="{D8E79C11-4BA9-4552-81FD-58FBFAA67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s-V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3D429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EDBA55A7EE8483D8E5D1773BEE83C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B0941F-0B0D-4DD2-BA96-FBA2DC96BD8E}"/>
      </w:docPartPr>
      <w:docPartBody>
        <w:p w:rsidR="00020C8B" w:rsidRDefault="00DF33DE" w:rsidP="00DF33DE">
          <w:pPr>
            <w:pStyle w:val="3EDBA55A7EE8483D8E5D1773BEE83CE5"/>
          </w:pPr>
          <w:r w:rsidRPr="009C63C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B83315607C174B73A3FB9DC5FA2F9C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B37C5-9E08-47F6-9BCF-AD8F87941244}"/>
      </w:docPartPr>
      <w:docPartBody>
        <w:p w:rsidR="00020C8B" w:rsidRDefault="00DF33DE" w:rsidP="00DF33DE">
          <w:pPr>
            <w:pStyle w:val="B83315607C174B73A3FB9DC5FA2F9CA0"/>
          </w:pPr>
          <w:r w:rsidRPr="009C63C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878CE3706C44183BCEAC44FFE03DD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ABF95C-87F0-4C7B-8471-E87DDC977B19}"/>
      </w:docPartPr>
      <w:docPartBody>
        <w:p w:rsidR="00020C8B" w:rsidRDefault="00DF33DE" w:rsidP="00DF33DE">
          <w:pPr>
            <w:pStyle w:val="1878CE3706C44183BCEAC44FFE03DD1A"/>
          </w:pPr>
          <w:r w:rsidRPr="009C63C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E51A8231ADC488FA4F234E1091C91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8C9B8E-6232-4A13-9F39-1352C8C4DB3B}"/>
      </w:docPartPr>
      <w:docPartBody>
        <w:p w:rsidR="00020C8B" w:rsidRDefault="00DF33DE" w:rsidP="00DF33DE">
          <w:pPr>
            <w:pStyle w:val="0E51A8231ADC488FA4F234E1091C91B1"/>
          </w:pPr>
          <w:r w:rsidRPr="009C63C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39A7CC8FBA3D4425A95A66F5E1F1C0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8AB4E3-4FC6-46D4-A190-201F4865C34A}"/>
      </w:docPartPr>
      <w:docPartBody>
        <w:p w:rsidR="00020C8B" w:rsidRDefault="00DF33DE" w:rsidP="00DF33DE">
          <w:pPr>
            <w:pStyle w:val="39A7CC8FBA3D4425A95A66F5E1F1C006"/>
          </w:pPr>
          <w:r w:rsidRPr="009C63C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32460FD0870941A3BA5D7848727068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250479-0668-459D-9FB5-DE3525B1C22B}"/>
      </w:docPartPr>
      <w:docPartBody>
        <w:p w:rsidR="00020C8B" w:rsidRDefault="00DF33DE" w:rsidP="00DF33DE">
          <w:pPr>
            <w:pStyle w:val="32460FD0870941A3BA5D784872706807"/>
          </w:pPr>
          <w:r w:rsidRPr="009C63C6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3DE"/>
    <w:rsid w:val="00020C8B"/>
    <w:rsid w:val="001129C8"/>
    <w:rsid w:val="00A9289E"/>
    <w:rsid w:val="00DF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F33DE"/>
    <w:rPr>
      <w:color w:val="808080"/>
    </w:rPr>
  </w:style>
  <w:style w:type="paragraph" w:customStyle="1" w:styleId="C8D66623033842FD971335C6FEB9EC82">
    <w:name w:val="C8D66623033842FD971335C6FEB9EC82"/>
    <w:rsid w:val="00DF33DE"/>
  </w:style>
  <w:style w:type="paragraph" w:customStyle="1" w:styleId="FF5013DF83E74A8FBB16EF29CEAB184F">
    <w:name w:val="FF5013DF83E74A8FBB16EF29CEAB184F"/>
    <w:rsid w:val="00DF33DE"/>
  </w:style>
  <w:style w:type="paragraph" w:customStyle="1" w:styleId="77FAC7D764B8499B9492CFBA41B43EB8">
    <w:name w:val="77FAC7D764B8499B9492CFBA41B43EB8"/>
    <w:rsid w:val="00DF33DE"/>
  </w:style>
  <w:style w:type="paragraph" w:customStyle="1" w:styleId="3EDBA55A7EE8483D8E5D1773BEE83CE5">
    <w:name w:val="3EDBA55A7EE8483D8E5D1773BEE83CE5"/>
    <w:rsid w:val="00DF33DE"/>
  </w:style>
  <w:style w:type="paragraph" w:customStyle="1" w:styleId="B83315607C174B73A3FB9DC5FA2F9CA0">
    <w:name w:val="B83315607C174B73A3FB9DC5FA2F9CA0"/>
    <w:rsid w:val="00DF33DE"/>
  </w:style>
  <w:style w:type="paragraph" w:customStyle="1" w:styleId="1878CE3706C44183BCEAC44FFE03DD1A">
    <w:name w:val="1878CE3706C44183BCEAC44FFE03DD1A"/>
    <w:rsid w:val="00DF33DE"/>
  </w:style>
  <w:style w:type="paragraph" w:customStyle="1" w:styleId="0E51A8231ADC488FA4F234E1091C91B1">
    <w:name w:val="0E51A8231ADC488FA4F234E1091C91B1"/>
    <w:rsid w:val="00DF33DE"/>
  </w:style>
  <w:style w:type="paragraph" w:customStyle="1" w:styleId="39A7CC8FBA3D4425A95A66F5E1F1C006">
    <w:name w:val="39A7CC8FBA3D4425A95A66F5E1F1C006"/>
    <w:rsid w:val="00DF33DE"/>
  </w:style>
  <w:style w:type="paragraph" w:customStyle="1" w:styleId="D5EC05CEB81844FEAE5CF07AD1ADF48C">
    <w:name w:val="D5EC05CEB81844FEAE5CF07AD1ADF48C"/>
    <w:rsid w:val="00DF33DE"/>
  </w:style>
  <w:style w:type="paragraph" w:customStyle="1" w:styleId="32460FD0870941A3BA5D784872706807">
    <w:name w:val="32460FD0870941A3BA5D784872706807"/>
    <w:rsid w:val="00DF33D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9p9iSI0AlzrwLgNRqbkN3jZATA==">CgMxLjA4AHIhMVljVFppM29rMElBUHpIT3YxdGd1amtzampRMzlHeVBF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Nexus D</dc:creator>
  <cp:lastModifiedBy>Nexus D</cp:lastModifiedBy>
  <cp:revision>5</cp:revision>
  <dcterms:created xsi:type="dcterms:W3CDTF">2026-05-01T11:33:00Z</dcterms:created>
  <dcterms:modified xsi:type="dcterms:W3CDTF">2026-05-01T11:56:00Z</dcterms:modified>
</cp:coreProperties>
</file>