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BE8" w:rsidRDefault="00677BE8" w:rsidP="00EC46B1">
      <w:pPr>
        <w:jc w:val="center"/>
        <w:rPr>
          <w:sz w:val="36"/>
          <w:szCs w:val="36"/>
        </w:rPr>
      </w:pPr>
      <w:proofErr w:type="spellStart"/>
      <w:r w:rsidRPr="00677BE8">
        <w:rPr>
          <w:sz w:val="36"/>
          <w:szCs w:val="36"/>
        </w:rPr>
        <w:t>Screen</w:t>
      </w:r>
      <w:proofErr w:type="spellEnd"/>
    </w:p>
    <w:p w:rsidR="00486107" w:rsidRDefault="00486107" w:rsidP="0073108F">
      <w:r>
        <w:t>Tableau du 02/10/2023</w:t>
      </w:r>
    </w:p>
    <w:p w:rsidR="00486107" w:rsidRPr="00EC46B1" w:rsidRDefault="00486107" w:rsidP="00486107">
      <w:r>
        <w:t>Bronze, cuivre, duralium, plaque CRNS, alliage fer, alliage acier.</w:t>
      </w:r>
    </w:p>
    <w:p w:rsidR="009A2559" w:rsidRDefault="001637E3" w:rsidP="00EC46B1">
      <w:r>
        <w:t xml:space="preserve">Affichage du tableau </w:t>
      </w:r>
      <w:r w:rsidR="00794762">
        <w:t>Excel</w:t>
      </w:r>
      <w:r>
        <w:t xml:space="preserve"> su</w:t>
      </w:r>
      <w:r w:rsidR="00EC46B1">
        <w:t>r Matlab</w:t>
      </w:r>
      <w:r w:rsidR="00EC46B1" w:rsidRPr="00677BE8">
        <w:t xml:space="preserve"> </w:t>
      </w:r>
      <w:r w:rsidR="00EC46B1" w:rsidRPr="00677BE8">
        <w:rPr>
          <w:noProof/>
          <w:lang w:eastAsia="fr-FR"/>
        </w:rPr>
        <w:drawing>
          <wp:inline distT="0" distB="0" distL="0" distR="0" wp14:anchorId="5767006A" wp14:editId="2587BA07">
            <wp:extent cx="5760720" cy="33108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2559" w:rsidRDefault="009A2559" w:rsidP="00EC46B1">
      <w:r>
        <w:t xml:space="preserve">Affichage </w:t>
      </w:r>
      <w:r w:rsidR="003250CB">
        <w:t xml:space="preserve">de la première ligne </w:t>
      </w:r>
    </w:p>
    <w:p w:rsidR="00677BE8" w:rsidRDefault="00EC46B1" w:rsidP="00EC46B1">
      <w:r w:rsidRPr="00EC46B1">
        <w:rPr>
          <w:noProof/>
          <w:lang w:eastAsia="fr-FR"/>
        </w:rPr>
        <w:drawing>
          <wp:inline distT="0" distB="0" distL="0" distR="0" wp14:anchorId="5289D831" wp14:editId="66CFDAC7">
            <wp:extent cx="3584530" cy="3635829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105" cy="36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07" w:rsidRDefault="00486107" w:rsidP="00EC46B1"/>
    <w:p w:rsidR="00486107" w:rsidRDefault="00486107" w:rsidP="00EC46B1"/>
    <w:p w:rsidR="00486107" w:rsidRDefault="00486107" w:rsidP="00EC46B1">
      <w:r>
        <w:t xml:space="preserve">Affichage de la deuxième ligne </w:t>
      </w:r>
    </w:p>
    <w:p w:rsidR="0073108F" w:rsidRDefault="00486107" w:rsidP="00EC46B1">
      <w:r w:rsidRPr="00486107">
        <w:rPr>
          <w:noProof/>
          <w:lang w:eastAsia="fr-FR"/>
        </w:rPr>
        <w:drawing>
          <wp:inline distT="0" distB="0" distL="0" distR="0" wp14:anchorId="581A7985" wp14:editId="54CBB2D2">
            <wp:extent cx="3637608" cy="3374571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169" cy="33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7C" w:rsidRDefault="00D36A7C" w:rsidP="00EC46B1">
      <w:r>
        <w:t xml:space="preserve">Affichage 3eme ligne </w:t>
      </w:r>
    </w:p>
    <w:p w:rsidR="0073108F" w:rsidRDefault="00D36A7C" w:rsidP="00EC46B1">
      <w:r w:rsidRPr="00D36A7C">
        <w:rPr>
          <w:noProof/>
          <w:lang w:eastAsia="fr-FR"/>
        </w:rPr>
        <w:drawing>
          <wp:inline distT="0" distB="0" distL="0" distR="0" wp14:anchorId="261E62CF" wp14:editId="3E34E8CC">
            <wp:extent cx="4615895" cy="4343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058" cy="43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8F" w:rsidRDefault="0073108F" w:rsidP="00EC46B1">
      <w:r>
        <w:lastRenderedPageBreak/>
        <w:t xml:space="preserve">Affichage 4eme ligne </w:t>
      </w:r>
    </w:p>
    <w:p w:rsidR="00CC0569" w:rsidRDefault="0073108F" w:rsidP="0073108F">
      <w:r w:rsidRPr="0073108F">
        <w:rPr>
          <w:noProof/>
          <w:lang w:eastAsia="fr-FR"/>
        </w:rPr>
        <w:drawing>
          <wp:inline distT="0" distB="0" distL="0" distR="0" wp14:anchorId="469EDB9A" wp14:editId="1CBDA5EF">
            <wp:extent cx="4239693" cy="3973286"/>
            <wp:effectExtent l="0" t="0" r="889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000" cy="39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07" w:rsidRDefault="00CC0569" w:rsidP="00CC0569">
      <w:r>
        <w:t xml:space="preserve">Affichage 5eme ligne </w:t>
      </w:r>
    </w:p>
    <w:p w:rsidR="00CC0569" w:rsidRDefault="0059424C" w:rsidP="00CC0569">
      <w:r w:rsidRPr="0059424C">
        <w:rPr>
          <w:noProof/>
          <w:lang w:eastAsia="fr-FR"/>
        </w:rPr>
        <w:drawing>
          <wp:inline distT="0" distB="0" distL="0" distR="0" wp14:anchorId="195B1E93" wp14:editId="2D49B2B9">
            <wp:extent cx="4321295" cy="3984172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136" cy="40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30" w:rsidRDefault="00A55F30" w:rsidP="00CC0569">
      <w:r>
        <w:lastRenderedPageBreak/>
        <w:t xml:space="preserve">Affichage 6eme ligne </w:t>
      </w:r>
    </w:p>
    <w:p w:rsidR="00D86A29" w:rsidRDefault="000A1223" w:rsidP="000A1223">
      <w:r w:rsidRPr="000A1223">
        <w:rPr>
          <w:noProof/>
          <w:lang w:eastAsia="fr-FR"/>
        </w:rPr>
        <w:drawing>
          <wp:inline distT="0" distB="0" distL="0" distR="0" wp14:anchorId="2C1EC4B4" wp14:editId="6257115A">
            <wp:extent cx="4226660" cy="3918857"/>
            <wp:effectExtent l="0" t="0" r="254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224" cy="39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3" w:rsidRDefault="000A1223" w:rsidP="000A1223">
      <w:r>
        <w:t xml:space="preserve">Affichage 7eme ligne </w:t>
      </w:r>
    </w:p>
    <w:p w:rsidR="00CD4B36" w:rsidRDefault="00CD4B36" w:rsidP="000A1223">
      <w:r w:rsidRPr="00CD4B36">
        <w:rPr>
          <w:noProof/>
          <w:lang w:eastAsia="fr-FR"/>
        </w:rPr>
        <w:drawing>
          <wp:inline distT="0" distB="0" distL="0" distR="0" wp14:anchorId="0DE34A94" wp14:editId="48161670">
            <wp:extent cx="3783268" cy="3494315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03" cy="350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36" w:rsidRDefault="00CD4B36" w:rsidP="000A1223"/>
    <w:p w:rsidR="00CD4B36" w:rsidRDefault="00CD4B36" w:rsidP="000A1223"/>
    <w:p w:rsidR="000A1223" w:rsidRDefault="000A1223" w:rsidP="000A1223">
      <w:r>
        <w:lastRenderedPageBreak/>
        <w:t xml:space="preserve">Affichage 8eme ligne </w:t>
      </w:r>
    </w:p>
    <w:p w:rsidR="00672F26" w:rsidRDefault="00672F26" w:rsidP="000A1223">
      <w:r w:rsidRPr="00672F26">
        <w:rPr>
          <w:noProof/>
          <w:lang w:eastAsia="fr-FR"/>
        </w:rPr>
        <w:drawing>
          <wp:inline distT="0" distB="0" distL="0" distR="0" wp14:anchorId="116F9DD6" wp14:editId="6AC35CC2">
            <wp:extent cx="3848976" cy="3581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847" cy="35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3" w:rsidRDefault="000A1223" w:rsidP="000A1223">
      <w:r>
        <w:t xml:space="preserve">Affichage 9eme ligne </w:t>
      </w:r>
    </w:p>
    <w:p w:rsidR="00C96636" w:rsidRDefault="00C96636" w:rsidP="000A1223">
      <w:r w:rsidRPr="00C96636">
        <w:rPr>
          <w:noProof/>
          <w:lang w:eastAsia="fr-FR"/>
        </w:rPr>
        <w:drawing>
          <wp:inline distT="0" distB="0" distL="0" distR="0" wp14:anchorId="77BF04D2" wp14:editId="1D521627">
            <wp:extent cx="3901700" cy="3603172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976" cy="36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36" w:rsidRDefault="00C96636" w:rsidP="000A1223"/>
    <w:p w:rsidR="00C96636" w:rsidRDefault="00C96636" w:rsidP="000A1223"/>
    <w:p w:rsidR="00C96636" w:rsidRDefault="00C96636" w:rsidP="000A1223"/>
    <w:p w:rsidR="000A1223" w:rsidRDefault="000A1223" w:rsidP="000A1223">
      <w:r>
        <w:lastRenderedPageBreak/>
        <w:t xml:space="preserve">Affichage 10eme ligne </w:t>
      </w:r>
    </w:p>
    <w:p w:rsidR="00273CF8" w:rsidRDefault="00273CF8" w:rsidP="000A1223">
      <w:r w:rsidRPr="00273CF8">
        <w:rPr>
          <w:noProof/>
          <w:lang w:eastAsia="fr-FR"/>
        </w:rPr>
        <w:drawing>
          <wp:inline distT="0" distB="0" distL="0" distR="0" wp14:anchorId="4221E759" wp14:editId="11638BD0">
            <wp:extent cx="3322436" cy="3048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5" cy="30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3" w:rsidRDefault="000A1223" w:rsidP="000A1223">
      <w:r>
        <w:t xml:space="preserve">Affichage 11eme ligne </w:t>
      </w:r>
    </w:p>
    <w:p w:rsidR="00F75923" w:rsidRDefault="00F75923" w:rsidP="000A1223">
      <w:r w:rsidRPr="00F75923">
        <w:rPr>
          <w:noProof/>
          <w:lang w:eastAsia="fr-FR"/>
        </w:rPr>
        <w:drawing>
          <wp:inline distT="0" distB="0" distL="0" distR="0" wp14:anchorId="4AEA275D" wp14:editId="53BCABE0">
            <wp:extent cx="5401429" cy="4953691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3" w:rsidRDefault="000A1223" w:rsidP="000A1223">
      <w:r>
        <w:lastRenderedPageBreak/>
        <w:t xml:space="preserve">Affichage 12eme ligne </w:t>
      </w:r>
    </w:p>
    <w:p w:rsidR="000A1223" w:rsidRDefault="001A7CCF" w:rsidP="000A1223">
      <w:r w:rsidRPr="001A7CCF">
        <w:rPr>
          <w:noProof/>
          <w:lang w:eastAsia="fr-FR"/>
        </w:rPr>
        <w:drawing>
          <wp:inline distT="0" distB="0" distL="0" distR="0" wp14:anchorId="3A61FBFB" wp14:editId="69618758">
            <wp:extent cx="5391902" cy="482032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3" w:rsidRDefault="000A1223" w:rsidP="000A1223"/>
    <w:p w:rsidR="000A1223" w:rsidRDefault="000A1223" w:rsidP="000A1223"/>
    <w:p w:rsidR="005F352F" w:rsidRDefault="005F352F" w:rsidP="000A1223"/>
    <w:p w:rsidR="005F352F" w:rsidRDefault="005F352F" w:rsidP="000A1223"/>
    <w:p w:rsidR="005F352F" w:rsidRDefault="005F352F" w:rsidP="000A1223"/>
    <w:p w:rsidR="005F352F" w:rsidRDefault="005F352F" w:rsidP="000A1223"/>
    <w:p w:rsidR="005F352F" w:rsidRDefault="005F352F" w:rsidP="000A1223"/>
    <w:p w:rsidR="005F352F" w:rsidRDefault="005F352F" w:rsidP="000A1223"/>
    <w:p w:rsidR="005F352F" w:rsidRDefault="005F352F" w:rsidP="000A1223"/>
    <w:p w:rsidR="005F352F" w:rsidRDefault="005F352F" w:rsidP="000A1223"/>
    <w:p w:rsidR="005F352F" w:rsidRDefault="005F352F" w:rsidP="000A1223"/>
    <w:p w:rsidR="005F352F" w:rsidRDefault="005F352F" w:rsidP="000A1223"/>
    <w:p w:rsidR="005F352F" w:rsidRDefault="005F352F" w:rsidP="000A1223"/>
    <w:p w:rsidR="005F352F" w:rsidRDefault="005F352F" w:rsidP="000A1223">
      <w:r>
        <w:lastRenderedPageBreak/>
        <w:t xml:space="preserve">Affichage et code des points de </w:t>
      </w:r>
      <w:r w:rsidR="008D75DB">
        <w:t>toutes les courbes</w:t>
      </w:r>
      <w:r>
        <w:t xml:space="preserve"> (2,6-12)</w:t>
      </w:r>
    </w:p>
    <w:p w:rsidR="005F352F" w:rsidRDefault="005F352F" w:rsidP="000A1223">
      <w:r w:rsidRPr="005F352F">
        <w:rPr>
          <w:noProof/>
          <w:lang w:eastAsia="fr-FR"/>
        </w:rPr>
        <w:drawing>
          <wp:inline distT="0" distB="0" distL="0" distR="0" wp14:anchorId="6CF82506" wp14:editId="644B676D">
            <wp:extent cx="3229426" cy="2457793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213" w:rsidRDefault="00134213" w:rsidP="000A1223">
      <w:r w:rsidRPr="00134213">
        <w:drawing>
          <wp:inline distT="0" distB="0" distL="0" distR="0" wp14:anchorId="55415C52" wp14:editId="1CD103DD">
            <wp:extent cx="5760720" cy="252920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2F" w:rsidRPr="000A1223" w:rsidRDefault="005F352F" w:rsidP="000A1223">
      <w:r w:rsidRPr="005F352F">
        <w:rPr>
          <w:noProof/>
          <w:lang w:eastAsia="fr-FR"/>
        </w:rPr>
        <w:drawing>
          <wp:inline distT="0" distB="0" distL="0" distR="0" wp14:anchorId="61E81661" wp14:editId="595C1FA2">
            <wp:extent cx="4375589" cy="3363686"/>
            <wp:effectExtent l="0" t="0" r="635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225" cy="33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52F" w:rsidRPr="000A1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E8"/>
    <w:rsid w:val="000A1223"/>
    <w:rsid w:val="00134213"/>
    <w:rsid w:val="001637E3"/>
    <w:rsid w:val="001A7CCF"/>
    <w:rsid w:val="00273CF8"/>
    <w:rsid w:val="003250CB"/>
    <w:rsid w:val="00486107"/>
    <w:rsid w:val="0059424C"/>
    <w:rsid w:val="005F352F"/>
    <w:rsid w:val="00607939"/>
    <w:rsid w:val="00672F26"/>
    <w:rsid w:val="00677BE8"/>
    <w:rsid w:val="0073108F"/>
    <w:rsid w:val="00794762"/>
    <w:rsid w:val="008D75DB"/>
    <w:rsid w:val="00975308"/>
    <w:rsid w:val="009A2559"/>
    <w:rsid w:val="00A55F30"/>
    <w:rsid w:val="00B61110"/>
    <w:rsid w:val="00C96636"/>
    <w:rsid w:val="00CC0569"/>
    <w:rsid w:val="00CD4B36"/>
    <w:rsid w:val="00D36A7C"/>
    <w:rsid w:val="00D86A29"/>
    <w:rsid w:val="00EC46B1"/>
    <w:rsid w:val="00F5747B"/>
    <w:rsid w:val="00F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25613-84DA-4F0A-80BC-2F736372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allaf</dc:creator>
  <cp:keywords/>
  <dc:description/>
  <cp:lastModifiedBy>carine allaf</cp:lastModifiedBy>
  <cp:revision>23</cp:revision>
  <dcterms:created xsi:type="dcterms:W3CDTF">2023-10-03T06:07:00Z</dcterms:created>
  <dcterms:modified xsi:type="dcterms:W3CDTF">2023-10-03T09:27:00Z</dcterms:modified>
</cp:coreProperties>
</file>