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85" w:rsidRPr="004B27F5" w:rsidRDefault="00691985" w:rsidP="00691985">
      <w:pPr>
        <w:pStyle w:val="Heading5"/>
        <w:spacing w:line="360" w:lineRule="auto"/>
        <w:ind w:left="0"/>
        <w:rPr>
          <w:b w:val="0"/>
          <w:sz w:val="36"/>
          <w:szCs w:val="36"/>
        </w:rPr>
      </w:pPr>
      <w:r w:rsidRPr="004B27F5">
        <w:rPr>
          <w:b w:val="0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951BBA6" wp14:editId="4F98CA90">
            <wp:simplePos x="0" y="0"/>
            <wp:positionH relativeFrom="column">
              <wp:posOffset>2361565</wp:posOffset>
            </wp:positionH>
            <wp:positionV relativeFrom="paragraph">
              <wp:posOffset>-384810</wp:posOffset>
            </wp:positionV>
            <wp:extent cx="1298575" cy="1263015"/>
            <wp:effectExtent l="0" t="0" r="0" b="0"/>
            <wp:wrapTight wrapText="bothSides">
              <wp:wrapPolygon edited="0">
                <wp:start x="0" y="0"/>
                <wp:lineTo x="0" y="21176"/>
                <wp:lineTo x="21230" y="21176"/>
                <wp:lineTo x="21230" y="0"/>
                <wp:lineTo x="0" y="0"/>
              </wp:wrapPolygon>
            </wp:wrapTight>
            <wp:docPr id="8" name="Picture 8" descr="Logo-IIIT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IITD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985" w:rsidRPr="004B27F5" w:rsidRDefault="00691985" w:rsidP="00691985">
      <w:pPr>
        <w:pStyle w:val="Heading5"/>
        <w:spacing w:line="360" w:lineRule="auto"/>
        <w:ind w:left="0"/>
        <w:rPr>
          <w:b w:val="0"/>
          <w:sz w:val="36"/>
          <w:szCs w:val="36"/>
        </w:rPr>
      </w:pPr>
    </w:p>
    <w:p w:rsidR="00691985" w:rsidRPr="004B27F5" w:rsidRDefault="00691985" w:rsidP="00691985">
      <w:pPr>
        <w:pStyle w:val="Heading5"/>
        <w:spacing w:line="360" w:lineRule="auto"/>
        <w:ind w:left="0"/>
        <w:rPr>
          <w:b w:val="0"/>
          <w:sz w:val="36"/>
          <w:szCs w:val="36"/>
        </w:rPr>
      </w:pPr>
    </w:p>
    <w:p w:rsidR="000A7472" w:rsidRPr="004B27F5" w:rsidRDefault="00691985" w:rsidP="00691985">
      <w:pPr>
        <w:pStyle w:val="Heading5"/>
        <w:spacing w:line="360" w:lineRule="auto"/>
        <w:ind w:left="0"/>
        <w:rPr>
          <w:sz w:val="36"/>
          <w:szCs w:val="36"/>
        </w:rPr>
      </w:pPr>
      <w:r w:rsidRPr="004B27F5">
        <w:rPr>
          <w:sz w:val="36"/>
          <w:szCs w:val="36"/>
        </w:rPr>
        <w:t>INDIAN INSTITUTE OF INFORMATION</w:t>
      </w:r>
      <w:r w:rsidR="000A7472" w:rsidRPr="004B27F5">
        <w:rPr>
          <w:sz w:val="36"/>
          <w:szCs w:val="36"/>
        </w:rPr>
        <w:t xml:space="preserve"> </w:t>
      </w:r>
      <w:r w:rsidRPr="004B27F5">
        <w:rPr>
          <w:sz w:val="36"/>
          <w:szCs w:val="36"/>
        </w:rPr>
        <w:t>TECHNOLOGY,</w:t>
      </w:r>
    </w:p>
    <w:p w:rsidR="00691985" w:rsidRPr="004B27F5" w:rsidRDefault="000A7472" w:rsidP="000A7472">
      <w:pPr>
        <w:pStyle w:val="Heading5"/>
        <w:spacing w:line="360" w:lineRule="auto"/>
        <w:ind w:left="0"/>
        <w:rPr>
          <w:sz w:val="36"/>
          <w:szCs w:val="36"/>
        </w:rPr>
      </w:pPr>
      <w:r w:rsidRPr="004B27F5">
        <w:rPr>
          <w:sz w:val="36"/>
          <w:szCs w:val="36"/>
        </w:rPr>
        <w:t xml:space="preserve"> </w:t>
      </w:r>
      <w:r w:rsidR="003E259C" w:rsidRPr="004B27F5">
        <w:rPr>
          <w:sz w:val="36"/>
          <w:szCs w:val="36"/>
        </w:rPr>
        <w:t xml:space="preserve">DESIGN &amp; </w:t>
      </w:r>
      <w:r w:rsidR="006C6F0A" w:rsidRPr="004B27F5">
        <w:rPr>
          <w:sz w:val="36"/>
          <w:szCs w:val="36"/>
        </w:rPr>
        <w:t>MANUFACTURING KANCHEEPURAM</w:t>
      </w:r>
    </w:p>
    <w:p w:rsidR="00691985" w:rsidRPr="004B27F5" w:rsidRDefault="00691985" w:rsidP="000A7472">
      <w:pPr>
        <w:rPr>
          <w:b/>
          <w:sz w:val="36"/>
          <w:szCs w:val="36"/>
        </w:rPr>
      </w:pPr>
    </w:p>
    <w:p w:rsidR="00691985" w:rsidRPr="004B27F5" w:rsidRDefault="00691985" w:rsidP="00691985">
      <w:pPr>
        <w:jc w:val="center"/>
        <w:rPr>
          <w:b/>
          <w:sz w:val="32"/>
          <w:szCs w:val="32"/>
        </w:rPr>
      </w:pPr>
      <w:r w:rsidRPr="004B27F5">
        <w:rPr>
          <w:b/>
          <w:sz w:val="32"/>
          <w:szCs w:val="32"/>
        </w:rPr>
        <w:t>INT 303 – PRODUCT DESIGN PRACTISE</w:t>
      </w:r>
    </w:p>
    <w:p w:rsidR="00691985" w:rsidRPr="004B27F5" w:rsidRDefault="00691985" w:rsidP="00691985">
      <w:pPr>
        <w:jc w:val="center"/>
        <w:rPr>
          <w:b/>
          <w:sz w:val="36"/>
          <w:szCs w:val="36"/>
        </w:rPr>
      </w:pPr>
    </w:p>
    <w:p w:rsidR="00691985" w:rsidRPr="004B27F5" w:rsidRDefault="00691985" w:rsidP="00691985">
      <w:pPr>
        <w:jc w:val="center"/>
        <w:rPr>
          <w:b/>
          <w:sz w:val="36"/>
          <w:szCs w:val="36"/>
        </w:rPr>
      </w:pPr>
    </w:p>
    <w:p w:rsidR="004B27F5" w:rsidRPr="00824134" w:rsidRDefault="004B27F5" w:rsidP="00691985">
      <w:pPr>
        <w:jc w:val="center"/>
        <w:rPr>
          <w:b/>
          <w:sz w:val="56"/>
          <w:szCs w:val="56"/>
        </w:rPr>
      </w:pPr>
      <w:r w:rsidRPr="00824134">
        <w:rPr>
          <w:b/>
          <w:sz w:val="56"/>
          <w:szCs w:val="56"/>
        </w:rPr>
        <w:t>DESIGN OF</w:t>
      </w:r>
    </w:p>
    <w:p w:rsidR="00691985" w:rsidRPr="00824134" w:rsidRDefault="004B27F5" w:rsidP="00691985">
      <w:pPr>
        <w:jc w:val="center"/>
        <w:rPr>
          <w:b/>
          <w:sz w:val="56"/>
          <w:szCs w:val="56"/>
        </w:rPr>
      </w:pPr>
      <w:r w:rsidRPr="00824134">
        <w:rPr>
          <w:b/>
          <w:sz w:val="56"/>
          <w:szCs w:val="56"/>
        </w:rPr>
        <w:t>HANDY WASHING MACHINE</w:t>
      </w:r>
    </w:p>
    <w:p w:rsidR="00691985" w:rsidRPr="004B27F5" w:rsidRDefault="00691985" w:rsidP="00691985">
      <w:pPr>
        <w:jc w:val="center"/>
        <w:rPr>
          <w:b/>
          <w:sz w:val="36"/>
          <w:szCs w:val="36"/>
        </w:rPr>
      </w:pPr>
    </w:p>
    <w:p w:rsidR="00691985" w:rsidRPr="004B27F5" w:rsidRDefault="00691985" w:rsidP="00691985">
      <w:pPr>
        <w:jc w:val="center"/>
        <w:rPr>
          <w:b/>
          <w:sz w:val="36"/>
          <w:szCs w:val="36"/>
        </w:rPr>
      </w:pPr>
    </w:p>
    <w:p w:rsidR="00691985" w:rsidRPr="004B27F5" w:rsidRDefault="000A7472" w:rsidP="00691985">
      <w:pPr>
        <w:jc w:val="center"/>
        <w:rPr>
          <w:b/>
          <w:sz w:val="36"/>
          <w:szCs w:val="36"/>
        </w:rPr>
      </w:pPr>
      <w:r w:rsidRPr="004B27F5">
        <w:rPr>
          <w:b/>
          <w:sz w:val="36"/>
          <w:szCs w:val="36"/>
        </w:rPr>
        <w:t>Session: JAN-APRIL</w:t>
      </w:r>
      <w:r w:rsidR="00691985" w:rsidRPr="004B27F5">
        <w:rPr>
          <w:b/>
          <w:sz w:val="36"/>
          <w:szCs w:val="36"/>
        </w:rPr>
        <w:t>, 2012</w:t>
      </w:r>
    </w:p>
    <w:p w:rsidR="00691985" w:rsidRPr="004B27F5" w:rsidRDefault="00691985" w:rsidP="00691985">
      <w:pPr>
        <w:jc w:val="center"/>
        <w:rPr>
          <w:sz w:val="36"/>
          <w:szCs w:val="36"/>
        </w:rPr>
      </w:pPr>
    </w:p>
    <w:p w:rsidR="00691985" w:rsidRPr="004B27F5" w:rsidRDefault="00691985" w:rsidP="00691985">
      <w:pPr>
        <w:jc w:val="center"/>
        <w:rPr>
          <w:sz w:val="36"/>
          <w:szCs w:val="36"/>
        </w:rPr>
      </w:pPr>
    </w:p>
    <w:p w:rsidR="00691985" w:rsidRDefault="00691985" w:rsidP="00691985">
      <w:pPr>
        <w:jc w:val="center"/>
        <w:rPr>
          <w:sz w:val="36"/>
          <w:szCs w:val="36"/>
        </w:rPr>
      </w:pPr>
    </w:p>
    <w:p w:rsidR="00824134" w:rsidRDefault="00824134" w:rsidP="00691985">
      <w:pPr>
        <w:jc w:val="center"/>
        <w:rPr>
          <w:sz w:val="36"/>
          <w:szCs w:val="36"/>
        </w:rPr>
      </w:pPr>
    </w:p>
    <w:p w:rsidR="00824134" w:rsidRPr="004B27F5" w:rsidRDefault="00824134" w:rsidP="00691985">
      <w:pPr>
        <w:jc w:val="center"/>
        <w:rPr>
          <w:sz w:val="36"/>
          <w:szCs w:val="36"/>
        </w:rPr>
      </w:pPr>
    </w:p>
    <w:p w:rsidR="00691985" w:rsidRPr="004B27F5" w:rsidRDefault="00691985" w:rsidP="000A7472">
      <w:pPr>
        <w:rPr>
          <w:sz w:val="28"/>
          <w:szCs w:val="28"/>
        </w:rPr>
      </w:pPr>
      <w:r w:rsidRPr="004B27F5">
        <w:rPr>
          <w:sz w:val="28"/>
          <w:szCs w:val="28"/>
        </w:rPr>
        <w:t>EDM09B002 – DEBAJIT SARDAR</w:t>
      </w:r>
    </w:p>
    <w:p w:rsidR="00691985" w:rsidRPr="004B27F5" w:rsidRDefault="00691985" w:rsidP="000A7472">
      <w:pPr>
        <w:rPr>
          <w:sz w:val="28"/>
          <w:szCs w:val="28"/>
        </w:rPr>
      </w:pPr>
      <w:r w:rsidRPr="004B27F5">
        <w:rPr>
          <w:sz w:val="28"/>
          <w:szCs w:val="28"/>
        </w:rPr>
        <w:t>EDM09B010 – PRAVEEN SAHU</w:t>
      </w:r>
    </w:p>
    <w:p w:rsidR="00691985" w:rsidRPr="004B27F5" w:rsidRDefault="00691985" w:rsidP="000A7472">
      <w:pPr>
        <w:rPr>
          <w:sz w:val="28"/>
          <w:szCs w:val="28"/>
        </w:rPr>
      </w:pPr>
      <w:r w:rsidRPr="004B27F5">
        <w:rPr>
          <w:sz w:val="28"/>
          <w:szCs w:val="28"/>
        </w:rPr>
        <w:t>MDM09B014 – SHAKTI SHALIGRAM</w:t>
      </w:r>
    </w:p>
    <w:p w:rsidR="00691985" w:rsidRPr="004B27F5" w:rsidRDefault="00691985" w:rsidP="000A7472">
      <w:pPr>
        <w:rPr>
          <w:sz w:val="28"/>
          <w:szCs w:val="28"/>
        </w:rPr>
      </w:pPr>
      <w:r w:rsidRPr="004B27F5">
        <w:rPr>
          <w:sz w:val="28"/>
          <w:szCs w:val="28"/>
        </w:rPr>
        <w:t>COE09B002 – ANAS FARUQUI</w:t>
      </w:r>
    </w:p>
    <w:p w:rsidR="00691985" w:rsidRPr="004B27F5" w:rsidRDefault="00691985" w:rsidP="000A7472">
      <w:pPr>
        <w:rPr>
          <w:sz w:val="28"/>
          <w:szCs w:val="28"/>
        </w:rPr>
      </w:pPr>
      <w:r w:rsidRPr="004B27F5">
        <w:rPr>
          <w:sz w:val="28"/>
          <w:szCs w:val="28"/>
        </w:rPr>
        <w:t>COE09B011 – SIDDHARTH DARBHA</w:t>
      </w:r>
    </w:p>
    <w:p w:rsidR="00691985" w:rsidRPr="004B27F5" w:rsidRDefault="00691985" w:rsidP="000A7472">
      <w:pPr>
        <w:rPr>
          <w:sz w:val="36"/>
          <w:szCs w:val="36"/>
        </w:rPr>
      </w:pPr>
      <w:r w:rsidRPr="004B27F5">
        <w:rPr>
          <w:sz w:val="28"/>
          <w:szCs w:val="28"/>
        </w:rPr>
        <w:t>COE09B013 – VIJAY YADAV</w:t>
      </w:r>
    </w:p>
    <w:p w:rsidR="00691985" w:rsidRPr="004B27F5" w:rsidRDefault="00691985" w:rsidP="00691985">
      <w:pPr>
        <w:jc w:val="center"/>
        <w:rPr>
          <w:sz w:val="36"/>
          <w:szCs w:val="36"/>
        </w:rPr>
      </w:pPr>
    </w:p>
    <w:p w:rsidR="00691985" w:rsidRPr="004B27F5" w:rsidRDefault="00691985" w:rsidP="00691985">
      <w:pPr>
        <w:jc w:val="center"/>
        <w:rPr>
          <w:sz w:val="36"/>
          <w:szCs w:val="36"/>
        </w:rPr>
      </w:pPr>
    </w:p>
    <w:p w:rsidR="009B40B2" w:rsidRPr="004B27F5" w:rsidRDefault="009B40B2" w:rsidP="009B40B2">
      <w:pPr>
        <w:pStyle w:val="Heading5"/>
        <w:spacing w:line="360" w:lineRule="auto"/>
        <w:rPr>
          <w:b w:val="0"/>
          <w:sz w:val="36"/>
          <w:szCs w:val="36"/>
        </w:rPr>
      </w:pPr>
    </w:p>
    <w:p w:rsidR="009B40B2" w:rsidRPr="004B27F5" w:rsidRDefault="009B40B2" w:rsidP="009B40B2">
      <w:pPr>
        <w:pStyle w:val="Heading5"/>
        <w:spacing w:line="360" w:lineRule="auto"/>
        <w:rPr>
          <w:b w:val="0"/>
          <w:sz w:val="36"/>
          <w:szCs w:val="36"/>
        </w:rPr>
      </w:pPr>
    </w:p>
    <w:p w:rsidR="009B40B2" w:rsidRPr="004B27F5" w:rsidRDefault="009B40B2" w:rsidP="009B40B2">
      <w:pPr>
        <w:pStyle w:val="Heading5"/>
        <w:spacing w:line="360" w:lineRule="auto"/>
        <w:rPr>
          <w:b w:val="0"/>
          <w:sz w:val="36"/>
          <w:szCs w:val="36"/>
        </w:rPr>
      </w:pPr>
    </w:p>
    <w:p w:rsidR="009B40B2" w:rsidRPr="004B27F5" w:rsidRDefault="009B40B2" w:rsidP="009B40B2">
      <w:pPr>
        <w:pStyle w:val="Heading5"/>
        <w:spacing w:line="360" w:lineRule="auto"/>
        <w:rPr>
          <w:b w:val="0"/>
          <w:sz w:val="36"/>
          <w:szCs w:val="36"/>
        </w:rPr>
      </w:pPr>
    </w:p>
    <w:p w:rsidR="009B40B2" w:rsidRPr="004B27F5" w:rsidRDefault="009B40B2" w:rsidP="009B40B2">
      <w:pPr>
        <w:pStyle w:val="Heading5"/>
        <w:spacing w:line="360" w:lineRule="auto"/>
        <w:rPr>
          <w:b w:val="0"/>
          <w:sz w:val="36"/>
          <w:szCs w:val="36"/>
        </w:rPr>
      </w:pPr>
    </w:p>
    <w:p w:rsidR="009B40B2" w:rsidRPr="004B27F5" w:rsidRDefault="009B40B2" w:rsidP="009B40B2">
      <w:pPr>
        <w:pStyle w:val="Heading5"/>
        <w:spacing w:line="360" w:lineRule="auto"/>
        <w:rPr>
          <w:b w:val="0"/>
          <w:sz w:val="36"/>
          <w:szCs w:val="36"/>
        </w:rPr>
      </w:pPr>
    </w:p>
    <w:p w:rsidR="00691985" w:rsidRPr="004B27F5" w:rsidRDefault="009B40B2" w:rsidP="007F43D5">
      <w:pPr>
        <w:pStyle w:val="Heading5"/>
        <w:spacing w:line="360" w:lineRule="auto"/>
        <w:rPr>
          <w:b w:val="0"/>
          <w:sz w:val="40"/>
          <w:szCs w:val="40"/>
        </w:rPr>
      </w:pPr>
      <w:r w:rsidRPr="004B27F5">
        <w:rPr>
          <w:b w:val="0"/>
          <w:sz w:val="40"/>
          <w:szCs w:val="40"/>
        </w:rPr>
        <w:t>ABSTRACT</w:t>
      </w:r>
    </w:p>
    <w:p w:rsidR="009B40B2" w:rsidRPr="004B27F5" w:rsidRDefault="009B40B2" w:rsidP="009B40B2">
      <w:pPr>
        <w:rPr>
          <w:sz w:val="36"/>
          <w:szCs w:val="36"/>
        </w:rPr>
      </w:pPr>
    </w:p>
    <w:p w:rsidR="009B40B2" w:rsidRPr="004B27F5" w:rsidRDefault="009B40B2" w:rsidP="009B40B2">
      <w:r w:rsidRPr="004B27F5">
        <w:t xml:space="preserve">A washing machine is a machine that is used to wash, rinse and dry clothes. Washing machines available in the market </w:t>
      </w:r>
      <w:r w:rsidR="00152E64" w:rsidRPr="004B27F5">
        <w:t xml:space="preserve">are </w:t>
      </w:r>
      <w:r w:rsidRPr="004B27F5">
        <w:t>for d</w:t>
      </w:r>
      <w:r w:rsidR="00152E64" w:rsidRPr="004B27F5">
        <w:t>omestic and industrial purposes. Both of these</w:t>
      </w:r>
      <w:r w:rsidRPr="004B27F5">
        <w:t xml:space="preserve"> are heavy, large, </w:t>
      </w:r>
      <w:r w:rsidR="00152E64" w:rsidRPr="004B27F5">
        <w:t>fixed</w:t>
      </w:r>
      <w:r w:rsidRPr="004B27F5">
        <w:t xml:space="preserve"> devices that are used to drive heavy loads of clothes.</w:t>
      </w:r>
    </w:p>
    <w:p w:rsidR="009B40B2" w:rsidRPr="004B27F5" w:rsidRDefault="009B40B2" w:rsidP="009B40B2"/>
    <w:p w:rsidR="009B40B2" w:rsidRPr="004B27F5" w:rsidRDefault="009B40B2" w:rsidP="009B40B2">
      <w:r w:rsidRPr="004B27F5">
        <w:t xml:space="preserve">For this practice, the aim is to apply a novel idea to build a washing machine that is portable, light and cheap. </w:t>
      </w:r>
    </w:p>
    <w:p w:rsidR="00691985" w:rsidRPr="004B27F5" w:rsidRDefault="00691985" w:rsidP="00691985">
      <w:pPr>
        <w:ind w:left="360"/>
        <w:jc w:val="center"/>
        <w:rPr>
          <w:sz w:val="36"/>
          <w:szCs w:val="36"/>
        </w:rPr>
      </w:pPr>
    </w:p>
    <w:p w:rsidR="00691985" w:rsidRPr="004B27F5" w:rsidRDefault="00691985" w:rsidP="00691985">
      <w:pPr>
        <w:ind w:left="360"/>
        <w:jc w:val="center"/>
        <w:rPr>
          <w:sz w:val="36"/>
          <w:szCs w:val="36"/>
        </w:rPr>
      </w:pPr>
    </w:p>
    <w:p w:rsidR="00691985" w:rsidRPr="004B27F5" w:rsidRDefault="00691985" w:rsidP="00691985">
      <w:pPr>
        <w:ind w:left="360"/>
        <w:jc w:val="center"/>
        <w:rPr>
          <w:sz w:val="36"/>
          <w:szCs w:val="36"/>
        </w:rPr>
      </w:pPr>
    </w:p>
    <w:p w:rsidR="00691985" w:rsidRPr="004B27F5" w:rsidRDefault="00691985" w:rsidP="00691985">
      <w:pPr>
        <w:ind w:left="360"/>
        <w:jc w:val="center"/>
        <w:rPr>
          <w:sz w:val="36"/>
          <w:szCs w:val="36"/>
        </w:rPr>
      </w:pPr>
    </w:p>
    <w:p w:rsidR="00691985" w:rsidRPr="004B27F5" w:rsidRDefault="00691985" w:rsidP="00691985">
      <w:pPr>
        <w:ind w:left="360"/>
        <w:jc w:val="center"/>
        <w:rPr>
          <w:sz w:val="36"/>
          <w:szCs w:val="36"/>
        </w:rPr>
      </w:pPr>
    </w:p>
    <w:p w:rsidR="00691985" w:rsidRPr="004B27F5" w:rsidRDefault="00691985" w:rsidP="00691985">
      <w:pPr>
        <w:pStyle w:val="Heading8"/>
        <w:rPr>
          <w:b w:val="0"/>
          <w:sz w:val="36"/>
          <w:szCs w:val="36"/>
        </w:rPr>
      </w:pPr>
    </w:p>
    <w:p w:rsidR="009B40B2" w:rsidRDefault="009B40B2" w:rsidP="009B40B2">
      <w:pPr>
        <w:rPr>
          <w:sz w:val="36"/>
          <w:szCs w:val="36"/>
        </w:rPr>
      </w:pPr>
    </w:p>
    <w:p w:rsidR="004B27F5" w:rsidRDefault="004B27F5" w:rsidP="009B40B2">
      <w:pPr>
        <w:rPr>
          <w:sz w:val="36"/>
          <w:szCs w:val="36"/>
        </w:rPr>
      </w:pPr>
    </w:p>
    <w:p w:rsidR="004B27F5" w:rsidRPr="004B27F5" w:rsidRDefault="004B27F5" w:rsidP="009B40B2">
      <w:pPr>
        <w:rPr>
          <w:sz w:val="36"/>
          <w:szCs w:val="36"/>
        </w:rPr>
      </w:pPr>
    </w:p>
    <w:p w:rsidR="009B40B2" w:rsidRDefault="009B40B2" w:rsidP="009B40B2">
      <w:pPr>
        <w:rPr>
          <w:sz w:val="36"/>
          <w:szCs w:val="36"/>
        </w:rPr>
      </w:pPr>
    </w:p>
    <w:p w:rsidR="004B27F5" w:rsidRDefault="004B27F5" w:rsidP="009B40B2">
      <w:pPr>
        <w:rPr>
          <w:sz w:val="36"/>
          <w:szCs w:val="36"/>
        </w:rPr>
      </w:pPr>
    </w:p>
    <w:p w:rsidR="004B27F5" w:rsidRDefault="004B27F5" w:rsidP="009B40B2">
      <w:pPr>
        <w:rPr>
          <w:sz w:val="36"/>
          <w:szCs w:val="36"/>
        </w:rPr>
      </w:pPr>
    </w:p>
    <w:p w:rsidR="004B27F5" w:rsidRDefault="004B27F5" w:rsidP="009B40B2">
      <w:pPr>
        <w:rPr>
          <w:sz w:val="36"/>
          <w:szCs w:val="36"/>
        </w:rPr>
      </w:pPr>
    </w:p>
    <w:p w:rsidR="004B27F5" w:rsidRPr="004B27F5" w:rsidRDefault="004B27F5" w:rsidP="009B40B2">
      <w:pPr>
        <w:rPr>
          <w:sz w:val="36"/>
          <w:szCs w:val="36"/>
        </w:rPr>
      </w:pPr>
    </w:p>
    <w:p w:rsidR="009B40B2" w:rsidRPr="004B27F5" w:rsidRDefault="009B40B2" w:rsidP="009B40B2">
      <w:pPr>
        <w:rPr>
          <w:sz w:val="36"/>
          <w:szCs w:val="36"/>
        </w:rPr>
      </w:pPr>
    </w:p>
    <w:p w:rsidR="009B40B2" w:rsidRPr="004B27F5" w:rsidRDefault="009B40B2" w:rsidP="009B40B2">
      <w:pPr>
        <w:rPr>
          <w:sz w:val="36"/>
          <w:szCs w:val="36"/>
        </w:rPr>
      </w:pPr>
    </w:p>
    <w:p w:rsidR="009B40B2" w:rsidRPr="004B27F5" w:rsidRDefault="009B40B2" w:rsidP="009B40B2">
      <w:pPr>
        <w:rPr>
          <w:sz w:val="36"/>
          <w:szCs w:val="36"/>
        </w:rPr>
      </w:pPr>
    </w:p>
    <w:p w:rsidR="009B40B2" w:rsidRPr="004B27F5" w:rsidRDefault="004B27F5" w:rsidP="009B40B2">
      <w:pPr>
        <w:rPr>
          <w:sz w:val="40"/>
          <w:szCs w:val="40"/>
        </w:rPr>
      </w:pPr>
      <w:r w:rsidRPr="004B27F5">
        <w:rPr>
          <w:sz w:val="40"/>
          <w:szCs w:val="40"/>
        </w:rPr>
        <w:lastRenderedPageBreak/>
        <w:t>CONTENTS</w:t>
      </w:r>
    </w:p>
    <w:p w:rsidR="00E213D8" w:rsidRPr="004B27F5" w:rsidRDefault="00E213D8" w:rsidP="009B40B2">
      <w:pPr>
        <w:rPr>
          <w:sz w:val="36"/>
          <w:szCs w:val="36"/>
        </w:rPr>
      </w:pPr>
    </w:p>
    <w:p w:rsidR="00E00115" w:rsidRPr="004B27F5" w:rsidRDefault="00E00115" w:rsidP="009B40B2">
      <w:pPr>
        <w:rPr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8"/>
        <w:gridCol w:w="8818"/>
      </w:tblGrid>
      <w:tr w:rsidR="00E00115" w:rsidRPr="004B27F5" w:rsidTr="00E00115">
        <w:trPr>
          <w:trHeight w:val="675"/>
        </w:trPr>
        <w:tc>
          <w:tcPr>
            <w:tcW w:w="396" w:type="pct"/>
          </w:tcPr>
          <w:p w:rsidR="00E00115" w:rsidRPr="004B27F5" w:rsidRDefault="00E00115" w:rsidP="009B40B2">
            <w:pPr>
              <w:rPr>
                <w:sz w:val="40"/>
                <w:szCs w:val="40"/>
                <w:u w:val="single"/>
              </w:rPr>
            </w:pPr>
            <w:r w:rsidRPr="004B27F5">
              <w:rPr>
                <w:sz w:val="40"/>
                <w:szCs w:val="40"/>
                <w:u w:val="single"/>
              </w:rPr>
              <w:t>1</w:t>
            </w:r>
          </w:p>
        </w:tc>
        <w:tc>
          <w:tcPr>
            <w:tcW w:w="4604" w:type="pct"/>
          </w:tcPr>
          <w:p w:rsidR="00E00115" w:rsidRPr="004B27F5" w:rsidRDefault="00E00115" w:rsidP="00CD287C">
            <w:pPr>
              <w:rPr>
                <w:sz w:val="40"/>
                <w:szCs w:val="40"/>
                <w:u w:val="single"/>
              </w:rPr>
            </w:pPr>
            <w:r w:rsidRPr="004B27F5">
              <w:rPr>
                <w:sz w:val="40"/>
                <w:szCs w:val="40"/>
                <w:u w:val="single"/>
              </w:rPr>
              <w:t>INTRODUCTION</w:t>
            </w:r>
          </w:p>
        </w:tc>
      </w:tr>
      <w:tr w:rsidR="00E00115" w:rsidRPr="007F43D5" w:rsidTr="00E00115">
        <w:trPr>
          <w:trHeight w:val="683"/>
        </w:trPr>
        <w:tc>
          <w:tcPr>
            <w:tcW w:w="396" w:type="pct"/>
          </w:tcPr>
          <w:p w:rsidR="00E00115" w:rsidRPr="007F43D5" w:rsidRDefault="00E00115" w:rsidP="009B40B2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1.1</w:t>
            </w:r>
          </w:p>
        </w:tc>
        <w:tc>
          <w:tcPr>
            <w:tcW w:w="4604" w:type="pct"/>
          </w:tcPr>
          <w:p w:rsidR="00E00115" w:rsidRPr="007F43D5" w:rsidRDefault="00E00115" w:rsidP="00E00115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 xml:space="preserve">CONCEPT OF WASHING CLOTHES </w:t>
            </w:r>
          </w:p>
        </w:tc>
      </w:tr>
      <w:tr w:rsidR="00E00115" w:rsidRPr="007F43D5" w:rsidTr="00E00115">
        <w:trPr>
          <w:trHeight w:val="656"/>
        </w:trPr>
        <w:tc>
          <w:tcPr>
            <w:tcW w:w="396" w:type="pct"/>
          </w:tcPr>
          <w:p w:rsidR="00E00115" w:rsidRPr="007F43D5" w:rsidRDefault="00E00115" w:rsidP="009B40B2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1.2</w:t>
            </w:r>
          </w:p>
        </w:tc>
        <w:tc>
          <w:tcPr>
            <w:tcW w:w="4604" w:type="pct"/>
          </w:tcPr>
          <w:p w:rsidR="00E00115" w:rsidRPr="007F43D5" w:rsidRDefault="00E00115" w:rsidP="007F43D5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AGITATION</w:t>
            </w:r>
            <w:r w:rsidR="007F43D5">
              <w:rPr>
                <w:sz w:val="32"/>
                <w:szCs w:val="32"/>
              </w:rPr>
              <w:t>: INTRODUCTION TO WASHING MACHINES</w:t>
            </w:r>
          </w:p>
        </w:tc>
      </w:tr>
      <w:tr w:rsidR="00E00115" w:rsidRPr="004B27F5" w:rsidTr="00E00115">
        <w:trPr>
          <w:trHeight w:val="746"/>
        </w:trPr>
        <w:tc>
          <w:tcPr>
            <w:tcW w:w="396" w:type="pct"/>
          </w:tcPr>
          <w:p w:rsidR="00E00115" w:rsidRPr="004B27F5" w:rsidRDefault="00E00115" w:rsidP="009B40B2">
            <w:pPr>
              <w:rPr>
                <w:sz w:val="40"/>
                <w:szCs w:val="40"/>
                <w:u w:val="single"/>
              </w:rPr>
            </w:pPr>
            <w:r w:rsidRPr="004B27F5">
              <w:rPr>
                <w:sz w:val="40"/>
                <w:szCs w:val="40"/>
                <w:u w:val="single"/>
              </w:rPr>
              <w:t>2</w:t>
            </w:r>
          </w:p>
        </w:tc>
        <w:tc>
          <w:tcPr>
            <w:tcW w:w="4604" w:type="pct"/>
          </w:tcPr>
          <w:p w:rsidR="00E00115" w:rsidRPr="004B27F5" w:rsidRDefault="00E00115" w:rsidP="00E00115">
            <w:pPr>
              <w:rPr>
                <w:sz w:val="40"/>
                <w:szCs w:val="40"/>
                <w:u w:val="single"/>
              </w:rPr>
            </w:pPr>
            <w:r w:rsidRPr="004B27F5">
              <w:rPr>
                <w:sz w:val="40"/>
                <w:szCs w:val="40"/>
                <w:u w:val="single"/>
              </w:rPr>
              <w:t>FEATURES, PRINCIPLES AND IMPLEMENTATION</w:t>
            </w:r>
          </w:p>
        </w:tc>
      </w:tr>
      <w:tr w:rsidR="00E00115" w:rsidRPr="007F43D5" w:rsidTr="00E00115">
        <w:trPr>
          <w:trHeight w:val="675"/>
        </w:trPr>
        <w:tc>
          <w:tcPr>
            <w:tcW w:w="396" w:type="pct"/>
          </w:tcPr>
          <w:p w:rsidR="00E00115" w:rsidRPr="007F43D5" w:rsidRDefault="00E00115" w:rsidP="009B40B2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2.1</w:t>
            </w:r>
          </w:p>
        </w:tc>
        <w:tc>
          <w:tcPr>
            <w:tcW w:w="4604" w:type="pct"/>
          </w:tcPr>
          <w:p w:rsidR="00E00115" w:rsidRPr="007F43D5" w:rsidRDefault="00E00115" w:rsidP="00E00115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STRUCTURE</w:t>
            </w:r>
          </w:p>
        </w:tc>
      </w:tr>
      <w:tr w:rsidR="00E00115" w:rsidRPr="007F43D5" w:rsidTr="00E00115">
        <w:trPr>
          <w:trHeight w:val="723"/>
        </w:trPr>
        <w:tc>
          <w:tcPr>
            <w:tcW w:w="396" w:type="pct"/>
          </w:tcPr>
          <w:p w:rsidR="00E00115" w:rsidRPr="007F43D5" w:rsidRDefault="00E00115" w:rsidP="009B40B2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2.2</w:t>
            </w:r>
          </w:p>
        </w:tc>
        <w:tc>
          <w:tcPr>
            <w:tcW w:w="4604" w:type="pct"/>
          </w:tcPr>
          <w:p w:rsidR="00E00115" w:rsidRPr="007F43D5" w:rsidRDefault="00E00115" w:rsidP="00E00115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PUMPS</w:t>
            </w:r>
          </w:p>
        </w:tc>
      </w:tr>
      <w:tr w:rsidR="00E00115" w:rsidRPr="007F43D5" w:rsidTr="00E00115">
        <w:trPr>
          <w:trHeight w:val="723"/>
        </w:trPr>
        <w:tc>
          <w:tcPr>
            <w:tcW w:w="396" w:type="pct"/>
          </w:tcPr>
          <w:p w:rsidR="00E00115" w:rsidRPr="007F43D5" w:rsidRDefault="00E00115" w:rsidP="009B40B2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2.3</w:t>
            </w:r>
          </w:p>
        </w:tc>
        <w:tc>
          <w:tcPr>
            <w:tcW w:w="4604" w:type="pct"/>
          </w:tcPr>
          <w:p w:rsidR="00E00115" w:rsidRPr="007F43D5" w:rsidRDefault="00E00115" w:rsidP="00E00115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TIMER</w:t>
            </w:r>
            <w:r w:rsidR="00152E64" w:rsidRPr="007F43D5">
              <w:rPr>
                <w:sz w:val="32"/>
                <w:szCs w:val="32"/>
              </w:rPr>
              <w:t xml:space="preserve"> &amp; LEVEL DETECTION</w:t>
            </w:r>
          </w:p>
        </w:tc>
      </w:tr>
      <w:tr w:rsidR="00E00115" w:rsidRPr="004B27F5" w:rsidTr="00E00115">
        <w:trPr>
          <w:trHeight w:val="723"/>
        </w:trPr>
        <w:tc>
          <w:tcPr>
            <w:tcW w:w="396" w:type="pct"/>
          </w:tcPr>
          <w:p w:rsidR="00E00115" w:rsidRPr="004B27F5" w:rsidRDefault="00E00115" w:rsidP="00CD287C">
            <w:pPr>
              <w:rPr>
                <w:sz w:val="40"/>
                <w:szCs w:val="40"/>
                <w:u w:val="single"/>
              </w:rPr>
            </w:pPr>
            <w:r w:rsidRPr="004B27F5">
              <w:rPr>
                <w:sz w:val="40"/>
                <w:szCs w:val="40"/>
                <w:u w:val="single"/>
              </w:rPr>
              <w:t>3</w:t>
            </w:r>
          </w:p>
        </w:tc>
        <w:tc>
          <w:tcPr>
            <w:tcW w:w="4604" w:type="pct"/>
          </w:tcPr>
          <w:p w:rsidR="00E00115" w:rsidRPr="004B27F5" w:rsidRDefault="004B27F5" w:rsidP="00E00115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APPENDIX</w:t>
            </w:r>
          </w:p>
        </w:tc>
      </w:tr>
      <w:tr w:rsidR="00E00115" w:rsidRPr="007F43D5" w:rsidTr="00E00115">
        <w:trPr>
          <w:trHeight w:val="675"/>
        </w:trPr>
        <w:tc>
          <w:tcPr>
            <w:tcW w:w="396" w:type="pct"/>
          </w:tcPr>
          <w:p w:rsidR="00E00115" w:rsidRPr="007F43D5" w:rsidRDefault="00E00115" w:rsidP="00CD287C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3.1</w:t>
            </w:r>
          </w:p>
        </w:tc>
        <w:tc>
          <w:tcPr>
            <w:tcW w:w="4604" w:type="pct"/>
          </w:tcPr>
          <w:p w:rsidR="00E00115" w:rsidRPr="007F43D5" w:rsidRDefault="00E00115" w:rsidP="00E00115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COMPETING PRODUCT</w:t>
            </w:r>
          </w:p>
        </w:tc>
      </w:tr>
      <w:tr w:rsidR="00E00115" w:rsidRPr="007F43D5" w:rsidTr="00E00115">
        <w:trPr>
          <w:trHeight w:val="723"/>
        </w:trPr>
        <w:tc>
          <w:tcPr>
            <w:tcW w:w="396" w:type="pct"/>
          </w:tcPr>
          <w:p w:rsidR="00E00115" w:rsidRPr="007F43D5" w:rsidRDefault="00E00115" w:rsidP="00CD287C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3.2</w:t>
            </w:r>
          </w:p>
        </w:tc>
        <w:tc>
          <w:tcPr>
            <w:tcW w:w="4604" w:type="pct"/>
          </w:tcPr>
          <w:p w:rsidR="00E00115" w:rsidRPr="007F43D5" w:rsidRDefault="00E00115" w:rsidP="00E00115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POSTER</w:t>
            </w:r>
          </w:p>
        </w:tc>
      </w:tr>
      <w:tr w:rsidR="00E00115" w:rsidRPr="007F43D5" w:rsidTr="00E00115">
        <w:trPr>
          <w:trHeight w:val="723"/>
        </w:trPr>
        <w:tc>
          <w:tcPr>
            <w:tcW w:w="396" w:type="pct"/>
          </w:tcPr>
          <w:p w:rsidR="00E00115" w:rsidRPr="007F43D5" w:rsidRDefault="00E00115" w:rsidP="00CD287C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3.3</w:t>
            </w:r>
          </w:p>
        </w:tc>
        <w:tc>
          <w:tcPr>
            <w:tcW w:w="4604" w:type="pct"/>
          </w:tcPr>
          <w:p w:rsidR="00E00115" w:rsidRPr="007F43D5" w:rsidRDefault="00E00115" w:rsidP="00E00115">
            <w:pPr>
              <w:rPr>
                <w:sz w:val="32"/>
                <w:szCs w:val="32"/>
              </w:rPr>
            </w:pPr>
            <w:r w:rsidRPr="007F43D5">
              <w:rPr>
                <w:sz w:val="32"/>
                <w:szCs w:val="32"/>
              </w:rPr>
              <w:t>COST ESTIMATION</w:t>
            </w:r>
          </w:p>
        </w:tc>
      </w:tr>
      <w:tr w:rsidR="00E00115" w:rsidRPr="004B27F5" w:rsidTr="00E00115">
        <w:trPr>
          <w:trHeight w:val="723"/>
        </w:trPr>
        <w:tc>
          <w:tcPr>
            <w:tcW w:w="396" w:type="pct"/>
          </w:tcPr>
          <w:p w:rsidR="00E00115" w:rsidRPr="004B27F5" w:rsidRDefault="00E00115" w:rsidP="00CD287C">
            <w:pPr>
              <w:rPr>
                <w:sz w:val="40"/>
                <w:szCs w:val="40"/>
                <w:u w:val="single"/>
              </w:rPr>
            </w:pPr>
            <w:r w:rsidRPr="004B27F5">
              <w:rPr>
                <w:sz w:val="40"/>
                <w:szCs w:val="40"/>
                <w:u w:val="single"/>
              </w:rPr>
              <w:t>4</w:t>
            </w:r>
          </w:p>
        </w:tc>
        <w:tc>
          <w:tcPr>
            <w:tcW w:w="4604" w:type="pct"/>
          </w:tcPr>
          <w:p w:rsidR="00E00115" w:rsidRPr="004B27F5" w:rsidRDefault="004B27F5" w:rsidP="00E00115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CONCLUSION</w:t>
            </w:r>
          </w:p>
        </w:tc>
      </w:tr>
      <w:tr w:rsidR="00642693" w:rsidRPr="004B27F5" w:rsidTr="00E00115">
        <w:trPr>
          <w:trHeight w:val="723"/>
        </w:trPr>
        <w:tc>
          <w:tcPr>
            <w:tcW w:w="396" w:type="pct"/>
          </w:tcPr>
          <w:p w:rsidR="00642693" w:rsidRPr="004B27F5" w:rsidRDefault="00642693" w:rsidP="00CD287C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5</w:t>
            </w:r>
          </w:p>
        </w:tc>
        <w:tc>
          <w:tcPr>
            <w:tcW w:w="4604" w:type="pct"/>
          </w:tcPr>
          <w:p w:rsidR="00642693" w:rsidRDefault="00642693" w:rsidP="00E00115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REFERENCES</w:t>
            </w:r>
          </w:p>
        </w:tc>
      </w:tr>
    </w:tbl>
    <w:p w:rsidR="008E6E35" w:rsidRPr="004B27F5" w:rsidRDefault="008E6E35" w:rsidP="009B40B2">
      <w:pPr>
        <w:rPr>
          <w:sz w:val="36"/>
          <w:szCs w:val="36"/>
        </w:rPr>
      </w:pPr>
    </w:p>
    <w:p w:rsidR="00E213D8" w:rsidRPr="004B27F5" w:rsidRDefault="00E213D8" w:rsidP="009B40B2">
      <w:pPr>
        <w:rPr>
          <w:sz w:val="36"/>
          <w:szCs w:val="36"/>
        </w:rPr>
      </w:pPr>
    </w:p>
    <w:p w:rsidR="00E213D8" w:rsidRPr="004B27F5" w:rsidRDefault="00E213D8" w:rsidP="009B40B2">
      <w:pPr>
        <w:rPr>
          <w:sz w:val="36"/>
          <w:szCs w:val="36"/>
        </w:rPr>
      </w:pPr>
    </w:p>
    <w:p w:rsidR="00691985" w:rsidRPr="004B27F5" w:rsidRDefault="00691985">
      <w:pPr>
        <w:rPr>
          <w:sz w:val="36"/>
          <w:szCs w:val="36"/>
        </w:rPr>
      </w:pPr>
    </w:p>
    <w:p w:rsidR="00E213D8" w:rsidRPr="004B27F5" w:rsidRDefault="00E213D8">
      <w:pPr>
        <w:rPr>
          <w:sz w:val="36"/>
          <w:szCs w:val="36"/>
        </w:rPr>
      </w:pPr>
    </w:p>
    <w:p w:rsidR="00E213D8" w:rsidRPr="004B27F5" w:rsidRDefault="00E213D8">
      <w:pPr>
        <w:rPr>
          <w:sz w:val="36"/>
          <w:szCs w:val="36"/>
        </w:rPr>
      </w:pPr>
    </w:p>
    <w:p w:rsidR="00152E64" w:rsidRPr="004B27F5" w:rsidRDefault="00152E64">
      <w:pPr>
        <w:rPr>
          <w:sz w:val="36"/>
          <w:szCs w:val="36"/>
        </w:rPr>
      </w:pPr>
    </w:p>
    <w:p w:rsidR="004D27BC" w:rsidRPr="004B27F5" w:rsidRDefault="00152E64">
      <w:pPr>
        <w:rPr>
          <w:sz w:val="44"/>
          <w:szCs w:val="44"/>
        </w:rPr>
      </w:pPr>
      <w:r w:rsidRPr="004B27F5">
        <w:rPr>
          <w:sz w:val="44"/>
          <w:szCs w:val="44"/>
        </w:rPr>
        <w:lastRenderedPageBreak/>
        <w:t>1 I</w:t>
      </w:r>
      <w:r w:rsidR="004D27BC" w:rsidRPr="004B27F5">
        <w:rPr>
          <w:sz w:val="44"/>
          <w:szCs w:val="44"/>
        </w:rPr>
        <w:t>NTRODUCTION</w:t>
      </w:r>
    </w:p>
    <w:p w:rsidR="004D27BC" w:rsidRPr="004B27F5" w:rsidRDefault="004D27BC">
      <w:pPr>
        <w:rPr>
          <w:sz w:val="36"/>
          <w:szCs w:val="36"/>
        </w:rPr>
      </w:pPr>
    </w:p>
    <w:p w:rsidR="004D27BC" w:rsidRPr="004B27F5" w:rsidRDefault="00152E64">
      <w:pPr>
        <w:rPr>
          <w:sz w:val="40"/>
          <w:szCs w:val="40"/>
        </w:rPr>
      </w:pPr>
      <w:r w:rsidRPr="004B27F5">
        <w:rPr>
          <w:sz w:val="40"/>
          <w:szCs w:val="40"/>
        </w:rPr>
        <w:t xml:space="preserve">1.1 </w:t>
      </w:r>
      <w:r w:rsidR="004D27BC" w:rsidRPr="004B27F5">
        <w:rPr>
          <w:sz w:val="40"/>
          <w:szCs w:val="40"/>
        </w:rPr>
        <w:t>CONCEPT OF WASHING CLOTHES</w:t>
      </w:r>
    </w:p>
    <w:p w:rsidR="004D27BC" w:rsidRPr="004B27F5" w:rsidRDefault="004D27BC">
      <w:pPr>
        <w:rPr>
          <w:sz w:val="36"/>
          <w:szCs w:val="36"/>
        </w:rPr>
      </w:pPr>
    </w:p>
    <w:p w:rsidR="00291E29" w:rsidRPr="004B27F5" w:rsidRDefault="00291E29">
      <w:r w:rsidRPr="004B27F5">
        <w:t xml:space="preserve">Dirt is physically attached to cloth surface. The oily nature of dirt makes it hydrophobic, and hence water is usually not sufficient to help remove dirt. Soap/detergent is added to the water because soap has both a hydrophilic end and a hydrophobic end. The hydrophobic end binds with the oil, while the hydrophilic tail is free-flowing. Water molecules interact with this tail, and hence the </w:t>
      </w:r>
      <w:proofErr w:type="spellStart"/>
      <w:r w:rsidRPr="004B27F5">
        <w:t>oil+soap</w:t>
      </w:r>
      <w:proofErr w:type="spellEnd"/>
      <w:r w:rsidRPr="004B27F5">
        <w:t xml:space="preserve"> component is free to move.</w:t>
      </w:r>
    </w:p>
    <w:p w:rsidR="004D27BC" w:rsidRPr="004B27F5" w:rsidRDefault="004D27BC">
      <w:pPr>
        <w:rPr>
          <w:sz w:val="36"/>
          <w:szCs w:val="36"/>
        </w:rPr>
      </w:pPr>
    </w:p>
    <w:p w:rsidR="004D27BC" w:rsidRPr="004B27F5" w:rsidRDefault="004D27BC">
      <w:pPr>
        <w:rPr>
          <w:sz w:val="36"/>
          <w:szCs w:val="36"/>
        </w:rPr>
      </w:pPr>
    </w:p>
    <w:p w:rsidR="004D27BC" w:rsidRPr="004B27F5" w:rsidRDefault="00152E64">
      <w:pPr>
        <w:rPr>
          <w:sz w:val="40"/>
          <w:szCs w:val="40"/>
        </w:rPr>
      </w:pPr>
      <w:r w:rsidRPr="004B27F5">
        <w:rPr>
          <w:sz w:val="40"/>
          <w:szCs w:val="40"/>
        </w:rPr>
        <w:t xml:space="preserve">1.2 </w:t>
      </w:r>
      <w:r w:rsidR="004D27BC" w:rsidRPr="004B27F5">
        <w:rPr>
          <w:sz w:val="40"/>
          <w:szCs w:val="40"/>
        </w:rPr>
        <w:t>AGITATION: INTRODUCTION TO WASHING MACHINES</w:t>
      </w:r>
    </w:p>
    <w:p w:rsidR="00291E29" w:rsidRPr="004B27F5" w:rsidRDefault="00291E29">
      <w:pPr>
        <w:rPr>
          <w:sz w:val="36"/>
          <w:szCs w:val="36"/>
        </w:rPr>
      </w:pPr>
    </w:p>
    <w:p w:rsidR="00291E29" w:rsidRPr="004B27F5" w:rsidRDefault="00291E29">
      <w:r w:rsidRPr="004B27F5">
        <w:t xml:space="preserve">A washing machine consists mainly of a tub. The dirty clothes are inserted in to this tub along with soap water. The soap in the water does the work of making the </w:t>
      </w:r>
      <w:r w:rsidR="00FC3A1E" w:rsidRPr="004B27F5">
        <w:t>dirt mobile</w:t>
      </w:r>
      <w:r w:rsidRPr="004B27F5">
        <w:t>. The washing machine now creates agitation amongst the clothes, to help detach dirt that is firmly attached to the clothes. Over time, all the dirt is now a part of the fluid. This dirty water is then drained. The clothes are then rinsed with fresh water and the spin-dried.</w:t>
      </w:r>
    </w:p>
    <w:p w:rsidR="004D27BC" w:rsidRPr="004B27F5" w:rsidRDefault="004D27BC">
      <w:pPr>
        <w:rPr>
          <w:sz w:val="36"/>
          <w:szCs w:val="36"/>
        </w:rPr>
      </w:pPr>
    </w:p>
    <w:p w:rsidR="00D20A89" w:rsidRPr="004B27F5" w:rsidRDefault="00D20A89">
      <w:pPr>
        <w:rPr>
          <w:sz w:val="52"/>
          <w:szCs w:val="52"/>
        </w:rPr>
      </w:pPr>
    </w:p>
    <w:p w:rsidR="004D27BC" w:rsidRPr="004B27F5" w:rsidRDefault="00152E64">
      <w:pPr>
        <w:rPr>
          <w:sz w:val="44"/>
          <w:szCs w:val="44"/>
        </w:rPr>
      </w:pPr>
      <w:r w:rsidRPr="004B27F5">
        <w:rPr>
          <w:sz w:val="44"/>
          <w:szCs w:val="44"/>
        </w:rPr>
        <w:t xml:space="preserve">2 </w:t>
      </w:r>
      <w:r w:rsidR="009B7B9C" w:rsidRPr="004B27F5">
        <w:rPr>
          <w:sz w:val="44"/>
          <w:szCs w:val="44"/>
        </w:rPr>
        <w:t xml:space="preserve">FEATURES, </w:t>
      </w:r>
      <w:r w:rsidR="004D27BC" w:rsidRPr="004B27F5">
        <w:rPr>
          <w:sz w:val="44"/>
          <w:szCs w:val="44"/>
        </w:rPr>
        <w:t>PRINCIPLES AND IMPLEMENTATION</w:t>
      </w:r>
    </w:p>
    <w:p w:rsidR="009B7B9C" w:rsidRPr="004B27F5" w:rsidRDefault="009B7B9C">
      <w:pPr>
        <w:rPr>
          <w:sz w:val="36"/>
          <w:szCs w:val="36"/>
        </w:rPr>
      </w:pPr>
    </w:p>
    <w:p w:rsidR="009B7B9C" w:rsidRPr="004B27F5" w:rsidRDefault="009B7B9C">
      <w:r w:rsidRPr="004B27F5">
        <w:t xml:space="preserve">The product is called Vortex, as an indication to the central principle used in this device. It is a portable washing machine that can be used to wash clothes in any bucket that is available, while the consumer cannot avail a full-fledged washing machine. It has the following </w:t>
      </w:r>
      <w:r w:rsidR="000F41CA" w:rsidRPr="004B27F5">
        <w:t>feature</w:t>
      </w:r>
      <w:r w:rsidR="009065D9">
        <w:t>s</w:t>
      </w:r>
      <w:r w:rsidRPr="004B27F5">
        <w:t>:</w:t>
      </w:r>
    </w:p>
    <w:p w:rsidR="00AE1372" w:rsidRPr="004B27F5" w:rsidRDefault="00FC3A1E" w:rsidP="00152E64">
      <w:pPr>
        <w:pStyle w:val="ListParagraph"/>
        <w:numPr>
          <w:ilvl w:val="0"/>
          <w:numId w:val="5"/>
        </w:numPr>
      </w:pPr>
      <w:r w:rsidRPr="004B27F5">
        <w:t>Light W</w:t>
      </w:r>
      <w:r w:rsidR="00AE1372" w:rsidRPr="004B27F5">
        <w:t>eight/Portable: It is light weight and portable. This is a core feature of the product that distinguishes it from conventional washing machines.</w:t>
      </w:r>
    </w:p>
    <w:p w:rsidR="00AE1372" w:rsidRPr="004B27F5" w:rsidRDefault="00AE1372" w:rsidP="00152E64">
      <w:pPr>
        <w:pStyle w:val="ListParagraph"/>
        <w:numPr>
          <w:ilvl w:val="0"/>
          <w:numId w:val="5"/>
        </w:numPr>
      </w:pPr>
      <w:r w:rsidRPr="004B27F5">
        <w:t>Timer: To</w:t>
      </w:r>
      <w:r w:rsidR="008E6E35" w:rsidRPr="004B27F5">
        <w:t xml:space="preserve"> conserve energy and to not over-work the pumps, a timer is provided.</w:t>
      </w:r>
    </w:p>
    <w:p w:rsidR="00AE1372" w:rsidRPr="004B27F5" w:rsidRDefault="00AE1372" w:rsidP="00152E64">
      <w:pPr>
        <w:pStyle w:val="ListParagraph"/>
        <w:numPr>
          <w:ilvl w:val="0"/>
          <w:numId w:val="5"/>
        </w:numPr>
      </w:pPr>
      <w:r w:rsidRPr="004B27F5">
        <w:t>Level detector</w:t>
      </w:r>
      <w:r w:rsidR="008E6E35" w:rsidRPr="004B27F5">
        <w:t>: Most motors a</w:t>
      </w:r>
      <w:r w:rsidR="009065D9">
        <w:t xml:space="preserve">nd pumps have a short lifetime </w:t>
      </w:r>
      <w:r w:rsidR="008E6E35" w:rsidRPr="004B27F5">
        <w:t>because they run in low-water scenarios. To prolong the life of the device, a level detector is fitted.</w:t>
      </w:r>
    </w:p>
    <w:p w:rsidR="00AE1372" w:rsidRPr="004B27F5" w:rsidRDefault="00AE1372" w:rsidP="00152E64">
      <w:pPr>
        <w:pStyle w:val="ListParagraph"/>
        <w:numPr>
          <w:ilvl w:val="0"/>
          <w:numId w:val="5"/>
        </w:numPr>
      </w:pPr>
      <w:r w:rsidRPr="004B27F5">
        <w:t>Noiseless operation</w:t>
      </w:r>
      <w:r w:rsidR="008E6E35" w:rsidRPr="004B27F5">
        <w:t>: The machine is noiseless because it uses noiseless pumps, instead of motors.</w:t>
      </w:r>
    </w:p>
    <w:p w:rsidR="00AE1372" w:rsidRPr="004B27F5" w:rsidRDefault="00AE1372" w:rsidP="00152E64">
      <w:pPr>
        <w:pStyle w:val="ListParagraph"/>
        <w:numPr>
          <w:ilvl w:val="0"/>
          <w:numId w:val="5"/>
        </w:numPr>
      </w:pPr>
      <w:r w:rsidRPr="004B27F5">
        <w:t>No vibration</w:t>
      </w:r>
      <w:r w:rsidR="008E6E35" w:rsidRPr="004B27F5">
        <w:t>: The placement of the pumps is such that vibration is minimized.</w:t>
      </w:r>
    </w:p>
    <w:p w:rsidR="00AE1372" w:rsidRPr="004B27F5" w:rsidRDefault="00AE1372" w:rsidP="00152E64">
      <w:pPr>
        <w:pStyle w:val="ListParagraph"/>
        <w:numPr>
          <w:ilvl w:val="0"/>
          <w:numId w:val="5"/>
        </w:numPr>
      </w:pPr>
      <w:r w:rsidRPr="004B27F5">
        <w:t>Stable</w:t>
      </w:r>
      <w:r w:rsidR="008E6E35" w:rsidRPr="004B27F5">
        <w:t>: Symmetric configuration helps make the machine stable and topple-free.</w:t>
      </w:r>
    </w:p>
    <w:p w:rsidR="00AE1372" w:rsidRPr="004B27F5" w:rsidRDefault="00AE1372" w:rsidP="00152E64">
      <w:pPr>
        <w:pStyle w:val="ListParagraph"/>
        <w:numPr>
          <w:ilvl w:val="0"/>
          <w:numId w:val="5"/>
        </w:numPr>
      </w:pPr>
      <w:r w:rsidRPr="004B27F5">
        <w:t>Tangle free operation</w:t>
      </w:r>
      <w:r w:rsidR="008E6E35" w:rsidRPr="004B27F5">
        <w:t>: No working portions are exposed, hence keeping the clothes from tangling.</w:t>
      </w:r>
    </w:p>
    <w:p w:rsidR="004B27F5" w:rsidRDefault="004B27F5">
      <w:pPr>
        <w:rPr>
          <w:sz w:val="36"/>
          <w:szCs w:val="36"/>
        </w:rPr>
      </w:pPr>
    </w:p>
    <w:p w:rsidR="004D27BC" w:rsidRPr="004B27F5" w:rsidRDefault="00152E64">
      <w:pPr>
        <w:rPr>
          <w:sz w:val="40"/>
          <w:szCs w:val="40"/>
        </w:rPr>
      </w:pPr>
      <w:r w:rsidRPr="004B27F5">
        <w:rPr>
          <w:sz w:val="40"/>
          <w:szCs w:val="40"/>
        </w:rPr>
        <w:lastRenderedPageBreak/>
        <w:t>2.1</w:t>
      </w:r>
      <w:r w:rsidR="006C6F0A">
        <w:rPr>
          <w:sz w:val="40"/>
          <w:szCs w:val="40"/>
        </w:rPr>
        <w:t xml:space="preserve"> STRUC</w:t>
      </w:r>
      <w:r w:rsidR="004D27BC" w:rsidRPr="004B27F5">
        <w:rPr>
          <w:sz w:val="40"/>
          <w:szCs w:val="40"/>
        </w:rPr>
        <w:t>T</w:t>
      </w:r>
      <w:r w:rsidR="006C6F0A">
        <w:rPr>
          <w:sz w:val="40"/>
          <w:szCs w:val="40"/>
        </w:rPr>
        <w:t>U</w:t>
      </w:r>
      <w:r w:rsidR="004D27BC" w:rsidRPr="004B27F5">
        <w:rPr>
          <w:sz w:val="40"/>
          <w:szCs w:val="40"/>
        </w:rPr>
        <w:t>RE</w:t>
      </w:r>
      <w:r w:rsidR="001B3B1B">
        <w:rPr>
          <w:sz w:val="40"/>
          <w:szCs w:val="40"/>
        </w:rPr>
        <w:tab/>
      </w:r>
    </w:p>
    <w:p w:rsidR="00291E29" w:rsidRPr="004B27F5" w:rsidRDefault="00291E29">
      <w:pPr>
        <w:rPr>
          <w:sz w:val="36"/>
          <w:szCs w:val="36"/>
        </w:rPr>
      </w:pPr>
    </w:p>
    <w:p w:rsidR="00291E29" w:rsidRPr="004B27F5" w:rsidRDefault="00291E29">
      <w:r w:rsidRPr="004B27F5">
        <w:t xml:space="preserve">The </w:t>
      </w:r>
      <w:r w:rsidR="00944863" w:rsidRPr="004B27F5">
        <w:t>Vortex consists of three pumps. Two of these are mounted on the inner side of the bucket, and are used to produce circular, horizontal spin in clockwise/anti-clockwise direction. The third pump is placed in the center of the bucket, on the bottom surface, pointing upwards. This pump produces proper agitation of the water</w:t>
      </w:r>
      <w:r w:rsidR="009B7B9C" w:rsidRPr="004B27F5">
        <w:t>.</w:t>
      </w:r>
    </w:p>
    <w:p w:rsidR="004D27BC" w:rsidRPr="004B27F5" w:rsidRDefault="004D27BC">
      <w:pPr>
        <w:rPr>
          <w:sz w:val="36"/>
          <w:szCs w:val="36"/>
        </w:rPr>
      </w:pPr>
    </w:p>
    <w:p w:rsidR="00D20A89" w:rsidRPr="004B27F5" w:rsidRDefault="00D20A89">
      <w:pPr>
        <w:rPr>
          <w:sz w:val="40"/>
          <w:szCs w:val="40"/>
        </w:rPr>
      </w:pPr>
    </w:p>
    <w:p w:rsidR="004D27BC" w:rsidRPr="004B27F5" w:rsidRDefault="00152E64">
      <w:pPr>
        <w:rPr>
          <w:sz w:val="40"/>
          <w:szCs w:val="40"/>
        </w:rPr>
      </w:pPr>
      <w:r w:rsidRPr="004B27F5">
        <w:rPr>
          <w:sz w:val="40"/>
          <w:szCs w:val="40"/>
        </w:rPr>
        <w:t xml:space="preserve">2.2 </w:t>
      </w:r>
      <w:r w:rsidR="004D27BC" w:rsidRPr="004B27F5">
        <w:rPr>
          <w:sz w:val="40"/>
          <w:szCs w:val="40"/>
        </w:rPr>
        <w:t>PUMPS</w:t>
      </w:r>
    </w:p>
    <w:p w:rsidR="004D27BC" w:rsidRPr="004B27F5" w:rsidRDefault="004D27BC">
      <w:pPr>
        <w:rPr>
          <w:sz w:val="36"/>
          <w:szCs w:val="36"/>
        </w:rPr>
      </w:pPr>
    </w:p>
    <w:p w:rsidR="00FC3A1E" w:rsidRPr="004B27F5" w:rsidRDefault="00152E64" w:rsidP="00152E64">
      <w:r w:rsidRPr="004B27F5">
        <w:t>The pumps being used in this device are fully submersible, compact and noiseless. They have a high range of operating voltage</w:t>
      </w:r>
      <w:r w:rsidR="006C6F0A">
        <w:t xml:space="preserve"> </w:t>
      </w:r>
      <w:r w:rsidRPr="004B27F5">
        <w:t xml:space="preserve">(160-240V). The pump heads are stated to be 1.2m, but in real use they deliver </w:t>
      </w:r>
      <w:r w:rsidR="001B3B1B" w:rsidRPr="004B27F5">
        <w:t>up to</w:t>
      </w:r>
      <w:r w:rsidRPr="004B27F5">
        <w:t xml:space="preserve"> 0.9m. The stated wattage is 18W.</w:t>
      </w:r>
    </w:p>
    <w:p w:rsidR="00FC3A1E" w:rsidRPr="004B27F5" w:rsidRDefault="00FC3A1E">
      <w:pPr>
        <w:rPr>
          <w:sz w:val="36"/>
          <w:szCs w:val="36"/>
        </w:rPr>
      </w:pPr>
    </w:p>
    <w:p w:rsidR="00FC3A1E" w:rsidRPr="004B27F5" w:rsidRDefault="00FC3A1E">
      <w:pPr>
        <w:rPr>
          <w:sz w:val="36"/>
          <w:szCs w:val="36"/>
        </w:rPr>
      </w:pPr>
    </w:p>
    <w:p w:rsidR="00FC3A1E" w:rsidRPr="004B27F5" w:rsidRDefault="00152E64">
      <w:pPr>
        <w:rPr>
          <w:sz w:val="40"/>
          <w:szCs w:val="40"/>
        </w:rPr>
      </w:pPr>
      <w:r w:rsidRPr="004B27F5">
        <w:rPr>
          <w:sz w:val="40"/>
          <w:szCs w:val="40"/>
        </w:rPr>
        <w:t>2.3 TIMER &amp; LEVEL DETECTION</w:t>
      </w:r>
    </w:p>
    <w:p w:rsidR="00152E64" w:rsidRPr="004B27F5" w:rsidRDefault="00152E64"/>
    <w:p w:rsidR="00152E64" w:rsidRPr="004B27F5" w:rsidRDefault="00152E64">
      <w:r w:rsidRPr="004B27F5">
        <w:t>We have added three electronic switches to run the washing machine for 5 minutes, 10minutes, and reset respectively.  To have this kind of electronic system we have used the microcontroller called Atmega16.</w:t>
      </w:r>
    </w:p>
    <w:p w:rsidR="00152E64" w:rsidRPr="004B27F5" w:rsidRDefault="00152E64" w:rsidP="00152E64">
      <w:r w:rsidRPr="004B27F5">
        <w:t>Most of the submersible pump</w:t>
      </w:r>
      <w:r w:rsidR="003F5E5C" w:rsidRPr="004B27F5">
        <w:t>s</w:t>
      </w:r>
      <w:r w:rsidRPr="004B27F5">
        <w:t xml:space="preserve"> are </w:t>
      </w:r>
      <w:proofErr w:type="gramStart"/>
      <w:r w:rsidRPr="004B27F5">
        <w:t>damaged/burnt</w:t>
      </w:r>
      <w:proofErr w:type="gramEnd"/>
      <w:r w:rsidRPr="004B27F5">
        <w:t xml:space="preserve"> whenever </w:t>
      </w:r>
      <w:r w:rsidR="003F5E5C" w:rsidRPr="004B27F5">
        <w:t>they are</w:t>
      </w:r>
      <w:r w:rsidRPr="004B27F5">
        <w:t xml:space="preserve"> used </w:t>
      </w:r>
      <w:r w:rsidR="003F5E5C" w:rsidRPr="004B27F5">
        <w:t>without water</w:t>
      </w:r>
      <w:r w:rsidRPr="004B27F5">
        <w:t>.</w:t>
      </w:r>
    </w:p>
    <w:p w:rsidR="000F6000" w:rsidRPr="004B27F5" w:rsidRDefault="00152E64" w:rsidP="003F5E5C">
      <w:r w:rsidRPr="004B27F5">
        <w:t>To eliminate this kind of situation completely we have built a level detection module which doesn’t allow the pumps</w:t>
      </w:r>
      <w:r w:rsidR="003F5E5C" w:rsidRPr="004B27F5">
        <w:t xml:space="preserve"> to</w:t>
      </w:r>
      <w:r w:rsidRPr="004B27F5">
        <w:t xml:space="preserve"> be switched on until water level reaches a predefined optimum level.</w:t>
      </w:r>
    </w:p>
    <w:p w:rsidR="003F5E5C" w:rsidRDefault="003F5E5C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4B27F5" w:rsidRPr="004B27F5" w:rsidRDefault="004B27F5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40"/>
          <w:szCs w:val="40"/>
        </w:rPr>
      </w:pPr>
      <w:r w:rsidRPr="004B27F5">
        <w:rPr>
          <w:rFonts w:eastAsiaTheme="minorEastAsia"/>
          <w:color w:val="000000" w:themeColor="text1"/>
          <w:kern w:val="24"/>
          <w:sz w:val="40"/>
          <w:szCs w:val="40"/>
        </w:rPr>
        <w:lastRenderedPageBreak/>
        <w:t xml:space="preserve"> ALGORITH</w:t>
      </w:r>
      <w:r w:rsidR="00CD287C" w:rsidRPr="004B27F5">
        <w:rPr>
          <w:rFonts w:eastAsiaTheme="minorEastAsia"/>
          <w:color w:val="000000" w:themeColor="text1"/>
          <w:kern w:val="24"/>
          <w:sz w:val="40"/>
          <w:szCs w:val="40"/>
        </w:rPr>
        <w:t>M FLOWCHART</w:t>
      </w: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FC883" wp14:editId="13DC0709">
                <wp:simplePos x="0" y="0"/>
                <wp:positionH relativeFrom="column">
                  <wp:posOffset>838200</wp:posOffset>
                </wp:positionH>
                <wp:positionV relativeFrom="paragraph">
                  <wp:posOffset>3656965</wp:posOffset>
                </wp:positionV>
                <wp:extent cx="609600" cy="368935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66pt;margin-top:287.95pt;width:48pt;height:2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" filled="f" stroked="f">
                <v:textbox style="mso-fit-shape-to-text:t">
                  <w:txbxContent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695A5" wp14:editId="46A7CFAE">
                <wp:simplePos x="0" y="0"/>
                <wp:positionH relativeFrom="column">
                  <wp:posOffset>5943600</wp:posOffset>
                </wp:positionH>
                <wp:positionV relativeFrom="paragraph">
                  <wp:posOffset>3744595</wp:posOffset>
                </wp:positionV>
                <wp:extent cx="609600" cy="368935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7" type="#_x0000_t202" style="position:absolute;margin-left:468pt;margin-top:294.85pt;width:48pt;height:2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" filled="f" stroked="f">
                <v:textbox style="mso-fit-shape-to-text:t">
                  <w:txbxContent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71FE7" wp14:editId="0DEFA4A8">
                <wp:simplePos x="0" y="0"/>
                <wp:positionH relativeFrom="column">
                  <wp:posOffset>514350</wp:posOffset>
                </wp:positionH>
                <wp:positionV relativeFrom="paragraph">
                  <wp:posOffset>1142365</wp:posOffset>
                </wp:positionV>
                <wp:extent cx="2609850" cy="609600"/>
                <wp:effectExtent l="95250" t="0" r="19050" b="57150"/>
                <wp:wrapNone/>
                <wp:docPr id="6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09850" cy="6096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5" o:spid="_x0000_s1026" type="#_x0000_t33" style="position:absolute;margin-left:40.5pt;margin-top:89.95pt;width:205.5pt;height:48pt;rotation:18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C7C4D" wp14:editId="51896373">
                <wp:simplePos x="0" y="0"/>
                <wp:positionH relativeFrom="column">
                  <wp:posOffset>3124200</wp:posOffset>
                </wp:positionH>
                <wp:positionV relativeFrom="paragraph">
                  <wp:posOffset>1142365</wp:posOffset>
                </wp:positionV>
                <wp:extent cx="2457450" cy="685800"/>
                <wp:effectExtent l="0" t="0" r="114300" b="57150"/>
                <wp:wrapNone/>
                <wp:docPr id="65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68580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3" style="position:absolute;margin-left:246pt;margin-top:89.95pt;width:193.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" strokecolor="#4579b8 [3044]">
                <v:stroke endarrow="open"/>
              </v:shape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90593" wp14:editId="3B17A73A">
                <wp:simplePos x="0" y="0"/>
                <wp:positionH relativeFrom="column">
                  <wp:posOffset>3009900</wp:posOffset>
                </wp:positionH>
                <wp:positionV relativeFrom="paragraph">
                  <wp:posOffset>837565</wp:posOffset>
                </wp:positionV>
                <wp:extent cx="38100" cy="304800"/>
                <wp:effectExtent l="76200" t="0" r="57150" b="57150"/>
                <wp:wrapNone/>
                <wp:docPr id="6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7pt;margin-top:65.95pt;width:3pt;height:2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773936" wp14:editId="19DA77A1">
                <wp:simplePos x="0" y="0"/>
                <wp:positionH relativeFrom="column">
                  <wp:posOffset>-685800</wp:posOffset>
                </wp:positionH>
                <wp:positionV relativeFrom="paragraph">
                  <wp:posOffset>304165</wp:posOffset>
                </wp:positionV>
                <wp:extent cx="609600" cy="2247900"/>
                <wp:effectExtent l="0" t="0" r="19050" b="19050"/>
                <wp:wrapNone/>
                <wp:docPr id="67" name="Ben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47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Bent Arrow 21" o:spid="_x0000_s1026" style="position:absolute;margin-left:-54pt;margin-top:23.95pt;width:48pt;height:17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224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" path="m,2247900l,342900c,195606,119406,76200,266700,76200r190500,l457200,,609600,152400,457200,304800r,-76200l266700,228600v-63126,,-114300,51174,-114300,114300l152400,2247900,,2247900xe" fillcolor="#4f81bd [3204]" strokecolor="#243f60 [1604]" strokeweight="2pt">
                <v:path arrowok="t" o:connecttype="custom" o:connectlocs="0,2247900;0,342900;266700,76200;457200,76200;457200,0;609600,152400;457200,304800;457200,228600;266700,228600;152400,342900;152400,2247900;0,2247900" o:connectangles="0,0,0,0,0,0,0,0,0,0,0,0"/>
              </v:shape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C1901" wp14:editId="4FC81A12">
                <wp:simplePos x="0" y="0"/>
                <wp:positionH relativeFrom="column">
                  <wp:posOffset>6172200</wp:posOffset>
                </wp:positionH>
                <wp:positionV relativeFrom="paragraph">
                  <wp:posOffset>380365</wp:posOffset>
                </wp:positionV>
                <wp:extent cx="609600" cy="2247900"/>
                <wp:effectExtent l="57150" t="57150" r="57150" b="57150"/>
                <wp:wrapNone/>
                <wp:docPr id="24" name="Ben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47900"/>
                        </a:xfrm>
                        <a:prstGeom prst="bentArrow">
                          <a:avLst/>
                        </a:prstGeom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Bent Arrow 23" o:spid="_x0000_s1026" style="position:absolute;margin-left:486pt;margin-top:29.95pt;width:48pt;height:17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224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" path="m,2247900l,342900c,195606,119406,76200,266700,76200r190500,l457200,,609600,152400,457200,304800r,-76200l266700,228600v-63126,,-114300,51174,-114300,114300l152400,2247900,,2247900xe" fillcolor="#4f81bd [3204]" strokecolor="#243f60 [1604]" strokeweight="2pt">
                <v:path arrowok="t" o:connecttype="custom" o:connectlocs="0,2247900;0,342900;266700,76200;457200,76200;457200,0;609600,152400;457200,304800;457200,228600;266700,228600;152400,342900;152400,2247900;0,2247900" o:connectangles="0,0,0,0,0,0,0,0,0,0,0,0"/>
              </v:shape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D1528" wp14:editId="07417999">
                <wp:simplePos x="0" y="0"/>
                <wp:positionH relativeFrom="column">
                  <wp:posOffset>-533400</wp:posOffset>
                </wp:positionH>
                <wp:positionV relativeFrom="paragraph">
                  <wp:posOffset>1294765</wp:posOffset>
                </wp:positionV>
                <wp:extent cx="609600" cy="368935"/>
                <wp:effectExtent l="0" t="0" r="0" b="0"/>
                <wp:wrapNone/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8" type="#_x0000_t202" style="position:absolute;margin-left:-42pt;margin-top:101.95pt;width:48pt;height:29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" filled="f" stroked="f">
                <v:textbox style="mso-fit-shape-to-text:t">
                  <w:txbxContent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2A2CB" wp14:editId="128C3924">
                <wp:simplePos x="0" y="0"/>
                <wp:positionH relativeFrom="column">
                  <wp:posOffset>-76200</wp:posOffset>
                </wp:positionH>
                <wp:positionV relativeFrom="paragraph">
                  <wp:posOffset>227965</wp:posOffset>
                </wp:positionV>
                <wp:extent cx="6248400" cy="609600"/>
                <wp:effectExtent l="0" t="0" r="19050" b="1905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9" style="position:absolute;margin-left:-6pt;margin-top:17.95pt;width:492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" fillcolor="#4f81bd [3204]" strokecolor="#243f60 [1604]" strokeweight="2pt">
                <v:textbox>
                  <w:txbxContent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8C311" wp14:editId="3BE0245D">
                <wp:simplePos x="0" y="0"/>
                <wp:positionH relativeFrom="column">
                  <wp:posOffset>6172200</wp:posOffset>
                </wp:positionH>
                <wp:positionV relativeFrom="paragraph">
                  <wp:posOffset>1218565</wp:posOffset>
                </wp:positionV>
                <wp:extent cx="609600" cy="368935"/>
                <wp:effectExtent l="0" t="0" r="0" b="0"/>
                <wp:wrapNone/>
                <wp:docPr id="6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30" type="#_x0000_t202" style="position:absolute;margin-left:486pt;margin-top:95.95pt;width:48pt;height:2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" filled="f" stroked="f">
                <v:textbox style="mso-fit-shape-to-text:t">
                  <w:txbxContent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FDEAD" wp14:editId="476E52FC">
                <wp:simplePos x="0" y="0"/>
                <wp:positionH relativeFrom="column">
                  <wp:posOffset>4536440</wp:posOffset>
                </wp:positionH>
                <wp:positionV relativeFrom="paragraph">
                  <wp:posOffset>147955</wp:posOffset>
                </wp:positionV>
                <wp:extent cx="2095500" cy="1722755"/>
                <wp:effectExtent l="0" t="0" r="19050" b="10795"/>
                <wp:wrapNone/>
                <wp:docPr id="6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22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If</w:t>
                            </w:r>
                          </w:p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TimerB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=1 AND Level sensor=1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357.2pt;margin-top:11.65pt;width:165pt;height:13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" fillcolor="#4f81bd [3204]" strokecolor="#243f60 [1604]" strokeweight="2pt">
                <v:textbox>
                  <w:txbxContent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If</w:t>
                      </w:r>
                    </w:p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TimerB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=1 AND Level sensor=1</w:t>
                      </w:r>
                    </w:p>
                  </w:txbxContent>
                </v:textbox>
              </v:shape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279F7" wp14:editId="38BDF291">
                <wp:simplePos x="0" y="0"/>
                <wp:positionH relativeFrom="column">
                  <wp:posOffset>-527685</wp:posOffset>
                </wp:positionH>
                <wp:positionV relativeFrom="paragraph">
                  <wp:posOffset>77470</wp:posOffset>
                </wp:positionV>
                <wp:extent cx="2095500" cy="1670050"/>
                <wp:effectExtent l="0" t="0" r="19050" b="25400"/>
                <wp:wrapNone/>
                <wp:docPr id="63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70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If</w:t>
                            </w:r>
                          </w:p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TimerA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=1 AND Level sensor=1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2" type="#_x0000_t4" style="position:absolute;margin-left:-41.55pt;margin-top:6.1pt;width:165pt;height:13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" fillcolor="#4f81bd [3204]" strokecolor="#243f60 [1604]" strokeweight="2pt">
                <v:textbox>
                  <w:txbxContent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If</w:t>
                      </w:r>
                    </w:p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TimerA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=1 AND Level sensor=1</w:t>
                      </w:r>
                    </w:p>
                  </w:txbxContent>
                </v:textbox>
              </v:shape>
            </w:pict>
          </mc:Fallback>
        </mc:AlternateContent>
      </w: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0F657D" wp14:editId="6BB54AD1">
                <wp:simplePos x="0" y="0"/>
                <wp:positionH relativeFrom="column">
                  <wp:posOffset>5410200</wp:posOffset>
                </wp:positionH>
                <wp:positionV relativeFrom="paragraph">
                  <wp:posOffset>76835</wp:posOffset>
                </wp:positionV>
                <wp:extent cx="381000" cy="838200"/>
                <wp:effectExtent l="19050" t="0" r="19050" b="38100"/>
                <wp:wrapNone/>
                <wp:docPr id="11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426pt;margin-top:6.05pt;width:30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" adj="16691" fillcolor="#4f81bd [3204]" strokecolor="#243f60 [1604]" strokeweight="2pt"/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42F09" wp14:editId="2C8D3088">
                <wp:simplePos x="0" y="0"/>
                <wp:positionH relativeFrom="column">
                  <wp:posOffset>304800</wp:posOffset>
                </wp:positionH>
                <wp:positionV relativeFrom="paragraph">
                  <wp:posOffset>17145</wp:posOffset>
                </wp:positionV>
                <wp:extent cx="381000" cy="838200"/>
                <wp:effectExtent l="19050" t="0" r="19050" b="38100"/>
                <wp:wrapNone/>
                <wp:docPr id="10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24pt;margin-top:1.35pt;width:30pt;height:6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" adj="16691" fillcolor="#4f81bd [3204]" strokecolor="#243f60 [1604]" strokeweight="2pt"/>
            </w:pict>
          </mc:Fallback>
        </mc:AlternateContent>
      </w: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B9717" wp14:editId="69302458">
                <wp:simplePos x="0" y="0"/>
                <wp:positionH relativeFrom="column">
                  <wp:posOffset>-527685</wp:posOffset>
                </wp:positionH>
                <wp:positionV relativeFrom="paragraph">
                  <wp:posOffset>100330</wp:posOffset>
                </wp:positionV>
                <wp:extent cx="2362200" cy="791210"/>
                <wp:effectExtent l="0" t="0" r="19050" b="27940"/>
                <wp:wrapNone/>
                <wp:docPr id="6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91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Machine works till </w:t>
                            </w:r>
                          </w:p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5 min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3" style="position:absolute;margin-left:-41.55pt;margin-top:7.9pt;width:186pt;height:62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" fillcolor="#4f81bd [3204]" strokecolor="#243f60 [1604]" strokeweight="2pt">
                <v:textbox>
                  <w:txbxContent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Machine works till </w:t>
                      </w:r>
                    </w:p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5 min</w:t>
                      </w:r>
                    </w:p>
                  </w:txbxContent>
                </v:textbox>
              </v:roundrect>
            </w:pict>
          </mc:Fallback>
        </mc:AlternateContent>
      </w:r>
      <w:r w:rsidRPr="004B27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F3FBF" wp14:editId="536D8549">
                <wp:simplePos x="0" y="0"/>
                <wp:positionH relativeFrom="column">
                  <wp:posOffset>4343400</wp:posOffset>
                </wp:positionH>
                <wp:positionV relativeFrom="paragraph">
                  <wp:posOffset>100330</wp:posOffset>
                </wp:positionV>
                <wp:extent cx="2362200" cy="791210"/>
                <wp:effectExtent l="0" t="0" r="19050" b="27940"/>
                <wp:wrapNone/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91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Machine works till </w:t>
                            </w:r>
                          </w:p>
                          <w:p w:rsidR="001F7CEE" w:rsidRDefault="001F7CEE" w:rsidP="000F41C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10 min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4" style="position:absolute;margin-left:342pt;margin-top:7.9pt;width:186pt;height:62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" fillcolor="#4f81bd [3204]" strokecolor="#243f60 [1604]" strokeweight="2pt">
                <v:textbox>
                  <w:txbxContent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Machine works till </w:t>
                      </w:r>
                    </w:p>
                    <w:p w:rsidR="001F7CEE" w:rsidRDefault="001F7CEE" w:rsidP="000F41C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10 min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0F41CA" w:rsidP="003F5E5C">
      <w:pPr>
        <w:rPr>
          <w:rFonts w:eastAsiaTheme="minorEastAsia"/>
          <w:color w:val="000000" w:themeColor="text1"/>
          <w:kern w:val="24"/>
          <w:sz w:val="36"/>
          <w:szCs w:val="36"/>
        </w:rPr>
      </w:pPr>
    </w:p>
    <w:p w:rsidR="000F41CA" w:rsidRPr="004B27F5" w:rsidRDefault="004B27F5" w:rsidP="004B27F5">
      <w:pPr>
        <w:jc w:val="center"/>
        <w:rPr>
          <w:rFonts w:eastAsiaTheme="minorEastAsia"/>
          <w:color w:val="000000" w:themeColor="text1"/>
          <w:kern w:val="24"/>
          <w:sz w:val="36"/>
          <w:szCs w:val="36"/>
        </w:rPr>
      </w:pPr>
      <w:r>
        <w:rPr>
          <w:rFonts w:eastAsiaTheme="minorEastAsia"/>
          <w:color w:val="000000" w:themeColor="text1"/>
          <w:kern w:val="24"/>
          <w:sz w:val="36"/>
          <w:szCs w:val="36"/>
        </w:rPr>
        <w:t>Figure 1</w:t>
      </w:r>
    </w:p>
    <w:p w:rsidR="000F41CA" w:rsidRPr="004B27F5" w:rsidRDefault="000F41CA" w:rsidP="003F5E5C">
      <w:pPr>
        <w:rPr>
          <w:sz w:val="36"/>
          <w:szCs w:val="36"/>
        </w:rPr>
      </w:pPr>
    </w:p>
    <w:p w:rsidR="000F41CA" w:rsidRPr="004B27F5" w:rsidRDefault="000F41CA" w:rsidP="003F5E5C">
      <w:pPr>
        <w:rPr>
          <w:sz w:val="36"/>
          <w:szCs w:val="36"/>
        </w:rPr>
      </w:pPr>
    </w:p>
    <w:p w:rsidR="000F41CA" w:rsidRPr="004B27F5" w:rsidRDefault="000F41CA" w:rsidP="003F5E5C">
      <w:pPr>
        <w:rPr>
          <w:sz w:val="36"/>
          <w:szCs w:val="36"/>
        </w:rPr>
      </w:pPr>
    </w:p>
    <w:p w:rsidR="003F5E5C" w:rsidRDefault="003F5E5C" w:rsidP="003F5E5C">
      <w:pPr>
        <w:rPr>
          <w:sz w:val="36"/>
          <w:szCs w:val="36"/>
        </w:rPr>
      </w:pPr>
    </w:p>
    <w:p w:rsidR="004B27F5" w:rsidRDefault="004B27F5" w:rsidP="003F5E5C">
      <w:pPr>
        <w:rPr>
          <w:sz w:val="36"/>
          <w:szCs w:val="36"/>
        </w:rPr>
      </w:pPr>
    </w:p>
    <w:p w:rsidR="004B27F5" w:rsidRDefault="004B27F5" w:rsidP="003F5E5C">
      <w:pPr>
        <w:rPr>
          <w:sz w:val="36"/>
          <w:szCs w:val="36"/>
        </w:rPr>
      </w:pPr>
    </w:p>
    <w:p w:rsidR="004B27F5" w:rsidRDefault="004B27F5" w:rsidP="003F5E5C">
      <w:pPr>
        <w:rPr>
          <w:sz w:val="36"/>
          <w:szCs w:val="36"/>
        </w:rPr>
      </w:pPr>
    </w:p>
    <w:p w:rsidR="004B27F5" w:rsidRDefault="004B27F5" w:rsidP="003F5E5C">
      <w:pPr>
        <w:rPr>
          <w:sz w:val="36"/>
          <w:szCs w:val="36"/>
        </w:rPr>
      </w:pPr>
    </w:p>
    <w:p w:rsidR="004B27F5" w:rsidRPr="004B27F5" w:rsidRDefault="004B27F5" w:rsidP="003F5E5C">
      <w:pPr>
        <w:rPr>
          <w:sz w:val="36"/>
          <w:szCs w:val="36"/>
        </w:rPr>
      </w:pPr>
    </w:p>
    <w:p w:rsidR="00E52D2C" w:rsidRPr="004B27F5" w:rsidRDefault="00D20A89" w:rsidP="00D20A89">
      <w:pPr>
        <w:pStyle w:val="ListParagraph"/>
        <w:tabs>
          <w:tab w:val="left" w:pos="1905"/>
        </w:tabs>
        <w:rPr>
          <w:sz w:val="40"/>
          <w:szCs w:val="40"/>
        </w:rPr>
      </w:pPr>
      <w:r w:rsidRPr="004B27F5">
        <w:rPr>
          <w:sz w:val="40"/>
          <w:szCs w:val="40"/>
        </w:rPr>
        <w:tab/>
      </w:r>
    </w:p>
    <w:p w:rsidR="000F6000" w:rsidRPr="004B27F5" w:rsidRDefault="003F5E5C" w:rsidP="000B2EA3">
      <w:pPr>
        <w:rPr>
          <w:sz w:val="36"/>
          <w:szCs w:val="36"/>
        </w:rPr>
      </w:pPr>
      <w:r w:rsidRPr="004B27F5">
        <w:rPr>
          <w:sz w:val="40"/>
          <w:szCs w:val="40"/>
        </w:rPr>
        <w:lastRenderedPageBreak/>
        <w:t>CIRCUIT</w:t>
      </w:r>
      <w:r w:rsidR="000F6000" w:rsidRPr="004B27F5">
        <w:rPr>
          <w:sz w:val="40"/>
          <w:szCs w:val="40"/>
        </w:rPr>
        <w:t xml:space="preserve"> DIAGRAM</w:t>
      </w:r>
    </w:p>
    <w:p w:rsidR="00CD287C" w:rsidRPr="004B27F5" w:rsidRDefault="00CD287C" w:rsidP="000B2EA3">
      <w:pPr>
        <w:rPr>
          <w:sz w:val="36"/>
          <w:szCs w:val="36"/>
        </w:rPr>
      </w:pPr>
    </w:p>
    <w:p w:rsidR="004D27BC" w:rsidRPr="004B27F5" w:rsidRDefault="007F43D5" w:rsidP="003F5E5C">
      <w:r>
        <w:t>The c</w:t>
      </w:r>
      <w:r w:rsidR="003F5E5C" w:rsidRPr="004B27F5">
        <w:t>ircuit</w:t>
      </w:r>
      <w:r>
        <w:t xml:space="preserve"> has been m</w:t>
      </w:r>
      <w:r w:rsidR="003F5E5C" w:rsidRPr="004B27F5">
        <w:t xml:space="preserve">ade using National Instruments </w:t>
      </w:r>
      <w:proofErr w:type="spellStart"/>
      <w:r w:rsidR="003F5E5C" w:rsidRPr="004B27F5">
        <w:t>MultiSim</w:t>
      </w:r>
      <w:proofErr w:type="spellEnd"/>
      <w:r>
        <w:t>.</w:t>
      </w:r>
    </w:p>
    <w:p w:rsidR="004D27BC" w:rsidRPr="004B27F5" w:rsidRDefault="004D27BC">
      <w:pPr>
        <w:rPr>
          <w:sz w:val="36"/>
          <w:szCs w:val="36"/>
        </w:rPr>
      </w:pPr>
    </w:p>
    <w:p w:rsidR="00E52D2C" w:rsidRDefault="003F5E5C" w:rsidP="00E52D2C">
      <w:pPr>
        <w:tabs>
          <w:tab w:val="left" w:pos="7413"/>
        </w:tabs>
        <w:rPr>
          <w:sz w:val="36"/>
          <w:szCs w:val="36"/>
        </w:rPr>
      </w:pPr>
      <w:r w:rsidRPr="004B27F5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B9F27F3" wp14:editId="13CC545F">
            <wp:simplePos x="0" y="0"/>
            <wp:positionH relativeFrom="column">
              <wp:posOffset>-35560</wp:posOffset>
            </wp:positionH>
            <wp:positionV relativeFrom="paragraph">
              <wp:posOffset>132080</wp:posOffset>
            </wp:positionV>
            <wp:extent cx="6066155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03" y="21441"/>
                <wp:lineTo x="215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95" b="15942"/>
                    <a:stretch/>
                  </pic:blipFill>
                  <pic:spPr bwMode="auto">
                    <a:xfrm>
                      <a:off x="0" y="0"/>
                      <a:ext cx="606615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D2C" w:rsidRPr="004B27F5">
        <w:rPr>
          <w:sz w:val="36"/>
          <w:szCs w:val="36"/>
        </w:rPr>
        <w:tab/>
      </w:r>
    </w:p>
    <w:p w:rsidR="004B27F5" w:rsidRDefault="004B27F5" w:rsidP="004B27F5">
      <w:pPr>
        <w:tabs>
          <w:tab w:val="left" w:pos="7413"/>
        </w:tabs>
        <w:jc w:val="center"/>
        <w:rPr>
          <w:sz w:val="36"/>
          <w:szCs w:val="36"/>
        </w:rPr>
      </w:pPr>
      <w:r>
        <w:rPr>
          <w:sz w:val="36"/>
          <w:szCs w:val="36"/>
        </w:rPr>
        <w:t>Figure 2</w:t>
      </w:r>
    </w:p>
    <w:p w:rsidR="004B27F5" w:rsidRPr="004B27F5" w:rsidRDefault="004B27F5" w:rsidP="00E52D2C">
      <w:pPr>
        <w:tabs>
          <w:tab w:val="left" w:pos="7413"/>
        </w:tabs>
        <w:rPr>
          <w:sz w:val="36"/>
          <w:szCs w:val="36"/>
        </w:rPr>
      </w:pPr>
    </w:p>
    <w:p w:rsidR="00E52D2C" w:rsidRPr="004B27F5" w:rsidRDefault="007F43D5">
      <w:r>
        <w:t xml:space="preserve">For level detection, </w:t>
      </w:r>
      <w:r w:rsidR="000B2EA3" w:rsidRPr="004B27F5">
        <w:t>two thick copper wires separated by a distance</w:t>
      </w:r>
      <w:r>
        <w:t xml:space="preserve"> have been used</w:t>
      </w:r>
      <w:r w:rsidR="000B2EA3" w:rsidRPr="004B27F5">
        <w:t xml:space="preserve">. </w:t>
      </w:r>
    </w:p>
    <w:p w:rsidR="000B2EA3" w:rsidRPr="004B27F5" w:rsidRDefault="000B2EA3" w:rsidP="00E52D2C">
      <w:pPr>
        <w:rPr>
          <w:sz w:val="36"/>
          <w:szCs w:val="36"/>
        </w:rPr>
      </w:pPr>
    </w:p>
    <w:p w:rsidR="003F5E5C" w:rsidRPr="004B27F5" w:rsidRDefault="003F5E5C" w:rsidP="00E52D2C">
      <w:pPr>
        <w:rPr>
          <w:sz w:val="36"/>
          <w:szCs w:val="36"/>
        </w:rPr>
      </w:pPr>
    </w:p>
    <w:p w:rsidR="003F5E5C" w:rsidRPr="004B27F5" w:rsidRDefault="003F5E5C" w:rsidP="00E52D2C">
      <w:pPr>
        <w:rPr>
          <w:sz w:val="36"/>
          <w:szCs w:val="36"/>
        </w:rPr>
      </w:pPr>
    </w:p>
    <w:p w:rsidR="00D90C9E" w:rsidRPr="004B27F5" w:rsidRDefault="00D90C9E" w:rsidP="00E52D2C">
      <w:pPr>
        <w:rPr>
          <w:sz w:val="36"/>
          <w:szCs w:val="36"/>
        </w:rPr>
      </w:pPr>
    </w:p>
    <w:p w:rsidR="00D90C9E" w:rsidRPr="004B27F5" w:rsidRDefault="00D90C9E" w:rsidP="00E52D2C">
      <w:pPr>
        <w:rPr>
          <w:sz w:val="36"/>
          <w:szCs w:val="36"/>
        </w:rPr>
      </w:pPr>
    </w:p>
    <w:p w:rsidR="00D90C9E" w:rsidRPr="004B27F5" w:rsidRDefault="00D90C9E" w:rsidP="00E52D2C">
      <w:pPr>
        <w:rPr>
          <w:sz w:val="36"/>
          <w:szCs w:val="36"/>
        </w:rPr>
      </w:pPr>
    </w:p>
    <w:p w:rsidR="00D90C9E" w:rsidRPr="004B27F5" w:rsidRDefault="00D90C9E" w:rsidP="00E52D2C">
      <w:pPr>
        <w:rPr>
          <w:sz w:val="36"/>
          <w:szCs w:val="36"/>
        </w:rPr>
      </w:pPr>
    </w:p>
    <w:p w:rsidR="00D90C9E" w:rsidRPr="004B27F5" w:rsidRDefault="00D90C9E" w:rsidP="00E52D2C">
      <w:pPr>
        <w:rPr>
          <w:sz w:val="36"/>
          <w:szCs w:val="36"/>
        </w:rPr>
      </w:pPr>
    </w:p>
    <w:p w:rsidR="00D90C9E" w:rsidRPr="004B27F5" w:rsidRDefault="00D90C9E" w:rsidP="00E52D2C">
      <w:pPr>
        <w:rPr>
          <w:sz w:val="36"/>
          <w:szCs w:val="36"/>
        </w:rPr>
      </w:pPr>
    </w:p>
    <w:p w:rsidR="003F5E5C" w:rsidRPr="004B27F5" w:rsidRDefault="003F5E5C" w:rsidP="00E52D2C">
      <w:pPr>
        <w:rPr>
          <w:sz w:val="36"/>
          <w:szCs w:val="36"/>
        </w:rPr>
      </w:pPr>
    </w:p>
    <w:p w:rsidR="003F5E5C" w:rsidRPr="004B27F5" w:rsidRDefault="003F5E5C" w:rsidP="00E52D2C">
      <w:pPr>
        <w:rPr>
          <w:sz w:val="36"/>
          <w:szCs w:val="36"/>
        </w:rPr>
      </w:pPr>
    </w:p>
    <w:p w:rsidR="00E52D2C" w:rsidRPr="004B27F5" w:rsidRDefault="00E52D2C">
      <w:pPr>
        <w:rPr>
          <w:sz w:val="36"/>
          <w:szCs w:val="36"/>
        </w:rPr>
      </w:pPr>
    </w:p>
    <w:p w:rsidR="003F5E5C" w:rsidRPr="004B27F5" w:rsidRDefault="003F5E5C">
      <w:pPr>
        <w:rPr>
          <w:sz w:val="40"/>
          <w:szCs w:val="40"/>
        </w:rPr>
      </w:pPr>
      <w:r w:rsidRPr="004B27F5">
        <w:rPr>
          <w:sz w:val="40"/>
          <w:szCs w:val="40"/>
        </w:rPr>
        <w:t>BLOCK DIAGRAM OF THE ATMEGA 16 SET-UP</w:t>
      </w:r>
    </w:p>
    <w:p w:rsidR="00E52D2C" w:rsidRPr="004B27F5" w:rsidRDefault="00E52D2C">
      <w:pPr>
        <w:rPr>
          <w:sz w:val="36"/>
          <w:szCs w:val="36"/>
        </w:rPr>
      </w:pPr>
    </w:p>
    <w:p w:rsidR="00E52D2C" w:rsidRPr="004B27F5" w:rsidRDefault="000B2EA3">
      <w:pPr>
        <w:rPr>
          <w:sz w:val="36"/>
          <w:szCs w:val="36"/>
        </w:rPr>
      </w:pPr>
      <w:r w:rsidRPr="004B27F5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CD71BE" wp14:editId="04914677">
                <wp:simplePos x="0" y="0"/>
                <wp:positionH relativeFrom="column">
                  <wp:posOffset>-231775</wp:posOffset>
                </wp:positionH>
                <wp:positionV relativeFrom="paragraph">
                  <wp:posOffset>240665</wp:posOffset>
                </wp:positionV>
                <wp:extent cx="6058535" cy="3579495"/>
                <wp:effectExtent l="57150" t="19050" r="75565" b="97155"/>
                <wp:wrapNone/>
                <wp:docPr id="16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8535" cy="3579495"/>
                          <a:chOff x="0" y="0"/>
                          <a:chExt cx="6058617" cy="3579773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2667000" y="413267"/>
                            <a:ext cx="1447800" cy="297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CEE" w:rsidRDefault="001F7CEE" w:rsidP="000B2E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Atmega16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5"/>
                        <wps:cNvSpPr txBox="1"/>
                        <wps:spPr>
                          <a:xfrm>
                            <a:off x="4571938" y="0"/>
                            <a:ext cx="1216659" cy="3797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CEE" w:rsidRDefault="001F7CEE" w:rsidP="000B2E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Power (9V)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6"/>
                        <wps:cNvSpPr txBox="1"/>
                        <wps:spPr>
                          <a:xfrm>
                            <a:off x="4876436" y="1251370"/>
                            <a:ext cx="1075054" cy="3797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CEE" w:rsidRDefault="001F7CEE" w:rsidP="000B2E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S1(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5 min)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TextBox 7"/>
                        <wps:cNvSpPr txBox="1"/>
                        <wps:spPr>
                          <a:xfrm>
                            <a:off x="4867993" y="2013311"/>
                            <a:ext cx="1190624" cy="3797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CEE" w:rsidRDefault="001F7CEE" w:rsidP="000B2E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S2(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10 min)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TextBox 8"/>
                        <wps:cNvSpPr txBox="1"/>
                        <wps:spPr>
                          <a:xfrm>
                            <a:off x="4867993" y="2699057"/>
                            <a:ext cx="1026794" cy="3797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CEE" w:rsidRDefault="001F7CEE" w:rsidP="000B2E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S3 RESET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TextBox 9"/>
                        <wps:cNvSpPr txBox="1"/>
                        <wps:spPr>
                          <a:xfrm>
                            <a:off x="60087" y="3200044"/>
                            <a:ext cx="1627504" cy="3797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CEE" w:rsidRDefault="001F7CEE" w:rsidP="000B2E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Level Detection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TextBox 10"/>
                        <wps:cNvSpPr txBox="1"/>
                        <wps:spPr>
                          <a:xfrm>
                            <a:off x="1142948" y="1435973"/>
                            <a:ext cx="687704" cy="3797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CEE" w:rsidRDefault="001F7CEE" w:rsidP="000B2E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Relay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TextBox 11"/>
                        <wps:cNvSpPr txBox="1"/>
                        <wps:spPr>
                          <a:xfrm>
                            <a:off x="0" y="729654"/>
                            <a:ext cx="821689" cy="3797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CEE" w:rsidRDefault="001F7CEE" w:rsidP="000B2E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Pumps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Elbow Connector 28"/>
                        <wps:cNvCnPr/>
                        <wps:spPr>
                          <a:xfrm rot="10800000" flipV="1">
                            <a:off x="4191000" y="1436133"/>
                            <a:ext cx="685800" cy="1846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 rot="10800000" flipV="1">
                            <a:off x="4134993" y="2198133"/>
                            <a:ext cx="645414" cy="1846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/>
                        <wps:spPr>
                          <a:xfrm rot="10800000" flipV="1">
                            <a:off x="4177145" y="2971800"/>
                            <a:ext cx="623455" cy="18466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/>
                        <wps:spPr>
                          <a:xfrm rot="10800000" flipV="1">
                            <a:off x="4194810" y="184667"/>
                            <a:ext cx="377190" cy="2286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Left Arrow 35"/>
                        <wps:cNvSpPr/>
                        <wps:spPr>
                          <a:xfrm>
                            <a:off x="2034861" y="1528466"/>
                            <a:ext cx="495848" cy="27699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CEE" w:rsidRDefault="001F7CEE" w:rsidP="000B2E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bow Connector 36"/>
                        <wps:cNvCnPr/>
                        <wps:spPr>
                          <a:xfrm flipV="1">
                            <a:off x="2091903" y="3156467"/>
                            <a:ext cx="480502" cy="2286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Bent-Up Arrow 37"/>
                        <wps:cNvSpPr/>
                        <wps:spPr>
                          <a:xfrm rot="16200000">
                            <a:off x="1049838" y="811230"/>
                            <a:ext cx="555658" cy="521733"/>
                          </a:xfrm>
                          <a:prstGeom prst="bent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7CEE" w:rsidRDefault="001F7CEE" w:rsidP="000B2E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35" style="position:absolute;margin-left:-18.25pt;margin-top:18.95pt;width:477.05pt;height:281.85pt;z-index:251661312" coordsize="60586,35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">
                <v:rect id="Rectangle 17" o:spid="_x0000_s1036" style="position:absolute;left:26670;top:4132;width:14478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5Jd8EA&#10;AADbAAAADwAAAGRycy9kb3ducmV2LnhtbERPTWvCQBC9F/wPyxS8FN0YwZbUVUQRe23aQ3sbs9Ns&#10;aHY27K5J/PduoeBtHu9z1tvRtqInHxrHChbzDARx5XTDtYLPj+PsBUSIyBpbx6TgSgG2m8nDGgvt&#10;Bn6nvoy1SCEcClRgYuwKKUNlyGKYu444cT/OW4wJ+lpqj0MKt63Ms2wlLTacGgx2tDdU/ZYXq+Bc&#10;f2X+Sed5v4yn5VAO4/fhYJSaPo67VxCRxngX/7vfdJr/DH+/pAPk5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SXf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F7CEE" w:rsidRDefault="001F7CEE" w:rsidP="000B2EA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Atmega16</w:t>
                        </w:r>
                      </w:p>
                    </w:txbxContent>
                  </v:textbox>
                </v:rect>
                <v:shape id="TextBox 5" o:spid="_x0000_s1037" type="#_x0000_t202" style="position:absolute;left:45719;width:12166;height:3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qFsQA&#10;AADbAAAADwAAAGRycy9kb3ducmV2LnhtbESPQWvCQBCF74X+h2UKvRTdKFQlukqxFKSIErU9D9kx&#10;Cc3Oht1V03/vHAq9zfDevPfNYtW7Vl0pxMazgdEwA0VcettwZeB0/BjMQMWEbLH1TAZ+KcJq+fiw&#10;wNz6Gxd0PaRKSQjHHA3UKXW51rGsyWEc+o5YtLMPDpOsodI24E3CXavHWTbRDhuWhho7WtdU/hwu&#10;zoDG8Pk1LvD7/WWyf93w9LJz250xz0/92xxUoj79m/+uN1bwBVZ+kQH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cqhb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1F7CEE" w:rsidRDefault="001F7CEE" w:rsidP="000B2E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Power (9V)</w:t>
                        </w:r>
                      </w:p>
                    </w:txbxContent>
                  </v:textbox>
                </v:shape>
                <v:shape id="TextBox 6" o:spid="_x0000_s1038" type="#_x0000_t202" style="position:absolute;left:48764;top:12513;width:10750;height:3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PjcIA&#10;AADbAAAADwAAAGRycy9kb3ducmV2LnhtbERP32vCMBB+F/Y/hBv4IjOdMHVdo4zJQESUuunz0dza&#10;suZSkljrf78MBN/u4/t52bI3jejI+dqygudxAoK4sLrmUsH31+fTHIQPyBoby6TgSh6Wi4dBhqm2&#10;F86pO4RSxBD2KSqoQmhTKX1RkUE/ti1x5H6sMxgidKXUDi8x3DRykiRTabDm2FBhSx8VFb+Hs1Eg&#10;0W2OkxxPq9F0/7Lm2Xlntjulho/9+xuIQH24i2/utY7zX+H/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A+NwgAAANsAAAAPAAAAAAAAAAAAAAAAAJgCAABkcnMvZG93&#10;bnJldi54bWxQSwUGAAAAAAQABAD1AAAAhw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1F7CEE" w:rsidRDefault="001F7CEE" w:rsidP="000B2EA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S1(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5 min)</w:t>
                        </w:r>
                      </w:p>
                    </w:txbxContent>
                  </v:textbox>
                </v:shape>
                <v:shape id="TextBox 7" o:spid="_x0000_s1039" type="#_x0000_t202" style="position:absolute;left:48679;top:20133;width:11907;height:3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ZsrcEA&#10;AADbAAAADwAAAGRycy9kb3ducmV2LnhtbERPW2vCMBR+H/gfwhF8GTNdYU6qUWQiFBkOddvzoTm2&#10;xeakJOll/355GOzx47uvt6NpRE/O15YVPM8TEMSF1TWXCj6vh6clCB+QNTaWScEPedhuJg9rzLQd&#10;+Ez9JZQihrDPUEEVQptJ6YuKDPq5bYkjd7POYIjQlVI7HGK4aWSaJAtpsObYUGFLbxUV90tnFEh0&#10;x6/0jN/7x8XHS86v3cm8n5SaTcfdCkSgMfyL/9y5VpDG9fFL/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GbK3BAAAA2wAAAA8AAAAAAAAAAAAAAAAAmAIAAGRycy9kb3du&#10;cmV2LnhtbFBLBQYAAAAABAAEAPUAAACG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1F7CEE" w:rsidRDefault="001F7CEE" w:rsidP="000B2EA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S2(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10 min)</w:t>
                        </w:r>
                      </w:p>
                    </w:txbxContent>
                  </v:textbox>
                </v:shape>
                <v:shape id="TextBox 8" o:spid="_x0000_s1040" type="#_x0000_t202" style="position:absolute;left:48679;top:26990;width:10268;height:3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JNsQA&#10;AADbAAAADwAAAGRycy9kb3ducmV2LnhtbESP3WrCQBSE7wXfYTmF3ohuEqiV6CrSUpBSLP6014fs&#10;MQnNng27a4xv7xYEL4eZ+YZZrHrTiI6cry0rSCcJCOLC6ppLBcfDx3gGwgdkjY1lUnAlD6vlcLDA&#10;XNsL76jbh1JECPscFVQhtLmUvqjIoJ/Yljh6J+sMhihdKbXDS4SbRmZJMpUGa44LFbb0VlHxtz8b&#10;BRLd50+2w9/30fT7ZcOv56352ir1/NSv5yAC9eERvrc3WkGWwv+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KyTb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1F7CEE" w:rsidRDefault="001F7CEE" w:rsidP="000B2E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S3 RESET</w:t>
                        </w:r>
                      </w:p>
                    </w:txbxContent>
                  </v:textbox>
                </v:shape>
                <v:shape id="TextBox 9" o:spid="_x0000_s1041" type="#_x0000_t202" style="position:absolute;left:600;top:32000;width:16275;height:3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XQcUA&#10;AADbAAAADwAAAGRycy9kb3ducmV2LnhtbESP3WrCQBSE7wu+w3KE3pRm00C1pFlFLAUpRYk/vT5k&#10;j0kwezbsrhrf3i0UejnMzDdMMR9MJy7kfGtZwUuSgiCurG65VrDffT6/gfABWWNnmRTcyMN8Nnoo&#10;MNf2yiVdtqEWEcI+RwVNCH0upa8aMugT2xNH72idwRClq6V2eI1w08ksTSfSYMtxocGelg1Vp+3Z&#10;KJDovg5ZiT8fT5PN64qn57X5Xiv1OB4W7yACDeE//NdeaQVZBr9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FdBxQAAANsAAAAPAAAAAAAAAAAAAAAAAJgCAABkcnMv&#10;ZG93bnJldi54bWxQSwUGAAAAAAQABAD1AAAAig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1F7CEE" w:rsidRDefault="001F7CEE" w:rsidP="000B2E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Level Detection</w:t>
                        </w:r>
                      </w:p>
                    </w:txbxContent>
                  </v:textbox>
                </v:shape>
                <v:shape id="TextBox 10" o:spid="_x0000_s1042" type="#_x0000_t202" style="position:absolute;left:11429;top:14359;width:6877;height:37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Ty2sQA&#10;AADbAAAADwAAAGRycy9kb3ducmV2LnhtbESPQWvCQBSE74L/YXmCF6kbU2oldSNFKUgpFq16fmRf&#10;k9Ds27C7xvTfu0Khx2FmvmGWq940oiPna8sKZtMEBHFhdc2lguPX28MChA/IGhvLpOCXPKzy4WCJ&#10;mbZX3lN3CKWIEPYZKqhCaDMpfVGRQT+1LXH0vq0zGKJ0pdQOrxFuGpkmyVwarDkuVNjSuqLi53Ax&#10;CiS691O6x/NmMv982vLzZWc+dkqNR/3rC4hAffgP/7W3WkH6CPc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U8trEAAAA2wAAAA8AAAAAAAAAAAAAAAAAmAIAAGRycy9k&#10;b3ducmV2LnhtbFBLBQYAAAAABAAEAPUAAACJAw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1F7CEE" w:rsidRDefault="001F7CEE" w:rsidP="000B2E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Relay</w:t>
                        </w:r>
                      </w:p>
                    </w:txbxContent>
                  </v:textbox>
                </v:shape>
                <v:shape id="TextBox 11" o:spid="_x0000_s1043" type="#_x0000_t202" style="position:absolute;top:7296;width:8216;height:3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NRQsMA&#10;AADbAAAADwAAAGRycy9kb3ducmV2LnhtbESP3WrCQBSE7wu+w3IEb4puGmiU6CpiEaQUxd/rQ/aY&#10;BLNnw+6q6dt3C4VeDjPzDTNbdKYRD3K+tqzgbZSAIC6srrlUcDquhxMQPiBrbCyTgm/ysJj3XmaY&#10;a/vkPT0OoRQRwj5HBVUIbS6lLyoy6Ee2JY7e1TqDIUpXSu3wGeGmkWmSZNJgzXGhwpZWFRW3w90o&#10;kOg+z+keLx+v2e59w+P71nxtlRr0u+UURKAu/If/2hutIM3g90v8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NRQsMAAADb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1F7CEE" w:rsidRDefault="001F7CEE" w:rsidP="000B2E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Pumps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8" o:spid="_x0000_s1044" type="#_x0000_t34" style="position:absolute;left:41910;top:14361;width:6858;height:184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BtIsAAAADbAAAADwAAAGRycy9kb3ducmV2LnhtbERPy2oCMRTdC/5DuEJ3mtGCyGgUEQst&#10;3fgE3V0n18lgcjNOUp3+fbMouDyc92zROise1ITKs4LhIANBXHhdcangsP/oT0CEiKzReiYFvxRg&#10;Me92Zphr/+QtPXaxFCmEQ44KTIx1LmUoDDkMA18TJ+7qG4cxwaaUusFnCndWjrJsLB1WnBoM1rQy&#10;VNx2P07BenXamHd92X4f7X2MX+f7aWNRqbdeu5yCiNTGl/jf/akVjNLY9CX9AD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QbSLAAAAA2wAAAA8AAAAAAAAAAAAAAAAA&#10;oQIAAGRycy9kb3ducmV2LnhtbFBLBQYAAAAABAAEAPkAAACOAwAAAAA=&#10;" strokecolor="#4579b8 [3044]">
                  <v:stroke endarrow="open"/>
                </v:shape>
                <v:shape id="Elbow Connector 30" o:spid="_x0000_s1045" type="#_x0000_t34" style="position:absolute;left:41349;top:21981;width:6455;height:184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/3+cEAAADbAAAADwAAAGRycy9kb3ducmV2LnhtbERPy2oCMRTdF/yHcIXuOhkVpIxGEVFo&#10;ceOjBd1dJ9fJYHIzTlId/75ZFLo8nPd03jkr7tSG2rOCQZaDIC69rrlS8HVYv72DCBFZo/VMCp4U&#10;YD7rvUyx0P7BO7rvYyVSCIcCFZgYm0LKUBpyGDLfECfu4luHMcG2krrFRwp3Vg7zfCwd1pwaDDa0&#10;NFRe9z9OwWp53JqRPu823/Y2xs/T7bi1qNRrv1tMQETq4r/4z/2hFYzS+vQl/QA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//f5wQAAANsAAAAPAAAAAAAAAAAAAAAA&#10;AKECAABkcnMvZG93bnJldi54bWxQSwUGAAAAAAQABAD5AAAAjwMAAAAA&#10;" strokecolor="#4579b8 [3044]">
                  <v:stroke endarrow="open"/>
                </v:shape>
                <v:shape id="Elbow Connector 33" o:spid="_x0000_s1046" type="#_x0000_t34" style="position:absolute;left:41771;top:29718;width:6235;height:184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1pjsQAAADbAAAADwAAAGRycy9kb3ducmV2LnhtbESPQWsCMRSE74X+h/AK3jRrF0RWo4i0&#10;UOlFbQW9PTfPzWLysm5S3f77RhB6HGbmG2Y675wVV2pD7VnBcJCBIC69rrlS8P313h+DCBFZo/VM&#10;Cn4pwHz2/DTFQvsbb+i6jZVIEA4FKjAxNoWUoTTkMAx8Q5y8k28dxiTbSuoWbwnurHzNspF0WHNa&#10;MNjQ0lB53v44BW/L/drk+rj53NnLCFeHy35tUaneS7eYgIjUxf/wo/2hFeQ53L+kH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LWmOxAAAANsAAAAPAAAAAAAAAAAA&#10;AAAAAKECAABkcnMvZG93bnJldi54bWxQSwUGAAAAAAQABAD5AAAAkgMAAAAA&#10;" strokecolor="#4579b8 [3044]">
                  <v:stroke endarrow="open"/>
                </v:shape>
                <v:shape id="Elbow Connector 34" o:spid="_x0000_s1047" type="#_x0000_t34" style="position:absolute;left:41948;top:1846;width:3772;height:228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Tx+sQAAADbAAAADwAAAGRycy9kb3ducmV2LnhtbESPQWsCMRSE7wX/Q3iF3jRbLVJWoxRR&#10;aOlFrYLenpvnZmnysm5SXf+9EYQeh5n5hhlPW2fFmZpQeVbw2stAEBdeV1wq2Pwsuu8gQkTWaD2T&#10;gisFmE46T2PMtb/wis7rWIoE4ZCjAhNjnUsZCkMOQ8/XxMk7+sZhTLIppW7wkuDOyn6WDaXDitOC&#10;wZpmhorf9Z9TMJ/tlmagD6vvrT0N8Wt/2i0tKvXy3H6MQERq43/40f7UCgZvcP+SfoC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xPH6xAAAANsAAAAPAAAAAAAAAAAA&#10;AAAAAKECAABkcnMvZG93bnJldi54bWxQSwUGAAAAAAQABAD5AAAAkgMAAAAA&#10;" strokecolor="#4579b8 [3044]">
                  <v:stroke endarrow="open"/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35" o:spid="_x0000_s1048" type="#_x0000_t66" style="position:absolute;left:20348;top:15284;width:4959;height:2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ZyxcYA&#10;AADbAAAADwAAAGRycy9kb3ducmV2LnhtbESPW2sCMRSE34X+h3CEvohmbbHarVFEUIq+1Au9vB02&#10;x92lm5Mliev235uC4OMwM98w03lrKtGQ86VlBcNBAoI4s7rkXMHxsOpPQPiArLGyTAr+yMN89tCZ&#10;YqrthXfU7EMuIoR9igqKEOpUSp8VZNAPbE0cvZN1BkOULpfa4SXCTSWfkuRFGiw5LhRY07Kg7Hd/&#10;Ngoa3O5c8yW/Nx+Y935eF+vxpvpU6rHbLt5ABGrDPXxrv2sFzyP4/xJ/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ZyxcYAAADbAAAADwAAAAAAAAAAAAAAAACYAgAAZHJz&#10;L2Rvd25yZXYueG1sUEsFBgAAAAAEAAQA9QAAAIsDAAAAAA==&#10;" adj="6033" fillcolor="#4f81bd [3204]" strokecolor="#243f60 [1604]" strokeweight="2pt">
                  <v:textbox>
                    <w:txbxContent>
                      <w:p w:rsidR="001F7CEE" w:rsidRDefault="001F7CEE" w:rsidP="000B2EA3"/>
                    </w:txbxContent>
                  </v:textbox>
                </v:shape>
                <v:shape id="Elbow Connector 36" o:spid="_x0000_s1049" type="#_x0000_t34" style="position:absolute;left:20919;top:31564;width:4805;height:22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XsGcQAAADbAAAADwAAAGRycy9kb3ducmV2LnhtbESPQWvCQBSE7wX/w/KE3upGpSJpVlFL&#10;ab0UkxR6fc0+k2D2bchuk/TfuwXB4zAz3zDJdjSN6KlztWUF81kEgriwuuZSwVf+9rQG4TyyxsYy&#10;KfgjB9vN5CHBWNuBU+ozX4oAYRejgsr7NpbSFRUZdDPbEgfvbDuDPsiulLrDIcBNIxdRtJIGaw4L&#10;FbZ0qKi4ZL9Gwfgsjz8y27+fnE1Pn9/L1/xgcqUep+PuBYSn0d/Dt/aHVrBcwf+X8AP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xewZxAAAANsAAAAPAAAAAAAAAAAA&#10;AAAAAKECAABkcnMvZG93bnJldi54bWxQSwUGAAAAAAQABAD5AAAAkgMAAAAA&#10;" strokecolor="#4579b8 [3044]">
                  <v:stroke endarrow="open"/>
                </v:shape>
                <v:shape id="Bent-Up Arrow 37" o:spid="_x0000_s1050" style="position:absolute;left:10498;top:8112;width:5557;height:5217;rotation:-90;visibility:visible;mso-wrap-style:square;v-text-anchor:middle" coordsize="555658,5217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7pcIA&#10;AADbAAAADwAAAGRycy9kb3ducmV2LnhtbESP0YrCMBRE3wX/IVxh3zR1F1S6RimC7IpPrfsBl+ba&#10;VJub0qTa/XsjCD4OM3OGWW8H24gbdb52rGA+S0AQl07XXCn4O+2nKxA+IGtsHJOCf/Kw3YxHa0y1&#10;u3NOtyJUIkLYp6jAhNCmUvrSkEU/cy1x9M6usxii7CqpO7xHuG3kZ5IspMWa44LBlnaGymvRWwX5&#10;pTfH5FoXh/0ynPJVn/3IRabUx2TIvkEEGsI7/Gr/agVfS3h+iT9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vulwgAAANsAAAAPAAAAAAAAAAAAAAAAAJgCAABkcnMvZG93&#10;bnJldi54bWxQSwUGAAAAAAQABAD1AAAAhwMAAAAA&#10;" adj="-11796480,,5400" path="m,391300r360008,l360008,130433r-65216,l425225,,555658,130433r-65217,l490441,521733,,521733,,391300xe" fillcolor="#4f81bd [3204]" strokecolor="#243f60 [1604]" strokeweight="2pt">
                  <v:stroke joinstyle="miter"/>
                  <v:formulas/>
                  <v:path arrowok="t" o:connecttype="custom" o:connectlocs="0,391300;360008,391300;360008,130433;294792,130433;425225,0;555658,130433;490441,130433;490441,521733;0,521733;0,391300" o:connectangles="0,0,0,0,0,0,0,0,0,0" textboxrect="0,0,555658,521733"/>
                  <v:textbox>
                    <w:txbxContent>
                      <w:p w:rsidR="001F7CEE" w:rsidRDefault="001F7CEE" w:rsidP="000B2EA3"/>
                    </w:txbxContent>
                  </v:textbox>
                </v:shape>
              </v:group>
            </w:pict>
          </mc:Fallback>
        </mc:AlternateContent>
      </w: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0B2EA3" w:rsidRPr="004B27F5" w:rsidRDefault="000B2EA3">
      <w:pPr>
        <w:rPr>
          <w:sz w:val="36"/>
          <w:szCs w:val="36"/>
        </w:rPr>
      </w:pPr>
    </w:p>
    <w:p w:rsidR="001D1601" w:rsidRPr="004B27F5" w:rsidRDefault="001D1601">
      <w:pPr>
        <w:rPr>
          <w:sz w:val="36"/>
          <w:szCs w:val="36"/>
        </w:rPr>
      </w:pPr>
    </w:p>
    <w:p w:rsidR="001D1601" w:rsidRPr="004B27F5" w:rsidRDefault="004B27F5" w:rsidP="004B27F5">
      <w:pPr>
        <w:jc w:val="center"/>
        <w:rPr>
          <w:sz w:val="36"/>
          <w:szCs w:val="36"/>
        </w:rPr>
      </w:pPr>
      <w:r>
        <w:rPr>
          <w:sz w:val="36"/>
          <w:szCs w:val="36"/>
        </w:rPr>
        <w:t>Figure 3</w:t>
      </w: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0B2EA3" w:rsidRPr="004B27F5" w:rsidRDefault="003F5E5C">
      <w:r w:rsidRPr="004B27F5">
        <w:t>T</w:t>
      </w:r>
      <w:r w:rsidR="001D1601" w:rsidRPr="004B27F5">
        <w:t xml:space="preserve">he whole </w:t>
      </w:r>
      <w:r w:rsidR="00A636BC" w:rsidRPr="004B27F5">
        <w:t>electronic</w:t>
      </w:r>
      <w:r w:rsidR="001D1601" w:rsidRPr="004B27F5">
        <w:t xml:space="preserve"> </w:t>
      </w:r>
      <w:r w:rsidR="00A636BC" w:rsidRPr="004B27F5">
        <w:t xml:space="preserve">control </w:t>
      </w:r>
      <w:r w:rsidR="001D1601" w:rsidRPr="004B27F5">
        <w:t>setup will be encapsulated inside a</w:t>
      </w:r>
      <w:r w:rsidR="0087405F" w:rsidRPr="004B27F5">
        <w:t xml:space="preserve"> sealed</w:t>
      </w:r>
      <w:r w:rsidRPr="004B27F5">
        <w:t xml:space="preserve"> plastic box, to avoid shocks.</w:t>
      </w:r>
    </w:p>
    <w:p w:rsidR="003F5E5C" w:rsidRPr="004B27F5" w:rsidRDefault="003F5E5C">
      <w:pPr>
        <w:rPr>
          <w:sz w:val="36"/>
          <w:szCs w:val="36"/>
        </w:rPr>
      </w:pPr>
    </w:p>
    <w:p w:rsidR="003F5E5C" w:rsidRPr="004B27F5" w:rsidRDefault="003F5E5C">
      <w:pPr>
        <w:rPr>
          <w:sz w:val="36"/>
          <w:szCs w:val="36"/>
        </w:rPr>
      </w:pPr>
    </w:p>
    <w:p w:rsidR="003F5E5C" w:rsidRPr="004B27F5" w:rsidRDefault="003F5E5C">
      <w:pPr>
        <w:rPr>
          <w:sz w:val="36"/>
          <w:szCs w:val="36"/>
        </w:rPr>
      </w:pPr>
    </w:p>
    <w:p w:rsidR="003F5E5C" w:rsidRPr="004B27F5" w:rsidRDefault="003F5E5C">
      <w:pPr>
        <w:rPr>
          <w:sz w:val="36"/>
          <w:szCs w:val="36"/>
        </w:rPr>
      </w:pPr>
    </w:p>
    <w:p w:rsidR="003F5E5C" w:rsidRPr="004B27F5" w:rsidRDefault="003F5E5C">
      <w:pPr>
        <w:rPr>
          <w:sz w:val="36"/>
          <w:szCs w:val="36"/>
        </w:rPr>
      </w:pPr>
    </w:p>
    <w:p w:rsidR="003F5E5C" w:rsidRPr="004B27F5" w:rsidRDefault="003F5E5C">
      <w:pPr>
        <w:rPr>
          <w:sz w:val="36"/>
          <w:szCs w:val="36"/>
        </w:rPr>
      </w:pPr>
    </w:p>
    <w:p w:rsidR="003F5E5C" w:rsidRPr="004B27F5" w:rsidRDefault="003F5E5C">
      <w:pPr>
        <w:rPr>
          <w:sz w:val="36"/>
          <w:szCs w:val="36"/>
        </w:rPr>
      </w:pPr>
    </w:p>
    <w:p w:rsidR="003F5E5C" w:rsidRPr="004B27F5" w:rsidRDefault="003F5E5C">
      <w:pPr>
        <w:rPr>
          <w:sz w:val="36"/>
          <w:szCs w:val="36"/>
        </w:rPr>
      </w:pPr>
    </w:p>
    <w:p w:rsidR="003F5E5C" w:rsidRDefault="003F5E5C">
      <w:pPr>
        <w:rPr>
          <w:sz w:val="36"/>
          <w:szCs w:val="36"/>
        </w:rPr>
      </w:pPr>
    </w:p>
    <w:p w:rsidR="004B27F5" w:rsidRPr="004B27F5" w:rsidRDefault="004B27F5">
      <w:pPr>
        <w:rPr>
          <w:sz w:val="36"/>
          <w:szCs w:val="36"/>
        </w:rPr>
      </w:pPr>
    </w:p>
    <w:p w:rsidR="00BD7AE3" w:rsidRDefault="00BD7AE3" w:rsidP="00BD7AE3"/>
    <w:p w:rsidR="00BD7AE3" w:rsidRPr="00BD7AE3" w:rsidRDefault="00BD7AE3" w:rsidP="00BD7AE3">
      <w:pPr>
        <w:rPr>
          <w:sz w:val="40"/>
          <w:szCs w:val="40"/>
        </w:rPr>
      </w:pPr>
      <w:r>
        <w:rPr>
          <w:sz w:val="40"/>
          <w:szCs w:val="40"/>
        </w:rPr>
        <w:lastRenderedPageBreak/>
        <w:t>ATMEGA16 CODE</w:t>
      </w:r>
    </w:p>
    <w:p w:rsidR="00BD7AE3" w:rsidRDefault="00BD7AE3" w:rsidP="00BD7AE3"/>
    <w:p w:rsidR="00225AAB" w:rsidRDefault="00225AAB" w:rsidP="00BD7AE3">
      <w:r>
        <w:t>The coding has been done on AVR Studio.</w:t>
      </w:r>
    </w:p>
    <w:p w:rsidR="00225AAB" w:rsidRDefault="00225AAB" w:rsidP="00BD7AE3"/>
    <w:p w:rsidR="00BD7AE3" w:rsidRPr="00BD7AE3" w:rsidRDefault="00BD7AE3" w:rsidP="00BD7AE3">
      <w:r w:rsidRPr="00BD7AE3">
        <w:t>#include&lt;</w:t>
      </w:r>
      <w:proofErr w:type="spellStart"/>
      <w:r w:rsidRPr="00BD7AE3">
        <w:t>avr</w:t>
      </w:r>
      <w:proofErr w:type="spellEnd"/>
      <w:r w:rsidRPr="00BD7AE3">
        <w:t>/</w:t>
      </w:r>
      <w:proofErr w:type="spellStart"/>
      <w:r w:rsidRPr="00BD7AE3">
        <w:t>io.h</w:t>
      </w:r>
      <w:proofErr w:type="spellEnd"/>
      <w:r w:rsidRPr="00BD7AE3">
        <w:t>&gt;</w:t>
      </w:r>
    </w:p>
    <w:p w:rsidR="00BD7AE3" w:rsidRPr="00BD7AE3" w:rsidRDefault="00BD7AE3" w:rsidP="00BD7AE3">
      <w:proofErr w:type="gramStart"/>
      <w:r w:rsidRPr="00BD7AE3">
        <w:t>assign</w:t>
      </w:r>
      <w:proofErr w:type="gramEnd"/>
      <w:r w:rsidRPr="00BD7AE3">
        <w:t xml:space="preserve"> portA.1=timer_5;</w:t>
      </w:r>
    </w:p>
    <w:p w:rsidR="00BD7AE3" w:rsidRPr="00BD7AE3" w:rsidRDefault="00BD7AE3" w:rsidP="00BD7AE3">
      <w:proofErr w:type="gramStart"/>
      <w:r w:rsidRPr="00BD7AE3">
        <w:t>assign</w:t>
      </w:r>
      <w:proofErr w:type="gramEnd"/>
      <w:r w:rsidRPr="00BD7AE3">
        <w:t xml:space="preserve"> portA.2=timer_10;</w:t>
      </w:r>
    </w:p>
    <w:p w:rsidR="00BD7AE3" w:rsidRPr="00BD7AE3" w:rsidRDefault="00BD7AE3" w:rsidP="00BD7AE3">
      <w:proofErr w:type="gramStart"/>
      <w:r w:rsidRPr="00BD7AE3">
        <w:t>assign</w:t>
      </w:r>
      <w:proofErr w:type="gramEnd"/>
      <w:r w:rsidRPr="00BD7AE3">
        <w:t xml:space="preserve"> portA.3=</w:t>
      </w:r>
      <w:proofErr w:type="spellStart"/>
      <w:r w:rsidRPr="00BD7AE3">
        <w:t>level_sensor</w:t>
      </w:r>
      <w:proofErr w:type="spellEnd"/>
      <w:r w:rsidRPr="00BD7AE3">
        <w:t>;</w:t>
      </w:r>
    </w:p>
    <w:p w:rsidR="00BD7AE3" w:rsidRPr="00BD7AE3" w:rsidRDefault="00BD7AE3" w:rsidP="00BD7AE3">
      <w:proofErr w:type="gramStart"/>
      <w:r w:rsidRPr="00BD7AE3">
        <w:t>assign</w:t>
      </w:r>
      <w:proofErr w:type="gramEnd"/>
      <w:r w:rsidRPr="00BD7AE3">
        <w:t xml:space="preserve"> portB.1=</w:t>
      </w:r>
      <w:proofErr w:type="spellStart"/>
      <w:r w:rsidRPr="00BD7AE3">
        <w:t>relay_op</w:t>
      </w:r>
      <w:proofErr w:type="spellEnd"/>
      <w:r w:rsidRPr="00BD7AE3">
        <w:t>;</w:t>
      </w:r>
    </w:p>
    <w:p w:rsidR="00BD7AE3" w:rsidRPr="00BD7AE3" w:rsidRDefault="00BD7AE3" w:rsidP="00BD7AE3">
      <w:proofErr w:type="gramStart"/>
      <w:r w:rsidRPr="00BD7AE3">
        <w:t>void</w:t>
      </w:r>
      <w:proofErr w:type="gramEnd"/>
      <w:r w:rsidRPr="00BD7AE3">
        <w:t xml:space="preserve"> main()</w:t>
      </w:r>
    </w:p>
    <w:p w:rsidR="00BD7AE3" w:rsidRPr="00BD7AE3" w:rsidRDefault="00BD7AE3" w:rsidP="00BD7AE3">
      <w:r w:rsidRPr="00BD7AE3">
        <w:t>{</w:t>
      </w:r>
      <w:r w:rsidRPr="00BD7AE3">
        <w:tab/>
      </w:r>
      <w:r w:rsidRPr="00BD7AE3">
        <w:tab/>
      </w:r>
      <w:r w:rsidRPr="00BD7AE3">
        <w:tab/>
      </w:r>
    </w:p>
    <w:p w:rsidR="00BD7AE3" w:rsidRPr="00BD7AE3" w:rsidRDefault="00BD7AE3" w:rsidP="00BD7AE3">
      <w:r w:rsidRPr="00BD7AE3">
        <w:t xml:space="preserve">DDRA </w:t>
      </w:r>
      <w:proofErr w:type="spellStart"/>
      <w:r w:rsidRPr="00BD7AE3">
        <w:t>portA</w:t>
      </w:r>
      <w:proofErr w:type="spellEnd"/>
      <w:r w:rsidRPr="00BD7AE3">
        <w:t>=#</w:t>
      </w:r>
      <w:proofErr w:type="spellStart"/>
      <w:r w:rsidRPr="00BD7AE3">
        <w:t>FFxh</w:t>
      </w:r>
      <w:proofErr w:type="spellEnd"/>
      <w:r w:rsidRPr="00BD7AE3">
        <w:t>;     // port a is set as input from timer switch</w:t>
      </w:r>
    </w:p>
    <w:p w:rsidR="00BD7AE3" w:rsidRPr="00BD7AE3" w:rsidRDefault="00BD7AE3" w:rsidP="00BD7AE3">
      <w:r w:rsidRPr="00BD7AE3">
        <w:t xml:space="preserve">DDRA </w:t>
      </w:r>
      <w:proofErr w:type="spellStart"/>
      <w:r w:rsidRPr="00BD7AE3">
        <w:t>portB</w:t>
      </w:r>
      <w:proofErr w:type="spellEnd"/>
      <w:r w:rsidRPr="00BD7AE3">
        <w:t>=#00xh;</w:t>
      </w:r>
    </w:p>
    <w:p w:rsidR="00BD7AE3" w:rsidRPr="00BD7AE3" w:rsidRDefault="00BD7AE3" w:rsidP="00BD7AE3">
      <w:proofErr w:type="gramStart"/>
      <w:r w:rsidRPr="00BD7AE3">
        <w:t>while(</w:t>
      </w:r>
      <w:proofErr w:type="gramEnd"/>
      <w:r w:rsidRPr="00BD7AE3">
        <w:t>1)</w:t>
      </w:r>
    </w:p>
    <w:p w:rsidR="00BD7AE3" w:rsidRPr="00BD7AE3" w:rsidRDefault="00BD7AE3" w:rsidP="00BD7AE3">
      <w:r w:rsidRPr="00BD7AE3">
        <w:t xml:space="preserve">       {</w:t>
      </w:r>
    </w:p>
    <w:p w:rsidR="00BD7AE3" w:rsidRPr="00BD7AE3" w:rsidRDefault="00BD7AE3" w:rsidP="00BD7AE3">
      <w:r w:rsidRPr="00BD7AE3">
        <w:tab/>
      </w:r>
      <w:proofErr w:type="gramStart"/>
      <w:r w:rsidRPr="00BD7AE3">
        <w:t>if(</w:t>
      </w:r>
      <w:proofErr w:type="gramEnd"/>
      <w:r w:rsidRPr="00BD7AE3">
        <w:t xml:space="preserve">timer_5==1 &amp;&amp; </w:t>
      </w:r>
      <w:proofErr w:type="spellStart"/>
      <w:r w:rsidRPr="00BD7AE3">
        <w:t>level_sensor</w:t>
      </w:r>
      <w:proofErr w:type="spellEnd"/>
      <w:r w:rsidRPr="00BD7AE3">
        <w:t>==1)</w:t>
      </w:r>
      <w:r w:rsidRPr="00BD7AE3">
        <w:tab/>
        <w:t>%delay generation</w:t>
      </w:r>
    </w:p>
    <w:p w:rsidR="00BD7AE3" w:rsidRPr="00BD7AE3" w:rsidRDefault="00BD7AE3" w:rsidP="00BD7AE3">
      <w:r w:rsidRPr="00BD7AE3">
        <w:tab/>
      </w:r>
      <w:r w:rsidRPr="00BD7AE3">
        <w:tab/>
        <w:t>{</w:t>
      </w:r>
    </w:p>
    <w:p w:rsidR="00BD7AE3" w:rsidRPr="00BD7AE3" w:rsidRDefault="00BD7AE3" w:rsidP="00BD7AE3">
      <w:r w:rsidRPr="00BD7AE3">
        <w:tab/>
      </w:r>
      <w:r w:rsidRPr="00BD7AE3">
        <w:tab/>
        <w:t xml:space="preserve">      </w:t>
      </w:r>
      <w:proofErr w:type="gramStart"/>
      <w:r w:rsidRPr="00BD7AE3">
        <w:t>for(</w:t>
      </w:r>
      <w:proofErr w:type="spellStart"/>
      <w:proofErr w:type="gramEnd"/>
      <w:r w:rsidRPr="00BD7AE3">
        <w:t>int</w:t>
      </w:r>
      <w:proofErr w:type="spellEnd"/>
      <w:r w:rsidRPr="00BD7AE3">
        <w:t xml:space="preserve"> i=0;i&lt;=500;i=i+1)</w:t>
      </w:r>
    </w:p>
    <w:p w:rsidR="00BD7AE3" w:rsidRPr="00BD7AE3" w:rsidRDefault="00BD7AE3" w:rsidP="00BD7AE3">
      <w:r w:rsidRPr="00BD7AE3">
        <w:tab/>
      </w:r>
      <w:r w:rsidRPr="00BD7AE3">
        <w:tab/>
      </w:r>
      <w:r w:rsidRPr="00BD7AE3">
        <w:tab/>
        <w:t>{</w:t>
      </w:r>
    </w:p>
    <w:p w:rsidR="00BD7AE3" w:rsidRPr="00BD7AE3" w:rsidRDefault="00BD7AE3" w:rsidP="00BD7AE3">
      <w:r w:rsidRPr="00BD7AE3">
        <w:tab/>
      </w:r>
      <w:r w:rsidRPr="00BD7AE3">
        <w:tab/>
      </w:r>
      <w:r w:rsidRPr="00BD7AE3">
        <w:tab/>
        <w:t xml:space="preserve">  </w:t>
      </w:r>
      <w:proofErr w:type="spellStart"/>
      <w:r w:rsidRPr="00BD7AE3">
        <w:t>relay_op</w:t>
      </w:r>
      <w:proofErr w:type="spellEnd"/>
      <w:r w:rsidRPr="00BD7AE3">
        <w:t>=#01xh;</w:t>
      </w:r>
    </w:p>
    <w:p w:rsidR="00BD7AE3" w:rsidRPr="00BD7AE3" w:rsidRDefault="00BD7AE3" w:rsidP="00BD7AE3">
      <w:r w:rsidRPr="00BD7AE3">
        <w:tab/>
      </w:r>
      <w:r w:rsidRPr="00BD7AE3">
        <w:tab/>
      </w:r>
      <w:r w:rsidRPr="00BD7AE3">
        <w:tab/>
        <w:t xml:space="preserve"> </w:t>
      </w:r>
      <w:proofErr w:type="gramStart"/>
      <w:r w:rsidRPr="00BD7AE3">
        <w:t>for(</w:t>
      </w:r>
      <w:proofErr w:type="spellStart"/>
      <w:proofErr w:type="gramEnd"/>
      <w:r w:rsidRPr="00BD7AE3">
        <w:t>int</w:t>
      </w:r>
      <w:proofErr w:type="spellEnd"/>
      <w:r w:rsidRPr="00BD7AE3">
        <w:t xml:space="preserve"> j=0;j&lt;=10000;j=j+1);</w:t>
      </w:r>
    </w:p>
    <w:p w:rsidR="00BD7AE3" w:rsidRPr="00BD7AE3" w:rsidRDefault="00BD7AE3" w:rsidP="00BD7AE3">
      <w:r w:rsidRPr="00BD7AE3">
        <w:tab/>
      </w:r>
      <w:r w:rsidRPr="00BD7AE3">
        <w:tab/>
      </w:r>
      <w:r w:rsidRPr="00BD7AE3">
        <w:tab/>
      </w:r>
    </w:p>
    <w:p w:rsidR="00BD7AE3" w:rsidRPr="00BD7AE3" w:rsidRDefault="00BD7AE3" w:rsidP="00BD7AE3">
      <w:r w:rsidRPr="00BD7AE3">
        <w:tab/>
      </w:r>
      <w:r w:rsidRPr="00BD7AE3">
        <w:tab/>
      </w:r>
      <w:r w:rsidRPr="00BD7AE3">
        <w:tab/>
        <w:t>}</w:t>
      </w:r>
    </w:p>
    <w:p w:rsidR="00BD7AE3" w:rsidRPr="00BD7AE3" w:rsidRDefault="00BD7AE3" w:rsidP="00BD7AE3">
      <w:r w:rsidRPr="00BD7AE3">
        <w:tab/>
      </w:r>
      <w:r w:rsidRPr="00BD7AE3">
        <w:tab/>
        <w:t xml:space="preserve"> </w:t>
      </w:r>
      <w:proofErr w:type="spellStart"/>
      <w:r w:rsidRPr="00BD7AE3">
        <w:t>relay_op</w:t>
      </w:r>
      <w:proofErr w:type="spellEnd"/>
      <w:r w:rsidRPr="00BD7AE3">
        <w:t>=#00xh;</w:t>
      </w:r>
    </w:p>
    <w:p w:rsidR="00BD7AE3" w:rsidRPr="00BD7AE3" w:rsidRDefault="00BD7AE3" w:rsidP="00BD7AE3">
      <w:r w:rsidRPr="00BD7AE3">
        <w:tab/>
      </w:r>
      <w:r w:rsidRPr="00BD7AE3">
        <w:tab/>
      </w:r>
      <w:proofErr w:type="gramStart"/>
      <w:r w:rsidRPr="00BD7AE3">
        <w:t>break</w:t>
      </w:r>
      <w:proofErr w:type="gramEnd"/>
      <w:r w:rsidRPr="00BD7AE3">
        <w:t>;                                  % as soon as 5 minutes  is over it comes out of loop</w:t>
      </w:r>
    </w:p>
    <w:p w:rsidR="00BD7AE3" w:rsidRPr="00BD7AE3" w:rsidRDefault="00BD7AE3" w:rsidP="00BD7AE3">
      <w:r w:rsidRPr="00BD7AE3">
        <w:tab/>
      </w:r>
      <w:r w:rsidRPr="00BD7AE3">
        <w:tab/>
        <w:t>}</w:t>
      </w:r>
    </w:p>
    <w:p w:rsidR="00BD7AE3" w:rsidRPr="00BD7AE3" w:rsidRDefault="00BD7AE3" w:rsidP="00BD7AE3">
      <w:r w:rsidRPr="00BD7AE3">
        <w:tab/>
      </w:r>
      <w:proofErr w:type="gramStart"/>
      <w:r w:rsidRPr="00BD7AE3">
        <w:t>if(</w:t>
      </w:r>
      <w:proofErr w:type="gramEnd"/>
      <w:r w:rsidRPr="00BD7AE3">
        <w:t xml:space="preserve">timer_10==1 &amp;&amp; </w:t>
      </w:r>
      <w:proofErr w:type="spellStart"/>
      <w:r w:rsidRPr="00BD7AE3">
        <w:t>level_sensor</w:t>
      </w:r>
      <w:proofErr w:type="spellEnd"/>
      <w:r w:rsidRPr="00BD7AE3">
        <w:t>==1)</w:t>
      </w:r>
    </w:p>
    <w:p w:rsidR="00BD7AE3" w:rsidRPr="00BD7AE3" w:rsidRDefault="00BD7AE3" w:rsidP="00BD7AE3">
      <w:r w:rsidRPr="00BD7AE3">
        <w:tab/>
      </w:r>
      <w:r w:rsidRPr="00BD7AE3">
        <w:tab/>
        <w:t>{</w:t>
      </w:r>
    </w:p>
    <w:p w:rsidR="00BD7AE3" w:rsidRPr="00BD7AE3" w:rsidRDefault="00BD7AE3" w:rsidP="00BD7AE3">
      <w:r w:rsidRPr="00BD7AE3">
        <w:tab/>
      </w:r>
      <w:r w:rsidRPr="00BD7AE3">
        <w:tab/>
        <w:t xml:space="preserve">      </w:t>
      </w:r>
      <w:proofErr w:type="gramStart"/>
      <w:r w:rsidRPr="00BD7AE3">
        <w:t>for(</w:t>
      </w:r>
      <w:proofErr w:type="spellStart"/>
      <w:proofErr w:type="gramEnd"/>
      <w:r w:rsidRPr="00BD7AE3">
        <w:t>int</w:t>
      </w:r>
      <w:proofErr w:type="spellEnd"/>
      <w:r w:rsidRPr="00BD7AE3">
        <w:t xml:space="preserve"> i=0;i&lt;=500;i=i+1)</w:t>
      </w:r>
    </w:p>
    <w:p w:rsidR="00BD7AE3" w:rsidRPr="00BD7AE3" w:rsidRDefault="00BD7AE3" w:rsidP="00BD7AE3">
      <w:r w:rsidRPr="00BD7AE3">
        <w:tab/>
      </w:r>
      <w:r w:rsidRPr="00BD7AE3">
        <w:tab/>
      </w:r>
      <w:r w:rsidRPr="00BD7AE3">
        <w:tab/>
        <w:t>{</w:t>
      </w:r>
    </w:p>
    <w:p w:rsidR="00BD7AE3" w:rsidRPr="00BD7AE3" w:rsidRDefault="00BD7AE3" w:rsidP="00BD7AE3">
      <w:r w:rsidRPr="00BD7AE3">
        <w:tab/>
      </w:r>
      <w:r w:rsidRPr="00BD7AE3">
        <w:tab/>
      </w:r>
      <w:r w:rsidRPr="00BD7AE3">
        <w:tab/>
        <w:t xml:space="preserve">   </w:t>
      </w:r>
      <w:proofErr w:type="spellStart"/>
      <w:r w:rsidRPr="00BD7AE3">
        <w:t>relay_op</w:t>
      </w:r>
      <w:proofErr w:type="spellEnd"/>
      <w:r w:rsidRPr="00BD7AE3">
        <w:t>=#01xh;</w:t>
      </w:r>
    </w:p>
    <w:p w:rsidR="00BD7AE3" w:rsidRPr="00BD7AE3" w:rsidRDefault="00BD7AE3" w:rsidP="00BD7AE3">
      <w:r w:rsidRPr="00BD7AE3">
        <w:tab/>
      </w:r>
      <w:r w:rsidRPr="00BD7AE3">
        <w:tab/>
      </w:r>
      <w:r w:rsidRPr="00BD7AE3">
        <w:tab/>
        <w:t xml:space="preserve">   </w:t>
      </w:r>
      <w:proofErr w:type="gramStart"/>
      <w:r w:rsidRPr="00BD7AE3">
        <w:t>for(</w:t>
      </w:r>
      <w:proofErr w:type="spellStart"/>
      <w:proofErr w:type="gramEnd"/>
      <w:r w:rsidRPr="00BD7AE3">
        <w:t>int</w:t>
      </w:r>
      <w:proofErr w:type="spellEnd"/>
      <w:r w:rsidRPr="00BD7AE3">
        <w:t xml:space="preserve"> j=0;j&lt;=10000;j=j+1);</w:t>
      </w:r>
    </w:p>
    <w:p w:rsidR="00BD7AE3" w:rsidRPr="00BD7AE3" w:rsidRDefault="00BD7AE3" w:rsidP="00BD7AE3">
      <w:r w:rsidRPr="00BD7AE3">
        <w:tab/>
      </w:r>
      <w:r w:rsidRPr="00BD7AE3">
        <w:tab/>
      </w:r>
      <w:r w:rsidRPr="00BD7AE3">
        <w:tab/>
        <w:t>}</w:t>
      </w:r>
    </w:p>
    <w:p w:rsidR="00BD7AE3" w:rsidRPr="00BD7AE3" w:rsidRDefault="00BD7AE3" w:rsidP="00BD7AE3">
      <w:r w:rsidRPr="00BD7AE3">
        <w:tab/>
      </w:r>
      <w:r w:rsidRPr="00BD7AE3">
        <w:tab/>
        <w:t xml:space="preserve"> </w:t>
      </w:r>
      <w:proofErr w:type="spellStart"/>
      <w:r w:rsidRPr="00BD7AE3">
        <w:t>relay_op</w:t>
      </w:r>
      <w:proofErr w:type="spellEnd"/>
      <w:r w:rsidRPr="00BD7AE3">
        <w:t>=#00xh;</w:t>
      </w:r>
    </w:p>
    <w:p w:rsidR="00BD7AE3" w:rsidRPr="00BD7AE3" w:rsidRDefault="00BD7AE3" w:rsidP="00BD7AE3">
      <w:r w:rsidRPr="00BD7AE3">
        <w:tab/>
      </w:r>
      <w:r w:rsidRPr="00BD7AE3">
        <w:tab/>
      </w:r>
      <w:proofErr w:type="gramStart"/>
      <w:r w:rsidRPr="00BD7AE3">
        <w:t>break</w:t>
      </w:r>
      <w:proofErr w:type="gramEnd"/>
      <w:r w:rsidRPr="00BD7AE3">
        <w:t>;</w:t>
      </w:r>
    </w:p>
    <w:p w:rsidR="00BD7AE3" w:rsidRPr="00BD7AE3" w:rsidRDefault="00BD7AE3" w:rsidP="00BD7AE3">
      <w:r w:rsidRPr="00BD7AE3">
        <w:tab/>
      </w:r>
      <w:r w:rsidRPr="00BD7AE3">
        <w:tab/>
        <w:t>}</w:t>
      </w:r>
    </w:p>
    <w:p w:rsidR="00BD7AE3" w:rsidRPr="00BD7AE3" w:rsidRDefault="00BD7AE3" w:rsidP="00BD7AE3">
      <w:r w:rsidRPr="00BD7AE3">
        <w:t xml:space="preserve">         }</w:t>
      </w:r>
    </w:p>
    <w:p w:rsidR="00BD7AE3" w:rsidRPr="00BD7AE3" w:rsidRDefault="00BD7AE3" w:rsidP="00BD7AE3">
      <w:r w:rsidRPr="00BD7AE3">
        <w:t>}</w:t>
      </w:r>
    </w:p>
    <w:p w:rsidR="00BD7AE3" w:rsidRPr="00BD7AE3" w:rsidRDefault="00BD7AE3"/>
    <w:p w:rsidR="00BD7AE3" w:rsidRPr="00BD7AE3" w:rsidRDefault="00BD7AE3"/>
    <w:p w:rsidR="00BD7AE3" w:rsidRPr="00BD7AE3" w:rsidRDefault="00BD7AE3"/>
    <w:p w:rsidR="00BD7AE3" w:rsidRDefault="00BD7AE3">
      <w:pPr>
        <w:rPr>
          <w:sz w:val="44"/>
          <w:szCs w:val="44"/>
        </w:rPr>
      </w:pPr>
    </w:p>
    <w:p w:rsidR="00BD7AE3" w:rsidRDefault="00BD7AE3">
      <w:pPr>
        <w:rPr>
          <w:sz w:val="44"/>
          <w:szCs w:val="44"/>
        </w:rPr>
      </w:pPr>
    </w:p>
    <w:p w:rsidR="00BD7AE3" w:rsidRDefault="00BD7AE3">
      <w:pPr>
        <w:rPr>
          <w:sz w:val="44"/>
          <w:szCs w:val="44"/>
        </w:rPr>
      </w:pPr>
    </w:p>
    <w:p w:rsidR="00BD7AE3" w:rsidRDefault="00BD7AE3">
      <w:pPr>
        <w:rPr>
          <w:sz w:val="44"/>
          <w:szCs w:val="44"/>
        </w:rPr>
      </w:pPr>
    </w:p>
    <w:p w:rsidR="00BD7AE3" w:rsidRDefault="00BD7AE3">
      <w:pPr>
        <w:rPr>
          <w:sz w:val="44"/>
          <w:szCs w:val="44"/>
        </w:rPr>
      </w:pPr>
    </w:p>
    <w:p w:rsidR="004D27BC" w:rsidRPr="004B27F5" w:rsidRDefault="006C6F0A">
      <w:pPr>
        <w:rPr>
          <w:sz w:val="44"/>
          <w:szCs w:val="44"/>
        </w:rPr>
      </w:pPr>
      <w:r w:rsidRPr="004B27F5">
        <w:rPr>
          <w:sz w:val="44"/>
          <w:szCs w:val="44"/>
        </w:rPr>
        <w:t>3. APPENDIX</w:t>
      </w:r>
    </w:p>
    <w:p w:rsidR="004D27BC" w:rsidRPr="004B27F5" w:rsidRDefault="004D27BC">
      <w:pPr>
        <w:rPr>
          <w:sz w:val="36"/>
          <w:szCs w:val="36"/>
        </w:rPr>
      </w:pPr>
    </w:p>
    <w:p w:rsidR="004D27BC" w:rsidRPr="004B27F5" w:rsidRDefault="003F5E5C">
      <w:pPr>
        <w:rPr>
          <w:sz w:val="40"/>
          <w:szCs w:val="40"/>
        </w:rPr>
      </w:pPr>
      <w:r w:rsidRPr="004B27F5">
        <w:rPr>
          <w:sz w:val="40"/>
          <w:szCs w:val="40"/>
        </w:rPr>
        <w:t xml:space="preserve">3.1 </w:t>
      </w:r>
      <w:r w:rsidR="004D27BC" w:rsidRPr="004B27F5">
        <w:rPr>
          <w:sz w:val="40"/>
          <w:szCs w:val="40"/>
        </w:rPr>
        <w:t>COMPETING PRODUCT</w:t>
      </w:r>
    </w:p>
    <w:p w:rsidR="00CD287C" w:rsidRPr="004B27F5" w:rsidRDefault="00CD287C" w:rsidP="00AE1372">
      <w:r w:rsidRPr="004B27F5">
        <w:t xml:space="preserve">The market for this field of devices is very </w:t>
      </w:r>
    </w:p>
    <w:p w:rsidR="00AE1372" w:rsidRPr="004B27F5" w:rsidRDefault="00AE1372" w:rsidP="00AE1372">
      <w:r w:rsidRPr="004B27F5">
        <w:t>Venus Handy Washing Machine</w:t>
      </w:r>
    </w:p>
    <w:p w:rsidR="00AE1372" w:rsidRPr="004B27F5" w:rsidRDefault="00AE1372" w:rsidP="00AE1372">
      <w:r w:rsidRPr="004B27F5">
        <w:t xml:space="preserve">Cost: </w:t>
      </w:r>
      <w:proofErr w:type="spellStart"/>
      <w:r w:rsidRPr="004B27F5">
        <w:t>R</w:t>
      </w:r>
      <w:bookmarkStart w:id="0" w:name="_GoBack"/>
      <w:bookmarkEnd w:id="0"/>
      <w:r w:rsidRPr="004B27F5">
        <w:t>s</w:t>
      </w:r>
      <w:proofErr w:type="spellEnd"/>
      <w:r w:rsidRPr="004B27F5">
        <w:t>. 3499/-</w:t>
      </w:r>
    </w:p>
    <w:p w:rsidR="00AE1372" w:rsidRPr="004B27F5" w:rsidRDefault="00AE1372" w:rsidP="00AE1372">
      <w:r w:rsidRPr="004B27F5">
        <w:t>Core Idea: Motor creates water circulation</w:t>
      </w:r>
    </w:p>
    <w:p w:rsidR="00AE1372" w:rsidRPr="004B27F5" w:rsidRDefault="00AE1372">
      <w:pPr>
        <w:rPr>
          <w:sz w:val="36"/>
          <w:szCs w:val="36"/>
        </w:rPr>
      </w:pPr>
    </w:p>
    <w:p w:rsidR="003F5E5C" w:rsidRPr="004B27F5" w:rsidRDefault="001B3B1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14800" cy="2400300"/>
            <wp:effectExtent l="0" t="0" r="0" b="0"/>
            <wp:docPr id="1" name="Picture 1" descr="D:\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4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601" w:rsidRPr="004B27F5" w:rsidRDefault="001D1601">
      <w:pPr>
        <w:rPr>
          <w:sz w:val="40"/>
          <w:szCs w:val="40"/>
        </w:rPr>
      </w:pPr>
      <w:r w:rsidRPr="004B27F5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1" locked="0" layoutInCell="1" allowOverlap="1" wp14:anchorId="5448FECC" wp14:editId="0F63C176">
            <wp:simplePos x="0" y="0"/>
            <wp:positionH relativeFrom="column">
              <wp:posOffset>270510</wp:posOffset>
            </wp:positionH>
            <wp:positionV relativeFrom="paragraph">
              <wp:posOffset>386080</wp:posOffset>
            </wp:positionV>
            <wp:extent cx="5943600" cy="8409305"/>
            <wp:effectExtent l="0" t="0" r="0" b="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38" name="Picture 38" descr="C:\Users\Siddharth\Desktop\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ddharth\Desktop\post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7F5">
        <w:rPr>
          <w:sz w:val="40"/>
          <w:szCs w:val="40"/>
        </w:rPr>
        <w:t xml:space="preserve">3.2 </w:t>
      </w:r>
      <w:r w:rsidR="004D27BC" w:rsidRPr="004B27F5">
        <w:rPr>
          <w:sz w:val="40"/>
          <w:szCs w:val="40"/>
        </w:rPr>
        <w:t>POSTER</w:t>
      </w:r>
    </w:p>
    <w:p w:rsidR="001D1601" w:rsidRPr="004B27F5" w:rsidRDefault="001D1601">
      <w:pPr>
        <w:rPr>
          <w:sz w:val="36"/>
          <w:szCs w:val="36"/>
        </w:rPr>
      </w:pPr>
    </w:p>
    <w:p w:rsidR="004D27BC" w:rsidRPr="004B27F5" w:rsidRDefault="004D27BC">
      <w:pPr>
        <w:rPr>
          <w:sz w:val="36"/>
          <w:szCs w:val="36"/>
        </w:rPr>
      </w:pPr>
    </w:p>
    <w:p w:rsidR="004D27BC" w:rsidRPr="004B27F5" w:rsidRDefault="004B27F5">
      <w:pPr>
        <w:rPr>
          <w:sz w:val="40"/>
          <w:szCs w:val="40"/>
        </w:rPr>
      </w:pPr>
      <w:r w:rsidRPr="004B27F5">
        <w:rPr>
          <w:sz w:val="40"/>
          <w:szCs w:val="40"/>
        </w:rPr>
        <w:lastRenderedPageBreak/>
        <w:t xml:space="preserve">3.3 </w:t>
      </w:r>
      <w:r w:rsidR="004D27BC" w:rsidRPr="004B27F5">
        <w:rPr>
          <w:sz w:val="40"/>
          <w:szCs w:val="40"/>
        </w:rPr>
        <w:t>COST ESTIMATION</w:t>
      </w:r>
    </w:p>
    <w:p w:rsidR="008179ED" w:rsidRDefault="008179ED"/>
    <w:p w:rsidR="00DE57AC" w:rsidRPr="004B27F5" w:rsidRDefault="00DE57AC">
      <w:r w:rsidRPr="004B27F5">
        <w:t xml:space="preserve">One </w:t>
      </w:r>
      <w:proofErr w:type="gramStart"/>
      <w:r w:rsidRPr="004B27F5">
        <w:t>time :</w:t>
      </w:r>
      <w:proofErr w:type="gramEnd"/>
    </w:p>
    <w:p w:rsidR="00DE57AC" w:rsidRPr="004B27F5" w:rsidRDefault="00DE57AC">
      <w:r w:rsidRPr="004B27F5">
        <w:t xml:space="preserve">ATMEGA Programmer </w:t>
      </w:r>
      <w:r w:rsidR="008179ED">
        <w:t xml:space="preserve">    </w:t>
      </w:r>
      <w:r w:rsidRPr="004B27F5">
        <w:t>:</w:t>
      </w:r>
      <w:r w:rsidR="008179ED">
        <w:t xml:space="preserve"> </w:t>
      </w:r>
      <w:r w:rsidRPr="004B27F5">
        <w:t xml:space="preserve"> Rs.1000</w:t>
      </w:r>
    </w:p>
    <w:p w:rsidR="00572F33" w:rsidRPr="004B27F5" w:rsidRDefault="00572F33">
      <w:r w:rsidRPr="004B27F5">
        <w:t xml:space="preserve">Soldering Setup              </w:t>
      </w:r>
      <w:r w:rsidR="008179ED">
        <w:t xml:space="preserve">   </w:t>
      </w:r>
      <w:r w:rsidRPr="004B27F5">
        <w:t xml:space="preserve">: </w:t>
      </w:r>
      <w:r w:rsidR="008179ED">
        <w:t xml:space="preserve"> </w:t>
      </w:r>
      <w:r w:rsidRPr="004B27F5">
        <w:t>Rs.120</w:t>
      </w:r>
    </w:p>
    <w:p w:rsidR="00572F33" w:rsidRPr="004B27F5" w:rsidRDefault="00572F33">
      <w:proofErr w:type="spellStart"/>
      <w:r w:rsidRPr="004B27F5">
        <w:t>MultiMeter</w:t>
      </w:r>
      <w:proofErr w:type="spellEnd"/>
      <w:r w:rsidRPr="004B27F5">
        <w:t xml:space="preserve">                     </w:t>
      </w:r>
      <w:r w:rsidR="008179ED">
        <w:t xml:space="preserve">   </w:t>
      </w:r>
      <w:r w:rsidRPr="004B27F5">
        <w:t xml:space="preserve">: </w:t>
      </w:r>
      <w:r w:rsidR="008179ED">
        <w:t xml:space="preserve"> </w:t>
      </w:r>
      <w:r w:rsidRPr="004B27F5">
        <w:t>Rs.145</w:t>
      </w:r>
    </w:p>
    <w:p w:rsidR="00ED13EC" w:rsidRPr="004B27F5" w:rsidRDefault="00ED13EC">
      <w:r w:rsidRPr="004B27F5">
        <w:t xml:space="preserve">Bread Boards                 </w:t>
      </w:r>
      <w:r w:rsidR="008179ED">
        <w:t xml:space="preserve">    </w:t>
      </w:r>
      <w:r w:rsidRPr="004B27F5">
        <w:t xml:space="preserve">: </w:t>
      </w:r>
      <w:r w:rsidR="008179ED">
        <w:t xml:space="preserve"> </w:t>
      </w:r>
      <w:r w:rsidRPr="004B27F5">
        <w:t>Rs.130</w:t>
      </w:r>
    </w:p>
    <w:p w:rsidR="00572F33" w:rsidRPr="004B27F5" w:rsidRDefault="00572F33"/>
    <w:p w:rsidR="00DE57AC" w:rsidRPr="004B27F5" w:rsidRDefault="00DE57AC">
      <w:r w:rsidRPr="004B27F5">
        <w:t xml:space="preserve">Per Unit </w:t>
      </w:r>
      <w:r w:rsidR="00572F33" w:rsidRPr="004B27F5">
        <w:t>(off the Shelf</w:t>
      </w:r>
      <w:proofErr w:type="gramStart"/>
      <w:r w:rsidR="00572F33" w:rsidRPr="004B27F5">
        <w:t xml:space="preserve">) </w:t>
      </w:r>
      <w:r w:rsidRPr="004B27F5">
        <w:t>:</w:t>
      </w:r>
      <w:proofErr w:type="gramEnd"/>
    </w:p>
    <w:p w:rsidR="0087405F" w:rsidRPr="004B27F5" w:rsidRDefault="0087405F">
      <w:r w:rsidRPr="004B27F5">
        <w:t>Submersible Pump</w:t>
      </w:r>
      <w:r w:rsidR="00DE57AC" w:rsidRPr="004B27F5">
        <w:t xml:space="preserve">            </w:t>
      </w:r>
      <w:r w:rsidRPr="004B27F5">
        <w:t xml:space="preserve"> : </w:t>
      </w:r>
      <w:r w:rsidR="00DE57AC" w:rsidRPr="004B27F5">
        <w:t xml:space="preserve"> 400 (x3</w:t>
      </w:r>
      <w:proofErr w:type="gramStart"/>
      <w:r w:rsidR="00DE57AC" w:rsidRPr="004B27F5">
        <w:t>)</w:t>
      </w:r>
      <w:r w:rsidR="008179ED">
        <w:t xml:space="preserve"> </w:t>
      </w:r>
      <w:r w:rsidR="00DE57AC" w:rsidRPr="004B27F5">
        <w:t xml:space="preserve"> =</w:t>
      </w:r>
      <w:proofErr w:type="gramEnd"/>
      <w:r w:rsidR="00DE57AC" w:rsidRPr="004B27F5">
        <w:t xml:space="preserve"> Rs.1200</w:t>
      </w:r>
    </w:p>
    <w:p w:rsidR="00DE57AC" w:rsidRPr="004B27F5" w:rsidRDefault="008179ED">
      <w:r>
        <w:t xml:space="preserve">ATMEGA 16 Controller   </w:t>
      </w:r>
      <w:r w:rsidR="00DE57AC" w:rsidRPr="004B27F5">
        <w:t xml:space="preserve"> :  270 (x1</w:t>
      </w:r>
      <w:proofErr w:type="gramStart"/>
      <w:r w:rsidR="00DE57AC" w:rsidRPr="004B27F5">
        <w:t>)</w:t>
      </w:r>
      <w:r>
        <w:t xml:space="preserve">  </w:t>
      </w:r>
      <w:r w:rsidR="00DE57AC" w:rsidRPr="004B27F5">
        <w:t>=</w:t>
      </w:r>
      <w:proofErr w:type="gramEnd"/>
      <w:r w:rsidR="00DE57AC" w:rsidRPr="004B27F5">
        <w:t xml:space="preserve"> Rs.270</w:t>
      </w:r>
    </w:p>
    <w:p w:rsidR="00DE57AC" w:rsidRPr="004B27F5" w:rsidRDefault="00DE57AC">
      <w:r w:rsidRPr="004B27F5">
        <w:t>Relay                                  :  075 (x1</w:t>
      </w:r>
      <w:proofErr w:type="gramStart"/>
      <w:r w:rsidRPr="004B27F5">
        <w:t>)</w:t>
      </w:r>
      <w:r w:rsidR="008179ED">
        <w:t xml:space="preserve"> </w:t>
      </w:r>
      <w:r w:rsidRPr="004B27F5">
        <w:t xml:space="preserve"> =</w:t>
      </w:r>
      <w:proofErr w:type="gramEnd"/>
      <w:r w:rsidRPr="004B27F5">
        <w:t xml:space="preserve"> Rs.75</w:t>
      </w:r>
    </w:p>
    <w:p w:rsidR="00DE57AC" w:rsidRPr="004B27F5" w:rsidRDefault="00DE57AC">
      <w:r w:rsidRPr="004B27F5">
        <w:t xml:space="preserve">Misc. (Electronics)            :   300       </w:t>
      </w:r>
      <w:r w:rsidR="008E6E35" w:rsidRPr="004B27F5">
        <w:t xml:space="preserve"> </w:t>
      </w:r>
      <w:r w:rsidRPr="004B27F5">
        <w:t xml:space="preserve"> </w:t>
      </w:r>
      <w:r w:rsidR="008179ED">
        <w:t xml:space="preserve"> </w:t>
      </w:r>
      <w:r w:rsidRPr="004B27F5">
        <w:t>= Rs.300</w:t>
      </w:r>
    </w:p>
    <w:p w:rsidR="00DE57AC" w:rsidRPr="004B27F5" w:rsidRDefault="00DE57AC">
      <w:r w:rsidRPr="004B27F5">
        <w:t xml:space="preserve">Misc. (Frame)                    :  </w:t>
      </w:r>
      <w:r w:rsidR="008179ED">
        <w:t xml:space="preserve"> </w:t>
      </w:r>
      <w:r w:rsidRPr="004B27F5">
        <w:t xml:space="preserve">150         </w:t>
      </w:r>
      <w:r w:rsidR="008179ED">
        <w:t xml:space="preserve"> </w:t>
      </w:r>
      <w:r w:rsidRPr="004B27F5">
        <w:t>= Rs.150</w:t>
      </w:r>
    </w:p>
    <w:p w:rsidR="00DE57AC" w:rsidRPr="004B27F5" w:rsidRDefault="008179ED">
      <w:r>
        <w:tab/>
      </w:r>
      <w:r>
        <w:tab/>
      </w:r>
      <w:r>
        <w:tab/>
      </w:r>
      <w:r w:rsidR="00DE57AC" w:rsidRPr="004B27F5">
        <w:tab/>
      </w:r>
      <w:r w:rsidR="00DE57AC" w:rsidRPr="004B27F5">
        <w:tab/>
        <w:t xml:space="preserve">   -----------------</w:t>
      </w:r>
    </w:p>
    <w:p w:rsidR="00DE57AC" w:rsidRPr="004B27F5" w:rsidRDefault="008179ED">
      <w:r>
        <w:tab/>
      </w:r>
      <w:r>
        <w:tab/>
      </w:r>
      <w:r w:rsidR="00DE57AC" w:rsidRPr="004B27F5">
        <w:tab/>
      </w:r>
      <w:r w:rsidR="00DE57AC" w:rsidRPr="004B27F5">
        <w:tab/>
      </w:r>
      <w:r w:rsidR="00DE57AC" w:rsidRPr="004B27F5">
        <w:tab/>
        <w:t xml:space="preserve">  </w:t>
      </w:r>
      <w:r>
        <w:t xml:space="preserve"> </w:t>
      </w:r>
      <w:proofErr w:type="gramStart"/>
      <w:r w:rsidR="00DE57AC" w:rsidRPr="004B27F5">
        <w:t>Total  :</w:t>
      </w:r>
      <w:proofErr w:type="gramEnd"/>
      <w:r w:rsidR="00DE57AC" w:rsidRPr="004B27F5">
        <w:t xml:space="preserve">  Rs.1995</w:t>
      </w:r>
    </w:p>
    <w:p w:rsidR="00DE57AC" w:rsidRPr="004B27F5" w:rsidRDefault="008179ED">
      <w:r>
        <w:tab/>
      </w:r>
      <w:r>
        <w:tab/>
      </w:r>
      <w:r>
        <w:tab/>
      </w:r>
      <w:r>
        <w:tab/>
      </w:r>
      <w:r>
        <w:tab/>
        <w:t xml:space="preserve">  </w:t>
      </w:r>
      <w:r w:rsidR="00DE57AC" w:rsidRPr="004B27F5">
        <w:t xml:space="preserve"> ----------------</w:t>
      </w:r>
    </w:p>
    <w:p w:rsidR="00572F33" w:rsidRPr="004B27F5" w:rsidRDefault="00572F33">
      <w:r w:rsidRPr="004B27F5">
        <w:t>Per Unit (Large Scale Production</w:t>
      </w:r>
      <w:proofErr w:type="gramStart"/>
      <w:r w:rsidRPr="004B27F5">
        <w:t>) :</w:t>
      </w:r>
      <w:proofErr w:type="gramEnd"/>
    </w:p>
    <w:p w:rsidR="00572F33" w:rsidRPr="004B27F5" w:rsidRDefault="00572F33">
      <w:r w:rsidRPr="004B27F5">
        <w:t>Submersible Pump</w:t>
      </w:r>
      <w:r w:rsidRPr="004B27F5">
        <w:tab/>
        <w:t xml:space="preserve">     </w:t>
      </w:r>
      <w:r w:rsidR="008179ED">
        <w:t xml:space="preserve">  </w:t>
      </w:r>
      <w:r w:rsidRPr="004B27F5">
        <w:t xml:space="preserve">:  </w:t>
      </w:r>
      <w:r w:rsidR="008179ED">
        <w:t xml:space="preserve"> </w:t>
      </w:r>
      <w:r w:rsidRPr="004B27F5">
        <w:t>200 (x3</w:t>
      </w:r>
      <w:proofErr w:type="gramStart"/>
      <w:r w:rsidRPr="004B27F5">
        <w:t xml:space="preserve">) </w:t>
      </w:r>
      <w:r w:rsidR="008179ED">
        <w:t xml:space="preserve"> </w:t>
      </w:r>
      <w:r w:rsidRPr="004B27F5">
        <w:t>=</w:t>
      </w:r>
      <w:proofErr w:type="gramEnd"/>
      <w:r w:rsidRPr="004B27F5">
        <w:t xml:space="preserve"> Rs.600</w:t>
      </w:r>
    </w:p>
    <w:p w:rsidR="00572F33" w:rsidRPr="004B27F5" w:rsidRDefault="00572F33">
      <w:r w:rsidRPr="004B27F5">
        <w:t>Contr</w:t>
      </w:r>
      <w:r w:rsidR="008179ED">
        <w:t xml:space="preserve">oller                          </w:t>
      </w:r>
      <w:r w:rsidRPr="004B27F5">
        <w:t xml:space="preserve"> :  </w:t>
      </w:r>
      <w:r w:rsidR="008179ED">
        <w:t xml:space="preserve"> </w:t>
      </w:r>
      <w:r w:rsidRPr="004B27F5">
        <w:t>100 (x1</w:t>
      </w:r>
      <w:proofErr w:type="gramStart"/>
      <w:r w:rsidRPr="004B27F5">
        <w:t xml:space="preserve">) </w:t>
      </w:r>
      <w:r w:rsidR="008179ED">
        <w:t xml:space="preserve"> </w:t>
      </w:r>
      <w:r w:rsidRPr="004B27F5">
        <w:t>=</w:t>
      </w:r>
      <w:proofErr w:type="gramEnd"/>
      <w:r w:rsidRPr="004B27F5">
        <w:t xml:space="preserve"> Rs.100</w:t>
      </w:r>
    </w:p>
    <w:p w:rsidR="00572F33" w:rsidRPr="004B27F5" w:rsidRDefault="00572F33">
      <w:r w:rsidRPr="004B27F5">
        <w:t xml:space="preserve">Relay </w:t>
      </w:r>
      <w:r w:rsidR="008179ED">
        <w:t xml:space="preserve">                              </w:t>
      </w:r>
      <w:r w:rsidRPr="004B27F5">
        <w:t xml:space="preserve">   :  </w:t>
      </w:r>
      <w:r w:rsidR="008179ED">
        <w:t xml:space="preserve"> </w:t>
      </w:r>
      <w:r w:rsidRPr="004B27F5">
        <w:t>050 (x1</w:t>
      </w:r>
      <w:proofErr w:type="gramStart"/>
      <w:r w:rsidRPr="004B27F5">
        <w:t>)</w:t>
      </w:r>
      <w:r w:rsidR="008179ED">
        <w:t xml:space="preserve">  </w:t>
      </w:r>
      <w:r w:rsidRPr="004B27F5">
        <w:t>=</w:t>
      </w:r>
      <w:proofErr w:type="gramEnd"/>
      <w:r w:rsidRPr="004B27F5">
        <w:t xml:space="preserve"> Rs.50</w:t>
      </w:r>
    </w:p>
    <w:p w:rsidR="00572F33" w:rsidRPr="004B27F5" w:rsidRDefault="008179ED">
      <w:r>
        <w:t xml:space="preserve">Misc. (Electronics)          </w:t>
      </w:r>
      <w:r w:rsidR="00572F33" w:rsidRPr="004B27F5">
        <w:t xml:space="preserve">   : </w:t>
      </w:r>
      <w:r>
        <w:t xml:space="preserve"> </w:t>
      </w:r>
      <w:r w:rsidR="00572F33" w:rsidRPr="004B27F5">
        <w:t xml:space="preserve"> 100        </w:t>
      </w:r>
      <w:r>
        <w:t xml:space="preserve"> </w:t>
      </w:r>
      <w:r w:rsidR="00572F33" w:rsidRPr="004B27F5">
        <w:t>= Rs.100</w:t>
      </w:r>
    </w:p>
    <w:p w:rsidR="00572F33" w:rsidRPr="004B27F5" w:rsidRDefault="008179ED">
      <w:r>
        <w:t xml:space="preserve">Misc. (Frame)                 </w:t>
      </w:r>
      <w:r w:rsidR="00572F33" w:rsidRPr="004B27F5">
        <w:t xml:space="preserve">   : </w:t>
      </w:r>
      <w:r>
        <w:t xml:space="preserve"> </w:t>
      </w:r>
      <w:r w:rsidR="00572F33" w:rsidRPr="004B27F5">
        <w:t xml:space="preserve"> 100        </w:t>
      </w:r>
      <w:r>
        <w:t xml:space="preserve">  </w:t>
      </w:r>
      <w:r w:rsidR="00572F33" w:rsidRPr="004B27F5">
        <w:t>= Rs.100</w:t>
      </w:r>
    </w:p>
    <w:p w:rsidR="00572F33" w:rsidRPr="004B27F5" w:rsidRDefault="008179ED">
      <w:r>
        <w:tab/>
      </w:r>
      <w:r>
        <w:tab/>
      </w:r>
      <w:r w:rsidR="00572F33" w:rsidRPr="004B27F5">
        <w:tab/>
      </w:r>
      <w:r w:rsidR="00572F33" w:rsidRPr="004B27F5">
        <w:tab/>
      </w:r>
      <w:r w:rsidR="00572F33" w:rsidRPr="004B27F5">
        <w:tab/>
      </w:r>
      <w:r>
        <w:t xml:space="preserve">   </w:t>
      </w:r>
      <w:r w:rsidR="00572F33" w:rsidRPr="004B27F5">
        <w:t>---------------</w:t>
      </w:r>
    </w:p>
    <w:p w:rsidR="00572F33" w:rsidRPr="004B27F5" w:rsidRDefault="008179ED">
      <w:r>
        <w:tab/>
      </w:r>
      <w:r w:rsidR="00572F33" w:rsidRPr="004B27F5">
        <w:tab/>
      </w:r>
      <w:r w:rsidR="00572F33" w:rsidRPr="004B27F5">
        <w:tab/>
      </w:r>
      <w:r w:rsidR="00572F33" w:rsidRPr="004B27F5">
        <w:tab/>
      </w:r>
      <w:r w:rsidR="00572F33" w:rsidRPr="004B27F5">
        <w:tab/>
        <w:t xml:space="preserve">    </w:t>
      </w:r>
      <w:proofErr w:type="gramStart"/>
      <w:r w:rsidR="00572F33" w:rsidRPr="004B27F5">
        <w:t>Total  :</w:t>
      </w:r>
      <w:proofErr w:type="gramEnd"/>
      <w:r w:rsidR="00572F33" w:rsidRPr="004B27F5">
        <w:t xml:space="preserve">  Rs.950</w:t>
      </w:r>
      <w:r w:rsidR="00572F33" w:rsidRPr="004B27F5">
        <w:tab/>
      </w:r>
      <w:r w:rsidR="00572F33" w:rsidRPr="004B27F5">
        <w:tab/>
      </w:r>
      <w:r w:rsidR="00572F33" w:rsidRPr="004B27F5">
        <w:tab/>
      </w:r>
      <w:r w:rsidR="00572F33" w:rsidRPr="004B27F5">
        <w:tab/>
      </w:r>
      <w:r w:rsidR="00572F33" w:rsidRPr="004B27F5">
        <w:tab/>
      </w:r>
      <w:r w:rsidR="00572F33" w:rsidRPr="004B27F5">
        <w:tab/>
      </w:r>
      <w:r w:rsidR="00572F33" w:rsidRPr="004B27F5">
        <w:tab/>
      </w:r>
      <w:r>
        <w:t xml:space="preserve">                                                   </w:t>
      </w:r>
      <w:r w:rsidR="00572F33" w:rsidRPr="004B27F5">
        <w:t>---------------</w:t>
      </w: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824134" w:rsidRDefault="00824134">
      <w:pPr>
        <w:rPr>
          <w:sz w:val="36"/>
          <w:szCs w:val="36"/>
        </w:rPr>
      </w:pPr>
    </w:p>
    <w:p w:rsidR="00824134" w:rsidRDefault="00824134">
      <w:pPr>
        <w:rPr>
          <w:sz w:val="36"/>
          <w:szCs w:val="36"/>
        </w:rPr>
      </w:pPr>
    </w:p>
    <w:p w:rsidR="00824134" w:rsidRDefault="00824134">
      <w:pPr>
        <w:rPr>
          <w:sz w:val="36"/>
          <w:szCs w:val="36"/>
        </w:rPr>
      </w:pPr>
    </w:p>
    <w:p w:rsidR="00824134" w:rsidRDefault="00824134">
      <w:pPr>
        <w:rPr>
          <w:sz w:val="36"/>
          <w:szCs w:val="36"/>
        </w:rPr>
      </w:pPr>
    </w:p>
    <w:p w:rsidR="00824134" w:rsidRDefault="00824134">
      <w:pPr>
        <w:rPr>
          <w:sz w:val="36"/>
          <w:szCs w:val="36"/>
        </w:rPr>
      </w:pPr>
    </w:p>
    <w:p w:rsidR="00824134" w:rsidRDefault="00824134">
      <w:pPr>
        <w:rPr>
          <w:sz w:val="36"/>
          <w:szCs w:val="36"/>
        </w:rPr>
      </w:pPr>
    </w:p>
    <w:p w:rsidR="00824134" w:rsidRDefault="00824134">
      <w:pPr>
        <w:rPr>
          <w:sz w:val="36"/>
          <w:szCs w:val="36"/>
        </w:rPr>
      </w:pPr>
    </w:p>
    <w:p w:rsidR="00824134" w:rsidRDefault="00824134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Pr="00824134" w:rsidRDefault="008179ED">
      <w:pPr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="00917012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4B27F5" w:rsidRPr="00824134">
        <w:rPr>
          <w:sz w:val="40"/>
          <w:szCs w:val="40"/>
        </w:rPr>
        <w:t>CONCLUSION</w:t>
      </w:r>
    </w:p>
    <w:p w:rsidR="00824134" w:rsidRDefault="00824134">
      <w:pPr>
        <w:rPr>
          <w:sz w:val="36"/>
          <w:szCs w:val="36"/>
        </w:rPr>
      </w:pPr>
    </w:p>
    <w:p w:rsidR="004B27F5" w:rsidRPr="00824134" w:rsidRDefault="004B27F5">
      <w:r w:rsidRPr="00824134">
        <w:t>The market for this product was found to be optimal through local survey. The addition of the aforementioned features is beneficial in competition.</w:t>
      </w:r>
    </w:p>
    <w:p w:rsidR="004B27F5" w:rsidRDefault="004B27F5">
      <w:pPr>
        <w:rPr>
          <w:sz w:val="36"/>
          <w:szCs w:val="36"/>
        </w:rPr>
      </w:pPr>
    </w:p>
    <w:p w:rsidR="00642693" w:rsidRDefault="00642693">
      <w:pPr>
        <w:rPr>
          <w:sz w:val="36"/>
          <w:szCs w:val="36"/>
        </w:rPr>
      </w:pPr>
    </w:p>
    <w:p w:rsidR="00642693" w:rsidRDefault="00642693">
      <w:pPr>
        <w:rPr>
          <w:sz w:val="36"/>
          <w:szCs w:val="36"/>
        </w:rPr>
      </w:pPr>
    </w:p>
    <w:p w:rsidR="004B27F5" w:rsidRPr="00824134" w:rsidRDefault="008179ED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917012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4B27F5" w:rsidRPr="00824134">
        <w:rPr>
          <w:sz w:val="40"/>
          <w:szCs w:val="40"/>
        </w:rPr>
        <w:t>REFERENCES</w:t>
      </w:r>
    </w:p>
    <w:p w:rsidR="004B27F5" w:rsidRPr="00917012" w:rsidRDefault="004B27F5"/>
    <w:p w:rsidR="001F7CEE" w:rsidRPr="00917012" w:rsidRDefault="001F7CEE" w:rsidP="001F7CEE">
      <w:pPr>
        <w:pStyle w:val="ListParagraph"/>
        <w:numPr>
          <w:ilvl w:val="0"/>
          <w:numId w:val="6"/>
        </w:numPr>
      </w:pPr>
      <w:r w:rsidRPr="00917012">
        <w:t>Washing Machine, Wikipedia</w:t>
      </w:r>
    </w:p>
    <w:p w:rsidR="004B27F5" w:rsidRPr="00917012" w:rsidRDefault="001F7CEE" w:rsidP="001F7CEE">
      <w:pPr>
        <w:pStyle w:val="ListParagraph"/>
      </w:pPr>
      <w:proofErr w:type="gramStart"/>
      <w:r w:rsidRPr="00917012">
        <w:t>{ http</w:t>
      </w:r>
      <w:proofErr w:type="gramEnd"/>
      <w:r w:rsidRPr="00917012">
        <w:t>://en.wikipedia.org/wiki/Washing_machine }</w:t>
      </w:r>
    </w:p>
    <w:p w:rsidR="001F7CEE" w:rsidRPr="00917012" w:rsidRDefault="001F7CEE"/>
    <w:p w:rsidR="001F7CEE" w:rsidRPr="00917012" w:rsidRDefault="001F7CEE" w:rsidP="001F7CEE">
      <w:pPr>
        <w:pStyle w:val="ListParagraph"/>
        <w:numPr>
          <w:ilvl w:val="0"/>
          <w:numId w:val="6"/>
        </w:numPr>
      </w:pPr>
      <w:proofErr w:type="spellStart"/>
      <w:r w:rsidRPr="00917012">
        <w:t>Atmega</w:t>
      </w:r>
      <w:proofErr w:type="spellEnd"/>
      <w:r w:rsidRPr="00917012">
        <w:t xml:space="preserve"> 16, Atmel</w:t>
      </w:r>
      <w:r w:rsidRPr="00917012">
        <w:br/>
        <w:t>{ http://www.atmel.com/devices/atmega16.aspx }</w:t>
      </w:r>
    </w:p>
    <w:p w:rsidR="001F7CEE" w:rsidRPr="00917012" w:rsidRDefault="001F7CEE" w:rsidP="001F7CEE"/>
    <w:p w:rsidR="001F7CEE" w:rsidRPr="00917012" w:rsidRDefault="00685E08" w:rsidP="00050CC4">
      <w:pPr>
        <w:pStyle w:val="ListParagraph"/>
        <w:numPr>
          <w:ilvl w:val="0"/>
          <w:numId w:val="6"/>
        </w:numPr>
      </w:pPr>
      <w:r w:rsidRPr="00917012">
        <w:t>Venus Handy Washing Machine</w:t>
      </w:r>
      <w:r w:rsidR="00050CC4" w:rsidRPr="00917012">
        <w:br/>
        <w:t>{ http://handywashingmachine.blogspot.in/ }</w:t>
      </w:r>
    </w:p>
    <w:p w:rsidR="00685E08" w:rsidRPr="00917012" w:rsidRDefault="00685E08" w:rsidP="00685E08">
      <w:pPr>
        <w:pStyle w:val="ListParagraph"/>
      </w:pPr>
    </w:p>
    <w:p w:rsidR="00685E08" w:rsidRPr="00685E08" w:rsidRDefault="00685E08" w:rsidP="00685E08">
      <w:pPr>
        <w:rPr>
          <w:sz w:val="36"/>
          <w:szCs w:val="36"/>
        </w:rPr>
      </w:pPr>
    </w:p>
    <w:p w:rsidR="001F7CEE" w:rsidRDefault="001F7CEE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Default="004B27F5">
      <w:pPr>
        <w:rPr>
          <w:sz w:val="36"/>
          <w:szCs w:val="36"/>
        </w:rPr>
      </w:pPr>
    </w:p>
    <w:p w:rsidR="004B27F5" w:rsidRPr="004B27F5" w:rsidRDefault="004B27F5" w:rsidP="004B27F5">
      <w:pPr>
        <w:jc w:val="center"/>
        <w:rPr>
          <w:sz w:val="36"/>
          <w:szCs w:val="36"/>
        </w:rPr>
      </w:pPr>
      <w:r>
        <w:rPr>
          <w:sz w:val="36"/>
          <w:szCs w:val="36"/>
        </w:rPr>
        <w:t>THANK YOU</w:t>
      </w:r>
    </w:p>
    <w:sectPr w:rsidR="004B27F5" w:rsidRPr="004B27F5" w:rsidSect="000A7472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908C8"/>
    <w:multiLevelType w:val="hybridMultilevel"/>
    <w:tmpl w:val="286E508A"/>
    <w:lvl w:ilvl="0" w:tplc="21504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F80C2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4628C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ECA74C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62C18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5A6CF2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D36F8B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7F6888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11C1AD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2CA0284A"/>
    <w:multiLevelType w:val="hybridMultilevel"/>
    <w:tmpl w:val="FBA6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703EE"/>
    <w:multiLevelType w:val="hybridMultilevel"/>
    <w:tmpl w:val="B5F4B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61B03"/>
    <w:multiLevelType w:val="hybridMultilevel"/>
    <w:tmpl w:val="E378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E4A09"/>
    <w:multiLevelType w:val="multilevel"/>
    <w:tmpl w:val="EF96D2B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768D43A3"/>
    <w:multiLevelType w:val="hybridMultilevel"/>
    <w:tmpl w:val="0C8CAA4E"/>
    <w:lvl w:ilvl="0" w:tplc="EE9A1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5CA92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56A41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D875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7F0A8F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B8ED8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E24788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65A721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3C690D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25"/>
    <w:rsid w:val="00050CC4"/>
    <w:rsid w:val="000A7472"/>
    <w:rsid w:val="000B2EA3"/>
    <w:rsid w:val="000F41CA"/>
    <w:rsid w:val="000F6000"/>
    <w:rsid w:val="00152E64"/>
    <w:rsid w:val="001B3B1B"/>
    <w:rsid w:val="001D1601"/>
    <w:rsid w:val="001F7CEE"/>
    <w:rsid w:val="00225AAB"/>
    <w:rsid w:val="00291E29"/>
    <w:rsid w:val="003E259C"/>
    <w:rsid w:val="003F5E5C"/>
    <w:rsid w:val="004B27F5"/>
    <w:rsid w:val="004B2854"/>
    <w:rsid w:val="004D27BC"/>
    <w:rsid w:val="00544525"/>
    <w:rsid w:val="00572F33"/>
    <w:rsid w:val="00642693"/>
    <w:rsid w:val="00646ACC"/>
    <w:rsid w:val="00685E08"/>
    <w:rsid w:val="00691985"/>
    <w:rsid w:val="006C6F0A"/>
    <w:rsid w:val="007B5B17"/>
    <w:rsid w:val="007F43D5"/>
    <w:rsid w:val="008179ED"/>
    <w:rsid w:val="00824134"/>
    <w:rsid w:val="0087405F"/>
    <w:rsid w:val="008E6E35"/>
    <w:rsid w:val="009065D9"/>
    <w:rsid w:val="00917012"/>
    <w:rsid w:val="00944863"/>
    <w:rsid w:val="009B40B2"/>
    <w:rsid w:val="009B7B9C"/>
    <w:rsid w:val="00A636BC"/>
    <w:rsid w:val="00AE1372"/>
    <w:rsid w:val="00BD7AE3"/>
    <w:rsid w:val="00CD287C"/>
    <w:rsid w:val="00D069FE"/>
    <w:rsid w:val="00D20A89"/>
    <w:rsid w:val="00D25A9D"/>
    <w:rsid w:val="00D90C9E"/>
    <w:rsid w:val="00DE57AC"/>
    <w:rsid w:val="00E00115"/>
    <w:rsid w:val="00E213D8"/>
    <w:rsid w:val="00E52D2C"/>
    <w:rsid w:val="00ED13EC"/>
    <w:rsid w:val="00FC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91985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691985"/>
    <w:pPr>
      <w:keepNext/>
      <w:ind w:left="360"/>
      <w:jc w:val="center"/>
      <w:outlineLvl w:val="4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91985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91985"/>
    <w:pPr>
      <w:keepNext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6919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919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6919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91985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Default">
    <w:name w:val="Default"/>
    <w:rsid w:val="0069198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8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3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2EA3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59"/>
    <w:rsid w:val="008E6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7C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91985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691985"/>
    <w:pPr>
      <w:keepNext/>
      <w:ind w:left="360"/>
      <w:jc w:val="center"/>
      <w:outlineLvl w:val="4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91985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91985"/>
    <w:pPr>
      <w:keepNext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6919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919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69198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91985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Default">
    <w:name w:val="Default"/>
    <w:rsid w:val="0069198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8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3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2EA3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59"/>
    <w:rsid w:val="008E6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7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dandelion</cp:lastModifiedBy>
  <cp:revision>40</cp:revision>
  <dcterms:created xsi:type="dcterms:W3CDTF">2012-03-27T04:28:00Z</dcterms:created>
  <dcterms:modified xsi:type="dcterms:W3CDTF">2012-04-11T14:04:00Z</dcterms:modified>
</cp:coreProperties>
</file>