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470C145B" w:rsidR="0046000C" w:rsidRDefault="0042653D" w:rsidP="0046000C">
      <w:pPr>
        <w:jc w:val="center"/>
        <w:rPr>
          <w:rFonts w:cs="Times New Roman"/>
          <w:b/>
          <w:bCs/>
          <w:sz w:val="36"/>
          <w:szCs w:val="36"/>
        </w:rPr>
      </w:pPr>
      <w:r w:rsidRPr="0042653D">
        <w:rPr>
          <w:rFonts w:cs="Times New Roman"/>
          <w:b/>
          <w:bCs/>
          <w:sz w:val="36"/>
          <w:szCs w:val="36"/>
        </w:rPr>
        <w:t>Formal Methods</w:t>
      </w:r>
    </w:p>
    <w:p w14:paraId="46A37AAF" w14:textId="77777777" w:rsidR="0042653D" w:rsidRDefault="0042653D" w:rsidP="0046000C">
      <w:pPr>
        <w:jc w:val="center"/>
        <w:rPr>
          <w:rtl/>
        </w:rPr>
      </w:pPr>
    </w:p>
    <w:p w14:paraId="0BD95333" w14:textId="00019486" w:rsidR="0042653D" w:rsidRPr="0042653D" w:rsidRDefault="0042653D" w:rsidP="009512B8">
      <w:pPr>
        <w:spacing w:line="360" w:lineRule="auto"/>
        <w:rPr>
          <w:rFonts w:asciiTheme="majorHAnsi" w:hAnsiTheme="majorHAnsi" w:cs="Times New Roman"/>
          <w:sz w:val="24"/>
          <w:szCs w:val="24"/>
          <w:rtl/>
        </w:rPr>
      </w:pPr>
      <w:r w:rsidRPr="0042653D">
        <w:rPr>
          <w:rFonts w:asciiTheme="majorHAnsi" w:hAnsiTheme="majorHAnsi" w:cs="Times New Roman" w:hint="cs"/>
          <w:sz w:val="24"/>
          <w:szCs w:val="24"/>
          <w:rtl/>
        </w:rPr>
        <w:t>الطرق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تقنيات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تصميم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تستخدم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نماذج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رياضية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محددة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بدقة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لبناء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البرمجيات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والأجهزة</w:t>
      </w:r>
      <w:r w:rsidR="009512B8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عكس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التصميم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الأخرى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تستخدم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الطرق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إثباتًا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رياضيًا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كمكمل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الاختبار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أجل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ضمان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السلوك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الصحيح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نظرًا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لأن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تصبح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أكثر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تعقيدًا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وتصبح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السلامة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قضية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أكثر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أهمية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فإن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النهج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لتصميم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يوفر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مستوى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آخر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التأمين</w:t>
      </w:r>
      <w:r>
        <w:rPr>
          <w:rFonts w:asciiTheme="majorHAnsi" w:hAnsiTheme="majorHAnsi" w:cs="Times New Roman"/>
          <w:sz w:val="24"/>
          <w:szCs w:val="24"/>
          <w:rtl/>
        </w:rPr>
        <w:t>.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تختلف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التصميم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الأخرى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طريق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استخدام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مخططات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تحقق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ويجب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التحقق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صحة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المبادئ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الأساسية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قبل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قبولها</w:t>
      </w:r>
      <w:r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استخدم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تصميم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التقليدي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اختبارًا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مكثفًا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للتحقق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السلوك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لكن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الاختبار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قادر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فقط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استخلاص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استنتاجات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محدودة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ولكن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يمكنها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قول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شيء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سلوك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خارج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سيناريوهات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الاختبار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المقابل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بمجرد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إثبات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صحة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النظرية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فإنها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تظل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صحيحة</w:t>
      </w:r>
      <w:r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اغلب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وصفية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وشاملة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للغاية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وقد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الحكم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لغات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النمذجة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عمومًا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قدرتها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نمذجة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شيء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وتجعل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الصفات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نفسها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الصعب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جدًا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استخدام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خاصة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بالنسبة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للمهندسين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غير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المدربين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نظرية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النوع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المطلوبة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لمعظم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الواضح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شكلاً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أشكال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ضروري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: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تتطلب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المعقدة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نماذج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بالإضافة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ذلك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أصبحت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الرياضيات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المطلوبة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للطرق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مكونًا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بارزًا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المناهج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الهندسية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وتتطلب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كليات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الهندسة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أوروبا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بالفعل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دورات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/>
          <w:sz w:val="24"/>
          <w:szCs w:val="24"/>
        </w:rPr>
        <w:t>VDM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/>
          <w:sz w:val="24"/>
          <w:szCs w:val="24"/>
        </w:rPr>
        <w:t>Z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والمواصفات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المماثلة</w:t>
      </w:r>
      <w:r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ستكتسب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شكلاً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أشكال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القبول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ولكن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سيتم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تقديم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التنازلات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كلا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الاتجاهين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: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ستصبح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أبسط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وسيصبح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التدريب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أكثر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شيوعًا</w:t>
      </w:r>
      <w:r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فوائد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النماذج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>
        <w:rPr>
          <w:rFonts w:asciiTheme="majorHAnsi" w:hAnsiTheme="majorHAnsi" w:cs="Times New Roman"/>
          <w:sz w:val="24"/>
          <w:szCs w:val="24"/>
          <w:rtl/>
        </w:rPr>
        <w:t>: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تقدم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مزايا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إضافية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بخلاف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إمكانية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إثباتها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وتستحق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الفوائد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بعض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الذكر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ومع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ذلك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فإن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معظم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الفوائد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متاحة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أخرى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وعادة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تكون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بدون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منحنى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التعلم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الحاد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تتطلبه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>.</w:t>
      </w:r>
      <w:r w:rsidRPr="0042653D">
        <w:rPr>
          <w:rFonts w:asciiTheme="majorHAnsi" w:hAnsiTheme="majorHAnsi" w:cs="Times New Roman"/>
          <w:sz w:val="24"/>
          <w:szCs w:val="24"/>
          <w:rtl/>
        </w:rPr>
        <w:tab/>
      </w:r>
    </w:p>
    <w:p w14:paraId="0F7CB5E0" w14:textId="77777777" w:rsidR="009512B8" w:rsidRDefault="0042653D" w:rsidP="0042653D">
      <w:pPr>
        <w:spacing w:line="360" w:lineRule="auto"/>
        <w:rPr>
          <w:rFonts w:asciiTheme="majorHAnsi" w:hAnsiTheme="majorHAnsi" w:cs="Times New Roman"/>
          <w:sz w:val="24"/>
          <w:szCs w:val="24"/>
          <w:rtl/>
        </w:rPr>
      </w:pPr>
      <w:r w:rsidRPr="0042653D">
        <w:rPr>
          <w:rFonts w:asciiTheme="majorHAnsi" w:hAnsiTheme="majorHAnsi" w:cs="Times New Roman" w:hint="cs"/>
          <w:sz w:val="24"/>
          <w:szCs w:val="24"/>
          <w:rtl/>
        </w:rPr>
        <w:t>الانضباط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بحكم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صرامتها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تتطلب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مهندس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يفكر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تصميمه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بطريقة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أكثر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شمولاً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وجه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الخصوص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سيتطلب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الدليل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للصحة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تحديدًا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صارمًا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للأهداف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وليس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مجرد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التشغيل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يساعد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هذا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النهج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الشامل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التفكير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الخاطئ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وقت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أبكر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بكثير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مما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عليه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التصميم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التقليدي</w:t>
      </w:r>
      <w:r w:rsidRPr="0042653D">
        <w:rPr>
          <w:rFonts w:asciiTheme="majorHAnsi" w:hAnsiTheme="majorHAnsi" w:cs="Times New Roman"/>
          <w:sz w:val="24"/>
          <w:szCs w:val="24"/>
          <w:rtl/>
        </w:rPr>
        <w:t>.</w:t>
      </w:r>
      <w:r w:rsidRPr="0042653D">
        <w:rPr>
          <w:rFonts w:asciiTheme="majorHAnsi" w:hAnsiTheme="majorHAnsi" w:cs="Times New Roman"/>
          <w:sz w:val="24"/>
          <w:szCs w:val="24"/>
          <w:rtl/>
        </w:rPr>
        <w:tab/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ثبت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الانضباط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المتضمن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مفيد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حتى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الموجودة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بالفعل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سبيل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المثال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أبلغ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المهندسون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الذين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يستخدمون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/>
          <w:sz w:val="24"/>
          <w:szCs w:val="24"/>
        </w:rPr>
        <w:t>PVS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العديد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أخطاء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الرمز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الصغير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أحد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تصميمات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المعالجات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الدقيقة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الخاصة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بهم</w:t>
      </w:r>
      <w:r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</w:p>
    <w:p w14:paraId="09F7C070" w14:textId="67F9710F" w:rsidR="0046000C" w:rsidRPr="0042653D" w:rsidRDefault="0042653D" w:rsidP="0042653D">
      <w:pPr>
        <w:spacing w:line="360" w:lineRule="auto"/>
        <w:rPr>
          <w:rFonts w:asciiTheme="majorHAnsi" w:hAnsiTheme="majorHAnsi" w:cs="Times New Roman"/>
          <w:sz w:val="24"/>
          <w:szCs w:val="24"/>
          <w:rtl/>
        </w:rPr>
      </w:pPr>
      <w:r w:rsidRPr="0042653D">
        <w:rPr>
          <w:rFonts w:asciiTheme="majorHAnsi" w:hAnsiTheme="majorHAnsi" w:cs="Times New Roman" w:hint="cs"/>
          <w:sz w:val="24"/>
          <w:szCs w:val="24"/>
          <w:rtl/>
        </w:rPr>
        <w:t>الدقة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انتقلت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التخصصات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المصطلحات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اللغوية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والتدوين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حيث</w:t>
      </w:r>
      <w:r w:rsidR="009512B8">
        <w:rPr>
          <w:rFonts w:asciiTheme="majorHAnsi" w:hAnsiTheme="majorHAnsi" w:cs="Times New Roman" w:hint="cs"/>
          <w:sz w:val="24"/>
          <w:szCs w:val="24"/>
          <w:rtl/>
        </w:rPr>
        <w:t xml:space="preserve"> ان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أصبحت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نقاط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الضعف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أوصاف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اللغة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الطبيعية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أكثر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وضوحًا</w:t>
      </w:r>
      <w:r w:rsidR="009512B8">
        <w:rPr>
          <w:rFonts w:asciiTheme="majorHAnsi" w:hAnsiTheme="majorHAnsi" w:cs="Times New Roman" w:hint="cs"/>
          <w:sz w:val="24"/>
          <w:szCs w:val="24"/>
          <w:rtl/>
        </w:rPr>
        <w:t xml:space="preserve"> ودقة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يوجد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سبب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لاختلاف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هندسة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النظم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وهناك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العديد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الطرق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تُستخدم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بشكل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حصري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تقريبًا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للتدوين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بالنسبة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للمهندسين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الذين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يصممون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أنظمة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السلامة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الحرجة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تكمن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فوائد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وضوحها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عكس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العديد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مناهج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التصميم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الأخرى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يتطلب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التحقق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أهدافًا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ومقاربات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واضحة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للغاية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نظام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السلامة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الحرج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الغموض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خطيرًا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للغاية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وإحدى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الفوائد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الأساسية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للنهج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الرسمي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إزالة</w:t>
      </w:r>
      <w:r w:rsidRPr="0042653D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42653D">
        <w:rPr>
          <w:rFonts w:asciiTheme="majorHAnsi" w:hAnsiTheme="majorHAnsi" w:cs="Times New Roman" w:hint="cs"/>
          <w:sz w:val="24"/>
          <w:szCs w:val="24"/>
          <w:rtl/>
        </w:rPr>
        <w:t>الغموض</w:t>
      </w:r>
      <w:r w:rsidRPr="0042653D">
        <w:rPr>
          <w:rFonts w:asciiTheme="majorHAnsi" w:hAnsiTheme="majorHAnsi" w:cs="Times New Roman"/>
          <w:sz w:val="24"/>
          <w:szCs w:val="24"/>
          <w:rtl/>
        </w:rPr>
        <w:t>.</w:t>
      </w:r>
    </w:p>
    <w:p w14:paraId="3293F9E6" w14:textId="67E8F0A7" w:rsidR="0046000C" w:rsidRPr="009512B8" w:rsidRDefault="0046000C" w:rsidP="009512B8">
      <w:pPr>
        <w:tabs>
          <w:tab w:val="left" w:pos="7088"/>
        </w:tabs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46000C" w:rsidRPr="009512B8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90117" w14:textId="77777777" w:rsidR="00042950" w:rsidRDefault="00042950" w:rsidP="0046000C">
      <w:pPr>
        <w:spacing w:after="0" w:line="240" w:lineRule="auto"/>
      </w:pPr>
      <w:r>
        <w:separator/>
      </w:r>
    </w:p>
  </w:endnote>
  <w:endnote w:type="continuationSeparator" w:id="0">
    <w:p w14:paraId="190BD8FE" w14:textId="77777777" w:rsidR="00042950" w:rsidRDefault="00042950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691E9" w14:textId="77777777" w:rsidR="00042950" w:rsidRDefault="00042950" w:rsidP="0046000C">
      <w:pPr>
        <w:spacing w:after="0" w:line="240" w:lineRule="auto"/>
      </w:pPr>
      <w:r>
        <w:separator/>
      </w:r>
    </w:p>
  </w:footnote>
  <w:footnote w:type="continuationSeparator" w:id="0">
    <w:p w14:paraId="1DBA122F" w14:textId="77777777" w:rsidR="00042950" w:rsidRDefault="00042950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042950"/>
    <w:rsid w:val="0042653D"/>
    <w:rsid w:val="0046000C"/>
    <w:rsid w:val="0070578E"/>
    <w:rsid w:val="009512B8"/>
    <w:rsid w:val="00966085"/>
    <w:rsid w:val="009A3AE1"/>
    <w:rsid w:val="00B338AB"/>
    <w:rsid w:val="00BD738D"/>
    <w:rsid w:val="00BE2F29"/>
    <w:rsid w:val="00E9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76F8-A083-4D49-AE23-A691CEF5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2022-11-10T01:23:00Z</dcterms:created>
  <dcterms:modified xsi:type="dcterms:W3CDTF">2022-11-18T18:28:00Z</dcterms:modified>
</cp:coreProperties>
</file>