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9BC50" w14:textId="77777777" w:rsidR="00650F09" w:rsidRPr="00CD417A" w:rsidRDefault="00836731">
      <w:pPr>
        <w:pStyle w:val="a4"/>
        <w:rPr>
          <w:rFonts w:ascii="Times New Roman" w:hAnsi="Times New Roman" w:cs="Times New Roman"/>
        </w:rPr>
      </w:pPr>
      <w:r w:rsidRPr="00CD417A">
        <w:rPr>
          <w:rFonts w:ascii="Times New Roman" w:hAnsi="Times New Roman" w:cs="Times New Roman"/>
        </w:rPr>
        <w:t>Лабораторная</w:t>
      </w:r>
      <w:r w:rsidRPr="00CD417A">
        <w:rPr>
          <w:rFonts w:ascii="Times New Roman" w:hAnsi="Times New Roman" w:cs="Times New Roman"/>
          <w:spacing w:val="-4"/>
        </w:rPr>
        <w:t xml:space="preserve"> </w:t>
      </w:r>
      <w:r w:rsidRPr="00CD417A">
        <w:rPr>
          <w:rFonts w:ascii="Times New Roman" w:hAnsi="Times New Roman" w:cs="Times New Roman"/>
        </w:rPr>
        <w:t>работа</w:t>
      </w:r>
      <w:r w:rsidRPr="00CD417A">
        <w:rPr>
          <w:rFonts w:ascii="Times New Roman" w:hAnsi="Times New Roman" w:cs="Times New Roman"/>
          <w:spacing w:val="-2"/>
        </w:rPr>
        <w:t xml:space="preserve"> </w:t>
      </w:r>
      <w:r w:rsidRPr="00CD417A">
        <w:rPr>
          <w:rFonts w:ascii="Times New Roman" w:hAnsi="Times New Roman" w:cs="Times New Roman"/>
        </w:rPr>
        <w:t>№1</w:t>
      </w:r>
    </w:p>
    <w:p w14:paraId="7B5A1483" w14:textId="77777777" w:rsidR="00650F09" w:rsidRPr="00CD417A" w:rsidRDefault="00836731">
      <w:pPr>
        <w:pStyle w:val="a3"/>
        <w:spacing w:before="190"/>
        <w:ind w:left="6424" w:right="5575"/>
        <w:jc w:val="center"/>
        <w:rPr>
          <w:rFonts w:ascii="Times New Roman" w:hAnsi="Times New Roman" w:cs="Times New Roman"/>
        </w:rPr>
      </w:pPr>
      <w:r w:rsidRPr="00CD417A">
        <w:rPr>
          <w:rFonts w:ascii="Times New Roman" w:hAnsi="Times New Roman" w:cs="Times New Roman"/>
          <w:color w:val="252533"/>
        </w:rPr>
        <w:t>Тема</w:t>
      </w:r>
      <w:r w:rsidRPr="00CD417A">
        <w:rPr>
          <w:rFonts w:ascii="Times New Roman" w:hAnsi="Times New Roman" w:cs="Times New Roman"/>
          <w:color w:val="252533"/>
          <w:spacing w:val="-3"/>
        </w:rPr>
        <w:t xml:space="preserve"> </w:t>
      </w:r>
      <w:r w:rsidRPr="00CD417A">
        <w:rPr>
          <w:rFonts w:ascii="Times New Roman" w:hAnsi="Times New Roman" w:cs="Times New Roman"/>
          <w:color w:val="252533"/>
        </w:rPr>
        <w:t>1</w:t>
      </w:r>
      <w:r w:rsidRPr="00CD417A">
        <w:rPr>
          <w:rFonts w:ascii="Times New Roman" w:hAnsi="Times New Roman" w:cs="Times New Roman"/>
          <w:color w:val="252533"/>
          <w:spacing w:val="-3"/>
        </w:rPr>
        <w:t xml:space="preserve"> </w:t>
      </w:r>
      <w:r w:rsidRPr="00CD417A">
        <w:rPr>
          <w:rFonts w:ascii="Times New Roman" w:hAnsi="Times New Roman" w:cs="Times New Roman"/>
          <w:color w:val="252533"/>
        </w:rPr>
        <w:t>«Основы</w:t>
      </w:r>
      <w:r w:rsidRPr="00CD417A">
        <w:rPr>
          <w:rFonts w:ascii="Times New Roman" w:hAnsi="Times New Roman" w:cs="Times New Roman"/>
          <w:color w:val="252533"/>
          <w:spacing w:val="-3"/>
        </w:rPr>
        <w:t xml:space="preserve"> </w:t>
      </w:r>
      <w:r w:rsidRPr="00CD417A">
        <w:rPr>
          <w:rFonts w:ascii="Times New Roman" w:hAnsi="Times New Roman" w:cs="Times New Roman"/>
          <w:color w:val="252533"/>
        </w:rPr>
        <w:t>компьютерной</w:t>
      </w:r>
      <w:r w:rsidRPr="00CD417A">
        <w:rPr>
          <w:rFonts w:ascii="Times New Roman" w:hAnsi="Times New Roman" w:cs="Times New Roman"/>
          <w:color w:val="252533"/>
          <w:spacing w:val="-2"/>
        </w:rPr>
        <w:t xml:space="preserve"> </w:t>
      </w:r>
      <w:r w:rsidRPr="00CD417A">
        <w:rPr>
          <w:rFonts w:ascii="Times New Roman" w:hAnsi="Times New Roman" w:cs="Times New Roman"/>
          <w:color w:val="252533"/>
        </w:rPr>
        <w:t>алгебры»</w:t>
      </w:r>
    </w:p>
    <w:p w14:paraId="49D1E26C" w14:textId="77777777" w:rsidR="00650F09" w:rsidRPr="00CD417A" w:rsidRDefault="00650F09">
      <w:pPr>
        <w:pStyle w:val="a3"/>
        <w:rPr>
          <w:rFonts w:ascii="Times New Roman" w:hAnsi="Times New Roman" w:cs="Times New Roman"/>
          <w:sz w:val="15"/>
        </w:r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"/>
        <w:gridCol w:w="5498"/>
        <w:gridCol w:w="1676"/>
        <w:gridCol w:w="6703"/>
        <w:gridCol w:w="2386"/>
      </w:tblGrid>
      <w:tr w:rsidR="00650F09" w:rsidRPr="00CD417A" w14:paraId="5AF9C6D3" w14:textId="77777777">
        <w:trPr>
          <w:trHeight w:val="1242"/>
        </w:trPr>
        <w:tc>
          <w:tcPr>
            <w:tcW w:w="470" w:type="dxa"/>
          </w:tcPr>
          <w:p w14:paraId="13E81464" w14:textId="77777777" w:rsidR="00650F09" w:rsidRPr="00CD417A" w:rsidRDefault="00836731">
            <w:pPr>
              <w:pStyle w:val="TableParagraph"/>
              <w:spacing w:line="260" w:lineRule="exact"/>
              <w:ind w:left="110"/>
              <w:rPr>
                <w:rFonts w:ascii="Times New Roman" w:hAnsi="Times New Roman" w:cs="Times New Roman"/>
                <w:b/>
                <w:sz w:val="23"/>
              </w:rPr>
            </w:pP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№</w:t>
            </w:r>
          </w:p>
        </w:tc>
        <w:tc>
          <w:tcPr>
            <w:tcW w:w="5498" w:type="dxa"/>
          </w:tcPr>
          <w:p w14:paraId="4962FAEC" w14:textId="77777777" w:rsidR="00650F09" w:rsidRPr="00CD417A" w:rsidRDefault="00836731">
            <w:pPr>
              <w:pStyle w:val="TableParagraph"/>
              <w:spacing w:line="260" w:lineRule="exact"/>
              <w:ind w:left="110"/>
              <w:rPr>
                <w:rFonts w:ascii="Times New Roman" w:hAnsi="Times New Roman" w:cs="Times New Roman"/>
                <w:b/>
                <w:sz w:val="23"/>
              </w:rPr>
            </w:pPr>
            <w:proofErr w:type="spellStart"/>
            <w:proofErr w:type="gramStart"/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Ресурс,тип</w:t>
            </w:r>
            <w:proofErr w:type="gramEnd"/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,ссылка</w:t>
            </w:r>
            <w:proofErr w:type="spellEnd"/>
          </w:p>
        </w:tc>
        <w:tc>
          <w:tcPr>
            <w:tcW w:w="1676" w:type="dxa"/>
          </w:tcPr>
          <w:p w14:paraId="75410B38" w14:textId="77777777" w:rsidR="00650F09" w:rsidRPr="00CD417A" w:rsidRDefault="00836731">
            <w:pPr>
              <w:pStyle w:val="TableParagraph"/>
              <w:spacing w:line="260" w:lineRule="exact"/>
              <w:ind w:left="110"/>
              <w:rPr>
                <w:rFonts w:ascii="Times New Roman" w:hAnsi="Times New Roman" w:cs="Times New Roman"/>
                <w:b/>
                <w:sz w:val="23"/>
              </w:rPr>
            </w:pP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Автор</w:t>
            </w:r>
          </w:p>
        </w:tc>
        <w:tc>
          <w:tcPr>
            <w:tcW w:w="6703" w:type="dxa"/>
          </w:tcPr>
          <w:p w14:paraId="5B585B3A" w14:textId="77777777" w:rsidR="00650F09" w:rsidRPr="00CD417A" w:rsidRDefault="00836731">
            <w:pPr>
              <w:pStyle w:val="TableParagraph"/>
              <w:spacing w:line="260" w:lineRule="exact"/>
              <w:ind w:left="110"/>
              <w:rPr>
                <w:rFonts w:ascii="Times New Roman" w:hAnsi="Times New Roman" w:cs="Times New Roman"/>
                <w:b/>
                <w:sz w:val="23"/>
              </w:rPr>
            </w:pP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Снимок</w:t>
            </w:r>
            <w:r w:rsidRPr="00CD417A">
              <w:rPr>
                <w:rFonts w:ascii="Times New Roman" w:hAnsi="Times New Roman" w:cs="Times New Roman"/>
                <w:b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экрана</w:t>
            </w:r>
          </w:p>
        </w:tc>
        <w:tc>
          <w:tcPr>
            <w:tcW w:w="2386" w:type="dxa"/>
          </w:tcPr>
          <w:p w14:paraId="67B0B1E2" w14:textId="77777777" w:rsidR="00650F09" w:rsidRPr="00CD417A" w:rsidRDefault="00836731">
            <w:pPr>
              <w:pStyle w:val="TableParagraph"/>
              <w:spacing w:line="260" w:lineRule="exact"/>
              <w:rPr>
                <w:rFonts w:ascii="Times New Roman" w:hAnsi="Times New Roman" w:cs="Times New Roman"/>
                <w:b/>
                <w:sz w:val="23"/>
              </w:rPr>
            </w:pP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Описание,</w:t>
            </w:r>
          </w:p>
          <w:p w14:paraId="00A527F0" w14:textId="77777777" w:rsidR="00650F09" w:rsidRPr="00CD417A" w:rsidRDefault="00836731">
            <w:pPr>
              <w:pStyle w:val="TableParagraph"/>
              <w:spacing w:line="264" w:lineRule="exact"/>
              <w:rPr>
                <w:rFonts w:ascii="Times New Roman" w:hAnsi="Times New Roman" w:cs="Times New Roman"/>
                <w:b/>
                <w:sz w:val="23"/>
              </w:rPr>
            </w:pPr>
            <w:r w:rsidRPr="00CD417A">
              <w:rPr>
                <w:rFonts w:ascii="Times New Roman" w:hAnsi="Times New Roman" w:cs="Times New Roman"/>
                <w:b/>
                <w:color w:val="252533"/>
                <w:sz w:val="23"/>
              </w:rPr>
              <w:t>Рекомендация</w:t>
            </w:r>
          </w:p>
        </w:tc>
      </w:tr>
      <w:tr w:rsidR="00650F09" w:rsidRPr="00CD417A" w14:paraId="178A4A26" w14:textId="77777777">
        <w:trPr>
          <w:trHeight w:val="6087"/>
        </w:trPr>
        <w:tc>
          <w:tcPr>
            <w:tcW w:w="470" w:type="dxa"/>
          </w:tcPr>
          <w:p w14:paraId="3B4D860A" w14:textId="77777777" w:rsidR="00650F09" w:rsidRPr="00CD417A" w:rsidRDefault="00836731">
            <w:pPr>
              <w:pStyle w:val="TableParagraph"/>
              <w:spacing w:before="9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1</w:t>
            </w:r>
          </w:p>
        </w:tc>
        <w:tc>
          <w:tcPr>
            <w:tcW w:w="5498" w:type="dxa"/>
          </w:tcPr>
          <w:p w14:paraId="281BF677" w14:textId="77777777" w:rsidR="00650F09" w:rsidRPr="00CD417A" w:rsidRDefault="00836731">
            <w:pPr>
              <w:pStyle w:val="TableParagraph"/>
              <w:spacing w:before="11" w:line="235" w:lineRule="auto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D417A">
              <w:rPr>
                <w:rFonts w:ascii="Times New Roman" w:hAnsi="Times New Roman" w:cs="Times New Roman"/>
              </w:rPr>
              <w:t>Wolfram|</w:t>
            </w:r>
            <w:proofErr w:type="gramStart"/>
            <w:r w:rsidRPr="00CD417A">
              <w:rPr>
                <w:rFonts w:ascii="Times New Roman" w:hAnsi="Times New Roman" w:cs="Times New Roman"/>
              </w:rPr>
              <w:t>Alpha,онлайн</w:t>
            </w:r>
            <w:proofErr w:type="spellEnd"/>
            <w:proofErr w:type="gramEnd"/>
            <w:r w:rsidRPr="00CD417A">
              <w:rPr>
                <w:rFonts w:ascii="Times New Roman" w:hAnsi="Times New Roman" w:cs="Times New Roman"/>
              </w:rPr>
              <w:t xml:space="preserve"> ресурс,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hyperlink r:id="rId5">
              <w:r w:rsidRPr="00CD417A">
                <w:rPr>
                  <w:rFonts w:ascii="Times New Roman" w:hAnsi="Times New Roman" w:cs="Times New Roman"/>
                  <w:color w:val="0462C1"/>
                  <w:spacing w:val="-1"/>
                  <w:u w:val="single" w:color="0462C1"/>
                </w:rPr>
                <w:t>https://www.wolframalpha.com</w:t>
              </w:r>
            </w:hyperlink>
          </w:p>
        </w:tc>
        <w:tc>
          <w:tcPr>
            <w:tcW w:w="1676" w:type="dxa"/>
          </w:tcPr>
          <w:p w14:paraId="53CAFBFC" w14:textId="77777777" w:rsidR="00650F09" w:rsidRPr="00CD417A" w:rsidRDefault="00836731">
            <w:pPr>
              <w:pStyle w:val="TableParagraph"/>
              <w:spacing w:before="9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Стивен</w:t>
            </w:r>
          </w:p>
          <w:p w14:paraId="2D31DAB3" w14:textId="77777777" w:rsidR="00650F09" w:rsidRPr="00CD417A" w:rsidRDefault="00836731">
            <w:pPr>
              <w:pStyle w:val="TableParagraph"/>
              <w:spacing w:before="4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Вольфрам</w:t>
            </w:r>
          </w:p>
        </w:tc>
        <w:tc>
          <w:tcPr>
            <w:tcW w:w="6703" w:type="dxa"/>
          </w:tcPr>
          <w:p w14:paraId="6C9FCAEF" w14:textId="77777777" w:rsidR="00650F09" w:rsidRPr="00CD417A" w:rsidRDefault="00650F09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7"/>
              </w:rPr>
            </w:pPr>
          </w:p>
          <w:p w14:paraId="49391EB9" w14:textId="77777777" w:rsidR="00650F09" w:rsidRPr="00CD417A" w:rsidRDefault="00836731">
            <w:pPr>
              <w:pStyle w:val="TableParagraph"/>
              <w:ind w:left="505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CB7170D" wp14:editId="66FBF522">
                  <wp:extent cx="3113471" cy="1612392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471" cy="161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2F5C6843" w14:textId="77777777" w:rsidR="00650F09" w:rsidRPr="00CD417A" w:rsidRDefault="00836731">
            <w:pPr>
              <w:pStyle w:val="TableParagraph"/>
              <w:tabs>
                <w:tab w:val="left" w:pos="1596"/>
                <w:tab w:val="left" w:pos="2155"/>
              </w:tabs>
              <w:spacing w:before="9" w:line="242" w:lineRule="auto"/>
              <w:ind w:right="9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Масштабный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онлайн-сервис,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котором находятся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</w:t>
            </w:r>
            <w:r w:rsidRPr="00CD417A">
              <w:rPr>
                <w:rFonts w:ascii="Times New Roman" w:hAnsi="Times New Roman" w:cs="Times New Roman"/>
                <w:color w:val="252533"/>
                <w:spacing w:val="4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огромного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количества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3"/>
                <w:sz w:val="23"/>
              </w:rPr>
              <w:t>задач,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разных</w:t>
            </w:r>
            <w:r w:rsidRPr="00CD417A">
              <w:rPr>
                <w:rFonts w:ascii="Times New Roman" w:hAnsi="Times New Roman" w:cs="Times New Roman"/>
                <w:color w:val="252533"/>
                <w:spacing w:val="-3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дисциплин</w:t>
            </w:r>
          </w:p>
          <w:p w14:paraId="0718B001" w14:textId="77777777" w:rsidR="00650F09" w:rsidRPr="00CD417A" w:rsidRDefault="00650F09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5924CBC9" w14:textId="77777777" w:rsidR="00650F09" w:rsidRPr="00CD417A" w:rsidRDefault="00836731">
            <w:pPr>
              <w:pStyle w:val="TableParagraph"/>
              <w:tabs>
                <w:tab w:val="left" w:pos="1660"/>
              </w:tabs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найти</w:t>
            </w:r>
          </w:p>
          <w:p w14:paraId="73AACB69" w14:textId="77777777" w:rsidR="00650F09" w:rsidRPr="00CD417A" w:rsidRDefault="00836731">
            <w:pPr>
              <w:pStyle w:val="TableParagraph"/>
              <w:tabs>
                <w:tab w:val="left" w:pos="1429"/>
                <w:tab w:val="left" w:pos="1587"/>
                <w:tab w:val="left" w:pos="1726"/>
              </w:tabs>
              <w:spacing w:before="4" w:line="244" w:lineRule="auto"/>
              <w:ind w:right="9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вашей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задачи,</w:t>
            </w:r>
            <w:r w:rsidRPr="00CD417A">
              <w:rPr>
                <w:rFonts w:ascii="Times New Roman" w:hAnsi="Times New Roman" w:cs="Times New Roman"/>
                <w:color w:val="252533"/>
                <w:spacing w:val="7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необходимо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выбрать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вашу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дисциплину.</w:t>
            </w:r>
            <w:r w:rsidRPr="00CD417A">
              <w:rPr>
                <w:rFonts w:ascii="Times New Roman" w:hAnsi="Times New Roman" w:cs="Times New Roman"/>
                <w:color w:val="252533"/>
                <w:spacing w:val="2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Далее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нужно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выбрать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тип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задачи.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После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ввести</w:t>
            </w:r>
            <w:r w:rsidRPr="00CD417A">
              <w:rPr>
                <w:rFonts w:ascii="Times New Roman" w:hAnsi="Times New Roman" w:cs="Times New Roman"/>
                <w:color w:val="252533"/>
                <w:spacing w:val="-1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свою</w:t>
            </w:r>
            <w:r w:rsidRPr="00CD417A">
              <w:rPr>
                <w:rFonts w:ascii="Times New Roman" w:hAnsi="Times New Roman" w:cs="Times New Roman"/>
                <w:color w:val="252533"/>
                <w:spacing w:val="-1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задачу.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Рекомендуем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установить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расширение</w:t>
            </w:r>
            <w:r w:rsidRPr="00CD417A">
              <w:rPr>
                <w:rFonts w:ascii="Times New Roman" w:hAnsi="Times New Roman" w:cs="Times New Roman"/>
                <w:color w:val="252533"/>
                <w:spacing w:val="38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Google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Translater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,</w:t>
            </w:r>
            <w:r w:rsidRPr="00CD417A">
              <w:rPr>
                <w:rFonts w:ascii="Times New Roman" w:hAnsi="Times New Roman" w:cs="Times New Roman"/>
                <w:color w:val="252533"/>
                <w:spacing w:val="17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так</w:t>
            </w:r>
            <w:r w:rsidRPr="00CD417A">
              <w:rPr>
                <w:rFonts w:ascii="Times New Roman" w:hAnsi="Times New Roman" w:cs="Times New Roman"/>
                <w:color w:val="252533"/>
                <w:spacing w:val="1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как</w:t>
            </w:r>
            <w:r w:rsidRPr="00CD417A">
              <w:rPr>
                <w:rFonts w:ascii="Times New Roman" w:hAnsi="Times New Roman" w:cs="Times New Roman"/>
                <w:color w:val="252533"/>
                <w:spacing w:val="1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этом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онлайн-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сервисе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отсутствует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русский</w:t>
            </w:r>
          </w:p>
          <w:p w14:paraId="7A4A82D6" w14:textId="77777777" w:rsidR="00650F09" w:rsidRPr="00CD417A" w:rsidRDefault="00836731">
            <w:pPr>
              <w:pStyle w:val="TableParagraph"/>
              <w:spacing w:line="229" w:lineRule="exact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язык.</w:t>
            </w:r>
          </w:p>
        </w:tc>
      </w:tr>
      <w:tr w:rsidR="00650F09" w:rsidRPr="00CD417A" w14:paraId="222A2A08" w14:textId="77777777">
        <w:trPr>
          <w:trHeight w:val="7705"/>
        </w:trPr>
        <w:tc>
          <w:tcPr>
            <w:tcW w:w="470" w:type="dxa"/>
          </w:tcPr>
          <w:p w14:paraId="2F4B57C4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2</w:t>
            </w:r>
          </w:p>
        </w:tc>
        <w:tc>
          <w:tcPr>
            <w:tcW w:w="5498" w:type="dxa"/>
          </w:tcPr>
          <w:p w14:paraId="7872CA60" w14:textId="77777777" w:rsidR="00650F09" w:rsidRPr="00CD417A" w:rsidRDefault="00836731">
            <w:pPr>
              <w:pStyle w:val="TableParagraph"/>
              <w:spacing w:before="3" w:line="242" w:lineRule="auto"/>
              <w:ind w:left="110" w:right="1432"/>
              <w:rPr>
                <w:rFonts w:ascii="Times New Roman" w:hAnsi="Times New Roman" w:cs="Times New Roman"/>
                <w:sz w:val="23"/>
                <w:lang w:val="en-US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  <w:lang w:val="en-US"/>
              </w:rPr>
              <w:t xml:space="preserve">Microsoft Math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  <w:lang w:val="en-US"/>
              </w:rPr>
              <w:t>Solver,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онлайн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  <w:lang w:val="en-US"/>
              </w:rPr>
              <w:t>-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ресурс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  <w:lang w:val="en-US"/>
              </w:rPr>
              <w:t>,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  <w:lang w:val="en-US"/>
              </w:rPr>
              <w:t xml:space="preserve"> </w:t>
            </w:r>
            <w:hyperlink r:id="rId7">
              <w:r w:rsidRPr="00CD417A">
                <w:rPr>
                  <w:rFonts w:ascii="Times New Roman" w:hAnsi="Times New Roman" w:cs="Times New Roman"/>
                  <w:color w:val="0462C1"/>
                  <w:sz w:val="23"/>
                  <w:u w:val="single" w:color="0462C1"/>
                  <w:lang w:val="en-US"/>
                </w:rPr>
                <w:t>https://math.microsoft</w:t>
              </w:r>
              <w:r w:rsidRPr="00CD417A">
                <w:rPr>
                  <w:rFonts w:ascii="Times New Roman" w:hAnsi="Times New Roman" w:cs="Times New Roman"/>
                  <w:color w:val="0462C1"/>
                  <w:sz w:val="23"/>
                  <w:u w:val="single" w:color="0462C1"/>
                  <w:lang w:val="en-US"/>
                </w:rPr>
                <w:t>.com/ru</w:t>
              </w:r>
            </w:hyperlink>
          </w:p>
        </w:tc>
        <w:tc>
          <w:tcPr>
            <w:tcW w:w="1676" w:type="dxa"/>
          </w:tcPr>
          <w:p w14:paraId="66CAAC59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Microsoft</w:t>
            </w:r>
            <w:proofErr w:type="spellEnd"/>
          </w:p>
        </w:tc>
        <w:tc>
          <w:tcPr>
            <w:tcW w:w="6703" w:type="dxa"/>
          </w:tcPr>
          <w:p w14:paraId="0842CCB2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6AF80805" wp14:editId="48588C85">
                  <wp:extent cx="3672718" cy="3088386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718" cy="3088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05B36D88" w14:textId="77777777" w:rsidR="00650F09" w:rsidRPr="00CD417A" w:rsidRDefault="00836731">
            <w:pPr>
              <w:pStyle w:val="TableParagraph"/>
              <w:tabs>
                <w:tab w:val="left" w:pos="1064"/>
                <w:tab w:val="left" w:pos="2073"/>
              </w:tabs>
              <w:spacing w:before="1"/>
              <w:ind w:right="96"/>
              <w:jc w:val="both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Онлайн-сервис</w:t>
            </w:r>
            <w:r w:rsidRPr="00CD417A">
              <w:rPr>
                <w:rFonts w:ascii="Times New Roman" w:hAnsi="Times New Roman" w:cs="Times New Roman"/>
              </w:rPr>
              <w:tab/>
            </w:r>
            <w:r w:rsidRPr="00CD417A">
              <w:rPr>
                <w:rFonts w:ascii="Times New Roman" w:hAnsi="Times New Roman" w:cs="Times New Roman"/>
                <w:spacing w:val="-1"/>
              </w:rPr>
              <w:t>от</w:t>
            </w:r>
            <w:r w:rsidRPr="00CD417A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довольно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известной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компании. Включает в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себя</w:t>
            </w:r>
            <w:r w:rsidRPr="00CD417A">
              <w:rPr>
                <w:rFonts w:ascii="Times New Roman" w:hAnsi="Times New Roman" w:cs="Times New Roman"/>
              </w:rPr>
              <w:tab/>
            </w:r>
            <w:r w:rsidRPr="00CD417A">
              <w:rPr>
                <w:rFonts w:ascii="Times New Roman" w:hAnsi="Times New Roman" w:cs="Times New Roman"/>
                <w:spacing w:val="-1"/>
              </w:rPr>
              <w:t>калькулятор,</w:t>
            </w:r>
            <w:r w:rsidRPr="00CD417A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решение</w:t>
            </w:r>
          </w:p>
          <w:p w14:paraId="4F7DBBF8" w14:textId="77777777" w:rsidR="00650F09" w:rsidRPr="00CD417A" w:rsidRDefault="00836731">
            <w:pPr>
              <w:pStyle w:val="TableParagraph"/>
              <w:spacing w:before="2"/>
              <w:ind w:right="98"/>
              <w:jc w:val="both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математических задач,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экономических</w:t>
            </w:r>
            <w:r w:rsidRPr="00CD417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задач.</w:t>
            </w:r>
          </w:p>
          <w:p w14:paraId="25A0F076" w14:textId="77777777" w:rsidR="00650F09" w:rsidRPr="00CD417A" w:rsidRDefault="00650F09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2A35B0C4" w14:textId="77777777" w:rsidR="00650F09" w:rsidRPr="00CD417A" w:rsidRDefault="00836731">
            <w:pPr>
              <w:pStyle w:val="TableParagraph"/>
              <w:tabs>
                <w:tab w:val="left" w:pos="1660"/>
              </w:tabs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найти</w:t>
            </w:r>
          </w:p>
          <w:p w14:paraId="68CB1722" w14:textId="77777777" w:rsidR="00650F09" w:rsidRPr="00CD417A" w:rsidRDefault="00836731">
            <w:pPr>
              <w:pStyle w:val="TableParagraph"/>
              <w:tabs>
                <w:tab w:val="left" w:pos="1587"/>
              </w:tabs>
              <w:spacing w:before="4" w:line="242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вашей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задачи,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разработчик сделал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примера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двух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видов:</w:t>
            </w:r>
            <w:r w:rsidRPr="00CD417A">
              <w:rPr>
                <w:rFonts w:ascii="Times New Roman" w:hAnsi="Times New Roman" w:cs="Times New Roman"/>
                <w:color w:val="252533"/>
                <w:spacing w:val="4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виртуальная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клавиатура,</w:t>
            </w:r>
          </w:p>
          <w:p w14:paraId="52435B93" w14:textId="77777777" w:rsidR="00650F09" w:rsidRPr="00CD417A" w:rsidRDefault="00836731">
            <w:pPr>
              <w:pStyle w:val="TableParagraph"/>
              <w:spacing w:before="6"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ввод.</w:t>
            </w:r>
          </w:p>
          <w:p w14:paraId="7D1D09A3" w14:textId="77777777" w:rsidR="00650F09" w:rsidRPr="00CD417A" w:rsidRDefault="00836731">
            <w:pPr>
              <w:pStyle w:val="TableParagraph"/>
              <w:tabs>
                <w:tab w:val="left" w:pos="1281"/>
                <w:tab w:val="left" w:pos="1611"/>
                <w:tab w:val="left" w:pos="1659"/>
                <w:tab w:val="left" w:pos="2212"/>
              </w:tabs>
              <w:spacing w:before="3" w:line="244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способен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понимать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синус,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вписанный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таким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образом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:</w:t>
            </w:r>
          </w:p>
          <w:p w14:paraId="5E07C05A" w14:textId="3E08C39C" w:rsidR="00650F09" w:rsidRPr="00CD417A" w:rsidRDefault="00836731">
            <w:pPr>
              <w:pStyle w:val="TableParagraph"/>
              <w:tabs>
                <w:tab w:val="left" w:pos="1376"/>
                <w:tab w:val="left" w:pos="1986"/>
              </w:tabs>
              <w:spacing w:line="242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(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sin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).</w:t>
            </w:r>
            <w:r w:rsidR="00CD417A">
              <w:rPr>
                <w:rFonts w:ascii="Times New Roman" w:hAnsi="Times New Roman" w:cs="Times New Roman"/>
                <w:color w:val="252533"/>
                <w:sz w:val="23"/>
                <w:lang w:val="en-US"/>
              </w:rPr>
              <w:t xml:space="preserve">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Также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вы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можете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выбрать</w:t>
            </w:r>
          </w:p>
          <w:p w14:paraId="6A6B2C90" w14:textId="77777777" w:rsidR="00650F09" w:rsidRPr="00CD417A" w:rsidRDefault="00836731">
            <w:pPr>
              <w:pStyle w:val="TableParagraph"/>
              <w:tabs>
                <w:tab w:val="left" w:pos="1371"/>
              </w:tabs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каким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образом</w:t>
            </w:r>
          </w:p>
          <w:p w14:paraId="2C99716C" w14:textId="77777777" w:rsidR="00650F09" w:rsidRPr="00CD417A" w:rsidRDefault="00836731">
            <w:pPr>
              <w:pStyle w:val="TableParagraph"/>
              <w:tabs>
                <w:tab w:val="left" w:pos="1727"/>
              </w:tabs>
              <w:spacing w:before="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решить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вашу</w:t>
            </w:r>
          </w:p>
          <w:p w14:paraId="15A0FF4C" w14:textId="77777777" w:rsidR="00650F09" w:rsidRPr="00CD417A" w:rsidRDefault="00836731">
            <w:pPr>
              <w:pStyle w:val="TableParagraph"/>
              <w:tabs>
                <w:tab w:val="left" w:pos="1371"/>
              </w:tabs>
              <w:spacing w:before="4" w:line="242" w:lineRule="auto"/>
              <w:ind w:right="97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задачу.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ab/>
              <w:t>Введите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</w:t>
            </w:r>
            <w:r w:rsidRPr="00CD417A">
              <w:rPr>
                <w:rFonts w:ascii="Times New Roman" w:hAnsi="Times New Roman" w:cs="Times New Roman"/>
                <w:color w:val="252533"/>
                <w:spacing w:val="4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пример,</w:t>
            </w:r>
            <w:r w:rsidRPr="00CD417A">
              <w:rPr>
                <w:rFonts w:ascii="Times New Roman" w:hAnsi="Times New Roman" w:cs="Times New Roman"/>
                <w:color w:val="252533"/>
                <w:spacing w:val="3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</w:p>
          <w:p w14:paraId="5C6ECFE3" w14:textId="77777777" w:rsidR="00650F09" w:rsidRPr="00CD417A" w:rsidRDefault="00836731">
            <w:pPr>
              <w:pStyle w:val="TableParagraph"/>
              <w:spacing w:before="7" w:line="240" w:lineRule="exact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получить ответ.</w:t>
            </w:r>
          </w:p>
        </w:tc>
      </w:tr>
      <w:tr w:rsidR="00650F09" w:rsidRPr="00CD417A" w14:paraId="23FAEDB4" w14:textId="77777777">
        <w:trPr>
          <w:trHeight w:val="5323"/>
        </w:trPr>
        <w:tc>
          <w:tcPr>
            <w:tcW w:w="470" w:type="dxa"/>
          </w:tcPr>
          <w:p w14:paraId="469B4455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3</w:t>
            </w:r>
          </w:p>
        </w:tc>
        <w:tc>
          <w:tcPr>
            <w:tcW w:w="5498" w:type="dxa"/>
          </w:tcPr>
          <w:p w14:paraId="4D993909" w14:textId="77777777" w:rsidR="00650F09" w:rsidRPr="00CD417A" w:rsidRDefault="00836731">
            <w:pPr>
              <w:pStyle w:val="TableParagraph"/>
              <w:spacing w:before="3" w:line="242" w:lineRule="auto"/>
              <w:ind w:left="110"/>
              <w:rPr>
                <w:rFonts w:ascii="Times New Roman" w:hAnsi="Times New Roman" w:cs="Times New Roman"/>
                <w:sz w:val="23"/>
              </w:rPr>
            </w:pPr>
            <w:proofErr w:type="spellStart"/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Mathway,онлайн</w:t>
            </w:r>
            <w:proofErr w:type="spellEnd"/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-ресурс,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hyperlink r:id="rId9">
              <w:r w:rsidRPr="00CD417A">
                <w:rPr>
                  <w:rFonts w:ascii="Times New Roman" w:hAnsi="Times New Roman" w:cs="Times New Roman"/>
                  <w:color w:val="0462C1"/>
                  <w:spacing w:val="-1"/>
                  <w:sz w:val="23"/>
                  <w:u w:val="single" w:color="0462C1"/>
                </w:rPr>
                <w:t>https://www.mathway.com/Algebra</w:t>
              </w:r>
            </w:hyperlink>
          </w:p>
        </w:tc>
        <w:tc>
          <w:tcPr>
            <w:tcW w:w="1676" w:type="dxa"/>
          </w:tcPr>
          <w:p w14:paraId="0A2DE50A" w14:textId="77777777" w:rsidR="00650F09" w:rsidRPr="00CD417A" w:rsidRDefault="0083673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D417A">
              <w:rPr>
                <w:rFonts w:ascii="Times New Roman" w:hAnsi="Times New Roman" w:cs="Times New Roman"/>
              </w:rPr>
              <w:t>Chegg</w:t>
            </w:r>
            <w:proofErr w:type="spellEnd"/>
          </w:p>
        </w:tc>
        <w:tc>
          <w:tcPr>
            <w:tcW w:w="6703" w:type="dxa"/>
          </w:tcPr>
          <w:p w14:paraId="1DB87126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813A8F4" wp14:editId="75455BEC">
                  <wp:extent cx="3280504" cy="2990469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504" cy="299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47D98157" w14:textId="77777777" w:rsidR="00650F09" w:rsidRPr="00CD417A" w:rsidRDefault="00836731">
            <w:pPr>
              <w:pStyle w:val="TableParagraph"/>
              <w:spacing w:before="1"/>
              <w:ind w:right="299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Решение уравнений,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неравенств,</w:t>
            </w:r>
          </w:p>
          <w:p w14:paraId="7E43CBD5" w14:textId="77777777" w:rsidR="00650F09" w:rsidRPr="00CD417A" w:rsidRDefault="00836731">
            <w:pPr>
              <w:pStyle w:val="TableParagraph"/>
              <w:spacing w:before="5" w:line="235" w:lineRule="auto"/>
              <w:ind w:right="228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построение графиков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функции,</w:t>
            </w:r>
            <w:r w:rsidRPr="00CD417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поиск</w:t>
            </w:r>
          </w:p>
          <w:p w14:paraId="09EF936F" w14:textId="77777777" w:rsidR="00650F09" w:rsidRPr="00CD417A" w:rsidRDefault="00836731">
            <w:pPr>
              <w:pStyle w:val="TableParagraph"/>
              <w:spacing w:before="3"/>
              <w:ind w:right="920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определителя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матрицы.</w:t>
            </w:r>
          </w:p>
          <w:p w14:paraId="46F7AFEA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27246C64" w14:textId="77777777" w:rsidR="00650F09" w:rsidRPr="00CD417A" w:rsidRDefault="00650F09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14:paraId="3B5EFDA3" w14:textId="77777777" w:rsidR="00650F09" w:rsidRPr="00CD417A" w:rsidRDefault="00836731">
            <w:pPr>
              <w:pStyle w:val="TableParagraph"/>
              <w:spacing w:line="244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найти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вашей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задачи,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разработчик сделал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 примера двух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видов: виртуальная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клавиатура,</w:t>
            </w:r>
          </w:p>
          <w:p w14:paraId="463530BA" w14:textId="77777777" w:rsidR="00650F09" w:rsidRPr="00CD417A" w:rsidRDefault="00836731">
            <w:pPr>
              <w:pStyle w:val="TableParagraph"/>
              <w:spacing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ввод.</w:t>
            </w:r>
          </w:p>
          <w:p w14:paraId="019B3999" w14:textId="77777777" w:rsidR="00650F09" w:rsidRPr="00CD417A" w:rsidRDefault="00836731">
            <w:pPr>
              <w:pStyle w:val="TableParagraph"/>
              <w:spacing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 способен</w:t>
            </w:r>
          </w:p>
          <w:p w14:paraId="3AFD56E2" w14:textId="77777777" w:rsidR="00650F09" w:rsidRPr="00CD417A" w:rsidRDefault="00836731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понимать</w:t>
            </w:r>
            <w:r w:rsidRPr="00CD417A">
              <w:rPr>
                <w:rFonts w:ascii="Times New Roman" w:hAnsi="Times New Roman" w:cs="Times New Roman"/>
                <w:color w:val="252533"/>
                <w:spacing w:val="-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синус,</w:t>
            </w:r>
          </w:p>
        </w:tc>
      </w:tr>
    </w:tbl>
    <w:p w14:paraId="6C7DC9E9" w14:textId="77777777" w:rsidR="00650F09" w:rsidRPr="00CD417A" w:rsidRDefault="00650F09">
      <w:pPr>
        <w:spacing w:line="245" w:lineRule="exact"/>
        <w:rPr>
          <w:rFonts w:ascii="Times New Roman" w:hAnsi="Times New Roman" w:cs="Times New Roman"/>
          <w:sz w:val="23"/>
        </w:rPr>
        <w:sectPr w:rsidR="00650F09" w:rsidRPr="00CD417A">
          <w:type w:val="continuous"/>
          <w:pgSz w:w="16840" w:h="23820"/>
          <w:pgMar w:top="11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"/>
        <w:gridCol w:w="5498"/>
        <w:gridCol w:w="1676"/>
        <w:gridCol w:w="6703"/>
        <w:gridCol w:w="2386"/>
      </w:tblGrid>
      <w:tr w:rsidR="00650F09" w:rsidRPr="00CD417A" w14:paraId="31AFF339" w14:textId="77777777">
        <w:trPr>
          <w:trHeight w:val="3705"/>
        </w:trPr>
        <w:tc>
          <w:tcPr>
            <w:tcW w:w="470" w:type="dxa"/>
          </w:tcPr>
          <w:p w14:paraId="30B7E057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98" w:type="dxa"/>
          </w:tcPr>
          <w:p w14:paraId="19262447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</w:tcPr>
          <w:p w14:paraId="674A73E2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703" w:type="dxa"/>
          </w:tcPr>
          <w:p w14:paraId="2E4C98DE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86" w:type="dxa"/>
          </w:tcPr>
          <w:p w14:paraId="4B91487A" w14:textId="77777777" w:rsidR="00650F09" w:rsidRPr="00CD417A" w:rsidRDefault="00836731">
            <w:pPr>
              <w:pStyle w:val="TableParagraph"/>
              <w:spacing w:before="3" w:line="242" w:lineRule="auto"/>
              <w:ind w:right="40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вписанный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таким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образом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: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pacing w:val="-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(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sin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).</w:t>
            </w:r>
          </w:p>
          <w:p w14:paraId="1F964345" w14:textId="77777777" w:rsidR="00650F09" w:rsidRPr="00CD417A" w:rsidRDefault="00836731">
            <w:pPr>
              <w:pStyle w:val="TableParagraph"/>
              <w:spacing w:before="7" w:line="242" w:lineRule="auto"/>
              <w:ind w:right="67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Введите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пример,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получить</w:t>
            </w:r>
          </w:p>
          <w:p w14:paraId="629F6476" w14:textId="77777777" w:rsidR="00650F09" w:rsidRPr="00CD417A" w:rsidRDefault="00836731">
            <w:pPr>
              <w:pStyle w:val="TableParagraph"/>
              <w:spacing w:before="4" w:line="242" w:lineRule="auto"/>
              <w:ind w:right="18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пошаговое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решение.</w:t>
            </w:r>
            <w:r w:rsidRPr="00CD417A">
              <w:rPr>
                <w:rFonts w:ascii="Times New Roman" w:hAnsi="Times New Roman" w:cs="Times New Roman"/>
                <w:color w:val="252533"/>
                <w:spacing w:val="-1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Также</w:t>
            </w:r>
            <w:r w:rsidRPr="00CD417A">
              <w:rPr>
                <w:rFonts w:ascii="Times New Roman" w:hAnsi="Times New Roman" w:cs="Times New Roman"/>
                <w:color w:val="252533"/>
                <w:spacing w:val="-1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можете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выбрать</w:t>
            </w:r>
          </w:p>
          <w:p w14:paraId="17DDFE21" w14:textId="77777777" w:rsidR="00650F09" w:rsidRPr="00CD417A" w:rsidRDefault="00836731">
            <w:pPr>
              <w:pStyle w:val="TableParagraph"/>
              <w:spacing w:before="3" w:line="242" w:lineRule="auto"/>
              <w:ind w:right="9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каким образом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решить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вашу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задачу. Имеется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инструкция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</w:t>
            </w:r>
          </w:p>
          <w:p w14:paraId="3A6AE3BF" w14:textId="77777777" w:rsidR="00650F09" w:rsidRPr="00CD417A" w:rsidRDefault="00836731">
            <w:pPr>
              <w:pStyle w:val="TableParagraph"/>
              <w:spacing w:line="260" w:lineRule="atLeast"/>
              <w:ind w:right="41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работе с онлайн-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ресурсом.</w:t>
            </w:r>
          </w:p>
        </w:tc>
      </w:tr>
      <w:tr w:rsidR="00650F09" w:rsidRPr="00CD417A" w14:paraId="014CB43E" w14:textId="77777777">
        <w:trPr>
          <w:trHeight w:val="8483"/>
        </w:trPr>
        <w:tc>
          <w:tcPr>
            <w:tcW w:w="470" w:type="dxa"/>
          </w:tcPr>
          <w:p w14:paraId="4612AD92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4</w:t>
            </w:r>
          </w:p>
        </w:tc>
        <w:tc>
          <w:tcPr>
            <w:tcW w:w="5498" w:type="dxa"/>
          </w:tcPr>
          <w:p w14:paraId="5599880A" w14:textId="77777777" w:rsidR="00650F09" w:rsidRPr="00CD417A" w:rsidRDefault="0083673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417A">
              <w:rPr>
                <w:rFonts w:ascii="Times New Roman" w:hAnsi="Times New Roman" w:cs="Times New Roman"/>
              </w:rPr>
              <w:t>Symbolab,онлайн</w:t>
            </w:r>
            <w:proofErr w:type="spellEnd"/>
            <w:proofErr w:type="gramEnd"/>
            <w:r w:rsidRPr="00CD417A">
              <w:rPr>
                <w:rFonts w:ascii="Times New Roman" w:hAnsi="Times New Roman" w:cs="Times New Roman"/>
              </w:rPr>
              <w:t>-ресурс,</w:t>
            </w:r>
            <w:r w:rsidRPr="00CD417A">
              <w:rPr>
                <w:rFonts w:ascii="Times New Roman" w:hAnsi="Times New Roman" w:cs="Times New Roman"/>
                <w:spacing w:val="-11"/>
              </w:rPr>
              <w:t xml:space="preserve"> </w:t>
            </w:r>
            <w:hyperlink r:id="rId11"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https://ru.symbolab.com</w:t>
              </w:r>
            </w:hyperlink>
          </w:p>
        </w:tc>
        <w:tc>
          <w:tcPr>
            <w:tcW w:w="1676" w:type="dxa"/>
          </w:tcPr>
          <w:p w14:paraId="7E04C4D7" w14:textId="77777777" w:rsidR="00650F09" w:rsidRPr="00CD417A" w:rsidRDefault="0083673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D417A">
              <w:rPr>
                <w:rFonts w:ascii="Times New Roman" w:hAnsi="Times New Roman" w:cs="Times New Roman"/>
              </w:rPr>
              <w:t>LevаLyshayev</w:t>
            </w:r>
            <w:proofErr w:type="spellEnd"/>
          </w:p>
        </w:tc>
        <w:tc>
          <w:tcPr>
            <w:tcW w:w="6703" w:type="dxa"/>
          </w:tcPr>
          <w:p w14:paraId="18006AD0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0E47149" wp14:editId="56DABD6F">
                  <wp:extent cx="3516597" cy="2616136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597" cy="261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630E6708" w14:textId="77777777" w:rsidR="00650F09" w:rsidRPr="00CD417A" w:rsidRDefault="00836731">
            <w:pPr>
              <w:pStyle w:val="TableParagraph"/>
              <w:spacing w:before="1"/>
              <w:ind w:right="775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Онлайн-сервис,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который</w:t>
            </w:r>
            <w:r w:rsidRPr="00CD417A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был</w:t>
            </w:r>
          </w:p>
          <w:p w14:paraId="3A9383F6" w14:textId="77777777" w:rsidR="00650F09" w:rsidRPr="00CD417A" w:rsidRDefault="00836731">
            <w:pPr>
              <w:pStyle w:val="TableParagraph"/>
              <w:spacing w:before="1"/>
              <w:ind w:right="386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посвящен решению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 xml:space="preserve">задач </w:t>
            </w:r>
            <w:proofErr w:type="spellStart"/>
            <w:proofErr w:type="gramStart"/>
            <w:r w:rsidRPr="00CD417A">
              <w:rPr>
                <w:rFonts w:ascii="Times New Roman" w:hAnsi="Times New Roman" w:cs="Times New Roman"/>
              </w:rPr>
              <w:t>мат.анализа</w:t>
            </w:r>
            <w:proofErr w:type="spellEnd"/>
            <w:proofErr w:type="gramEnd"/>
            <w:r w:rsidRPr="00CD417A">
              <w:rPr>
                <w:rFonts w:ascii="Times New Roman" w:hAnsi="Times New Roman" w:cs="Times New Roman"/>
              </w:rPr>
              <w:t>,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алгебры.</w:t>
            </w:r>
          </w:p>
          <w:p w14:paraId="483A36FA" w14:textId="77777777" w:rsidR="00650F09" w:rsidRPr="00CD417A" w:rsidRDefault="00650F09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7C5C0103" w14:textId="77777777" w:rsidR="00650F09" w:rsidRPr="00CD417A" w:rsidRDefault="00836731">
            <w:pPr>
              <w:pStyle w:val="TableParagraph"/>
              <w:spacing w:before="1" w:line="242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найти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вашей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задачи,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разработчик сделал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 примера двух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видов: виртуальная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клавиатура,</w:t>
            </w:r>
          </w:p>
          <w:p w14:paraId="709FDB61" w14:textId="77777777" w:rsidR="00650F09" w:rsidRPr="00CD417A" w:rsidRDefault="00836731">
            <w:pPr>
              <w:pStyle w:val="TableParagraph"/>
              <w:spacing w:before="8"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ввод.</w:t>
            </w:r>
          </w:p>
          <w:p w14:paraId="3FB00BDA" w14:textId="77777777" w:rsidR="00650F09" w:rsidRPr="00CD417A" w:rsidRDefault="00836731">
            <w:pPr>
              <w:pStyle w:val="TableParagraph"/>
              <w:spacing w:before="7"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Пользовательский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ввод способен</w:t>
            </w:r>
          </w:p>
          <w:p w14:paraId="5FC38E86" w14:textId="77777777" w:rsidR="00650F09" w:rsidRPr="00CD417A" w:rsidRDefault="00836731">
            <w:pPr>
              <w:pStyle w:val="TableParagraph"/>
              <w:spacing w:before="2" w:line="242" w:lineRule="auto"/>
              <w:ind w:right="40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понимать синус,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вписанный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таким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образом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: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pacing w:val="-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(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sin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).</w:t>
            </w:r>
          </w:p>
          <w:p w14:paraId="6C3F8CD5" w14:textId="77777777" w:rsidR="00650F09" w:rsidRPr="00CD417A" w:rsidRDefault="00836731">
            <w:pPr>
              <w:pStyle w:val="TableParagraph"/>
              <w:spacing w:before="3" w:line="242" w:lineRule="auto"/>
              <w:ind w:right="67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Введите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пример,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получить</w:t>
            </w:r>
          </w:p>
          <w:p w14:paraId="5D0AC5A2" w14:textId="77777777" w:rsidR="00650F09" w:rsidRPr="00CD417A" w:rsidRDefault="00836731">
            <w:pPr>
              <w:pStyle w:val="TableParagraph"/>
              <w:spacing w:before="4" w:line="244" w:lineRule="auto"/>
              <w:ind w:right="257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пошаговое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решение.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Имеется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собственный ИИ,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который поможет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вам</w:t>
            </w:r>
            <w:r w:rsidRPr="00CD417A">
              <w:rPr>
                <w:rFonts w:ascii="Times New Roman" w:hAnsi="Times New Roman" w:cs="Times New Roman"/>
                <w:color w:val="252533"/>
                <w:spacing w:val="-1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задать</w:t>
            </w:r>
            <w:r w:rsidRPr="00CD417A">
              <w:rPr>
                <w:rFonts w:ascii="Times New Roman" w:hAnsi="Times New Roman" w:cs="Times New Roman"/>
                <w:color w:val="252533"/>
                <w:spacing w:val="-1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вопрос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верно.</w:t>
            </w:r>
          </w:p>
        </w:tc>
      </w:tr>
      <w:tr w:rsidR="00650F09" w:rsidRPr="00CD417A" w14:paraId="50C88224" w14:textId="77777777">
        <w:trPr>
          <w:trHeight w:val="7215"/>
        </w:trPr>
        <w:tc>
          <w:tcPr>
            <w:tcW w:w="470" w:type="dxa"/>
          </w:tcPr>
          <w:p w14:paraId="76AB6093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5</w:t>
            </w:r>
          </w:p>
        </w:tc>
        <w:tc>
          <w:tcPr>
            <w:tcW w:w="5498" w:type="dxa"/>
          </w:tcPr>
          <w:p w14:paraId="27A4CE22" w14:textId="77777777" w:rsidR="00650F09" w:rsidRPr="00CD417A" w:rsidRDefault="00836731">
            <w:pPr>
              <w:pStyle w:val="TableParagraph"/>
              <w:spacing w:before="3" w:line="244" w:lineRule="auto"/>
              <w:ind w:left="110" w:right="19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Перевод статьи от разработчиков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wolfram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alpha,сайт</w:t>
            </w:r>
            <w:proofErr w:type="spellEnd"/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-инструкция,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hyperlink r:id="rId13">
              <w:r w:rsidRPr="00CD417A">
                <w:rPr>
                  <w:rFonts w:ascii="Times New Roman" w:hAnsi="Times New Roman" w:cs="Times New Roman"/>
                  <w:color w:val="0462C1"/>
                  <w:spacing w:val="-1"/>
                  <w:sz w:val="23"/>
                  <w:u w:val="single" w:color="0462C1"/>
                </w:rPr>
                <w:t>https://habr.com/ru/company/wolfram/blog/255021/</w:t>
              </w:r>
            </w:hyperlink>
          </w:p>
        </w:tc>
        <w:tc>
          <w:tcPr>
            <w:tcW w:w="1676" w:type="dxa"/>
          </w:tcPr>
          <w:p w14:paraId="7884AE90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OsipovRoman</w:t>
            </w:r>
            <w:proofErr w:type="spellEnd"/>
          </w:p>
        </w:tc>
        <w:tc>
          <w:tcPr>
            <w:tcW w:w="6703" w:type="dxa"/>
          </w:tcPr>
          <w:p w14:paraId="1529BDB4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20A222D8" wp14:editId="071F7D68">
                  <wp:extent cx="3788837" cy="2000250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837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7D5F71BC" w14:textId="77777777" w:rsidR="00650F09" w:rsidRPr="00CD417A" w:rsidRDefault="00836731">
            <w:pPr>
              <w:pStyle w:val="TableParagraph"/>
              <w:spacing w:before="3" w:line="244" w:lineRule="auto"/>
              <w:ind w:right="259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Перевод статьи от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команды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Wolfram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Research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.</w:t>
            </w:r>
          </w:p>
          <w:p w14:paraId="519B4736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6"/>
              </w:rPr>
            </w:pPr>
          </w:p>
          <w:p w14:paraId="4D07BDA8" w14:textId="77777777" w:rsidR="00650F09" w:rsidRPr="00CD417A" w:rsidRDefault="00836731">
            <w:pPr>
              <w:pStyle w:val="TableParagraph"/>
              <w:spacing w:before="230" w:line="242" w:lineRule="auto"/>
              <w:ind w:right="70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Данная статья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знакомит</w:t>
            </w:r>
          </w:p>
          <w:p w14:paraId="3D03A41B" w14:textId="77777777" w:rsidR="00650F09" w:rsidRPr="00CD417A" w:rsidRDefault="00836731">
            <w:pPr>
              <w:pStyle w:val="TableParagraph"/>
              <w:spacing w:before="2"/>
              <w:ind w:right="119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пользователя с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работой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онлайн-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сервисе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</w:rPr>
              <w:t>Wolfram|Alpha</w:t>
            </w:r>
            <w:proofErr w:type="spellEnd"/>
            <w:r w:rsidRPr="00CD417A">
              <w:rPr>
                <w:rFonts w:ascii="Times New Roman" w:hAnsi="Times New Roman" w:cs="Times New Roman"/>
              </w:rPr>
              <w:t xml:space="preserve"> и его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синтаксисом. Здесь вы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можете найти 93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 xml:space="preserve">возможности </w:t>
            </w:r>
            <w:proofErr w:type="spellStart"/>
            <w:r w:rsidRPr="00CD417A">
              <w:rPr>
                <w:rFonts w:ascii="Times New Roman" w:hAnsi="Times New Roman" w:cs="Times New Roman"/>
              </w:rPr>
              <w:t>онлай</w:t>
            </w:r>
            <w:proofErr w:type="spellEnd"/>
            <w:r w:rsidRPr="00CD417A">
              <w:rPr>
                <w:rFonts w:ascii="Times New Roman" w:hAnsi="Times New Roman" w:cs="Times New Roman"/>
              </w:rPr>
              <w:t>-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сервиса с функцией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Синус.</w:t>
            </w:r>
            <w:r w:rsidRPr="00CD417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Стоит</w:t>
            </w:r>
          </w:p>
          <w:p w14:paraId="4FBB83FD" w14:textId="77777777" w:rsidR="00650F09" w:rsidRPr="00CD417A" w:rsidRDefault="00836731">
            <w:pPr>
              <w:pStyle w:val="TableParagraph"/>
              <w:spacing w:before="11"/>
              <w:ind w:right="89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понимать, что перевод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сделан</w:t>
            </w:r>
            <w:r w:rsidRPr="00CD417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</w:t>
            </w:r>
          </w:p>
          <w:p w14:paraId="67C35521" w14:textId="77777777" w:rsidR="00650F09" w:rsidRPr="00CD417A" w:rsidRDefault="00836731">
            <w:pPr>
              <w:pStyle w:val="TableParagraph"/>
              <w:spacing w:before="1"/>
              <w:ind w:right="503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использованием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разговорной речи.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Большинство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возможностей с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синусом</w:t>
            </w:r>
          </w:p>
          <w:p w14:paraId="4BA5B31F" w14:textId="77777777" w:rsidR="00650F09" w:rsidRPr="00CD417A" w:rsidRDefault="00836731">
            <w:pPr>
              <w:pStyle w:val="TableParagraph"/>
              <w:spacing w:before="1"/>
              <w:ind w:right="147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взаимозаменяемы с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другими функциями,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но</w:t>
            </w:r>
            <w:r w:rsidRPr="00CD417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не</w:t>
            </w:r>
            <w:r w:rsidRPr="00CD417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нельзя</w:t>
            </w:r>
            <w:r w:rsidRPr="00CD417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забывать</w:t>
            </w:r>
          </w:p>
          <w:p w14:paraId="2ED587D3" w14:textId="77777777" w:rsidR="00650F09" w:rsidRPr="00CD417A" w:rsidRDefault="00836731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</w:rPr>
              <w:t>про</w:t>
            </w:r>
            <w:r w:rsidRPr="00CD417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ОДЗ.</w:t>
            </w:r>
          </w:p>
        </w:tc>
      </w:tr>
    </w:tbl>
    <w:p w14:paraId="37358CC6" w14:textId="77777777" w:rsidR="00650F09" w:rsidRPr="00CD417A" w:rsidRDefault="00650F09">
      <w:pPr>
        <w:spacing w:line="248" w:lineRule="exact"/>
        <w:rPr>
          <w:rFonts w:ascii="Times New Roman" w:hAnsi="Times New Roman" w:cs="Times New Roman"/>
        </w:rPr>
        <w:sectPr w:rsidR="00650F09" w:rsidRPr="00CD417A">
          <w:pgSz w:w="16840" w:h="23820"/>
          <w:pgMar w:top="11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"/>
        <w:gridCol w:w="5498"/>
        <w:gridCol w:w="1676"/>
        <w:gridCol w:w="6703"/>
        <w:gridCol w:w="2386"/>
      </w:tblGrid>
      <w:tr w:rsidR="00650F09" w:rsidRPr="00CD417A" w14:paraId="39C2B729" w14:textId="77777777">
        <w:trPr>
          <w:trHeight w:val="6350"/>
        </w:trPr>
        <w:tc>
          <w:tcPr>
            <w:tcW w:w="470" w:type="dxa"/>
          </w:tcPr>
          <w:p w14:paraId="1C665EC6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lastRenderedPageBreak/>
              <w:t>6</w:t>
            </w:r>
          </w:p>
        </w:tc>
        <w:tc>
          <w:tcPr>
            <w:tcW w:w="5498" w:type="dxa"/>
          </w:tcPr>
          <w:p w14:paraId="1E4E996A" w14:textId="77777777" w:rsidR="00650F09" w:rsidRPr="00CD417A" w:rsidRDefault="00836731">
            <w:pPr>
              <w:pStyle w:val="TableParagraph"/>
              <w:spacing w:before="3" w:line="242" w:lineRule="auto"/>
              <w:ind w:left="110" w:right="50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Пособие</w:t>
            </w:r>
            <w:r w:rsidRPr="00CD417A">
              <w:rPr>
                <w:rFonts w:ascii="Times New Roman" w:hAnsi="Times New Roman" w:cs="Times New Roman"/>
                <w:color w:val="252533"/>
                <w:spacing w:val="-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</w:t>
            </w:r>
            <w:r w:rsidRPr="00CD417A">
              <w:rPr>
                <w:rFonts w:ascii="Times New Roman" w:hAnsi="Times New Roman" w:cs="Times New Roman"/>
                <w:color w:val="252533"/>
                <w:spacing w:val="-7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Maxima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-7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для</w:t>
            </w:r>
            <w:r w:rsidRPr="00CD417A">
              <w:rPr>
                <w:rFonts w:ascii="Times New Roman" w:hAnsi="Times New Roman" w:cs="Times New Roman"/>
                <w:color w:val="252533"/>
                <w:spacing w:val="-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физиков</w:t>
            </w:r>
            <w:r w:rsidRPr="00CD417A">
              <w:rPr>
                <w:rFonts w:ascii="Times New Roman" w:hAnsi="Times New Roman" w:cs="Times New Roman"/>
                <w:color w:val="252533"/>
                <w:spacing w:val="-7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теоретиков,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учебное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издание,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hyperlink r:id="rId15">
              <w:r w:rsidRPr="00CD417A">
                <w:rPr>
                  <w:rFonts w:ascii="Times New Roman" w:hAnsi="Times New Roman" w:cs="Times New Roman"/>
                  <w:color w:val="0462C1"/>
                  <w:sz w:val="23"/>
                  <w:u w:val="single" w:color="0462C1"/>
                </w:rPr>
                <w:t>https://dwg.ru/dnl/4850</w:t>
              </w:r>
            </w:hyperlink>
          </w:p>
        </w:tc>
        <w:tc>
          <w:tcPr>
            <w:tcW w:w="1676" w:type="dxa"/>
          </w:tcPr>
          <w:p w14:paraId="486035EC" w14:textId="77777777" w:rsidR="00650F09" w:rsidRPr="00CD417A" w:rsidRDefault="00836731">
            <w:pPr>
              <w:pStyle w:val="TableParagraph"/>
              <w:spacing w:before="3" w:line="242" w:lineRule="auto"/>
              <w:ind w:left="110" w:right="302"/>
              <w:rPr>
                <w:rFonts w:ascii="Times New Roman" w:hAnsi="Times New Roman" w:cs="Times New Roman"/>
                <w:sz w:val="23"/>
              </w:rPr>
            </w:pP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В.А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 Ильина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П.К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Силаев</w:t>
            </w:r>
          </w:p>
        </w:tc>
        <w:tc>
          <w:tcPr>
            <w:tcW w:w="6703" w:type="dxa"/>
          </w:tcPr>
          <w:p w14:paraId="2E018457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0B3EBCC6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00DCB021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2D5D9E4F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7B8EF8A4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36E59CE8" w14:textId="77777777" w:rsidR="00650F09" w:rsidRPr="00CD417A" w:rsidRDefault="00650F09">
            <w:pPr>
              <w:pStyle w:val="TableParagraph"/>
              <w:spacing w:before="4" w:after="1"/>
              <w:ind w:left="0"/>
              <w:rPr>
                <w:rFonts w:ascii="Times New Roman" w:hAnsi="Times New Roman" w:cs="Times New Roman"/>
                <w:b/>
              </w:rPr>
            </w:pPr>
          </w:p>
          <w:p w14:paraId="21C1531D" w14:textId="77777777" w:rsidR="00650F09" w:rsidRPr="00CD417A" w:rsidRDefault="00836731">
            <w:pPr>
              <w:pStyle w:val="TableParagraph"/>
              <w:ind w:left="973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E1AB674" wp14:editId="41D65868">
                  <wp:extent cx="2014353" cy="2500122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353" cy="250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109E496B" w14:textId="77777777" w:rsidR="00650F09" w:rsidRPr="00CD417A" w:rsidRDefault="00836731">
            <w:pPr>
              <w:pStyle w:val="TableParagraph"/>
              <w:spacing w:before="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Учебное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пособие</w:t>
            </w:r>
          </w:p>
          <w:p w14:paraId="23734518" w14:textId="77777777" w:rsidR="00650F09" w:rsidRPr="00CD417A" w:rsidRDefault="00836731">
            <w:pPr>
              <w:pStyle w:val="TableParagraph"/>
              <w:spacing w:before="4" w:line="247" w:lineRule="auto"/>
              <w:ind w:right="18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по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Maxima.Которое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доступно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ЭБС.</w:t>
            </w:r>
          </w:p>
          <w:p w14:paraId="182E7E8A" w14:textId="77777777" w:rsidR="00650F09" w:rsidRPr="00CD417A" w:rsidRDefault="00650F09">
            <w:pPr>
              <w:pStyle w:val="TableParagraph"/>
              <w:spacing w:before="8"/>
              <w:ind w:left="0"/>
              <w:rPr>
                <w:rFonts w:ascii="Times New Roman" w:hAnsi="Times New Roman" w:cs="Times New Roman"/>
                <w:b/>
              </w:rPr>
            </w:pPr>
          </w:p>
          <w:p w14:paraId="4AB93F49" w14:textId="77777777" w:rsidR="00650F09" w:rsidRPr="00CD417A" w:rsidRDefault="00836731">
            <w:pPr>
              <w:pStyle w:val="TableParagraph"/>
              <w:spacing w:line="242" w:lineRule="auto"/>
              <w:ind w:right="14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 открыть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файл, необходимо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конвертировать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его</w:t>
            </w:r>
            <w:r w:rsidRPr="00CD417A">
              <w:rPr>
                <w:rFonts w:ascii="Times New Roman" w:hAnsi="Times New Roman" w:cs="Times New Roman"/>
                <w:color w:val="252533"/>
                <w:spacing w:val="-6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формат</w:t>
            </w:r>
          </w:p>
          <w:p w14:paraId="3FBDB47A" w14:textId="77777777" w:rsidR="00650F09" w:rsidRPr="00CD417A" w:rsidRDefault="00836731">
            <w:pPr>
              <w:pStyle w:val="TableParagraph"/>
              <w:spacing w:before="4" w:line="244" w:lineRule="auto"/>
              <w:ind w:right="24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PDF(</w:t>
            </w:r>
            <w:hyperlink r:id="rId17">
              <w:r w:rsidRPr="00CD417A">
                <w:rPr>
                  <w:rFonts w:ascii="Times New Roman" w:hAnsi="Times New Roman" w:cs="Times New Roman"/>
                  <w:color w:val="0462C1"/>
                  <w:sz w:val="23"/>
                  <w:u w:val="single" w:color="0462C1"/>
                </w:rPr>
                <w:t>Конвертер</w:t>
              </w:r>
            </w:hyperlink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).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Несмотря на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название,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подойдет для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студентов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технического</w:t>
            </w:r>
          </w:p>
          <w:p w14:paraId="6BC187CE" w14:textId="77777777" w:rsidR="00650F09" w:rsidRPr="00CD417A" w:rsidRDefault="00836731">
            <w:pPr>
              <w:pStyle w:val="TableParagraph"/>
              <w:spacing w:line="242" w:lineRule="auto"/>
              <w:ind w:right="369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направления.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Рекомендуется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выполнять всю</w:t>
            </w:r>
          </w:p>
          <w:p w14:paraId="7A83E1B8" w14:textId="77777777" w:rsidR="00650F09" w:rsidRPr="00CD417A" w:rsidRDefault="00836731">
            <w:pPr>
              <w:pStyle w:val="TableParagraph"/>
              <w:spacing w:line="244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практическую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часть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для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освоения</w:t>
            </w:r>
          </w:p>
          <w:p w14:paraId="307741A9" w14:textId="77777777" w:rsidR="00650F09" w:rsidRPr="00CD417A" w:rsidRDefault="00836731">
            <w:pPr>
              <w:pStyle w:val="TableParagraph"/>
              <w:spacing w:line="242" w:lineRule="auto"/>
              <w:ind w:right="70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материала.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Для удобства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просмотра,</w:t>
            </w:r>
            <w:r w:rsidRPr="00CD417A">
              <w:rPr>
                <w:rFonts w:ascii="Times New Roman" w:hAnsi="Times New Roman" w:cs="Times New Roman"/>
                <w:color w:val="252533"/>
                <w:spacing w:val="-1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</w:t>
            </w:r>
          </w:p>
          <w:p w14:paraId="6A1EC6EF" w14:textId="77777777" w:rsidR="00650F09" w:rsidRPr="00CD417A" w:rsidRDefault="00836731">
            <w:pPr>
              <w:pStyle w:val="TableParagraph"/>
              <w:spacing w:line="260" w:lineRule="atLeast"/>
              <w:ind w:right="369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можете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поменять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шрифт.</w:t>
            </w:r>
          </w:p>
        </w:tc>
      </w:tr>
      <w:tr w:rsidR="00650F09" w:rsidRPr="00CD417A" w14:paraId="7035B1A7" w14:textId="77777777">
        <w:trPr>
          <w:trHeight w:val="8464"/>
        </w:trPr>
        <w:tc>
          <w:tcPr>
            <w:tcW w:w="470" w:type="dxa"/>
          </w:tcPr>
          <w:p w14:paraId="7DF96ECA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7</w:t>
            </w:r>
          </w:p>
        </w:tc>
        <w:tc>
          <w:tcPr>
            <w:tcW w:w="5498" w:type="dxa"/>
          </w:tcPr>
          <w:p w14:paraId="651C45D9" w14:textId="77777777" w:rsidR="00650F09" w:rsidRPr="00CD417A" w:rsidRDefault="00836731">
            <w:pPr>
              <w:pStyle w:val="TableParagraph"/>
              <w:spacing w:before="3" w:line="242" w:lineRule="auto"/>
              <w:ind w:left="110" w:right="926"/>
              <w:rPr>
                <w:rFonts w:ascii="Times New Roman" w:hAnsi="Times New Roman" w:cs="Times New Roman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Руководство по работе с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Geogebra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, сайт-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инструкция,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hyperlink r:id="rId18"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Адрес</w:t>
              </w:r>
              <w:r w:rsidRPr="00CD417A">
                <w:rPr>
                  <w:rFonts w:ascii="Times New Roman" w:hAnsi="Times New Roman" w:cs="Times New Roman"/>
                  <w:color w:val="0462C1"/>
                  <w:spacing w:val="-4"/>
                  <w:u w:val="single" w:color="0462C1"/>
                </w:rPr>
                <w:t xml:space="preserve"> </w:t>
              </w:r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ресурса</w:t>
              </w:r>
            </w:hyperlink>
          </w:p>
        </w:tc>
        <w:tc>
          <w:tcPr>
            <w:tcW w:w="1676" w:type="dxa"/>
          </w:tcPr>
          <w:p w14:paraId="08B08973" w14:textId="77777777" w:rsidR="00650F09" w:rsidRPr="00CD417A" w:rsidRDefault="00836731">
            <w:pPr>
              <w:pStyle w:val="TableParagraph"/>
              <w:spacing w:before="3" w:line="242" w:lineRule="auto"/>
              <w:ind w:left="110" w:right="12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Лаборатория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ИОТ</w:t>
            </w:r>
            <w:r w:rsidRPr="00CD417A">
              <w:rPr>
                <w:rFonts w:ascii="Times New Roman" w:hAnsi="Times New Roman" w:cs="Times New Roman"/>
                <w:color w:val="252533"/>
                <w:spacing w:val="-1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КМКК</w:t>
            </w:r>
          </w:p>
        </w:tc>
        <w:tc>
          <w:tcPr>
            <w:tcW w:w="6703" w:type="dxa"/>
          </w:tcPr>
          <w:p w14:paraId="7795BEAA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70A6692" wp14:editId="450DD23E">
                  <wp:extent cx="4074532" cy="2550318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532" cy="255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46C0814F" w14:textId="77777777" w:rsidR="00650F09" w:rsidRPr="00CD417A" w:rsidRDefault="00836731">
            <w:pPr>
              <w:pStyle w:val="TableParagraph"/>
              <w:spacing w:before="3" w:line="242" w:lineRule="auto"/>
              <w:ind w:right="18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Действительно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информативный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сайт-инструкция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работе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Geogebra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.</w:t>
            </w:r>
          </w:p>
          <w:p w14:paraId="622D8FC9" w14:textId="77777777" w:rsidR="00650F09" w:rsidRPr="00CD417A" w:rsidRDefault="00650F09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08F1F4EE" w14:textId="77777777" w:rsidR="00650F09" w:rsidRPr="00CD417A" w:rsidRDefault="00836731">
            <w:pPr>
              <w:pStyle w:val="TableParagraph"/>
              <w:spacing w:line="242" w:lineRule="auto"/>
              <w:ind w:right="96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Существует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огромное</w:t>
            </w:r>
          </w:p>
          <w:p w14:paraId="454DF8F2" w14:textId="77777777" w:rsidR="00650F09" w:rsidRPr="00CD417A" w:rsidRDefault="00836731">
            <w:pPr>
              <w:pStyle w:val="TableParagraph"/>
              <w:spacing w:before="7" w:line="242" w:lineRule="auto"/>
              <w:ind w:right="15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количество</w:t>
            </w:r>
            <w:r w:rsidRPr="00CD417A">
              <w:rPr>
                <w:rFonts w:ascii="Times New Roman" w:hAnsi="Times New Roman" w:cs="Times New Roman"/>
                <w:color w:val="252533"/>
                <w:spacing w:val="-1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СКА,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но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количество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информации и</w:t>
            </w:r>
          </w:p>
          <w:p w14:paraId="5B543561" w14:textId="77777777" w:rsidR="00650F09" w:rsidRPr="00CD417A" w:rsidRDefault="00836731">
            <w:pPr>
              <w:pStyle w:val="TableParagraph"/>
              <w:spacing w:before="3" w:line="242" w:lineRule="auto"/>
              <w:ind w:right="23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пособий по работе</w:t>
            </w:r>
            <w:r w:rsidRPr="00CD417A">
              <w:rPr>
                <w:rFonts w:ascii="Times New Roman" w:hAnsi="Times New Roman" w:cs="Times New Roman"/>
                <w:color w:val="252533"/>
                <w:spacing w:val="-6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ними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гораздо</w:t>
            </w:r>
          </w:p>
          <w:p w14:paraId="48909F6E" w14:textId="77777777" w:rsidR="00650F09" w:rsidRPr="00CD417A" w:rsidRDefault="00836731">
            <w:pPr>
              <w:pStyle w:val="TableParagraph"/>
              <w:spacing w:before="3" w:line="242" w:lineRule="auto"/>
              <w:ind w:right="29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меньше.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Лаборатория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ИОТ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КМКК</w:t>
            </w:r>
            <w:r w:rsidRPr="00CD417A">
              <w:rPr>
                <w:rFonts w:ascii="Times New Roman" w:hAnsi="Times New Roman" w:cs="Times New Roman"/>
                <w:color w:val="252533"/>
                <w:spacing w:val="-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создает</w:t>
            </w:r>
          </w:p>
          <w:p w14:paraId="6F412CF4" w14:textId="77777777" w:rsidR="00650F09" w:rsidRPr="00CD417A" w:rsidRDefault="00836731">
            <w:pPr>
              <w:pStyle w:val="TableParagraph"/>
              <w:spacing w:before="3" w:line="242" w:lineRule="auto"/>
              <w:ind w:right="237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пособие по работе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СКА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Geogebra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.</w:t>
            </w:r>
          </w:p>
          <w:p w14:paraId="32667F5B" w14:textId="77777777" w:rsidR="00650F09" w:rsidRPr="00CD417A" w:rsidRDefault="00836731">
            <w:pPr>
              <w:pStyle w:val="TableParagraph"/>
              <w:spacing w:before="2" w:line="247" w:lineRule="auto"/>
              <w:ind w:right="369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Рекомендуется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следовать</w:t>
            </w:r>
          </w:p>
          <w:p w14:paraId="2130A37F" w14:textId="77777777" w:rsidR="00650F09" w:rsidRPr="00CD417A" w:rsidRDefault="00836731">
            <w:pPr>
              <w:pStyle w:val="TableParagraph"/>
              <w:spacing w:line="242" w:lineRule="auto"/>
              <w:ind w:right="859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пошаговой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инструкции</w:t>
            </w:r>
            <w:r w:rsidRPr="00CD417A">
              <w:rPr>
                <w:rFonts w:ascii="Times New Roman" w:hAnsi="Times New Roman" w:cs="Times New Roman"/>
                <w:color w:val="252533"/>
                <w:spacing w:val="-1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</w:t>
            </w:r>
          </w:p>
          <w:p w14:paraId="61FD0604" w14:textId="77777777" w:rsidR="00650F09" w:rsidRPr="00CD417A" w:rsidRDefault="00836731">
            <w:pPr>
              <w:pStyle w:val="TableParagraph"/>
              <w:spacing w:line="242" w:lineRule="auto"/>
              <w:ind w:right="9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обращать</w:t>
            </w:r>
            <w:r w:rsidRPr="00CD417A">
              <w:rPr>
                <w:rFonts w:ascii="Times New Roman" w:hAnsi="Times New Roman" w:cs="Times New Roman"/>
                <w:color w:val="252533"/>
                <w:spacing w:val="-1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внимание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 снимки экранов.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увеличить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размер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снимка,</w:t>
            </w:r>
          </w:p>
          <w:p w14:paraId="42DCC136" w14:textId="77777777" w:rsidR="00650F09" w:rsidRPr="00CD417A" w:rsidRDefault="00836731">
            <w:pPr>
              <w:pStyle w:val="TableParagraph"/>
              <w:spacing w:before="3"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нажмите</w:t>
            </w:r>
            <w:r w:rsidRPr="00CD417A">
              <w:rPr>
                <w:rFonts w:ascii="Times New Roman" w:hAnsi="Times New Roman" w:cs="Times New Roman"/>
                <w:color w:val="252533"/>
                <w:spacing w:val="1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ЛКМ</w:t>
            </w:r>
            <w:r w:rsidRPr="00CD417A">
              <w:rPr>
                <w:rFonts w:ascii="Times New Roman" w:hAnsi="Times New Roman" w:cs="Times New Roman"/>
                <w:color w:val="252533"/>
                <w:spacing w:val="9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по</w:t>
            </w:r>
            <w:r w:rsidRPr="00CD417A">
              <w:rPr>
                <w:rFonts w:ascii="Times New Roman" w:hAnsi="Times New Roman" w:cs="Times New Roman"/>
                <w:color w:val="252533"/>
                <w:spacing w:val="-55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снимку,</w:t>
            </w:r>
          </w:p>
          <w:p w14:paraId="29ED14D4" w14:textId="77777777" w:rsidR="00650F09" w:rsidRPr="00CD417A" w:rsidRDefault="00836731">
            <w:pPr>
              <w:pStyle w:val="TableParagraph"/>
              <w:spacing w:before="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приближайте</w:t>
            </w:r>
          </w:p>
          <w:p w14:paraId="0744C530" w14:textId="77777777" w:rsidR="00650F09" w:rsidRPr="00CD417A" w:rsidRDefault="00836731">
            <w:pPr>
              <w:pStyle w:val="TableParagraph"/>
              <w:spacing w:before="8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сочетанием</w:t>
            </w:r>
            <w:r w:rsidRPr="00CD417A">
              <w:rPr>
                <w:rFonts w:ascii="Times New Roman" w:hAnsi="Times New Roman" w:cs="Times New Roman"/>
                <w:color w:val="252533"/>
                <w:spacing w:val="-10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клавиш</w:t>
            </w:r>
          </w:p>
          <w:p w14:paraId="744D7071" w14:textId="77777777" w:rsidR="00650F09" w:rsidRPr="00CD417A" w:rsidRDefault="00836731">
            <w:pPr>
              <w:pStyle w:val="TableParagraph"/>
              <w:spacing w:before="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:</w:t>
            </w:r>
            <w:r w:rsidRPr="00CD417A">
              <w:rPr>
                <w:rFonts w:ascii="Times New Roman" w:hAnsi="Times New Roman" w:cs="Times New Roman"/>
                <w:color w:val="252533"/>
                <w:spacing w:val="-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CTRL</w:t>
            </w:r>
            <w:r w:rsidRPr="00CD417A">
              <w:rPr>
                <w:rFonts w:ascii="Times New Roman" w:hAnsi="Times New Roman" w:cs="Times New Roman"/>
                <w:color w:val="252533"/>
                <w:spacing w:val="-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+</w:t>
            </w:r>
            <w:r w:rsidRPr="00CD417A">
              <w:rPr>
                <w:rFonts w:ascii="Times New Roman" w:hAnsi="Times New Roman" w:cs="Times New Roman"/>
                <w:color w:val="252533"/>
                <w:spacing w:val="-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Колёсико</w:t>
            </w:r>
          </w:p>
          <w:p w14:paraId="59DF8D1F" w14:textId="77777777" w:rsidR="00650F09" w:rsidRPr="00CD417A" w:rsidRDefault="00836731">
            <w:pPr>
              <w:pStyle w:val="TableParagraph"/>
              <w:spacing w:line="260" w:lineRule="atLeast"/>
              <w:ind w:right="547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мыши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( Вперед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,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Назад).</w:t>
            </w:r>
          </w:p>
        </w:tc>
      </w:tr>
      <w:tr w:rsidR="00650F09" w:rsidRPr="00CD417A" w14:paraId="03A9C44E" w14:textId="77777777">
        <w:trPr>
          <w:trHeight w:val="6082"/>
        </w:trPr>
        <w:tc>
          <w:tcPr>
            <w:tcW w:w="470" w:type="dxa"/>
          </w:tcPr>
          <w:p w14:paraId="56ED5A3D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8</w:t>
            </w:r>
          </w:p>
        </w:tc>
        <w:tc>
          <w:tcPr>
            <w:tcW w:w="5498" w:type="dxa"/>
          </w:tcPr>
          <w:p w14:paraId="6AABB8B0" w14:textId="77777777" w:rsidR="00650F09" w:rsidRPr="00CD417A" w:rsidRDefault="00836731">
            <w:pPr>
              <w:pStyle w:val="TableParagraph"/>
              <w:spacing w:before="1"/>
              <w:ind w:left="110" w:right="336"/>
              <w:rPr>
                <w:rFonts w:ascii="Times New Roman" w:hAnsi="Times New Roman" w:cs="Times New Roman"/>
              </w:rPr>
            </w:pPr>
            <w:proofErr w:type="spellStart"/>
            <w:r w:rsidRPr="00CD417A">
              <w:rPr>
                <w:rFonts w:ascii="Times New Roman" w:hAnsi="Times New Roman" w:cs="Times New Roman"/>
              </w:rPr>
              <w:t>Scilab</w:t>
            </w:r>
            <w:proofErr w:type="spellEnd"/>
            <w:r w:rsidRPr="00CD417A">
              <w:rPr>
                <w:rFonts w:ascii="Times New Roman" w:hAnsi="Times New Roman" w:cs="Times New Roman"/>
              </w:rPr>
              <w:t xml:space="preserve"> Решение инженерных и математических задач,</w:t>
            </w:r>
            <w:r w:rsidRPr="00CD417A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учебное пособие,</w:t>
            </w:r>
            <w:r w:rsidRPr="00CD417A">
              <w:rPr>
                <w:rFonts w:ascii="Times New Roman" w:hAnsi="Times New Roman" w:cs="Times New Roman"/>
                <w:spacing w:val="1"/>
              </w:rPr>
              <w:t xml:space="preserve"> </w:t>
            </w:r>
            <w:hyperlink r:id="rId20"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https://docs.altlinux.org/books/altlibrary-scilab-</w:t>
              </w:r>
            </w:hyperlink>
            <w:r w:rsidRPr="00CD417A">
              <w:rPr>
                <w:rFonts w:ascii="Times New Roman" w:hAnsi="Times New Roman" w:cs="Times New Roman"/>
                <w:color w:val="0462C1"/>
                <w:spacing w:val="1"/>
              </w:rPr>
              <w:t xml:space="preserve"> </w:t>
            </w:r>
            <w:hyperlink r:id="rId21"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20090409.pdf</w:t>
              </w:r>
            </w:hyperlink>
          </w:p>
        </w:tc>
        <w:tc>
          <w:tcPr>
            <w:tcW w:w="1676" w:type="dxa"/>
          </w:tcPr>
          <w:p w14:paraId="58D932AB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Е.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Р.</w:t>
            </w:r>
          </w:p>
          <w:p w14:paraId="1F79B831" w14:textId="77777777" w:rsidR="00650F09" w:rsidRPr="00CD417A" w:rsidRDefault="00836731">
            <w:pPr>
              <w:pStyle w:val="TableParagraph"/>
              <w:spacing w:before="4" w:line="242" w:lineRule="auto"/>
              <w:ind w:left="110" w:right="30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Алексеев,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О.</w:t>
            </w: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В.</w:t>
            </w:r>
          </w:p>
          <w:p w14:paraId="1B9C0320" w14:textId="77777777" w:rsidR="00650F09" w:rsidRPr="00CD417A" w:rsidRDefault="00836731">
            <w:pPr>
              <w:pStyle w:val="TableParagraph"/>
              <w:spacing w:before="2" w:line="242" w:lineRule="auto"/>
              <w:ind w:left="110" w:right="20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Чесноков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а,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Е.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А.</w:t>
            </w:r>
          </w:p>
          <w:p w14:paraId="4B309580" w14:textId="77777777" w:rsidR="00650F09" w:rsidRPr="00CD417A" w:rsidRDefault="00836731">
            <w:pPr>
              <w:pStyle w:val="TableParagraph"/>
              <w:spacing w:before="7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Рудченко</w:t>
            </w:r>
          </w:p>
        </w:tc>
        <w:tc>
          <w:tcPr>
            <w:tcW w:w="6703" w:type="dxa"/>
          </w:tcPr>
          <w:p w14:paraId="21E43627" w14:textId="77777777" w:rsidR="00650F09" w:rsidRPr="00CD417A" w:rsidRDefault="00650F0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14:paraId="4AFE4A2A" w14:textId="77777777" w:rsidR="00650F09" w:rsidRPr="00CD417A" w:rsidRDefault="00650F09">
            <w:pPr>
              <w:pStyle w:val="TableParagraph"/>
              <w:spacing w:before="8"/>
              <w:ind w:left="0"/>
              <w:rPr>
                <w:rFonts w:ascii="Times New Roman" w:hAnsi="Times New Roman" w:cs="Times New Roman"/>
                <w:b/>
                <w:sz w:val="26"/>
              </w:rPr>
            </w:pPr>
          </w:p>
          <w:p w14:paraId="186FF87D" w14:textId="77777777" w:rsidR="00650F09" w:rsidRPr="00CD417A" w:rsidRDefault="00836731">
            <w:pPr>
              <w:pStyle w:val="TableParagraph"/>
              <w:ind w:left="152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3E47813F" wp14:editId="583616DE">
                  <wp:extent cx="2719194" cy="2998089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194" cy="299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1A9C94FA" w14:textId="77777777" w:rsidR="00650F09" w:rsidRPr="00CD417A" w:rsidRDefault="00836731">
            <w:pPr>
              <w:pStyle w:val="TableParagraph"/>
              <w:spacing w:before="3" w:line="242" w:lineRule="auto"/>
              <w:ind w:right="40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Учебное</w:t>
            </w:r>
            <w:r w:rsidRPr="00CD417A">
              <w:rPr>
                <w:rFonts w:ascii="Times New Roman" w:hAnsi="Times New Roman" w:cs="Times New Roman"/>
                <w:color w:val="252533"/>
                <w:spacing w:val="-1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пособие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 работе с СКА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Scilab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.</w:t>
            </w:r>
          </w:p>
          <w:p w14:paraId="040BEBD4" w14:textId="77777777" w:rsidR="00650F09" w:rsidRPr="00CD417A" w:rsidRDefault="00650F09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5862CF8C" w14:textId="77777777" w:rsidR="00650F09" w:rsidRPr="00CD417A" w:rsidRDefault="00836731">
            <w:pPr>
              <w:pStyle w:val="TableParagraph"/>
              <w:spacing w:line="244" w:lineRule="auto"/>
              <w:ind w:right="24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Рекомендуется: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1)изменить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шрифт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для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удобства</w:t>
            </w:r>
          </w:p>
          <w:p w14:paraId="61C11C27" w14:textId="77777777" w:rsidR="00650F09" w:rsidRPr="00CD417A" w:rsidRDefault="00836731">
            <w:pPr>
              <w:pStyle w:val="TableParagraph"/>
              <w:spacing w:before="1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изучения</w:t>
            </w:r>
          </w:p>
          <w:p w14:paraId="4861EC65" w14:textId="77777777" w:rsidR="00650F09" w:rsidRPr="00CD417A" w:rsidRDefault="00836731">
            <w:pPr>
              <w:pStyle w:val="TableParagraph"/>
              <w:spacing w:before="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материала.</w:t>
            </w:r>
          </w:p>
          <w:p w14:paraId="6FB6AB91" w14:textId="77777777" w:rsidR="00650F09" w:rsidRPr="00CD417A" w:rsidRDefault="00836731">
            <w:pPr>
              <w:pStyle w:val="TableParagraph"/>
              <w:numPr>
                <w:ilvl w:val="0"/>
                <w:numId w:val="1"/>
              </w:numPr>
              <w:tabs>
                <w:tab w:val="left" w:pos="374"/>
              </w:tabs>
              <w:spacing w:before="3" w:line="242" w:lineRule="auto"/>
              <w:ind w:right="465" w:firstLine="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Составить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оптимизировать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график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изучения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глав.</w:t>
            </w:r>
          </w:p>
          <w:p w14:paraId="4DE0C173" w14:textId="77777777" w:rsidR="00650F09" w:rsidRPr="00CD417A" w:rsidRDefault="00836731">
            <w:pPr>
              <w:pStyle w:val="TableParagraph"/>
              <w:numPr>
                <w:ilvl w:val="0"/>
                <w:numId w:val="1"/>
              </w:numPr>
              <w:tabs>
                <w:tab w:val="left" w:pos="374"/>
              </w:tabs>
              <w:spacing w:before="4" w:line="242" w:lineRule="auto"/>
              <w:ind w:right="1055" w:firstLine="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Создать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небольшой</w:t>
            </w:r>
          </w:p>
          <w:p w14:paraId="426A48A5" w14:textId="77777777" w:rsidR="00650F09" w:rsidRPr="00CD417A" w:rsidRDefault="00836731">
            <w:pPr>
              <w:pStyle w:val="TableParagraph"/>
              <w:spacing w:before="8" w:line="242" w:lineRule="auto"/>
              <w:ind w:right="162"/>
              <w:rPr>
                <w:rFonts w:ascii="Times New Roman" w:hAnsi="Times New Roman" w:cs="Times New Roman"/>
                <w:sz w:val="23"/>
              </w:rPr>
            </w:pP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практикум ,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 чтобы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улучшить освоение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программы.</w:t>
            </w:r>
          </w:p>
          <w:p w14:paraId="0271C30D" w14:textId="77777777" w:rsidR="00650F09" w:rsidRPr="00CD417A" w:rsidRDefault="00836731">
            <w:pPr>
              <w:pStyle w:val="TableParagraph"/>
              <w:numPr>
                <w:ilvl w:val="0"/>
                <w:numId w:val="1"/>
              </w:numPr>
              <w:tabs>
                <w:tab w:val="left" w:pos="374"/>
              </w:tabs>
              <w:spacing w:before="3" w:line="242" w:lineRule="auto"/>
              <w:ind w:right="263" w:firstLine="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2"/>
                <w:sz w:val="23"/>
              </w:rPr>
              <w:t>Конвертировать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формат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word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,</w:t>
            </w:r>
          </w:p>
          <w:p w14:paraId="61548CC8" w14:textId="77777777" w:rsidR="00650F09" w:rsidRPr="00CD417A" w:rsidRDefault="00836731">
            <w:pPr>
              <w:pStyle w:val="TableParagraph"/>
              <w:spacing w:before="2" w:line="242" w:lineRule="auto"/>
              <w:ind w:right="447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 xml:space="preserve">чтобы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создавать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заметки</w:t>
            </w:r>
          </w:p>
        </w:tc>
      </w:tr>
    </w:tbl>
    <w:p w14:paraId="22DCA12E" w14:textId="77777777" w:rsidR="00650F09" w:rsidRPr="00CD417A" w:rsidRDefault="00650F09">
      <w:pPr>
        <w:spacing w:line="242" w:lineRule="auto"/>
        <w:rPr>
          <w:rFonts w:ascii="Times New Roman" w:hAnsi="Times New Roman" w:cs="Times New Roman"/>
          <w:sz w:val="23"/>
        </w:rPr>
        <w:sectPr w:rsidR="00650F09" w:rsidRPr="00CD417A">
          <w:pgSz w:w="16840" w:h="23820"/>
          <w:pgMar w:top="11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"/>
        <w:gridCol w:w="5498"/>
        <w:gridCol w:w="1676"/>
        <w:gridCol w:w="6703"/>
        <w:gridCol w:w="2386"/>
      </w:tblGrid>
      <w:tr w:rsidR="00650F09" w:rsidRPr="00CD417A" w14:paraId="7A4CE247" w14:textId="77777777">
        <w:trPr>
          <w:trHeight w:val="6350"/>
        </w:trPr>
        <w:tc>
          <w:tcPr>
            <w:tcW w:w="470" w:type="dxa"/>
          </w:tcPr>
          <w:p w14:paraId="05202813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lastRenderedPageBreak/>
              <w:t>9</w:t>
            </w:r>
          </w:p>
        </w:tc>
        <w:tc>
          <w:tcPr>
            <w:tcW w:w="5498" w:type="dxa"/>
          </w:tcPr>
          <w:p w14:paraId="3DAE0385" w14:textId="77777777" w:rsidR="00650F09" w:rsidRPr="00CD417A" w:rsidRDefault="00836731">
            <w:pPr>
              <w:pStyle w:val="TableParagraph"/>
              <w:spacing w:before="3" w:line="244" w:lineRule="auto"/>
              <w:ind w:left="110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MatLab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. Руководство для начинающих, сайт-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инструкция,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hyperlink r:id="rId23">
              <w:r w:rsidRPr="00CD417A">
                <w:rPr>
                  <w:rFonts w:ascii="Times New Roman" w:hAnsi="Times New Roman" w:cs="Times New Roman"/>
                  <w:color w:val="0462C1"/>
                  <w:spacing w:val="-1"/>
                  <w:sz w:val="23"/>
                  <w:u w:val="single" w:color="0462C1"/>
                </w:rPr>
                <w:t>https://rcs.chemometrics.ru/old/Tutorials/matlab.htm</w:t>
              </w:r>
            </w:hyperlink>
          </w:p>
        </w:tc>
        <w:tc>
          <w:tcPr>
            <w:tcW w:w="1676" w:type="dxa"/>
          </w:tcPr>
          <w:p w14:paraId="57C9DC02" w14:textId="77777777" w:rsidR="00650F09" w:rsidRPr="00CD417A" w:rsidRDefault="00836731">
            <w:pPr>
              <w:pStyle w:val="TableParagraph"/>
              <w:spacing w:before="3" w:line="244" w:lineRule="auto"/>
              <w:ind w:left="110" w:right="19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Евгений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Михайлов,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Алексей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Померанцев</w:t>
            </w:r>
          </w:p>
        </w:tc>
        <w:tc>
          <w:tcPr>
            <w:tcW w:w="6703" w:type="dxa"/>
          </w:tcPr>
          <w:p w14:paraId="760A18A2" w14:textId="77777777" w:rsidR="00650F09" w:rsidRPr="00CD417A" w:rsidRDefault="00650F09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b/>
              </w:rPr>
            </w:pPr>
          </w:p>
          <w:p w14:paraId="7C5FEBDE" w14:textId="77777777" w:rsidR="00650F09" w:rsidRPr="00CD417A" w:rsidRDefault="00836731">
            <w:pPr>
              <w:pStyle w:val="TableParagraph"/>
              <w:ind w:left="239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2E181958" wp14:editId="6D90FE83">
                  <wp:extent cx="4027501" cy="1969770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501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06E8AEF2" w14:textId="77777777" w:rsidR="00650F09" w:rsidRPr="00CD417A" w:rsidRDefault="00836731">
            <w:pPr>
              <w:pStyle w:val="TableParagraph"/>
              <w:spacing w:before="3" w:line="244" w:lineRule="auto"/>
              <w:ind w:right="22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Учебное пособие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 работе с СКА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Matlab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, которое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откроет</w:t>
            </w:r>
            <w:r w:rsidRPr="00CD417A">
              <w:rPr>
                <w:rFonts w:ascii="Times New Roman" w:hAnsi="Times New Roman" w:cs="Times New Roman"/>
                <w:color w:val="252533"/>
                <w:spacing w:val="-1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новый</w:t>
            </w:r>
            <w:r w:rsidRPr="00CD417A">
              <w:rPr>
                <w:rFonts w:ascii="Times New Roman" w:hAnsi="Times New Roman" w:cs="Times New Roman"/>
                <w:color w:val="252533"/>
                <w:spacing w:val="-13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мир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доступной</w:t>
            </w:r>
          </w:p>
          <w:p w14:paraId="278C20CE" w14:textId="77777777" w:rsidR="00650F09" w:rsidRPr="00CD417A" w:rsidRDefault="00836731">
            <w:pPr>
              <w:pStyle w:val="TableParagraph"/>
              <w:spacing w:line="257" w:lineRule="exact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математики.</w:t>
            </w:r>
          </w:p>
          <w:p w14:paraId="45D33CBA" w14:textId="77777777" w:rsidR="00650F09" w:rsidRPr="00CD417A" w:rsidRDefault="00650F09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53CD86C2" w14:textId="77777777" w:rsidR="00650F09" w:rsidRPr="00CD417A" w:rsidRDefault="00836731">
            <w:pPr>
              <w:pStyle w:val="TableParagraph"/>
              <w:spacing w:before="1" w:line="242" w:lineRule="auto"/>
              <w:ind w:right="9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Рекомендуется: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1)Составить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и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оптимизировать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график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изучения</w:t>
            </w:r>
            <w:r w:rsidRPr="00CD417A">
              <w:rPr>
                <w:rFonts w:ascii="Times New Roman" w:hAnsi="Times New Roman" w:cs="Times New Roman"/>
                <w:color w:val="252533"/>
                <w:spacing w:val="-56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глав.</w:t>
            </w:r>
          </w:p>
          <w:p w14:paraId="0EB79C7E" w14:textId="77777777" w:rsidR="00650F09" w:rsidRPr="00CD417A" w:rsidRDefault="00836731">
            <w:pPr>
              <w:pStyle w:val="TableParagraph"/>
              <w:spacing w:before="10" w:line="242" w:lineRule="auto"/>
              <w:ind w:right="104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2)Создать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небольшой</w:t>
            </w:r>
          </w:p>
          <w:p w14:paraId="34FB4359" w14:textId="77777777" w:rsidR="00650F09" w:rsidRPr="00CD417A" w:rsidRDefault="00836731">
            <w:pPr>
              <w:pStyle w:val="TableParagraph"/>
              <w:spacing w:before="3" w:line="242" w:lineRule="auto"/>
              <w:ind w:right="162"/>
              <w:rPr>
                <w:rFonts w:ascii="Times New Roman" w:hAnsi="Times New Roman" w:cs="Times New Roman"/>
                <w:sz w:val="23"/>
              </w:rPr>
            </w:pPr>
            <w:proofErr w:type="gram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практикум ,</w:t>
            </w:r>
            <w:proofErr w:type="gramEnd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 xml:space="preserve"> чтобы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улучшить освоение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программы.</w:t>
            </w:r>
          </w:p>
          <w:p w14:paraId="2653824D" w14:textId="77777777" w:rsidR="00650F09" w:rsidRPr="00CD417A" w:rsidRDefault="00836731">
            <w:pPr>
              <w:pStyle w:val="TableParagraph"/>
              <w:spacing w:before="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3)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100%</w:t>
            </w:r>
          </w:p>
          <w:p w14:paraId="6CBA9D0F" w14:textId="77777777" w:rsidR="00650F09" w:rsidRPr="00CD417A" w:rsidRDefault="00836731">
            <w:pPr>
              <w:pStyle w:val="TableParagraph"/>
              <w:spacing w:before="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выполнение</w:t>
            </w:r>
            <w:r w:rsidRPr="00CD417A">
              <w:rPr>
                <w:rFonts w:ascii="Times New Roman" w:hAnsi="Times New Roman" w:cs="Times New Roman"/>
                <w:color w:val="252533"/>
                <w:spacing w:val="-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задач.</w:t>
            </w:r>
          </w:p>
          <w:p w14:paraId="4E284787" w14:textId="77777777" w:rsidR="00650F09" w:rsidRPr="00CD417A" w:rsidRDefault="00836731">
            <w:pPr>
              <w:pStyle w:val="TableParagraph"/>
              <w:spacing w:before="4" w:line="242" w:lineRule="auto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4) Формирование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удобного</w:t>
            </w:r>
            <w:r w:rsidRPr="00CD417A">
              <w:rPr>
                <w:rFonts w:ascii="Times New Roman" w:hAnsi="Times New Roman" w:cs="Times New Roman"/>
                <w:color w:val="252533"/>
                <w:spacing w:val="48"/>
                <w:w w:val="9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95"/>
                <w:sz w:val="23"/>
              </w:rPr>
              <w:t>конспекта.</w:t>
            </w:r>
          </w:p>
        </w:tc>
      </w:tr>
      <w:tr w:rsidR="00650F09" w:rsidRPr="00CD417A" w14:paraId="72968E06" w14:textId="77777777">
        <w:trPr>
          <w:trHeight w:val="5290"/>
        </w:trPr>
        <w:tc>
          <w:tcPr>
            <w:tcW w:w="470" w:type="dxa"/>
          </w:tcPr>
          <w:p w14:paraId="7291AEA2" w14:textId="77777777" w:rsidR="00650F09" w:rsidRPr="00CD417A" w:rsidRDefault="00836731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10</w:t>
            </w:r>
          </w:p>
        </w:tc>
        <w:tc>
          <w:tcPr>
            <w:tcW w:w="5498" w:type="dxa"/>
          </w:tcPr>
          <w:p w14:paraId="59E56BF8" w14:textId="77777777" w:rsidR="00650F09" w:rsidRPr="00CD417A" w:rsidRDefault="0083673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CD417A">
              <w:rPr>
                <w:rFonts w:ascii="Times New Roman" w:hAnsi="Times New Roman" w:cs="Times New Roman"/>
              </w:rPr>
              <w:t>AllcalcGeometry</w:t>
            </w:r>
            <w:proofErr w:type="spellEnd"/>
            <w:r w:rsidRPr="00CD417A">
              <w:rPr>
                <w:rFonts w:ascii="Times New Roman" w:hAnsi="Times New Roman" w:cs="Times New Roman"/>
              </w:rPr>
              <w:t>,</w:t>
            </w:r>
            <w:r w:rsidRPr="00CD417A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D417A">
              <w:rPr>
                <w:rFonts w:ascii="Times New Roman" w:hAnsi="Times New Roman" w:cs="Times New Roman"/>
              </w:rPr>
              <w:t>онлайн-ресурс,</w:t>
            </w:r>
            <w:r w:rsidRPr="00CD417A">
              <w:rPr>
                <w:rFonts w:ascii="Times New Roman" w:hAnsi="Times New Roman" w:cs="Times New Roman"/>
                <w:spacing w:val="-7"/>
              </w:rPr>
              <w:t xml:space="preserve"> </w:t>
            </w:r>
            <w:hyperlink r:id="rId25">
              <w:r w:rsidRPr="00CD417A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https://allcalc.ru</w:t>
              </w:r>
            </w:hyperlink>
          </w:p>
        </w:tc>
        <w:tc>
          <w:tcPr>
            <w:tcW w:w="1676" w:type="dxa"/>
          </w:tcPr>
          <w:p w14:paraId="516BF151" w14:textId="77777777" w:rsidR="00650F09" w:rsidRPr="00CD417A" w:rsidRDefault="00836731">
            <w:pPr>
              <w:pStyle w:val="TableParagraph"/>
              <w:spacing w:before="3" w:line="242" w:lineRule="auto"/>
              <w:ind w:left="110" w:right="602"/>
              <w:rPr>
                <w:rFonts w:ascii="Times New Roman" w:hAnsi="Times New Roman" w:cs="Times New Roman"/>
                <w:sz w:val="23"/>
              </w:rPr>
            </w:pP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allcalc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company</w:t>
            </w:r>
            <w:proofErr w:type="spellEnd"/>
          </w:p>
        </w:tc>
        <w:tc>
          <w:tcPr>
            <w:tcW w:w="6703" w:type="dxa"/>
          </w:tcPr>
          <w:p w14:paraId="3515A3AB" w14:textId="77777777" w:rsidR="00650F09" w:rsidRPr="00CD417A" w:rsidRDefault="00836731">
            <w:pPr>
              <w:pStyle w:val="TableParagraph"/>
              <w:ind w:left="107"/>
              <w:rPr>
                <w:rFonts w:ascii="Times New Roman" w:hAnsi="Times New Roman" w:cs="Times New Roman"/>
                <w:sz w:val="20"/>
              </w:rPr>
            </w:pPr>
            <w:r w:rsidRPr="00CD417A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6E80D49C" wp14:editId="5F694999">
                  <wp:extent cx="3861942" cy="3030093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942" cy="303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1A349889" w14:textId="77777777" w:rsidR="00650F09" w:rsidRPr="00CD417A" w:rsidRDefault="00836731">
            <w:pPr>
              <w:pStyle w:val="TableParagraph"/>
              <w:spacing w:before="3" w:line="242" w:lineRule="auto"/>
              <w:ind w:right="234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Чтобы найти ответ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свой</w:t>
            </w:r>
            <w:r w:rsidRPr="00CD417A">
              <w:rPr>
                <w:rFonts w:ascii="Times New Roman" w:hAnsi="Times New Roman" w:cs="Times New Roman"/>
                <w:color w:val="252533"/>
                <w:spacing w:val="2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вопрос,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необходимо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выбрать</w:t>
            </w:r>
          </w:p>
          <w:p w14:paraId="6ECC8932" w14:textId="77777777" w:rsidR="00650F09" w:rsidRPr="00CD417A" w:rsidRDefault="00836731">
            <w:pPr>
              <w:pStyle w:val="TableParagraph"/>
              <w:spacing w:before="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направление.</w:t>
            </w:r>
          </w:p>
          <w:p w14:paraId="37B843AB" w14:textId="77777777" w:rsidR="00650F09" w:rsidRPr="00CD417A" w:rsidRDefault="00650F09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3308BE61" w14:textId="77777777" w:rsidR="00650F09" w:rsidRPr="00CD417A" w:rsidRDefault="00836731">
            <w:pPr>
              <w:pStyle w:val="TableParagraph"/>
              <w:spacing w:before="1" w:line="244" w:lineRule="auto"/>
              <w:ind w:right="95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Необходимо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выбрать сортировку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теме.</w:t>
            </w:r>
          </w:p>
          <w:p w14:paraId="717C5F1C" w14:textId="77777777" w:rsidR="00650F09" w:rsidRPr="00CD417A" w:rsidRDefault="00650F09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b/>
              </w:rPr>
            </w:pPr>
          </w:p>
          <w:p w14:paraId="4B59A723" w14:textId="77777777" w:rsidR="00650F09" w:rsidRPr="00CD417A" w:rsidRDefault="00836731">
            <w:pPr>
              <w:pStyle w:val="TableParagraph"/>
              <w:spacing w:line="242" w:lineRule="auto"/>
              <w:ind w:right="9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 случае появления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105"/>
                <w:sz w:val="23"/>
              </w:rPr>
              <w:t>сообщения “d31 –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105"/>
                <w:sz w:val="23"/>
              </w:rPr>
              <w:t xml:space="preserve"> </w:t>
            </w:r>
            <w:proofErr w:type="spellStart"/>
            <w:r w:rsidRPr="00CD417A">
              <w:rPr>
                <w:rFonts w:ascii="Times New Roman" w:hAnsi="Times New Roman" w:cs="Times New Roman"/>
                <w:color w:val="252533"/>
                <w:w w:val="105"/>
                <w:sz w:val="23"/>
              </w:rPr>
              <w:t>nlp</w:t>
            </w:r>
            <w:proofErr w:type="spellEnd"/>
            <w:r w:rsidRPr="00CD417A">
              <w:rPr>
                <w:rFonts w:ascii="Times New Roman" w:hAnsi="Times New Roman" w:cs="Times New Roman"/>
                <w:color w:val="252533"/>
                <w:w w:val="105"/>
                <w:sz w:val="23"/>
              </w:rPr>
              <w:t>”, отключите</w:t>
            </w:r>
            <w:r w:rsidRPr="00CD417A">
              <w:rPr>
                <w:rFonts w:ascii="Times New Roman" w:hAnsi="Times New Roman" w:cs="Times New Roman"/>
                <w:color w:val="252533"/>
                <w:spacing w:val="1"/>
                <w:w w:val="105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w w:val="110"/>
                <w:sz w:val="23"/>
              </w:rPr>
              <w:t>блокировщик</w:t>
            </w:r>
          </w:p>
          <w:p w14:paraId="496DCE32" w14:textId="77777777" w:rsidR="00650F09" w:rsidRPr="00CD417A" w:rsidRDefault="00836731">
            <w:pPr>
              <w:pStyle w:val="TableParagraph"/>
              <w:spacing w:before="5" w:line="242" w:lineRule="auto"/>
              <w:ind w:right="216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pacing w:val="-1"/>
                <w:sz w:val="23"/>
              </w:rPr>
              <w:t>рекламы</w:t>
            </w:r>
            <w:r w:rsidRPr="00CD417A">
              <w:rPr>
                <w:rFonts w:ascii="Times New Roman" w:hAnsi="Times New Roman" w:cs="Times New Roman"/>
                <w:color w:val="252533"/>
                <w:spacing w:val="-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на</w:t>
            </w:r>
            <w:r w:rsidRPr="00CD417A">
              <w:rPr>
                <w:rFonts w:ascii="Times New Roman" w:hAnsi="Times New Roman" w:cs="Times New Roman"/>
                <w:color w:val="252533"/>
                <w:spacing w:val="-13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вашем</w:t>
            </w:r>
            <w:r w:rsidRPr="00CD417A">
              <w:rPr>
                <w:rFonts w:ascii="Times New Roman" w:hAnsi="Times New Roman" w:cs="Times New Roman"/>
                <w:color w:val="252533"/>
                <w:spacing w:val="-5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устройстве.</w:t>
            </w:r>
          </w:p>
          <w:p w14:paraId="148C1DE5" w14:textId="77777777" w:rsidR="00650F09" w:rsidRPr="00CD417A" w:rsidRDefault="00836731">
            <w:pPr>
              <w:pStyle w:val="TableParagraph"/>
              <w:spacing w:before="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Вы</w:t>
            </w:r>
            <w:r w:rsidRPr="00CD417A">
              <w:rPr>
                <w:rFonts w:ascii="Times New Roman" w:hAnsi="Times New Roman" w:cs="Times New Roman"/>
                <w:color w:val="252533"/>
                <w:spacing w:val="-3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можете</w:t>
            </w:r>
          </w:p>
          <w:p w14:paraId="5E63A9D7" w14:textId="77777777" w:rsidR="00650F09" w:rsidRPr="00CD417A" w:rsidRDefault="00836731">
            <w:pPr>
              <w:pStyle w:val="TableParagraph"/>
              <w:spacing w:before="3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получить</w:t>
            </w:r>
            <w:r w:rsidRPr="00CD417A">
              <w:rPr>
                <w:rFonts w:ascii="Times New Roman" w:hAnsi="Times New Roman" w:cs="Times New Roman"/>
                <w:color w:val="252533"/>
                <w:spacing w:val="-3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обратную</w:t>
            </w:r>
          </w:p>
          <w:p w14:paraId="30777A2B" w14:textId="77777777" w:rsidR="00650F09" w:rsidRPr="00CD417A" w:rsidRDefault="00836731">
            <w:pPr>
              <w:pStyle w:val="TableParagraph"/>
              <w:spacing w:line="260" w:lineRule="atLeast"/>
              <w:ind w:right="242"/>
              <w:rPr>
                <w:rFonts w:ascii="Times New Roman" w:hAnsi="Times New Roman" w:cs="Times New Roman"/>
                <w:sz w:val="23"/>
              </w:rPr>
            </w:pP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связь</w:t>
            </w:r>
            <w:r w:rsidRPr="00CD417A">
              <w:rPr>
                <w:rFonts w:ascii="Times New Roman" w:hAnsi="Times New Roman" w:cs="Times New Roman"/>
                <w:color w:val="252533"/>
                <w:spacing w:val="-6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в</w:t>
            </w:r>
            <w:r w:rsidRPr="00CD417A">
              <w:rPr>
                <w:rFonts w:ascii="Times New Roman" w:hAnsi="Times New Roman" w:cs="Times New Roman"/>
                <w:color w:val="252533"/>
                <w:spacing w:val="-4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течении</w:t>
            </w:r>
            <w:r w:rsidRPr="00CD417A">
              <w:rPr>
                <w:rFonts w:ascii="Times New Roman" w:hAnsi="Times New Roman" w:cs="Times New Roman"/>
                <w:color w:val="252533"/>
                <w:spacing w:val="-9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30</w:t>
            </w:r>
            <w:r w:rsidRPr="00CD417A">
              <w:rPr>
                <w:rFonts w:ascii="Times New Roman" w:hAnsi="Times New Roman" w:cs="Times New Roman"/>
                <w:color w:val="252533"/>
                <w:spacing w:val="-58"/>
                <w:sz w:val="23"/>
              </w:rPr>
              <w:t xml:space="preserve"> </w:t>
            </w:r>
            <w:r w:rsidRPr="00CD417A">
              <w:rPr>
                <w:rFonts w:ascii="Times New Roman" w:hAnsi="Times New Roman" w:cs="Times New Roman"/>
                <w:color w:val="252533"/>
                <w:sz w:val="23"/>
              </w:rPr>
              <w:t>минут.</w:t>
            </w:r>
          </w:p>
        </w:tc>
      </w:tr>
    </w:tbl>
    <w:p w14:paraId="14D3642F" w14:textId="77777777" w:rsidR="00836731" w:rsidRPr="00CD417A" w:rsidRDefault="00836731">
      <w:pPr>
        <w:rPr>
          <w:rFonts w:ascii="Times New Roman" w:hAnsi="Times New Roman" w:cs="Times New Roman"/>
        </w:rPr>
      </w:pPr>
    </w:p>
    <w:sectPr w:rsidR="00836731" w:rsidRPr="00CD417A">
      <w:pgSz w:w="16840" w:h="23820"/>
      <w:pgMar w:top="1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F23708"/>
    <w:multiLevelType w:val="hybridMultilevel"/>
    <w:tmpl w:val="D08C1422"/>
    <w:lvl w:ilvl="0" w:tplc="A0D45238">
      <w:start w:val="2"/>
      <w:numFmt w:val="decimal"/>
      <w:lvlText w:val="%1)"/>
      <w:lvlJc w:val="left"/>
      <w:pPr>
        <w:ind w:left="105" w:hanging="269"/>
        <w:jc w:val="left"/>
      </w:pPr>
      <w:rPr>
        <w:rFonts w:ascii="Microsoft Sans Serif" w:eastAsia="Microsoft Sans Serif" w:hAnsi="Microsoft Sans Serif" w:cs="Microsoft Sans Serif" w:hint="default"/>
        <w:color w:val="252533"/>
        <w:spacing w:val="0"/>
        <w:w w:val="100"/>
        <w:sz w:val="23"/>
        <w:szCs w:val="23"/>
        <w:lang w:val="ru-RU" w:eastAsia="en-US" w:bidi="ar-SA"/>
      </w:rPr>
    </w:lvl>
    <w:lvl w:ilvl="1" w:tplc="B45E22F0">
      <w:numFmt w:val="bullet"/>
      <w:lvlText w:val="•"/>
      <w:lvlJc w:val="left"/>
      <w:pPr>
        <w:ind w:left="327" w:hanging="269"/>
      </w:pPr>
      <w:rPr>
        <w:rFonts w:hint="default"/>
        <w:lang w:val="ru-RU" w:eastAsia="en-US" w:bidi="ar-SA"/>
      </w:rPr>
    </w:lvl>
    <w:lvl w:ilvl="2" w:tplc="A232EFCA">
      <w:numFmt w:val="bullet"/>
      <w:lvlText w:val="•"/>
      <w:lvlJc w:val="left"/>
      <w:pPr>
        <w:ind w:left="555" w:hanging="269"/>
      </w:pPr>
      <w:rPr>
        <w:rFonts w:hint="default"/>
        <w:lang w:val="ru-RU" w:eastAsia="en-US" w:bidi="ar-SA"/>
      </w:rPr>
    </w:lvl>
    <w:lvl w:ilvl="3" w:tplc="A2307B7C">
      <w:numFmt w:val="bullet"/>
      <w:lvlText w:val="•"/>
      <w:lvlJc w:val="left"/>
      <w:pPr>
        <w:ind w:left="782" w:hanging="269"/>
      </w:pPr>
      <w:rPr>
        <w:rFonts w:hint="default"/>
        <w:lang w:val="ru-RU" w:eastAsia="en-US" w:bidi="ar-SA"/>
      </w:rPr>
    </w:lvl>
    <w:lvl w:ilvl="4" w:tplc="B35C4928">
      <w:numFmt w:val="bullet"/>
      <w:lvlText w:val="•"/>
      <w:lvlJc w:val="left"/>
      <w:pPr>
        <w:ind w:left="1010" w:hanging="269"/>
      </w:pPr>
      <w:rPr>
        <w:rFonts w:hint="default"/>
        <w:lang w:val="ru-RU" w:eastAsia="en-US" w:bidi="ar-SA"/>
      </w:rPr>
    </w:lvl>
    <w:lvl w:ilvl="5" w:tplc="E1EA85F4">
      <w:numFmt w:val="bullet"/>
      <w:lvlText w:val="•"/>
      <w:lvlJc w:val="left"/>
      <w:pPr>
        <w:ind w:left="1238" w:hanging="269"/>
      </w:pPr>
      <w:rPr>
        <w:rFonts w:hint="default"/>
        <w:lang w:val="ru-RU" w:eastAsia="en-US" w:bidi="ar-SA"/>
      </w:rPr>
    </w:lvl>
    <w:lvl w:ilvl="6" w:tplc="6AFC9E0A">
      <w:numFmt w:val="bullet"/>
      <w:lvlText w:val="•"/>
      <w:lvlJc w:val="left"/>
      <w:pPr>
        <w:ind w:left="1465" w:hanging="269"/>
      </w:pPr>
      <w:rPr>
        <w:rFonts w:hint="default"/>
        <w:lang w:val="ru-RU" w:eastAsia="en-US" w:bidi="ar-SA"/>
      </w:rPr>
    </w:lvl>
    <w:lvl w:ilvl="7" w:tplc="972CEC90">
      <w:numFmt w:val="bullet"/>
      <w:lvlText w:val="•"/>
      <w:lvlJc w:val="left"/>
      <w:pPr>
        <w:ind w:left="1693" w:hanging="269"/>
      </w:pPr>
      <w:rPr>
        <w:rFonts w:hint="default"/>
        <w:lang w:val="ru-RU" w:eastAsia="en-US" w:bidi="ar-SA"/>
      </w:rPr>
    </w:lvl>
    <w:lvl w:ilvl="8" w:tplc="EF6CA7E2">
      <w:numFmt w:val="bullet"/>
      <w:lvlText w:val="•"/>
      <w:lvlJc w:val="left"/>
      <w:pPr>
        <w:ind w:left="1920" w:hanging="26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F09"/>
    <w:rsid w:val="00650F09"/>
    <w:rsid w:val="00836731"/>
    <w:rsid w:val="00CC17D7"/>
    <w:rsid w:val="00CD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706B"/>
  <w15:docId w15:val="{9DAC608E-87F0-4532-BDF7-4AFF050D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9"/>
    </w:pPr>
    <w:rPr>
      <w:rFonts w:ascii="Arial" w:eastAsia="Arial" w:hAnsi="Arial" w:cs="Arial"/>
      <w:b/>
      <w:bCs/>
      <w:sz w:val="23"/>
      <w:szCs w:val="23"/>
    </w:rPr>
  </w:style>
  <w:style w:type="paragraph" w:styleId="a4">
    <w:name w:val="Title"/>
    <w:basedOn w:val="a"/>
    <w:uiPriority w:val="10"/>
    <w:qFormat/>
    <w:pPr>
      <w:spacing w:before="17"/>
      <w:ind w:left="6423" w:right="5575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habr.com/ru/company/wolfram/blog/255021/" TargetMode="External"/><Relationship Id="rId18" Type="http://schemas.openxmlformats.org/officeDocument/2006/relationships/hyperlink" Target="https://www.sites.google.com/site/kmkkliot/geogebra/uroki-geogebra/urok-1-interfejs-programmy-geogebra" TargetMode="External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docs.altlinux.org/books/altlibrary-scilab-20090409.pdf" TargetMode="External"/><Relationship Id="rId7" Type="http://schemas.openxmlformats.org/officeDocument/2006/relationships/hyperlink" Target="https://math.microsoft.com/ru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djvu2pdf.com/ru/" TargetMode="External"/><Relationship Id="rId25" Type="http://schemas.openxmlformats.org/officeDocument/2006/relationships/hyperlink" Target="https://allcalc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docs.altlinux.org/books/altlibrary-scilab-20090409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ru.symbolab.com/" TargetMode="External"/><Relationship Id="rId24" Type="http://schemas.openxmlformats.org/officeDocument/2006/relationships/image" Target="media/image9.jpeg"/><Relationship Id="rId5" Type="http://schemas.openxmlformats.org/officeDocument/2006/relationships/hyperlink" Target="https://www.wolframalpha.com/" TargetMode="External"/><Relationship Id="rId15" Type="http://schemas.openxmlformats.org/officeDocument/2006/relationships/hyperlink" Target="https://dwg.ru/dnl/4850" TargetMode="External"/><Relationship Id="rId23" Type="http://schemas.openxmlformats.org/officeDocument/2006/relationships/hyperlink" Target="https://rcs.chemometrics.ru/old/Tutorials/matlab.ht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https://www.mathway.com/Algebra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Магер Егор</dc:creator>
  <cp:lastModifiedBy>пп пр</cp:lastModifiedBy>
  <cp:revision>3</cp:revision>
  <dcterms:created xsi:type="dcterms:W3CDTF">2022-12-18T10:58:00Z</dcterms:created>
  <dcterms:modified xsi:type="dcterms:W3CDTF">2022-12-18T11:00:00Z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2022-12-18T00:00:00Z</vt:filetime>
  </property>
</Properties>
</file>