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27"/>
        <w:gridCol w:w="2052"/>
        <w:gridCol w:w="1782"/>
        <w:gridCol w:w="1760"/>
        <w:gridCol w:w="1131"/>
        <w:gridCol w:w="1311"/>
      </w:tblGrid>
      <w:tr w:rsidR="00FF3250" w:rsidRPr="006F2707" w14:paraId="680CB347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3466D52B" w14:textId="77777777" w:rsidR="00FF3250" w:rsidRPr="006F2707" w:rsidRDefault="00FF3250" w:rsidP="00DF2F8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F2F85">
              <w:rPr>
                <w:rFonts w:cs="Arial"/>
                <w:bCs/>
                <w:sz w:val="24"/>
                <w:szCs w:val="24"/>
              </w:rPr>
              <w:t>Outward</w:t>
            </w:r>
          </w:p>
        </w:tc>
      </w:tr>
      <w:tr w:rsidR="00D3415D" w:rsidRPr="006F2707" w14:paraId="5A4CE9BE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4A4690C5" w14:textId="77777777" w:rsidR="00B86709" w:rsidRDefault="007724D5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Scope:</w:t>
            </w:r>
          </w:p>
          <w:p w14:paraId="102CB793" w14:textId="77777777" w:rsid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To send the </w:t>
            </w:r>
            <w:r w:rsidR="00105E0A">
              <w:rPr>
                <w:rFonts w:cs="Arial"/>
                <w:bCs/>
                <w:sz w:val="24"/>
                <w:szCs w:val="24"/>
              </w:rPr>
              <w:t>component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to the customer with appropriate </w:t>
            </w:r>
            <w:r w:rsidR="001C45F1">
              <w:rPr>
                <w:rFonts w:cs="Arial"/>
                <w:bCs/>
                <w:sz w:val="24"/>
                <w:szCs w:val="24"/>
              </w:rPr>
              <w:t>Quantity,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1C45F1">
              <w:rPr>
                <w:rFonts w:cs="Arial"/>
                <w:bCs/>
                <w:sz w:val="24"/>
                <w:szCs w:val="24"/>
              </w:rPr>
              <w:t xml:space="preserve">Delivery </w:t>
            </w:r>
            <w:proofErr w:type="spellStart"/>
            <w:r w:rsidR="00AC0689">
              <w:rPr>
                <w:rFonts w:cs="Arial"/>
                <w:bCs/>
                <w:sz w:val="24"/>
                <w:szCs w:val="24"/>
              </w:rPr>
              <w:t>Challan</w:t>
            </w:r>
            <w:proofErr w:type="spellEnd"/>
            <w:r w:rsidR="007C001E">
              <w:rPr>
                <w:rFonts w:cs="Arial"/>
                <w:bCs/>
                <w:sz w:val="24"/>
                <w:szCs w:val="24"/>
              </w:rPr>
              <w:t>/Invoices.</w:t>
            </w:r>
          </w:p>
          <w:p w14:paraId="1E8B4C5C" w14:textId="77777777" w:rsidR="00DA6B39" w:rsidRP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60FD239C" w14:textId="77777777" w:rsidR="00B86709" w:rsidRDefault="003259C1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Works </w:t>
            </w:r>
            <w:r w:rsidR="00924AA9">
              <w:rPr>
                <w:rFonts w:cs="Arial"/>
                <w:b/>
                <w:bCs/>
                <w:sz w:val="24"/>
                <w:szCs w:val="24"/>
              </w:rPr>
              <w:t>Instructions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6A4C0EBB" w14:textId="77777777" w:rsidR="00967E45" w:rsidRPr="00822AAF" w:rsidRDefault="007C001E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</w:rPr>
            </w:pPr>
            <w:r w:rsidRPr="00822AAF">
              <w:rPr>
                <w:rFonts w:asciiTheme="minorHAnsi" w:hAnsiTheme="minorHAnsi"/>
              </w:rPr>
              <w:t xml:space="preserve">Check the status </w:t>
            </w:r>
            <w:r w:rsidR="00924AA9" w:rsidRPr="00822AAF">
              <w:rPr>
                <w:rFonts w:asciiTheme="minorHAnsi" w:hAnsiTheme="minorHAnsi"/>
              </w:rPr>
              <w:t xml:space="preserve">“Ready for Dispatch” </w:t>
            </w:r>
            <w:r w:rsidRPr="00822AAF">
              <w:rPr>
                <w:rFonts w:asciiTheme="minorHAnsi" w:hAnsiTheme="minorHAnsi"/>
              </w:rPr>
              <w:t>in the IN-OUT sheet</w:t>
            </w:r>
            <w:r w:rsidR="00AC5572" w:rsidRPr="00822AAF">
              <w:rPr>
                <w:rFonts w:asciiTheme="minorHAnsi" w:hAnsiTheme="minorHAnsi"/>
              </w:rPr>
              <w:t xml:space="preserve"> maintained.</w:t>
            </w:r>
          </w:p>
          <w:p w14:paraId="02DE0DD4" w14:textId="77777777" w:rsidR="00924AA9" w:rsidRPr="00822AAF" w:rsidRDefault="00924AA9" w:rsidP="00924AA9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</w:rPr>
            </w:pPr>
            <w:r w:rsidRPr="00822AAF">
              <w:rPr>
                <w:rFonts w:asciiTheme="minorHAnsi" w:hAnsiTheme="minorHAnsi"/>
              </w:rPr>
              <w:t xml:space="preserve">Check the </w:t>
            </w:r>
            <w:r w:rsidR="001C4384" w:rsidRPr="00822AAF">
              <w:rPr>
                <w:rFonts w:asciiTheme="minorHAnsi" w:hAnsiTheme="minorHAnsi"/>
              </w:rPr>
              <w:t>Yellow</w:t>
            </w:r>
            <w:r w:rsidRPr="00822AAF">
              <w:rPr>
                <w:rFonts w:asciiTheme="minorHAnsi" w:hAnsiTheme="minorHAnsi"/>
              </w:rPr>
              <w:t xml:space="preserve"> tags are tagged on the </w:t>
            </w:r>
            <w:r w:rsidR="004E4BD0" w:rsidRPr="00822AAF">
              <w:rPr>
                <w:rFonts w:asciiTheme="minorHAnsi" w:hAnsiTheme="minorHAnsi"/>
              </w:rPr>
              <w:t>components</w:t>
            </w:r>
            <w:r w:rsidR="001C4384" w:rsidRPr="00822AAF">
              <w:rPr>
                <w:rFonts w:asciiTheme="minorHAnsi" w:hAnsiTheme="minorHAnsi"/>
              </w:rPr>
              <w:t xml:space="preserve"> </w:t>
            </w:r>
            <w:r w:rsidR="004E4BD0" w:rsidRPr="00822AAF">
              <w:rPr>
                <w:rFonts w:asciiTheme="minorHAnsi" w:hAnsiTheme="minorHAnsi"/>
              </w:rPr>
              <w:t xml:space="preserve">duly </w:t>
            </w:r>
            <w:r w:rsidR="005B7777" w:rsidRPr="00822AAF">
              <w:rPr>
                <w:rFonts w:asciiTheme="minorHAnsi" w:hAnsiTheme="minorHAnsi"/>
              </w:rPr>
              <w:t xml:space="preserve">Stamp </w:t>
            </w:r>
            <w:r w:rsidR="004E4BD0" w:rsidRPr="00822AAF">
              <w:rPr>
                <w:rFonts w:asciiTheme="minorHAnsi" w:hAnsiTheme="minorHAnsi"/>
              </w:rPr>
              <w:t xml:space="preserve">“Inspected” </w:t>
            </w:r>
            <w:r w:rsidR="005B7777" w:rsidRPr="00822AAF">
              <w:rPr>
                <w:rFonts w:asciiTheme="minorHAnsi" w:hAnsiTheme="minorHAnsi"/>
              </w:rPr>
              <w:t>o</w:t>
            </w:r>
            <w:r w:rsidR="004E4BD0" w:rsidRPr="00822AAF">
              <w:rPr>
                <w:rFonts w:asciiTheme="minorHAnsi" w:hAnsiTheme="minorHAnsi"/>
              </w:rPr>
              <w:t>n it.</w:t>
            </w:r>
            <w:r w:rsidRPr="00822AAF">
              <w:rPr>
                <w:rFonts w:asciiTheme="minorHAnsi" w:hAnsiTheme="minorHAnsi"/>
              </w:rPr>
              <w:t xml:space="preserve"> </w:t>
            </w:r>
          </w:p>
          <w:p w14:paraId="1BC53517" w14:textId="77777777" w:rsidR="00967E45" w:rsidRDefault="004E4BD0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 w:rsidRPr="00822AAF">
              <w:rPr>
                <w:rFonts w:asciiTheme="minorHAnsi" w:hAnsiTheme="minorHAnsi"/>
              </w:rPr>
              <w:t xml:space="preserve">Check for proper packing and </w:t>
            </w:r>
            <w:r w:rsidR="007C001E" w:rsidRPr="00822AAF">
              <w:rPr>
                <w:rFonts w:asciiTheme="minorHAnsi" w:hAnsiTheme="minorHAnsi"/>
              </w:rPr>
              <w:t>the wooden box</w:t>
            </w:r>
            <w:r w:rsidRPr="00822AAF">
              <w:rPr>
                <w:rFonts w:asciiTheme="minorHAnsi" w:hAnsiTheme="minorHAnsi"/>
              </w:rPr>
              <w:t xml:space="preserve"> </w:t>
            </w:r>
            <w:r w:rsidR="00AC0689" w:rsidRPr="00822AAF">
              <w:rPr>
                <w:rFonts w:asciiTheme="minorHAnsi" w:hAnsiTheme="minorHAnsi"/>
              </w:rPr>
              <w:t>properly</w:t>
            </w:r>
            <w:r w:rsidRPr="00822AAF">
              <w:rPr>
                <w:rFonts w:asciiTheme="minorHAnsi" w:hAnsiTheme="minorHAnsi"/>
              </w:rPr>
              <w:t xml:space="preserve"> labeled</w:t>
            </w:r>
            <w:r w:rsidR="007C001E">
              <w:rPr>
                <w:rFonts w:asciiTheme="minorHAnsi" w:hAnsiTheme="minorHAnsi"/>
                <w:b w:val="0"/>
              </w:rPr>
              <w:t>.</w:t>
            </w:r>
          </w:p>
          <w:p w14:paraId="77927A3D" w14:textId="77777777" w:rsidR="00DF2F85" w:rsidRPr="00822AAF" w:rsidRDefault="00164370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</w:rPr>
            </w:pPr>
            <w:r w:rsidRPr="00822AAF">
              <w:rPr>
                <w:rFonts w:asciiTheme="minorHAnsi" w:hAnsiTheme="minorHAnsi"/>
              </w:rPr>
              <w:t>Check the concerned job c</w:t>
            </w:r>
            <w:r w:rsidR="004E4BD0" w:rsidRPr="00822AAF">
              <w:rPr>
                <w:rFonts w:asciiTheme="minorHAnsi" w:hAnsiTheme="minorHAnsi"/>
              </w:rPr>
              <w:t xml:space="preserve">ard and make sure all relevant documents are attached (PIR, </w:t>
            </w:r>
            <w:proofErr w:type="spellStart"/>
            <w:r w:rsidR="004E4BD0" w:rsidRPr="00822AAF">
              <w:rPr>
                <w:rFonts w:asciiTheme="minorHAnsi" w:hAnsiTheme="minorHAnsi"/>
              </w:rPr>
              <w:t>Drg</w:t>
            </w:r>
            <w:proofErr w:type="spellEnd"/>
            <w:r w:rsidR="004E4BD0" w:rsidRPr="00822AAF">
              <w:rPr>
                <w:rFonts w:asciiTheme="minorHAnsi" w:hAnsiTheme="minorHAnsi"/>
              </w:rPr>
              <w:t xml:space="preserve"> &amp; FIR)</w:t>
            </w:r>
          </w:p>
          <w:p w14:paraId="4968608F" w14:textId="77777777" w:rsidR="004E4BD0" w:rsidRDefault="004E4BD0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Select the relevant SO</w:t>
            </w:r>
            <w:r w:rsidR="00844E1A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from CRM software, prepare DC by clinching the DC Key on the screen.</w:t>
            </w:r>
          </w:p>
          <w:p w14:paraId="444D2517" w14:textId="77777777" w:rsidR="00DF2F85" w:rsidRDefault="00F15554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Fill the Quantity</w:t>
            </w:r>
            <w:r w:rsidR="001C45F1">
              <w:rPr>
                <w:rFonts w:asciiTheme="minorHAnsi" w:hAnsiTheme="minorHAnsi"/>
                <w:b w:val="0"/>
              </w:rPr>
              <w:t xml:space="preserve">, </w:t>
            </w:r>
            <w:r w:rsidR="00F607E5">
              <w:rPr>
                <w:rFonts w:asciiTheme="minorHAnsi" w:hAnsiTheme="minorHAnsi"/>
                <w:b w:val="0"/>
              </w:rPr>
              <w:t>save</w:t>
            </w:r>
            <w:r w:rsidR="001C45F1">
              <w:rPr>
                <w:rFonts w:asciiTheme="minorHAnsi" w:hAnsiTheme="minorHAnsi"/>
                <w:b w:val="0"/>
              </w:rPr>
              <w:t xml:space="preserve"> it</w:t>
            </w:r>
            <w:r>
              <w:rPr>
                <w:rFonts w:asciiTheme="minorHAnsi" w:hAnsiTheme="minorHAnsi"/>
                <w:b w:val="0"/>
              </w:rPr>
              <w:t xml:space="preserve"> and print </w:t>
            </w:r>
            <w:r w:rsidR="00CD2ED5">
              <w:rPr>
                <w:rFonts w:asciiTheme="minorHAnsi" w:hAnsiTheme="minorHAnsi"/>
                <w:b w:val="0"/>
              </w:rPr>
              <w:t>2</w:t>
            </w:r>
            <w:r w:rsidR="000D0B0E">
              <w:rPr>
                <w:rFonts w:asciiTheme="minorHAnsi" w:hAnsiTheme="minorHAnsi"/>
                <w:b w:val="0"/>
              </w:rPr>
              <w:t xml:space="preserve"> </w:t>
            </w:r>
            <w:r w:rsidR="005F7FC7" w:rsidRPr="004E4BD0">
              <w:rPr>
                <w:rFonts w:asciiTheme="minorHAnsi" w:hAnsiTheme="minorHAnsi"/>
                <w:b w:val="0"/>
                <w:color w:val="000000" w:themeColor="text1"/>
              </w:rPr>
              <w:t>Copies of</w:t>
            </w:r>
            <w:r w:rsidR="005F7FC7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DC</w:t>
            </w:r>
            <w:r w:rsidR="00AC5572">
              <w:rPr>
                <w:rFonts w:asciiTheme="minorHAnsi" w:hAnsiTheme="minorHAnsi"/>
                <w:b w:val="0"/>
              </w:rPr>
              <w:t xml:space="preserve"> </w:t>
            </w:r>
            <w:r w:rsidR="00CD2ED5">
              <w:rPr>
                <w:rFonts w:asciiTheme="minorHAnsi" w:hAnsiTheme="minorHAnsi"/>
                <w:b w:val="0"/>
              </w:rPr>
              <w:t xml:space="preserve">(1-party &amp; </w:t>
            </w:r>
            <w:r w:rsidR="0067686B">
              <w:rPr>
                <w:rFonts w:asciiTheme="minorHAnsi" w:hAnsiTheme="minorHAnsi"/>
                <w:b w:val="0"/>
              </w:rPr>
              <w:t>1-office use)</w:t>
            </w:r>
            <w:r>
              <w:rPr>
                <w:rFonts w:asciiTheme="minorHAnsi" w:hAnsiTheme="minorHAnsi"/>
                <w:b w:val="0"/>
              </w:rPr>
              <w:t>.</w:t>
            </w:r>
          </w:p>
          <w:p w14:paraId="5E94C6B5" w14:textId="77777777" w:rsidR="0067686B" w:rsidRDefault="00F15554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Clinch Tax Invoice </w:t>
            </w:r>
            <w:r w:rsidR="00844E1A">
              <w:rPr>
                <w:rFonts w:asciiTheme="minorHAnsi" w:hAnsiTheme="minorHAnsi"/>
                <w:b w:val="0"/>
              </w:rPr>
              <w:t xml:space="preserve">from DC </w:t>
            </w:r>
            <w:r>
              <w:rPr>
                <w:rFonts w:asciiTheme="minorHAnsi" w:hAnsiTheme="minorHAnsi"/>
                <w:b w:val="0"/>
              </w:rPr>
              <w:t>an</w:t>
            </w:r>
            <w:r w:rsidR="00974757">
              <w:rPr>
                <w:rFonts w:asciiTheme="minorHAnsi" w:hAnsiTheme="minorHAnsi"/>
                <w:b w:val="0"/>
              </w:rPr>
              <w:t>d enter taxes as per SO, print 3</w:t>
            </w:r>
            <w:r w:rsidR="00AC0689">
              <w:rPr>
                <w:rFonts w:asciiTheme="minorHAnsi" w:hAnsiTheme="minorHAnsi"/>
                <w:b w:val="0"/>
              </w:rPr>
              <w:t xml:space="preserve"> copies o</w:t>
            </w:r>
            <w:r>
              <w:rPr>
                <w:rFonts w:asciiTheme="minorHAnsi" w:hAnsiTheme="minorHAnsi"/>
                <w:b w:val="0"/>
              </w:rPr>
              <w:t>f TI</w:t>
            </w:r>
            <w:r w:rsidR="0067686B">
              <w:rPr>
                <w:rFonts w:asciiTheme="minorHAnsi" w:hAnsiTheme="minorHAnsi"/>
                <w:b w:val="0"/>
              </w:rPr>
              <w:t xml:space="preserve"> (2-party,</w:t>
            </w:r>
            <w:r w:rsidR="00AC5572">
              <w:rPr>
                <w:rFonts w:asciiTheme="minorHAnsi" w:hAnsiTheme="minorHAnsi"/>
                <w:b w:val="0"/>
              </w:rPr>
              <w:t xml:space="preserve"> </w:t>
            </w:r>
            <w:r w:rsidR="00974757">
              <w:rPr>
                <w:rFonts w:asciiTheme="minorHAnsi" w:hAnsiTheme="minorHAnsi"/>
                <w:b w:val="0"/>
              </w:rPr>
              <w:t>1-</w:t>
            </w:r>
            <w:r w:rsidR="0067686B">
              <w:rPr>
                <w:rFonts w:asciiTheme="minorHAnsi" w:hAnsiTheme="minorHAnsi"/>
                <w:b w:val="0"/>
              </w:rPr>
              <w:t xml:space="preserve">office). </w:t>
            </w:r>
          </w:p>
          <w:p w14:paraId="0C98086A" w14:textId="77777777" w:rsidR="0067686B" w:rsidRPr="00822AAF" w:rsidRDefault="0067686B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</w:rPr>
            </w:pPr>
            <w:r w:rsidRPr="00822AAF">
              <w:rPr>
                <w:rFonts w:asciiTheme="minorHAnsi" w:hAnsiTheme="minorHAnsi"/>
              </w:rPr>
              <w:t>On request, send FIR and test certificates required by the customer.</w:t>
            </w:r>
          </w:p>
          <w:p w14:paraId="3F878B3F" w14:textId="77777777" w:rsidR="000D0B0E" w:rsidRDefault="0067686B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Inform the customer about the dispatch details i.e</w:t>
            </w:r>
            <w:r w:rsidR="00E27308">
              <w:rPr>
                <w:rFonts w:asciiTheme="minorHAnsi" w:hAnsiTheme="minorHAnsi"/>
                <w:b w:val="0"/>
              </w:rPr>
              <w:t>.</w:t>
            </w:r>
            <w:r>
              <w:rPr>
                <w:rFonts w:asciiTheme="minorHAnsi" w:hAnsiTheme="minorHAnsi"/>
                <w:b w:val="0"/>
              </w:rPr>
              <w:t xml:space="preserve"> </w:t>
            </w:r>
            <w:r w:rsidR="00AC0689">
              <w:rPr>
                <w:rFonts w:asciiTheme="minorHAnsi" w:hAnsiTheme="minorHAnsi"/>
                <w:b w:val="0"/>
              </w:rPr>
              <w:t>transporter/</w:t>
            </w:r>
            <w:r w:rsidR="00E27308">
              <w:rPr>
                <w:rFonts w:asciiTheme="minorHAnsi" w:hAnsiTheme="minorHAnsi"/>
                <w:b w:val="0"/>
              </w:rPr>
              <w:t>Courier</w:t>
            </w:r>
            <w:r w:rsidR="00F15554">
              <w:rPr>
                <w:rFonts w:asciiTheme="minorHAnsi" w:hAnsiTheme="minorHAnsi"/>
                <w:b w:val="0"/>
              </w:rPr>
              <w:t xml:space="preserve"> Agency,</w:t>
            </w:r>
            <w:r w:rsidR="00AC5572">
              <w:rPr>
                <w:rFonts w:asciiTheme="minorHAnsi" w:hAnsiTheme="minorHAnsi"/>
                <w:b w:val="0"/>
              </w:rPr>
              <w:t xml:space="preserve"> </w:t>
            </w:r>
            <w:proofErr w:type="gramStart"/>
            <w:r w:rsidR="00AC5572">
              <w:rPr>
                <w:rFonts w:asciiTheme="minorHAnsi" w:hAnsiTheme="minorHAnsi"/>
                <w:b w:val="0"/>
              </w:rPr>
              <w:t xml:space="preserve">Scan </w:t>
            </w:r>
            <w:r w:rsidR="00AC0689">
              <w:rPr>
                <w:rFonts w:asciiTheme="minorHAnsi" w:hAnsiTheme="minorHAnsi"/>
                <w:b w:val="0"/>
              </w:rPr>
              <w:t xml:space="preserve"> LR</w:t>
            </w:r>
            <w:proofErr w:type="gramEnd"/>
            <w:r w:rsidR="00AC0689">
              <w:rPr>
                <w:rFonts w:asciiTheme="minorHAnsi" w:hAnsiTheme="minorHAnsi"/>
                <w:b w:val="0"/>
              </w:rPr>
              <w:t xml:space="preserve">/ Docket copy </w:t>
            </w:r>
            <w:r w:rsidR="00AC5572">
              <w:rPr>
                <w:rFonts w:asciiTheme="minorHAnsi" w:hAnsiTheme="minorHAnsi"/>
                <w:b w:val="0"/>
              </w:rPr>
              <w:t>and mail/telephone the</w:t>
            </w:r>
            <w:r w:rsidR="00AC0689">
              <w:rPr>
                <w:rFonts w:asciiTheme="minorHAnsi" w:hAnsiTheme="minorHAnsi"/>
                <w:b w:val="0"/>
              </w:rPr>
              <w:t>m</w:t>
            </w:r>
            <w:r w:rsidR="00AC5572">
              <w:rPr>
                <w:rFonts w:asciiTheme="minorHAnsi" w:hAnsiTheme="minorHAnsi"/>
                <w:b w:val="0"/>
              </w:rPr>
              <w:t xml:space="preserve"> to the customer.</w:t>
            </w:r>
            <w:r>
              <w:rPr>
                <w:rFonts w:asciiTheme="minorHAnsi" w:hAnsiTheme="minorHAnsi"/>
                <w:b w:val="0"/>
              </w:rPr>
              <w:t xml:space="preserve">  </w:t>
            </w:r>
          </w:p>
          <w:p w14:paraId="4DF5C754" w14:textId="77777777" w:rsidR="001C45F1" w:rsidRPr="00822AAF" w:rsidRDefault="001C45F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</w:rPr>
            </w:pPr>
            <w:r w:rsidRPr="00822AAF">
              <w:rPr>
                <w:rFonts w:asciiTheme="minorHAnsi" w:hAnsiTheme="minorHAnsi"/>
              </w:rPr>
              <w:t>Enter dispatch detail in the IN</w:t>
            </w:r>
            <w:r w:rsidR="004633D3" w:rsidRPr="00822AAF">
              <w:rPr>
                <w:rFonts w:asciiTheme="minorHAnsi" w:hAnsiTheme="minorHAnsi"/>
              </w:rPr>
              <w:t>-</w:t>
            </w:r>
            <w:r w:rsidRPr="00822AAF">
              <w:rPr>
                <w:rFonts w:asciiTheme="minorHAnsi" w:hAnsiTheme="minorHAnsi"/>
              </w:rPr>
              <w:t xml:space="preserve">Out Sheet </w:t>
            </w:r>
            <w:r w:rsidR="00F607E5" w:rsidRPr="00822AAF">
              <w:rPr>
                <w:rFonts w:asciiTheme="minorHAnsi" w:hAnsiTheme="minorHAnsi"/>
              </w:rPr>
              <w:t>along with</w:t>
            </w:r>
            <w:r w:rsidRPr="00822AAF">
              <w:rPr>
                <w:rFonts w:asciiTheme="minorHAnsi" w:hAnsiTheme="minorHAnsi"/>
              </w:rPr>
              <w:t xml:space="preserve"> material LR/Docket No.</w:t>
            </w:r>
          </w:p>
          <w:p w14:paraId="68ECBA61" w14:textId="77777777" w:rsidR="009C75AE" w:rsidRPr="00AC5572" w:rsidRDefault="00364368" w:rsidP="00AC5572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 </w:t>
            </w:r>
            <w:r w:rsidR="00F15554">
              <w:rPr>
                <w:rFonts w:asciiTheme="minorHAnsi" w:hAnsiTheme="minorHAnsi"/>
                <w:b w:val="0"/>
              </w:rPr>
              <w:t>All</w:t>
            </w:r>
            <w:r>
              <w:rPr>
                <w:rFonts w:asciiTheme="minorHAnsi" w:hAnsiTheme="minorHAnsi"/>
                <w:b w:val="0"/>
              </w:rPr>
              <w:t xml:space="preserve"> the </w:t>
            </w:r>
            <w:r w:rsidR="00F15554">
              <w:rPr>
                <w:rFonts w:asciiTheme="minorHAnsi" w:hAnsiTheme="minorHAnsi"/>
                <w:b w:val="0"/>
              </w:rPr>
              <w:t>relevant</w:t>
            </w:r>
            <w:r w:rsidR="00BF1E5C">
              <w:rPr>
                <w:rFonts w:asciiTheme="minorHAnsi" w:hAnsiTheme="minorHAnsi"/>
                <w:b w:val="0"/>
              </w:rPr>
              <w:t xml:space="preserve"> supporting </w:t>
            </w:r>
            <w:r w:rsidR="00F15554">
              <w:rPr>
                <w:rFonts w:asciiTheme="minorHAnsi" w:hAnsiTheme="minorHAnsi"/>
                <w:b w:val="0"/>
              </w:rPr>
              <w:t>d</w:t>
            </w:r>
            <w:r w:rsidR="00AC5572">
              <w:rPr>
                <w:rFonts w:asciiTheme="minorHAnsi" w:hAnsiTheme="minorHAnsi"/>
                <w:b w:val="0"/>
              </w:rPr>
              <w:t>ocuments</w:t>
            </w:r>
            <w:r w:rsidR="00E27308">
              <w:rPr>
                <w:rFonts w:asciiTheme="minorHAnsi" w:hAnsiTheme="minorHAnsi"/>
                <w:b w:val="0"/>
              </w:rPr>
              <w:t xml:space="preserve"> </w:t>
            </w:r>
            <w:r w:rsidR="00F15554">
              <w:rPr>
                <w:rFonts w:asciiTheme="minorHAnsi" w:hAnsiTheme="minorHAnsi"/>
                <w:b w:val="0"/>
              </w:rPr>
              <w:t>&amp; records</w:t>
            </w:r>
            <w:r w:rsidR="00AC5572">
              <w:rPr>
                <w:rFonts w:asciiTheme="minorHAnsi" w:hAnsiTheme="minorHAnsi"/>
                <w:b w:val="0"/>
              </w:rPr>
              <w:t xml:space="preserve"> to be </w:t>
            </w:r>
            <w:r w:rsidR="00E27308">
              <w:rPr>
                <w:rFonts w:asciiTheme="minorHAnsi" w:hAnsiTheme="minorHAnsi"/>
                <w:b w:val="0"/>
              </w:rPr>
              <w:t>filed and stored.</w:t>
            </w:r>
          </w:p>
          <w:p w14:paraId="5CB70569" w14:textId="77777777" w:rsidR="009C75AE" w:rsidRDefault="009C75AE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536D3605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1FBE4C0A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6277D686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2A6DCA0B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50ECC908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26E92B39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5A2BF216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62F321AA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245F5146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77BDAE16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42CC8305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3ACB2890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1EDFFCAC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11ED1C97" w14:textId="77777777" w:rsidR="00EE75D8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3BBA37F9" w14:textId="77777777" w:rsidR="00EE75D8" w:rsidRPr="00DF2F85" w:rsidRDefault="00EE75D8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745775BE" w14:textId="77777777" w:rsidR="00D3415D" w:rsidRPr="00980AA4" w:rsidRDefault="00D3415D" w:rsidP="00E31766">
            <w:pPr>
              <w:jc w:val="both"/>
              <w:rPr>
                <w:rFonts w:cs="Arial"/>
                <w:b/>
                <w:bCs/>
              </w:rPr>
            </w:pPr>
          </w:p>
        </w:tc>
      </w:tr>
      <w:tr w:rsidR="00B86709" w:rsidRPr="006F2707" w14:paraId="64179F1B" w14:textId="77777777" w:rsidTr="004943CF">
        <w:trPr>
          <w:trHeight w:val="444"/>
        </w:trPr>
        <w:tc>
          <w:tcPr>
            <w:tcW w:w="1827" w:type="dxa"/>
            <w:vAlign w:val="center"/>
          </w:tcPr>
          <w:p w14:paraId="53AFF14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52" w:type="dxa"/>
            <w:vAlign w:val="center"/>
          </w:tcPr>
          <w:p w14:paraId="1FC7B657" w14:textId="18A9E3AA" w:rsidR="00B86709" w:rsidRPr="006F2707" w:rsidRDefault="004943CF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82" w:type="dxa"/>
            <w:vAlign w:val="center"/>
          </w:tcPr>
          <w:p w14:paraId="4BAAEC0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60" w:type="dxa"/>
            <w:vAlign w:val="center"/>
          </w:tcPr>
          <w:p w14:paraId="772D2912" w14:textId="3E286B83" w:rsidR="00B86709" w:rsidRPr="006F2707" w:rsidRDefault="004943CF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PSW</w:t>
            </w:r>
          </w:p>
        </w:tc>
        <w:tc>
          <w:tcPr>
            <w:tcW w:w="1131" w:type="dxa"/>
            <w:vAlign w:val="center"/>
          </w:tcPr>
          <w:p w14:paraId="1A8D8CA8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311" w:type="dxa"/>
          </w:tcPr>
          <w:p w14:paraId="4359B8E9" w14:textId="42235CEB" w:rsidR="00B86709" w:rsidRPr="006F2707" w:rsidRDefault="004943CF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03.01.2019</w:t>
            </w:r>
          </w:p>
        </w:tc>
      </w:tr>
      <w:tr w:rsidR="004943CF" w:rsidRPr="006F2707" w14:paraId="12DBBFAC" w14:textId="77777777" w:rsidTr="004943CF">
        <w:trPr>
          <w:trHeight w:val="339"/>
        </w:trPr>
        <w:tc>
          <w:tcPr>
            <w:tcW w:w="1827" w:type="dxa"/>
            <w:vAlign w:val="center"/>
          </w:tcPr>
          <w:p w14:paraId="793FAE30" w14:textId="77777777" w:rsidR="004943CF" w:rsidRPr="006F2707" w:rsidRDefault="004943CF" w:rsidP="004943CF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52" w:type="dxa"/>
            <w:vAlign w:val="center"/>
          </w:tcPr>
          <w:p w14:paraId="1B0A7069" w14:textId="0D9C3EF8" w:rsidR="004943CF" w:rsidRPr="006F2707" w:rsidRDefault="004943CF" w:rsidP="004943CF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Haarsh Doshi</w:t>
            </w:r>
          </w:p>
        </w:tc>
        <w:tc>
          <w:tcPr>
            <w:tcW w:w="1782" w:type="dxa"/>
            <w:vAlign w:val="center"/>
          </w:tcPr>
          <w:p w14:paraId="7A87211E" w14:textId="77777777" w:rsidR="004943CF" w:rsidRPr="006F2707" w:rsidRDefault="004943CF" w:rsidP="004943CF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60" w:type="dxa"/>
            <w:vAlign w:val="center"/>
          </w:tcPr>
          <w:p w14:paraId="2D0E65D9" w14:textId="2FB15C01" w:rsidR="004943CF" w:rsidRPr="006F2707" w:rsidRDefault="004943CF" w:rsidP="004943CF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HDD</w:t>
            </w:r>
          </w:p>
        </w:tc>
        <w:tc>
          <w:tcPr>
            <w:tcW w:w="1131" w:type="dxa"/>
            <w:vAlign w:val="center"/>
          </w:tcPr>
          <w:p w14:paraId="1C6609AE" w14:textId="77777777" w:rsidR="004943CF" w:rsidRPr="006F2707" w:rsidRDefault="004943CF" w:rsidP="004943CF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311" w:type="dxa"/>
          </w:tcPr>
          <w:p w14:paraId="118E1581" w14:textId="4AD51AE9" w:rsidR="004943CF" w:rsidRPr="006F2707" w:rsidRDefault="004943CF" w:rsidP="004943CF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03.01.2019</w:t>
            </w:r>
          </w:p>
        </w:tc>
      </w:tr>
    </w:tbl>
    <w:p w14:paraId="1354D9BE" w14:textId="72020F7D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B12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F635A1" w14:textId="77777777" w:rsidR="008F0A88" w:rsidRDefault="008F0A88" w:rsidP="00FF3250">
      <w:pPr>
        <w:spacing w:after="0" w:line="240" w:lineRule="auto"/>
      </w:pPr>
      <w:r>
        <w:separator/>
      </w:r>
    </w:p>
  </w:endnote>
  <w:endnote w:type="continuationSeparator" w:id="0">
    <w:p w14:paraId="34C4B1D4" w14:textId="77777777" w:rsidR="008F0A88" w:rsidRDefault="008F0A88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44C815" w14:textId="77777777" w:rsidR="00EC1528" w:rsidRDefault="00EC152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641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7446C879" w14:textId="77777777" w:rsidR="0067686B" w:rsidRDefault="0067686B">
            <w:pPr>
              <w:pStyle w:val="Footer"/>
              <w:jc w:val="right"/>
            </w:pPr>
            <w:r>
              <w:t xml:space="preserve">Page </w:t>
            </w:r>
            <w:r w:rsidR="007A3F2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A3F28">
              <w:rPr>
                <w:b/>
                <w:sz w:val="24"/>
                <w:szCs w:val="24"/>
              </w:rPr>
              <w:fldChar w:fldCharType="separate"/>
            </w:r>
            <w:r w:rsidR="00CF2673">
              <w:rPr>
                <w:b/>
                <w:noProof/>
              </w:rPr>
              <w:t>1</w:t>
            </w:r>
            <w:r w:rsidR="007A3F2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A3F2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A3F28">
              <w:rPr>
                <w:b/>
                <w:sz w:val="24"/>
                <w:szCs w:val="24"/>
              </w:rPr>
              <w:fldChar w:fldCharType="separate"/>
            </w:r>
            <w:r w:rsidR="00CF2673">
              <w:rPr>
                <w:b/>
                <w:noProof/>
              </w:rPr>
              <w:t>1</w:t>
            </w:r>
            <w:r w:rsidR="007A3F2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5A85B1E2" w14:textId="77777777" w:rsidR="0067686B" w:rsidRPr="00443B68" w:rsidRDefault="0067686B" w:rsidP="00C610BA">
        <w:pPr>
          <w:pStyle w:val="Footer"/>
          <w:jc w:val="center"/>
          <w:rPr>
            <w:rFonts w:ascii="Arial" w:hAnsi="Arial" w:cs="Arial"/>
          </w:rPr>
        </w:pPr>
      </w:p>
      <w:p w14:paraId="5606028B" w14:textId="77777777" w:rsidR="0067686B" w:rsidRDefault="00CF2673" w:rsidP="00B7769F">
        <w:pPr>
          <w:jc w:val="center"/>
        </w:pPr>
      </w:p>
    </w:sdtContent>
  </w:sdt>
  <w:p w14:paraId="3F9C675D" w14:textId="77777777" w:rsidR="0067686B" w:rsidRDefault="006768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7FC6A5" w14:textId="77777777" w:rsidR="00EC1528" w:rsidRDefault="00EC15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4DDEB9" w14:textId="77777777" w:rsidR="008F0A88" w:rsidRDefault="008F0A88" w:rsidP="00FF3250">
      <w:pPr>
        <w:spacing w:after="0" w:line="240" w:lineRule="auto"/>
      </w:pPr>
      <w:r>
        <w:separator/>
      </w:r>
    </w:p>
  </w:footnote>
  <w:footnote w:type="continuationSeparator" w:id="0">
    <w:p w14:paraId="1A3F80AB" w14:textId="77777777" w:rsidR="008F0A88" w:rsidRDefault="008F0A88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E59F10" w14:textId="77777777" w:rsidR="00EC1528" w:rsidRDefault="00EC152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9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21"/>
      <w:gridCol w:w="2292"/>
      <w:gridCol w:w="2564"/>
    </w:tblGrid>
    <w:tr w:rsidR="0067686B" w:rsidRPr="00B7769F" w14:paraId="30A32892" w14:textId="77777777" w:rsidTr="008774EB">
      <w:trPr>
        <w:trHeight w:val="272"/>
      </w:trPr>
      <w:tc>
        <w:tcPr>
          <w:tcW w:w="5121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A5C7ACA" w14:textId="77777777" w:rsidR="0067686B" w:rsidRPr="00127B8C" w:rsidRDefault="0067686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18DF476A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292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8C3718B" w14:textId="70DBFD12" w:rsidR="0067686B" w:rsidRPr="00B7769F" w:rsidRDefault="00D524CA" w:rsidP="00D524CA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67686B">
            <w:rPr>
              <w:rFonts w:ascii="Arial" w:hAnsi="Arial" w:cs="Arial"/>
            </w:rPr>
            <w:t>/11</w:t>
          </w:r>
        </w:p>
      </w:tc>
      <w:tc>
        <w:tcPr>
          <w:tcW w:w="2564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CE7B8A4" w14:textId="409C7A6D" w:rsidR="0067686B" w:rsidRPr="00B7769F" w:rsidRDefault="008774EB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7F45426" wp14:editId="5A70BF96">
                <wp:simplePos x="0" y="0"/>
                <wp:positionH relativeFrom="column">
                  <wp:posOffset>8890</wp:posOffset>
                </wp:positionH>
                <wp:positionV relativeFrom="paragraph">
                  <wp:posOffset>-25400</wp:posOffset>
                </wp:positionV>
                <wp:extent cx="1466850" cy="57467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686B">
            <w:t xml:space="preserve"> </w:t>
          </w:r>
        </w:p>
      </w:tc>
    </w:tr>
    <w:tr w:rsidR="0067686B" w:rsidRPr="00B7769F" w14:paraId="798A22FD" w14:textId="77777777" w:rsidTr="008774EB">
      <w:trPr>
        <w:trHeight w:val="272"/>
      </w:trPr>
      <w:tc>
        <w:tcPr>
          <w:tcW w:w="5121" w:type="dxa"/>
          <w:vMerge/>
          <w:tcBorders>
            <w:left w:val="single" w:sz="4" w:space="0" w:color="auto"/>
            <w:right w:val="nil"/>
          </w:tcBorders>
          <w:vAlign w:val="bottom"/>
        </w:tcPr>
        <w:p w14:paraId="7E583D54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A35CCFC" w14:textId="77777777" w:rsidR="0067686B" w:rsidRPr="00B7769F" w:rsidRDefault="00D524CA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564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D0590A1" w14:textId="77777777" w:rsidR="0067686B" w:rsidRPr="00B7769F" w:rsidRDefault="0067686B" w:rsidP="00045B5E">
          <w:pPr>
            <w:rPr>
              <w:rFonts w:ascii="Arial" w:hAnsi="Arial" w:cs="Arial"/>
              <w:noProof/>
            </w:rPr>
          </w:pPr>
        </w:p>
      </w:tc>
    </w:tr>
    <w:tr w:rsidR="0067686B" w:rsidRPr="00B7769F" w14:paraId="290F8672" w14:textId="77777777" w:rsidTr="008774EB">
      <w:trPr>
        <w:trHeight w:val="266"/>
      </w:trPr>
      <w:tc>
        <w:tcPr>
          <w:tcW w:w="5121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436D2E15" w14:textId="77777777" w:rsidR="0067686B" w:rsidRPr="00B7769F" w:rsidRDefault="0067686B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29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E8DC44E" w14:textId="77777777" w:rsidR="0067686B" w:rsidRPr="00B7769F" w:rsidRDefault="0067686B" w:rsidP="006E4FE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D524CA">
            <w:rPr>
              <w:rFonts w:ascii="Arial" w:hAnsi="Arial" w:cs="Arial"/>
            </w:rPr>
            <w:t>01/03/2019</w:t>
          </w:r>
        </w:p>
      </w:tc>
      <w:tc>
        <w:tcPr>
          <w:tcW w:w="256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B0B4A9" w14:textId="77777777" w:rsidR="0067686B" w:rsidRPr="00B7769F" w:rsidRDefault="0067686B" w:rsidP="00045B5E">
          <w:pPr>
            <w:rPr>
              <w:rFonts w:ascii="Arial" w:hAnsi="Arial" w:cs="Arial"/>
            </w:rPr>
          </w:pPr>
        </w:p>
      </w:tc>
    </w:tr>
  </w:tbl>
  <w:p w14:paraId="53A58F17" w14:textId="77777777" w:rsidR="0067686B" w:rsidRDefault="0067686B"/>
  <w:p w14:paraId="116F50BB" w14:textId="77777777" w:rsidR="0067686B" w:rsidRDefault="0067686B"/>
  <w:p w14:paraId="147FDF8D" w14:textId="77777777" w:rsidR="0067686B" w:rsidRDefault="0067686B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50A6E" w14:textId="77777777" w:rsidR="00EC1528" w:rsidRDefault="00EC152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197CFD"/>
    <w:multiLevelType w:val="hybridMultilevel"/>
    <w:tmpl w:val="A2E8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4D83"/>
    <w:multiLevelType w:val="hybridMultilevel"/>
    <w:tmpl w:val="AE9C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03E56"/>
    <w:rsid w:val="00010A39"/>
    <w:rsid w:val="00021B23"/>
    <w:rsid w:val="000251D2"/>
    <w:rsid w:val="00045B5E"/>
    <w:rsid w:val="000768F0"/>
    <w:rsid w:val="00087359"/>
    <w:rsid w:val="00087B97"/>
    <w:rsid w:val="000A1236"/>
    <w:rsid w:val="000B5AE4"/>
    <w:rsid w:val="000C7272"/>
    <w:rsid w:val="000D0B0E"/>
    <w:rsid w:val="000F14A1"/>
    <w:rsid w:val="00100570"/>
    <w:rsid w:val="00105E0A"/>
    <w:rsid w:val="00127B8C"/>
    <w:rsid w:val="001639CB"/>
    <w:rsid w:val="00164370"/>
    <w:rsid w:val="00165A17"/>
    <w:rsid w:val="00197C64"/>
    <w:rsid w:val="001B28CF"/>
    <w:rsid w:val="001B6B0F"/>
    <w:rsid w:val="001C4384"/>
    <w:rsid w:val="001C45F1"/>
    <w:rsid w:val="001D7A94"/>
    <w:rsid w:val="00223C13"/>
    <w:rsid w:val="00224232"/>
    <w:rsid w:val="002355F7"/>
    <w:rsid w:val="00241BB8"/>
    <w:rsid w:val="00250910"/>
    <w:rsid w:val="002631A0"/>
    <w:rsid w:val="00270416"/>
    <w:rsid w:val="00273DB2"/>
    <w:rsid w:val="00274D81"/>
    <w:rsid w:val="00294621"/>
    <w:rsid w:val="002A3C9B"/>
    <w:rsid w:val="002B7946"/>
    <w:rsid w:val="002C534C"/>
    <w:rsid w:val="002C5B7A"/>
    <w:rsid w:val="002D024B"/>
    <w:rsid w:val="002E6577"/>
    <w:rsid w:val="002F4A2E"/>
    <w:rsid w:val="002F5AD0"/>
    <w:rsid w:val="00310C4D"/>
    <w:rsid w:val="003259C1"/>
    <w:rsid w:val="003363C5"/>
    <w:rsid w:val="00340BA6"/>
    <w:rsid w:val="00342A7C"/>
    <w:rsid w:val="00355662"/>
    <w:rsid w:val="00364368"/>
    <w:rsid w:val="0037483B"/>
    <w:rsid w:val="003755D7"/>
    <w:rsid w:val="003902CE"/>
    <w:rsid w:val="003C01E5"/>
    <w:rsid w:val="003D5DC5"/>
    <w:rsid w:val="003E4529"/>
    <w:rsid w:val="003F30DC"/>
    <w:rsid w:val="003F485A"/>
    <w:rsid w:val="004204C9"/>
    <w:rsid w:val="004340A4"/>
    <w:rsid w:val="004570AA"/>
    <w:rsid w:val="004633D3"/>
    <w:rsid w:val="00466DC7"/>
    <w:rsid w:val="00491233"/>
    <w:rsid w:val="004943CF"/>
    <w:rsid w:val="004A36AF"/>
    <w:rsid w:val="004E4BD0"/>
    <w:rsid w:val="004F44F4"/>
    <w:rsid w:val="004F53D4"/>
    <w:rsid w:val="0051516A"/>
    <w:rsid w:val="00515AF0"/>
    <w:rsid w:val="005237B6"/>
    <w:rsid w:val="0053513A"/>
    <w:rsid w:val="00555F84"/>
    <w:rsid w:val="00563732"/>
    <w:rsid w:val="00593A27"/>
    <w:rsid w:val="005B7777"/>
    <w:rsid w:val="005C4BDD"/>
    <w:rsid w:val="005C5FCF"/>
    <w:rsid w:val="005D42C1"/>
    <w:rsid w:val="005D459B"/>
    <w:rsid w:val="005D7B28"/>
    <w:rsid w:val="005F16EF"/>
    <w:rsid w:val="005F7FC7"/>
    <w:rsid w:val="00616B16"/>
    <w:rsid w:val="00622297"/>
    <w:rsid w:val="006322C2"/>
    <w:rsid w:val="00643D17"/>
    <w:rsid w:val="00645780"/>
    <w:rsid w:val="00663190"/>
    <w:rsid w:val="00667CA9"/>
    <w:rsid w:val="0067576B"/>
    <w:rsid w:val="0067686B"/>
    <w:rsid w:val="006A68EE"/>
    <w:rsid w:val="006B428A"/>
    <w:rsid w:val="006B5108"/>
    <w:rsid w:val="006C5E30"/>
    <w:rsid w:val="006C73AD"/>
    <w:rsid w:val="006D0C82"/>
    <w:rsid w:val="006D2C3C"/>
    <w:rsid w:val="006D4BC0"/>
    <w:rsid w:val="006E0959"/>
    <w:rsid w:val="006E4FE6"/>
    <w:rsid w:val="006F2707"/>
    <w:rsid w:val="007109C7"/>
    <w:rsid w:val="00731B03"/>
    <w:rsid w:val="00734B76"/>
    <w:rsid w:val="007724D5"/>
    <w:rsid w:val="007811A8"/>
    <w:rsid w:val="007818E8"/>
    <w:rsid w:val="007A2BB4"/>
    <w:rsid w:val="007A3F28"/>
    <w:rsid w:val="007B4A0F"/>
    <w:rsid w:val="007B7402"/>
    <w:rsid w:val="007C001E"/>
    <w:rsid w:val="007D5CE6"/>
    <w:rsid w:val="007E468A"/>
    <w:rsid w:val="007F2075"/>
    <w:rsid w:val="00822A7C"/>
    <w:rsid w:val="00822AAF"/>
    <w:rsid w:val="00844E1A"/>
    <w:rsid w:val="00871E40"/>
    <w:rsid w:val="00875A18"/>
    <w:rsid w:val="008774EB"/>
    <w:rsid w:val="008A44F3"/>
    <w:rsid w:val="008A7A81"/>
    <w:rsid w:val="008B49A0"/>
    <w:rsid w:val="008C1B33"/>
    <w:rsid w:val="008E616A"/>
    <w:rsid w:val="008E6A5E"/>
    <w:rsid w:val="008F0A88"/>
    <w:rsid w:val="00904BD9"/>
    <w:rsid w:val="00924AA9"/>
    <w:rsid w:val="00924D76"/>
    <w:rsid w:val="00925163"/>
    <w:rsid w:val="0092617A"/>
    <w:rsid w:val="009304CF"/>
    <w:rsid w:val="0093644D"/>
    <w:rsid w:val="009448B3"/>
    <w:rsid w:val="00947C02"/>
    <w:rsid w:val="00955301"/>
    <w:rsid w:val="00955571"/>
    <w:rsid w:val="00967E45"/>
    <w:rsid w:val="00974757"/>
    <w:rsid w:val="00980AA4"/>
    <w:rsid w:val="009C75AE"/>
    <w:rsid w:val="009C7D53"/>
    <w:rsid w:val="009D5D33"/>
    <w:rsid w:val="009E1BDB"/>
    <w:rsid w:val="00A70A09"/>
    <w:rsid w:val="00A7419D"/>
    <w:rsid w:val="00AA4848"/>
    <w:rsid w:val="00AA6386"/>
    <w:rsid w:val="00AC0689"/>
    <w:rsid w:val="00AC5572"/>
    <w:rsid w:val="00AD1B29"/>
    <w:rsid w:val="00AD1D1D"/>
    <w:rsid w:val="00AD639A"/>
    <w:rsid w:val="00AF28A1"/>
    <w:rsid w:val="00B02905"/>
    <w:rsid w:val="00B1246F"/>
    <w:rsid w:val="00B7769F"/>
    <w:rsid w:val="00B86709"/>
    <w:rsid w:val="00BB7F81"/>
    <w:rsid w:val="00BF1E5C"/>
    <w:rsid w:val="00C02F38"/>
    <w:rsid w:val="00C1207D"/>
    <w:rsid w:val="00C1484A"/>
    <w:rsid w:val="00C3705C"/>
    <w:rsid w:val="00C610BA"/>
    <w:rsid w:val="00C65841"/>
    <w:rsid w:val="00C748A5"/>
    <w:rsid w:val="00C91D25"/>
    <w:rsid w:val="00CA1F1B"/>
    <w:rsid w:val="00CB20A8"/>
    <w:rsid w:val="00CD2ED5"/>
    <w:rsid w:val="00CF2673"/>
    <w:rsid w:val="00D009C1"/>
    <w:rsid w:val="00D0162D"/>
    <w:rsid w:val="00D25CAF"/>
    <w:rsid w:val="00D32AB6"/>
    <w:rsid w:val="00D3415D"/>
    <w:rsid w:val="00D410CB"/>
    <w:rsid w:val="00D443A4"/>
    <w:rsid w:val="00D524CA"/>
    <w:rsid w:val="00D65DC4"/>
    <w:rsid w:val="00DA6B39"/>
    <w:rsid w:val="00DB096A"/>
    <w:rsid w:val="00DB1924"/>
    <w:rsid w:val="00DB5414"/>
    <w:rsid w:val="00DE14C3"/>
    <w:rsid w:val="00DF2F85"/>
    <w:rsid w:val="00E150C8"/>
    <w:rsid w:val="00E174F1"/>
    <w:rsid w:val="00E240A1"/>
    <w:rsid w:val="00E27308"/>
    <w:rsid w:val="00E31766"/>
    <w:rsid w:val="00E3648E"/>
    <w:rsid w:val="00E512E3"/>
    <w:rsid w:val="00E67ECF"/>
    <w:rsid w:val="00E80B2A"/>
    <w:rsid w:val="00E822F0"/>
    <w:rsid w:val="00EB6567"/>
    <w:rsid w:val="00EC14E1"/>
    <w:rsid w:val="00EC1528"/>
    <w:rsid w:val="00ED24C0"/>
    <w:rsid w:val="00EE75D8"/>
    <w:rsid w:val="00F118EC"/>
    <w:rsid w:val="00F15554"/>
    <w:rsid w:val="00F33C68"/>
    <w:rsid w:val="00F44B8D"/>
    <w:rsid w:val="00F607E5"/>
    <w:rsid w:val="00F756DF"/>
    <w:rsid w:val="00F75E8B"/>
    <w:rsid w:val="00FA0604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0EBEA45"/>
  <w15:docId w15:val="{1B9F6996-47B3-4F79-8EBD-B8A5711F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40</cp:revision>
  <cp:lastPrinted>2025-10-13T10:41:00Z</cp:lastPrinted>
  <dcterms:created xsi:type="dcterms:W3CDTF">2012-10-03T10:35:00Z</dcterms:created>
  <dcterms:modified xsi:type="dcterms:W3CDTF">2026-07-24T17:41:00Z</dcterms:modified>
</cp:coreProperties>
</file>