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02AA" w14:textId="77777777" w:rsidR="00256D2F" w:rsidRPr="00256D2F" w:rsidRDefault="00256D2F" w:rsidP="00256D2F">
      <w:pPr>
        <w:pStyle w:val="IntenseQuote"/>
        <w:rPr>
          <w:rFonts w:ascii="Times New Roman" w:hAnsi="Times New Roman" w:cs="Times New Roman"/>
          <w:sz w:val="36"/>
          <w:szCs w:val="36"/>
        </w:rPr>
      </w:pPr>
      <w:r w:rsidRPr="00256D2F">
        <w:rPr>
          <w:rFonts w:ascii="Times New Roman" w:hAnsi="Times New Roman" w:cs="Times New Roman"/>
          <w:sz w:val="36"/>
          <w:szCs w:val="36"/>
        </w:rPr>
        <w:t>StringBuilder in java</w:t>
      </w:r>
    </w:p>
    <w:p w14:paraId="7984F2B2" w14:textId="58A55C8A" w:rsidR="00256D2F" w:rsidRPr="000577F4" w:rsidRDefault="00256D2F" w:rsidP="00256D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0577F4">
        <w:rPr>
          <w:rFonts w:ascii="Times New Roman" w:hAnsi="Times New Roman" w:cs="Times New Roman"/>
          <w:b/>
          <w:bCs/>
          <w:sz w:val="24"/>
          <w:szCs w:val="24"/>
        </w:rPr>
        <w:t xml:space="preserve">As we already know String class is used to create the immutable string in java. </w:t>
      </w:r>
      <w:r w:rsidR="000577F4" w:rsidRPr="000577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77F4" w:rsidRPr="000577F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u w:val="single"/>
        </w:rPr>
        <w:t xml:space="preserve">But we can mutate the String object by </w:t>
      </w:r>
      <w:proofErr w:type="gramStart"/>
      <w:r w:rsidR="000577F4" w:rsidRPr="000577F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u w:val="single"/>
        </w:rPr>
        <w:t xml:space="preserve">using </w:t>
      </w:r>
      <w:r w:rsidR="000577F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u w:val="single"/>
        </w:rPr>
        <w:t xml:space="preserve"> </w:t>
      </w:r>
      <w:r w:rsidR="000577F4" w:rsidRPr="000577F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u w:val="single"/>
        </w:rPr>
        <w:t>StringBuilder</w:t>
      </w:r>
      <w:proofErr w:type="gramEnd"/>
      <w:r w:rsidR="000577F4" w:rsidRPr="000577F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u w:val="single"/>
        </w:rPr>
        <w:t xml:space="preserve"> class</w:t>
      </w:r>
    </w:p>
    <w:p w14:paraId="7C5F86AE" w14:textId="77777777" w:rsidR="00256D2F" w:rsidRPr="00256D2F" w:rsidRDefault="00256D2F" w:rsidP="00256D2F">
      <w:pPr>
        <w:rPr>
          <w:rFonts w:ascii="Times New Roman" w:hAnsi="Times New Roman" w:cs="Times New Roman"/>
          <w:sz w:val="28"/>
          <w:szCs w:val="28"/>
        </w:rPr>
      </w:pPr>
    </w:p>
    <w:p w14:paraId="77BEB054" w14:textId="77777777" w:rsidR="00256D2F" w:rsidRPr="00256D2F" w:rsidRDefault="00256D2F" w:rsidP="00705E43">
      <w:pPr>
        <w:pStyle w:val="IntenseQuote"/>
        <w:shd w:val="clear" w:color="auto" w:fill="C5E0B3" w:themeFill="accent6" w:themeFillTint="66"/>
      </w:pPr>
      <w:r w:rsidRPr="00256D2F">
        <w:t>Here is the table content of the article will we will cover this topic.</w:t>
      </w:r>
    </w:p>
    <w:p w14:paraId="697F6EBD" w14:textId="77777777" w:rsidR="00256D2F" w:rsidRPr="00256D2F" w:rsidRDefault="00256D2F" w:rsidP="00705E43">
      <w:pPr>
        <w:pStyle w:val="IntenseQuote"/>
        <w:shd w:val="clear" w:color="auto" w:fill="C5E0B3" w:themeFill="accent6" w:themeFillTint="66"/>
      </w:pPr>
      <w:r w:rsidRPr="00256D2F">
        <w:t>1. StringBuilder class in java</w:t>
      </w:r>
    </w:p>
    <w:p w14:paraId="58C83BF9" w14:textId="77777777" w:rsidR="00256D2F" w:rsidRPr="00256D2F" w:rsidRDefault="00256D2F" w:rsidP="00705E43">
      <w:pPr>
        <w:pStyle w:val="IntenseQuote"/>
        <w:shd w:val="clear" w:color="auto" w:fill="C5E0B3" w:themeFill="accent6" w:themeFillTint="66"/>
      </w:pPr>
      <w:r w:rsidRPr="00256D2F">
        <w:t>2. How to create a string by StringBuilder</w:t>
      </w:r>
    </w:p>
    <w:p w14:paraId="14B1AE34" w14:textId="77777777" w:rsidR="00256D2F" w:rsidRPr="00256D2F" w:rsidRDefault="00256D2F" w:rsidP="00705E43">
      <w:pPr>
        <w:pStyle w:val="IntenseQuote"/>
        <w:shd w:val="clear" w:color="auto" w:fill="C5E0B3" w:themeFill="accent6" w:themeFillTint="66"/>
      </w:pPr>
      <w:r w:rsidRPr="00256D2F">
        <w:t>3. Some important constructors</w:t>
      </w:r>
    </w:p>
    <w:p w14:paraId="7F74C632" w14:textId="77777777" w:rsidR="00256D2F" w:rsidRPr="00256D2F" w:rsidRDefault="00256D2F" w:rsidP="00705E43">
      <w:pPr>
        <w:pStyle w:val="IntenseQuote"/>
        <w:shd w:val="clear" w:color="auto" w:fill="C5E0B3" w:themeFill="accent6" w:themeFillTint="66"/>
      </w:pPr>
      <w:r w:rsidRPr="00256D2F">
        <w:t>4. Important methods of StringBuilder</w:t>
      </w:r>
    </w:p>
    <w:p w14:paraId="3DE46D0B" w14:textId="77777777" w:rsidR="00256D2F" w:rsidRPr="000577F4" w:rsidRDefault="00256D2F" w:rsidP="00256D2F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7F3802A7" w14:textId="77777777" w:rsidR="00256D2F" w:rsidRPr="000577F4" w:rsidRDefault="00256D2F" w:rsidP="00256D2F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0577F4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StringBuilder class in java</w:t>
      </w:r>
    </w:p>
    <w:p w14:paraId="55D7EB80" w14:textId="27D9D96B" w:rsidR="00256D2F" w:rsidRPr="00256D2F" w:rsidRDefault="005B7B59" w:rsidP="00256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256D2F" w:rsidRPr="00256D2F">
        <w:rPr>
          <w:rFonts w:ascii="Times New Roman" w:hAnsi="Times New Roman" w:cs="Times New Roman"/>
          <w:sz w:val="28"/>
          <w:szCs w:val="28"/>
        </w:rPr>
        <w:t xml:space="preserve">We can create a mutable string by use of the StringBuilder class. The StringBuilder class is placed in </w:t>
      </w:r>
      <w:r w:rsidR="00730C18" w:rsidRPr="00256D2F">
        <w:rPr>
          <w:rFonts w:ascii="Times New Roman" w:hAnsi="Times New Roman" w:cs="Times New Roman"/>
          <w:sz w:val="28"/>
          <w:szCs w:val="28"/>
        </w:rPr>
        <w:t>java. lang</w:t>
      </w:r>
      <w:r w:rsidR="00256D2F" w:rsidRPr="00256D2F">
        <w:rPr>
          <w:rFonts w:ascii="Times New Roman" w:hAnsi="Times New Roman" w:cs="Times New Roman"/>
          <w:sz w:val="28"/>
          <w:szCs w:val="28"/>
        </w:rPr>
        <w:t xml:space="preserve"> package. Serializable, Comparable, and CharSequence are three interfaces that are implemented by the StringBuilder class.</w:t>
      </w:r>
    </w:p>
    <w:p w14:paraId="57727DF7" w14:textId="425ECAB7" w:rsidR="00256D2F" w:rsidRPr="00256D2F" w:rsidRDefault="005B7B59" w:rsidP="00256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256D2F" w:rsidRPr="00256D2F">
        <w:rPr>
          <w:rFonts w:ascii="Times New Roman" w:hAnsi="Times New Roman" w:cs="Times New Roman"/>
          <w:sz w:val="28"/>
          <w:szCs w:val="28"/>
        </w:rPr>
        <w:t>StringBuilder class is used to create a mutable string, by means of a mutable string, we can modify the string without creating a new object. StringBuilder class is the same as the StringBuffer class except for thread-safe. Actually, the StringBuilder is not synchronized, so it is not threaded safe.</w:t>
      </w:r>
    </w:p>
    <w:p w14:paraId="5E575F38" w14:textId="77777777" w:rsidR="00256D2F" w:rsidRPr="00256D2F" w:rsidRDefault="00256D2F" w:rsidP="00256D2F">
      <w:pPr>
        <w:rPr>
          <w:rFonts w:ascii="Times New Roman" w:hAnsi="Times New Roman" w:cs="Times New Roman"/>
          <w:sz w:val="28"/>
          <w:szCs w:val="28"/>
        </w:rPr>
      </w:pPr>
    </w:p>
    <w:p w14:paraId="58ECD629" w14:textId="77777777" w:rsidR="00256D2F" w:rsidRPr="00256D2F" w:rsidRDefault="00256D2F" w:rsidP="00256D2F">
      <w:pPr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How to create a string by StringBuilder</w:t>
      </w:r>
    </w:p>
    <w:p w14:paraId="6430B3EC" w14:textId="77777777" w:rsidR="005B7B59" w:rsidRDefault="00256D2F" w:rsidP="005B7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7B59">
        <w:rPr>
          <w:rFonts w:ascii="Times New Roman" w:hAnsi="Times New Roman" w:cs="Times New Roman"/>
          <w:sz w:val="28"/>
          <w:szCs w:val="28"/>
        </w:rPr>
        <w:t xml:space="preserve">To create a string by StringBuilder class we need to understand the Constructor of StringBuilder. </w:t>
      </w:r>
    </w:p>
    <w:p w14:paraId="350A6EA2" w14:textId="77777777" w:rsidR="005B7B59" w:rsidRDefault="00256D2F" w:rsidP="005B7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7B59">
        <w:rPr>
          <w:rFonts w:ascii="Times New Roman" w:hAnsi="Times New Roman" w:cs="Times New Roman"/>
          <w:sz w:val="28"/>
          <w:szCs w:val="28"/>
        </w:rPr>
        <w:t xml:space="preserve">Each constructor creates an object of StringBuilder that holds the string. </w:t>
      </w:r>
    </w:p>
    <w:p w14:paraId="63CD615A" w14:textId="77777777" w:rsidR="005B7B59" w:rsidRDefault="00256D2F" w:rsidP="005B7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7B59">
        <w:rPr>
          <w:rFonts w:ascii="Times New Roman" w:hAnsi="Times New Roman" w:cs="Times New Roman"/>
          <w:sz w:val="28"/>
          <w:szCs w:val="28"/>
        </w:rPr>
        <w:t xml:space="preserve">After the creation of the string, we can modify it because it is a mutable string. </w:t>
      </w:r>
    </w:p>
    <w:p w14:paraId="10E0D58A" w14:textId="6C431018" w:rsidR="00256D2F" w:rsidRPr="005B7B59" w:rsidRDefault="00256D2F" w:rsidP="005B7B5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5B7B59">
        <w:rPr>
          <w:rFonts w:ascii="Times New Roman" w:hAnsi="Times New Roman" w:cs="Times New Roman"/>
          <w:sz w:val="28"/>
          <w:szCs w:val="28"/>
        </w:rPr>
        <w:lastRenderedPageBreak/>
        <w:t>Let’s take an example and create a string by use of the default constructor of StringBuilder.</w:t>
      </w:r>
    </w:p>
    <w:p w14:paraId="1C6CBF2A" w14:textId="77777777" w:rsidR="00256D2F" w:rsidRPr="00256D2F" w:rsidRDefault="00256D2F" w:rsidP="00256D2F">
      <w:pPr>
        <w:rPr>
          <w:rFonts w:ascii="Times New Roman" w:hAnsi="Times New Roman" w:cs="Times New Roman"/>
          <w:sz w:val="28"/>
          <w:szCs w:val="28"/>
        </w:rPr>
      </w:pPr>
    </w:p>
    <w:p w14:paraId="12EE724C" w14:textId="77777777" w:rsidR="00256D2F" w:rsidRPr="00256D2F" w:rsidRDefault="00256D2F" w:rsidP="00BD5B05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public class StringBuilderExample</w:t>
      </w:r>
    </w:p>
    <w:p w14:paraId="60A37E63" w14:textId="77777777" w:rsidR="00256D2F" w:rsidRPr="00256D2F" w:rsidRDefault="00256D2F" w:rsidP="00BD5B05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{</w:t>
      </w:r>
    </w:p>
    <w:p w14:paraId="7B347F51" w14:textId="77777777" w:rsidR="00256D2F" w:rsidRPr="00256D2F" w:rsidRDefault="00256D2F" w:rsidP="00BD5B05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 xml:space="preserve">public static void main(String </w:t>
      </w:r>
      <w:proofErr w:type="gramStart"/>
      <w:r w:rsidRPr="00256D2F">
        <w:rPr>
          <w:rFonts w:ascii="Times New Roman" w:hAnsi="Times New Roman" w:cs="Times New Roman"/>
          <w:sz w:val="28"/>
          <w:szCs w:val="28"/>
        </w:rPr>
        <w:t>args[</w:t>
      </w:r>
      <w:proofErr w:type="gramEnd"/>
      <w:r w:rsidRPr="00256D2F">
        <w:rPr>
          <w:rFonts w:ascii="Times New Roman" w:hAnsi="Times New Roman" w:cs="Times New Roman"/>
          <w:sz w:val="28"/>
          <w:szCs w:val="28"/>
        </w:rPr>
        <w:t>])</w:t>
      </w:r>
    </w:p>
    <w:p w14:paraId="28054116" w14:textId="77777777" w:rsidR="00256D2F" w:rsidRPr="00256D2F" w:rsidRDefault="00256D2F" w:rsidP="00BD5B05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{</w:t>
      </w:r>
    </w:p>
    <w:p w14:paraId="6C9EA9CE" w14:textId="2384B0F9" w:rsidR="00256D2F" w:rsidRPr="00256D2F" w:rsidRDefault="00256D2F" w:rsidP="00BD5B05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 xml:space="preserve">StringBuilder </w:t>
      </w:r>
      <w:r w:rsidR="005B7B59">
        <w:rPr>
          <w:rFonts w:ascii="Times New Roman" w:hAnsi="Times New Roman" w:cs="Times New Roman"/>
          <w:sz w:val="28"/>
          <w:szCs w:val="28"/>
        </w:rPr>
        <w:t>s1</w:t>
      </w:r>
      <w:r w:rsidRPr="00256D2F">
        <w:rPr>
          <w:rFonts w:ascii="Times New Roman" w:hAnsi="Times New Roman" w:cs="Times New Roman"/>
          <w:sz w:val="28"/>
          <w:szCs w:val="28"/>
        </w:rPr>
        <w:t xml:space="preserve">= new </w:t>
      </w:r>
      <w:proofErr w:type="gramStart"/>
      <w:r w:rsidRPr="00256D2F">
        <w:rPr>
          <w:rFonts w:ascii="Times New Roman" w:hAnsi="Times New Roman" w:cs="Times New Roman"/>
          <w:sz w:val="28"/>
          <w:szCs w:val="28"/>
        </w:rPr>
        <w:t>StringBuilder(</w:t>
      </w:r>
      <w:proofErr w:type="gramEnd"/>
      <w:r w:rsidRPr="00256D2F">
        <w:rPr>
          <w:rFonts w:ascii="Times New Roman" w:hAnsi="Times New Roman" w:cs="Times New Roman"/>
          <w:sz w:val="28"/>
          <w:szCs w:val="28"/>
        </w:rPr>
        <w:t>);</w:t>
      </w:r>
    </w:p>
    <w:p w14:paraId="1DE5223F" w14:textId="5F4C9CB4" w:rsidR="00256D2F" w:rsidRPr="00256D2F" w:rsidRDefault="00256D2F" w:rsidP="00BD5B05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System.out.println(</w:t>
      </w:r>
      <w:r w:rsidR="005B7B59">
        <w:rPr>
          <w:rFonts w:ascii="Times New Roman" w:hAnsi="Times New Roman" w:cs="Times New Roman"/>
          <w:sz w:val="28"/>
          <w:szCs w:val="28"/>
        </w:rPr>
        <w:t xml:space="preserve">“is it blank </w:t>
      </w:r>
      <w:proofErr w:type="gramStart"/>
      <w:r w:rsidR="005B7B59">
        <w:rPr>
          <w:rFonts w:ascii="Times New Roman" w:hAnsi="Times New Roman" w:cs="Times New Roman"/>
          <w:sz w:val="28"/>
          <w:szCs w:val="28"/>
        </w:rPr>
        <w:t>string:+(</w:t>
      </w:r>
      <w:proofErr w:type="gramEnd"/>
      <w:r w:rsidR="005B7B59">
        <w:rPr>
          <w:rFonts w:ascii="Times New Roman" w:hAnsi="Times New Roman" w:cs="Times New Roman"/>
          <w:sz w:val="28"/>
          <w:szCs w:val="28"/>
        </w:rPr>
        <w:t>S1.length() = = 0)”)</w:t>
      </w:r>
    </w:p>
    <w:p w14:paraId="7A5F9FA1" w14:textId="05B069EC" w:rsidR="00256D2F" w:rsidRPr="00256D2F" w:rsidRDefault="005B7B59" w:rsidP="00BD5B05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="00256D2F" w:rsidRPr="00256D2F">
        <w:rPr>
          <w:rFonts w:ascii="Times New Roman" w:hAnsi="Times New Roman" w:cs="Times New Roman"/>
          <w:sz w:val="28"/>
          <w:szCs w:val="28"/>
        </w:rPr>
        <w:t>.append</w:t>
      </w:r>
      <w:proofErr w:type="gramEnd"/>
      <w:r w:rsidR="00256D2F" w:rsidRPr="00256D2F">
        <w:rPr>
          <w:rFonts w:ascii="Times New Roman" w:hAnsi="Times New Roman" w:cs="Times New Roman"/>
          <w:sz w:val="28"/>
          <w:szCs w:val="28"/>
        </w:rPr>
        <w:t>("Hello");</w:t>
      </w:r>
    </w:p>
    <w:p w14:paraId="417BCE09" w14:textId="62AAE9D1" w:rsidR="00256D2F" w:rsidRPr="00256D2F" w:rsidRDefault="00256D2F" w:rsidP="00BD5B05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System.out.println("Value after append: "+</w:t>
      </w:r>
      <w:r w:rsidR="005B7B59">
        <w:rPr>
          <w:rFonts w:ascii="Times New Roman" w:hAnsi="Times New Roman" w:cs="Times New Roman"/>
          <w:sz w:val="28"/>
          <w:szCs w:val="28"/>
        </w:rPr>
        <w:t>S1</w:t>
      </w:r>
      <w:r w:rsidRPr="00256D2F">
        <w:rPr>
          <w:rFonts w:ascii="Times New Roman" w:hAnsi="Times New Roman" w:cs="Times New Roman"/>
          <w:sz w:val="28"/>
          <w:szCs w:val="28"/>
        </w:rPr>
        <w:t>);</w:t>
      </w:r>
    </w:p>
    <w:p w14:paraId="459C147F" w14:textId="77777777" w:rsidR="00256D2F" w:rsidRPr="00256D2F" w:rsidRDefault="00256D2F" w:rsidP="00BD5B05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}</w:t>
      </w:r>
    </w:p>
    <w:p w14:paraId="0FCB3530" w14:textId="77777777" w:rsidR="00256D2F" w:rsidRPr="00256D2F" w:rsidRDefault="00256D2F" w:rsidP="00BD5B05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}</w:t>
      </w:r>
    </w:p>
    <w:p w14:paraId="01C43F3E" w14:textId="77777777" w:rsidR="00256D2F" w:rsidRPr="00256D2F" w:rsidRDefault="00256D2F" w:rsidP="00BD5B05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Output: Is it blank string: true</w:t>
      </w:r>
    </w:p>
    <w:p w14:paraId="60BAE7F7" w14:textId="77777777" w:rsidR="00256D2F" w:rsidRPr="00256D2F" w:rsidRDefault="00256D2F" w:rsidP="00BD5B05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Value after append: Hello</w:t>
      </w:r>
    </w:p>
    <w:p w14:paraId="7D61E2A5" w14:textId="77777777" w:rsidR="00256D2F" w:rsidRPr="00256D2F" w:rsidRDefault="00256D2F" w:rsidP="00256D2F">
      <w:pPr>
        <w:rPr>
          <w:rFonts w:ascii="Times New Roman" w:hAnsi="Times New Roman" w:cs="Times New Roman"/>
          <w:sz w:val="28"/>
          <w:szCs w:val="28"/>
        </w:rPr>
      </w:pPr>
    </w:p>
    <w:p w14:paraId="2F40C4B6" w14:textId="7E207389" w:rsidR="00256D2F" w:rsidRPr="00256D2F" w:rsidRDefault="00256D2F" w:rsidP="00256D2F">
      <w:pPr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 xml:space="preserve">In the above example, we are creating an object of StringBuilder by default constructor that is </w:t>
      </w:r>
      <w:r w:rsidR="00BD5B05">
        <w:rPr>
          <w:rFonts w:ascii="Times New Roman" w:hAnsi="Times New Roman" w:cs="Times New Roman"/>
          <w:sz w:val="28"/>
          <w:szCs w:val="28"/>
        </w:rPr>
        <w:t>S1</w:t>
      </w:r>
      <w:r w:rsidRPr="00256D2F">
        <w:rPr>
          <w:rFonts w:ascii="Times New Roman" w:hAnsi="Times New Roman" w:cs="Times New Roman"/>
          <w:sz w:val="28"/>
          <w:szCs w:val="28"/>
        </w:rPr>
        <w:t xml:space="preserve">. After that, we are appending the string in </w:t>
      </w:r>
      <w:r w:rsidR="00BD5B05">
        <w:rPr>
          <w:rFonts w:ascii="Times New Roman" w:hAnsi="Times New Roman" w:cs="Times New Roman"/>
          <w:sz w:val="28"/>
          <w:szCs w:val="28"/>
        </w:rPr>
        <w:t>S1</w:t>
      </w:r>
      <w:r w:rsidRPr="00256D2F">
        <w:rPr>
          <w:rFonts w:ascii="Times New Roman" w:hAnsi="Times New Roman" w:cs="Times New Roman"/>
          <w:sz w:val="28"/>
          <w:szCs w:val="28"/>
        </w:rPr>
        <w:t xml:space="preserve"> and printing the string.</w:t>
      </w:r>
    </w:p>
    <w:p w14:paraId="62C73BD4" w14:textId="77777777" w:rsidR="00256D2F" w:rsidRPr="00256D2F" w:rsidRDefault="00256D2F" w:rsidP="00256D2F">
      <w:pPr>
        <w:rPr>
          <w:rFonts w:ascii="Times New Roman" w:hAnsi="Times New Roman" w:cs="Times New Roman"/>
          <w:sz w:val="28"/>
          <w:szCs w:val="28"/>
        </w:rPr>
      </w:pPr>
    </w:p>
    <w:p w14:paraId="104F1952" w14:textId="77777777" w:rsidR="00256D2F" w:rsidRPr="00BD5B05" w:rsidRDefault="00256D2F" w:rsidP="00256D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5B05">
        <w:rPr>
          <w:rFonts w:ascii="Times New Roman" w:hAnsi="Times New Roman" w:cs="Times New Roman"/>
          <w:b/>
          <w:bCs/>
          <w:sz w:val="32"/>
          <w:szCs w:val="32"/>
        </w:rPr>
        <w:t>Some important constructors</w:t>
      </w:r>
    </w:p>
    <w:p w14:paraId="3B35A7E9" w14:textId="77777777" w:rsidR="00BD5B05" w:rsidRDefault="00256D2F" w:rsidP="00256D2F">
      <w:pPr>
        <w:rPr>
          <w:rFonts w:ascii="Times New Roman" w:hAnsi="Times New Roman" w:cs="Times New Roman"/>
          <w:sz w:val="28"/>
          <w:szCs w:val="28"/>
        </w:rPr>
      </w:pPr>
      <w:r w:rsidRPr="00BD5B0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gramStart"/>
      <w:r w:rsidRPr="00BD5B05">
        <w:rPr>
          <w:rFonts w:ascii="Times New Roman" w:hAnsi="Times New Roman" w:cs="Times New Roman"/>
          <w:b/>
          <w:bCs/>
          <w:sz w:val="28"/>
          <w:szCs w:val="28"/>
        </w:rPr>
        <w:t>StringBuilder(</w:t>
      </w:r>
      <w:proofErr w:type="gramEnd"/>
      <w:r w:rsidRPr="00BD5B05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256D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B2872" w14:textId="3DFD586A" w:rsidR="00256D2F" w:rsidRPr="00256D2F" w:rsidRDefault="00256D2F" w:rsidP="00256D2F">
      <w:pPr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 xml:space="preserve">It is used to </w:t>
      </w:r>
      <w:r w:rsidRPr="00BD5B05">
        <w:rPr>
          <w:rFonts w:ascii="Times New Roman" w:hAnsi="Times New Roman" w:cs="Times New Roman"/>
          <w:sz w:val="28"/>
          <w:szCs w:val="28"/>
        </w:rPr>
        <w:t>declare an empty string builder</w:t>
      </w:r>
      <w:r w:rsidRPr="00256D2F">
        <w:rPr>
          <w:rFonts w:ascii="Times New Roman" w:hAnsi="Times New Roman" w:cs="Times New Roman"/>
          <w:sz w:val="28"/>
          <w:szCs w:val="28"/>
        </w:rPr>
        <w:t xml:space="preserve">. </w:t>
      </w:r>
      <w:r w:rsidRPr="00BD5B05">
        <w:rPr>
          <w:rFonts w:ascii="Times New Roman" w:hAnsi="Times New Roman" w:cs="Times New Roman"/>
          <w:sz w:val="28"/>
          <w:szCs w:val="28"/>
        </w:rPr>
        <w:t>Its initial capacity is 16.</w:t>
      </w:r>
    </w:p>
    <w:p w14:paraId="42E331E7" w14:textId="77777777" w:rsidR="00BD5B05" w:rsidRDefault="00256D2F" w:rsidP="00256D2F">
      <w:pPr>
        <w:rPr>
          <w:rFonts w:ascii="Times New Roman" w:hAnsi="Times New Roman" w:cs="Times New Roman"/>
          <w:sz w:val="28"/>
          <w:szCs w:val="28"/>
        </w:rPr>
      </w:pPr>
      <w:r w:rsidRPr="00BD5B05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gramStart"/>
      <w:r w:rsidRPr="00BD5B05">
        <w:rPr>
          <w:rFonts w:ascii="Times New Roman" w:hAnsi="Times New Roman" w:cs="Times New Roman"/>
          <w:b/>
          <w:bCs/>
          <w:sz w:val="28"/>
          <w:szCs w:val="28"/>
        </w:rPr>
        <w:t>StringBuilder(</w:t>
      </w:r>
      <w:proofErr w:type="gramEnd"/>
      <w:r w:rsidRPr="00BD5B05">
        <w:rPr>
          <w:rFonts w:ascii="Times New Roman" w:hAnsi="Times New Roman" w:cs="Times New Roman"/>
          <w:b/>
          <w:bCs/>
          <w:sz w:val="28"/>
          <w:szCs w:val="28"/>
        </w:rPr>
        <w:t>String str):</w:t>
      </w:r>
      <w:r w:rsidRPr="00256D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9B6619" w14:textId="1477617A" w:rsidR="00256D2F" w:rsidRPr="00256D2F" w:rsidRDefault="00256D2F" w:rsidP="00256D2F">
      <w:pPr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It is used to declare a string builder with some specified value.</w:t>
      </w:r>
    </w:p>
    <w:p w14:paraId="5610B31B" w14:textId="77777777" w:rsidR="00BD5B05" w:rsidRDefault="00256D2F" w:rsidP="00256D2F">
      <w:pPr>
        <w:rPr>
          <w:rFonts w:ascii="Times New Roman" w:hAnsi="Times New Roman" w:cs="Times New Roman"/>
          <w:sz w:val="28"/>
          <w:szCs w:val="28"/>
        </w:rPr>
      </w:pPr>
      <w:r w:rsidRPr="00BD5B05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gramStart"/>
      <w:r w:rsidRPr="00BD5B05">
        <w:rPr>
          <w:rFonts w:ascii="Times New Roman" w:hAnsi="Times New Roman" w:cs="Times New Roman"/>
          <w:b/>
          <w:bCs/>
          <w:sz w:val="28"/>
          <w:szCs w:val="28"/>
        </w:rPr>
        <w:t>StringBuilder(</w:t>
      </w:r>
      <w:proofErr w:type="gramEnd"/>
      <w:r w:rsidRPr="00BD5B05">
        <w:rPr>
          <w:rFonts w:ascii="Times New Roman" w:hAnsi="Times New Roman" w:cs="Times New Roman"/>
          <w:b/>
          <w:bCs/>
          <w:sz w:val="28"/>
          <w:szCs w:val="28"/>
        </w:rPr>
        <w:t>int capacity):</w:t>
      </w:r>
      <w:r w:rsidRPr="00256D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A887E7" w14:textId="20FE47AE" w:rsidR="00256D2F" w:rsidRPr="00256D2F" w:rsidRDefault="00256D2F" w:rsidP="00256D2F">
      <w:pPr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It is used to declare an empty string builder with a specified capacity.</w:t>
      </w:r>
    </w:p>
    <w:p w14:paraId="667272F2" w14:textId="77777777" w:rsidR="00256D2F" w:rsidRPr="00256D2F" w:rsidRDefault="00256D2F" w:rsidP="00256D2F">
      <w:pPr>
        <w:rPr>
          <w:rFonts w:ascii="Times New Roman" w:hAnsi="Times New Roman" w:cs="Times New Roman"/>
          <w:sz w:val="28"/>
          <w:szCs w:val="28"/>
        </w:rPr>
      </w:pPr>
    </w:p>
    <w:p w14:paraId="4FB0996F" w14:textId="5808BF3D" w:rsidR="00256D2F" w:rsidRPr="007A324C" w:rsidRDefault="00256D2F" w:rsidP="00256D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24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7A324C" w:rsidRPr="007A324C">
        <w:rPr>
          <w:rFonts w:ascii="Times New Roman" w:hAnsi="Times New Roman" w:cs="Times New Roman"/>
          <w:b/>
          <w:bCs/>
          <w:sz w:val="28"/>
          <w:szCs w:val="28"/>
        </w:rPr>
        <w:t>StringBuilder (</w:t>
      </w:r>
      <w:r w:rsidRPr="007A324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FF5FAD7" w14:textId="77777777" w:rsidR="00BD5B05" w:rsidRDefault="00256D2F" w:rsidP="00BD5B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B05">
        <w:rPr>
          <w:rFonts w:ascii="Times New Roman" w:hAnsi="Times New Roman" w:cs="Times New Roman"/>
          <w:sz w:val="28"/>
          <w:szCs w:val="28"/>
        </w:rPr>
        <w:t xml:space="preserve">It is a constructor that is used to create an empty string builder object. </w:t>
      </w:r>
    </w:p>
    <w:p w14:paraId="608D8652" w14:textId="77777777" w:rsidR="00BD5B05" w:rsidRDefault="00256D2F" w:rsidP="00BD5B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B05">
        <w:rPr>
          <w:rFonts w:ascii="Times New Roman" w:hAnsi="Times New Roman" w:cs="Times New Roman"/>
          <w:sz w:val="28"/>
          <w:szCs w:val="28"/>
        </w:rPr>
        <w:t xml:space="preserve">This constructor doesn’t have any parameters. </w:t>
      </w:r>
    </w:p>
    <w:p w14:paraId="72913E9A" w14:textId="13965F4A" w:rsidR="00256D2F" w:rsidRPr="00BD5B05" w:rsidRDefault="00256D2F" w:rsidP="00256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B05">
        <w:rPr>
          <w:rFonts w:ascii="Times New Roman" w:hAnsi="Times New Roman" w:cs="Times New Roman"/>
          <w:sz w:val="28"/>
          <w:szCs w:val="28"/>
        </w:rPr>
        <w:t>Its initials capacity is 16 which is provided by JVM at the time of object creation of StringBuilder.</w:t>
      </w:r>
    </w:p>
    <w:p w14:paraId="491B9A39" w14:textId="5BF387C8" w:rsidR="00256D2F" w:rsidRPr="00BD5B05" w:rsidRDefault="007A324C" w:rsidP="00256D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CE105" wp14:editId="7DEB93D0">
                <wp:simplePos x="0" y="0"/>
                <wp:positionH relativeFrom="column">
                  <wp:posOffset>175260</wp:posOffset>
                </wp:positionH>
                <wp:positionV relativeFrom="paragraph">
                  <wp:posOffset>4445</wp:posOffset>
                </wp:positionV>
                <wp:extent cx="4282440" cy="2819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4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0D3B0" w14:textId="273FDF96" w:rsidR="007A324C" w:rsidRDefault="007A324C" w:rsidP="007A324C">
                            <w:pPr>
                              <w:jc w:val="center"/>
                            </w:pPr>
                            <w:r w:rsidRPr="00BD5B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StringBuilder name = new </w:t>
                            </w:r>
                            <w:proofErr w:type="gramStart"/>
                            <w:r w:rsidRPr="00BD5B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StringBuilder(</w:t>
                            </w:r>
                            <w:proofErr w:type="gramEnd"/>
                            <w:r w:rsidRPr="00BD5B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ACE105" id="Rectangle 2" o:spid="_x0000_s1026" style="position:absolute;margin-left:13.8pt;margin-top:.35pt;width:337.2pt;height:22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" fillcolor="white [3201]" strokecolor="#70ad47 [3209]" strokeweight="1pt">
                <v:textbox>
                  <w:txbxContent>
                    <w:p w14:paraId="2720D3B0" w14:textId="273FDF96" w:rsidR="007A324C" w:rsidRDefault="007A324C" w:rsidP="007A324C">
                      <w:pPr>
                        <w:jc w:val="center"/>
                      </w:pPr>
                      <w:r w:rsidRPr="00BD5B0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StringBuilder name = new </w:t>
                      </w:r>
                      <w:proofErr w:type="gramStart"/>
                      <w:r w:rsidRPr="00BD5B0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StringBuilder(</w:t>
                      </w:r>
                      <w:proofErr w:type="gramEnd"/>
                      <w:r w:rsidRPr="00BD5B0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7D632E66" w14:textId="77777777" w:rsidR="007A324C" w:rsidRDefault="007A324C" w:rsidP="00256D2F">
      <w:pPr>
        <w:rPr>
          <w:rFonts w:ascii="Times New Roman" w:hAnsi="Times New Roman" w:cs="Times New Roman"/>
          <w:sz w:val="28"/>
          <w:szCs w:val="28"/>
        </w:rPr>
      </w:pPr>
    </w:p>
    <w:p w14:paraId="42F85559" w14:textId="51928773" w:rsidR="00256D2F" w:rsidRPr="00256D2F" w:rsidRDefault="00256D2F" w:rsidP="007A324C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class Example</w:t>
      </w:r>
      <w:r w:rsidR="00BD5B05">
        <w:rPr>
          <w:rFonts w:ascii="Times New Roman" w:hAnsi="Times New Roman" w:cs="Times New Roman"/>
          <w:sz w:val="28"/>
          <w:szCs w:val="28"/>
        </w:rPr>
        <w:t xml:space="preserve"> </w:t>
      </w:r>
      <w:r w:rsidRPr="00256D2F">
        <w:rPr>
          <w:rFonts w:ascii="Times New Roman" w:hAnsi="Times New Roman" w:cs="Times New Roman"/>
          <w:sz w:val="28"/>
          <w:szCs w:val="28"/>
        </w:rPr>
        <w:t>Of</w:t>
      </w:r>
      <w:r w:rsidR="00BD5B05">
        <w:rPr>
          <w:rFonts w:ascii="Times New Roman" w:hAnsi="Times New Roman" w:cs="Times New Roman"/>
          <w:sz w:val="28"/>
          <w:szCs w:val="28"/>
        </w:rPr>
        <w:t xml:space="preserve"> </w:t>
      </w:r>
      <w:r w:rsidRPr="00256D2F">
        <w:rPr>
          <w:rFonts w:ascii="Times New Roman" w:hAnsi="Times New Roman" w:cs="Times New Roman"/>
          <w:sz w:val="28"/>
          <w:szCs w:val="28"/>
        </w:rPr>
        <w:t>StringBuilder</w:t>
      </w:r>
    </w:p>
    <w:p w14:paraId="4BEF0C9A" w14:textId="77777777" w:rsidR="00256D2F" w:rsidRPr="00256D2F" w:rsidRDefault="00256D2F" w:rsidP="007A324C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{</w:t>
      </w:r>
    </w:p>
    <w:p w14:paraId="2CC33E8C" w14:textId="77777777" w:rsidR="00256D2F" w:rsidRPr="00256D2F" w:rsidRDefault="00256D2F" w:rsidP="007A324C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 xml:space="preserve">public static void main(String </w:t>
      </w:r>
      <w:proofErr w:type="gramStart"/>
      <w:r w:rsidRPr="00256D2F">
        <w:rPr>
          <w:rFonts w:ascii="Times New Roman" w:hAnsi="Times New Roman" w:cs="Times New Roman"/>
          <w:sz w:val="28"/>
          <w:szCs w:val="28"/>
        </w:rPr>
        <w:t>args[</w:t>
      </w:r>
      <w:proofErr w:type="gramEnd"/>
      <w:r w:rsidRPr="00256D2F">
        <w:rPr>
          <w:rFonts w:ascii="Times New Roman" w:hAnsi="Times New Roman" w:cs="Times New Roman"/>
          <w:sz w:val="28"/>
          <w:szCs w:val="28"/>
        </w:rPr>
        <w:t>])</w:t>
      </w:r>
    </w:p>
    <w:p w14:paraId="59434917" w14:textId="77777777" w:rsidR="00256D2F" w:rsidRPr="00256D2F" w:rsidRDefault="00256D2F" w:rsidP="007A324C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{</w:t>
      </w:r>
    </w:p>
    <w:p w14:paraId="0557D518" w14:textId="77777777" w:rsidR="00256D2F" w:rsidRPr="00A230F2" w:rsidRDefault="00256D2F" w:rsidP="007A324C">
      <w:pPr>
        <w:shd w:val="clear" w:color="auto" w:fill="FBE4D5" w:themeFill="accent2" w:themeFillTint="33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A230F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// creating a blank string</w:t>
      </w:r>
    </w:p>
    <w:p w14:paraId="1596B61D" w14:textId="77777777" w:rsidR="00256D2F" w:rsidRPr="00256D2F" w:rsidRDefault="00256D2F" w:rsidP="007A324C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 xml:space="preserve">StringBuilder name = new </w:t>
      </w:r>
      <w:proofErr w:type="gramStart"/>
      <w:r w:rsidRPr="00256D2F">
        <w:rPr>
          <w:rFonts w:ascii="Times New Roman" w:hAnsi="Times New Roman" w:cs="Times New Roman"/>
          <w:sz w:val="28"/>
          <w:szCs w:val="28"/>
        </w:rPr>
        <w:t>StringBuilder(</w:t>
      </w:r>
      <w:proofErr w:type="gramEnd"/>
      <w:r w:rsidRPr="00256D2F">
        <w:rPr>
          <w:rFonts w:ascii="Times New Roman" w:hAnsi="Times New Roman" w:cs="Times New Roman"/>
          <w:sz w:val="28"/>
          <w:szCs w:val="28"/>
        </w:rPr>
        <w:t>);</w:t>
      </w:r>
    </w:p>
    <w:p w14:paraId="51D53972" w14:textId="77777777" w:rsidR="00256D2F" w:rsidRPr="00A230F2" w:rsidRDefault="00256D2F" w:rsidP="007A324C">
      <w:pPr>
        <w:shd w:val="clear" w:color="auto" w:fill="FBE4D5" w:themeFill="accent2" w:themeFillTint="33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A230F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// If name is blank its length is equals to 0</w:t>
      </w:r>
    </w:p>
    <w:p w14:paraId="7C09AC1E" w14:textId="77777777" w:rsidR="00256D2F" w:rsidRPr="00256D2F" w:rsidRDefault="00256D2F" w:rsidP="007A324C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System.out.println("Is name is blank = "+ (name.length() == 0));</w:t>
      </w:r>
    </w:p>
    <w:p w14:paraId="1A1CF5B5" w14:textId="77777777" w:rsidR="00256D2F" w:rsidRPr="00A230F2" w:rsidRDefault="00256D2F" w:rsidP="007A324C">
      <w:pPr>
        <w:shd w:val="clear" w:color="auto" w:fill="FBE4D5" w:themeFill="accent2" w:themeFillTint="33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A230F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// Display the capacity of name</w:t>
      </w:r>
    </w:p>
    <w:p w14:paraId="640AEF80" w14:textId="77777777" w:rsidR="00256D2F" w:rsidRPr="00256D2F" w:rsidRDefault="00256D2F" w:rsidP="007A324C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System.out.println(</w:t>
      </w:r>
      <w:proofErr w:type="gramStart"/>
      <w:r w:rsidRPr="00256D2F">
        <w:rPr>
          <w:rFonts w:ascii="Times New Roman" w:hAnsi="Times New Roman" w:cs="Times New Roman"/>
          <w:sz w:val="28"/>
          <w:szCs w:val="28"/>
        </w:rPr>
        <w:t>name.capacity</w:t>
      </w:r>
      <w:proofErr w:type="gramEnd"/>
      <w:r w:rsidRPr="00256D2F">
        <w:rPr>
          <w:rFonts w:ascii="Times New Roman" w:hAnsi="Times New Roman" w:cs="Times New Roman"/>
          <w:sz w:val="28"/>
          <w:szCs w:val="28"/>
        </w:rPr>
        <w:t>());</w:t>
      </w:r>
    </w:p>
    <w:p w14:paraId="1292FE09" w14:textId="77777777" w:rsidR="00256D2F" w:rsidRPr="00256D2F" w:rsidRDefault="00256D2F" w:rsidP="007A324C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}</w:t>
      </w:r>
    </w:p>
    <w:p w14:paraId="2C284E67" w14:textId="77777777" w:rsidR="00256D2F" w:rsidRPr="00256D2F" w:rsidRDefault="00256D2F" w:rsidP="007A324C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}</w:t>
      </w:r>
    </w:p>
    <w:p w14:paraId="21548290" w14:textId="77777777" w:rsidR="00256D2F" w:rsidRPr="00256D2F" w:rsidRDefault="00256D2F" w:rsidP="007A324C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Output: Is name is blank = true</w:t>
      </w:r>
    </w:p>
    <w:p w14:paraId="42218A2E" w14:textId="77777777" w:rsidR="00256D2F" w:rsidRPr="00256D2F" w:rsidRDefault="00256D2F" w:rsidP="007A324C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16</w:t>
      </w:r>
    </w:p>
    <w:p w14:paraId="1BBEE593" w14:textId="77777777" w:rsidR="00256D2F" w:rsidRPr="00256D2F" w:rsidRDefault="00256D2F" w:rsidP="00256D2F">
      <w:pPr>
        <w:rPr>
          <w:rFonts w:ascii="Times New Roman" w:hAnsi="Times New Roman" w:cs="Times New Roman"/>
          <w:sz w:val="28"/>
          <w:szCs w:val="28"/>
        </w:rPr>
      </w:pPr>
    </w:p>
    <w:p w14:paraId="0579EA3C" w14:textId="77777777" w:rsidR="00256D2F" w:rsidRPr="00256D2F" w:rsidRDefault="00256D2F" w:rsidP="00256D2F">
      <w:pPr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Memory representation:</w:t>
      </w:r>
    </w:p>
    <w:tbl>
      <w:tblPr>
        <w:tblStyle w:val="TableGrid"/>
        <w:tblW w:w="9024" w:type="dxa"/>
        <w:tblLook w:val="04A0" w:firstRow="1" w:lastRow="0" w:firstColumn="1" w:lastColumn="0" w:noHBand="0" w:noVBand="1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A324C" w14:paraId="0B488103" w14:textId="77777777" w:rsidTr="007A324C">
        <w:tc>
          <w:tcPr>
            <w:tcW w:w="564" w:type="dxa"/>
          </w:tcPr>
          <w:p w14:paraId="58BC1E2C" w14:textId="4D0BB7C8" w:rsidR="007A324C" w:rsidRDefault="007A324C" w:rsidP="007A3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4" w:type="dxa"/>
          </w:tcPr>
          <w:p w14:paraId="43DE5A25" w14:textId="55DBD6E2" w:rsidR="007A324C" w:rsidRDefault="007A324C" w:rsidP="007A3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14:paraId="44352751" w14:textId="707BF8E3" w:rsidR="007A324C" w:rsidRDefault="007A324C" w:rsidP="007A3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4" w:type="dxa"/>
          </w:tcPr>
          <w:p w14:paraId="7AFF819F" w14:textId="005BE781" w:rsidR="007A324C" w:rsidRDefault="007A324C" w:rsidP="007A3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4" w:type="dxa"/>
          </w:tcPr>
          <w:p w14:paraId="371CACC5" w14:textId="60CCFA15" w:rsidR="007A324C" w:rsidRDefault="007A324C" w:rsidP="007A3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4" w:type="dxa"/>
          </w:tcPr>
          <w:p w14:paraId="621CCCB8" w14:textId="32A2D6A4" w:rsidR="007A324C" w:rsidRDefault="007A324C" w:rsidP="007A3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4" w:type="dxa"/>
          </w:tcPr>
          <w:p w14:paraId="05E68FCE" w14:textId="2C111FBB" w:rsidR="007A324C" w:rsidRDefault="007A324C" w:rsidP="007A3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4" w:type="dxa"/>
          </w:tcPr>
          <w:p w14:paraId="792786F5" w14:textId="23AD907E" w:rsidR="007A324C" w:rsidRDefault="007A324C" w:rsidP="007A3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4" w:type="dxa"/>
          </w:tcPr>
          <w:p w14:paraId="7C715CE3" w14:textId="671ECD0E" w:rsidR="007A324C" w:rsidRDefault="007A324C" w:rsidP="007A3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4" w:type="dxa"/>
          </w:tcPr>
          <w:p w14:paraId="24056248" w14:textId="5EB1622D" w:rsidR="007A324C" w:rsidRDefault="007A324C" w:rsidP="007A3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4" w:type="dxa"/>
          </w:tcPr>
          <w:p w14:paraId="7D983AB2" w14:textId="4B3075C2" w:rsidR="007A324C" w:rsidRDefault="007A324C" w:rsidP="007A3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4" w:type="dxa"/>
          </w:tcPr>
          <w:p w14:paraId="5410B6FF" w14:textId="4CD9CD52" w:rsidR="007A324C" w:rsidRDefault="007A324C" w:rsidP="007A3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4" w:type="dxa"/>
          </w:tcPr>
          <w:p w14:paraId="20494A0D" w14:textId="46CD8766" w:rsidR="007A324C" w:rsidRDefault="007A324C" w:rsidP="007A3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4" w:type="dxa"/>
          </w:tcPr>
          <w:p w14:paraId="36AAA067" w14:textId="2EF6366F" w:rsidR="007A324C" w:rsidRDefault="007A324C" w:rsidP="007A3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4" w:type="dxa"/>
          </w:tcPr>
          <w:p w14:paraId="4AD8546D" w14:textId="415D3197" w:rsidR="007A324C" w:rsidRDefault="007A324C" w:rsidP="007A3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4" w:type="dxa"/>
          </w:tcPr>
          <w:p w14:paraId="46321B27" w14:textId="68379814" w:rsidR="007A324C" w:rsidRDefault="007A324C" w:rsidP="007A3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</w:tbl>
    <w:p w14:paraId="367431F4" w14:textId="77777777" w:rsidR="00705E43" w:rsidRDefault="00256D2F" w:rsidP="00256D2F">
      <w:pPr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 xml:space="preserve"> </w:t>
      </w:r>
      <w:r w:rsidRPr="00256D2F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696184EC" w14:textId="77777777" w:rsidR="00705E43" w:rsidRDefault="00705E43" w:rsidP="00256D2F">
      <w:pPr>
        <w:rPr>
          <w:rFonts w:ascii="Times New Roman" w:hAnsi="Times New Roman" w:cs="Times New Roman"/>
          <w:sz w:val="28"/>
          <w:szCs w:val="28"/>
        </w:rPr>
      </w:pPr>
    </w:p>
    <w:p w14:paraId="613939FF" w14:textId="77777777" w:rsidR="00705E43" w:rsidRDefault="00705E43" w:rsidP="00256D2F">
      <w:pPr>
        <w:rPr>
          <w:rFonts w:ascii="Times New Roman" w:hAnsi="Times New Roman" w:cs="Times New Roman"/>
          <w:sz w:val="28"/>
          <w:szCs w:val="28"/>
        </w:rPr>
      </w:pPr>
    </w:p>
    <w:p w14:paraId="2F814ECD" w14:textId="77777777" w:rsidR="00705E43" w:rsidRDefault="00705E43" w:rsidP="00256D2F">
      <w:pPr>
        <w:rPr>
          <w:rFonts w:ascii="Times New Roman" w:hAnsi="Times New Roman" w:cs="Times New Roman"/>
          <w:sz w:val="28"/>
          <w:szCs w:val="28"/>
        </w:rPr>
      </w:pPr>
    </w:p>
    <w:p w14:paraId="0D85C3F1" w14:textId="6B72D5CF" w:rsidR="00256D2F" w:rsidRDefault="00256D2F" w:rsidP="00256D2F">
      <w:r w:rsidRPr="00256D2F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56D2F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56D2F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56D2F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56D2F">
        <w:rPr>
          <w:rFonts w:ascii="Times New Roman" w:hAnsi="Times New Roman" w:cs="Times New Roman"/>
          <w:sz w:val="28"/>
          <w:szCs w:val="28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992E646" w14:textId="77777777" w:rsidR="00256D2F" w:rsidRPr="007A324C" w:rsidRDefault="00256D2F" w:rsidP="00256D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24C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StringBuilder(String str)</w:t>
      </w:r>
    </w:p>
    <w:p w14:paraId="6D159234" w14:textId="77777777" w:rsidR="004B1FE9" w:rsidRDefault="00256D2F" w:rsidP="004B1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1FE9">
        <w:rPr>
          <w:rFonts w:ascii="Times New Roman" w:hAnsi="Times New Roman" w:cs="Times New Roman"/>
          <w:sz w:val="28"/>
          <w:szCs w:val="28"/>
        </w:rPr>
        <w:t xml:space="preserve">It is a constructor that is used to create a string builder object with a </w:t>
      </w:r>
      <w:r w:rsidRPr="004B1FE9">
        <w:rPr>
          <w:rFonts w:ascii="Times New Roman" w:hAnsi="Times New Roman" w:cs="Times New Roman"/>
          <w:b/>
          <w:bCs/>
          <w:sz w:val="28"/>
          <w:szCs w:val="28"/>
        </w:rPr>
        <w:t>specified string</w:t>
      </w:r>
      <w:r w:rsidRPr="004B1FE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BC969C" w14:textId="77777777" w:rsidR="004B1FE9" w:rsidRDefault="00256D2F" w:rsidP="004B1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1FE9">
        <w:rPr>
          <w:rFonts w:ascii="Times New Roman" w:hAnsi="Times New Roman" w:cs="Times New Roman"/>
          <w:sz w:val="28"/>
          <w:szCs w:val="28"/>
        </w:rPr>
        <w:t xml:space="preserve">This constructor </w:t>
      </w:r>
      <w:r w:rsidRPr="004B1FE9">
        <w:rPr>
          <w:rFonts w:ascii="Times New Roman" w:hAnsi="Times New Roman" w:cs="Times New Roman"/>
          <w:b/>
          <w:bCs/>
          <w:sz w:val="28"/>
          <w:szCs w:val="28"/>
        </w:rPr>
        <w:t>takes one parameter</w:t>
      </w:r>
      <w:r w:rsidRPr="004B1FE9">
        <w:rPr>
          <w:rFonts w:ascii="Times New Roman" w:hAnsi="Times New Roman" w:cs="Times New Roman"/>
          <w:sz w:val="28"/>
          <w:szCs w:val="28"/>
        </w:rPr>
        <w:t xml:space="preserve"> of string type. </w:t>
      </w:r>
    </w:p>
    <w:p w14:paraId="3398D05D" w14:textId="4255D352" w:rsidR="00256D2F" w:rsidRPr="004B1FE9" w:rsidRDefault="004B1FE9" w:rsidP="004B1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98C156" wp14:editId="7F328511">
                <wp:simplePos x="0" y="0"/>
                <wp:positionH relativeFrom="margin">
                  <wp:align>left</wp:align>
                </wp:positionH>
                <wp:positionV relativeFrom="paragraph">
                  <wp:posOffset>502920</wp:posOffset>
                </wp:positionV>
                <wp:extent cx="4998720" cy="3429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3B847" w14:textId="77777777" w:rsidR="004B1FE9" w:rsidRPr="00256D2F" w:rsidRDefault="004B1FE9" w:rsidP="004B1F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56D2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StringBuilder name = </w:t>
                            </w:r>
                            <w:r w:rsidRPr="004B1FE9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new</w:t>
                            </w:r>
                            <w:r w:rsidRPr="00256D2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StringBuilder(specifiedString);</w:t>
                            </w:r>
                          </w:p>
                          <w:p w14:paraId="44CA4A7A" w14:textId="77777777" w:rsidR="004B1FE9" w:rsidRDefault="004B1FE9" w:rsidP="004B1F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8C156" id="Rectangle 3" o:spid="_x0000_s1027" style="position:absolute;left:0;text-align:left;margin-left:0;margin-top:39.6pt;width:393.6pt;height:27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" fillcolor="white [3201]" strokecolor="#70ad47 [3209]" strokeweight="1pt">
                <v:textbox>
                  <w:txbxContent>
                    <w:p w14:paraId="24B3B847" w14:textId="77777777" w:rsidR="004B1FE9" w:rsidRPr="00256D2F" w:rsidRDefault="004B1FE9" w:rsidP="004B1F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56D2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StringBuilder name = </w:t>
                      </w:r>
                      <w:r w:rsidRPr="004B1FE9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</w:rPr>
                        <w:t>new</w:t>
                      </w:r>
                      <w:r w:rsidRPr="00256D2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StringBuilder(specifiedString);</w:t>
                      </w:r>
                    </w:p>
                    <w:p w14:paraId="44CA4A7A" w14:textId="77777777" w:rsidR="004B1FE9" w:rsidRDefault="004B1FE9" w:rsidP="004B1FE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56D2F" w:rsidRPr="004B1FE9">
        <w:rPr>
          <w:rFonts w:ascii="Times New Roman" w:hAnsi="Times New Roman" w:cs="Times New Roman"/>
          <w:sz w:val="28"/>
          <w:szCs w:val="28"/>
        </w:rPr>
        <w:t>Its initials capacity is 16 which is provided by JVM at the time of object creation of StringBuilder.</w:t>
      </w:r>
    </w:p>
    <w:p w14:paraId="087E5DD3" w14:textId="77777777" w:rsidR="00256D2F" w:rsidRPr="00256D2F" w:rsidRDefault="00256D2F" w:rsidP="00256D2F">
      <w:pPr>
        <w:rPr>
          <w:rFonts w:ascii="Times New Roman" w:hAnsi="Times New Roman" w:cs="Times New Roman"/>
          <w:sz w:val="28"/>
          <w:szCs w:val="28"/>
        </w:rPr>
      </w:pPr>
    </w:p>
    <w:p w14:paraId="36F63AED" w14:textId="77777777" w:rsidR="004B1FE9" w:rsidRDefault="004B1FE9" w:rsidP="00256D2F">
      <w:pPr>
        <w:rPr>
          <w:rFonts w:ascii="Times New Roman" w:hAnsi="Times New Roman" w:cs="Times New Roman"/>
          <w:sz w:val="28"/>
          <w:szCs w:val="28"/>
        </w:rPr>
      </w:pPr>
    </w:p>
    <w:p w14:paraId="66FB3560" w14:textId="4E448D86" w:rsidR="00256D2F" w:rsidRPr="00256D2F" w:rsidRDefault="00256D2F" w:rsidP="004B1FE9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class Example</w:t>
      </w:r>
      <w:r w:rsidR="004B1F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6D2F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="004B1FE9">
        <w:rPr>
          <w:rFonts w:ascii="Times New Roman" w:hAnsi="Times New Roman" w:cs="Times New Roman"/>
          <w:sz w:val="28"/>
          <w:szCs w:val="28"/>
        </w:rPr>
        <w:t xml:space="preserve"> </w:t>
      </w:r>
      <w:r w:rsidRPr="00256D2F">
        <w:rPr>
          <w:rFonts w:ascii="Times New Roman" w:hAnsi="Times New Roman" w:cs="Times New Roman"/>
          <w:sz w:val="28"/>
          <w:szCs w:val="28"/>
        </w:rPr>
        <w:t>StringBuilder</w:t>
      </w:r>
    </w:p>
    <w:p w14:paraId="4E3B8728" w14:textId="77777777" w:rsidR="00256D2F" w:rsidRPr="00256D2F" w:rsidRDefault="00256D2F" w:rsidP="004B1FE9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{</w:t>
      </w:r>
    </w:p>
    <w:p w14:paraId="5CBCD6DB" w14:textId="77777777" w:rsidR="00256D2F" w:rsidRPr="00256D2F" w:rsidRDefault="00256D2F" w:rsidP="004B1FE9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256D2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56D2F">
        <w:rPr>
          <w:rFonts w:ascii="Times New Roman" w:hAnsi="Times New Roman" w:cs="Times New Roman"/>
          <w:sz w:val="28"/>
          <w:szCs w:val="28"/>
        </w:rPr>
        <w:t>String args[])</w:t>
      </w:r>
    </w:p>
    <w:p w14:paraId="538B7AC8" w14:textId="77777777" w:rsidR="00256D2F" w:rsidRPr="00256D2F" w:rsidRDefault="00256D2F" w:rsidP="004B1FE9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{</w:t>
      </w:r>
    </w:p>
    <w:p w14:paraId="28F221BA" w14:textId="77777777" w:rsidR="00256D2F" w:rsidRPr="00A230F2" w:rsidRDefault="00256D2F" w:rsidP="004B1FE9">
      <w:pPr>
        <w:shd w:val="clear" w:color="auto" w:fill="FBE4D5" w:themeFill="accent2" w:themeFillTint="33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A230F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// creating a StringBuilder with specified string</w:t>
      </w:r>
    </w:p>
    <w:p w14:paraId="6C049297" w14:textId="77777777" w:rsidR="00256D2F" w:rsidRPr="00256D2F" w:rsidRDefault="00256D2F" w:rsidP="004B1FE9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StringBuilder name = new StringBuilder ("Ravi");</w:t>
      </w:r>
    </w:p>
    <w:p w14:paraId="0678A9A3" w14:textId="77777777" w:rsidR="00256D2F" w:rsidRPr="00256D2F" w:rsidRDefault="00256D2F" w:rsidP="004B1FE9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System.out.println("Name of Student</w:t>
      </w:r>
      <w:r>
        <w:t xml:space="preserve"> </w:t>
      </w:r>
      <w:r w:rsidRPr="00256D2F">
        <w:rPr>
          <w:rFonts w:ascii="Times New Roman" w:hAnsi="Times New Roman" w:cs="Times New Roman"/>
          <w:sz w:val="28"/>
          <w:szCs w:val="28"/>
        </w:rPr>
        <w:t>= "+ name);</w:t>
      </w:r>
    </w:p>
    <w:p w14:paraId="5E109294" w14:textId="690AF9D9" w:rsidR="00256D2F" w:rsidRPr="00256D2F" w:rsidRDefault="00256D2F" w:rsidP="004B1FE9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System.out.println(</w:t>
      </w:r>
      <w:proofErr w:type="gramStart"/>
      <w:r w:rsidR="004B1FE9" w:rsidRPr="00256D2F">
        <w:rPr>
          <w:rFonts w:ascii="Times New Roman" w:hAnsi="Times New Roman" w:cs="Times New Roman"/>
          <w:sz w:val="28"/>
          <w:szCs w:val="28"/>
        </w:rPr>
        <w:t>name.capacity</w:t>
      </w:r>
      <w:proofErr w:type="gramEnd"/>
      <w:r w:rsidRPr="00256D2F">
        <w:rPr>
          <w:rFonts w:ascii="Times New Roman" w:hAnsi="Times New Roman" w:cs="Times New Roman"/>
          <w:sz w:val="28"/>
          <w:szCs w:val="28"/>
        </w:rPr>
        <w:t xml:space="preserve">()); </w:t>
      </w:r>
      <w:r w:rsidRPr="00A230F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// Display the capacity of name</w:t>
      </w:r>
    </w:p>
    <w:p w14:paraId="3CD412BB" w14:textId="77777777" w:rsidR="00256D2F" w:rsidRPr="00256D2F" w:rsidRDefault="00256D2F" w:rsidP="004B1FE9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}</w:t>
      </w:r>
    </w:p>
    <w:p w14:paraId="2EDF570B" w14:textId="77777777" w:rsidR="00256D2F" w:rsidRPr="00256D2F" w:rsidRDefault="00256D2F" w:rsidP="004B1FE9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}</w:t>
      </w:r>
    </w:p>
    <w:p w14:paraId="491B02EF" w14:textId="77777777" w:rsidR="00256D2F" w:rsidRPr="00256D2F" w:rsidRDefault="00256D2F" w:rsidP="004B1FE9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Output: Name of Student = Ravi</w:t>
      </w:r>
    </w:p>
    <w:p w14:paraId="2C4C5EAC" w14:textId="77777777" w:rsidR="00256D2F" w:rsidRPr="00256D2F" w:rsidRDefault="00256D2F" w:rsidP="004B1FE9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20</w:t>
      </w:r>
    </w:p>
    <w:p w14:paraId="08D8A9C8" w14:textId="77777777" w:rsidR="00256D2F" w:rsidRPr="00256D2F" w:rsidRDefault="00256D2F" w:rsidP="00256D2F">
      <w:pPr>
        <w:rPr>
          <w:rFonts w:ascii="Times New Roman" w:hAnsi="Times New Roman" w:cs="Times New Roman"/>
          <w:sz w:val="28"/>
          <w:szCs w:val="28"/>
        </w:rPr>
      </w:pPr>
    </w:p>
    <w:p w14:paraId="4A94F2B3" w14:textId="5FA2E034" w:rsidR="00256D2F" w:rsidRPr="00256D2F" w:rsidRDefault="00256D2F" w:rsidP="00256D2F">
      <w:pPr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Memory representation: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5"/>
        <w:gridCol w:w="378"/>
        <w:gridCol w:w="378"/>
        <w:gridCol w:w="377"/>
        <w:gridCol w:w="376"/>
        <w:gridCol w:w="376"/>
        <w:gridCol w:w="376"/>
        <w:gridCol w:w="376"/>
        <w:gridCol w:w="376"/>
        <w:gridCol w:w="37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87"/>
      </w:tblGrid>
      <w:tr w:rsidR="00CB71C0" w14:paraId="6B8947A4" w14:textId="6C432800" w:rsidTr="00CB71C0">
        <w:tc>
          <w:tcPr>
            <w:tcW w:w="415" w:type="dxa"/>
          </w:tcPr>
          <w:p w14:paraId="14B1F2C7" w14:textId="445AF78D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378" w:type="dxa"/>
          </w:tcPr>
          <w:p w14:paraId="09BB79E3" w14:textId="70D7C186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78" w:type="dxa"/>
          </w:tcPr>
          <w:p w14:paraId="783FB8C7" w14:textId="202821B3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377" w:type="dxa"/>
          </w:tcPr>
          <w:p w14:paraId="3FA096CA" w14:textId="3EA198C8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376" w:type="dxa"/>
          </w:tcPr>
          <w:p w14:paraId="0EC59DD3" w14:textId="77777777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" w:type="dxa"/>
          </w:tcPr>
          <w:p w14:paraId="4E446458" w14:textId="77777777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" w:type="dxa"/>
          </w:tcPr>
          <w:p w14:paraId="30CA62C1" w14:textId="77777777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" w:type="dxa"/>
          </w:tcPr>
          <w:p w14:paraId="5F3B5755" w14:textId="77777777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" w:type="dxa"/>
          </w:tcPr>
          <w:p w14:paraId="02925430" w14:textId="77777777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" w:type="dxa"/>
          </w:tcPr>
          <w:p w14:paraId="42B47607" w14:textId="77777777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2020B40D" w14:textId="77777777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21A82879" w14:textId="77777777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4B2563F4" w14:textId="77777777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747851BE" w14:textId="77777777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46E4D884" w14:textId="77777777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54530868" w14:textId="77777777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1076706D" w14:textId="77777777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2AC3B5A1" w14:textId="77777777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311BA586" w14:textId="77777777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0CA9DCD3" w14:textId="77777777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7" w:type="dxa"/>
          </w:tcPr>
          <w:p w14:paraId="67626D73" w14:textId="77777777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1C0" w14:paraId="7C7D105E" w14:textId="460DD2E2" w:rsidTr="00CB71C0">
        <w:tc>
          <w:tcPr>
            <w:tcW w:w="415" w:type="dxa"/>
          </w:tcPr>
          <w:p w14:paraId="0C8E593D" w14:textId="586F18CE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8" w:type="dxa"/>
          </w:tcPr>
          <w:p w14:paraId="4C0239F9" w14:textId="3917831C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8" w:type="dxa"/>
          </w:tcPr>
          <w:p w14:paraId="0C76E3DF" w14:textId="560D8EB4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77" w:type="dxa"/>
          </w:tcPr>
          <w:p w14:paraId="48109064" w14:textId="61287ECF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6" w:type="dxa"/>
          </w:tcPr>
          <w:p w14:paraId="3E8036E0" w14:textId="03A89C27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6" w:type="dxa"/>
          </w:tcPr>
          <w:p w14:paraId="57C61474" w14:textId="767B3F22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76" w:type="dxa"/>
          </w:tcPr>
          <w:p w14:paraId="650B8140" w14:textId="7131F9AE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76" w:type="dxa"/>
          </w:tcPr>
          <w:p w14:paraId="056A6FA9" w14:textId="20D3F3F5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76" w:type="dxa"/>
          </w:tcPr>
          <w:p w14:paraId="5F4A6016" w14:textId="7E42D1B2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76" w:type="dxa"/>
          </w:tcPr>
          <w:p w14:paraId="435526F3" w14:textId="647395BE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34C414E4" w14:textId="7EB28230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616235C9" w14:textId="33CEF9B9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6" w:type="dxa"/>
          </w:tcPr>
          <w:p w14:paraId="0FB63A63" w14:textId="3D489052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14:paraId="5CEA9DB0" w14:textId="4F6B5187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14:paraId="2FB04BD8" w14:textId="67F7C1B5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96" w:type="dxa"/>
          </w:tcPr>
          <w:p w14:paraId="195A6E52" w14:textId="72E1A888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96" w:type="dxa"/>
          </w:tcPr>
          <w:p w14:paraId="3D46F2E4" w14:textId="0F3E3314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14:paraId="65E0EA05" w14:textId="37528257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6" w:type="dxa"/>
          </w:tcPr>
          <w:p w14:paraId="007EAFD1" w14:textId="20B1EA57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96" w:type="dxa"/>
          </w:tcPr>
          <w:p w14:paraId="172B8AEB" w14:textId="657F2589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87" w:type="dxa"/>
          </w:tcPr>
          <w:p w14:paraId="1B5FF67B" w14:textId="755EB6D2" w:rsidR="00CB71C0" w:rsidRDefault="00CB71C0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14:paraId="4F2F95F7" w14:textId="06801BD0" w:rsidR="00256D2F" w:rsidRDefault="00256D2F" w:rsidP="00256D2F">
      <w:pPr>
        <w:rPr>
          <w:rFonts w:ascii="Times New Roman" w:hAnsi="Times New Roman" w:cs="Times New Roman"/>
          <w:sz w:val="28"/>
          <w:szCs w:val="28"/>
        </w:rPr>
      </w:pPr>
    </w:p>
    <w:p w14:paraId="7BB7A3C5" w14:textId="0EB8D7D5" w:rsidR="00CB71C0" w:rsidRDefault="00CB71C0" w:rsidP="00256D2F">
      <w:pPr>
        <w:rPr>
          <w:rFonts w:ascii="Times New Roman" w:hAnsi="Times New Roman" w:cs="Times New Roman"/>
          <w:sz w:val="28"/>
          <w:szCs w:val="28"/>
        </w:rPr>
      </w:pPr>
    </w:p>
    <w:p w14:paraId="643CB32F" w14:textId="07B303BF" w:rsidR="00705E43" w:rsidRDefault="00705E43" w:rsidP="00256D2F">
      <w:pPr>
        <w:rPr>
          <w:rFonts w:ascii="Times New Roman" w:hAnsi="Times New Roman" w:cs="Times New Roman"/>
          <w:sz w:val="28"/>
          <w:szCs w:val="28"/>
        </w:rPr>
      </w:pPr>
    </w:p>
    <w:p w14:paraId="79A3588D" w14:textId="0A8912D6" w:rsidR="00705E43" w:rsidRDefault="00705E43" w:rsidP="00256D2F">
      <w:pPr>
        <w:rPr>
          <w:rFonts w:ascii="Times New Roman" w:hAnsi="Times New Roman" w:cs="Times New Roman"/>
          <w:sz w:val="28"/>
          <w:szCs w:val="28"/>
        </w:rPr>
      </w:pPr>
    </w:p>
    <w:p w14:paraId="47A447BA" w14:textId="77777777" w:rsidR="00705E43" w:rsidRPr="00256D2F" w:rsidRDefault="00705E43" w:rsidP="00256D2F">
      <w:pPr>
        <w:rPr>
          <w:rFonts w:ascii="Times New Roman" w:hAnsi="Times New Roman" w:cs="Times New Roman"/>
          <w:sz w:val="28"/>
          <w:szCs w:val="28"/>
        </w:rPr>
      </w:pPr>
    </w:p>
    <w:p w14:paraId="6F9915DF" w14:textId="77777777" w:rsidR="00256D2F" w:rsidRPr="00CB71C0" w:rsidRDefault="00256D2F" w:rsidP="00256D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71C0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StringBuilder(int capacity)</w:t>
      </w:r>
    </w:p>
    <w:p w14:paraId="3B3CB41D" w14:textId="77777777" w:rsidR="00CB71C0" w:rsidRDefault="00256D2F" w:rsidP="00CB71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B71C0">
        <w:rPr>
          <w:rFonts w:ascii="Times New Roman" w:hAnsi="Times New Roman" w:cs="Times New Roman"/>
          <w:sz w:val="28"/>
          <w:szCs w:val="28"/>
        </w:rPr>
        <w:t xml:space="preserve">It is a constructor that is used to create a blank string builder object with a specified capacity. </w:t>
      </w:r>
    </w:p>
    <w:p w14:paraId="19A4DCF8" w14:textId="77777777" w:rsidR="00CB71C0" w:rsidRDefault="00256D2F" w:rsidP="00CB71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B71C0">
        <w:rPr>
          <w:rFonts w:ascii="Times New Roman" w:hAnsi="Times New Roman" w:cs="Times New Roman"/>
          <w:sz w:val="28"/>
          <w:szCs w:val="28"/>
        </w:rPr>
        <w:t xml:space="preserve">This constructor takes one parameter of integer type. </w:t>
      </w:r>
    </w:p>
    <w:p w14:paraId="5EE8F07D" w14:textId="22D67DCD" w:rsidR="00256D2F" w:rsidRPr="00CB71C0" w:rsidRDefault="00256D2F" w:rsidP="00CB71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B71C0">
        <w:rPr>
          <w:rFonts w:ascii="Times New Roman" w:hAnsi="Times New Roman" w:cs="Times New Roman"/>
          <w:sz w:val="28"/>
          <w:szCs w:val="28"/>
        </w:rPr>
        <w:t>If you want to specify the capacity of string Builder you should use this constructor.</w:t>
      </w:r>
    </w:p>
    <w:p w14:paraId="295EDB94" w14:textId="5AC90DC3" w:rsidR="00256D2F" w:rsidRPr="00256D2F" w:rsidRDefault="00CB71C0" w:rsidP="00256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F84F5" wp14:editId="3D538A1A">
                <wp:simplePos x="0" y="0"/>
                <wp:positionH relativeFrom="column">
                  <wp:posOffset>259080</wp:posOffset>
                </wp:positionH>
                <wp:positionV relativeFrom="paragraph">
                  <wp:posOffset>99060</wp:posOffset>
                </wp:positionV>
                <wp:extent cx="4800600" cy="4343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05598" w14:textId="1F21FDCB" w:rsidR="00CB71C0" w:rsidRPr="00BA717F" w:rsidRDefault="00CB71C0" w:rsidP="00CB71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A71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StringBuilder name</w:t>
                            </w:r>
                            <w:r w:rsidR="00BA717F" w:rsidRPr="00BA71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=new </w:t>
                            </w:r>
                            <w:proofErr w:type="gramStart"/>
                            <w:r w:rsidR="00BA717F" w:rsidRPr="00BA71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StringBuilder(</w:t>
                            </w:r>
                            <w:proofErr w:type="gramEnd"/>
                            <w:r w:rsidR="00BA717F" w:rsidRPr="00BA71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int capacity);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3F84F5" id="Rectangle 4" o:spid="_x0000_s1028" style="position:absolute;margin-left:20.4pt;margin-top:7.8pt;width:378pt;height:34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" fillcolor="white [3201]" strokecolor="#70ad47 [3209]" strokeweight="1pt">
                <v:textbox>
                  <w:txbxContent>
                    <w:p w14:paraId="34605598" w14:textId="1F21FDCB" w:rsidR="00CB71C0" w:rsidRPr="00BA717F" w:rsidRDefault="00CB71C0" w:rsidP="00CB71C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BA717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StringBuilder name</w:t>
                      </w:r>
                      <w:r w:rsidR="00BA717F" w:rsidRPr="00BA717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=new </w:t>
                      </w:r>
                      <w:proofErr w:type="gramStart"/>
                      <w:r w:rsidR="00BA717F" w:rsidRPr="00BA717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StringBuilder(</w:t>
                      </w:r>
                      <w:proofErr w:type="gramEnd"/>
                      <w:r w:rsidR="00BA717F" w:rsidRPr="00BA717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int capacity);</w:t>
                      </w:r>
                    </w:p>
                  </w:txbxContent>
                </v:textbox>
              </v:rect>
            </w:pict>
          </mc:Fallback>
        </mc:AlternateContent>
      </w:r>
    </w:p>
    <w:p w14:paraId="371A9362" w14:textId="1E165BB6" w:rsidR="00256D2F" w:rsidRPr="00256D2F" w:rsidRDefault="00256D2F" w:rsidP="00256D2F">
      <w:pPr>
        <w:rPr>
          <w:rFonts w:ascii="Times New Roman" w:hAnsi="Times New Roman" w:cs="Times New Roman"/>
          <w:sz w:val="28"/>
          <w:szCs w:val="28"/>
        </w:rPr>
      </w:pPr>
    </w:p>
    <w:p w14:paraId="1194EF8B" w14:textId="77777777" w:rsidR="00256D2F" w:rsidRPr="00256D2F" w:rsidRDefault="00256D2F" w:rsidP="00BA717F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class ExampleOfStringBuilder</w:t>
      </w:r>
    </w:p>
    <w:p w14:paraId="19B67247" w14:textId="77777777" w:rsidR="00256D2F" w:rsidRPr="00256D2F" w:rsidRDefault="00256D2F" w:rsidP="00BA717F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{</w:t>
      </w:r>
    </w:p>
    <w:p w14:paraId="074ACBEA" w14:textId="77777777" w:rsidR="00256D2F" w:rsidRPr="00256D2F" w:rsidRDefault="00256D2F" w:rsidP="00BA717F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256D2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56D2F">
        <w:rPr>
          <w:rFonts w:ascii="Times New Roman" w:hAnsi="Times New Roman" w:cs="Times New Roman"/>
          <w:sz w:val="28"/>
          <w:szCs w:val="28"/>
        </w:rPr>
        <w:t>String args[])</w:t>
      </w:r>
    </w:p>
    <w:p w14:paraId="5B7D735F" w14:textId="77777777" w:rsidR="00256D2F" w:rsidRPr="00256D2F" w:rsidRDefault="00256D2F" w:rsidP="00BA717F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{</w:t>
      </w:r>
    </w:p>
    <w:p w14:paraId="76BFF985" w14:textId="48E5E8C7" w:rsidR="00256D2F" w:rsidRPr="00A230F2" w:rsidRDefault="00256D2F" w:rsidP="00BA717F">
      <w:pPr>
        <w:shd w:val="clear" w:color="auto" w:fill="FBE4D5" w:themeFill="accent2" w:themeFillTint="33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A230F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// creating a StringBuilder</w:t>
      </w:r>
      <w:r w:rsidR="00BA717F" w:rsidRPr="00A230F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A230F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with specified capacity</w:t>
      </w:r>
    </w:p>
    <w:p w14:paraId="3DD466BE" w14:textId="77777777" w:rsidR="00256D2F" w:rsidRPr="00256D2F" w:rsidRDefault="00256D2F" w:rsidP="00BA717F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StringBuilder name = new StringBuilder (10);</w:t>
      </w:r>
    </w:p>
    <w:p w14:paraId="18765194" w14:textId="77777777" w:rsidR="00256D2F" w:rsidRPr="00256D2F" w:rsidRDefault="00256D2F" w:rsidP="00BA717F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proofErr w:type="gramStart"/>
      <w:r w:rsidRPr="00256D2F">
        <w:rPr>
          <w:rFonts w:ascii="Times New Roman" w:hAnsi="Times New Roman" w:cs="Times New Roman"/>
          <w:sz w:val="28"/>
          <w:szCs w:val="28"/>
        </w:rPr>
        <w:t>name.append</w:t>
      </w:r>
      <w:proofErr w:type="gramEnd"/>
      <w:r w:rsidRPr="00256D2F">
        <w:rPr>
          <w:rFonts w:ascii="Times New Roman" w:hAnsi="Times New Roman" w:cs="Times New Roman"/>
          <w:sz w:val="28"/>
          <w:szCs w:val="28"/>
        </w:rPr>
        <w:t xml:space="preserve">("Ravi"); </w:t>
      </w:r>
      <w:r w:rsidRPr="00A230F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// Appending string in string buffer</w:t>
      </w:r>
    </w:p>
    <w:p w14:paraId="0E246A58" w14:textId="77777777" w:rsidR="00256D2F" w:rsidRPr="00256D2F" w:rsidRDefault="00256D2F" w:rsidP="00BA717F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 xml:space="preserve">System.out.println("Name </w:t>
      </w:r>
      <w:proofErr w:type="gramStart"/>
      <w:r w:rsidRPr="00256D2F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256D2F">
        <w:rPr>
          <w:rFonts w:ascii="Times New Roman" w:hAnsi="Times New Roman" w:cs="Times New Roman"/>
          <w:sz w:val="28"/>
          <w:szCs w:val="28"/>
        </w:rPr>
        <w:t xml:space="preserve"> Student = "+ name);</w:t>
      </w:r>
    </w:p>
    <w:p w14:paraId="261061B3" w14:textId="77777777" w:rsidR="00256D2F" w:rsidRPr="00A230F2" w:rsidRDefault="00256D2F" w:rsidP="00BA717F">
      <w:pPr>
        <w:shd w:val="clear" w:color="auto" w:fill="FBE4D5" w:themeFill="accent2" w:themeFillTint="33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System.out.println(</w:t>
      </w:r>
      <w:proofErr w:type="gramStart"/>
      <w:r w:rsidRPr="00256D2F">
        <w:rPr>
          <w:rFonts w:ascii="Times New Roman" w:hAnsi="Times New Roman" w:cs="Times New Roman"/>
          <w:sz w:val="28"/>
          <w:szCs w:val="28"/>
        </w:rPr>
        <w:t>name.capacity</w:t>
      </w:r>
      <w:proofErr w:type="gramEnd"/>
      <w:r w:rsidRPr="00256D2F">
        <w:rPr>
          <w:rFonts w:ascii="Times New Roman" w:hAnsi="Times New Roman" w:cs="Times New Roman"/>
          <w:sz w:val="28"/>
          <w:szCs w:val="28"/>
        </w:rPr>
        <w:t xml:space="preserve">()); // </w:t>
      </w:r>
      <w:r w:rsidRPr="00A230F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Display the capacity of name</w:t>
      </w:r>
    </w:p>
    <w:p w14:paraId="5D80DE8D" w14:textId="77777777" w:rsidR="00256D2F" w:rsidRPr="00256D2F" w:rsidRDefault="00256D2F" w:rsidP="00BA717F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}</w:t>
      </w:r>
    </w:p>
    <w:p w14:paraId="33E6AED9" w14:textId="77777777" w:rsidR="00256D2F" w:rsidRPr="00256D2F" w:rsidRDefault="00256D2F" w:rsidP="00BA717F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}</w:t>
      </w:r>
    </w:p>
    <w:p w14:paraId="33CE9CB0" w14:textId="77777777" w:rsidR="00256D2F" w:rsidRPr="00256D2F" w:rsidRDefault="00256D2F" w:rsidP="00BA717F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Output: Is name is Student = Ravi</w:t>
      </w:r>
    </w:p>
    <w:p w14:paraId="185DEE52" w14:textId="77777777" w:rsidR="00256D2F" w:rsidRPr="00256D2F" w:rsidRDefault="00256D2F" w:rsidP="00BA717F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10</w:t>
      </w:r>
    </w:p>
    <w:p w14:paraId="668C8638" w14:textId="77777777" w:rsidR="00256D2F" w:rsidRPr="00256D2F" w:rsidRDefault="00256D2F" w:rsidP="00256D2F">
      <w:pPr>
        <w:rPr>
          <w:rFonts w:ascii="Times New Roman" w:hAnsi="Times New Roman" w:cs="Times New Roman"/>
          <w:sz w:val="28"/>
          <w:szCs w:val="28"/>
        </w:rPr>
      </w:pPr>
    </w:p>
    <w:p w14:paraId="380608A8" w14:textId="77777777" w:rsidR="00256D2F" w:rsidRPr="00256D2F" w:rsidRDefault="00256D2F" w:rsidP="00256D2F">
      <w:pPr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Memory representation: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21"/>
        <w:gridCol w:w="820"/>
        <w:gridCol w:w="820"/>
        <w:gridCol w:w="821"/>
        <w:gridCol w:w="821"/>
        <w:gridCol w:w="821"/>
        <w:gridCol w:w="821"/>
        <w:gridCol w:w="821"/>
        <w:gridCol w:w="821"/>
        <w:gridCol w:w="801"/>
      </w:tblGrid>
      <w:tr w:rsidR="00181C2F" w14:paraId="3AC23078" w14:textId="66DFD305" w:rsidTr="00181C2F">
        <w:tc>
          <w:tcPr>
            <w:tcW w:w="828" w:type="dxa"/>
          </w:tcPr>
          <w:p w14:paraId="325B0FAC" w14:textId="42204FC6" w:rsidR="00181C2F" w:rsidRDefault="00181C2F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821" w:type="dxa"/>
          </w:tcPr>
          <w:p w14:paraId="6A750D54" w14:textId="6CA12C2E" w:rsidR="00181C2F" w:rsidRDefault="00181C2F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20" w:type="dxa"/>
          </w:tcPr>
          <w:p w14:paraId="278D332C" w14:textId="7E28C4F6" w:rsidR="00181C2F" w:rsidRDefault="00181C2F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820" w:type="dxa"/>
          </w:tcPr>
          <w:p w14:paraId="6EF0E8C9" w14:textId="629E6A97" w:rsidR="00181C2F" w:rsidRDefault="00A230F2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821" w:type="dxa"/>
          </w:tcPr>
          <w:p w14:paraId="2B1F6400" w14:textId="77777777" w:rsidR="00181C2F" w:rsidRDefault="00181C2F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" w:type="dxa"/>
          </w:tcPr>
          <w:p w14:paraId="6E4C2CF0" w14:textId="77777777" w:rsidR="00181C2F" w:rsidRDefault="00181C2F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" w:type="dxa"/>
          </w:tcPr>
          <w:p w14:paraId="7B64E453" w14:textId="77777777" w:rsidR="00181C2F" w:rsidRDefault="00181C2F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" w:type="dxa"/>
          </w:tcPr>
          <w:p w14:paraId="68984F24" w14:textId="77777777" w:rsidR="00181C2F" w:rsidRDefault="00181C2F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" w:type="dxa"/>
          </w:tcPr>
          <w:p w14:paraId="3621162F" w14:textId="77777777" w:rsidR="00181C2F" w:rsidRDefault="00181C2F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" w:type="dxa"/>
          </w:tcPr>
          <w:p w14:paraId="2E5CD773" w14:textId="77777777" w:rsidR="00181C2F" w:rsidRDefault="00181C2F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1" w:type="dxa"/>
          </w:tcPr>
          <w:p w14:paraId="33AF5EC7" w14:textId="77777777" w:rsidR="00181C2F" w:rsidRDefault="00181C2F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C2F" w14:paraId="52DF68EC" w14:textId="69D3CAB6" w:rsidTr="00181C2F">
        <w:tc>
          <w:tcPr>
            <w:tcW w:w="828" w:type="dxa"/>
          </w:tcPr>
          <w:p w14:paraId="46CA2F54" w14:textId="45FD5D33" w:rsidR="00181C2F" w:rsidRDefault="00181C2F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1" w:type="dxa"/>
          </w:tcPr>
          <w:p w14:paraId="55868B25" w14:textId="23ED4844" w:rsidR="00181C2F" w:rsidRDefault="00181C2F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0" w:type="dxa"/>
          </w:tcPr>
          <w:p w14:paraId="2594FE48" w14:textId="60FA3144" w:rsidR="00181C2F" w:rsidRDefault="00181C2F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14:paraId="5FEBE2F3" w14:textId="7940F25D" w:rsidR="00181C2F" w:rsidRDefault="00181C2F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14:paraId="776E7976" w14:textId="4B9ED2DE" w:rsidR="00181C2F" w:rsidRDefault="00181C2F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6436A75D" w14:textId="270C7CDF" w:rsidR="00181C2F" w:rsidRDefault="00181C2F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FBF9299" w14:textId="251F31E8" w:rsidR="00181C2F" w:rsidRDefault="00181C2F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14:paraId="1367BC12" w14:textId="38CA6248" w:rsidR="00181C2F" w:rsidRDefault="00181C2F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14:paraId="0DA6B2C4" w14:textId="47292532" w:rsidR="00181C2F" w:rsidRDefault="00181C2F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14:paraId="4F24D3D5" w14:textId="1084BC1E" w:rsidR="00181C2F" w:rsidRDefault="00181C2F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1" w:type="dxa"/>
          </w:tcPr>
          <w:p w14:paraId="7D14A0D3" w14:textId="66FDE257" w:rsidR="00181C2F" w:rsidRDefault="00181C2F" w:rsidP="0025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5A86E79A" w14:textId="14AE3A02" w:rsidR="00256D2F" w:rsidRDefault="00256D2F" w:rsidP="00256D2F">
      <w:pPr>
        <w:rPr>
          <w:rFonts w:ascii="Times New Roman" w:hAnsi="Times New Roman" w:cs="Times New Roman"/>
          <w:sz w:val="28"/>
          <w:szCs w:val="28"/>
        </w:rPr>
      </w:pPr>
    </w:p>
    <w:p w14:paraId="7AF42E4C" w14:textId="04A11612" w:rsidR="002201FD" w:rsidRDefault="002201FD" w:rsidP="00256D2F">
      <w:pPr>
        <w:rPr>
          <w:rFonts w:ascii="Times New Roman" w:hAnsi="Times New Roman" w:cs="Times New Roman"/>
          <w:sz w:val="28"/>
          <w:szCs w:val="28"/>
        </w:rPr>
      </w:pPr>
    </w:p>
    <w:p w14:paraId="32D858C7" w14:textId="30D29286" w:rsidR="002201FD" w:rsidRDefault="002201FD" w:rsidP="00256D2F">
      <w:pPr>
        <w:rPr>
          <w:rFonts w:ascii="Times New Roman" w:hAnsi="Times New Roman" w:cs="Times New Roman"/>
          <w:sz w:val="28"/>
          <w:szCs w:val="28"/>
        </w:rPr>
      </w:pPr>
    </w:p>
    <w:p w14:paraId="5F393544" w14:textId="77777777" w:rsidR="00705E43" w:rsidRDefault="00705E43" w:rsidP="00256D2F">
      <w:pPr>
        <w:rPr>
          <w:rFonts w:ascii="Times New Roman" w:hAnsi="Times New Roman" w:cs="Times New Roman"/>
          <w:sz w:val="28"/>
          <w:szCs w:val="28"/>
        </w:rPr>
      </w:pPr>
    </w:p>
    <w:p w14:paraId="1B50BA4A" w14:textId="22C44935" w:rsidR="00256D2F" w:rsidRPr="00181C2F" w:rsidRDefault="00256D2F" w:rsidP="00256D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1C2F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Important methods of StringBuilder</w:t>
      </w:r>
    </w:p>
    <w:p w14:paraId="030770F8" w14:textId="33A10F97" w:rsidR="00256D2F" w:rsidRPr="00A230F2" w:rsidRDefault="00256D2F" w:rsidP="00256D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30F2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181C2F" w:rsidRPr="00A230F2">
        <w:rPr>
          <w:rFonts w:ascii="Times New Roman" w:hAnsi="Times New Roman" w:cs="Times New Roman"/>
          <w:b/>
          <w:bCs/>
          <w:sz w:val="28"/>
          <w:szCs w:val="28"/>
        </w:rPr>
        <w:t>append(</w:t>
      </w:r>
      <w:r w:rsidRPr="00A230F2">
        <w:rPr>
          <w:rFonts w:ascii="Times New Roman" w:hAnsi="Times New Roman" w:cs="Times New Roman"/>
          <w:b/>
          <w:bCs/>
          <w:sz w:val="28"/>
          <w:szCs w:val="28"/>
        </w:rPr>
        <w:t>) method</w:t>
      </w:r>
    </w:p>
    <w:p w14:paraId="4F858387" w14:textId="55AACE03" w:rsidR="00256D2F" w:rsidRPr="00A230F2" w:rsidRDefault="00256D2F" w:rsidP="00256D2F">
      <w:pPr>
        <w:rPr>
          <w:rFonts w:ascii="Times New Roman" w:hAnsi="Times New Roman" w:cs="Times New Roman"/>
        </w:rPr>
      </w:pPr>
      <w:r w:rsidRPr="00256D2F">
        <w:rPr>
          <w:rFonts w:ascii="Times New Roman" w:hAnsi="Times New Roman" w:cs="Times New Roman"/>
          <w:sz w:val="28"/>
          <w:szCs w:val="28"/>
        </w:rPr>
        <w:t>This method is used to append</w:t>
      </w:r>
      <w:r w:rsidR="002201FD">
        <w:rPr>
          <w:rFonts w:ascii="Times New Roman" w:hAnsi="Times New Roman" w:cs="Times New Roman"/>
          <w:sz w:val="28"/>
          <w:szCs w:val="28"/>
        </w:rPr>
        <w:t>/join</w:t>
      </w:r>
      <w:r w:rsidRPr="00256D2F">
        <w:rPr>
          <w:rFonts w:ascii="Times New Roman" w:hAnsi="Times New Roman" w:cs="Times New Roman"/>
          <w:sz w:val="28"/>
          <w:szCs w:val="28"/>
        </w:rPr>
        <w:t xml:space="preserve"> the given text in a string. </w:t>
      </w:r>
      <w:r w:rsidRPr="00A230F2">
        <w:rPr>
          <w:rFonts w:ascii="Times New Roman" w:hAnsi="Times New Roman" w:cs="Times New Roman"/>
        </w:rPr>
        <w:t>StringBuilder class has various forms of this method we will discuss it later.</w:t>
      </w:r>
    </w:p>
    <w:p w14:paraId="2048282A" w14:textId="77777777" w:rsidR="00256D2F" w:rsidRPr="00256D2F" w:rsidRDefault="00256D2F" w:rsidP="00A230F2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class ExampleOfStringBuilder</w:t>
      </w:r>
    </w:p>
    <w:p w14:paraId="0B398C95" w14:textId="77777777" w:rsidR="00256D2F" w:rsidRPr="00256D2F" w:rsidRDefault="00256D2F" w:rsidP="00A230F2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{</w:t>
      </w:r>
    </w:p>
    <w:p w14:paraId="39D2E1E2" w14:textId="77777777" w:rsidR="00256D2F" w:rsidRPr="00256D2F" w:rsidRDefault="00256D2F" w:rsidP="00A230F2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256D2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56D2F">
        <w:rPr>
          <w:rFonts w:ascii="Times New Roman" w:hAnsi="Times New Roman" w:cs="Times New Roman"/>
          <w:sz w:val="28"/>
          <w:szCs w:val="28"/>
        </w:rPr>
        <w:t>String args[])</w:t>
      </w:r>
    </w:p>
    <w:p w14:paraId="5DC42D16" w14:textId="4AAB9E4A" w:rsidR="00256D2F" w:rsidRPr="00705E43" w:rsidRDefault="00705E43" w:rsidP="00A230F2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r w:rsidR="00256D2F" w:rsidRPr="00A230F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// creating a StringBuilder with specified string</w:t>
      </w:r>
    </w:p>
    <w:p w14:paraId="4A0290F7" w14:textId="77777777" w:rsidR="00256D2F" w:rsidRPr="00256D2F" w:rsidRDefault="00256D2F" w:rsidP="00A230F2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StringBuilder name = new StringBuilder("Ravi");</w:t>
      </w:r>
    </w:p>
    <w:p w14:paraId="5F8023C1" w14:textId="77777777" w:rsidR="00256D2F" w:rsidRPr="00A230F2" w:rsidRDefault="00256D2F" w:rsidP="00A230F2">
      <w:pPr>
        <w:shd w:val="clear" w:color="auto" w:fill="FBE4D5" w:themeFill="accent2" w:themeFillTint="33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256D2F">
        <w:rPr>
          <w:rFonts w:ascii="Times New Roman" w:hAnsi="Times New Roman" w:cs="Times New Roman"/>
          <w:sz w:val="28"/>
          <w:szCs w:val="28"/>
        </w:rPr>
        <w:t>name.append</w:t>
      </w:r>
      <w:proofErr w:type="gramEnd"/>
      <w:r w:rsidRPr="00256D2F">
        <w:rPr>
          <w:rFonts w:ascii="Times New Roman" w:hAnsi="Times New Roman" w:cs="Times New Roman"/>
          <w:sz w:val="28"/>
          <w:szCs w:val="28"/>
        </w:rPr>
        <w:t xml:space="preserve">("kant"); </w:t>
      </w:r>
      <w:r w:rsidRPr="00A230F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// Appending string in string builder</w:t>
      </w:r>
    </w:p>
    <w:p w14:paraId="51E87CA7" w14:textId="77777777" w:rsidR="00256D2F" w:rsidRPr="00256D2F" w:rsidRDefault="00256D2F" w:rsidP="00A230F2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System.out.println("Name of Student = "+ name);</w:t>
      </w:r>
    </w:p>
    <w:p w14:paraId="0E9124E5" w14:textId="6BAEB6B1" w:rsidR="00256D2F" w:rsidRPr="00256D2F" w:rsidRDefault="00256D2F" w:rsidP="00A230F2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}}</w:t>
      </w:r>
    </w:p>
    <w:p w14:paraId="71410B8D" w14:textId="77777777" w:rsidR="00256D2F" w:rsidRPr="00256D2F" w:rsidRDefault="00256D2F" w:rsidP="00A230F2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Output: Name of Student = Ravikant</w:t>
      </w:r>
    </w:p>
    <w:p w14:paraId="2D99C759" w14:textId="77777777" w:rsidR="00256D2F" w:rsidRPr="00A230F2" w:rsidRDefault="00256D2F" w:rsidP="00256D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30F2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gramStart"/>
      <w:r w:rsidRPr="00A230F2">
        <w:rPr>
          <w:rFonts w:ascii="Times New Roman" w:hAnsi="Times New Roman" w:cs="Times New Roman"/>
          <w:b/>
          <w:bCs/>
          <w:sz w:val="28"/>
          <w:szCs w:val="28"/>
        </w:rPr>
        <w:t>insert(</w:t>
      </w:r>
      <w:proofErr w:type="gramEnd"/>
      <w:r w:rsidRPr="00A230F2">
        <w:rPr>
          <w:rFonts w:ascii="Times New Roman" w:hAnsi="Times New Roman" w:cs="Times New Roman"/>
          <w:b/>
          <w:bCs/>
          <w:sz w:val="28"/>
          <w:szCs w:val="28"/>
        </w:rPr>
        <w:t>) method</w:t>
      </w:r>
    </w:p>
    <w:p w14:paraId="20996F9F" w14:textId="726C0323" w:rsidR="00256D2F" w:rsidRPr="00A230F2" w:rsidRDefault="00256D2F" w:rsidP="00256D2F">
      <w:pPr>
        <w:rPr>
          <w:rFonts w:ascii="Times New Roman" w:hAnsi="Times New Roman" w:cs="Times New Roman"/>
        </w:rPr>
      </w:pPr>
      <w:r w:rsidRPr="00256D2F">
        <w:rPr>
          <w:rFonts w:ascii="Times New Roman" w:hAnsi="Times New Roman" w:cs="Times New Roman"/>
          <w:sz w:val="28"/>
          <w:szCs w:val="28"/>
        </w:rPr>
        <w:t xml:space="preserve">This method is used to insert the given text in the string at a given position. </w:t>
      </w:r>
      <w:r w:rsidRPr="00A230F2">
        <w:rPr>
          <w:rFonts w:ascii="Times New Roman" w:hAnsi="Times New Roman" w:cs="Times New Roman"/>
        </w:rPr>
        <w:t>StringBuilder class has various forms of this method we will discuss it later.</w:t>
      </w:r>
    </w:p>
    <w:p w14:paraId="395BF2F7" w14:textId="77777777" w:rsidR="00256D2F" w:rsidRPr="00256D2F" w:rsidRDefault="00256D2F" w:rsidP="00A230F2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class ExampleOfStringBuilder</w:t>
      </w:r>
    </w:p>
    <w:p w14:paraId="1784BD28" w14:textId="77777777" w:rsidR="00256D2F" w:rsidRPr="00256D2F" w:rsidRDefault="00256D2F" w:rsidP="00A230F2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{</w:t>
      </w:r>
    </w:p>
    <w:p w14:paraId="5A596FB0" w14:textId="77777777" w:rsidR="00256D2F" w:rsidRPr="00256D2F" w:rsidRDefault="00256D2F" w:rsidP="00A230F2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256D2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56D2F">
        <w:rPr>
          <w:rFonts w:ascii="Times New Roman" w:hAnsi="Times New Roman" w:cs="Times New Roman"/>
          <w:sz w:val="28"/>
          <w:szCs w:val="28"/>
        </w:rPr>
        <w:t>String args[])</w:t>
      </w:r>
    </w:p>
    <w:p w14:paraId="341E89B5" w14:textId="77777777" w:rsidR="00256D2F" w:rsidRPr="00256D2F" w:rsidRDefault="00256D2F" w:rsidP="00A230F2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{</w:t>
      </w:r>
    </w:p>
    <w:p w14:paraId="1295A545" w14:textId="77777777" w:rsidR="00256D2F" w:rsidRPr="00705E43" w:rsidRDefault="00256D2F" w:rsidP="00A230F2">
      <w:pPr>
        <w:shd w:val="clear" w:color="auto" w:fill="FBE4D5" w:themeFill="accent2" w:themeFillTint="33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705E4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// creating a StringBuilder with specified string</w:t>
      </w:r>
    </w:p>
    <w:p w14:paraId="11F20A9B" w14:textId="77777777" w:rsidR="00256D2F" w:rsidRPr="00256D2F" w:rsidRDefault="00256D2F" w:rsidP="00A230F2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StringBuilder name = new StringBuilder("Ravi");</w:t>
      </w:r>
    </w:p>
    <w:p w14:paraId="0D8D9B2D" w14:textId="77777777" w:rsidR="00256D2F" w:rsidRPr="00705E43" w:rsidRDefault="00256D2F" w:rsidP="00A230F2">
      <w:pPr>
        <w:shd w:val="clear" w:color="auto" w:fill="FBE4D5" w:themeFill="accent2" w:themeFillTint="33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705E4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// inserting string in string buffer</w:t>
      </w:r>
    </w:p>
    <w:p w14:paraId="0C86D00A" w14:textId="77777777" w:rsidR="00256D2F" w:rsidRPr="00256D2F" w:rsidRDefault="00256D2F" w:rsidP="00A230F2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proofErr w:type="gramStart"/>
      <w:r w:rsidRPr="00256D2F">
        <w:rPr>
          <w:rFonts w:ascii="Times New Roman" w:hAnsi="Times New Roman" w:cs="Times New Roman"/>
          <w:sz w:val="28"/>
          <w:szCs w:val="28"/>
        </w:rPr>
        <w:t>name.insert</w:t>
      </w:r>
      <w:proofErr w:type="gramEnd"/>
      <w:r w:rsidRPr="00256D2F">
        <w:rPr>
          <w:rFonts w:ascii="Times New Roman" w:hAnsi="Times New Roman" w:cs="Times New Roman"/>
          <w:sz w:val="28"/>
          <w:szCs w:val="28"/>
        </w:rPr>
        <w:t>(4, "kant");</w:t>
      </w:r>
    </w:p>
    <w:p w14:paraId="2AE7B613" w14:textId="77777777" w:rsidR="00256D2F" w:rsidRPr="00256D2F" w:rsidRDefault="00256D2F" w:rsidP="00A230F2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System.out.println("Name of Student = "+ name);</w:t>
      </w:r>
    </w:p>
    <w:p w14:paraId="1640B159" w14:textId="77777777" w:rsidR="00256D2F" w:rsidRPr="00256D2F" w:rsidRDefault="00256D2F" w:rsidP="00A230F2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}</w:t>
      </w:r>
    </w:p>
    <w:p w14:paraId="4AE070E2" w14:textId="77777777" w:rsidR="00256D2F" w:rsidRPr="00256D2F" w:rsidRDefault="00256D2F" w:rsidP="00A230F2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}</w:t>
      </w:r>
    </w:p>
    <w:p w14:paraId="1F5767DE" w14:textId="34E44CAF" w:rsidR="00256D2F" w:rsidRPr="00256D2F" w:rsidRDefault="00256D2F" w:rsidP="00A230F2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Output: Name of Student = Ravikant</w:t>
      </w:r>
    </w:p>
    <w:p w14:paraId="77387A59" w14:textId="77777777" w:rsidR="00256D2F" w:rsidRPr="00256D2F" w:rsidRDefault="00256D2F" w:rsidP="00256D2F">
      <w:pPr>
        <w:rPr>
          <w:rFonts w:ascii="Times New Roman" w:hAnsi="Times New Roman" w:cs="Times New Roman"/>
          <w:sz w:val="28"/>
          <w:szCs w:val="28"/>
        </w:rPr>
      </w:pPr>
    </w:p>
    <w:p w14:paraId="306D3B1B" w14:textId="094ECBC8" w:rsidR="00256D2F" w:rsidRPr="00705E43" w:rsidRDefault="00256D2F" w:rsidP="00256D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5E43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gramStart"/>
      <w:r w:rsidRPr="00705E43">
        <w:rPr>
          <w:rFonts w:ascii="Times New Roman" w:hAnsi="Times New Roman" w:cs="Times New Roman"/>
          <w:b/>
          <w:bCs/>
          <w:sz w:val="28"/>
          <w:szCs w:val="28"/>
        </w:rPr>
        <w:t>replace(</w:t>
      </w:r>
      <w:proofErr w:type="gramEnd"/>
      <w:r w:rsidRPr="00705E43">
        <w:rPr>
          <w:rFonts w:ascii="Times New Roman" w:hAnsi="Times New Roman" w:cs="Times New Roman"/>
          <w:b/>
          <w:bCs/>
          <w:sz w:val="28"/>
          <w:szCs w:val="28"/>
        </w:rPr>
        <w:t>startIndex, endIndex, string) method</w:t>
      </w:r>
    </w:p>
    <w:p w14:paraId="4112CF4A" w14:textId="77777777" w:rsidR="00705E43" w:rsidRDefault="00256D2F" w:rsidP="00256D2F">
      <w:pPr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 xml:space="preserve">This method is used to replace the string by given text. </w:t>
      </w:r>
    </w:p>
    <w:p w14:paraId="69814A15" w14:textId="2EEC7A0B" w:rsidR="00256D2F" w:rsidRPr="00256D2F" w:rsidRDefault="00256D2F" w:rsidP="00256D2F">
      <w:pPr>
        <w:rPr>
          <w:rFonts w:ascii="Times New Roman" w:hAnsi="Times New Roman" w:cs="Times New Roman"/>
          <w:sz w:val="28"/>
          <w:szCs w:val="28"/>
        </w:rPr>
      </w:pPr>
      <w:r w:rsidRPr="00705E43">
        <w:rPr>
          <w:rFonts w:ascii="Times New Roman" w:hAnsi="Times New Roman" w:cs="Times New Roman"/>
        </w:rPr>
        <w:t xml:space="preserve">The </w:t>
      </w:r>
      <w:proofErr w:type="gramStart"/>
      <w:r w:rsidRPr="00705E43">
        <w:rPr>
          <w:rFonts w:ascii="Times New Roman" w:hAnsi="Times New Roman" w:cs="Times New Roman"/>
        </w:rPr>
        <w:t>replace(</w:t>
      </w:r>
      <w:proofErr w:type="gramEnd"/>
      <w:r w:rsidRPr="00705E43">
        <w:rPr>
          <w:rFonts w:ascii="Times New Roman" w:hAnsi="Times New Roman" w:cs="Times New Roman"/>
        </w:rPr>
        <w:t>) replaces the given string from the specified startIndex and endIndex</w:t>
      </w:r>
      <w:r w:rsidRPr="00256D2F">
        <w:rPr>
          <w:rFonts w:ascii="Times New Roman" w:hAnsi="Times New Roman" w:cs="Times New Roman"/>
          <w:sz w:val="28"/>
          <w:szCs w:val="28"/>
        </w:rPr>
        <w:t>.</w:t>
      </w:r>
    </w:p>
    <w:p w14:paraId="2003E837" w14:textId="77777777" w:rsidR="00256D2F" w:rsidRPr="00256D2F" w:rsidRDefault="00256D2F" w:rsidP="00705E43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</w:p>
    <w:p w14:paraId="50F03EA0" w14:textId="77777777" w:rsidR="00256D2F" w:rsidRPr="00256D2F" w:rsidRDefault="00256D2F" w:rsidP="00705E43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class ExampleOfStringBuilder</w:t>
      </w:r>
    </w:p>
    <w:p w14:paraId="2B9F6641" w14:textId="77777777" w:rsidR="00256D2F" w:rsidRPr="00256D2F" w:rsidRDefault="00256D2F" w:rsidP="00705E43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{</w:t>
      </w:r>
    </w:p>
    <w:p w14:paraId="1D229532" w14:textId="77777777" w:rsidR="00256D2F" w:rsidRPr="00256D2F" w:rsidRDefault="00256D2F" w:rsidP="00705E43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256D2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56D2F">
        <w:rPr>
          <w:rFonts w:ascii="Times New Roman" w:hAnsi="Times New Roman" w:cs="Times New Roman"/>
          <w:sz w:val="28"/>
          <w:szCs w:val="28"/>
        </w:rPr>
        <w:t>String args[])</w:t>
      </w:r>
    </w:p>
    <w:p w14:paraId="52C260E0" w14:textId="77777777" w:rsidR="00256D2F" w:rsidRPr="00256D2F" w:rsidRDefault="00256D2F" w:rsidP="00705E43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{</w:t>
      </w:r>
    </w:p>
    <w:p w14:paraId="060B56AF" w14:textId="77777777" w:rsidR="00256D2F" w:rsidRPr="00705E43" w:rsidRDefault="00256D2F" w:rsidP="00705E43">
      <w:pPr>
        <w:shd w:val="clear" w:color="auto" w:fill="FBE4D5" w:themeFill="accent2" w:themeFillTint="33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705E4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// creating a StringBuilder with specified string</w:t>
      </w:r>
    </w:p>
    <w:p w14:paraId="7C091ADD" w14:textId="77777777" w:rsidR="00256D2F" w:rsidRPr="00256D2F" w:rsidRDefault="00256D2F" w:rsidP="00705E43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 xml:space="preserve">StringBuilder name = new </w:t>
      </w:r>
      <w:proofErr w:type="gramStart"/>
      <w:r w:rsidRPr="00256D2F">
        <w:rPr>
          <w:rFonts w:ascii="Times New Roman" w:hAnsi="Times New Roman" w:cs="Times New Roman"/>
          <w:sz w:val="28"/>
          <w:szCs w:val="28"/>
        </w:rPr>
        <w:t>StringBuilder(</w:t>
      </w:r>
      <w:proofErr w:type="gramEnd"/>
      <w:r w:rsidRPr="00256D2F">
        <w:rPr>
          <w:rFonts w:ascii="Times New Roman" w:hAnsi="Times New Roman" w:cs="Times New Roman"/>
          <w:sz w:val="28"/>
          <w:szCs w:val="28"/>
        </w:rPr>
        <w:t>"Ravi kant");</w:t>
      </w:r>
    </w:p>
    <w:p w14:paraId="04587F55" w14:textId="77777777" w:rsidR="00256D2F" w:rsidRPr="00256D2F" w:rsidRDefault="00256D2F" w:rsidP="00705E43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proofErr w:type="gramStart"/>
      <w:r w:rsidRPr="00256D2F">
        <w:rPr>
          <w:rFonts w:ascii="Times New Roman" w:hAnsi="Times New Roman" w:cs="Times New Roman"/>
          <w:sz w:val="28"/>
          <w:szCs w:val="28"/>
        </w:rPr>
        <w:t>name.replace</w:t>
      </w:r>
      <w:proofErr w:type="gramEnd"/>
      <w:r w:rsidRPr="00256D2F">
        <w:rPr>
          <w:rFonts w:ascii="Times New Roman" w:hAnsi="Times New Roman" w:cs="Times New Roman"/>
          <w:sz w:val="28"/>
          <w:szCs w:val="28"/>
        </w:rPr>
        <w:t>(5, 7, "OK");</w:t>
      </w:r>
    </w:p>
    <w:p w14:paraId="52199AD9" w14:textId="77777777" w:rsidR="00256D2F" w:rsidRPr="00256D2F" w:rsidRDefault="00256D2F" w:rsidP="00705E43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System.out.println("Name of Student = "+ name);</w:t>
      </w:r>
    </w:p>
    <w:p w14:paraId="3B564ECC" w14:textId="77777777" w:rsidR="00256D2F" w:rsidRPr="00256D2F" w:rsidRDefault="00256D2F" w:rsidP="00705E43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}</w:t>
      </w:r>
    </w:p>
    <w:p w14:paraId="17934E69" w14:textId="7919CB63" w:rsidR="00256D2F" w:rsidRPr="00256D2F" w:rsidRDefault="00256D2F" w:rsidP="00705E43">
      <w:pPr>
        <w:shd w:val="clear" w:color="auto" w:fill="FBE4D5" w:themeFill="accent2" w:themeFillTint="33"/>
        <w:rPr>
          <w:rFonts w:ascii="Times New Roman" w:hAnsi="Times New Roman" w:cs="Times New Roman"/>
          <w:sz w:val="28"/>
          <w:szCs w:val="28"/>
        </w:rPr>
      </w:pPr>
      <w:r w:rsidRPr="00256D2F">
        <w:rPr>
          <w:rFonts w:ascii="Times New Roman" w:hAnsi="Times New Roman" w:cs="Times New Roman"/>
          <w:sz w:val="28"/>
          <w:szCs w:val="28"/>
        </w:rPr>
        <w:t>}</w:t>
      </w:r>
    </w:p>
    <w:sectPr w:rsidR="00256D2F" w:rsidRPr="00256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5BCC"/>
    <w:multiLevelType w:val="hybridMultilevel"/>
    <w:tmpl w:val="F15E2CD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121C50"/>
    <w:multiLevelType w:val="hybridMultilevel"/>
    <w:tmpl w:val="CE48418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B36561"/>
    <w:multiLevelType w:val="hybridMultilevel"/>
    <w:tmpl w:val="12AA515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E129D2"/>
    <w:multiLevelType w:val="hybridMultilevel"/>
    <w:tmpl w:val="15E8BDD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2F"/>
    <w:rsid w:val="000577F4"/>
    <w:rsid w:val="00181C2F"/>
    <w:rsid w:val="002201FD"/>
    <w:rsid w:val="00256D2F"/>
    <w:rsid w:val="004B1FE9"/>
    <w:rsid w:val="005B7B59"/>
    <w:rsid w:val="00705E43"/>
    <w:rsid w:val="00730C18"/>
    <w:rsid w:val="007A324C"/>
    <w:rsid w:val="00A230F2"/>
    <w:rsid w:val="00BA717F"/>
    <w:rsid w:val="00BD5B05"/>
    <w:rsid w:val="00CB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C03A1"/>
  <w15:chartTrackingRefBased/>
  <w15:docId w15:val="{F9C51DD9-8C70-493F-AD11-AA251E0F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56D2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D2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B7B59"/>
    <w:pPr>
      <w:ind w:left="720"/>
      <w:contextualSpacing/>
    </w:pPr>
  </w:style>
  <w:style w:type="table" w:styleId="TableGrid">
    <w:name w:val="Table Grid"/>
    <w:basedOn w:val="TableNormal"/>
    <w:uiPriority w:val="39"/>
    <w:rsid w:val="007A3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Kanher</dc:creator>
  <cp:keywords/>
  <dc:description/>
  <cp:lastModifiedBy>Akshay Kanher</cp:lastModifiedBy>
  <cp:revision>1</cp:revision>
  <dcterms:created xsi:type="dcterms:W3CDTF">2022-02-08T04:34:00Z</dcterms:created>
  <dcterms:modified xsi:type="dcterms:W3CDTF">2022-02-08T05:52:00Z</dcterms:modified>
</cp:coreProperties>
</file>