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5C" w:rsidRDefault="0092028C" w:rsidP="00367F5C">
      <w:pPr>
        <w:pStyle w:val="a3"/>
        <w:rPr>
          <w:rFonts w:ascii="Courier New" w:hAnsi="Courier New" w:cs="Courier New"/>
        </w:rPr>
      </w:pPr>
      <w:r w:rsidRPr="00367F5C">
        <w:rPr>
          <w:rFonts w:ascii="Courier New" w:hAnsi="Courier New" w:cs="Courier New"/>
        </w:rPr>
        <w:t>http://suppor</w:t>
      </w:r>
      <w:bookmarkStart w:id="0" w:name="_GoBack"/>
      <w:bookmarkEnd w:id="0"/>
      <w:r w:rsidRPr="00367F5C">
        <w:rPr>
          <w:rFonts w:ascii="Courier New" w:hAnsi="Courier New" w:cs="Courier New"/>
        </w:rPr>
        <w:t>t.prom.ua/documents/841</w:t>
      </w:r>
    </w:p>
    <w:sectPr w:rsidR="00367F5C" w:rsidSect="00367F5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97"/>
    <w:rsid w:val="00367F5C"/>
    <w:rsid w:val="0092028C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D849C-0179-463D-80B3-61BC60D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67F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67F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2</cp:revision>
  <dcterms:created xsi:type="dcterms:W3CDTF">2018-09-13T05:57:00Z</dcterms:created>
  <dcterms:modified xsi:type="dcterms:W3CDTF">2018-09-13T05:57:00Z</dcterms:modified>
</cp:coreProperties>
</file>