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ED0BE" w14:textId="77777777" w:rsidR="00AD68E3" w:rsidRDefault="003E40FB" w:rsidP="00831731">
      <w:pPr>
        <w:spacing w:line="480" w:lineRule="auto"/>
        <w:rPr>
          <w:rFonts w:ascii="Times New Roman" w:hAnsi="Times New Roman" w:cs="Times New Roman"/>
        </w:rPr>
      </w:pPr>
      <w:r>
        <w:rPr>
          <w:rFonts w:ascii="Times New Roman" w:hAnsi="Times New Roman" w:cs="Times New Roman"/>
        </w:rPr>
        <w:t>PAOLA TERRAZAS</w:t>
      </w:r>
    </w:p>
    <w:p w14:paraId="0AAADE12" w14:textId="77777777" w:rsidR="003E40FB" w:rsidRDefault="003E40FB" w:rsidP="00831731">
      <w:pPr>
        <w:spacing w:line="480" w:lineRule="auto"/>
        <w:rPr>
          <w:rFonts w:ascii="Times New Roman" w:hAnsi="Times New Roman" w:cs="Times New Roman"/>
        </w:rPr>
      </w:pPr>
      <w:r>
        <w:rPr>
          <w:rFonts w:ascii="Times New Roman" w:hAnsi="Times New Roman" w:cs="Times New Roman"/>
        </w:rPr>
        <w:t>CS2302</w:t>
      </w:r>
    </w:p>
    <w:p w14:paraId="5816123C" w14:textId="66138585" w:rsidR="003E40FB" w:rsidRDefault="00070849" w:rsidP="00831731">
      <w:pPr>
        <w:spacing w:line="480" w:lineRule="auto"/>
        <w:rPr>
          <w:rFonts w:ascii="Times New Roman" w:hAnsi="Times New Roman" w:cs="Times New Roman"/>
        </w:rPr>
      </w:pPr>
      <w:r>
        <w:rPr>
          <w:rFonts w:ascii="Times New Roman" w:hAnsi="Times New Roman" w:cs="Times New Roman"/>
        </w:rPr>
        <w:t>DISCOVER TRIG IDENTITIES USING RANDOMIZATION</w:t>
      </w:r>
    </w:p>
    <w:p w14:paraId="61C65C64" w14:textId="77777777" w:rsidR="003E40FB" w:rsidRDefault="003E40FB" w:rsidP="00831731">
      <w:pPr>
        <w:spacing w:line="480" w:lineRule="auto"/>
        <w:rPr>
          <w:rFonts w:ascii="Times New Roman" w:hAnsi="Times New Roman" w:cs="Times New Roman"/>
        </w:rPr>
      </w:pPr>
      <w:r>
        <w:rPr>
          <w:rFonts w:ascii="Times New Roman" w:hAnsi="Times New Roman" w:cs="Times New Roman"/>
        </w:rPr>
        <w:t>DR. FUENTES</w:t>
      </w:r>
    </w:p>
    <w:p w14:paraId="11D344F1" w14:textId="77777777" w:rsidR="003E40FB" w:rsidRDefault="003E40FB" w:rsidP="00831731">
      <w:pPr>
        <w:spacing w:line="480" w:lineRule="auto"/>
        <w:rPr>
          <w:rFonts w:ascii="Times New Roman" w:hAnsi="Times New Roman" w:cs="Times New Roman"/>
        </w:rPr>
      </w:pPr>
      <w:r>
        <w:rPr>
          <w:rFonts w:ascii="Times New Roman" w:hAnsi="Times New Roman" w:cs="Times New Roman"/>
        </w:rPr>
        <w:t>TA – ANINDITA NATH</w:t>
      </w:r>
    </w:p>
    <w:p w14:paraId="71089881" w14:textId="09BCF011" w:rsidR="003E40FB" w:rsidRDefault="003E40FB" w:rsidP="00831731">
      <w:pPr>
        <w:spacing w:line="480" w:lineRule="auto"/>
        <w:rPr>
          <w:rFonts w:ascii="Times New Roman" w:hAnsi="Times New Roman" w:cs="Times New Roman"/>
        </w:rPr>
      </w:pPr>
      <w:r>
        <w:rPr>
          <w:rFonts w:ascii="Times New Roman" w:hAnsi="Times New Roman" w:cs="Times New Roman"/>
        </w:rPr>
        <w:t>5.1</w:t>
      </w:r>
      <w:r w:rsidR="00070849">
        <w:rPr>
          <w:rFonts w:ascii="Times New Roman" w:hAnsi="Times New Roman" w:cs="Times New Roman"/>
        </w:rPr>
        <w:t>0</w:t>
      </w:r>
      <w:r>
        <w:rPr>
          <w:rFonts w:ascii="Times New Roman" w:hAnsi="Times New Roman" w:cs="Times New Roman"/>
        </w:rPr>
        <w:t>.2019</w:t>
      </w:r>
    </w:p>
    <w:p w14:paraId="71CF8D96" w14:textId="1C086950" w:rsidR="003E40FB" w:rsidRDefault="00070849" w:rsidP="00831731">
      <w:pPr>
        <w:spacing w:line="480" w:lineRule="auto"/>
        <w:rPr>
          <w:rFonts w:ascii="Times New Roman" w:hAnsi="Times New Roman" w:cs="Times New Roman"/>
        </w:rPr>
      </w:pPr>
      <w:r>
        <w:rPr>
          <w:rFonts w:ascii="Times New Roman" w:hAnsi="Times New Roman" w:cs="Times New Roman"/>
        </w:rPr>
        <w:t>LAB 8</w:t>
      </w:r>
      <w:r w:rsidR="003E40FB">
        <w:rPr>
          <w:rFonts w:ascii="Times New Roman" w:hAnsi="Times New Roman" w:cs="Times New Roman"/>
        </w:rPr>
        <w:t xml:space="preserve"> REPORT </w:t>
      </w:r>
    </w:p>
    <w:p w14:paraId="05918147" w14:textId="259E20DC" w:rsidR="000D0619" w:rsidRDefault="003E40FB" w:rsidP="00070849">
      <w:pPr>
        <w:spacing w:line="480" w:lineRule="auto"/>
        <w:rPr>
          <w:rFonts w:ascii="Times New Roman" w:hAnsi="Times New Roman" w:cs="Times New Roman"/>
        </w:rPr>
      </w:pPr>
      <w:r>
        <w:rPr>
          <w:rFonts w:ascii="Times New Roman" w:hAnsi="Times New Roman" w:cs="Times New Roman"/>
        </w:rPr>
        <w:tab/>
      </w:r>
      <w:r w:rsidR="00070849">
        <w:rPr>
          <w:rFonts w:ascii="Times New Roman" w:hAnsi="Times New Roman" w:cs="Times New Roman"/>
        </w:rPr>
        <w:t xml:space="preserve">In our last and final lab, we were asked to discover trig identities and test if they are equal using randomization from –pi to pi. We were also asked to partition sets into two equal subsets by finding the sum of the elements in the larger set and trying to equally divide them. The first part of the lab, the trigonometry, I found it very simple. </w:t>
      </w:r>
      <w:proofErr w:type="gramStart"/>
      <w:r w:rsidR="00070849">
        <w:rPr>
          <w:rFonts w:ascii="Times New Roman" w:hAnsi="Times New Roman" w:cs="Times New Roman"/>
        </w:rPr>
        <w:t>First</w:t>
      </w:r>
      <w:proofErr w:type="gramEnd"/>
      <w:r w:rsidR="00070849">
        <w:rPr>
          <w:rFonts w:ascii="Times New Roman" w:hAnsi="Times New Roman" w:cs="Times New Roman"/>
        </w:rPr>
        <w:t xml:space="preserve"> I have a method named </w:t>
      </w:r>
      <w:proofErr w:type="spellStart"/>
      <w:r w:rsidR="00070849">
        <w:rPr>
          <w:rFonts w:ascii="Times New Roman" w:hAnsi="Times New Roman" w:cs="Times New Roman"/>
        </w:rPr>
        <w:t>isEqual</w:t>
      </w:r>
      <w:proofErr w:type="spellEnd"/>
      <w:r w:rsidR="00070849">
        <w:rPr>
          <w:rFonts w:ascii="Times New Roman" w:hAnsi="Times New Roman" w:cs="Times New Roman"/>
        </w:rPr>
        <w:t xml:space="preserve"> which the same makes the method self-explanatory. It took the list of functions as a parameter, the method was modified by taking a range of the random numbers only from –pi to pi. Then, I have my trig method, which does most of the work.</w:t>
      </w:r>
      <w:r w:rsidR="00506D8F">
        <w:rPr>
          <w:rFonts w:ascii="Times New Roman" w:hAnsi="Times New Roman" w:cs="Times New Roman"/>
        </w:rPr>
        <w:t xml:space="preserve"> It</w:t>
      </w:r>
      <w:r w:rsidR="00070849">
        <w:rPr>
          <w:rFonts w:ascii="Times New Roman" w:hAnsi="Times New Roman" w:cs="Times New Roman"/>
        </w:rPr>
        <w:t xml:space="preserve"> traver</w:t>
      </w:r>
      <w:r w:rsidR="00506D8F">
        <w:rPr>
          <w:rFonts w:ascii="Times New Roman" w:hAnsi="Times New Roman" w:cs="Times New Roman"/>
        </w:rPr>
        <w:t>ses</w:t>
      </w:r>
      <w:r w:rsidR="00070849">
        <w:rPr>
          <w:rFonts w:ascii="Times New Roman" w:hAnsi="Times New Roman" w:cs="Times New Roman"/>
        </w:rPr>
        <w:t xml:space="preserve"> through the list of trig </w:t>
      </w:r>
      <w:r w:rsidR="00506D8F">
        <w:rPr>
          <w:rFonts w:ascii="Times New Roman" w:hAnsi="Times New Roman" w:cs="Times New Roman"/>
        </w:rPr>
        <w:t xml:space="preserve">identities and calls my method </w:t>
      </w:r>
      <w:proofErr w:type="spellStart"/>
      <w:r w:rsidR="00506D8F">
        <w:rPr>
          <w:rFonts w:ascii="Times New Roman" w:hAnsi="Times New Roman" w:cs="Times New Roman"/>
        </w:rPr>
        <w:t>isEqual</w:t>
      </w:r>
      <w:proofErr w:type="spellEnd"/>
      <w:r w:rsidR="00506D8F">
        <w:rPr>
          <w:rFonts w:ascii="Times New Roman" w:hAnsi="Times New Roman" w:cs="Times New Roman"/>
        </w:rPr>
        <w:t xml:space="preserve"> to check if they are equal. That method being very easy to work with. Now, as far as the second part of the lab, it was a bit challenging for me. I could not get the partitioning part. I attempted by having a counter that added and totaled the sum, but after that I was not sure how to continue on to partitioning the subsets. </w:t>
      </w:r>
    </w:p>
    <w:p w14:paraId="3235BE25" w14:textId="06C98001" w:rsidR="00506D8F" w:rsidRDefault="00506D8F" w:rsidP="00070849">
      <w:pPr>
        <w:spacing w:line="480" w:lineRule="auto"/>
        <w:rPr>
          <w:rFonts w:ascii="Times New Roman" w:hAnsi="Times New Roman" w:cs="Times New Roman"/>
        </w:rPr>
      </w:pPr>
      <w:r>
        <w:rPr>
          <w:rFonts w:ascii="Times New Roman" w:hAnsi="Times New Roman" w:cs="Times New Roman"/>
        </w:rPr>
        <w:tab/>
        <w:t xml:space="preserve">For my </w:t>
      </w:r>
      <w:proofErr w:type="spellStart"/>
      <w:r>
        <w:rPr>
          <w:rFonts w:ascii="Times New Roman" w:hAnsi="Times New Roman" w:cs="Times New Roman"/>
        </w:rPr>
        <w:t>isEqual</w:t>
      </w:r>
      <w:proofErr w:type="spellEnd"/>
      <w:r>
        <w:rPr>
          <w:rFonts w:ascii="Times New Roman" w:hAnsi="Times New Roman" w:cs="Times New Roman"/>
        </w:rPr>
        <w:t xml:space="preserve"> method in the trig problem, my Big O was constant, considering all it did was check if they were equal, returning True or False. My trig method seems to be </w:t>
      </w:r>
      <w:proofErr w:type="spellStart"/>
      <w:r>
        <w:rPr>
          <w:rFonts w:ascii="Times New Roman" w:hAnsi="Times New Roman" w:cs="Times New Roman"/>
        </w:rPr>
        <w:t>O(n</w:t>
      </w:r>
      <w:proofErr w:type="spellEnd"/>
      <w:r>
        <w:rPr>
          <w:rFonts w:ascii="Times New Roman" w:hAnsi="Times New Roman" w:cs="Times New Roman"/>
        </w:rPr>
        <w:t xml:space="preserve">^2) considering there are two for loops. My results for problem 1 are as follows, </w:t>
      </w:r>
    </w:p>
    <w:p w14:paraId="3A192A01" w14:textId="77777777" w:rsidR="000D0619" w:rsidRDefault="000D0619" w:rsidP="00831731">
      <w:pPr>
        <w:spacing w:line="480" w:lineRule="auto"/>
        <w:rPr>
          <w:rFonts w:ascii="Times New Roman" w:hAnsi="Times New Roman" w:cs="Times New Roman"/>
        </w:rPr>
      </w:pPr>
    </w:p>
    <w:p w14:paraId="726D3E74" w14:textId="3C4035B8" w:rsidR="000D0619" w:rsidRDefault="00506D8F" w:rsidP="00831731">
      <w:pPr>
        <w:spacing w:line="480" w:lineRule="auto"/>
        <w:rPr>
          <w:rFonts w:ascii="Times New Roman" w:hAnsi="Times New Roman" w:cs="Times New Roman"/>
        </w:rPr>
      </w:pPr>
      <w:r w:rsidRPr="00506D8F">
        <w:rPr>
          <w:rFonts w:ascii="Times New Roman" w:hAnsi="Times New Roman" w:cs="Times New Roman"/>
        </w:rPr>
        <w:lastRenderedPageBreak/>
        <w:drawing>
          <wp:inline distT="0" distB="0" distL="0" distR="0" wp14:anchorId="0659B27B" wp14:editId="27257A1A">
            <wp:extent cx="4481379" cy="6860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0725" cy="6905466"/>
                    </a:xfrm>
                    <a:prstGeom prst="rect">
                      <a:avLst/>
                    </a:prstGeom>
                  </pic:spPr>
                </pic:pic>
              </a:graphicData>
            </a:graphic>
          </wp:inline>
        </w:drawing>
      </w:r>
    </w:p>
    <w:p w14:paraId="6401DD07" w14:textId="15F61F14" w:rsidR="000D0619" w:rsidRDefault="000D0619" w:rsidP="00831731">
      <w:pPr>
        <w:spacing w:line="480" w:lineRule="auto"/>
        <w:rPr>
          <w:rFonts w:ascii="Times New Roman" w:hAnsi="Times New Roman" w:cs="Times New Roman"/>
        </w:rPr>
      </w:pPr>
    </w:p>
    <w:p w14:paraId="764036B3" w14:textId="77777777" w:rsidR="003E40FB" w:rsidRDefault="003E40FB" w:rsidP="00831731">
      <w:pPr>
        <w:spacing w:line="480" w:lineRule="auto"/>
        <w:rPr>
          <w:rFonts w:ascii="Times New Roman" w:hAnsi="Times New Roman" w:cs="Times New Roman"/>
        </w:rPr>
      </w:pPr>
    </w:p>
    <w:p w14:paraId="21F58A0C" w14:textId="02025B30" w:rsidR="003E40FB" w:rsidRDefault="00506D8F" w:rsidP="003E40FB">
      <w:pPr>
        <w:spacing w:line="480" w:lineRule="auto"/>
        <w:rPr>
          <w:rFonts w:ascii="Times New Roman" w:hAnsi="Times New Roman" w:cs="Times New Roman"/>
        </w:rPr>
      </w:pPr>
      <w:r w:rsidRPr="00506D8F">
        <w:rPr>
          <w:rFonts w:ascii="Times New Roman" w:hAnsi="Times New Roman" w:cs="Times New Roman"/>
        </w:rPr>
        <w:drawing>
          <wp:inline distT="0" distB="0" distL="0" distR="0" wp14:anchorId="2F70FE08" wp14:editId="7E7AF7EC">
            <wp:extent cx="4166235" cy="6868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7642" cy="6904245"/>
                    </a:xfrm>
                    <a:prstGeom prst="rect">
                      <a:avLst/>
                    </a:prstGeom>
                  </pic:spPr>
                </pic:pic>
              </a:graphicData>
            </a:graphic>
          </wp:inline>
        </w:drawing>
      </w:r>
    </w:p>
    <w:p w14:paraId="2E4FBFD8" w14:textId="118B1342" w:rsidR="00506D8F" w:rsidRPr="003E40FB" w:rsidRDefault="00506D8F" w:rsidP="003E40FB">
      <w:pPr>
        <w:spacing w:line="480" w:lineRule="auto"/>
        <w:rPr>
          <w:rFonts w:ascii="Times New Roman" w:hAnsi="Times New Roman" w:cs="Times New Roman"/>
        </w:rPr>
      </w:pPr>
      <w:r w:rsidRPr="00506D8F">
        <w:rPr>
          <w:rFonts w:ascii="Times New Roman" w:hAnsi="Times New Roman" w:cs="Times New Roman"/>
        </w:rPr>
        <w:drawing>
          <wp:inline distT="0" distB="0" distL="0" distR="0" wp14:anchorId="1F6E953C" wp14:editId="7CA051F0">
            <wp:extent cx="4531234" cy="62890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50313" cy="6315521"/>
                    </a:xfrm>
                    <a:prstGeom prst="rect">
                      <a:avLst/>
                    </a:prstGeom>
                  </pic:spPr>
                </pic:pic>
              </a:graphicData>
            </a:graphic>
          </wp:inline>
        </w:drawing>
      </w:r>
    </w:p>
    <w:p w14:paraId="6CDA84BC" w14:textId="1623017B" w:rsidR="00FA17BD" w:rsidRDefault="00506D8F" w:rsidP="00FA17BD">
      <w:pPr>
        <w:shd w:val="clear" w:color="auto" w:fill="FFFFFF"/>
        <w:spacing w:before="300" w:after="150" w:line="480" w:lineRule="auto"/>
        <w:ind w:firstLine="720"/>
        <w:outlineLvl w:val="2"/>
        <w:rPr>
          <w:rFonts w:ascii="Times New Roman" w:eastAsia="Times New Roman" w:hAnsi="Times New Roman" w:cs="Times New Roman"/>
          <w:color w:val="041E42"/>
          <w:szCs w:val="36"/>
        </w:rPr>
      </w:pPr>
      <w:r>
        <w:rPr>
          <w:rFonts w:ascii="Times New Roman" w:eastAsia="Times New Roman" w:hAnsi="Times New Roman" w:cs="Times New Roman"/>
          <w:color w:val="041E42"/>
          <w:szCs w:val="36"/>
        </w:rPr>
        <w:t xml:space="preserve">In conclusion, </w:t>
      </w:r>
      <w:r w:rsidR="00FA17BD">
        <w:rPr>
          <w:rFonts w:ascii="Times New Roman" w:eastAsia="Times New Roman" w:hAnsi="Times New Roman" w:cs="Times New Roman"/>
          <w:color w:val="041E42"/>
          <w:szCs w:val="36"/>
        </w:rPr>
        <w:t>I learned and enjoyed working with randomization very much. I learned how to check if trig identities are equal using randomization. Although I did not finish problem 2 of this last lab, I did learn how to traverse through the sets and add to the counter finding a final sum.</w:t>
      </w:r>
    </w:p>
    <w:p w14:paraId="288C371E" w14:textId="63F990B5" w:rsidR="00FA17BD" w:rsidRDefault="00FA17BD" w:rsidP="0040188B">
      <w:pPr>
        <w:shd w:val="clear" w:color="auto" w:fill="FFFFFF"/>
        <w:spacing w:before="300" w:after="150"/>
        <w:outlineLvl w:val="2"/>
        <w:rPr>
          <w:rFonts w:ascii="Times New Roman" w:eastAsia="Times New Roman" w:hAnsi="Times New Roman" w:cs="Times New Roman"/>
          <w:color w:val="041E42"/>
          <w:szCs w:val="36"/>
        </w:rPr>
      </w:pPr>
      <w:r>
        <w:rPr>
          <w:rFonts w:ascii="Times New Roman" w:eastAsia="Times New Roman" w:hAnsi="Times New Roman" w:cs="Times New Roman"/>
          <w:color w:val="041E42"/>
          <w:szCs w:val="36"/>
        </w:rPr>
        <w:t>#SOURCE CODE</w:t>
      </w:r>
    </w:p>
    <w:p w14:paraId="4E9788B1"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PAOLA TERRAZAS</w:t>
      </w:r>
    </w:p>
    <w:p w14:paraId="2663CAFD"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CS2302 </w:t>
      </w:r>
    </w:p>
    <w:p w14:paraId="5D6F19D6"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DISCOVER TRIG IDENTITIES USING RANDOMIZATION</w:t>
      </w:r>
    </w:p>
    <w:p w14:paraId="0A3EFCFD"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DR. FUENTES</w:t>
      </w:r>
    </w:p>
    <w:p w14:paraId="2D7C2C03"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TA - ANINDITA NATH</w:t>
      </w:r>
    </w:p>
    <w:p w14:paraId="0FB1281D" w14:textId="7F00B7C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Pr>
          <w:rFonts w:ascii="Times New Roman" w:eastAsia="Times New Roman" w:hAnsi="Times New Roman" w:cs="Times New Roman"/>
          <w:color w:val="041E42"/>
          <w:szCs w:val="36"/>
        </w:rPr>
        <w:t># 5.10</w:t>
      </w:r>
      <w:bookmarkStart w:id="0" w:name="_GoBack"/>
      <w:bookmarkEnd w:id="0"/>
      <w:r w:rsidRPr="00FA17BD">
        <w:rPr>
          <w:rFonts w:ascii="Times New Roman" w:eastAsia="Times New Roman" w:hAnsi="Times New Roman" w:cs="Times New Roman"/>
          <w:color w:val="041E42"/>
          <w:szCs w:val="36"/>
        </w:rPr>
        <w:t>.2019</w:t>
      </w:r>
    </w:p>
    <w:p w14:paraId="1A5C9CC8"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p>
    <w:p w14:paraId="6DF759A1"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import random</w:t>
      </w:r>
    </w:p>
    <w:p w14:paraId="45365F70"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import </w:t>
      </w:r>
      <w:proofErr w:type="spellStart"/>
      <w:r w:rsidRPr="00FA17BD">
        <w:rPr>
          <w:rFonts w:ascii="Times New Roman" w:eastAsia="Times New Roman" w:hAnsi="Times New Roman" w:cs="Times New Roman"/>
          <w:color w:val="041E42"/>
          <w:szCs w:val="36"/>
        </w:rPr>
        <w:t>numpy</w:t>
      </w:r>
      <w:proofErr w:type="spellEnd"/>
      <w:r w:rsidRPr="00FA17BD">
        <w:rPr>
          <w:rFonts w:ascii="Times New Roman" w:eastAsia="Times New Roman" w:hAnsi="Times New Roman" w:cs="Times New Roman"/>
          <w:color w:val="041E42"/>
          <w:szCs w:val="36"/>
        </w:rPr>
        <w:t xml:space="preserve"> as np</w:t>
      </w:r>
    </w:p>
    <w:p w14:paraId="51F81F88"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from </w:t>
      </w:r>
      <w:proofErr w:type="spellStart"/>
      <w:r w:rsidRPr="00FA17BD">
        <w:rPr>
          <w:rFonts w:ascii="Times New Roman" w:eastAsia="Times New Roman" w:hAnsi="Times New Roman" w:cs="Times New Roman"/>
          <w:color w:val="041E42"/>
          <w:szCs w:val="36"/>
        </w:rPr>
        <w:t>mpmath</w:t>
      </w:r>
      <w:proofErr w:type="spellEnd"/>
      <w:r w:rsidRPr="00FA17BD">
        <w:rPr>
          <w:rFonts w:ascii="Times New Roman" w:eastAsia="Times New Roman" w:hAnsi="Times New Roman" w:cs="Times New Roman"/>
          <w:color w:val="041E42"/>
          <w:szCs w:val="36"/>
        </w:rPr>
        <w:t xml:space="preserve"> import *</w:t>
      </w:r>
    </w:p>
    <w:p w14:paraId="36DE8810"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import math</w:t>
      </w:r>
    </w:p>
    <w:p w14:paraId="1216979F"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import </w:t>
      </w:r>
      <w:proofErr w:type="spellStart"/>
      <w:r w:rsidRPr="00FA17BD">
        <w:rPr>
          <w:rFonts w:ascii="Times New Roman" w:eastAsia="Times New Roman" w:hAnsi="Times New Roman" w:cs="Times New Roman"/>
          <w:color w:val="041E42"/>
          <w:szCs w:val="36"/>
        </w:rPr>
        <w:t>mpmath</w:t>
      </w:r>
      <w:proofErr w:type="spellEnd"/>
    </w:p>
    <w:p w14:paraId="07C35F05"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p>
    <w:p w14:paraId="6D20F564"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proofErr w:type="spellStart"/>
      <w:r w:rsidRPr="00FA17BD">
        <w:rPr>
          <w:rFonts w:ascii="Times New Roman" w:eastAsia="Times New Roman" w:hAnsi="Times New Roman" w:cs="Times New Roman"/>
          <w:color w:val="041E42"/>
          <w:szCs w:val="36"/>
        </w:rPr>
        <w:t>def</w:t>
      </w:r>
      <w:proofErr w:type="spellEnd"/>
      <w:r w:rsidRPr="00FA17BD">
        <w:rPr>
          <w:rFonts w:ascii="Times New Roman" w:eastAsia="Times New Roman" w:hAnsi="Times New Roman" w:cs="Times New Roman"/>
          <w:color w:val="041E42"/>
          <w:szCs w:val="36"/>
        </w:rPr>
        <w:t xml:space="preserve"> </w:t>
      </w:r>
      <w:proofErr w:type="spellStart"/>
      <w:proofErr w:type="gramStart"/>
      <w:r w:rsidRPr="00FA17BD">
        <w:rPr>
          <w:rFonts w:ascii="Times New Roman" w:eastAsia="Times New Roman" w:hAnsi="Times New Roman" w:cs="Times New Roman"/>
          <w:color w:val="041E42"/>
          <w:szCs w:val="36"/>
        </w:rPr>
        <w:t>isEqual</w:t>
      </w:r>
      <w:proofErr w:type="spellEnd"/>
      <w:r w:rsidRPr="00FA17BD">
        <w:rPr>
          <w:rFonts w:ascii="Times New Roman" w:eastAsia="Times New Roman" w:hAnsi="Times New Roman" w:cs="Times New Roman"/>
          <w:color w:val="041E42"/>
          <w:szCs w:val="36"/>
        </w:rPr>
        <w:t>(</w:t>
      </w:r>
      <w:proofErr w:type="gramEnd"/>
      <w:r w:rsidRPr="00FA17BD">
        <w:rPr>
          <w:rFonts w:ascii="Times New Roman" w:eastAsia="Times New Roman" w:hAnsi="Times New Roman" w:cs="Times New Roman"/>
          <w:color w:val="041E42"/>
          <w:szCs w:val="36"/>
        </w:rPr>
        <w:t>f1, f2 ,tries=1000, tolerance=0.0001):</w:t>
      </w:r>
    </w:p>
    <w:p w14:paraId="2472EE79"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for </w:t>
      </w:r>
      <w:proofErr w:type="spellStart"/>
      <w:r w:rsidRPr="00FA17BD">
        <w:rPr>
          <w:rFonts w:ascii="Times New Roman" w:eastAsia="Times New Roman" w:hAnsi="Times New Roman" w:cs="Times New Roman"/>
          <w:color w:val="041E42"/>
          <w:szCs w:val="36"/>
        </w:rPr>
        <w:t>i</w:t>
      </w:r>
      <w:proofErr w:type="spellEnd"/>
      <w:r w:rsidRPr="00FA17BD">
        <w:rPr>
          <w:rFonts w:ascii="Times New Roman" w:eastAsia="Times New Roman" w:hAnsi="Times New Roman" w:cs="Times New Roman"/>
          <w:color w:val="041E42"/>
          <w:szCs w:val="36"/>
        </w:rPr>
        <w:t xml:space="preserve"> in range(tries):</w:t>
      </w:r>
    </w:p>
    <w:p w14:paraId="68335638"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w:t>
      </w:r>
      <w:proofErr w:type="spellStart"/>
      <w:r w:rsidRPr="00FA17BD">
        <w:rPr>
          <w:rFonts w:ascii="Times New Roman" w:eastAsia="Times New Roman" w:hAnsi="Times New Roman" w:cs="Times New Roman"/>
          <w:color w:val="041E42"/>
          <w:szCs w:val="36"/>
        </w:rPr>
        <w:t>t</w:t>
      </w:r>
      <w:proofErr w:type="spellEnd"/>
      <w:r w:rsidRPr="00FA17BD">
        <w:rPr>
          <w:rFonts w:ascii="Times New Roman" w:eastAsia="Times New Roman" w:hAnsi="Times New Roman" w:cs="Times New Roman"/>
          <w:color w:val="041E42"/>
          <w:szCs w:val="36"/>
        </w:rPr>
        <w:t xml:space="preserve"> = </w:t>
      </w:r>
      <w:proofErr w:type="spellStart"/>
      <w:proofErr w:type="gramStart"/>
      <w:r w:rsidRPr="00FA17BD">
        <w:rPr>
          <w:rFonts w:ascii="Times New Roman" w:eastAsia="Times New Roman" w:hAnsi="Times New Roman" w:cs="Times New Roman"/>
          <w:color w:val="041E42"/>
          <w:szCs w:val="36"/>
        </w:rPr>
        <w:t>random.uniform</w:t>
      </w:r>
      <w:proofErr w:type="spellEnd"/>
      <w:proofErr w:type="gramEnd"/>
      <w:r w:rsidRPr="00FA17BD">
        <w:rPr>
          <w:rFonts w:ascii="Times New Roman" w:eastAsia="Times New Roman" w:hAnsi="Times New Roman" w:cs="Times New Roman"/>
          <w:color w:val="041E42"/>
          <w:szCs w:val="36"/>
        </w:rPr>
        <w:t>(-</w:t>
      </w:r>
      <w:proofErr w:type="spellStart"/>
      <w:r w:rsidRPr="00FA17BD">
        <w:rPr>
          <w:rFonts w:ascii="Times New Roman" w:eastAsia="Times New Roman" w:hAnsi="Times New Roman" w:cs="Times New Roman"/>
          <w:color w:val="041E42"/>
          <w:szCs w:val="36"/>
        </w:rPr>
        <w:t>math.pi</w:t>
      </w:r>
      <w:proofErr w:type="spellEnd"/>
      <w:r w:rsidRPr="00FA17BD">
        <w:rPr>
          <w:rFonts w:ascii="Times New Roman" w:eastAsia="Times New Roman" w:hAnsi="Times New Roman" w:cs="Times New Roman"/>
          <w:color w:val="041E42"/>
          <w:szCs w:val="36"/>
        </w:rPr>
        <w:t xml:space="preserve">, </w:t>
      </w:r>
      <w:proofErr w:type="spellStart"/>
      <w:r w:rsidRPr="00FA17BD">
        <w:rPr>
          <w:rFonts w:ascii="Times New Roman" w:eastAsia="Times New Roman" w:hAnsi="Times New Roman" w:cs="Times New Roman"/>
          <w:color w:val="041E42"/>
          <w:szCs w:val="36"/>
        </w:rPr>
        <w:t>math.pi</w:t>
      </w:r>
      <w:proofErr w:type="spellEnd"/>
      <w:r w:rsidRPr="00FA17BD">
        <w:rPr>
          <w:rFonts w:ascii="Times New Roman" w:eastAsia="Times New Roman" w:hAnsi="Times New Roman" w:cs="Times New Roman"/>
          <w:color w:val="041E42"/>
          <w:szCs w:val="36"/>
        </w:rPr>
        <w:t>)</w:t>
      </w:r>
    </w:p>
    <w:p w14:paraId="147FA060"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y1 = </w:t>
      </w:r>
      <w:proofErr w:type="spellStart"/>
      <w:r w:rsidRPr="00FA17BD">
        <w:rPr>
          <w:rFonts w:ascii="Times New Roman" w:eastAsia="Times New Roman" w:hAnsi="Times New Roman" w:cs="Times New Roman"/>
          <w:color w:val="041E42"/>
          <w:szCs w:val="36"/>
        </w:rPr>
        <w:t>eval</w:t>
      </w:r>
      <w:proofErr w:type="spellEnd"/>
      <w:r w:rsidRPr="00FA17BD">
        <w:rPr>
          <w:rFonts w:ascii="Times New Roman" w:eastAsia="Times New Roman" w:hAnsi="Times New Roman" w:cs="Times New Roman"/>
          <w:color w:val="041E42"/>
          <w:szCs w:val="36"/>
        </w:rPr>
        <w:t>(f1)</w:t>
      </w:r>
    </w:p>
    <w:p w14:paraId="7F384A47"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y2 = </w:t>
      </w:r>
      <w:proofErr w:type="spellStart"/>
      <w:r w:rsidRPr="00FA17BD">
        <w:rPr>
          <w:rFonts w:ascii="Times New Roman" w:eastAsia="Times New Roman" w:hAnsi="Times New Roman" w:cs="Times New Roman"/>
          <w:color w:val="041E42"/>
          <w:szCs w:val="36"/>
        </w:rPr>
        <w:t>eval</w:t>
      </w:r>
      <w:proofErr w:type="spellEnd"/>
      <w:r w:rsidRPr="00FA17BD">
        <w:rPr>
          <w:rFonts w:ascii="Times New Roman" w:eastAsia="Times New Roman" w:hAnsi="Times New Roman" w:cs="Times New Roman"/>
          <w:color w:val="041E42"/>
          <w:szCs w:val="36"/>
        </w:rPr>
        <w:t>(f2)</w:t>
      </w:r>
    </w:p>
    <w:p w14:paraId="2D8689F8"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if </w:t>
      </w:r>
      <w:proofErr w:type="spellStart"/>
      <w:r w:rsidRPr="00FA17BD">
        <w:rPr>
          <w:rFonts w:ascii="Times New Roman" w:eastAsia="Times New Roman" w:hAnsi="Times New Roman" w:cs="Times New Roman"/>
          <w:color w:val="041E42"/>
          <w:szCs w:val="36"/>
        </w:rPr>
        <w:t>np.abs</w:t>
      </w:r>
      <w:proofErr w:type="spellEnd"/>
      <w:r w:rsidRPr="00FA17BD">
        <w:rPr>
          <w:rFonts w:ascii="Times New Roman" w:eastAsia="Times New Roman" w:hAnsi="Times New Roman" w:cs="Times New Roman"/>
          <w:color w:val="041E42"/>
          <w:szCs w:val="36"/>
        </w:rPr>
        <w:t>(y1-y2)&gt;tolerance:</w:t>
      </w:r>
    </w:p>
    <w:p w14:paraId="1D67B275"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return False</w:t>
      </w:r>
    </w:p>
    <w:p w14:paraId="2E35F14C"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return True</w:t>
      </w:r>
    </w:p>
    <w:p w14:paraId="6676AC53"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p>
    <w:p w14:paraId="71BDE36F"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proofErr w:type="spellStart"/>
      <w:r w:rsidRPr="00FA17BD">
        <w:rPr>
          <w:rFonts w:ascii="Times New Roman" w:eastAsia="Times New Roman" w:hAnsi="Times New Roman" w:cs="Times New Roman"/>
          <w:color w:val="041E42"/>
          <w:szCs w:val="36"/>
        </w:rPr>
        <w:t>def</w:t>
      </w:r>
      <w:proofErr w:type="spellEnd"/>
      <w:r w:rsidRPr="00FA17BD">
        <w:rPr>
          <w:rFonts w:ascii="Times New Roman" w:eastAsia="Times New Roman" w:hAnsi="Times New Roman" w:cs="Times New Roman"/>
          <w:color w:val="041E42"/>
          <w:szCs w:val="36"/>
        </w:rPr>
        <w:t xml:space="preserve"> trig(trigs):  </w:t>
      </w:r>
    </w:p>
    <w:p w14:paraId="1CCB201F"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for </w:t>
      </w:r>
      <w:proofErr w:type="spellStart"/>
      <w:r w:rsidRPr="00FA17BD">
        <w:rPr>
          <w:rFonts w:ascii="Times New Roman" w:eastAsia="Times New Roman" w:hAnsi="Times New Roman" w:cs="Times New Roman"/>
          <w:color w:val="041E42"/>
          <w:szCs w:val="36"/>
        </w:rPr>
        <w:t>i</w:t>
      </w:r>
      <w:proofErr w:type="spellEnd"/>
      <w:r w:rsidRPr="00FA17BD">
        <w:rPr>
          <w:rFonts w:ascii="Times New Roman" w:eastAsia="Times New Roman" w:hAnsi="Times New Roman" w:cs="Times New Roman"/>
          <w:color w:val="041E42"/>
          <w:szCs w:val="36"/>
        </w:rPr>
        <w:t xml:space="preserve"> in range(</w:t>
      </w:r>
      <w:proofErr w:type="spellStart"/>
      <w:r w:rsidRPr="00FA17BD">
        <w:rPr>
          <w:rFonts w:ascii="Times New Roman" w:eastAsia="Times New Roman" w:hAnsi="Times New Roman" w:cs="Times New Roman"/>
          <w:color w:val="041E42"/>
          <w:szCs w:val="36"/>
        </w:rPr>
        <w:t>len</w:t>
      </w:r>
      <w:proofErr w:type="spellEnd"/>
      <w:r w:rsidRPr="00FA17BD">
        <w:rPr>
          <w:rFonts w:ascii="Times New Roman" w:eastAsia="Times New Roman" w:hAnsi="Times New Roman" w:cs="Times New Roman"/>
          <w:color w:val="041E42"/>
          <w:szCs w:val="36"/>
        </w:rPr>
        <w:t>(trigs)):</w:t>
      </w:r>
    </w:p>
    <w:p w14:paraId="379C1669"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for j in </w:t>
      </w:r>
      <w:proofErr w:type="gramStart"/>
      <w:r w:rsidRPr="00FA17BD">
        <w:rPr>
          <w:rFonts w:ascii="Times New Roman" w:eastAsia="Times New Roman" w:hAnsi="Times New Roman" w:cs="Times New Roman"/>
          <w:color w:val="041E42"/>
          <w:szCs w:val="36"/>
        </w:rPr>
        <w:t>range(</w:t>
      </w:r>
      <w:proofErr w:type="gramEnd"/>
      <w:r w:rsidRPr="00FA17BD">
        <w:rPr>
          <w:rFonts w:ascii="Times New Roman" w:eastAsia="Times New Roman" w:hAnsi="Times New Roman" w:cs="Times New Roman"/>
          <w:color w:val="041E42"/>
          <w:szCs w:val="36"/>
        </w:rPr>
        <w:t xml:space="preserve">i+1, </w:t>
      </w:r>
      <w:proofErr w:type="spellStart"/>
      <w:r w:rsidRPr="00FA17BD">
        <w:rPr>
          <w:rFonts w:ascii="Times New Roman" w:eastAsia="Times New Roman" w:hAnsi="Times New Roman" w:cs="Times New Roman"/>
          <w:color w:val="041E42"/>
          <w:szCs w:val="36"/>
        </w:rPr>
        <w:t>len</w:t>
      </w:r>
      <w:proofErr w:type="spellEnd"/>
      <w:r w:rsidRPr="00FA17BD">
        <w:rPr>
          <w:rFonts w:ascii="Times New Roman" w:eastAsia="Times New Roman" w:hAnsi="Times New Roman" w:cs="Times New Roman"/>
          <w:color w:val="041E42"/>
          <w:szCs w:val="36"/>
        </w:rPr>
        <w:t>(trigs)):</w:t>
      </w:r>
    </w:p>
    <w:p w14:paraId="7A14891E"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if </w:t>
      </w:r>
      <w:proofErr w:type="spellStart"/>
      <w:r w:rsidRPr="00FA17BD">
        <w:rPr>
          <w:rFonts w:ascii="Times New Roman" w:eastAsia="Times New Roman" w:hAnsi="Times New Roman" w:cs="Times New Roman"/>
          <w:color w:val="041E42"/>
          <w:szCs w:val="36"/>
        </w:rPr>
        <w:t>isEqual</w:t>
      </w:r>
      <w:proofErr w:type="spellEnd"/>
      <w:r w:rsidRPr="00FA17BD">
        <w:rPr>
          <w:rFonts w:ascii="Times New Roman" w:eastAsia="Times New Roman" w:hAnsi="Times New Roman" w:cs="Times New Roman"/>
          <w:color w:val="041E42"/>
          <w:szCs w:val="36"/>
        </w:rPr>
        <w:t>(trigs[</w:t>
      </w:r>
      <w:proofErr w:type="spellStart"/>
      <w:r w:rsidRPr="00FA17BD">
        <w:rPr>
          <w:rFonts w:ascii="Times New Roman" w:eastAsia="Times New Roman" w:hAnsi="Times New Roman" w:cs="Times New Roman"/>
          <w:color w:val="041E42"/>
          <w:szCs w:val="36"/>
        </w:rPr>
        <w:t>i</w:t>
      </w:r>
      <w:proofErr w:type="spellEnd"/>
      <w:r w:rsidRPr="00FA17BD">
        <w:rPr>
          <w:rFonts w:ascii="Times New Roman" w:eastAsia="Times New Roman" w:hAnsi="Times New Roman" w:cs="Times New Roman"/>
          <w:color w:val="041E42"/>
          <w:szCs w:val="36"/>
        </w:rPr>
        <w:t>], trigs[j]):</w:t>
      </w:r>
    </w:p>
    <w:p w14:paraId="00DD2EFA"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print(trigs[</w:t>
      </w:r>
      <w:proofErr w:type="spellStart"/>
      <w:r w:rsidRPr="00FA17BD">
        <w:rPr>
          <w:rFonts w:ascii="Times New Roman" w:eastAsia="Times New Roman" w:hAnsi="Times New Roman" w:cs="Times New Roman"/>
          <w:color w:val="041E42"/>
          <w:szCs w:val="36"/>
        </w:rPr>
        <w:t>i</w:t>
      </w:r>
      <w:proofErr w:type="spellEnd"/>
      <w:r w:rsidRPr="00FA17BD">
        <w:rPr>
          <w:rFonts w:ascii="Times New Roman" w:eastAsia="Times New Roman" w:hAnsi="Times New Roman" w:cs="Times New Roman"/>
          <w:color w:val="041E42"/>
          <w:szCs w:val="36"/>
        </w:rPr>
        <w:t>], 'is equal to', trigs[j])</w:t>
      </w:r>
    </w:p>
    <w:p w14:paraId="405FCFAA"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print(trigs[</w:t>
      </w:r>
      <w:proofErr w:type="spellStart"/>
      <w:r w:rsidRPr="00FA17BD">
        <w:rPr>
          <w:rFonts w:ascii="Times New Roman" w:eastAsia="Times New Roman" w:hAnsi="Times New Roman" w:cs="Times New Roman"/>
          <w:color w:val="041E42"/>
          <w:szCs w:val="36"/>
        </w:rPr>
        <w:t>i</w:t>
      </w:r>
      <w:proofErr w:type="spellEnd"/>
      <w:r w:rsidRPr="00FA17BD">
        <w:rPr>
          <w:rFonts w:ascii="Times New Roman" w:eastAsia="Times New Roman" w:hAnsi="Times New Roman" w:cs="Times New Roman"/>
          <w:color w:val="041E42"/>
          <w:szCs w:val="36"/>
        </w:rPr>
        <w:t>], 'is not equal to', trigs[j])</w:t>
      </w:r>
    </w:p>
    <w:p w14:paraId="36AE71FE"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w:t>
      </w:r>
    </w:p>
    <w:p w14:paraId="5D57FC48"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trigs = ['sin(t)', 'cos(t)','tan(t)', 'sec(t)', </w:t>
      </w:r>
    </w:p>
    <w:p w14:paraId="13763C49"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'sin(t)*-1', 'cos(t)*-1', 'tan(t)*-1', 'sin(t*-1)', 'cos(t*-1)', </w:t>
      </w:r>
    </w:p>
    <w:p w14:paraId="39F3861A"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'tan(t*-1)', 'sin(t)/cos(t)', '2*sin(t/</w:t>
      </w:r>
      <w:proofErr w:type="gramStart"/>
      <w:r w:rsidRPr="00FA17BD">
        <w:rPr>
          <w:rFonts w:ascii="Times New Roman" w:eastAsia="Times New Roman" w:hAnsi="Times New Roman" w:cs="Times New Roman"/>
          <w:color w:val="041E42"/>
          <w:szCs w:val="36"/>
        </w:rPr>
        <w:t>2)*</w:t>
      </w:r>
      <w:proofErr w:type="gramEnd"/>
      <w:r w:rsidRPr="00FA17BD">
        <w:rPr>
          <w:rFonts w:ascii="Times New Roman" w:eastAsia="Times New Roman" w:hAnsi="Times New Roman" w:cs="Times New Roman"/>
          <w:color w:val="041E42"/>
          <w:szCs w:val="36"/>
        </w:rPr>
        <w:t xml:space="preserve">cos(t/2)', 'sin(t)*sin(t)', </w:t>
      </w:r>
    </w:p>
    <w:p w14:paraId="4E6C5528"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 xml:space="preserve">             '((cos(t)*cos(t)) *-1) +1', '((cos(2*</w:t>
      </w:r>
      <w:proofErr w:type="gramStart"/>
      <w:r w:rsidRPr="00FA17BD">
        <w:rPr>
          <w:rFonts w:ascii="Times New Roman" w:eastAsia="Times New Roman" w:hAnsi="Times New Roman" w:cs="Times New Roman"/>
          <w:color w:val="041E42"/>
          <w:szCs w:val="36"/>
        </w:rPr>
        <w:t>t)*</w:t>
      </w:r>
      <w:proofErr w:type="gramEnd"/>
      <w:r w:rsidRPr="00FA17BD">
        <w:rPr>
          <w:rFonts w:ascii="Times New Roman" w:eastAsia="Times New Roman" w:hAnsi="Times New Roman" w:cs="Times New Roman"/>
          <w:color w:val="041E42"/>
          <w:szCs w:val="36"/>
        </w:rPr>
        <w:t>-1)+1)/2', '1/cos(t)']</w:t>
      </w:r>
    </w:p>
    <w:p w14:paraId="2D0BC4D6" w14:textId="77777777" w:rsidR="00FA17BD" w:rsidRP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p>
    <w:p w14:paraId="516ECA1A" w14:textId="378B0F66" w:rsidR="00FA17BD" w:rsidRDefault="00FA17BD" w:rsidP="00FA17BD">
      <w:pPr>
        <w:shd w:val="clear" w:color="auto" w:fill="FFFFFF"/>
        <w:spacing w:before="300" w:after="150"/>
        <w:outlineLvl w:val="2"/>
        <w:rPr>
          <w:rFonts w:ascii="Times New Roman" w:eastAsia="Times New Roman" w:hAnsi="Times New Roman" w:cs="Times New Roman"/>
          <w:color w:val="041E42"/>
          <w:szCs w:val="36"/>
        </w:rPr>
      </w:pPr>
      <w:r w:rsidRPr="00FA17BD">
        <w:rPr>
          <w:rFonts w:ascii="Times New Roman" w:eastAsia="Times New Roman" w:hAnsi="Times New Roman" w:cs="Times New Roman"/>
          <w:color w:val="041E42"/>
          <w:szCs w:val="36"/>
        </w:rPr>
        <w:t>trig(trigs)</w:t>
      </w:r>
    </w:p>
    <w:p w14:paraId="262B3E16" w14:textId="77777777" w:rsidR="00FA17BD" w:rsidRPr="00506D8F" w:rsidRDefault="00FA17BD" w:rsidP="0040188B">
      <w:pPr>
        <w:shd w:val="clear" w:color="auto" w:fill="FFFFFF"/>
        <w:spacing w:before="300" w:after="150"/>
        <w:outlineLvl w:val="2"/>
        <w:rPr>
          <w:rFonts w:ascii="Times New Roman" w:eastAsia="Times New Roman" w:hAnsi="Times New Roman" w:cs="Times New Roman"/>
          <w:color w:val="041E42"/>
          <w:szCs w:val="36"/>
        </w:rPr>
      </w:pPr>
    </w:p>
    <w:p w14:paraId="64A0E90E" w14:textId="77777777" w:rsidR="00506D8F" w:rsidRPr="00506D8F" w:rsidRDefault="00506D8F" w:rsidP="0040188B">
      <w:pPr>
        <w:shd w:val="clear" w:color="auto" w:fill="FFFFFF"/>
        <w:spacing w:before="300" w:after="150"/>
        <w:outlineLvl w:val="2"/>
        <w:rPr>
          <w:rFonts w:ascii="Times New Roman" w:eastAsia="Times New Roman" w:hAnsi="Times New Roman" w:cs="Times New Roman"/>
          <w:color w:val="041E42"/>
          <w:szCs w:val="36"/>
        </w:rPr>
      </w:pPr>
    </w:p>
    <w:p w14:paraId="0C19BD2B" w14:textId="77777777" w:rsidR="00506D8F" w:rsidRDefault="00506D8F" w:rsidP="0040188B">
      <w:pPr>
        <w:shd w:val="clear" w:color="auto" w:fill="FFFFFF"/>
        <w:spacing w:before="300" w:after="150"/>
        <w:outlineLvl w:val="2"/>
        <w:rPr>
          <w:rFonts w:ascii="Arial" w:eastAsia="Times New Roman" w:hAnsi="Arial" w:cs="Arial"/>
          <w:color w:val="041E42"/>
          <w:sz w:val="36"/>
          <w:szCs w:val="36"/>
        </w:rPr>
      </w:pPr>
    </w:p>
    <w:p w14:paraId="527AD07E" w14:textId="77777777" w:rsidR="00506D8F" w:rsidRDefault="00506D8F" w:rsidP="0040188B">
      <w:pPr>
        <w:shd w:val="clear" w:color="auto" w:fill="FFFFFF"/>
        <w:spacing w:before="300" w:after="150"/>
        <w:outlineLvl w:val="2"/>
        <w:rPr>
          <w:rFonts w:ascii="Arial" w:eastAsia="Times New Roman" w:hAnsi="Arial" w:cs="Arial"/>
          <w:color w:val="041E42"/>
          <w:sz w:val="36"/>
          <w:szCs w:val="36"/>
        </w:rPr>
      </w:pPr>
    </w:p>
    <w:p w14:paraId="4C9D629D" w14:textId="77777777" w:rsidR="00506D8F" w:rsidRDefault="00506D8F" w:rsidP="0040188B">
      <w:pPr>
        <w:shd w:val="clear" w:color="auto" w:fill="FFFFFF"/>
        <w:spacing w:before="300" w:after="150"/>
        <w:outlineLvl w:val="2"/>
        <w:rPr>
          <w:rFonts w:ascii="Arial" w:eastAsia="Times New Roman" w:hAnsi="Arial" w:cs="Arial"/>
          <w:color w:val="041E42"/>
          <w:sz w:val="36"/>
          <w:szCs w:val="36"/>
        </w:rPr>
      </w:pPr>
    </w:p>
    <w:p w14:paraId="4CDD1001" w14:textId="77777777" w:rsidR="00506D8F" w:rsidRDefault="00506D8F" w:rsidP="0040188B">
      <w:pPr>
        <w:shd w:val="clear" w:color="auto" w:fill="FFFFFF"/>
        <w:spacing w:before="300" w:after="150"/>
        <w:outlineLvl w:val="2"/>
        <w:rPr>
          <w:rFonts w:ascii="Arial" w:eastAsia="Times New Roman" w:hAnsi="Arial" w:cs="Arial"/>
          <w:color w:val="041E42"/>
          <w:sz w:val="36"/>
          <w:szCs w:val="36"/>
        </w:rPr>
      </w:pPr>
    </w:p>
    <w:p w14:paraId="57BBD093" w14:textId="77777777" w:rsidR="00506D8F" w:rsidRDefault="00506D8F" w:rsidP="0040188B">
      <w:pPr>
        <w:shd w:val="clear" w:color="auto" w:fill="FFFFFF"/>
        <w:spacing w:before="300" w:after="150"/>
        <w:outlineLvl w:val="2"/>
        <w:rPr>
          <w:rFonts w:ascii="Arial" w:eastAsia="Times New Roman" w:hAnsi="Arial" w:cs="Arial"/>
          <w:color w:val="041E42"/>
          <w:sz w:val="36"/>
          <w:szCs w:val="36"/>
        </w:rPr>
      </w:pPr>
    </w:p>
    <w:p w14:paraId="5B3D8BEA" w14:textId="77777777" w:rsidR="00506D8F" w:rsidRDefault="00506D8F" w:rsidP="0040188B">
      <w:pPr>
        <w:shd w:val="clear" w:color="auto" w:fill="FFFFFF"/>
        <w:spacing w:before="300" w:after="150"/>
        <w:outlineLvl w:val="2"/>
        <w:rPr>
          <w:rFonts w:ascii="Arial" w:eastAsia="Times New Roman" w:hAnsi="Arial" w:cs="Arial"/>
          <w:color w:val="041E42"/>
          <w:sz w:val="36"/>
          <w:szCs w:val="36"/>
        </w:rPr>
      </w:pPr>
    </w:p>
    <w:p w14:paraId="632D7B27" w14:textId="77777777" w:rsidR="00506D8F" w:rsidRDefault="00506D8F" w:rsidP="0040188B">
      <w:pPr>
        <w:shd w:val="clear" w:color="auto" w:fill="FFFFFF"/>
        <w:spacing w:before="300" w:after="150"/>
        <w:outlineLvl w:val="2"/>
        <w:rPr>
          <w:rFonts w:ascii="Arial" w:eastAsia="Times New Roman" w:hAnsi="Arial" w:cs="Arial"/>
          <w:color w:val="041E42"/>
          <w:sz w:val="36"/>
          <w:szCs w:val="36"/>
        </w:rPr>
      </w:pPr>
    </w:p>
    <w:p w14:paraId="62DA7DA1" w14:textId="77777777" w:rsidR="00506D8F" w:rsidRDefault="00506D8F" w:rsidP="0040188B">
      <w:pPr>
        <w:shd w:val="clear" w:color="auto" w:fill="FFFFFF"/>
        <w:spacing w:before="300" w:after="150"/>
        <w:outlineLvl w:val="2"/>
        <w:rPr>
          <w:rFonts w:ascii="Arial" w:eastAsia="Times New Roman" w:hAnsi="Arial" w:cs="Arial"/>
          <w:color w:val="041E42"/>
          <w:sz w:val="36"/>
          <w:szCs w:val="36"/>
        </w:rPr>
      </w:pPr>
    </w:p>
    <w:p w14:paraId="63BDAD86" w14:textId="77777777" w:rsidR="0040188B" w:rsidRPr="00A64238" w:rsidRDefault="0040188B" w:rsidP="0040188B">
      <w:pPr>
        <w:shd w:val="clear" w:color="auto" w:fill="FFFFFF"/>
        <w:spacing w:before="300" w:after="150"/>
        <w:outlineLvl w:val="2"/>
        <w:rPr>
          <w:rFonts w:ascii="Arial" w:eastAsia="Times New Roman" w:hAnsi="Arial" w:cs="Arial"/>
          <w:color w:val="041E42"/>
          <w:sz w:val="36"/>
          <w:szCs w:val="36"/>
        </w:rPr>
      </w:pPr>
      <w:r w:rsidRPr="00A64238">
        <w:rPr>
          <w:rFonts w:ascii="Arial" w:eastAsia="Times New Roman" w:hAnsi="Arial" w:cs="Arial"/>
          <w:color w:val="041E42"/>
          <w:sz w:val="36"/>
          <w:szCs w:val="36"/>
        </w:rPr>
        <w:t>Scholastic Dishonesty</w:t>
      </w:r>
    </w:p>
    <w:p w14:paraId="7EB6CC3C" w14:textId="77777777" w:rsidR="0040188B" w:rsidRPr="00A64238" w:rsidRDefault="0040188B" w:rsidP="0040188B">
      <w:pPr>
        <w:shd w:val="clear" w:color="auto" w:fill="FFFFFF"/>
        <w:spacing w:after="150"/>
        <w:rPr>
          <w:rFonts w:ascii="Arial" w:eastAsia="Times New Roman" w:hAnsi="Arial" w:cs="Arial"/>
          <w:color w:val="2B2B2B"/>
          <w:sz w:val="21"/>
          <w:szCs w:val="21"/>
        </w:rPr>
      </w:pPr>
      <w:r w:rsidRPr="00A64238">
        <w:rPr>
          <w:rFonts w:ascii="Arial" w:eastAsia="Times New Roman" w:hAnsi="Arial" w:cs="Arial"/>
          <w:color w:val="2B2B2B"/>
          <w:sz w:val="21"/>
          <w:szCs w:val="21"/>
        </w:rPr>
        <w:t>Any student who commits an act of scholastic dishonesty is subject to discipline. Scholastic dishonesty includes, but not limited to cheating, plagiarism, collusion, the submission for credit of any work or materials that are attributable to another person.</w:t>
      </w:r>
    </w:p>
    <w:p w14:paraId="45C622D7" w14:textId="77777777" w:rsidR="0040188B" w:rsidRPr="00A64238" w:rsidRDefault="0040188B" w:rsidP="0040188B">
      <w:pPr>
        <w:numPr>
          <w:ilvl w:val="0"/>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b/>
          <w:bCs/>
          <w:color w:val="333333"/>
          <w:sz w:val="21"/>
          <w:szCs w:val="21"/>
        </w:rPr>
        <w:t>Cheating</w:t>
      </w:r>
    </w:p>
    <w:p w14:paraId="5D33747C" w14:textId="77777777" w:rsidR="0040188B" w:rsidRPr="00A64238"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color w:val="333333"/>
          <w:sz w:val="21"/>
          <w:szCs w:val="21"/>
        </w:rPr>
        <w:t xml:space="preserve">Copying </w:t>
      </w:r>
      <w:r w:rsidRPr="00062113">
        <w:rPr>
          <w:rFonts w:ascii="Arial" w:eastAsia="Times New Roman" w:hAnsi="Arial" w:cs="Arial"/>
          <w:noProof/>
          <w:color w:val="333333"/>
          <w:sz w:val="21"/>
          <w:szCs w:val="21"/>
        </w:rPr>
        <w:t>form</w:t>
      </w:r>
      <w:r w:rsidRPr="00A64238">
        <w:rPr>
          <w:rFonts w:ascii="Arial" w:eastAsia="Times New Roman" w:hAnsi="Arial" w:cs="Arial"/>
          <w:color w:val="333333"/>
          <w:sz w:val="21"/>
          <w:szCs w:val="21"/>
        </w:rPr>
        <w:t xml:space="preserve"> the test paper of another student</w:t>
      </w:r>
    </w:p>
    <w:p w14:paraId="1A08A5D8" w14:textId="77777777" w:rsidR="0040188B" w:rsidRPr="00A64238"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color w:val="333333"/>
          <w:sz w:val="21"/>
          <w:szCs w:val="21"/>
        </w:rPr>
        <w:t>Communicating with another student during a test</w:t>
      </w:r>
    </w:p>
    <w:p w14:paraId="58CF1F6B" w14:textId="77777777" w:rsidR="0040188B" w:rsidRPr="00A64238"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color w:val="333333"/>
          <w:sz w:val="21"/>
          <w:szCs w:val="21"/>
        </w:rPr>
        <w:t>Giving or seeking aid from another student during a test</w:t>
      </w:r>
    </w:p>
    <w:p w14:paraId="1CF51E72" w14:textId="77777777" w:rsidR="0040188B" w:rsidRPr="00A64238"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color w:val="333333"/>
          <w:sz w:val="21"/>
          <w:szCs w:val="21"/>
        </w:rPr>
        <w:t xml:space="preserve">Possession and/or use of unauthorized materials during tests (i.e. Crib notes, class notes, books, </w:t>
      </w:r>
      <w:proofErr w:type="spellStart"/>
      <w:r w:rsidRPr="00A64238">
        <w:rPr>
          <w:rFonts w:ascii="Arial" w:eastAsia="Times New Roman" w:hAnsi="Arial" w:cs="Arial"/>
          <w:color w:val="333333"/>
          <w:sz w:val="21"/>
          <w:szCs w:val="21"/>
        </w:rPr>
        <w:t>etc</w:t>
      </w:r>
      <w:proofErr w:type="spellEnd"/>
      <w:r w:rsidRPr="00A64238">
        <w:rPr>
          <w:rFonts w:ascii="Arial" w:eastAsia="Times New Roman" w:hAnsi="Arial" w:cs="Arial"/>
          <w:color w:val="333333"/>
          <w:sz w:val="21"/>
          <w:szCs w:val="21"/>
        </w:rPr>
        <w:t>)</w:t>
      </w:r>
    </w:p>
    <w:p w14:paraId="029DB556" w14:textId="77777777" w:rsidR="0040188B" w:rsidRPr="00A64238"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color w:val="333333"/>
          <w:sz w:val="21"/>
          <w:szCs w:val="21"/>
        </w:rPr>
        <w:t>Substituting for another person to take a test</w:t>
      </w:r>
    </w:p>
    <w:p w14:paraId="77426760" w14:textId="77777777" w:rsidR="0040188B" w:rsidRPr="00A64238"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color w:val="333333"/>
          <w:sz w:val="21"/>
          <w:szCs w:val="21"/>
        </w:rPr>
        <w:t>Falsifying research data, reports, academic work offered for credit</w:t>
      </w:r>
    </w:p>
    <w:p w14:paraId="4984C47D" w14:textId="77777777" w:rsidR="0040188B" w:rsidRPr="00A64238" w:rsidRDefault="0040188B" w:rsidP="0040188B">
      <w:pPr>
        <w:numPr>
          <w:ilvl w:val="0"/>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b/>
          <w:bCs/>
          <w:color w:val="333333"/>
          <w:sz w:val="21"/>
          <w:szCs w:val="21"/>
        </w:rPr>
        <w:t>Plagiarism</w:t>
      </w:r>
    </w:p>
    <w:p w14:paraId="0572CE80" w14:textId="77777777" w:rsidR="0040188B" w:rsidRPr="00A64238"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color w:val="333333"/>
          <w:sz w:val="21"/>
          <w:szCs w:val="21"/>
        </w:rPr>
        <w:t>Using someone’s work in your assignments without the proper citations</w:t>
      </w:r>
    </w:p>
    <w:p w14:paraId="2068A4DF" w14:textId="77777777" w:rsidR="0040188B" w:rsidRPr="00A64238"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color w:val="333333"/>
          <w:sz w:val="21"/>
          <w:szCs w:val="21"/>
        </w:rPr>
        <w:t>Submitting the same paper or assignment from a different course, without direct permission of instructors</w:t>
      </w:r>
    </w:p>
    <w:p w14:paraId="6989C478" w14:textId="77777777" w:rsidR="0040188B" w:rsidRPr="00A64238" w:rsidRDefault="0040188B" w:rsidP="0040188B">
      <w:pPr>
        <w:numPr>
          <w:ilvl w:val="0"/>
          <w:numId w:val="1"/>
        </w:numPr>
        <w:shd w:val="clear" w:color="auto" w:fill="FFFFFF"/>
        <w:spacing w:before="100" w:beforeAutospacing="1" w:after="100" w:afterAutospacing="1"/>
        <w:rPr>
          <w:rFonts w:ascii="Arial" w:eastAsia="Times New Roman" w:hAnsi="Arial" w:cs="Arial"/>
          <w:color w:val="333333"/>
          <w:sz w:val="21"/>
          <w:szCs w:val="21"/>
        </w:rPr>
      </w:pPr>
      <w:r w:rsidRPr="00A64238">
        <w:rPr>
          <w:rFonts w:ascii="Arial" w:eastAsia="Times New Roman" w:hAnsi="Arial" w:cs="Arial"/>
          <w:b/>
          <w:bCs/>
          <w:color w:val="333333"/>
          <w:sz w:val="21"/>
          <w:szCs w:val="21"/>
        </w:rPr>
        <w:t>Collusion</w:t>
      </w:r>
    </w:p>
    <w:p w14:paraId="6543180B" w14:textId="77777777" w:rsidR="0040188B" w:rsidRDefault="0040188B" w:rsidP="0040188B">
      <w:pPr>
        <w:numPr>
          <w:ilvl w:val="1"/>
          <w:numId w:val="1"/>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noProof/>
          <w:color w:val="333333"/>
          <w:sz w:val="21"/>
          <w:szCs w:val="21"/>
        </w:rPr>
        <mc:AlternateContent>
          <mc:Choice Requires="wps">
            <w:drawing>
              <wp:anchor distT="0" distB="0" distL="114300" distR="114300" simplePos="0" relativeHeight="251659264" behindDoc="0" locked="0" layoutInCell="1" allowOverlap="1" wp14:anchorId="2592F53D" wp14:editId="11D6F99C">
                <wp:simplePos x="0" y="0"/>
                <wp:positionH relativeFrom="column">
                  <wp:posOffset>444500</wp:posOffset>
                </wp:positionH>
                <wp:positionV relativeFrom="paragraph">
                  <wp:posOffset>175087</wp:posOffset>
                </wp:positionV>
                <wp:extent cx="1755130" cy="1171113"/>
                <wp:effectExtent l="0" t="0" r="23495" b="22860"/>
                <wp:wrapNone/>
                <wp:docPr id="2" name="Freeform 2"/>
                <wp:cNvGraphicFramePr/>
                <a:graphic xmlns:a="http://schemas.openxmlformats.org/drawingml/2006/main">
                  <a:graphicData uri="http://schemas.microsoft.com/office/word/2010/wordprocessingShape">
                    <wps:wsp>
                      <wps:cNvSpPr/>
                      <wps:spPr>
                        <a:xfrm>
                          <a:off x="0" y="0"/>
                          <a:ext cx="1755130" cy="1171113"/>
                        </a:xfrm>
                        <a:custGeom>
                          <a:avLst/>
                          <a:gdLst>
                            <a:gd name="connsiteX0" fmla="*/ 0 w 1755130"/>
                            <a:gd name="connsiteY0" fmla="*/ 383713 h 1171113"/>
                            <a:gd name="connsiteX1" fmla="*/ 50800 w 1755130"/>
                            <a:gd name="connsiteY1" fmla="*/ 396413 h 1171113"/>
                            <a:gd name="connsiteX2" fmla="*/ 266700 w 1755130"/>
                            <a:gd name="connsiteY2" fmla="*/ 371013 h 1171113"/>
                            <a:gd name="connsiteX3" fmla="*/ 304800 w 1755130"/>
                            <a:gd name="connsiteY3" fmla="*/ 345613 h 1171113"/>
                            <a:gd name="connsiteX4" fmla="*/ 355600 w 1755130"/>
                            <a:gd name="connsiteY4" fmla="*/ 307513 h 1171113"/>
                            <a:gd name="connsiteX5" fmla="*/ 393700 w 1755130"/>
                            <a:gd name="connsiteY5" fmla="*/ 231313 h 1171113"/>
                            <a:gd name="connsiteX6" fmla="*/ 355600 w 1755130"/>
                            <a:gd name="connsiteY6" fmla="*/ 218613 h 1171113"/>
                            <a:gd name="connsiteX7" fmla="*/ 304800 w 1755130"/>
                            <a:gd name="connsiteY7" fmla="*/ 294813 h 1171113"/>
                            <a:gd name="connsiteX8" fmla="*/ 279400 w 1755130"/>
                            <a:gd name="connsiteY8" fmla="*/ 358313 h 1171113"/>
                            <a:gd name="connsiteX9" fmla="*/ 241300 w 1755130"/>
                            <a:gd name="connsiteY9" fmla="*/ 612313 h 1171113"/>
                            <a:gd name="connsiteX10" fmla="*/ 228600 w 1755130"/>
                            <a:gd name="connsiteY10" fmla="*/ 713913 h 1171113"/>
                            <a:gd name="connsiteX11" fmla="*/ 203200 w 1755130"/>
                            <a:gd name="connsiteY11" fmla="*/ 866313 h 1171113"/>
                            <a:gd name="connsiteX12" fmla="*/ 177800 w 1755130"/>
                            <a:gd name="connsiteY12" fmla="*/ 942513 h 1171113"/>
                            <a:gd name="connsiteX13" fmla="*/ 215900 w 1755130"/>
                            <a:gd name="connsiteY13" fmla="*/ 802813 h 1171113"/>
                            <a:gd name="connsiteX14" fmla="*/ 292100 w 1755130"/>
                            <a:gd name="connsiteY14" fmla="*/ 739313 h 1171113"/>
                            <a:gd name="connsiteX15" fmla="*/ 330200 w 1755130"/>
                            <a:gd name="connsiteY15" fmla="*/ 688513 h 1171113"/>
                            <a:gd name="connsiteX16" fmla="*/ 444500 w 1755130"/>
                            <a:gd name="connsiteY16" fmla="*/ 586913 h 1171113"/>
                            <a:gd name="connsiteX17" fmla="*/ 469900 w 1755130"/>
                            <a:gd name="connsiteY17" fmla="*/ 548813 h 1171113"/>
                            <a:gd name="connsiteX18" fmla="*/ 508000 w 1755130"/>
                            <a:gd name="connsiteY18" fmla="*/ 472613 h 1171113"/>
                            <a:gd name="connsiteX19" fmla="*/ 520700 w 1755130"/>
                            <a:gd name="connsiteY19" fmla="*/ 409113 h 1171113"/>
                            <a:gd name="connsiteX20" fmla="*/ 508000 w 1755130"/>
                            <a:gd name="connsiteY20" fmla="*/ 371013 h 1171113"/>
                            <a:gd name="connsiteX21" fmla="*/ 469900 w 1755130"/>
                            <a:gd name="connsiteY21" fmla="*/ 396413 h 1171113"/>
                            <a:gd name="connsiteX22" fmla="*/ 482600 w 1755130"/>
                            <a:gd name="connsiteY22" fmla="*/ 459913 h 1171113"/>
                            <a:gd name="connsiteX23" fmla="*/ 508000 w 1755130"/>
                            <a:gd name="connsiteY23" fmla="*/ 421813 h 1171113"/>
                            <a:gd name="connsiteX24" fmla="*/ 520700 w 1755130"/>
                            <a:gd name="connsiteY24" fmla="*/ 459913 h 1171113"/>
                            <a:gd name="connsiteX25" fmla="*/ 596900 w 1755130"/>
                            <a:gd name="connsiteY25" fmla="*/ 485313 h 1171113"/>
                            <a:gd name="connsiteX26" fmla="*/ 698500 w 1755130"/>
                            <a:gd name="connsiteY26" fmla="*/ 472613 h 1171113"/>
                            <a:gd name="connsiteX27" fmla="*/ 736600 w 1755130"/>
                            <a:gd name="connsiteY27" fmla="*/ 459913 h 1171113"/>
                            <a:gd name="connsiteX28" fmla="*/ 749300 w 1755130"/>
                            <a:gd name="connsiteY28" fmla="*/ 421813 h 1171113"/>
                            <a:gd name="connsiteX29" fmla="*/ 711200 w 1755130"/>
                            <a:gd name="connsiteY29" fmla="*/ 459913 h 1171113"/>
                            <a:gd name="connsiteX30" fmla="*/ 736600 w 1755130"/>
                            <a:gd name="connsiteY30" fmla="*/ 421813 h 1171113"/>
                            <a:gd name="connsiteX31" fmla="*/ 812800 w 1755130"/>
                            <a:gd name="connsiteY31" fmla="*/ 472613 h 1171113"/>
                            <a:gd name="connsiteX32" fmla="*/ 863600 w 1755130"/>
                            <a:gd name="connsiteY32" fmla="*/ 459913 h 1171113"/>
                            <a:gd name="connsiteX33" fmla="*/ 914400 w 1755130"/>
                            <a:gd name="connsiteY33" fmla="*/ 421813 h 1171113"/>
                            <a:gd name="connsiteX34" fmla="*/ 990600 w 1755130"/>
                            <a:gd name="connsiteY34" fmla="*/ 294813 h 1171113"/>
                            <a:gd name="connsiteX35" fmla="*/ 1016000 w 1755130"/>
                            <a:gd name="connsiteY35" fmla="*/ 256713 h 1171113"/>
                            <a:gd name="connsiteX36" fmla="*/ 1041400 w 1755130"/>
                            <a:gd name="connsiteY36" fmla="*/ 129713 h 1171113"/>
                            <a:gd name="connsiteX37" fmla="*/ 1003300 w 1755130"/>
                            <a:gd name="connsiteY37" fmla="*/ 205913 h 1171113"/>
                            <a:gd name="connsiteX38" fmla="*/ 1054100 w 1755130"/>
                            <a:gd name="connsiteY38" fmla="*/ 396413 h 1171113"/>
                            <a:gd name="connsiteX39" fmla="*/ 1168400 w 1755130"/>
                            <a:gd name="connsiteY39" fmla="*/ 383713 h 1171113"/>
                            <a:gd name="connsiteX40" fmla="*/ 1257300 w 1755130"/>
                            <a:gd name="connsiteY40" fmla="*/ 269413 h 1171113"/>
                            <a:gd name="connsiteX41" fmla="*/ 1320800 w 1755130"/>
                            <a:gd name="connsiteY41" fmla="*/ 180513 h 1171113"/>
                            <a:gd name="connsiteX42" fmla="*/ 1358900 w 1755130"/>
                            <a:gd name="connsiteY42" fmla="*/ 117013 h 1171113"/>
                            <a:gd name="connsiteX43" fmla="*/ 1384300 w 1755130"/>
                            <a:gd name="connsiteY43" fmla="*/ 40813 h 1171113"/>
                            <a:gd name="connsiteX44" fmla="*/ 1397000 w 1755130"/>
                            <a:gd name="connsiteY44" fmla="*/ 2713 h 1171113"/>
                            <a:gd name="connsiteX45" fmla="*/ 1384300 w 1755130"/>
                            <a:gd name="connsiteY45" fmla="*/ 78913 h 1171113"/>
                            <a:gd name="connsiteX46" fmla="*/ 1371600 w 1755130"/>
                            <a:gd name="connsiteY46" fmla="*/ 167813 h 1171113"/>
                            <a:gd name="connsiteX47" fmla="*/ 1320800 w 1755130"/>
                            <a:gd name="connsiteY47" fmla="*/ 371013 h 1171113"/>
                            <a:gd name="connsiteX48" fmla="*/ 1257300 w 1755130"/>
                            <a:gd name="connsiteY48" fmla="*/ 637713 h 1171113"/>
                            <a:gd name="connsiteX49" fmla="*/ 1244600 w 1755130"/>
                            <a:gd name="connsiteY49" fmla="*/ 701213 h 1171113"/>
                            <a:gd name="connsiteX50" fmla="*/ 1219200 w 1755130"/>
                            <a:gd name="connsiteY50" fmla="*/ 904413 h 1171113"/>
                            <a:gd name="connsiteX51" fmla="*/ 1270000 w 1755130"/>
                            <a:gd name="connsiteY51" fmla="*/ 1171113 h 1171113"/>
                            <a:gd name="connsiteX52" fmla="*/ 1333500 w 1755130"/>
                            <a:gd name="connsiteY52" fmla="*/ 1158413 h 1171113"/>
                            <a:gd name="connsiteX53" fmla="*/ 1320800 w 1755130"/>
                            <a:gd name="connsiteY53" fmla="*/ 942513 h 1171113"/>
                            <a:gd name="connsiteX54" fmla="*/ 1231900 w 1755130"/>
                            <a:gd name="connsiteY54" fmla="*/ 853613 h 1171113"/>
                            <a:gd name="connsiteX55" fmla="*/ 1181100 w 1755130"/>
                            <a:gd name="connsiteY55" fmla="*/ 802813 h 1171113"/>
                            <a:gd name="connsiteX56" fmla="*/ 1117600 w 1755130"/>
                            <a:gd name="connsiteY56" fmla="*/ 764713 h 1171113"/>
                            <a:gd name="connsiteX57" fmla="*/ 1028700 w 1755130"/>
                            <a:gd name="connsiteY57" fmla="*/ 713913 h 1171113"/>
                            <a:gd name="connsiteX58" fmla="*/ 914400 w 1755130"/>
                            <a:gd name="connsiteY58" fmla="*/ 688513 h 1171113"/>
                            <a:gd name="connsiteX59" fmla="*/ 965200 w 1755130"/>
                            <a:gd name="connsiteY59" fmla="*/ 663113 h 1171113"/>
                            <a:gd name="connsiteX60" fmla="*/ 1028700 w 1755130"/>
                            <a:gd name="connsiteY60" fmla="*/ 637713 h 1171113"/>
                            <a:gd name="connsiteX61" fmla="*/ 1181100 w 1755130"/>
                            <a:gd name="connsiteY61" fmla="*/ 548813 h 1171113"/>
                            <a:gd name="connsiteX62" fmla="*/ 1435100 w 1755130"/>
                            <a:gd name="connsiteY62" fmla="*/ 434513 h 1171113"/>
                            <a:gd name="connsiteX63" fmla="*/ 1511300 w 1755130"/>
                            <a:gd name="connsiteY63" fmla="*/ 371013 h 1171113"/>
                            <a:gd name="connsiteX64" fmla="*/ 1600200 w 1755130"/>
                            <a:gd name="connsiteY64" fmla="*/ 320213 h 1171113"/>
                            <a:gd name="connsiteX65" fmla="*/ 1714500 w 1755130"/>
                            <a:gd name="connsiteY65" fmla="*/ 244013 h 1171113"/>
                            <a:gd name="connsiteX66" fmla="*/ 1739900 w 1755130"/>
                            <a:gd name="connsiteY66" fmla="*/ 218613 h 11711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1755130" h="1171113">
                              <a:moveTo>
                                <a:pt x="0" y="383713"/>
                              </a:moveTo>
                              <a:cubicBezTo>
                                <a:pt x="16933" y="387946"/>
                                <a:pt x="33346" y="396413"/>
                                <a:pt x="50800" y="396413"/>
                              </a:cubicBezTo>
                              <a:cubicBezTo>
                                <a:pt x="74880" y="396413"/>
                                <a:pt x="209873" y="399426"/>
                                <a:pt x="266700" y="371013"/>
                              </a:cubicBezTo>
                              <a:cubicBezTo>
                                <a:pt x="280352" y="364187"/>
                                <a:pt x="292380" y="354485"/>
                                <a:pt x="304800" y="345613"/>
                              </a:cubicBezTo>
                              <a:cubicBezTo>
                                <a:pt x="322024" y="333310"/>
                                <a:pt x="340633" y="322480"/>
                                <a:pt x="355600" y="307513"/>
                              </a:cubicBezTo>
                              <a:cubicBezTo>
                                <a:pt x="380219" y="282894"/>
                                <a:pt x="383371" y="262301"/>
                                <a:pt x="393700" y="231313"/>
                              </a:cubicBezTo>
                              <a:cubicBezTo>
                                <a:pt x="381000" y="227080"/>
                                <a:pt x="368987" y="218613"/>
                                <a:pt x="355600" y="218613"/>
                              </a:cubicBezTo>
                              <a:cubicBezTo>
                                <a:pt x="298127" y="218613"/>
                                <a:pt x="318343" y="249671"/>
                                <a:pt x="304800" y="294813"/>
                              </a:cubicBezTo>
                              <a:cubicBezTo>
                                <a:pt x="298249" y="316649"/>
                                <a:pt x="287867" y="337146"/>
                                <a:pt x="279400" y="358313"/>
                              </a:cubicBezTo>
                              <a:cubicBezTo>
                                <a:pt x="263103" y="456093"/>
                                <a:pt x="255821" y="496146"/>
                                <a:pt x="241300" y="612313"/>
                              </a:cubicBezTo>
                              <a:cubicBezTo>
                                <a:pt x="237067" y="646180"/>
                                <a:pt x="233111" y="680082"/>
                                <a:pt x="228600" y="713913"/>
                              </a:cubicBezTo>
                              <a:cubicBezTo>
                                <a:pt x="223859" y="749467"/>
                                <a:pt x="213830" y="827338"/>
                                <a:pt x="203200" y="866313"/>
                              </a:cubicBezTo>
                              <a:cubicBezTo>
                                <a:pt x="196155" y="892144"/>
                                <a:pt x="177800" y="942513"/>
                                <a:pt x="177800" y="942513"/>
                              </a:cubicBezTo>
                              <a:cubicBezTo>
                                <a:pt x="186607" y="880867"/>
                                <a:pt x="181269" y="851297"/>
                                <a:pt x="215900" y="802813"/>
                              </a:cubicBezTo>
                              <a:cubicBezTo>
                                <a:pt x="267914" y="729993"/>
                                <a:pt x="236404" y="795009"/>
                                <a:pt x="292100" y="739313"/>
                              </a:cubicBezTo>
                              <a:cubicBezTo>
                                <a:pt x="307067" y="724346"/>
                                <a:pt x="315233" y="703480"/>
                                <a:pt x="330200" y="688513"/>
                              </a:cubicBezTo>
                              <a:cubicBezTo>
                                <a:pt x="406549" y="612164"/>
                                <a:pt x="337831" y="746916"/>
                                <a:pt x="444500" y="586913"/>
                              </a:cubicBezTo>
                              <a:cubicBezTo>
                                <a:pt x="452967" y="574213"/>
                                <a:pt x="463074" y="562465"/>
                                <a:pt x="469900" y="548813"/>
                              </a:cubicBezTo>
                              <a:cubicBezTo>
                                <a:pt x="522480" y="443653"/>
                                <a:pt x="435207" y="581802"/>
                                <a:pt x="508000" y="472613"/>
                              </a:cubicBezTo>
                              <a:cubicBezTo>
                                <a:pt x="512233" y="451446"/>
                                <a:pt x="520700" y="430699"/>
                                <a:pt x="520700" y="409113"/>
                              </a:cubicBezTo>
                              <a:cubicBezTo>
                                <a:pt x="520700" y="395726"/>
                                <a:pt x="520987" y="374260"/>
                                <a:pt x="508000" y="371013"/>
                              </a:cubicBezTo>
                              <a:cubicBezTo>
                                <a:pt x="493192" y="367311"/>
                                <a:pt x="482600" y="387946"/>
                                <a:pt x="469900" y="396413"/>
                              </a:cubicBezTo>
                              <a:cubicBezTo>
                                <a:pt x="474133" y="417580"/>
                                <a:pt x="464639" y="447939"/>
                                <a:pt x="482600" y="459913"/>
                              </a:cubicBezTo>
                              <a:cubicBezTo>
                                <a:pt x="495300" y="468380"/>
                                <a:pt x="492736" y="421813"/>
                                <a:pt x="508000" y="421813"/>
                              </a:cubicBezTo>
                              <a:cubicBezTo>
                                <a:pt x="521387" y="421813"/>
                                <a:pt x="509807" y="452132"/>
                                <a:pt x="520700" y="459913"/>
                              </a:cubicBezTo>
                              <a:cubicBezTo>
                                <a:pt x="542487" y="475475"/>
                                <a:pt x="596900" y="485313"/>
                                <a:pt x="596900" y="485313"/>
                              </a:cubicBezTo>
                              <a:cubicBezTo>
                                <a:pt x="630767" y="481080"/>
                                <a:pt x="664920" y="478718"/>
                                <a:pt x="698500" y="472613"/>
                              </a:cubicBezTo>
                              <a:cubicBezTo>
                                <a:pt x="711671" y="470218"/>
                                <a:pt x="727134" y="469379"/>
                                <a:pt x="736600" y="459913"/>
                              </a:cubicBezTo>
                              <a:cubicBezTo>
                                <a:pt x="746066" y="450447"/>
                                <a:pt x="762687" y="421813"/>
                                <a:pt x="749300" y="421813"/>
                              </a:cubicBezTo>
                              <a:cubicBezTo>
                                <a:pt x="731339" y="421813"/>
                                <a:pt x="729161" y="459913"/>
                                <a:pt x="711200" y="459913"/>
                              </a:cubicBezTo>
                              <a:cubicBezTo>
                                <a:pt x="695936" y="459913"/>
                                <a:pt x="728133" y="434513"/>
                                <a:pt x="736600" y="421813"/>
                              </a:cubicBezTo>
                              <a:cubicBezTo>
                                <a:pt x="759507" y="444720"/>
                                <a:pt x="776041" y="472613"/>
                                <a:pt x="812800" y="472613"/>
                              </a:cubicBezTo>
                              <a:cubicBezTo>
                                <a:pt x="830254" y="472613"/>
                                <a:pt x="846667" y="464146"/>
                                <a:pt x="863600" y="459913"/>
                              </a:cubicBezTo>
                              <a:cubicBezTo>
                                <a:pt x="880533" y="447213"/>
                                <a:pt x="901494" y="438590"/>
                                <a:pt x="914400" y="421813"/>
                              </a:cubicBezTo>
                              <a:cubicBezTo>
                                <a:pt x="944501" y="382682"/>
                                <a:pt x="963215" y="335890"/>
                                <a:pt x="990600" y="294813"/>
                              </a:cubicBezTo>
                              <a:lnTo>
                                <a:pt x="1016000" y="256713"/>
                              </a:lnTo>
                              <a:cubicBezTo>
                                <a:pt x="1024467" y="214380"/>
                                <a:pt x="1065347" y="93792"/>
                                <a:pt x="1041400" y="129713"/>
                              </a:cubicBezTo>
                              <a:cubicBezTo>
                                <a:pt x="1008574" y="178952"/>
                                <a:pt x="1020827" y="153333"/>
                                <a:pt x="1003300" y="205913"/>
                              </a:cubicBezTo>
                              <a:cubicBezTo>
                                <a:pt x="1003448" y="207840"/>
                                <a:pt x="973869" y="389727"/>
                                <a:pt x="1054100" y="396413"/>
                              </a:cubicBezTo>
                              <a:cubicBezTo>
                                <a:pt x="1092302" y="399597"/>
                                <a:pt x="1130300" y="387946"/>
                                <a:pt x="1168400" y="383713"/>
                              </a:cubicBezTo>
                              <a:cubicBezTo>
                                <a:pt x="1245961" y="306152"/>
                                <a:pt x="1166156" y="390938"/>
                                <a:pt x="1257300" y="269413"/>
                              </a:cubicBezTo>
                              <a:cubicBezTo>
                                <a:pt x="1285244" y="232155"/>
                                <a:pt x="1297587" y="217654"/>
                                <a:pt x="1320800" y="180513"/>
                              </a:cubicBezTo>
                              <a:cubicBezTo>
                                <a:pt x="1333883" y="159581"/>
                                <a:pt x="1348686" y="139485"/>
                                <a:pt x="1358900" y="117013"/>
                              </a:cubicBezTo>
                              <a:cubicBezTo>
                                <a:pt x="1369979" y="92639"/>
                                <a:pt x="1375833" y="66213"/>
                                <a:pt x="1384300" y="40813"/>
                              </a:cubicBezTo>
                              <a:cubicBezTo>
                                <a:pt x="1388533" y="28113"/>
                                <a:pt x="1399201" y="-10492"/>
                                <a:pt x="1397000" y="2713"/>
                              </a:cubicBezTo>
                              <a:cubicBezTo>
                                <a:pt x="1392767" y="28113"/>
                                <a:pt x="1388216" y="53462"/>
                                <a:pt x="1384300" y="78913"/>
                              </a:cubicBezTo>
                              <a:cubicBezTo>
                                <a:pt x="1379748" y="108499"/>
                                <a:pt x="1377959" y="138562"/>
                                <a:pt x="1371600" y="167813"/>
                              </a:cubicBezTo>
                              <a:cubicBezTo>
                                <a:pt x="1356769" y="236037"/>
                                <a:pt x="1334492" y="302551"/>
                                <a:pt x="1320800" y="371013"/>
                              </a:cubicBezTo>
                              <a:cubicBezTo>
                                <a:pt x="1271188" y="619073"/>
                                <a:pt x="1323246" y="373930"/>
                                <a:pt x="1257300" y="637713"/>
                              </a:cubicBezTo>
                              <a:cubicBezTo>
                                <a:pt x="1252065" y="658654"/>
                                <a:pt x="1247653" y="679844"/>
                                <a:pt x="1244600" y="701213"/>
                              </a:cubicBezTo>
                              <a:cubicBezTo>
                                <a:pt x="1234947" y="768787"/>
                                <a:pt x="1219200" y="904413"/>
                                <a:pt x="1219200" y="904413"/>
                              </a:cubicBezTo>
                              <a:cubicBezTo>
                                <a:pt x="1220060" y="921604"/>
                                <a:pt x="1153453" y="1171113"/>
                                <a:pt x="1270000" y="1171113"/>
                              </a:cubicBezTo>
                              <a:cubicBezTo>
                                <a:pt x="1291586" y="1171113"/>
                                <a:pt x="1312333" y="1162646"/>
                                <a:pt x="1333500" y="1158413"/>
                              </a:cubicBezTo>
                              <a:cubicBezTo>
                                <a:pt x="1385107" y="1081003"/>
                                <a:pt x="1391542" y="1091072"/>
                                <a:pt x="1320800" y="942513"/>
                              </a:cubicBezTo>
                              <a:cubicBezTo>
                                <a:pt x="1302782" y="904676"/>
                                <a:pt x="1261533" y="883246"/>
                                <a:pt x="1231900" y="853613"/>
                              </a:cubicBezTo>
                              <a:cubicBezTo>
                                <a:pt x="1214967" y="836680"/>
                                <a:pt x="1201635" y="815134"/>
                                <a:pt x="1181100" y="802813"/>
                              </a:cubicBezTo>
                              <a:cubicBezTo>
                                <a:pt x="1159933" y="790113"/>
                                <a:pt x="1138532" y="777796"/>
                                <a:pt x="1117600" y="764713"/>
                              </a:cubicBezTo>
                              <a:cubicBezTo>
                                <a:pt x="1071220" y="735725"/>
                                <a:pt x="1083884" y="737563"/>
                                <a:pt x="1028700" y="713913"/>
                              </a:cubicBezTo>
                              <a:cubicBezTo>
                                <a:pt x="988909" y="696860"/>
                                <a:pt x="960068" y="696124"/>
                                <a:pt x="914400" y="688513"/>
                              </a:cubicBezTo>
                              <a:cubicBezTo>
                                <a:pt x="931333" y="680046"/>
                                <a:pt x="947900" y="670802"/>
                                <a:pt x="965200" y="663113"/>
                              </a:cubicBezTo>
                              <a:cubicBezTo>
                                <a:pt x="986032" y="653854"/>
                                <a:pt x="1008552" y="648380"/>
                                <a:pt x="1028700" y="637713"/>
                              </a:cubicBezTo>
                              <a:cubicBezTo>
                                <a:pt x="1080677" y="610196"/>
                                <a:pt x="1126033" y="569463"/>
                                <a:pt x="1181100" y="548813"/>
                              </a:cubicBezTo>
                              <a:cubicBezTo>
                                <a:pt x="1250312" y="522858"/>
                                <a:pt x="1384713" y="476502"/>
                                <a:pt x="1435100" y="434513"/>
                              </a:cubicBezTo>
                              <a:cubicBezTo>
                                <a:pt x="1460500" y="413346"/>
                                <a:pt x="1484116" y="389833"/>
                                <a:pt x="1511300" y="371013"/>
                              </a:cubicBezTo>
                              <a:cubicBezTo>
                                <a:pt x="1539362" y="351586"/>
                                <a:pt x="1571258" y="338302"/>
                                <a:pt x="1600200" y="320213"/>
                              </a:cubicBezTo>
                              <a:cubicBezTo>
                                <a:pt x="1639030" y="295944"/>
                                <a:pt x="1676400" y="269413"/>
                                <a:pt x="1714500" y="244013"/>
                              </a:cubicBezTo>
                              <a:cubicBezTo>
                                <a:pt x="1756122" y="216265"/>
                                <a:pt x="1767864" y="218613"/>
                                <a:pt x="1739900" y="21861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F9164A" id="Freeform 2" o:spid="_x0000_s1026" style="position:absolute;margin-left:35pt;margin-top:13.8pt;width:138.2pt;height:92.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55130,11711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AIUcQAAASUAAADgAAAGRycy9lMm9Eb2MueG1srFxtj+O2Ef5eoP/B8McCyYovoqRF9oJrihQF&#10;giRoUqT96PN6bxfwWq7tu73Lr+/DGcqe0W6ww0OT4GId9XA05MxwOHykb7799LhdfNwcjg/j7mbp&#10;vm6Wi81uPd4+7N7fLP/16/df9cvF8bTa3a62425zs/y8OS6/ffPnP33ztL/e+PF+3N5uDgt0sjte&#10;P+1vlven0/766uq4vt88ro5fj/vNDo134+FxdcLl4f3V7WH1hN4ft1e+adLV03i43R/G9eZ4xN/+&#10;jRuXb6j/u7vN+vTT3d1xc1psb5Z4thP9eaA/3+U/r958s7p+f1jt7x/W5TFWX/AUj6uHHYSeu/rb&#10;6rRafDg8POvq8WF9GI/j3enr9fh4Nd7dPaw3pAO0cc1Mm1/uV/sN6YLBOe7Pw3T8/3W7/vHjz4fF&#10;w+3N0i8Xu9Ujpuj7w2aTB3zh8+g87Y/XuOmX/c+HcnXEz6zqp7vDY/4/lFh8ohH9fB7RzafTYo2/&#10;dF3buoCBX6PNuc45F3KvVxf4+sPx9PfNSF2tPv5wPPGU3OIXDehteaz1uNsdH06bf6O3u8ctZukv&#10;V4tm8bSYZBTc7Pb/yNtDHzoXFvcL8SiYs2cinBDRNn1jECMhYUjRIgZDftbEp9RZ5EgMlGkscoKQ&#10;E5po0kdhYpsscqKU07bJoo/CNB2s5fXpaaWcIZjGTWJ8cPj3dTlJyjHqIzHe9aZx66Qc4/xIjB9i&#10;b9EHsfhib90QLfMjMaHtTeM2SDnwBIsciUkuz9Dr8+Okb3vfmwxOgRANBpMk6d6+CVh6Xo88ToL6&#10;lGw6SQd3XWdyVidBQ/QmL0IkFubg2sGkkwT1jTfZnZNO7gfvTJIkqAuDbfSkm4fQ2OZJglLf20ZP&#10;OnqMsTXpJEFtn2y2J109psE2TxLUxt42T9LZad2zWLkExc6bIp6T7t76xhTCFSg2A3KJ12OElzHC&#10;qpMCWVdZL93dOk8KZM4bpLvH3pvinlegdjDZnpfubh49CYpYBE3zJN3dahFegqJVJ+nu7ZBM/uQl&#10;KPatKRp56e5p6E0xQoGs/uSlu3ch2SxCgsyjJ929i4NpcfcSZLYIGSOwczDFci9BVp3yBuWcGFlH&#10;T4GsOgUZI3rnTau7AlktIkh371MwWYQCmUdPuvvgoimtDBJkHj3p7lgHbTpJkDVTDtLdscmCJMNS&#10;qFC+Taa9ZpBBwjXR2cZPofxgEyUdHkkYEiSLVhLlm9a0cATp8a5poynnUyjrahikyzuXetsASpS1&#10;LhBloHC+7UwDqFA+DabaQJSRwmHDYQoVGtU3plQ2ylDhsMkzrYga5TpTJSJKt3ehj7YBlKjYmPKJ&#10;KN0euzxkmAZbVyhvcqqoQoVZJYnqepNPReXzSEtN8U+jUmcbPenzduuTKGvaHFWkMPuURKXQ2aZK&#10;+rzzMdoGUKJg5t6SzrY6UrjBlL0o1NBEU6RoVaTw2dANlq5RXJl9fTfV6lARgiml1SjX9ja9pNeb&#10;bbCVKGsppFXBAsUnUwRUKGwJTDvfVjq+w97ItDAqlLXs0qp4gZK3ydwVqkvR5Fmt9HyHspBpQ69Q&#10;kGOKgq30fGu6qUDWEk8rHX9I2JRa/EqCcs3PEi2SihbW4VMoawxMKlpY7U+hrOWkpIJFDK3J1BUq&#10;hmhKYZL0etdi0C1zpVDW9SqpWAGXMpmFQiGbMy0iScWKztmKjAqFRc6UmCUVK1BuNUVAhXrptAPn&#10;fO+nk7zV/XS4t/60K6d7+LVY5aPihk5P9+MxHyXKoz6cG06XOMrjo0Og8tHgK2AYugS7KjBMV4Lp&#10;KBTK2CTDGCV4OvG0gWFeEhyrHhsGI8FtFRgmIMGpCowFQIK7KjBCugT3VWAEXAkeqsD5NEiicV1l&#10;Y3Mjq7OyfG6jpNfZWT7BUfA6S8vHMgpeZ2tuZmy4rhq6mbm5OntzM4PDdZX0mcm5OpvLRxFq6Oqs&#10;Lp8vSDiuax4+HxooeJ3V5ZMABa+zunwmoOB1Vpdr9gpeZ3W5EK/gdVaXq+sKXmd1uc6u4HVWl+vg&#10;Cl5ndbm4reB1Vpcr1hKO6xqry2VoBa+zulxbVvA6q8sFYwWvs7owszpcV+k+szpUeqvgM6tDzbcK&#10;PrO6UGd1uaqqhq7O6nJ9VcHrrC5XPyUc1zW654qmgtdZXa5SKnid1eV6pYLXWV0uJyp4ndXl0qKC&#10;11ldrvwpeJ3VxZnV4bpq4mZWhzpfFXxmdbHO6nIlTeqO6xrpuTqm4HVWlwteCl5ndbmGpeB1Vpfr&#10;UgpeZ3W51qTgdVaX60cKXmd1uSak4HVWlws9Cl5ndbnko+B1VpcrMhKO6xqry1UWBa+zulw5UfA6&#10;q8vVEAWvs7pc4VDwOqvLVQsFr7O6XIlQcGV1vHMvNYcDSOGZDr4lOvhpuQAd/LBcgA7+Ls/W6nq/&#10;OuVSxfRz8SR4zPcXGnNufxw/bn4d6c7ThQTNx4ll6i+3rD+8e1j/dfO7BLg0lMwm9GBk0lPjCaiz&#10;EEIJ4XwUWp6O2oiLQypf2rKWSoS+4k47cMHYSi/ASaBvhr5jK0ABKCJX5vEgiUxQZpHEOy76aSH6&#10;ikWC5RBKRAwgRvfk0WeZgw/TA7URzBopk8nKLJM4yGaZwaPGxhaJYQy8rZ9khtikadS9Bx9aySSi&#10;L8skPrJdJgrzZWPoe98P5ABnmX1AhZG69cmHhlz73EgkZm4Es+jMkdejqa+KjfQoqvJ8ehz9zFRJ&#10;PSaUuyUq8h/oyZU7s55+AHPlD7t1fShZk48DKBBKJpGb+YGIs1wjE90RMriUOBuYhg/HDX3iB8qD&#10;rL3IE9GZkcRftstE9b5hd4DxNQPFw7PMtu3LPhxqzmUS6ZlkMpfZLhNs9qJKisnp+fQw5EwqRqBL&#10;oAP0FN/PD0T8Z2rkoxS7THhgWfhA6IoQL90ep/Rl49j7LmAvIRuJCU0ymd9slukwZiXR6EEIRqIs&#10;umXaM3XLJ3ivNppCH1wgNWwmiIHZYqRM2HRiAwMBGIQa2eiJHc16Euc5N5pk+tThjIpnxQ/DzIYQ&#10;DpvSOOAklZKN83wST5qRxH42ywyg0xYb6jxOUFQYD66FGXG3TZjHPmJMUyMfkpllIqK2xT9h8Q7J&#10;gBhbOCVeHGCZIMZypW/Sk7nT1MiMaLvM1iPAMLIDh0z5Z0wYBh7bNvmI9EI8ELNzGUncaLPMlteL&#10;7IIxhoRMXXaLZa4YWNvDd5V/MnuWZDKHzy7T+WnKcBoG1oKUyVRZ7jY0YIf/USPxpe0yiZNN3Yah&#10;Bat71u20rgQMPGe503wKPflIzSwTZFLwJFhm6hDqpEymOXPjs0xJzOclqzH5Z+wQqkuMx4tkOt5G&#10;hOBS/YixG/BTTjbxrnngiXlcoWeL40lGpj5nP7LbAVGWk1mmRcpGMbaXRpOeLdyjpAIX5GXKhr7Y&#10;bcw3aru9WAIzQs16thG5Fftn7Fr8p1Qh4jUPAtGpX2006Zm9vsQEvBM1y4dy3lBK77HrO675T4PA&#10;/Gx+IHqLwawnuMk5z6GY0CEFVEtkl1lkHIdgpaFTNsRcY0bW2VAH7lLZ8+BUGNYph69LPk0DT/R7&#10;1UicbZZ5bjSNLVwyTO5wRk7D13nE9TIIZ1XOjcTe/hI909AOkzs87za/flScl4gCSk9iwX+Rni0W&#10;42K3GFk+nDmrAhZNqUlewvjUyIxulllnQ8ixfKnbvNBtTHg7lLvFBkovAMzt/pKxRRLUTsMHoXr9&#10;HBqHXJC7zemhClJMu+HGsyWYbGjIb0qxmQQEUJ3CDikg06JuwSwDDVXOJ/O9qZFZ3LnxmcztTu2u&#10;mbnNIOJjF9B020tbKtCXsMbycCMzncVnh0QnlNJodmcVKwt9m+TlHLJiI4dtXN+WhMWBEIoNs1gV&#10;8ExI9/mZHCYN06ZaicrNahJB+8WxeVlZJIGZgomEBoEe3GnZ8dAFvKRGjaEfEMpkY2F1cyu98Vwh&#10;Fbt+pEdZKioNrc62M3tnWiCfV0UKw7s8FFIMGopnhvCish4rWAlSyJWQCSt9sK90pXoZBmz3VBwv&#10;bG8Syxxuu7a+b2FSDM0WrhbCbCfteZfeIY1WD8XMb8I64nPbxcJK+p7DI/YvyEh1x7FPPScaYN7N&#10;Ci+FBc5iidtdIRZJKJa5PLeDz/mTtNQAXUvMSWkWcgofnJDE8q6Qibc2S7dYE3Qkg3ZY9TnmfAUP&#10;nbksU8NJaF6qK2QiU5vCxHOZPaoDPLoIF6jMqkEg3juJJOp3hcxuQAGPkEhuos72HWjQ8CVuRcye&#10;SyXCOLcSDbxCLGJniQMebxLx+eO06GEJjnlQyZmxiuHsRClLry5wa13dEEUmEGRZ2wRKLkqTuuOA&#10;fV3pGDtkFbmkuzI10q6tx56qlKMTtqQzh/QRPspehb19P6tc5KWj5PZMFa8QG7DgcojvkL4hJEht&#10;UVkE0ZC0ZWL4663GmIhuy7kFKg5IblTHWGxi0VZ9M4Orj5ihzDanpxLNRsEDmOAlAF2+DHKxKnwE&#10;oLg0Qr7HVkw9GNpQMSmSiVGem22S4RuuJHjwIqy8M8PCg5VzY4ddc9PNvPdi0JfqlFFw4zukPBQa&#10;G+QYWiW8Oj0FMcTtbNvKAIiVTljmmtv1RRYzFUp6ZMV6w4n3Kl3Kb64hXvegzjIz4jwNzBDm1rrS&#10;l8OiMx1udEgnZ1EZ0b4tnJAO/wxaW2ark1jmoNu1bTrUS9gyuoDShV5tG2y4e16LOyxGOPSSg8zU&#10;axZLfHSz2KFHvsqxNw1YWFU0GhATUglkSEBwMCGEimS6suiWv4kwLaaoB2uDQSwBh5dUwZdlZsUo&#10;ZrNzI3HUK/RE/GcTRhjsZ8ExJ7HlqCfFeWmjvBfAUumVHbPUvJNPHQfHhPcx59aCGlQZiBbv180m&#10;VZgwU9ftYn3bhELSROWvx+mymLicr+SMIXtOXhR0vQ87h0x459bz7tQWJ7CGTMEtl6f0xLqI92dK&#10;boGsPKdT8qGY/E5iK+tviD7Ya5eFvKXgrDqGX5XjdSSWOX2XrUyEZ7FEb7cPMnJE5PsE9chfZisq&#10;oiRe6ORWendSiWVSPLcS1d0uFs6PQMHQvMDoOIHUri9H2tjh4tUeLZYI8gU7tc7mFpf5JJkWpfOR&#10;Mt1z+eDVbvz+YbvFOF7l72wd6cta9Ov0ebvJx8rb3T83d/g+F1jxnijy9GW0zXfbw+LjCofYq/V6&#10;szs5brpf3W74r2E9GLPc7+r6jKAr6jD3fAfB575LB/mra8/75m7K/Rm6oQ+rncHM3T+L0Q/G4DOC&#10;JI+70xn8+LAbDy9ptoVWRTLfPw0SD00epXfj7Wd8veww8mfdjvv19w+H4+mH1fH08+qAL4TBbPBt&#10;utNP+ONuO+IcH8f19Gu5uB8Pv7/09/l+fF4NrcvFE74Ld7M8/vfD6rBZLrb/2OHDaxStwRygi4jl&#10;BTIOsuWdbNl9ePxuxDRh94Gno5/5/tN2+nl3GB9/wyfs3mapaFrt1pCNdx5Oh+niuxOu0YRvsq03&#10;b9/Sb3w8Dib1w+6X/Tp3nkd1D81//fTb6rBf5J83yxM+wvbjOH1DbnU9fVwt2+X53ozcjW8/nMa7&#10;h/zlNbJDHtdy8XTck+GUj+TlL9vJa7rr8im/N/8DAAD//wMAUEsDBBQABgAIAAAAIQCUTviw4QAA&#10;AAkBAAAPAAAAZHJzL2Rvd25yZXYueG1sTI/BTsMwEETvSPyDtUhcELUbQgohTlUhQFyoRNpLb268&#10;JBHxOrKdNPD1mBMcZ2c186ZYz6ZnEzrfWZKwXAhgSLXVHTUS9rvn6ztgPijSqreEEr7Qw7o8PytU&#10;ru2J3nGqQsNiCPlcSWhDGHLOfd2iUX5hB6TofVhnVIjSNVw7dYrhpueJEBk3qqPY0KoBH1usP6vR&#10;SNhUk3u5favN1o1P/vt+n26vDq9SXl7MmwdgAefw9wy/+BEdysh0tCNpz3oJKxGnBAnJKgMW/Zs0&#10;S4Ed42GZCOBlwf8vKH8AAAD//wMAUEsBAi0AFAAGAAgAAAAhAOSZw8D7AAAA4QEAABMAAAAAAAAA&#10;AAAAAAAAAAAAAFtDb250ZW50X1R5cGVzXS54bWxQSwECLQAUAAYACAAAACEAI7Jq4dcAAACUAQAA&#10;CwAAAAAAAAAAAAAAAAAsAQAAX3JlbHMvLnJlbHNQSwECLQAUAAYACAAAACEA+y7AIUcQAAASUAAA&#10;DgAAAAAAAAAAAAAAAAAsAgAAZHJzL2Uyb0RvYy54bWxQSwECLQAUAAYACAAAACEAlE74sOEAAAAJ&#10;AQAADwAAAAAAAAAAAAAAAACfEgAAZHJzL2Rvd25yZXYueG1sUEsFBgAAAAAEAAQA8wAAAK0TAAAA&#10;AA==&#10;" path="m0,383713c16933,387946,33346,396413,50800,396413,74880,396413,209873,399426,266700,371013,280352,364187,292380,354485,304800,345613,322024,333310,340633,322480,355600,307513,380219,282894,383371,262301,393700,231313,381000,227080,368987,218613,355600,218613,298127,218613,318343,249671,304800,294813,298249,316649,287867,337146,279400,358313,263103,456093,255821,496146,241300,612313,237067,646180,233111,680082,228600,713913,223859,749467,213830,827338,203200,866313,196155,892144,177800,942513,177800,942513,186607,880867,181269,851297,215900,802813,267914,729993,236404,795009,292100,739313,307067,724346,315233,703480,330200,688513,406549,612164,337831,746916,444500,586913,452967,574213,463074,562465,469900,548813,522480,443653,435207,581802,508000,472613,512233,451446,520700,430699,520700,409113,520700,395726,520987,374260,508000,371013,493192,367311,482600,387946,469900,396413,474133,417580,464639,447939,482600,459913,495300,468380,492736,421813,508000,421813,521387,421813,509807,452132,520700,459913,542487,475475,596900,485313,596900,485313,630767,481080,664920,478718,698500,472613,711671,470218,727134,469379,736600,459913,746066,450447,762687,421813,749300,421813,731339,421813,729161,459913,711200,459913,695936,459913,728133,434513,736600,421813,759507,444720,776041,472613,812800,472613,830254,472613,846667,464146,863600,459913,880533,447213,901494,438590,914400,421813,944501,382682,963215,335890,990600,294813l1016000,256713c1024467,214380,1065347,93792,1041400,129713,1008574,178952,1020827,153333,1003300,205913,1003448,207840,973869,389727,1054100,396413,1092302,399597,1130300,387946,1168400,383713,1245961,306152,1166156,390938,1257300,269413,1285244,232155,1297587,217654,1320800,180513,1333883,159581,1348686,139485,1358900,117013,1369979,92639,1375833,66213,1384300,40813,1388533,28113,1399201,-10492,1397000,2713,1392767,28113,1388216,53462,1384300,78913,1379748,108499,1377959,138562,1371600,167813,1356769,236037,1334492,302551,1320800,371013,1271188,619073,1323246,373930,1257300,637713,1252065,658654,1247653,679844,1244600,701213,1234947,768787,1219200,904413,1219200,904413,1220060,921604,1153453,1171113,1270000,1171113,1291586,1171113,1312333,1162646,1333500,1158413,1385107,1081003,1391542,1091072,1320800,942513,1302782,904676,1261533,883246,1231900,853613,1214967,836680,1201635,815134,1181100,802813,1159933,790113,1138532,777796,1117600,764713,1071220,735725,1083884,737563,1028700,713913,988909,696860,960068,696124,914400,688513,931333,680046,947900,670802,965200,663113,986032,653854,1008552,648380,1028700,637713,1080677,610196,1126033,569463,1181100,548813,1250312,522858,1384713,476502,1435100,434513,1460500,413346,1484116,389833,1511300,371013,1539362,351586,1571258,338302,1600200,320213,1639030,295944,1676400,269413,1714500,244013,1756122,216265,1767864,218613,1739900,218613e" filled="f" strokecolor="#1f3763 [1604]" strokeweight="1pt">
                <v:stroke joinstyle="miter"/>
                <v:path arrowok="t" o:connecttype="custom" o:connectlocs="0,383713;50800,396413;266700,371013;304800,345613;355600,307513;393700,231313;355600,218613;304800,294813;279400,358313;241300,612313;228600,713913;203200,866313;177800,942513;215900,802813;292100,739313;330200,688513;444500,586913;469900,548813;508000,472613;520700,409113;508000,371013;469900,396413;482600,459913;508000,421813;520700,459913;596900,485313;698500,472613;736600,459913;749300,421813;711200,459913;736600,421813;812800,472613;863600,459913;914400,421813;990600,294813;1016000,256713;1041400,129713;1003300,205913;1054100,396413;1168400,383713;1257300,269413;1320800,180513;1358900,117013;1384300,40813;1397000,2713;1384300,78913;1371600,167813;1320800,371013;1257300,637713;1244600,701213;1219200,904413;1270000,1171113;1333500,1158413;1320800,942513;1231900,853613;1181100,802813;1117600,764713;1028700,713913;914400,688513;965200,663113;1028700,637713;1181100,548813;1435100,434513;1511300,371013;1600200,320213;1714500,244013;1739900,218613" o:connectangles="0,0,0,0,0,0,0,0,0,0,0,0,0,0,0,0,0,0,0,0,0,0,0,0,0,0,0,0,0,0,0,0,0,0,0,0,0,0,0,0,0,0,0,0,0,0,0,0,0,0,0,0,0,0,0,0,0,0,0,0,0,0,0,0,0,0,0"/>
              </v:shape>
            </w:pict>
          </mc:Fallback>
        </mc:AlternateContent>
      </w:r>
      <w:r w:rsidRPr="00A64238">
        <w:rPr>
          <w:rFonts w:ascii="Arial" w:eastAsia="Times New Roman" w:hAnsi="Arial" w:cs="Arial"/>
          <w:color w:val="333333"/>
          <w:sz w:val="21"/>
          <w:szCs w:val="21"/>
        </w:rPr>
        <w:t>Unauthorized collaboration with another person in preparing academic assignments</w:t>
      </w:r>
    </w:p>
    <w:p w14:paraId="59FE3FC7" w14:textId="77777777" w:rsidR="0040188B" w:rsidRPr="00A64238" w:rsidRDefault="0040188B" w:rsidP="0040188B">
      <w:pPr>
        <w:shd w:val="clear" w:color="auto" w:fill="FFFFFF"/>
        <w:spacing w:before="100" w:beforeAutospacing="1" w:after="100" w:afterAutospacing="1"/>
        <w:ind w:left="720"/>
        <w:rPr>
          <w:rFonts w:ascii="Arial" w:eastAsia="Times New Roman" w:hAnsi="Arial" w:cs="Arial"/>
          <w:color w:val="333333"/>
          <w:sz w:val="21"/>
          <w:szCs w:val="21"/>
        </w:rPr>
      </w:pPr>
    </w:p>
    <w:p w14:paraId="09E190B6" w14:textId="70455CA2" w:rsidR="003E40FB" w:rsidRPr="003E40FB" w:rsidRDefault="0040188B" w:rsidP="0040188B">
      <w:pPr>
        <w:spacing w:line="480" w:lineRule="auto"/>
        <w:rPr>
          <w:rFonts w:ascii="Times New Roman" w:hAnsi="Times New Roman" w:cs="Times New Roman"/>
        </w:rPr>
      </w:pPr>
      <w:r w:rsidRPr="00586149">
        <w:rPr>
          <w:rFonts w:ascii="Arial" w:hAnsi="Arial" w:cs="Arial"/>
          <w:sz w:val="22"/>
        </w:rPr>
        <w:t>Sign</w:t>
      </w:r>
      <w:r>
        <w:rPr>
          <w:rFonts w:ascii="Arial" w:hAnsi="Arial" w:cs="Arial"/>
          <w:sz w:val="22"/>
        </w:rPr>
        <w:t xml:space="preserve"> _____________________________</w:t>
      </w:r>
      <w:r w:rsidRPr="00586149">
        <w:rPr>
          <w:rFonts w:ascii="Arial" w:hAnsi="Arial" w:cs="Arial"/>
        </w:rPr>
        <w:t xml:space="preserve"> </w:t>
      </w:r>
      <w:r w:rsidRPr="00586149">
        <w:rPr>
          <w:rFonts w:ascii="Arial" w:hAnsi="Arial" w:cs="Arial"/>
          <w:sz w:val="22"/>
        </w:rPr>
        <w:t>Date:</w:t>
      </w:r>
      <w:r w:rsidRPr="00586149">
        <w:rPr>
          <w:rFonts w:ascii="Arial" w:hAnsi="Arial" w:cs="Arial"/>
        </w:rPr>
        <w:t xml:space="preserve"> </w:t>
      </w:r>
      <w:r w:rsidR="00FA17BD">
        <w:rPr>
          <w:rFonts w:ascii="Arial" w:hAnsi="Arial" w:cs="Arial"/>
          <w:u w:val="single"/>
        </w:rPr>
        <w:t>5/10</w:t>
      </w:r>
      <w:r w:rsidRPr="00586149">
        <w:rPr>
          <w:rFonts w:ascii="Arial" w:hAnsi="Arial" w:cs="Arial"/>
          <w:u w:val="single"/>
        </w:rPr>
        <w:t>/201</w:t>
      </w:r>
      <w:r>
        <w:rPr>
          <w:rFonts w:ascii="Arial" w:hAnsi="Arial" w:cs="Arial"/>
          <w:u w:val="single"/>
        </w:rPr>
        <w:t>9</w:t>
      </w:r>
    </w:p>
    <w:sectPr w:rsidR="003E40FB" w:rsidRPr="003E40FB" w:rsidSect="000665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4B56F7"/>
    <w:multiLevelType w:val="multilevel"/>
    <w:tmpl w:val="1E343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31"/>
    <w:rsid w:val="0006650B"/>
    <w:rsid w:val="00070849"/>
    <w:rsid w:val="000D0619"/>
    <w:rsid w:val="003E40FB"/>
    <w:rsid w:val="0040188B"/>
    <w:rsid w:val="00452F1F"/>
    <w:rsid w:val="00506D8F"/>
    <w:rsid w:val="006B4A8C"/>
    <w:rsid w:val="006D1B8E"/>
    <w:rsid w:val="00831731"/>
    <w:rsid w:val="008C684C"/>
    <w:rsid w:val="00E56B82"/>
    <w:rsid w:val="00FA17BD"/>
    <w:rsid w:val="00FE1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17FBB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442552">
      <w:bodyDiv w:val="1"/>
      <w:marLeft w:val="0"/>
      <w:marRight w:val="0"/>
      <w:marTop w:val="0"/>
      <w:marBottom w:val="0"/>
      <w:divBdr>
        <w:top w:val="none" w:sz="0" w:space="0" w:color="auto"/>
        <w:left w:val="none" w:sz="0" w:space="0" w:color="auto"/>
        <w:bottom w:val="none" w:sz="0" w:space="0" w:color="auto"/>
        <w:right w:val="none" w:sz="0" w:space="0" w:color="auto"/>
      </w:divBdr>
    </w:div>
    <w:div w:id="1160971885">
      <w:bodyDiv w:val="1"/>
      <w:marLeft w:val="0"/>
      <w:marRight w:val="0"/>
      <w:marTop w:val="0"/>
      <w:marBottom w:val="0"/>
      <w:divBdr>
        <w:top w:val="none" w:sz="0" w:space="0" w:color="auto"/>
        <w:left w:val="none" w:sz="0" w:space="0" w:color="auto"/>
        <w:bottom w:val="none" w:sz="0" w:space="0" w:color="auto"/>
        <w:right w:val="none" w:sz="0" w:space="0" w:color="auto"/>
      </w:divBdr>
    </w:div>
    <w:div w:id="18116342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557</Words>
  <Characters>3181</Characters>
  <Application>Microsoft Macintosh Word</Application>
  <DocSecurity>0</DocSecurity>
  <Lines>26</Lines>
  <Paragraphs>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In conclusion, </vt:lpstr>
      <vt:lpstr>        </vt:lpstr>
      <vt:lpstr>        </vt:lpstr>
      <vt:lpstr>        </vt:lpstr>
      <vt:lpstr>        </vt:lpstr>
      <vt:lpstr>        </vt:lpstr>
      <vt:lpstr>        </vt:lpstr>
      <vt:lpstr>        </vt:lpstr>
      <vt:lpstr>        </vt:lpstr>
      <vt:lpstr>        </vt:lpstr>
      <vt:lpstr>        Scholastic Dishonesty</vt:lpstr>
    </vt:vector>
  </TitlesOfParts>
  <LinksUpToDate>false</LinksUpToDate>
  <CharactersWithSpaces>3731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Terrazas, Paola</dc:creator>
  <cp:keywords/>
  <dc:description/>
  <cp:lastModifiedBy>Terrazas, Paola</cp:lastModifiedBy>
  <cp:revision>2</cp:revision>
  <dcterms:created xsi:type="dcterms:W3CDTF">2019-05-14T07:40:00Z</dcterms:created>
  <dcterms:modified xsi:type="dcterms:W3CDTF">2019-05-14T07:40:00Z</dcterms:modified>
</cp:coreProperties>
</file>