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h7evmtshdto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Ebook Laravel 5. | Cộng Đồng Laravel Việt Nam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laravel-viet.net › Diễn đàn › Laravel 5.x › Thảo luận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 thg 11, 2015 - </w:t>
      </w:r>
      <w:r w:rsidDel="00000000" w:rsidR="00000000" w:rsidRPr="00000000">
        <w:rPr>
          <w:color w:val="545454"/>
          <w:highlight w:val="white"/>
          <w:rtl w:val="0"/>
        </w:rPr>
        <w:t xml:space="preserve">[IMG] Có bác nào dịch được quyển này share cho ae với được k ạ?:D.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0fc3vp2zrri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Cộng Đồng Laravel Việt Nam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laravel-viet.net/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Cộng Đồng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 Việt</w:t>
      </w:r>
      <w:r w:rsidDel="00000000" w:rsidR="00000000" w:rsidRPr="00000000">
        <w:rPr>
          <w:color w:val="545454"/>
          <w:highlight w:val="white"/>
          <w:rtl w:val="0"/>
        </w:rPr>
        <w:t xml:space="preserve"> Nam. ... [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 5</w:t>
      </w:r>
      <w:r w:rsidDel="00000000" w:rsidR="00000000" w:rsidRPr="00000000">
        <w:rPr>
          <w:color w:val="545454"/>
          <w:highlight w:val="white"/>
          <w:rtl w:val="0"/>
        </w:rPr>
        <w:t xml:space="preserve"> cơ bản] Bài mở đầu: Làm quen , hướng... Kaito ... Mới nhất: [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] Masering CSS 3 BlackMetalz, 15/4/14. RSS.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9j142xs29ap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Laravel framework 5 - Lavarel 5 document pdf - Laptrinh.vn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laptrinh.vn/d/6160-tai-lieu-laravel-framework-5-lavarel-5-document-pdf.html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3, 2015 - </w:t>
      </w:r>
      <w:r w:rsidDel="00000000" w:rsidR="00000000" w:rsidRPr="00000000">
        <w:rPr>
          <w:color w:val="545454"/>
          <w:highlight w:val="white"/>
          <w:rtl w:val="0"/>
        </w:rPr>
        <w:t xml:space="preserve">Chủ đề: Tài liệu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5</w:t>
      </w:r>
      <w:r w:rsidDel="00000000" w:rsidR="00000000" w:rsidRPr="00000000">
        <w:rPr>
          <w:color w:val="545454"/>
          <w:highlight w:val="white"/>
          <w:rtl w:val="0"/>
        </w:rPr>
        <w:t xml:space="preserve"> - Lavarel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5</w:t>
      </w:r>
      <w:r w:rsidDel="00000000" w:rsidR="00000000" w:rsidRPr="00000000">
        <w:rPr>
          <w:color w:val="545454"/>
          <w:highlight w:val="white"/>
          <w:rtl w:val="0"/>
        </w:rPr>
        <w:t xml:space="preserve"> document pdf ... Ngày tham gia: Jun 2013;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viết</w:t>
      </w:r>
      <w:r w:rsidDel="00000000" w:rsidR="00000000" w:rsidRPr="00000000">
        <w:rPr>
          <w:color w:val="545454"/>
          <w:highlight w:val="white"/>
          <w:rtl w:val="0"/>
        </w:rPr>
        <w:t xml:space="preserve">: 926; Thanks: 24: Thanked 296 Times in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7k64abu10xh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Ebook Laravel 5 tiếng anh dành cho người mới - download miễn phí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kungfuphp.com/chia-se-tai-lieu-lap-trinh/tai-lieu-laravel-5-tieng-anh.html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5 ngày trước - </w:t>
      </w:r>
      <w:r w:rsidDel="00000000" w:rsidR="00000000" w:rsidRPr="00000000">
        <w:rPr>
          <w:color w:val="545454"/>
          <w:highlight w:val="white"/>
          <w:rtl w:val="0"/>
        </w:rPr>
        <w:t xml:space="preserve">Quyển 1 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5.3 for beginner –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 laravel 5</w:t>
      </w:r>
      <w:r w:rsidDel="00000000" w:rsidR="00000000" w:rsidRPr="00000000">
        <w:rPr>
          <w:color w:val="545454"/>
          <w:highlight w:val="white"/>
          <w:rtl w:val="0"/>
        </w:rPr>
        <w:t xml:space="preserve"> tiếng anh ... Để đăng ký những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viết</w:t>
      </w:r>
      <w:r w:rsidDel="00000000" w:rsidR="00000000" w:rsidRPr="00000000">
        <w:rPr>
          <w:color w:val="545454"/>
          <w:highlight w:val="white"/>
          <w:rtl w:val="0"/>
        </w:rPr>
        <w:t xml:space="preserve"> và tài liệu mới nhất hãy để lại thông tin bên dưới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2452bme1igz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Laravel 5 - Laravel Tiếng Anh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docslaravel.github.io/vi/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document offline. ... Tài liệu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 5</w:t>
      </w:r>
      <w:r w:rsidDel="00000000" w:rsidR="00000000" w:rsidRPr="00000000">
        <w:rPr>
          <w:color w:val="545454"/>
          <w:highlight w:val="white"/>
          <w:rtl w:val="0"/>
        </w:rPr>
        <w:t xml:space="preserve">. Tài liệu được dịch bởi ngnam. Quay lại phiên bản tiếng anh tại đây: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Tiếng Anh.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là một nền tảng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qkcd28nsy2g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 tips laravel Tiếng Việt, các hướng dẫn về Laravel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laravelviet.net/laravel-recipes/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Các tips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Tiếng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Việt</w:t>
      </w:r>
      <w:r w:rsidDel="00000000" w:rsidR="00000000" w:rsidRPr="00000000">
        <w:rPr>
          <w:color w:val="545454"/>
          <w:highlight w:val="white"/>
          <w:rtl w:val="0"/>
        </w:rPr>
        <w:t xml:space="preserve">, các hướng dẫn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... XEM TRỰC TIẾP NGƯỜI BÍ ẨN 2016 TẬP 6 NGÀY 1/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5</w:t>
      </w:r>
      <w:r w:rsidDel="00000000" w:rsidR="00000000" w:rsidRPr="00000000">
        <w:rPr>
          <w:color w:val="545454"/>
          <w:highlight w:val="white"/>
          <w:rtl w:val="0"/>
        </w:rPr>
        <w:t xml:space="preserve">/2016 FULL. 11 tháng ago70271 0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mcd9b5ijppu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Laravel - Laravel tiếng việt - version 5.3 | giaphiep.com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giaphiep.com/docs/5.3/installation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Để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thì server của bạn cần một số yêu cầu. Tất nhiên, nếu bạn dùng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Homestead thì bạn không phải làm gì cả chỉ việc ngồi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9bl4d5pji4x" w:id="7"/>
      <w:bookmarkEnd w:id="7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Việt | Facebook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https://vi-vn.facebook.com/LaravelVietNam/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Hội những người phát triển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Việt</w:t>
      </w:r>
      <w:r w:rsidDel="00000000" w:rsidR="00000000" w:rsidRPr="00000000">
        <w:rPr>
          <w:color w:val="545454"/>
          <w:highlight w:val="white"/>
          <w:rtl w:val="0"/>
        </w:rPr>
        <w:t xml:space="preserve"> Nam.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 Việt</w:t>
      </w:r>
      <w:r w:rsidDel="00000000" w:rsidR="00000000" w:rsidRPr="00000000">
        <w:rPr>
          <w:color w:val="545454"/>
          <w:highlight w:val="white"/>
          <w:rtl w:val="0"/>
        </w:rPr>
        <w:t xml:space="preserve"> đã chia sẻ video của ITviec. ..... Một quyển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 khá đầy đủ về căn bản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 5</w:t>
      </w:r>
      <w:r w:rsidDel="00000000" w:rsidR="00000000" w:rsidRPr="00000000">
        <w:rPr>
          <w:color w:val="545454"/>
          <w:highlight w:val="white"/>
          <w:rtl w:val="0"/>
        </w:rPr>
        <w:t xml:space="preserve">. Hi vọng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2kqs88kjfzi" w:id="8"/>
      <w:bookmarkEnd w:id="8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Bộ video tutorial học Laravel bằng tiếng Việt - SinhvienIT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Ngành công nghệ phần mềm › Lập trình web › PHP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 thg 11, 2013 - </w:t>
      </w:r>
      <w:r w:rsidDel="00000000" w:rsidR="00000000" w:rsidRPr="00000000">
        <w:rPr>
          <w:color w:val="545454"/>
          <w:highlight w:val="white"/>
          <w:rtl w:val="0"/>
        </w:rPr>
        <w:t xml:space="preserve">Bộ video tutorial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bằng tiếng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Việt</w:t>
      </w:r>
      <w:r w:rsidDel="00000000" w:rsidR="00000000" w:rsidRPr="00000000">
        <w:rPr>
          <w:color w:val="545454"/>
          <w:highlight w:val="white"/>
          <w:rtl w:val="0"/>
        </w:rPr>
        <w:t xml:space="preserve">, Vâng chào các bạn, mình là David Evans. ... Còn cập nhât...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5</w:t>
      </w:r>
      <w:r w:rsidDel="00000000" w:rsidR="00000000" w:rsidRPr="00000000">
        <w:rPr>
          <w:color w:val="545454"/>
          <w:highlight w:val="white"/>
          <w:rtl w:val="0"/>
        </w:rPr>
        <w:t xml:space="preserve"> người đã cám ơn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viết</w:t>
      </w:r>
      <w:r w:rsidDel="00000000" w:rsidR="00000000" w:rsidRPr="00000000">
        <w:rPr>
          <w:color w:val="545454"/>
          <w:highlight w:val="white"/>
          <w:rtl w:val="0"/>
        </w:rPr>
        <w:t xml:space="preserve"> này ...</w:t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ihghkbnaszp" w:id="9"/>
      <w:bookmarkEnd w:id="9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mình đang tìm hiểu về PHP laravel ... bạn nào có ebook TA + TV chất ...</w:t>
        </w:r>
      </w:hyperlink>
    </w:p>
    <w:p w:rsidR="00000000" w:rsidDel="00000000" w:rsidP="00000000" w:rsidRDefault="00000000" w:rsidRPr="00000000">
      <w:pPr>
        <w:pBdr/>
        <w:spacing w:after="42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vietfullstack.com/.../minh-dang-tim-hieu-ve-php-laravel--ban-nao-co-ebook-ta--tv-ch...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2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mình đang tìm hiểu về PHP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... bạn nào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 TA + TV chất lượng ... on September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5</w:t>
      </w:r>
      <w:r w:rsidDel="00000000" w:rsidR="00000000" w:rsidRPr="00000000">
        <w:rPr>
          <w:color w:val="545454"/>
          <w:highlight w:val="white"/>
          <w:rtl w:val="0"/>
        </w:rPr>
        <w:t xml:space="preserve">, 2015; Các bác cho em hỏi: Em muốn đặt trên file có kèm thời .... đầu tiên là http://sinhvienit.net/forum/bo-video-tutorial-hoc-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-bang-tieng-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viet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600" w:line="240" w:lineRule="auto"/>
        <w:ind w:left="2260" w:right="3820" w:firstLine="0"/>
        <w:contextualSpacing w:val="0"/>
        <w:rPr>
          <w:color w:val="222222"/>
          <w:sz w:val="27"/>
          <w:szCs w:val="27"/>
          <w:highlight w:val="white"/>
        </w:rPr>
      </w:pPr>
      <w:bookmarkStart w:colFirst="0" w:colLast="0" w:name="_lho1387midj8" w:id="10"/>
      <w:bookmarkEnd w:id="10"/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Các tìm kiếm liên quan đến ebook laravel 5 viet</w:t>
      </w:r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15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tài liệu</w:t>
        </w:r>
      </w:hyperlink>
      <w:hyperlink r:id="rId16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 </w:t>
        </w:r>
      </w:hyperlink>
      <w:hyperlink r:id="rId17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tiếng việt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color w:val="660099"/>
          <w:sz w:val="21"/>
          <w:szCs w:val="21"/>
          <w:highlight w:val="white"/>
        </w:rPr>
      </w:pPr>
      <w:hyperlink r:id="rId18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tự học</w:t>
        </w:r>
      </w:hyperlink>
      <w:hyperlink r:id="rId19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 5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color w:val="660099"/>
          <w:sz w:val="21"/>
          <w:szCs w:val="21"/>
          <w:highlight w:val="white"/>
        </w:rPr>
      </w:pPr>
      <w:hyperlink r:id="rId20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giáo trình</w:t>
        </w:r>
      </w:hyperlink>
      <w:hyperlink r:id="rId21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color w:val="660099"/>
          <w:sz w:val="21"/>
          <w:szCs w:val="21"/>
          <w:highlight w:val="white"/>
        </w:rPr>
      </w:pPr>
      <w:hyperlink r:id="rId22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tài liệu</w:t>
        </w:r>
      </w:hyperlink>
      <w:hyperlink r:id="rId23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 5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24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laravel 5 ebook </w:t>
        </w:r>
      </w:hyperlink>
      <w:hyperlink r:id="rId25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pdf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color w:val="660099"/>
          <w:sz w:val="21"/>
          <w:szCs w:val="21"/>
          <w:highlight w:val="white"/>
        </w:rPr>
      </w:pPr>
      <w:hyperlink r:id="rId26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tài liệu học</w:t>
        </w:r>
      </w:hyperlink>
      <w:hyperlink r:id="rId27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28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learning</w:t>
        </w:r>
      </w:hyperlink>
      <w:hyperlink r:id="rId29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 5 </w:t>
        </w:r>
      </w:hyperlink>
      <w:hyperlink r:id="rId30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building practical applications pdf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31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laravel </w:t>
        </w:r>
      </w:hyperlink>
      <w:hyperlink r:id="rId32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document pdf</w:t>
        </w:r>
      </w:hyperlink>
    </w:p>
    <w:tbl>
      <w:tblPr>
        <w:tblStyle w:val="Table1"/>
        <w:bidiVisual w:val="0"/>
        <w:tblW w:w="4680.0" w:type="dxa"/>
        <w:jc w:val="left"/>
        <w:tblLayout w:type="fixed"/>
        <w:tblLook w:val="0600"/>
      </w:tblPr>
      <w:tblGrid>
        <w:gridCol w:w="42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260"/>
        <w:tblGridChange w:id="0">
          <w:tblGrid>
            <w:gridCol w:w="420"/>
            <w:gridCol w:w="300"/>
            <w:gridCol w:w="300"/>
            <w:gridCol w:w="300"/>
            <w:gridCol w:w="300"/>
            <w:gridCol w:w="300"/>
            <w:gridCol w:w="300"/>
            <w:gridCol w:w="300"/>
            <w:gridCol w:w="300"/>
            <w:gridCol w:w="300"/>
            <w:gridCol w:w="300"/>
            <w:gridCol w:w="126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33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34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35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36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37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38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39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40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41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rPr>
                <w:color w:val="222222"/>
                <w:highlight w:val="white"/>
              </w:rPr>
            </w:pPr>
            <w:hyperlink r:id="rId42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Tiếp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003wlwhxzkk" w:id="11"/>
      <w:bookmarkEnd w:id="11"/>
      <w:hyperlink r:id="rId4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Phát triển ứng dụng web tuyệt vời với Laravel Framework PHP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viecbonus.com › Home › Kỹ năng lập trình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12, 2016 - </w:t>
      </w:r>
      <w:r w:rsidDel="00000000" w:rsidR="00000000" w:rsidRPr="00000000">
        <w:rPr>
          <w:color w:val="545454"/>
          <w:highlight w:val="white"/>
          <w:rtl w:val="0"/>
        </w:rPr>
        <w:t xml:space="preserve">Code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trong sáng và dễ đọc nó giúp quá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viết</w:t>
      </w:r>
      <w:r w:rsidDel="00000000" w:rsidR="00000000" w:rsidRPr="00000000">
        <w:rPr>
          <w:color w:val="545454"/>
          <w:highlight w:val="white"/>
          <w:rtl w:val="0"/>
        </w:rPr>
        <w:t xml:space="preserve"> code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5</w:t>
      </w:r>
      <w:r w:rsidDel="00000000" w:rsidR="00000000" w:rsidRPr="00000000">
        <w:rPr>
          <w:color w:val="545454"/>
          <w:highlight w:val="white"/>
          <w:rtl w:val="0"/>
        </w:rPr>
        <w:t xml:space="preserve">. MVC Architecture Support: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sử dụng MVC pattern để xây dựng framework.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thì có thể tham khảo bộ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 free của Viecbonus để trau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j42hhywpo4c" w:id="12"/>
      <w:bookmarkEnd w:id="12"/>
      <w:hyperlink r:id="rId4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Dạy Laravel bằng tiếng Việt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https://laravel4vietnam.wordpress.com/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Tiếp theo, chúng ta cùng đến với đặc điểm rất thú vị trong bản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 5</w:t>
      </w:r>
      <w:r w:rsidDel="00000000" w:rsidR="00000000" w:rsidRPr="00000000">
        <w:rPr>
          <w:color w:val="545454"/>
          <w:highlight w:val="white"/>
          <w:rtl w:val="0"/>
        </w:rPr>
        <w:t xml:space="preserve"> sắp tới: Form requests. Bạn đã bao giờ chú ý tại sao chúng ta xử lý tất cả các validation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y1p452a16kg" w:id="13"/>
      <w:bookmarkEnd w:id="13"/>
      <w:hyperlink r:id="rId4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5 Official… Gary Blankenship 著 [Leanpub PDF/iPad/Kindle]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https://leanpub.com/laravel-5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 5</w:t>
      </w:r>
      <w:r w:rsidDel="00000000" w:rsidR="00000000" w:rsidRPr="00000000">
        <w:rPr>
          <w:color w:val="545454"/>
          <w:highlight w:val="white"/>
          <w:rtl w:val="0"/>
        </w:rPr>
        <w:t xml:space="preserve"> Official Documentation. Synced daily. A free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 version of the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 5</w:t>
      </w:r>
      <w:r w:rsidDel="00000000" w:rsidR="00000000" w:rsidRPr="00000000">
        <w:rPr>
          <w:color w:val="545454"/>
          <w:highlight w:val="white"/>
          <w:rtl w:val="0"/>
        </w:rPr>
        <w:t xml:space="preserve">.x Official Documentation. Gary Blankenship. Table of Contents.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 5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yrwnwr06oqg" w:id="14"/>
      <w:bookmarkEnd w:id="14"/>
      <w:hyperlink r:id="rId4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học AngularJS căn bản Tiếng Việt - Sang Nguyen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sangplus.com/angularjs-tai-lieu-hoc-angularjs-can-ban-tieng-viet.html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CodeIgniter ·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· Tài nguyên · Logo. MEAN Stack · AngularJS ... AngularJS – Tài liệu học AngularJS căn bản Tiếng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Việt</w:t>
      </w:r>
      <w:r w:rsidDel="00000000" w:rsidR="00000000" w:rsidRPr="00000000">
        <w:rPr>
          <w:color w:val="545454"/>
          <w:highlight w:val="white"/>
          <w:rtl w:val="0"/>
        </w:rPr>
        <w:t xml:space="preserve">. Đăng bởi Sang Nguyen Ngày đăng: November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5</w:t>
      </w:r>
      <w:r w:rsidDel="00000000" w:rsidR="00000000" w:rsidRPr="00000000">
        <w:rPr>
          <w:color w:val="545454"/>
          <w:highlight w:val="white"/>
          <w:rtl w:val="0"/>
        </w:rPr>
        <w:t xml:space="preserve">, 2014 8:39 pm 0 bình luận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 này khá dễ đọc và làm theo, nó sẽ là cái guide hữu ích đối với các bạn mới tìm hiểu về framework này.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cf56yiz86mq" w:id="15"/>
      <w:bookmarkEnd w:id="15"/>
      <w:hyperlink r:id="rId4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Framework một PHP Framework bạn cần phải học - QHOnline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www.qhonline.info/.../laravel-framework-mot-php-framework-ban-can-phai-hoc.htm...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2, 2014 -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4, vừa chỉ ra mắt vào cuối tháng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5</w:t>
      </w:r>
      <w:r w:rsidDel="00000000" w:rsidR="00000000" w:rsidRPr="00000000">
        <w:rPr>
          <w:color w:val="545454"/>
          <w:highlight w:val="white"/>
          <w:rtl w:val="0"/>
        </w:rPr>
        <w:t xml:space="preserve"> - 2013. ... hằng mơ của nhiều tác giả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viết</w:t>
      </w:r>
      <w:r w:rsidDel="00000000" w:rsidR="00000000" w:rsidRPr="00000000">
        <w:rPr>
          <w:color w:val="545454"/>
          <w:highlight w:val="white"/>
          <w:rtl w:val="0"/>
        </w:rPr>
        <w:t xml:space="preserve"> về công nghệ nhất là với thị trường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 mua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siljpodxhfr" w:id="16"/>
      <w:bookmarkEnd w:id="16"/>
      <w:hyperlink r:id="rId4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[pdf] Laravel 5 Essentials | LaptrinhX | Dịch vụ chia sẻ kiến thức về lập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laptrinhx.com › Ebook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Explore the fundamentals of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, one of the most expressive and robust PHP frameworks available Book Description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has established itself as one of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4ebtiynq3h7" w:id="17"/>
      <w:bookmarkEnd w:id="17"/>
      <w:hyperlink r:id="rId5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Tổng hợp các bài viết hướng dẫn về Laravel Framework - hocphp.info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hocphp.info › Laravel Framework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21 thg 9, 2014 - </w:t>
      </w:r>
      <w:r w:rsidDel="00000000" w:rsidR="00000000" w:rsidRPr="00000000">
        <w:rPr>
          <w:color w:val="545454"/>
          <w:highlight w:val="white"/>
          <w:rtl w:val="0"/>
        </w:rPr>
        <w:t xml:space="preserve">Tổng hợp các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viết</w:t>
      </w:r>
      <w:r w:rsidDel="00000000" w:rsidR="00000000" w:rsidRPr="00000000">
        <w:rPr>
          <w:color w:val="545454"/>
          <w:highlight w:val="white"/>
          <w:rtl w:val="0"/>
        </w:rPr>
        <w:t xml:space="preserve"> hướng dẫn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Framework,hoc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... Route; Bài 4: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Framework: Tìm hiểu về Controller;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5</w:t>
      </w:r>
      <w:r w:rsidDel="00000000" w:rsidR="00000000" w:rsidRPr="00000000">
        <w:rPr>
          <w:color w:val="545454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383dkgabx0l" w:id="18"/>
      <w:bookmarkEnd w:id="18"/>
      <w:hyperlink r:id="rId5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php trước rồi học framework laravel hay học cùng một lúc - dev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https://daynhauhoc.com › dev chat › php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4 thg 10, 2016 - </w:t>
      </w:r>
      <w:r w:rsidDel="00000000" w:rsidR="00000000" w:rsidRPr="00000000">
        <w:rPr>
          <w:color w:val="545454"/>
          <w:highlight w:val="white"/>
          <w:rtl w:val="0"/>
        </w:rPr>
        <w:t xml:space="preserve">nhox_namby1 (Nhox Namby) 2016-10-04 09:25:56 UTC #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5</w:t>
      </w:r>
      <w:r w:rsidDel="00000000" w:rsidR="00000000" w:rsidRPr="00000000">
        <w:rPr>
          <w:color w:val="545454"/>
          <w:highlight w:val="white"/>
          <w:rtl w:val="0"/>
        </w:rPr>
        <w:t xml:space="preserve"> ... framework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được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viết</w:t>
      </w:r>
      <w:r w:rsidDel="00000000" w:rsidR="00000000" w:rsidRPr="00000000">
        <w:rPr>
          <w:color w:val="545454"/>
          <w:highlight w:val="white"/>
          <w:rtl w:val="0"/>
        </w:rPr>
        <w:t xml:space="preserve"> từ php. ... một "ứng dụng" nho nhỏ kiểu đăng nhập mà không cần đến Google (cũng không mở sách/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) cái đã rồi mới tính tiếp.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rw41bstiuui" w:id="19"/>
      <w:bookmarkEnd w:id="19"/>
      <w:hyperlink r:id="rId5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Chia sẻ khóa học lập trình Laravel 5.x từ KhoaPham.vn - Newpctricks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newpctricks.net/tai.../chia-se-khoa-hoc-lap-trinh-laravel-5-x-tu-khoapham-vn-1921.ht...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Vn – Bài 10 112 Blade Template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 5</w:t>
      </w:r>
      <w:r w:rsidDel="00000000" w:rsidR="00000000" w:rsidRPr="00000000">
        <w:rPr>
          <w:color w:val="545454"/>
          <w:highlight w:val="white"/>
          <w:rtl w:val="0"/>
        </w:rPr>
        <w:t xml:space="preserve">.mp4 download .... sẻ bằng cách để lại comment bên dưới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viết</w:t>
      </w:r>
      <w:r w:rsidDel="00000000" w:rsidR="00000000" w:rsidRPr="00000000">
        <w:rPr>
          <w:color w:val="545454"/>
          <w:highlight w:val="white"/>
          <w:rtl w:val="0"/>
        </w:rPr>
        <w:t xml:space="preserve"> hoặc trên trang fanpage của chúng tôi nhé!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 Powerful Sleep – Làm cách nào để ngủ ít hơn mà vẫn làm việc nhiều hơn.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g4qno9ort6k" w:id="20"/>
      <w:bookmarkEnd w:id="20"/>
      <w:hyperlink r:id="rId5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Chia sẻ - Ebook học lập trình PHP 5 Tiếng Việt (từ cơ bản đến nâng ...</w:t>
        </w:r>
      </w:hyperlink>
    </w:p>
    <w:p w:rsidR="00000000" w:rsidDel="00000000" w:rsidP="00000000" w:rsidRDefault="00000000" w:rsidRPr="00000000">
      <w:pPr>
        <w:pBdr/>
        <w:spacing w:after="42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forum.tnut.edu.vn › ... › Kỹ thuật Điện - Điện tử › Tin học, máy vi tính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2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1, 2017 - </w:t>
      </w:r>
      <w:r w:rsidDel="00000000" w:rsidR="00000000" w:rsidRPr="00000000">
        <w:rPr>
          <w:color w:val="545454"/>
          <w:highlight w:val="white"/>
          <w:rtl w:val="0"/>
        </w:rPr>
        <w:t xml:space="preserve">Chia sẻ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 học lập trình PHP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5</w:t>
      </w:r>
      <w:r w:rsidDel="00000000" w:rsidR="00000000" w:rsidRPr="00000000">
        <w:rPr>
          <w:color w:val="545454"/>
          <w:highlight w:val="white"/>
          <w:rtl w:val="0"/>
        </w:rPr>
        <w:t xml:space="preserve"> Tiếng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Việt</w:t>
      </w:r>
      <w:r w:rsidDel="00000000" w:rsidR="00000000" w:rsidRPr="00000000">
        <w:rPr>
          <w:color w:val="545454"/>
          <w:highlight w:val="white"/>
          <w:rtl w:val="0"/>
        </w:rPr>
        <w:t xml:space="preserve"> (từ cơ bản đến nâng ... là kiến thức nền để học lên những framework Code Igniter,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, Yii.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600" w:line="240" w:lineRule="auto"/>
        <w:contextualSpacing w:val="0"/>
        <w:rPr>
          <w:color w:val="222222"/>
          <w:sz w:val="27"/>
          <w:szCs w:val="27"/>
          <w:highlight w:val="white"/>
        </w:rPr>
      </w:pPr>
      <w:bookmarkStart w:colFirst="0" w:colLast="0" w:name="_yoyi6fhrdv68" w:id="21"/>
      <w:bookmarkEnd w:id="21"/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Các tìm kiếm liên quan đến ebook laravel 5 vie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.vn/search?q=ebook+laravel+5+viet&amp;espv=2&amp;biw=1366&amp;bih=623&amp;ei=TIzPWL-BKYS20AT_iajQCQ&amp;start=80&amp;sa=N" TargetMode="External"/><Relationship Id="rId42" Type="http://schemas.openxmlformats.org/officeDocument/2006/relationships/hyperlink" Target="https://www.google.com.vn/search?q=ebook+laravel+5+viet&amp;espv=2&amp;biw=1366&amp;bih=623&amp;ei=TIzPWL-BKYS20AT_iajQCQ&amp;start=10&amp;sa=N" TargetMode="External"/><Relationship Id="rId41" Type="http://schemas.openxmlformats.org/officeDocument/2006/relationships/hyperlink" Target="https://www.google.com.vn/search?q=ebook+laravel+5+viet&amp;espv=2&amp;biw=1366&amp;bih=623&amp;ei=TIzPWL-BKYS20AT_iajQCQ&amp;start=90&amp;sa=N" TargetMode="External"/><Relationship Id="rId44" Type="http://schemas.openxmlformats.org/officeDocument/2006/relationships/hyperlink" Target="https://laravel4vietnam.wordpress.com/" TargetMode="External"/><Relationship Id="rId43" Type="http://schemas.openxmlformats.org/officeDocument/2006/relationships/hyperlink" Target="http://viecbonus.com/blog/phat-trien-ung-dung-web-voi-laravel/" TargetMode="External"/><Relationship Id="rId46" Type="http://schemas.openxmlformats.org/officeDocument/2006/relationships/hyperlink" Target="https://translate.google.com.vn/translate?hl=vi&amp;sl=en&amp;u=https://leanpub.com/laravel-5&amp;prev=search" TargetMode="External"/><Relationship Id="rId45" Type="http://schemas.openxmlformats.org/officeDocument/2006/relationships/hyperlink" Target="https://leanpub.com/laravel-5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laravel.github.io/vi/" TargetMode="External"/><Relationship Id="rId48" Type="http://schemas.openxmlformats.org/officeDocument/2006/relationships/hyperlink" Target="http://www.qhonline.info/tai-lieu/91/laravel-framework-mot-php-framework-ban-can-phai-hoc.html" TargetMode="External"/><Relationship Id="rId47" Type="http://schemas.openxmlformats.org/officeDocument/2006/relationships/hyperlink" Target="http://sangplus.com/angularjs-tai-lieu-hoc-angularjs-can-ban-tieng-viet.html" TargetMode="External"/><Relationship Id="rId49" Type="http://schemas.openxmlformats.org/officeDocument/2006/relationships/hyperlink" Target="http://laptrinhx.com/topic/7317/pdf-laravel-5-essentials" TargetMode="External"/><Relationship Id="rId5" Type="http://schemas.openxmlformats.org/officeDocument/2006/relationships/hyperlink" Target="http://laravel-viet.net/threads/ebook-laravel-5.219/" TargetMode="External"/><Relationship Id="rId6" Type="http://schemas.openxmlformats.org/officeDocument/2006/relationships/hyperlink" Target="http://laravel-viet.net/" TargetMode="External"/><Relationship Id="rId7" Type="http://schemas.openxmlformats.org/officeDocument/2006/relationships/hyperlink" Target="http://laptrinh.vn/d/6160-tai-lieu-laravel-framework-5-lavarel-5-document-pdf.html" TargetMode="External"/><Relationship Id="rId8" Type="http://schemas.openxmlformats.org/officeDocument/2006/relationships/hyperlink" Target="http://kungfuphp.com/chia-se-tai-lieu-lap-trinh/tai-lieu-laravel-5-tieng-anh.html" TargetMode="External"/><Relationship Id="rId31" Type="http://schemas.openxmlformats.org/officeDocument/2006/relationships/hyperlink" Target="https://www.google.com.vn/search?espv=2&amp;biw=1366&amp;bih=623&amp;q=laravel+document+pdf&amp;sa=X&amp;ved=0ahUKEwi_17P0zuTSAhUEG5QKHf8ECpoQ1QIIXygH" TargetMode="External"/><Relationship Id="rId30" Type="http://schemas.openxmlformats.org/officeDocument/2006/relationships/hyperlink" Target="https://www.google.com.vn/search?espv=2&amp;biw=1366&amp;bih=623&amp;q=learning+laravel+5+building+practical+applications+pdf&amp;sa=X&amp;ved=0ahUKEwi_17P0zuTSAhUEG5QKHf8ECpoQ1QIIXigG" TargetMode="External"/><Relationship Id="rId33" Type="http://schemas.openxmlformats.org/officeDocument/2006/relationships/hyperlink" Target="https://www.google.com.vn/search?q=ebook+laravel+5+viet&amp;espv=2&amp;biw=1366&amp;bih=623&amp;ei=TIzPWL-BKYS20AT_iajQCQ&amp;start=10&amp;sa=N" TargetMode="External"/><Relationship Id="rId32" Type="http://schemas.openxmlformats.org/officeDocument/2006/relationships/hyperlink" Target="https://www.google.com.vn/search?espv=2&amp;biw=1366&amp;bih=623&amp;q=laravel+document+pdf&amp;sa=X&amp;ved=0ahUKEwi_17P0zuTSAhUEG5QKHf8ECpoQ1QIIXygH" TargetMode="External"/><Relationship Id="rId35" Type="http://schemas.openxmlformats.org/officeDocument/2006/relationships/hyperlink" Target="https://www.google.com.vn/search?q=ebook+laravel+5+viet&amp;espv=2&amp;biw=1366&amp;bih=623&amp;ei=TIzPWL-BKYS20AT_iajQCQ&amp;start=30&amp;sa=N" TargetMode="External"/><Relationship Id="rId34" Type="http://schemas.openxmlformats.org/officeDocument/2006/relationships/hyperlink" Target="https://www.google.com.vn/search?q=ebook+laravel+5+viet&amp;espv=2&amp;biw=1366&amp;bih=623&amp;ei=TIzPWL-BKYS20AT_iajQCQ&amp;start=20&amp;sa=N" TargetMode="External"/><Relationship Id="rId37" Type="http://schemas.openxmlformats.org/officeDocument/2006/relationships/hyperlink" Target="https://www.google.com.vn/search?q=ebook+laravel+5+viet&amp;espv=2&amp;biw=1366&amp;bih=623&amp;ei=TIzPWL-BKYS20AT_iajQCQ&amp;start=50&amp;sa=N" TargetMode="External"/><Relationship Id="rId36" Type="http://schemas.openxmlformats.org/officeDocument/2006/relationships/hyperlink" Target="https://www.google.com.vn/search?q=ebook+laravel+5+viet&amp;espv=2&amp;biw=1366&amp;bih=623&amp;ei=TIzPWL-BKYS20AT_iajQCQ&amp;start=40&amp;sa=N" TargetMode="External"/><Relationship Id="rId39" Type="http://schemas.openxmlformats.org/officeDocument/2006/relationships/hyperlink" Target="https://www.google.com.vn/search?q=ebook+laravel+5+viet&amp;espv=2&amp;biw=1366&amp;bih=623&amp;ei=TIzPWL-BKYS20AT_iajQCQ&amp;start=70&amp;sa=N" TargetMode="External"/><Relationship Id="rId38" Type="http://schemas.openxmlformats.org/officeDocument/2006/relationships/hyperlink" Target="https://www.google.com.vn/search?q=ebook+laravel+5+viet&amp;espv=2&amp;biw=1366&amp;bih=623&amp;ei=TIzPWL-BKYS20AT_iajQCQ&amp;start=60&amp;sa=N" TargetMode="External"/><Relationship Id="rId20" Type="http://schemas.openxmlformats.org/officeDocument/2006/relationships/hyperlink" Target="https://www.google.com.vn/search?espv=2&amp;biw=1366&amp;bih=623&amp;q=gi%C3%A1o+tr%C3%ACnh+laravel&amp;sa=X&amp;ved=0ahUKEwi_17P0zuTSAhUEG5QKHf8ECpoQ1QIIWigC" TargetMode="External"/><Relationship Id="rId22" Type="http://schemas.openxmlformats.org/officeDocument/2006/relationships/hyperlink" Target="https://www.google.com.vn/search?espv=2&amp;biw=1366&amp;bih=623&amp;q=t%C3%A0i+li%E1%BB%87u+laravel+5&amp;sa=X&amp;ved=0ahUKEwi_17P0zuTSAhUEG5QKHf8ECpoQ1QIIWygD" TargetMode="External"/><Relationship Id="rId21" Type="http://schemas.openxmlformats.org/officeDocument/2006/relationships/hyperlink" Target="https://www.google.com.vn/search?espv=2&amp;biw=1366&amp;bih=623&amp;q=gi%C3%A1o+tr%C3%ACnh+laravel&amp;sa=X&amp;ved=0ahUKEwi_17P0zuTSAhUEG5QKHf8ECpoQ1QIIWigC" TargetMode="External"/><Relationship Id="rId24" Type="http://schemas.openxmlformats.org/officeDocument/2006/relationships/hyperlink" Target="https://www.google.com.vn/search?espv=2&amp;biw=1366&amp;bih=623&amp;q=laravel+5+ebook+pdf&amp;sa=X&amp;ved=0ahUKEwi_17P0zuTSAhUEG5QKHf8ECpoQ1QIIXCgE" TargetMode="External"/><Relationship Id="rId23" Type="http://schemas.openxmlformats.org/officeDocument/2006/relationships/hyperlink" Target="https://www.google.com.vn/search?espv=2&amp;biw=1366&amp;bih=623&amp;q=t%C3%A0i+li%E1%BB%87u+laravel+5&amp;sa=X&amp;ved=0ahUKEwi_17P0zuTSAhUEG5QKHf8ECpoQ1QIIWygD" TargetMode="External"/><Relationship Id="rId26" Type="http://schemas.openxmlformats.org/officeDocument/2006/relationships/hyperlink" Target="https://www.google.com.vn/search?espv=2&amp;biw=1366&amp;bih=623&amp;q=t%C3%A0i+li%E1%BB%87u+h%E1%BB%8Dc+laravel&amp;sa=X&amp;ved=0ahUKEwi_17P0zuTSAhUEG5QKHf8ECpoQ1QIIXSgF" TargetMode="External"/><Relationship Id="rId25" Type="http://schemas.openxmlformats.org/officeDocument/2006/relationships/hyperlink" Target="https://www.google.com.vn/search?espv=2&amp;biw=1366&amp;bih=623&amp;q=laravel+5+ebook+pdf&amp;sa=X&amp;ved=0ahUKEwi_17P0zuTSAhUEG5QKHf8ECpoQ1QIIXCgE" TargetMode="External"/><Relationship Id="rId28" Type="http://schemas.openxmlformats.org/officeDocument/2006/relationships/hyperlink" Target="https://www.google.com.vn/search?espv=2&amp;biw=1366&amp;bih=623&amp;q=learning+laravel+5+building+practical+applications+pdf&amp;sa=X&amp;ved=0ahUKEwi_17P0zuTSAhUEG5QKHf8ECpoQ1QIIXigG" TargetMode="External"/><Relationship Id="rId27" Type="http://schemas.openxmlformats.org/officeDocument/2006/relationships/hyperlink" Target="https://www.google.com.vn/search?espv=2&amp;biw=1366&amp;bih=623&amp;q=t%C3%A0i+li%E1%BB%87u+h%E1%BB%8Dc+laravel&amp;sa=X&amp;ved=0ahUKEwi_17P0zuTSAhUEG5QKHf8ECpoQ1QIIXSgF" TargetMode="External"/><Relationship Id="rId29" Type="http://schemas.openxmlformats.org/officeDocument/2006/relationships/hyperlink" Target="https://www.google.com.vn/search?espv=2&amp;biw=1366&amp;bih=623&amp;q=learning+laravel+5+building+practical+applications+pdf&amp;sa=X&amp;ved=0ahUKEwi_17P0zuTSAhUEG5QKHf8ECpoQ1QIIXigG" TargetMode="External"/><Relationship Id="rId51" Type="http://schemas.openxmlformats.org/officeDocument/2006/relationships/hyperlink" Target="https://daynhauhoc.com/t/h-c-php-truoc-roi-h-c-framework-laravel-hay-h-c-cung-m-t-luc/36104" TargetMode="External"/><Relationship Id="rId50" Type="http://schemas.openxmlformats.org/officeDocument/2006/relationships/hyperlink" Target="http://hocphp.info/tong-hop-cac-bai-viet-huong-dan-ve-laravel-framework/" TargetMode="External"/><Relationship Id="rId53" Type="http://schemas.openxmlformats.org/officeDocument/2006/relationships/hyperlink" Target="http://forum.tnut.edu.vn/threads/ebook-hoc-lap-trinh-php-5-tieng-viet-tu-co-ban-den-nang-cao.93/" TargetMode="External"/><Relationship Id="rId52" Type="http://schemas.openxmlformats.org/officeDocument/2006/relationships/hyperlink" Target="http://newpctricks.net/tai-nguyen/chia-se-khoa-hoc-lap-trinh-laravel-5-x-tu-khoapham-vn-1921.html" TargetMode="External"/><Relationship Id="rId11" Type="http://schemas.openxmlformats.org/officeDocument/2006/relationships/hyperlink" Target="http://giaphiep.com/docs/5.3/installation" TargetMode="External"/><Relationship Id="rId10" Type="http://schemas.openxmlformats.org/officeDocument/2006/relationships/hyperlink" Target="http://laravelviet.net/laravel-recipes/" TargetMode="External"/><Relationship Id="rId13" Type="http://schemas.openxmlformats.org/officeDocument/2006/relationships/hyperlink" Target="http://sinhvienit.net/forum/bo-video-tutorial-hoc-laravel-bang-tieng-viet.288641.html" TargetMode="External"/><Relationship Id="rId12" Type="http://schemas.openxmlformats.org/officeDocument/2006/relationships/hyperlink" Target="https://vi-vn.facebook.com/LaravelVietNam/" TargetMode="External"/><Relationship Id="rId15" Type="http://schemas.openxmlformats.org/officeDocument/2006/relationships/hyperlink" Target="https://www.google.com.vn/search?espv=2&amp;biw=1366&amp;bih=623&amp;q=t%C3%A0i+li%E1%BB%87u+laravel+ti%E1%BA%BFng+vi%E1%BB%87t&amp;sa=X&amp;ved=0ahUKEwi_17P0zuTSAhUEG5QKHf8ECpoQ1QIIWCgA" TargetMode="External"/><Relationship Id="rId14" Type="http://schemas.openxmlformats.org/officeDocument/2006/relationships/hyperlink" Target="http://vietfullstack.com/details/minh-dang-tim-hieu-ve-php-laravel--ban-nao-co-ebook-ta--tv-chat-luong-4643.html" TargetMode="External"/><Relationship Id="rId17" Type="http://schemas.openxmlformats.org/officeDocument/2006/relationships/hyperlink" Target="https://www.google.com.vn/search?espv=2&amp;biw=1366&amp;bih=623&amp;q=t%C3%A0i+li%E1%BB%87u+laravel+ti%E1%BA%BFng+vi%E1%BB%87t&amp;sa=X&amp;ved=0ahUKEwi_17P0zuTSAhUEG5QKHf8ECpoQ1QIIWCgA" TargetMode="External"/><Relationship Id="rId16" Type="http://schemas.openxmlformats.org/officeDocument/2006/relationships/hyperlink" Target="https://www.google.com.vn/search?espv=2&amp;biw=1366&amp;bih=623&amp;q=t%C3%A0i+li%E1%BB%87u+laravel+ti%E1%BA%BFng+vi%E1%BB%87t&amp;sa=X&amp;ved=0ahUKEwi_17P0zuTSAhUEG5QKHf8ECpoQ1QIIWCgA" TargetMode="External"/><Relationship Id="rId19" Type="http://schemas.openxmlformats.org/officeDocument/2006/relationships/hyperlink" Target="https://www.google.com.vn/search?espv=2&amp;biw=1366&amp;bih=623&amp;q=t%E1%BB%B1+h%E1%BB%8Dc+laravel+5&amp;sa=X&amp;ved=0ahUKEwi_17P0zuTSAhUEG5QKHf8ECpoQ1QIIWSgB" TargetMode="External"/><Relationship Id="rId18" Type="http://schemas.openxmlformats.org/officeDocument/2006/relationships/hyperlink" Target="https://www.google.com.vn/search?espv=2&amp;biw=1366&amp;bih=623&amp;q=t%E1%BB%B1+h%E1%BB%8Dc+laravel+5&amp;sa=X&amp;ved=0ahUKEwi_17P0zuTSAhUEG5QKHf8ECpoQ1QIIWSgB" TargetMode="External"/></Relationships>
</file>