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95AD" w14:textId="55016217" w:rsidR="00FF3FAF" w:rsidRPr="000C3416" w:rsidRDefault="000C3416" w:rsidP="000C34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C3416">
        <w:rPr>
          <w:rFonts w:ascii="Times New Roman" w:hAnsi="Times New Roman" w:cs="Times New Roman"/>
          <w:b/>
          <w:bCs/>
          <w:sz w:val="26"/>
          <w:szCs w:val="26"/>
        </w:rPr>
        <w:t>Bài 1:</w:t>
      </w:r>
    </w:p>
    <w:p w14:paraId="402EFE2D" w14:textId="658312ED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Mô phỏng hệ thống điều khiển mờ dùng Simulink.</w:t>
      </w:r>
    </w:p>
    <w:p w14:paraId="7079FCEA" w14:textId="66E658AA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  <w:r w:rsidRPr="000C341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58E1E7" wp14:editId="7A2B36E8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1A9" w14:textId="4C2FF88C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Khối Pendulum:</w:t>
      </w:r>
    </w:p>
    <w:p w14:paraId="675EEA00" w14:textId="5C7AF058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  <w:r w:rsidRPr="000C341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DDC40C" wp14:editId="13B33167">
            <wp:extent cx="5943600" cy="1942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3516" w14:textId="65EE26D9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Các thông số bộ điều khiển: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C3416" w14:paraId="077C8C41" w14:textId="77777777" w:rsidTr="000C3416">
        <w:tc>
          <w:tcPr>
            <w:tcW w:w="1168" w:type="dxa"/>
            <w:vAlign w:val="center"/>
          </w:tcPr>
          <w:p w14:paraId="2D990381" w14:textId="0D34D346" w:rsidR="000C3416" w:rsidRP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168" w:type="dxa"/>
            <w:vAlign w:val="center"/>
          </w:tcPr>
          <w:p w14:paraId="6228469A" w14:textId="31A8D22D" w:rsidR="000C3416" w:rsidRP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169" w:type="dxa"/>
            <w:vAlign w:val="center"/>
          </w:tcPr>
          <w:p w14:paraId="3E295A83" w14:textId="5AC23F22" w:rsidR="000C3416" w:rsidRP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Theta</w:t>
            </w:r>
          </w:p>
        </w:tc>
        <w:tc>
          <w:tcPr>
            <w:tcW w:w="1169" w:type="dxa"/>
            <w:vAlign w:val="center"/>
          </w:tcPr>
          <w:p w14:paraId="538221E4" w14:textId="59B10E60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1169" w:type="dxa"/>
            <w:vAlign w:val="center"/>
          </w:tcPr>
          <w:p w14:paraId="425AFA8D" w14:textId="16E7E33E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1169" w:type="dxa"/>
            <w:vAlign w:val="center"/>
          </w:tcPr>
          <w:p w14:paraId="374ABB14" w14:textId="40ED981B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c3</w:t>
            </w:r>
          </w:p>
        </w:tc>
        <w:tc>
          <w:tcPr>
            <w:tcW w:w="1169" w:type="dxa"/>
            <w:vAlign w:val="center"/>
          </w:tcPr>
          <w:p w14:paraId="48F7CF86" w14:textId="10F87E18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c4</w:t>
            </w:r>
          </w:p>
        </w:tc>
        <w:tc>
          <w:tcPr>
            <w:tcW w:w="1169" w:type="dxa"/>
            <w:vAlign w:val="center"/>
          </w:tcPr>
          <w:p w14:paraId="65E118AD" w14:textId="20B4DEF4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c5</w:t>
            </w:r>
          </w:p>
        </w:tc>
      </w:tr>
      <w:tr w:rsidR="000C3416" w14:paraId="37C75831" w14:textId="77777777" w:rsidTr="000C3416">
        <w:tc>
          <w:tcPr>
            <w:tcW w:w="1168" w:type="dxa"/>
            <w:vAlign w:val="center"/>
          </w:tcPr>
          <w:p w14:paraId="2C64B833" w14:textId="663C6CC8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1/0.6</w:t>
            </w:r>
          </w:p>
        </w:tc>
        <w:tc>
          <w:tcPr>
            <w:tcW w:w="1168" w:type="dxa"/>
            <w:vAlign w:val="center"/>
          </w:tcPr>
          <w:p w14:paraId="2EFB4E80" w14:textId="37261B3C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9" w:type="dxa"/>
            <w:vAlign w:val="center"/>
          </w:tcPr>
          <w:p w14:paraId="79FF5365" w14:textId="38F6B6F4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pi/3</w:t>
            </w:r>
          </w:p>
        </w:tc>
        <w:tc>
          <w:tcPr>
            <w:tcW w:w="1169" w:type="dxa"/>
            <w:vAlign w:val="center"/>
          </w:tcPr>
          <w:p w14:paraId="532F5428" w14:textId="6180F906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169" w:type="dxa"/>
            <w:vAlign w:val="center"/>
          </w:tcPr>
          <w:p w14:paraId="59BC7625" w14:textId="639411AB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</w:t>
            </w:r>
          </w:p>
        </w:tc>
        <w:tc>
          <w:tcPr>
            <w:tcW w:w="1169" w:type="dxa"/>
            <w:vAlign w:val="center"/>
          </w:tcPr>
          <w:p w14:paraId="2E0D4DB2" w14:textId="69701935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169" w:type="dxa"/>
            <w:vAlign w:val="center"/>
          </w:tcPr>
          <w:p w14:paraId="4F6A80DA" w14:textId="5ED3F688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169" w:type="dxa"/>
            <w:vAlign w:val="center"/>
          </w:tcPr>
          <w:p w14:paraId="43DE0735" w14:textId="75E1FF5D" w:rsidR="000C3416" w:rsidRDefault="000C3416" w:rsidP="000C34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</w:t>
            </w:r>
          </w:p>
        </w:tc>
      </w:tr>
    </w:tbl>
    <w:p w14:paraId="39B8C6CC" w14:textId="7A0E778F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</w:p>
    <w:p w14:paraId="180DB4FE" w14:textId="311CEB4A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</w:p>
    <w:p w14:paraId="3D7B550B" w14:textId="3F7A54B2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</w:p>
    <w:p w14:paraId="5310185D" w14:textId="2B83909D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</w:p>
    <w:p w14:paraId="714F8EEE" w14:textId="142B2DA2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</w:p>
    <w:p w14:paraId="57826C5A" w14:textId="4183A3FE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</w:p>
    <w:p w14:paraId="7237254E" w14:textId="489F1FF7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</w:p>
    <w:p w14:paraId="1B9A1FAC" w14:textId="02BDD444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</w:p>
    <w:p w14:paraId="4784F2D2" w14:textId="315EF66A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Kết quả mô phỏng:</w:t>
      </w:r>
    </w:p>
    <w:p w14:paraId="232015DA" w14:textId="0B37D8E3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t>+ TH1: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0.2 (m),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 (m/s)</w:t>
      </w:r>
    </w:p>
    <w:p w14:paraId="78884046" w14:textId="64194C3B" w:rsidR="000C3416" w:rsidRDefault="000C3416" w:rsidP="000C3416">
      <w:pPr>
        <w:jc w:val="center"/>
        <w:rPr>
          <w:rFonts w:ascii="Times New Roman" w:hAnsi="Times New Roman" w:cs="Times New Roman"/>
          <w:sz w:val="26"/>
          <w:szCs w:val="26"/>
        </w:rPr>
      </w:pPr>
      <w:r w:rsidRPr="000C341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08F2EB" wp14:editId="3EFF52D3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5CA2" w14:textId="41F93F7B" w:rsidR="000C3416" w:rsidRDefault="000C3416" w:rsidP="000C341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Hệ thống đáp ứng khoảng</w:t>
      </w:r>
      <w:r w:rsidR="00A00976">
        <w:rPr>
          <w:rFonts w:ascii="Times New Roman" w:hAnsi="Times New Roman" w:cs="Times New Roman"/>
          <w:sz w:val="26"/>
          <w:szCs w:val="26"/>
        </w:rPr>
        <w:t xml:space="preserve"> 2.1s và không có dao động.</w:t>
      </w:r>
    </w:p>
    <w:p w14:paraId="12053A36" w14:textId="77777777" w:rsidR="00A00976" w:rsidRDefault="00A00976" w:rsidP="000C3416">
      <w:pPr>
        <w:rPr>
          <w:rFonts w:ascii="Times New Roman" w:hAnsi="Times New Roman" w:cs="Times New Roman"/>
          <w:sz w:val="26"/>
          <w:szCs w:val="26"/>
        </w:rPr>
      </w:pPr>
    </w:p>
    <w:p w14:paraId="7DECA3C4" w14:textId="396DA000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t>+ TH</w:t>
      </w:r>
      <w:r w:rsidRPr="00A00976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0976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(m),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0.4</w:t>
      </w:r>
      <w:r>
        <w:rPr>
          <w:rFonts w:ascii="Times New Roman" w:hAnsi="Times New Roman" w:cs="Times New Roman"/>
          <w:sz w:val="26"/>
          <w:szCs w:val="26"/>
        </w:rPr>
        <w:t xml:space="preserve"> (m/s)</w:t>
      </w:r>
    </w:p>
    <w:p w14:paraId="309B716F" w14:textId="015F15AC" w:rsidR="00A00976" w:rsidRDefault="00A00976" w:rsidP="000C341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D612BB" wp14:editId="542B3ADD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4538" w14:textId="6D96EC00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Hệ thống đáp ứng khoảng 2.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s và không có dao động.</w:t>
      </w:r>
    </w:p>
    <w:p w14:paraId="70077D2D" w14:textId="1AC0C264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lastRenderedPageBreak/>
        <w:t>+ TH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0976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>
        <w:rPr>
          <w:rFonts w:ascii="Times New Roman" w:hAnsi="Times New Roman" w:cs="Times New Roman"/>
          <w:sz w:val="26"/>
          <w:szCs w:val="26"/>
        </w:rPr>
        <w:t>55</w:t>
      </w:r>
      <w:r>
        <w:rPr>
          <w:rFonts w:ascii="Times New Roman" w:hAnsi="Times New Roman" w:cs="Times New Roman"/>
          <w:sz w:val="26"/>
          <w:szCs w:val="26"/>
        </w:rPr>
        <w:t xml:space="preserve"> (m),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(m/s)</w:t>
      </w:r>
    </w:p>
    <w:p w14:paraId="05327E38" w14:textId="198ED5AC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A7E4DA" wp14:editId="4E26183E">
            <wp:extent cx="5943600" cy="3123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04CD" w14:textId="52752973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Hệ thống đáp ứng khoảng 2.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s và không có dao động.</w:t>
      </w:r>
    </w:p>
    <w:p w14:paraId="73C404CE" w14:textId="77777777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</w:p>
    <w:p w14:paraId="497DBD8C" w14:textId="33916FCD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t>+ TH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00976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0.55 (m),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0.8 (m/s)</w:t>
      </w:r>
    </w:p>
    <w:p w14:paraId="6D7AEADB" w14:textId="1F40E7FF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10E30D" wp14:editId="46CD7102">
            <wp:extent cx="5943600" cy="312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4499" w14:textId="41F7854A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Hệ thống đáp ứng khoảng 2s và không có dao động.</w:t>
      </w:r>
    </w:p>
    <w:p w14:paraId="4FC14B9D" w14:textId="457E96CF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</w:p>
    <w:p w14:paraId="19022901" w14:textId="3BF736BB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lastRenderedPageBreak/>
        <w:t>+ TH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A00976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0.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(m),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  <w:r>
        <w:rPr>
          <w:rFonts w:ascii="Times New Roman" w:hAnsi="Times New Roman" w:cs="Times New Roman"/>
          <w:sz w:val="26"/>
          <w:szCs w:val="26"/>
        </w:rPr>
        <w:t xml:space="preserve"> (m/s)</w:t>
      </w:r>
    </w:p>
    <w:p w14:paraId="4452A5E4" w14:textId="4B7D25C1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1E3276" wp14:editId="16EBBDA2">
            <wp:extent cx="5943600" cy="3114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9BF0" w14:textId="7B03F17E" w:rsidR="00A00976" w:rsidRDefault="00A00976" w:rsidP="00A00976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Hệ thống đáp ứng khoảng 2</w:t>
      </w:r>
      <w:r w:rsidR="001958B0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>s và không có dao động.</w:t>
      </w:r>
    </w:p>
    <w:p w14:paraId="61546070" w14:textId="77777777" w:rsidR="001958B0" w:rsidRDefault="001958B0" w:rsidP="00A00976">
      <w:pPr>
        <w:rPr>
          <w:rFonts w:ascii="Times New Roman" w:hAnsi="Times New Roman" w:cs="Times New Roman"/>
          <w:sz w:val="26"/>
          <w:szCs w:val="26"/>
        </w:rPr>
      </w:pPr>
    </w:p>
    <w:p w14:paraId="52065909" w14:textId="6C46E650" w:rsidR="001958B0" w:rsidRDefault="001958B0" w:rsidP="001958B0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t>+ TH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A00976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-0.6 (m),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0.6</w:t>
      </w:r>
      <w:r>
        <w:rPr>
          <w:rFonts w:ascii="Times New Roman" w:hAnsi="Times New Roman" w:cs="Times New Roman"/>
          <w:sz w:val="26"/>
          <w:szCs w:val="26"/>
        </w:rPr>
        <w:t xml:space="preserve"> (m/s)</w:t>
      </w:r>
    </w:p>
    <w:p w14:paraId="246C55B3" w14:textId="5210026E" w:rsidR="00A00976" w:rsidRDefault="001958B0" w:rsidP="00A00976">
      <w:pPr>
        <w:rPr>
          <w:rFonts w:ascii="Times New Roman" w:hAnsi="Times New Roman" w:cs="Times New Roman"/>
          <w:sz w:val="26"/>
          <w:szCs w:val="26"/>
        </w:rPr>
      </w:pPr>
      <w:r w:rsidRPr="001958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3A2155" wp14:editId="0E3B8C69">
            <wp:extent cx="5943600" cy="3114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C3A" w14:textId="5651AB05" w:rsidR="001958B0" w:rsidRDefault="001958B0" w:rsidP="001958B0">
      <w:pPr>
        <w:rPr>
          <w:rFonts w:ascii="Times New Roman" w:hAnsi="Times New Roman" w:cs="Times New Roman"/>
          <w:sz w:val="26"/>
          <w:szCs w:val="26"/>
        </w:rPr>
      </w:pPr>
      <w:r w:rsidRPr="00A00976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Hệ thống đáp ứng khoảng 2s và không có dao động.</w:t>
      </w:r>
    </w:p>
    <w:p w14:paraId="37CF1FFB" w14:textId="77777777" w:rsidR="00A00976" w:rsidRPr="000C3416" w:rsidRDefault="00A00976" w:rsidP="000C3416">
      <w:pPr>
        <w:rPr>
          <w:rFonts w:ascii="Times New Roman" w:hAnsi="Times New Roman" w:cs="Times New Roman"/>
          <w:sz w:val="26"/>
          <w:szCs w:val="26"/>
        </w:rPr>
      </w:pPr>
    </w:p>
    <w:sectPr w:rsidR="00A00976" w:rsidRPr="000C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85CEC"/>
    <w:multiLevelType w:val="hybridMultilevel"/>
    <w:tmpl w:val="DCECC922"/>
    <w:lvl w:ilvl="0" w:tplc="3C7A6C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AF"/>
    <w:rsid w:val="000C3416"/>
    <w:rsid w:val="001958B0"/>
    <w:rsid w:val="0046768D"/>
    <w:rsid w:val="00A00976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5B13"/>
  <w15:chartTrackingRefBased/>
  <w15:docId w15:val="{296BE25D-031C-4CEF-95F7-92C1E71D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416"/>
    <w:pPr>
      <w:ind w:left="720"/>
      <w:contextualSpacing/>
    </w:pPr>
  </w:style>
  <w:style w:type="table" w:styleId="TableGrid">
    <w:name w:val="Table Grid"/>
    <w:basedOn w:val="TableNormal"/>
    <w:uiPriority w:val="39"/>
    <w:rsid w:val="000C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3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phạm</dc:creator>
  <cp:keywords/>
  <dc:description/>
  <cp:lastModifiedBy>thịnh phạm</cp:lastModifiedBy>
  <cp:revision>1</cp:revision>
  <dcterms:created xsi:type="dcterms:W3CDTF">2023-09-28T07:30:00Z</dcterms:created>
  <dcterms:modified xsi:type="dcterms:W3CDTF">2023-09-28T09:17:00Z</dcterms:modified>
</cp:coreProperties>
</file>