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4929" w14:textId="77777777" w:rsidR="001A5F84" w:rsidRPr="00A86027" w:rsidRDefault="00A86027" w:rsidP="00755261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A86027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8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Коллекции, классы-прототипы, обобщения</w:t>
      </w:r>
    </w:p>
    <w:p w14:paraId="38E2744D" w14:textId="77777777" w:rsidR="00A86027" w:rsidRPr="00A86027" w:rsidRDefault="002770D9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A86027" w:rsidRPr="00A86027">
        <w:rPr>
          <w:color w:val="000000"/>
          <w:sz w:val="28"/>
          <w:szCs w:val="28"/>
        </w:rPr>
        <w:t>Нужно реализовать два класса:</w:t>
      </w:r>
    </w:p>
    <w:p w14:paraId="62946F9C" w14:textId="77777777" w:rsidR="00A86027" w:rsidRPr="00A86027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6027">
        <w:rPr>
          <w:color w:val="000000"/>
          <w:sz w:val="28"/>
          <w:szCs w:val="28"/>
        </w:rPr>
        <w:t>1. Модельный класс, содержащий данные сущности.</w:t>
      </w:r>
    </w:p>
    <w:p w14:paraId="738A9201" w14:textId="77777777" w:rsidR="00A86027" w:rsidRPr="00A86027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6027">
        <w:rPr>
          <w:color w:val="000000"/>
          <w:sz w:val="28"/>
          <w:szCs w:val="28"/>
        </w:rPr>
        <w:t>2. Класс-менеджер (или сервис), который будет управлять коллекцией объектов</w:t>
      </w:r>
    </w:p>
    <w:p w14:paraId="26102481" w14:textId="77777777" w:rsidR="00A86027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6027">
        <w:rPr>
          <w:color w:val="000000"/>
          <w:sz w:val="28"/>
          <w:szCs w:val="28"/>
        </w:rPr>
        <w:t>модельного класса и реализовывать бизнес-логику.</w:t>
      </w:r>
    </w:p>
    <w:p w14:paraId="54553151" w14:textId="77777777" w:rsidR="00A86027" w:rsidRPr="00A86027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6027">
        <w:rPr>
          <w:color w:val="000000"/>
          <w:sz w:val="28"/>
          <w:szCs w:val="28"/>
        </w:rPr>
        <w:t>Система обработки задач (Queue)</w:t>
      </w:r>
    </w:p>
    <w:p w14:paraId="6351E310" w14:textId="77777777" w:rsidR="00A86027" w:rsidRPr="006C34B5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C34B5">
        <w:rPr>
          <w:color w:val="000000"/>
          <w:sz w:val="28"/>
          <w:szCs w:val="28"/>
        </w:rPr>
        <w:t xml:space="preserve">- </w:t>
      </w:r>
      <w:r w:rsidRPr="00A86027">
        <w:rPr>
          <w:color w:val="000000"/>
          <w:sz w:val="28"/>
          <w:szCs w:val="28"/>
        </w:rPr>
        <w:t>Класс</w:t>
      </w:r>
      <w:r w:rsidRPr="006C34B5">
        <w:rPr>
          <w:color w:val="000000"/>
          <w:sz w:val="28"/>
          <w:szCs w:val="28"/>
        </w:rPr>
        <w:t xml:space="preserve"> </w:t>
      </w:r>
      <w:r w:rsidRPr="00A86027">
        <w:rPr>
          <w:color w:val="000000"/>
          <w:sz w:val="28"/>
          <w:szCs w:val="28"/>
          <w:lang w:val="en-US"/>
        </w:rPr>
        <w:t>Task</w:t>
      </w:r>
      <w:r w:rsidRPr="006C34B5">
        <w:rPr>
          <w:color w:val="000000"/>
          <w:sz w:val="28"/>
          <w:szCs w:val="28"/>
        </w:rPr>
        <w:t xml:space="preserve"> </w:t>
      </w:r>
      <w:r w:rsidRPr="00A86027">
        <w:rPr>
          <w:color w:val="000000"/>
          <w:sz w:val="28"/>
          <w:szCs w:val="28"/>
        </w:rPr>
        <w:t>с</w:t>
      </w:r>
      <w:r w:rsidRPr="006C34B5">
        <w:rPr>
          <w:color w:val="000000"/>
          <w:sz w:val="28"/>
          <w:szCs w:val="28"/>
        </w:rPr>
        <w:t xml:space="preserve"> </w:t>
      </w:r>
      <w:r w:rsidRPr="00A86027">
        <w:rPr>
          <w:color w:val="000000"/>
          <w:sz w:val="28"/>
          <w:szCs w:val="28"/>
        </w:rPr>
        <w:t>полями</w:t>
      </w:r>
      <w:r w:rsidRPr="006C34B5">
        <w:rPr>
          <w:color w:val="000000"/>
          <w:sz w:val="28"/>
          <w:szCs w:val="28"/>
        </w:rPr>
        <w:t xml:space="preserve"> </w:t>
      </w:r>
      <w:r w:rsidRPr="00A86027">
        <w:rPr>
          <w:color w:val="000000"/>
          <w:sz w:val="28"/>
          <w:szCs w:val="28"/>
          <w:lang w:val="en-US"/>
        </w:rPr>
        <w:t>Id</w:t>
      </w:r>
      <w:r w:rsidRPr="006C34B5">
        <w:rPr>
          <w:color w:val="000000"/>
          <w:sz w:val="28"/>
          <w:szCs w:val="28"/>
        </w:rPr>
        <w:t xml:space="preserve">, </w:t>
      </w:r>
      <w:r w:rsidRPr="00A86027">
        <w:rPr>
          <w:color w:val="000000"/>
          <w:sz w:val="28"/>
          <w:szCs w:val="28"/>
          <w:lang w:val="en-US"/>
        </w:rPr>
        <w:t>Title</w:t>
      </w:r>
      <w:r w:rsidRPr="006C34B5">
        <w:rPr>
          <w:color w:val="000000"/>
          <w:sz w:val="28"/>
          <w:szCs w:val="28"/>
        </w:rPr>
        <w:t xml:space="preserve">, </w:t>
      </w:r>
      <w:r w:rsidRPr="00A86027">
        <w:rPr>
          <w:color w:val="000000"/>
          <w:sz w:val="28"/>
          <w:szCs w:val="28"/>
          <w:lang w:val="en-US"/>
        </w:rPr>
        <w:t>Priority</w:t>
      </w:r>
      <w:r w:rsidRPr="006C34B5">
        <w:rPr>
          <w:color w:val="000000"/>
          <w:sz w:val="28"/>
          <w:szCs w:val="28"/>
        </w:rPr>
        <w:t>.</w:t>
      </w:r>
    </w:p>
    <w:p w14:paraId="5780D991" w14:textId="77777777" w:rsidR="00A86027" w:rsidRPr="00A86027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A86027">
        <w:rPr>
          <w:color w:val="000000"/>
          <w:sz w:val="28"/>
          <w:szCs w:val="28"/>
        </w:rPr>
        <w:t>Класс TaskManager использует Queue&amp;lt;Task&amp;gt; для управления задачами.</w:t>
      </w:r>
    </w:p>
    <w:p w14:paraId="05277A14" w14:textId="77777777" w:rsidR="00A86027" w:rsidRPr="006C34B5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6C34B5">
        <w:rPr>
          <w:color w:val="000000"/>
          <w:sz w:val="28"/>
          <w:szCs w:val="28"/>
          <w:lang w:val="en-US"/>
        </w:rPr>
        <w:t xml:space="preserve">o </w:t>
      </w:r>
      <w:r w:rsidRPr="00A86027">
        <w:rPr>
          <w:color w:val="000000"/>
          <w:sz w:val="28"/>
          <w:szCs w:val="28"/>
        </w:rPr>
        <w:t>Реализовать</w:t>
      </w:r>
      <w:r w:rsidRPr="006C34B5">
        <w:rPr>
          <w:color w:val="000000"/>
          <w:sz w:val="28"/>
          <w:szCs w:val="28"/>
          <w:lang w:val="en-US"/>
        </w:rPr>
        <w:t xml:space="preserve"> </w:t>
      </w:r>
      <w:r w:rsidRPr="00A86027">
        <w:rPr>
          <w:color w:val="000000"/>
          <w:sz w:val="28"/>
          <w:szCs w:val="28"/>
        </w:rPr>
        <w:t>методы</w:t>
      </w:r>
      <w:r w:rsidRPr="006C34B5">
        <w:rPr>
          <w:color w:val="000000"/>
          <w:sz w:val="28"/>
          <w:szCs w:val="28"/>
          <w:lang w:val="en-US"/>
        </w:rPr>
        <w:t xml:space="preserve"> AddTask(), ProcessTask(), GetPendingTasks().</w:t>
      </w:r>
    </w:p>
    <w:p w14:paraId="5683020B" w14:textId="77777777" w:rsidR="00A86027" w:rsidRPr="006C34B5" w:rsidRDefault="00A86027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7AF24359" w14:textId="77777777" w:rsidR="001A5F84" w:rsidRPr="006C34B5" w:rsidRDefault="00637F71" w:rsidP="00A8602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6C34B5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6C34B5">
        <w:rPr>
          <w:color w:val="000000"/>
          <w:sz w:val="28"/>
          <w:szCs w:val="28"/>
          <w:lang w:val="en-US"/>
        </w:rPr>
        <w:t>:</w:t>
      </w:r>
    </w:p>
    <w:p w14:paraId="3B0EA7FE" w14:textId="77777777" w:rsidR="00A86027" w:rsidRPr="006C34B5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namespace</w:t>
      </w:r>
      <w:r w:rsidRPr="006C34B5">
        <w:rPr>
          <w:color w:val="000000" w:themeColor="text1"/>
          <w:sz w:val="28"/>
          <w:szCs w:val="28"/>
          <w:lang w:val="en-US"/>
        </w:rPr>
        <w:t xml:space="preserve"> </w:t>
      </w:r>
      <w:r w:rsidRPr="00A86027">
        <w:rPr>
          <w:color w:val="000000" w:themeColor="text1"/>
          <w:sz w:val="28"/>
          <w:szCs w:val="28"/>
          <w:lang w:val="en-US"/>
        </w:rPr>
        <w:t>Task</w:t>
      </w:r>
      <w:r w:rsidRPr="006C34B5">
        <w:rPr>
          <w:color w:val="000000" w:themeColor="text1"/>
          <w:sz w:val="28"/>
          <w:szCs w:val="28"/>
          <w:lang w:val="en-US"/>
        </w:rPr>
        <w:t>01</w:t>
      </w:r>
    </w:p>
    <w:p w14:paraId="3C4F7C16" w14:textId="77777777" w:rsidR="00A86027" w:rsidRPr="006C34B5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6C34B5">
        <w:rPr>
          <w:color w:val="000000" w:themeColor="text1"/>
          <w:sz w:val="28"/>
          <w:szCs w:val="28"/>
          <w:lang w:val="en-US"/>
        </w:rPr>
        <w:t>{</w:t>
      </w:r>
    </w:p>
    <w:p w14:paraId="50583667" w14:textId="77777777" w:rsidR="00A86027" w:rsidRPr="006C34B5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6C34B5">
        <w:rPr>
          <w:color w:val="000000" w:themeColor="text1"/>
          <w:sz w:val="28"/>
          <w:szCs w:val="28"/>
          <w:lang w:val="en-US"/>
        </w:rPr>
        <w:t xml:space="preserve">    </w:t>
      </w:r>
      <w:r w:rsidRPr="00A86027">
        <w:rPr>
          <w:color w:val="000000" w:themeColor="text1"/>
          <w:sz w:val="28"/>
          <w:szCs w:val="28"/>
          <w:lang w:val="en-US"/>
        </w:rPr>
        <w:t>class</w:t>
      </w:r>
      <w:r w:rsidRPr="006C34B5">
        <w:rPr>
          <w:color w:val="000000" w:themeColor="text1"/>
          <w:sz w:val="28"/>
          <w:szCs w:val="28"/>
          <w:lang w:val="en-US"/>
        </w:rPr>
        <w:t xml:space="preserve"> </w:t>
      </w:r>
      <w:r w:rsidRPr="00A86027">
        <w:rPr>
          <w:color w:val="000000" w:themeColor="text1"/>
          <w:sz w:val="28"/>
          <w:szCs w:val="28"/>
          <w:lang w:val="en-US"/>
        </w:rPr>
        <w:t>Program</w:t>
      </w:r>
    </w:p>
    <w:p w14:paraId="632BE229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6C34B5">
        <w:rPr>
          <w:color w:val="000000" w:themeColor="text1"/>
          <w:sz w:val="28"/>
          <w:szCs w:val="28"/>
          <w:lang w:val="en-US"/>
        </w:rPr>
        <w:t xml:space="preserve">    </w:t>
      </w:r>
      <w:r w:rsidRPr="00A86027">
        <w:rPr>
          <w:color w:val="000000" w:themeColor="text1"/>
          <w:sz w:val="28"/>
          <w:szCs w:val="28"/>
          <w:lang w:val="en-US"/>
        </w:rPr>
        <w:t>{</w:t>
      </w:r>
    </w:p>
    <w:p w14:paraId="25902972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static void Main()</w:t>
      </w:r>
    </w:p>
    <w:p w14:paraId="2692B922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65D50219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TaskManager manager = new TaskManager();</w:t>
      </w:r>
    </w:p>
    <w:p w14:paraId="37BE747D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14:paraId="2087BF78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manager.AddTask(new Task(1, "My PC", "High"));</w:t>
      </w:r>
    </w:p>
    <w:p w14:paraId="12C93331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manager.AddTask(new Task(2, "Chrome", "Medium"));</w:t>
      </w:r>
    </w:p>
    <w:p w14:paraId="4BBD950C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manager.AddTask(new Task(3, "Music", "Low"));</w:t>
      </w:r>
    </w:p>
    <w:p w14:paraId="430BDAA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manager.ProcessTask();</w:t>
      </w:r>
    </w:p>
    <w:p w14:paraId="38D11F93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Task[] array = manager.GetPendingTasks();</w:t>
      </w:r>
    </w:p>
    <w:p w14:paraId="49B5267D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nb-NO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</w:t>
      </w:r>
      <w:r w:rsidRPr="00A86027">
        <w:rPr>
          <w:color w:val="000000" w:themeColor="text1"/>
          <w:sz w:val="28"/>
          <w:szCs w:val="28"/>
          <w:lang w:val="nb-NO"/>
        </w:rPr>
        <w:t>for (int i = 0; i &lt; array.Length; i++)</w:t>
      </w:r>
    </w:p>
    <w:p w14:paraId="45926C51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nb-NO"/>
        </w:rPr>
        <w:t xml:space="preserve">            </w:t>
      </w:r>
      <w:r w:rsidRPr="00A86027">
        <w:rPr>
          <w:color w:val="000000" w:themeColor="text1"/>
          <w:sz w:val="28"/>
          <w:szCs w:val="28"/>
          <w:lang w:val="en-US"/>
        </w:rPr>
        <w:t>{</w:t>
      </w:r>
    </w:p>
    <w:p w14:paraId="1D523047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    Console.WriteLine(array[i].Id + " " + array[i].Title + " "</w:t>
      </w:r>
    </w:p>
    <w:p w14:paraId="7512C6E4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        + array[i].Priority);</w:t>
      </w:r>
    </w:p>
    <w:p w14:paraId="6C651462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7CCBE1AB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manager.ProcessTask();</w:t>
      </w:r>
    </w:p>
    <w:p w14:paraId="349D56E1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31AD606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}</w:t>
      </w:r>
    </w:p>
    <w:p w14:paraId="07916752" w14:textId="77777777" w:rsidR="00755261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}</w:t>
      </w:r>
    </w:p>
    <w:p w14:paraId="70355EAC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using System;</w:t>
      </w:r>
    </w:p>
    <w:p w14:paraId="4A7DDAE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namespace Task01</w:t>
      </w:r>
    </w:p>
    <w:p w14:paraId="5944AC69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{</w:t>
      </w:r>
    </w:p>
    <w:p w14:paraId="3A970AB7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public class Task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14:paraId="4F82EEC3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lastRenderedPageBreak/>
        <w:t xml:space="preserve">    {</w:t>
      </w:r>
    </w:p>
    <w:p w14:paraId="6D0E9856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int Id { get; set; }</w:t>
      </w:r>
    </w:p>
    <w:p w14:paraId="63F711DA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string Title { get; set; }</w:t>
      </w:r>
    </w:p>
    <w:p w14:paraId="1874C6B8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string Priority { get; set; }</w:t>
      </w:r>
    </w:p>
    <w:p w14:paraId="52F8313F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14:paraId="168624C4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Task(int id, string title, string priority)</w:t>
      </w:r>
    </w:p>
    <w:p w14:paraId="333D35B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4E4378E3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Id = id;</w:t>
      </w:r>
    </w:p>
    <w:p w14:paraId="0D818585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Title = title;</w:t>
      </w:r>
    </w:p>
    <w:p w14:paraId="3CEBE5C1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Priority = priority;</w:t>
      </w:r>
    </w:p>
    <w:p w14:paraId="40D9FDEC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05EF144A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}</w:t>
      </w:r>
    </w:p>
    <w:p w14:paraId="3FEA0E49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}</w:t>
      </w:r>
    </w:p>
    <w:p w14:paraId="1132D13A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using System;</w:t>
      </w:r>
    </w:p>
    <w:p w14:paraId="65915537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using System.Collections;</w:t>
      </w:r>
    </w:p>
    <w:p w14:paraId="137F1333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namespace Task01</w:t>
      </w:r>
    </w:p>
    <w:p w14:paraId="0D103471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{</w:t>
      </w:r>
    </w:p>
    <w:p w14:paraId="41B88D45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public class TaskManager</w:t>
      </w:r>
    </w:p>
    <w:p w14:paraId="60106F13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{</w:t>
      </w:r>
    </w:p>
    <w:p w14:paraId="71821207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Queue&lt;Task&gt; Tasks = new Queue&lt;Task&gt;();</w:t>
      </w:r>
    </w:p>
    <w:p w14:paraId="25FA867D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void AddTask(Task task)</w:t>
      </w:r>
    </w:p>
    <w:p w14:paraId="17062B46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62B6E94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Tasks.Enqueue(task);</w:t>
      </w:r>
    </w:p>
    <w:p w14:paraId="1E213D1D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7C324AF6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void ProcessTask()</w:t>
      </w:r>
    </w:p>
    <w:p w14:paraId="3072BFDF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3D379545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if (Tasks.Count == 0)</w:t>
      </w:r>
    </w:p>
    <w:p w14:paraId="186647F1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26E2B428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    Console.WriteLine("Нет активных задач");</w:t>
      </w:r>
    </w:p>
    <w:p w14:paraId="62262092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    return;</w:t>
      </w:r>
    </w:p>
    <w:p w14:paraId="6BBC6A29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3641A107" w14:textId="77777777" w:rsidR="00A86027" w:rsidRPr="00A86027" w:rsidRDefault="00A86027" w:rsidP="00A86027">
      <w:pPr>
        <w:pStyle w:val="aa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</w:p>
    <w:p w14:paraId="0ECB6662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var task = Tasks.Dequeue();</w:t>
      </w:r>
    </w:p>
    <w:p w14:paraId="2C23731A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Console</w:t>
      </w:r>
      <w:r w:rsidRPr="00A86027">
        <w:rPr>
          <w:color w:val="000000" w:themeColor="text1"/>
          <w:sz w:val="28"/>
          <w:szCs w:val="28"/>
        </w:rPr>
        <w:t>.</w:t>
      </w:r>
      <w:r w:rsidRPr="00A86027">
        <w:rPr>
          <w:color w:val="000000" w:themeColor="text1"/>
          <w:sz w:val="28"/>
          <w:szCs w:val="28"/>
          <w:lang w:val="en-US"/>
        </w:rPr>
        <w:t>WriteLine</w:t>
      </w:r>
      <w:r w:rsidRPr="00A86027">
        <w:rPr>
          <w:color w:val="000000" w:themeColor="text1"/>
          <w:sz w:val="28"/>
          <w:szCs w:val="28"/>
        </w:rPr>
        <w:t>("Операция была выполнена и удалена из очереди "</w:t>
      </w:r>
    </w:p>
    <w:p w14:paraId="67037A72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</w:rPr>
        <w:t xml:space="preserve">                </w:t>
      </w:r>
      <w:r w:rsidRPr="00A86027">
        <w:rPr>
          <w:color w:val="000000" w:themeColor="text1"/>
          <w:sz w:val="28"/>
          <w:szCs w:val="28"/>
          <w:lang w:val="en-US"/>
        </w:rPr>
        <w:t>+ task.Id + " " + task.Priority + " " + task.Title);</w:t>
      </w:r>
    </w:p>
    <w:p w14:paraId="0B7D44A1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5FBE8677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14:paraId="2B3962F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public Task[] GetPendingTasks()</w:t>
      </w:r>
    </w:p>
    <w:p w14:paraId="539762F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71BD975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    return Tasks.ToArray();</w:t>
      </w:r>
    </w:p>
    <w:p w14:paraId="1164DCF9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657DFE9E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 xml:space="preserve">    }</w:t>
      </w:r>
    </w:p>
    <w:p w14:paraId="2D9DDC26" w14:textId="77777777" w:rsidR="00A86027" w:rsidRP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A86027">
        <w:rPr>
          <w:color w:val="000000" w:themeColor="text1"/>
          <w:sz w:val="28"/>
          <w:szCs w:val="28"/>
          <w:lang w:val="en-US"/>
        </w:rPr>
        <w:t>}</w:t>
      </w:r>
    </w:p>
    <w:p w14:paraId="1C137519" w14:textId="77777777" w:rsidR="00A86027" w:rsidRDefault="00A86027" w:rsidP="00A86027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14:paraId="31800B03" w14:textId="77777777" w:rsidR="00637F71" w:rsidRPr="00F224DC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 xml:space="preserve">Таблица </w:t>
      </w:r>
      <w:r w:rsidR="00A86027">
        <w:rPr>
          <w:color w:val="000000"/>
          <w:sz w:val="28"/>
          <w:szCs w:val="28"/>
          <w:lang w:val="en-US"/>
        </w:rPr>
        <w:t>8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3F1FC4DC" w14:textId="77777777" w:rsidTr="008F62F5">
        <w:trPr>
          <w:trHeight w:val="307"/>
        </w:trPr>
        <w:tc>
          <w:tcPr>
            <w:tcW w:w="4251" w:type="dxa"/>
          </w:tcPr>
          <w:p w14:paraId="18333E25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0E3D2EF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03A990E2" w14:textId="77777777" w:rsidTr="00AF7E07">
        <w:trPr>
          <w:trHeight w:val="681"/>
        </w:trPr>
        <w:tc>
          <w:tcPr>
            <w:tcW w:w="4251" w:type="dxa"/>
          </w:tcPr>
          <w:p w14:paraId="40D001F1" w14:textId="77777777" w:rsidR="00637F71" w:rsidRDefault="00A86027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da-DK"/>
              </w:rPr>
            </w:pPr>
            <w:r>
              <w:rPr>
                <w:color w:val="000000"/>
                <w:sz w:val="28"/>
                <w:szCs w:val="28"/>
                <w:lang w:val="da-DK"/>
              </w:rPr>
              <w:t>1, My PC, High;</w:t>
            </w:r>
          </w:p>
          <w:p w14:paraId="06E74D93" w14:textId="77777777" w:rsidR="00A86027" w:rsidRDefault="00A86027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da-DK"/>
              </w:rPr>
            </w:pPr>
            <w:r>
              <w:rPr>
                <w:color w:val="000000"/>
                <w:sz w:val="28"/>
                <w:szCs w:val="28"/>
                <w:lang w:val="da-DK"/>
              </w:rPr>
              <w:t>2, Chrome, Medium;</w:t>
            </w:r>
          </w:p>
          <w:p w14:paraId="7297BDC4" w14:textId="77777777" w:rsidR="00A86027" w:rsidRPr="00CB5C70" w:rsidRDefault="00A86027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da-DK"/>
              </w:rPr>
            </w:pPr>
            <w:r>
              <w:rPr>
                <w:color w:val="000000"/>
                <w:sz w:val="28"/>
                <w:szCs w:val="28"/>
                <w:lang w:val="da-DK"/>
              </w:rPr>
              <w:t>3, Music, Low;</w:t>
            </w:r>
          </w:p>
        </w:tc>
        <w:tc>
          <w:tcPr>
            <w:tcW w:w="4956" w:type="dxa"/>
          </w:tcPr>
          <w:p w14:paraId="4257FF57" w14:textId="77777777" w:rsidR="00A86027" w:rsidRPr="00A86027" w:rsidRDefault="00A86027" w:rsidP="00A86027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A86027">
              <w:rPr>
                <w:color w:val="000000"/>
                <w:sz w:val="28"/>
                <w:szCs w:val="28"/>
              </w:rPr>
              <w:t>2 Chrome Medium</w:t>
            </w:r>
          </w:p>
          <w:p w14:paraId="44EB7F40" w14:textId="77777777" w:rsidR="00A86027" w:rsidRPr="00A86027" w:rsidRDefault="00A86027" w:rsidP="00A86027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A86027">
              <w:rPr>
                <w:color w:val="000000"/>
                <w:sz w:val="28"/>
                <w:szCs w:val="28"/>
              </w:rPr>
              <w:t>3 Music Low</w:t>
            </w:r>
          </w:p>
          <w:p w14:paraId="197DA181" w14:textId="77777777" w:rsidR="00331273" w:rsidRPr="00331273" w:rsidRDefault="00A86027" w:rsidP="00A86027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A86027">
              <w:rPr>
                <w:color w:val="000000"/>
                <w:sz w:val="28"/>
                <w:szCs w:val="28"/>
              </w:rPr>
              <w:t>Операция была выполнена и удалена из очереди 2 Medium Chrome</w:t>
            </w:r>
          </w:p>
        </w:tc>
      </w:tr>
    </w:tbl>
    <w:p w14:paraId="1B27D85D" w14:textId="77777777" w:rsid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2A42C58" w14:textId="77777777" w:rsidR="00755261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4F460D86" w14:textId="77777777" w:rsidR="001A5F84" w:rsidRPr="001A5F84" w:rsidRDefault="00A86027" w:rsidP="00755261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4DE8A25" wp14:editId="68665587">
            <wp:extent cx="5816600" cy="2362200"/>
            <wp:effectExtent l="0" t="0" r="0" b="0"/>
            <wp:docPr id="160006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9175" name="Рисунок 16000691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BA8D" w14:textId="77777777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A86027">
        <w:rPr>
          <w:sz w:val="28"/>
          <w:szCs w:val="28"/>
          <w:lang w:val="en-US"/>
        </w:rPr>
        <w:t>8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005C" w14:textId="77777777" w:rsidR="002F72AC" w:rsidRDefault="002F72AC">
      <w:r>
        <w:separator/>
      </w:r>
    </w:p>
  </w:endnote>
  <w:endnote w:type="continuationSeparator" w:id="0">
    <w:p w14:paraId="0E23D5DC" w14:textId="77777777" w:rsidR="002F72AC" w:rsidRDefault="002F7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AAE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B719AD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CE1A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5A9572A9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KIvf2PiAAAAFAEAAA8AAABkcnMvZG93bnJldi54bWxMT8FOwzAMvSPxD5GRuLGkYy2l&#10;azrBEJfdVibgmDWhrWicqsm69u/xDggulp/9/Pxevplsx0Yz+NahhGghgBmsnG6xlnB4e71Lgfmg&#10;UKvOoZEwGw+b4voqV5l2Z9ybsQw1IxH0mZLQhNBnnPuqMVb5hesN0u7LDVYFgkPN9aDOJG47vhQi&#10;4Va1SB8a1ZttY6rv8mRJJf5In3cqPcxzV34+rrbvuxGtlLc308uaytMaWDBT+LuASwbyDwUZO7oT&#10;as86wpGIH4hLXSLuY2AXTpQsV8COvzNe5Px/mOIHAAD//wMAUEsBAi0AFAAGAAgAAAAhALaDOJL+&#10;AAAA4QEAABMAAAAAAAAAAAAAAAAAAAAAAFtDb250ZW50X1R5cGVzXS54bWxQSwECLQAUAAYACAAA&#10;ACEAOP0h/9YAAACUAQAACwAAAAAAAAAAAAAAAAAvAQAAX3JlbHMvLnJlbHNQSwECLQAUAAYACAAA&#10;ACEADXD9T6EBAAAyAwAADgAAAAAAAAAAAAAAAAAuAgAAZHJzL2Uyb0RvYy54bWxQSwECLQAUAAYA&#10;CAAAACEAoi9/Y+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296E53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325CA7A5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F29D6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6ECF29D6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27982E2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LFmirrjAAAAEgEAAA8AAABkcnMvZG93bnJldi54bWxMT0FOwzAQvCPxB2uRuFGnFQ5J&#10;GqeCIi69ESro0Y3dJCJeR7GbJr9nEYdyWWlnZmdn8s1kOzaawbcOJSwXETCDldMt1hL2H28PCTAf&#10;FGrVOTQSZuNhU9ze5CrT7oLvZixDzcgEfaYkNCH0Gee+aoxVfuF6g8Sd3GBVoHWouR7Uhcxtx1dR&#10;FHOrWqQPjerNtjHVd3m25CK+kpedSvbz3JWH9HH7uRvRSnl/N72uaTyvgQUzhesF/Hag/FBQsKM7&#10;o/ask7BaPgmSEiFikQIjyR90JCgWUQq8yPn/KsUPAAAA//8DAFBLAQItABQABgAIAAAAIQC2gziS&#10;/gAAAOEBAAATAAAAAAAAAAAAAAAAAAAAAABbQ29udGVudF9UeXBlc10ueG1sUEsBAi0AFAAGAAgA&#10;AAAhADj9If/WAAAAlAEAAAsAAAAAAAAAAAAAAAAALwEAAF9yZWxzLy5yZWxzUEsBAi0AFAAGAAgA&#10;AAAhAP/xA06hAQAAMgMAAA4AAAAAAAAAAAAAAAAALgIAAGRycy9lMm9Eb2MueG1sUEsBAi0AFAAG&#10;AAgAAAAhALFmirr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142F2D0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GEUOczhAAAAEgEAAA8AAABkcnMvZG93bnJldi54bWxMT8FOwzAMvSPxD5GRuLF0sFZZ&#10;13SCIS67USbYMWtCW9E4VZN17d/jchkX69l+fn4v2462ZYPpfeNQwnIRATNYOt1gJeHw8fYggPmg&#10;UKvWoZEwGQ/b/PYmU6l2F3w3QxEqRiLoUyWhDqFLOfdlbazyC9cZpN23660K1PYV1726kLht+WMU&#10;JdyqBulDrTqzq035U5wtqcRf4mWvxGGa2uK4Xu0+9wNaKe/vxtcNlecNsGDGcL2AOQP5h5yMndwZ&#10;tWct9ckyJiqBOHmiJDPlb3SawUoI4HnG/0fJfwEAAP//AwBQSwECLQAUAAYACAAAACEAtoM4kv4A&#10;AADhAQAAEwAAAAAAAAAAAAAAAAAAAAAAW0NvbnRlbnRfVHlwZXNdLnhtbFBLAQItABQABgAIAAAA&#10;IQA4/SH/1gAAAJQBAAALAAAAAAAAAAAAAAAAAC8BAABfcmVscy8ucmVsc1BLAQItABQABgAIAAAA&#10;IQD/8QNOoQEAADIDAAAOAAAAAAAAAAAAAAAAAC4CAABkcnMvZTJvRG9jLnhtbFBLAQItABQABgAI&#10;AAAAIQBhFDnM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70DFAC2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28AB88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F28AB88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4FDD287E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830A0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435E2911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04A830A0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435E2911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267443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8FC60F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368FC60F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7EB0AEAB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7426E1" w14:textId="630A54A0" w:rsidR="00637F71" w:rsidRPr="00A86027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0744DA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A86027">
                            <w:rPr>
                              <w:sz w:val="28"/>
                              <w:szCs w:val="28"/>
                              <w:lang w:val="en-US"/>
                            </w:rPr>
                            <w:t>8</w:t>
                          </w:r>
                        </w:p>
                        <w:p w14:paraId="57047142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647426E1" w14:textId="630A54A0" w:rsidR="00637F71" w:rsidRPr="00A86027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0744DA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A86027">
                      <w:rPr>
                        <w:sz w:val="28"/>
                        <w:szCs w:val="28"/>
                        <w:lang w:val="en-US"/>
                      </w:rPr>
                      <w:t>8</w:t>
                    </w:r>
                  </w:p>
                  <w:p w14:paraId="57047142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5B29DB6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297A4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3F297A4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6FD3771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216D9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26216D9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E8D1B7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EDC227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7EDC227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2663FB0D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F0M+PiAAAAEgEAAA8AAABkcnMvZG93bnJldi54bWxMT0FOwzAQvCPxB2uRuFGHNonc&#10;NE4FRVx6I1TQoxubJCJeR7GbJr9nEYdyWWlnZmdn8u1kOzaawbcOJTwuImAGK6dbrCUc3l8fBDAf&#10;FGrVOTQSZuNhW9ze5CrT7oJvZixDzcgEfaYkNCH0Gee+aoxVfuF6g8R9ucGqQOtQcz2oC5nbji+j&#10;KOVWtUgfGtWbXWOq7/JsySX5FM97JQ7z3JXHdbz72I9opby/m142NJ42wIKZwvUCfjtQfigo2Mmd&#10;UXvWSYiXyYqkRCTpipqQ5A86EZTGQgAvcv6/SvE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AXQz4+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64A2F27E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BfZ4TiAAAAEgEAAA8AAABkcnMvZG93bnJldi54bWxMT0FOwzAQvCPxB2uRuFGHNo1M&#10;GqeCIi69ESrg6MYmibDXUeymye9ZxKFcVtqZ2dmZYjs5y0YzhM6jhPtFAsxg7XWHjYTD28udABai&#10;Qq2sRyNhNgG25fVVoXLtz/hqxio2jEww5EpCG2Ofcx7q1jgVFr43SNyXH5yKtA4N14M6k7mzfJkk&#10;GXeqQ/rQqt7sWlN/VydHLusP8bRX4jDPtvp8SHfv+xGdlLc30/OGxuMGWDRTvFzAbwfKDyUFO/oT&#10;6sCshFWaLElKxDpbUROS/EFHgrJUCOBlwf9XKX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oF9nh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3DC4A2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F0Ge9HiAAAAFAEAAA8AAABkcnMvZG93bnJldi54bWxMT8FOwzAMvSPxD5GRuLF0sJbQ&#10;NZ1giMtulAk4Zk1oKxKnarKu/Xs8cYCL9Ww/P79XbCZn2WiG0HmUsFwkwAzWXnfYSNi/vdwIYCEq&#10;1Mp6NBJmE2BTXl4UKtf+hK9mrGLDSARDriS0MfY556FujVNh4XuDtPvyg1OR2qHhelAnEneW3yZJ&#10;xp3qkD60qjfb1tTf1dGRSvohnnZK7OfZVp8Pq+37bkQn5fXV9Lym8rgGFs0U/y7gnIH8Q0nGDv6I&#10;OjBL/TJJ74lLKM3uKMqZ8zs7EMpWQgAvC/4/TPk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XQZ70e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0EAD542B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4Dx26+EAAAASAQAADwAAAGRycy9kb3ducmV2LnhtbExPwU7DMAy9I/EPkZG4sbSj&#10;m7qu6QRDXHajTMAxa0xb0ThVk3Xt32MOCC6Wn/38/F6+m2wnRhx860hBvIhAIFXOtFQrOL4+36Ug&#10;fNBkdOcIFczoYVdcX+U6M+5CLziWoRYsQj7TCpoQ+kxKXzVotV+4Hol3n26wOjAcamkGfWFx28ll&#10;FK2l1S3xh0b3uG+w+irPllVW7+njQafHee7Kj02yfzuMZJW6vZmetlwetiACTuHvAn4ysH8o2NjJ&#10;ncl40TGO7xOmcrNeRisQTEnSeAPi9DuSRS7/Rym+AQ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OA8duv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2A82BCE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067OziAAAAEgEAAA8AAABkcnMvZG93bnJldi54bWxMj0FPwzAMhe9I/IfISNxYyuiq&#10;rGs6wRCX3SgTcMyarK1InKrJuvbfY8QBLpbsZz+/r9hOzrLRDKHzKOF+kQAzWHvdYSPh8PZyJ4CF&#10;qFAr69FImE2AbXl9Vahc+wu+mrGKDSMTDLmS0MbY55yHujVOhYXvDZJ28oNTkdqh4XpQFzJ3li+T&#10;JONOdUgfWtWbXWvqr+rsyGX1IZ72Shzm2Vaf63T3vh/RSXl7Mz1vqDxugEUzxb8L+GGg/FBSsKM/&#10;ow7MSkjFkoAiCavsgUho5Xd0pFGWCgG8LPh/lPIb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TTrs7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494D39C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OEvj+4gAAABIBAAAPAAAAZHJzL2Rvd25yZXYueG1sTE9BTsNADLwj8YeVkbhUdJO0&#10;oDbNpkKU3Li0gLi6iUkist40u20Dr8ccEFwsjz0ez2Tr0XbqRINvHRuIpxEo4tJVLdcGXp6LmwUo&#10;H5Ar7ByTgU/ysM4vLzJMK3fmLZ12oVYiwj5FA00Ifaq1Lxuy6KeuJ5bduxssBoFDrasBzyJuO51E&#10;0Z222LJ8aLCnh4bKj93RGvDFKx2Kr0k5id5mtaPksHl6RGOur8bNSsr9ClSgMfxdwE8G8Q+5GNu7&#10;I1dedYLj2Vyo0twukxiUUOaLeAlq/zvSeab/R8m/AQ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I4S+P7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0C86F9A4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mGYhN4QAAABMBAAAPAAAAZHJzL2Rvd25yZXYueG1sTE/BTsMwDL0j8Q+RkbixtN1W&#10;la7pBENcdqNMwDFrQluROFWTde3f4x3QuFh+9vPze8V2soaNevCdQwHxIgKmsXaqw0bA4f31IQPm&#10;g0QljUMtYNYetuXtTSFz5c74pscqNIxE0OdSQBtCn3Pu61Zb6Reu10i7bzdYGQgODVeDPJO4NTyJ&#10;opRb2SF9aGWvd62uf6qTJZX1Z/a8l9lhnk319bjafexHtELc300vGypPG2BBT+F6AZcM5B9KMnZ0&#10;J1SeGcLxckVUatbpkpJcKHGaJMCOfzNeFvx/lvIXAAD//wMAUEsBAi0AFAAGAAgAAAAhALaDOJL+&#10;AAAA4QEAABMAAAAAAAAAAAAAAAAAAAAAAFtDb250ZW50X1R5cGVzXS54bWxQSwECLQAUAAYACAAA&#10;ACEAOP0h/9YAAACUAQAACwAAAAAAAAAAAAAAAAAvAQAAX3JlbHMvLnJlbHNQSwECLQAUAAYACAAA&#10;ACEAzQKR3qIBAAAzAwAADgAAAAAAAAAAAAAAAAAuAgAAZHJzL2Uyb0RvYy54bWxQSwECLQAUAAYA&#10;CAAAACEAZhmITe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F65E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58AC27FF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448A6465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AA584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66AA584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0C3A465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6684C82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66684C82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Консульт.</w:t>
    </w:r>
  </w:p>
  <w:p w14:paraId="5F875626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77F22" w14:textId="11BE93AC" w:rsidR="00637F71" w:rsidRPr="00A86027" w:rsidRDefault="006C34B5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 w:rsidRPr="00A86027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КОЛЛЕКЦИИ, КЛАССЫ-ПРОТОТИПЫ, ОБОБЩЕНИЯ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W4zAEAAIIDAAAOAAAAZHJzL2Uyb0RvYy54bWysU9uO0zAQfUfiHyy/06RluWzUdAWsFiEt&#10;C9KyH+A4dmOReMyM26R8PWOn7QL7hnixJjPj43POTNZX09CLvUFy4Gu5XJRSGK+hdX5by4dvNy/e&#10;SkFR+Vb14E0tD4bk1eb5s/UYKrOCDvrWoGAQT9UYatnFGKqiIN2ZQdECgvFctICDivyJ26JFNTL6&#10;0BersnxdjIBtQNCGiLPXc1FuMr61Rscv1pKJoq8lc4v5xHw26Sw2a1VtUYXO6SMN9Q8sBuU8P3qG&#10;ulZRiR26J1CD0wgENi40DAVY67TJGljNsvxLzX2ngsla2BwKZ5vo/8Hqu/19+IoiTu9h4gFmERRu&#10;QX8n9qYYA1XHnuQpVZS6m/EztDxNtYuQb0wWhySfBQmGYacPZ3fNFIXm5Ori5cWrSy5prl2Wyzdl&#10;tr9Q1el2QIofDQwiBbVEnl5GV/tbiomNqk4t6TEPN67v8wR7/0eCG1Mms0+EZ+pxaibhWla5THNP&#10;ahpoD6wHYV4MXmQOOsCfUoy8FLWkHzuFRor+k2fX0wadAjwFzSlQXvPVWkYp5vBDnDdtF9BtO0ae&#10;7fXwjn2zLkt6ZHHky4POSo9LmTbp9+/c9fjrbH4BAAD//wMAUEsDBBQABgAIAAAAIQDls3Vs4AAA&#10;AAoBAAAPAAAAZHJzL2Rvd25yZXYueG1sTI9BT4NAEIXvJv6HzZh4a5fWCoIMTWP0ZGKkePC4sFMg&#10;ZWeR3bb4711Pepy8L+99k29nM4gzTa63jLBaRiCIG6t7bhE+qpfFAwjnFWs1WCaEb3KwLa6vcpVp&#10;e+GSznvfilDCLlMInfdjJqVrOjLKLe1IHLKDnYzy4ZxaqSd1CeVmkOsoiqVRPYeFTo301FFz3J8M&#10;wu6Ty+f+661+Lw9lX1VpxK/xEfH2Zt49gvA0+z8YfvWDOhTBqbYn1k4MCHeb+D6gCIskWYEIRLJO&#10;UxA1QrxJQRa5/P9C8QMAAP//AwBQSwECLQAUAAYACAAAACEAtoM4kv4AAADhAQAAEwAAAAAAAAAA&#10;AAAAAAAAAAAAW0NvbnRlbnRfVHlwZXNdLnhtbFBLAQItABQABgAIAAAAIQA4/SH/1gAAAJQBAAAL&#10;AAAAAAAAAAAAAAAAAC8BAABfcmVscy8ucmVsc1BLAQItABQABgAIAAAAIQBZGIW4zAEAAIIDAAAO&#10;AAAAAAAAAAAAAAAAAC4CAABkcnMvZTJvRG9jLnhtbFBLAQItABQABgAIAAAAIQDls3Vs4AAAAAoB&#10;AAAPAAAAAAAAAAAAAAAAACYEAABkcnMvZG93bnJldi54bWxQSwUGAAAAAAQABADzAAAAMwUAAAAA&#10;" filled="f" stroked="f">
              <v:textbox inset="0,0,0,0">
                <w:txbxContent>
                  <w:p w14:paraId="62377F22" w14:textId="11BE93AC" w:rsidR="00637F71" w:rsidRPr="00A86027" w:rsidRDefault="006C34B5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 w:rsidRPr="00A86027"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КОЛЛЕКЦИИ, КЛАССЫ-ПРОТОТИПЫ, ОБОБЩЕНИЯ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C31D77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75C31D77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32A954AB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44F432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2C44F432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2521EE87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7vUHDjAAAAEgEAAA8AAABkcnMvZG93bnJldi54bWxMT0FOwzAQvCPxB2uRuFGnoWlD&#10;GqeCIi69NVS0Rzc2SYS9jmI3TX7PIg5wWWlnZmdn8s1oDRt071uHAuazCJjGyqkWawGH97eHFJgP&#10;EpU0DrWASXvYFLc3ucyUu+JeD2WoGZmgz6SAJoQu49xXjbbSz1ynkbhP11sZaO1rrnp5JXNreBxF&#10;S25li/ShkZ3eNrr6Ki+WXJJj+rKT6WGaTHl6Wmw/dgNaIe7vxtc1jec1sKDH8HcBPx0oPxQU7Owu&#10;qDwzAuL5KiYpEYv4cQWMJL/QmaBlEiXAi5z/r1J8AwAA//8DAFBLAQItABQABgAIAAAAIQC2gziS&#10;/gAAAOEBAAATAAAAAAAAAAAAAAAAAAAAAABbQ29udGVudF9UeXBlc10ueG1sUEsBAi0AFAAGAAgA&#10;AAAhADj9If/WAAAAlAEAAAsAAAAAAAAAAAAAAAAALwEAAF9yZWxzLy5yZWxzUEsBAi0AFAAGAAgA&#10;AAAhAAZ4qZehAQAAMwMAAA4AAAAAAAAAAAAAAAAALgIAAGRycy9lMm9Eb2MueG1sUEsBAi0AFAAG&#10;AAgAAAAhAO7vUHD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21C872AF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6ZE+DiAAAAEgEAAA8AAABkcnMvZG93bnJldi54bWxMT8FOwzAMvSPxD5GRuLGUsbKu&#10;azrBEJfdVia2Y9aEtiJxqibr2r/H5QIX6z37+fk52wzWsF53vnEo4HEWAdNYOtVgJeDw8f6QAPNB&#10;opLGoRYwag+b/PYmk6lyV9zrvggVIxP0qRRQh9CmnPuy1lb6mWs10uzLdVYGol3FVSevZG4Nn0fR&#10;M7eyQbpQy1Zva11+FxdLLvExed3J5DCOpjitFtvPXY9WiPu74W1N5WUNLOgh/G3A9APlh5yCnd0F&#10;lWeGeLyKSUpgMX9aApskv63zBKJkCTzP+P9X8h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rpkT4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21E45B8C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07ECB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C07ECB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098D7A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D1E7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5CA7D1E7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12955086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Kr9soeIAAAASAQAADwAAAGRycy9kb3ducmV2LnhtbExPQU7DMBC8I/EHa5G4UQdMoiSN&#10;U0ERl94IFXB0Y5NExOsodtPk92zFoVxW2pnZ2ZliM9ueTWb0nUMJ96sImMHa6Q4bCfv317sUmA8K&#10;teodGgmL8bApr68KlWt3wjczVaFhZII+VxLaEIacc1+3xiq/coNB4r7daFWgdWy4HtWJzG3PH6Io&#10;4VZ1SB9aNZhta+qf6mjJJf5Mn3cq3S9LX31lj9uP3YRWytub+WVN42kNLJg5XC7g3IHyQ0nBDu6I&#10;2rNeQiZiQVIiYpFkwEjyBx3OUCIE8LLg/6uUvwAAAP//AwBQSwECLQAUAAYACAAAACEAtoM4kv4A&#10;AADhAQAAEwAAAAAAAAAAAAAAAAAAAAAAW0NvbnRlbnRfVHlwZXNdLnhtbFBLAQItABQABgAIAAAA&#10;IQA4/SH/1gAAAJQBAAALAAAAAAAAAAAAAAAAAC8BAABfcmVscy8ucmVsc1BLAQItABQABgAIAAAA&#10;IQDgAha8oAEAADIDAAAOAAAAAAAAAAAAAAAAAC4CAABkcnMvZTJvRG9jLnhtbFBLAQItABQABgAI&#10;AAAAIQAqv2yh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53EE306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5ZzsPuIAAAASAQAADwAAAGRycy9kb3ducmV2LnhtbExPPU/DMBDdkfgP1iGxUQdIoySN&#10;U0ERSzdCBR3d2E0i7HMUu2ny77mKoSwn3Xt376NYT9awUQ++cyjgcREB01g71WEjYPf5/pAC80Gi&#10;ksahFjBrD+vy9qaQuXJn/NBjFRpGIuhzKaANoc8593WrrfQL12sk7ugGKwOtQ8PVIM8kbg1/iqKE&#10;W9khObSy15tW1z/VyZLK8jt93cp0N8+m2mfx5ms7ohXi/m56W9F4WQELegrXD7h0oPxQUrCDO6Hy&#10;zAjIooQKBSKWz3EGjE7+oMMFSuIYeFnw/1XKXwAAAP//AwBQSwECLQAUAAYACAAAACEAtoM4kv4A&#10;AADhAQAAEwAAAAAAAAAAAAAAAAAAAAAAW0NvbnRlbnRfVHlwZXNdLnhtbFBLAQItABQABgAIAAAA&#10;IQA4/SH/1gAAAJQBAAALAAAAAAAAAAAAAAAAAC8BAABfcmVscy8ucmVsc1BLAQItABQABgAIAAAA&#10;IQA+4xlIoAEAADIDAAAOAAAAAAAAAAAAAAAAAC4CAABkcnMvZTJvRG9jLnhtbFBLAQItABQABgAI&#10;AAAAIQDlnOw+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58981573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LW5OveIAAAASAQAADwAAAGRycy9kb3ducmV2LnhtbExPTU/DMAy9I/EfIiNxYymMdV3X&#10;dIIhLrutTMAxa0xb0ThVk3Xtv8cTB7hY8nv2+8g2o23FgL1vHCm4n0UgkEpnGqoUHN5e7xIQPmgy&#10;unWECib0sMmvrzKdGnemPQ5FqASLkE+1gjqELpXSlzVa7WeuQ2Luy/VWB177Sppen1nctvIhimJp&#10;dUPsUOsOtzWW38XJssriI3ne6eQwTW3xuXrcvu8Gskrd3owvax5PaxABx/D3AZcOnB9yDnZ0JzJe&#10;tApW8ZzzByYW0ZKr8ckvdLxA8XwJMs/k/yr5DwA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tbk69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5D7BC66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04CB67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1F04CB67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707821C8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FCD298B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FCD298B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4BB4DBD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186224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6186224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74635778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5507A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1625507A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221F7A8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43B7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1743B7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2CAD32B0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9143A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1B9C46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EB1246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CCF1E1F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0C371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F0324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C507C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AC97761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2DE9143A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1B9C46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EB1246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CCF1E1F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0C371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F0324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C507C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AC97761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0B7E5E03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B0B121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7DB0B121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09E944ED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FF6D2" w14:textId="57D6D2BF" w:rsidR="00637F71" w:rsidRPr="00A86027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0744DA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A86027">
                            <w:rPr>
                              <w:sz w:val="28"/>
                              <w:szCs w:val="28"/>
                              <w:lang w:val="en-US"/>
                            </w:rPr>
                            <w:t>8</w:t>
                          </w:r>
                        </w:p>
                        <w:p w14:paraId="3E3CB4ED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4DCFF6D2" w14:textId="57D6D2BF" w:rsidR="00637F71" w:rsidRPr="00A86027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0744DA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A86027">
                      <w:rPr>
                        <w:sz w:val="28"/>
                        <w:szCs w:val="28"/>
                        <w:lang w:val="en-US"/>
                      </w:rPr>
                      <w:t>8</w:t>
                    </w:r>
                  </w:p>
                  <w:p w14:paraId="3E3CB4ED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5505F58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CACCA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20BCACCA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60A986DF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33842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2F933842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62A80DC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020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213020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64245870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BDC264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37BDC264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6161AAC9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C6702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13C6702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AE1C2A6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C627B3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7AC627B3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41F54E25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C074D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2AC074D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7AC3B462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61EEf4gAAABIBAAAPAAAAZHJzL2Rvd25yZXYueG1sTE9BTsNADLwj8YeVkbhUdJOm&#10;lJJmUyFKblwoIK5uYpKIrDfNbtvA6zEHBBfLY4/HM9l6tJ060uBbxwbiaQSKuHRVy7WBl+fiagnK&#10;B+QKO8dk4JM8rPPzswzTyp34iY7bUCsRYZ+igSaEPtXalw1Z9FPXE8vu3Q0Wg8Ch1tWAJxG3nZ5F&#10;0UJbbFk+NNjTfUPlx/ZgDfjilfbF16ScRG9J7Wi23zw+oDGXF+NmJeVuBSrQGP4u4CeD+IdcjO3c&#10;gSuvOsFxMheqNNeL5AaUUObL+BbU7nek80z/j5J/Aw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DrUQR/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40EC16B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teS4LiAAAAEwEAAA8AAABkcnMvZG93bnJldi54bWxMT8FOwzAMvSPxD5GRuLF0hXWh&#10;azrBEJfdVia2Y9aEtqJxqibr2r/HOyC4WLbf8/N72Xq0LRtM7xuHEuazCJjB0ukGKwn7j/cHAcwH&#10;hVq1Do2EyXhY57c3mUq1u+DODEWoGImgT5WEOoQu5dyXtbHKz1xnkLAv11sVaOwrrnt1IXHb8jiK&#10;Em5Vg/ShVp3Z1Kb8Ls6WVBYH8bpVYj9NbXF8ftp8bge0Ut7fjW8rKi8rYMGM4e8CrhnIP+Rk7OTO&#10;qD1rJYilWBKVgEXySN2VMk/iGNjpd8fzjP/Pkv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W15Lgu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3C30B29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AEBB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0B3AEBB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33411118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GLmlPiAAAAEwEAAA8AAABkcnMvZG93bnJldi54bWxMTz1PwzAQ3ZH4D9YhsVGnpSkm&#10;jVNBEUu3hgoY3dgkEfY5it00+fdcBwTLSXfv3fvIN6OzbDB9aD1KmM8SYAYrr1usJRzeXu8EsBAV&#10;amU9GgmTCbAprq9ylWl/xr0ZylgzEsGQKQlNjF3Geaga41SY+c4gYV++dyrS2tdc9+pM4s7yRZKs&#10;uFMtkkOjOrNtTPVdnhyppB/ieafEYZps+fm43L7vBnRS3t6ML2saT2tg0Yzx7wMuHSg/FBTs6E+o&#10;A7MSxINIiUpAep8ugV0o89WCSh5/b7zI+f8uxQ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YYuaU+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62399A50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K/YWg+IAAAAUAQAADwAAAGRycy9kb3ducmV2LnhtbExPwU7DMAy9I/EPkZG4sWSwldA1&#10;nWCIy26UCThmTWgrGqdqsq79e1xxgIvl9/z8/JxtR9eywfah8ahguRDALJbeNFgpOLy93EhgIWo0&#10;uvVoFUw2wDa/vMh0avwZX+1QxIqRCYZUK6hj7FLOQ1lbp8PCdxZp9uV7pyPBvuKm12cydy2/FSLh&#10;TjdIF2rd2V1ty+/i5Mhl/SGf9loepqktPh9Wu/f9gE6p66vxeUPlcQMs2jH+bcD8A+WHnIId/QlN&#10;YC1hsZIJaalbi/slsFnzyx1nLrmTwPOM/38m/wE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r9haD4gAAABQ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56E1CBAC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qFVKruEAAAASAQAADwAAAGRycy9kb3ducmV2LnhtbExPQU7DMBC8I/EHa5G4UQfUNiaN&#10;U0ERl94IFXDcxiaJiNdR7KbJ71nEAS4r7czs7Ey+nVwnRjuE1pOG20UCwlLlTUu1hsPr840CESKS&#10;wc6T1TDbANvi8iLHzPgzvdixjLVgEwoZamhi7DMpQ9VYh2Hhe0vMffrBYeR1qKUZ8MzmrpN3SbKW&#10;DlviDw32dtfY6qs8OXZZvavHParDPHflx/1y97YfyWl9fTU9bXg8bEBEO8W/C/jpwPmh4GBHfyIT&#10;RKdBpSplKROrJOVqLPmFjgytl0zKIpf/qxTfAAAA//8DAFBLAQItABQABgAIAAAAIQC2gziS/gAA&#10;AOEBAAATAAAAAAAAAAAAAAAAAAAAAABbQ29udGVudF9UeXBlc10ueG1sUEsBAi0AFAAGAAgAAAAh&#10;ADj9If/WAAAAlAEAAAsAAAAAAAAAAAAAAAAALwEAAF9yZWxzLy5yZWxzUEsBAi0AFAAGAAgAAAAh&#10;AHFZNI+gAQAAMgMAAA4AAAAAAAAAAAAAAAAALgIAAGRycy9lMm9Eb2MueG1sUEsBAi0AFAAGAAgA&#10;AAAhAKhVSq7hAAAAEgEAAA8AAAAAAAAAAAAAAAAA+g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2F4F72C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lJU7u4QAAABMBAAAPAAAAZHJzL2Rvd25yZXYueG1sTE/BTsMwDL0j8Q9RkLixtGMb&#10;pWs6wRCX3VYm4Og1pq1onKrJuvbv8Q4ILtaz/fz8XrYZbSsG7H3jSMt4FkmBVDrTUKXl4e31LpHC&#10;ByADrSPUckIvN/n1VQapcWfa41CESrAI+RS0rEPoUqV8WaMFP3MdEu++XG8hcNtXyvRwZnHbqnkU&#10;rZSFhvhDDR1uayy/i5NlleVH8ryD5DBNbfH5uNi+7wayWt/ejC9rLk9rKQKO4e9CXjKwf5mzsaM7&#10;kfGi5T6+XzCVwTJ64GgXSryaMzr+zlSeqf9Z8h8AAAD//wMAUEsBAi0AFAAGAAgAAAAhALaDOJL+&#10;AAAA4QEAABMAAAAAAAAAAAAAAAAAAAAAAFtDb250ZW50X1R5cGVzXS54bWxQSwECLQAUAAYACAAA&#10;ACEAOP0h/9YAAACUAQAACwAAAAAAAAAAAAAAAAAvAQAAX3JlbHMvLnJlbHNQSwECLQAUAAYACAAA&#10;ACEA7rfzXaIBAAAzAwAADgAAAAAAAAAAAAAAAAAuAgAAZHJzL2Uyb0RvYy54bWxQSwECLQAUAAYA&#10;CAAAACEAZSVO7u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15F4233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BWTSLiAAAAEgEAAA8AAABkcnMvZG93bnJldi54bWxMT0FOwzAQvCPxB2uRuFGHkFZu&#10;GqeCIi69ESrg6MZuEmGvo9hNk9+ziANcVtqZ2dmZYjs5y0YzhM6jhPtFAsxg7XWHjYTD28udABai&#10;Qq2sRyNhNgG25fVVoXLtL/hqxio2jEww5EpCG2Ofcx7q1jgVFr43SNzJD05FWoeG60FdyNxZnibJ&#10;ijvVIX1oVW92ram/qrMjl+WHeNorcZhnW32us937fkQn5e3N9Lyh8bgBFs0U/y7gpwPlh5KCHf0Z&#10;dWBWQpYuH0h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QFZNI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51F7379D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kjw6biAAAAEgEAAA8AAABkcnMvZG93bnJldi54bWxMT0FOwzAQvCPxB2uRuFGnIVRu&#10;GqeCIi69ESrg6MZuEmGvo9hNk9+ziANcVtqZ2dmZYjs5y0YzhM6jhOUiAWaw9rrDRsLh7eVOAAtR&#10;oVbWo5EwmwDb8vqqULn2F3w1YxUbRiYYciWhjbHPOQ91a5wKC98bJO7kB6cirUPD9aAuZO4sT5Nk&#10;xZ3qkD60qje71tRf1dmRy8OHeNorcZhnW32us937fkQn5e3N9Lyh8bgBFs0U/y7gpwPlh5KCHf0Z&#10;dWBWwn2WLEl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6SPDp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141D64F2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qZv3L4gAAABIBAAAPAAAAZHJzL2Rvd25yZXYueG1sTE/BTsMwDL0j8Q+RkbhMW7J2&#10;Q1PXdEKM3rgwQLtmjWkrGqdrsq3w9ZgDgovlZz8/v5dvRteJMw6h9aRhPlMgkCpvW6o1vL6U0xWI&#10;EA1Z03lCDZ8YYFNcX+Ums/5Cz3jexVqwCIXMaGhi7DMpQ9WgM2HmeyTevfvBmchwqKUdzIXFXScT&#10;pe6kMy3xh8b0+NBg9bE7OQ2hfMNj+TWpJmqf1h6T4/bp0Wh9ezNu11zu1yAijvHvAn4ysH8o2NjB&#10;n8gG0TGep0umcrNYqhQEUxarhDMefkeyyOX/KMU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Opm/cv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46B64266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k/5KDOEAAAASAQAADwAAAGRycy9kb3ducmV2LnhtbExPwU7DMAy9I/EPkZG4sbRQ&#10;WNY1nWCIy24rE3DMmtBWJE7VZF3795gDgovlZz8/v1dsJmfZaIbQeZSQLhJgBmuvO2wkHF5fbgSw&#10;EBVqZT0aCbMJsCkvLwqVa3/GvRmr2DASwZArCW2Mfc55qFvjVFj43iDtPv3gVCQ4NFwP6kzizvLb&#10;JHngTnVIH1rVm21r6q/q5Ejl/l087ZQ4zLOtPlbZ9m03opPy+mp6XlN5XAOLZop/F/CTgfxDScaO&#10;/oQ6MEs4vcuISk22FEtgRMlEugJ2/B3xsuD/o5TfAA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JP+Sgz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591E1C85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pc7ZP4QAAABIBAAAPAAAAZHJzL2Rvd25yZXYueG1sTE9BTsNADLwj8YeVkbhUdNOk&#10;QVWaTYUouXGhgLi6iUkist40u20Dr8ccEFwsjz0ez+SbyfbqRKPvHBtYzCNQxJWrO24MvDyXNytQ&#10;PiDX2DsmA5/kYVNcXuSY1e7MT3TahUaJCPsMDbQhDJnWvmrJop+7gVh27260GASOja5HPIu47XUc&#10;RbfaYsfyocWB7luqPnZHa8CXr3Qov2bVLHpLGkfxYfv4gMZcX03btZS7NahAU/i7gJ8M4h8KMbZ3&#10;R6696gUvklSo0qRJugQllOUqloz735Eucv0/SvEN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XO2T+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7338EF8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MxzNK4gAAABIBAAAPAAAAZHJzL2Rvd25yZXYueG1sTE9BTsNADLwj8YeVkbhUdJOU&#10;ViXNpkKU3LhQiri6iUkist40u20Dr8ccEFwsjz0ez2Tr0XbqRINvHRuIpxEo4tJVLdcGdi/FzRKU&#10;D8gVdo7JwCd5WOeXFxmmlTvzM522oVYiwj5FA00Ifaq1Lxuy6KeuJ5bduxssBoFDrasBzyJuO51E&#10;0UJbbFk+NNjTQ0Plx/ZoDfjilQ7F16ScRG+z2lFy2Dw9ojHXV+NmJeV+BSrQGP4u4CeD+IdcjO3d&#10;kSuvOsHxbC5UaeZ3SQxKKLfLRDLuf0c6z/T/KPk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MzHM0r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6A493C38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Bi08h4QAAABIBAAAPAAAAZHJzL2Rvd25yZXYueG1sTE/BTsMwDL0j8Q+RkbhMLF03&#10;pqlrOiFGb1wYIK5eY9qKxumabCt8PeaA4GL52c/P7+Wb0XXqRENoPRuYTRNQxJW3LdcGXp7LmxWo&#10;EJEtdp7JwCcF2BSXFzlm1p/5iU67WCsR4ZChgSbGPtM6VA05DFPfE8vu3Q8Oo8Ch1nbAs4i7TqdJ&#10;stQOW5YPDfZ031D1sTs6A6F8pUP5Nakmydu89pQeto8PaMz11bhdS7lbg4o0xr8L+Mkg/qEQY3t/&#10;ZBtUJ3g2vxWqNMs0WYASymKVSsb970gXuf4fpfgG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YtPIe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1698231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wYki3hAAAAEgEAAA8AAABkcnMvZG93bnJldi54bWxMT8FOwzAMvSPxD5GRuLGUqkyh&#10;azrBEJfdKBPsmDVZW5E4VZN17d/jiQO7WPZ79vN7xXpylo1mCJ1HCY+LBJjB2usOGwm7z/cHASxE&#10;hVpZj0bCbAKsy9ubQuXan/HDjFVsGIlgyJWENsY+5zzUrXEqLHxvkLijH5yKNA4N14M6k7izPE2S&#10;JXeqQ/rQqt5sWlP/VCdHKk/f4nWrxG6ebbV/zjZf2xGdlPd309uKyssKWDRT/L+ASwbyDyUZO/gT&#10;6sCshEykFCgSkaWXjlb+oANBy0wI4GXBr6OUvwAAAP//AwBQSwECLQAUAAYACAAAACEAtoM4kv4A&#10;AADhAQAAEwAAAAAAAAAAAAAAAAAAAAAAW0NvbnRlbnRfVHlwZXNdLnhtbFBLAQItABQABgAIAAAA&#10;IQA4/SH/1gAAAJQBAAALAAAAAAAAAAAAAAAAAC8BAABfcmVscy8ucmVsc1BLAQItABQABgAIAAAA&#10;IQAGeKmXoQEAADMDAAAOAAAAAAAAAAAAAAAAAC4CAABkcnMvZTJvRG9jLnhtbFBLAQItABQABgAI&#10;AAAAIQAMGJIt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585D3C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y4orj4AAAABMBAAAPAAAAZHJzL2Rvd25yZXYueG1sTE/BTsMwDL0j8Q+RkbixtKVM&#10;pWs6wRCX3SgTcMya0FYkTtVkXfv3uAc0Ltaz/fz8XrGdrGGjHnznUEC8ioBprJ3qsBFweH+9y4D5&#10;IFFJ41ALmLWHbXl9VchcuTO+6bEKDSMR9LkU0IbQ55z7utVW+pXrNdLu2w1WBmqHhqtBnkncGp5E&#10;0Zpb2SF9aGWvd62uf6qTJZWHz+x5L7PDPJvq6zHdfexHtELc3kwvGypPG2BBT+FyAUsG8g8lGTu6&#10;EyrPDPXxfUpUAmmSULSFEq8XdPyb8bLg/7OUvwAAAP//AwBQSwECLQAUAAYACAAAACEAtoM4kv4A&#10;AADhAQAAEwAAAAAAAAAAAAAAAAAAAAAAW0NvbnRlbnRfVHlwZXNdLnhtbFBLAQItABQABgAIAAAA&#10;IQA4/SH/1gAAAJQBAAALAAAAAAAAAAAAAAAAAC8BAABfcmVscy8ucmVsc1BLAQItABQABgAIAAAA&#10;IQDut/NdogEAADMDAAAOAAAAAAAAAAAAAAAAAC4CAABkcnMvZTJvRG9jLnhtbFBLAQItABQABgAI&#10;AAAAIQCy4orj4AAAABMBAAAPAAAAAAAAAAAAAAAAAPw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5A1B927A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AFD1D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228AFD1D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8A4C" w14:textId="77777777" w:rsidR="002F72AC" w:rsidRDefault="002F72AC">
      <w:r>
        <w:separator/>
      </w:r>
    </w:p>
  </w:footnote>
  <w:footnote w:type="continuationSeparator" w:id="0">
    <w:p w14:paraId="1F2D640A" w14:textId="77777777" w:rsidR="002F72AC" w:rsidRDefault="002F7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434B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DF63D2B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DNBuxzjAAAAEQEAAA8A&#10;AABkcnMvZG93bnJldi54bWxMT01PwzAMvSPxHyIjcWNpC6pG13RCTIMLB1YQ2zFrTFPROKXJtvLv&#10;8U5wsfzk5/dRLifXiyOOofOkIJ0lIJAabzpqFby/rW/mIELUZHTvCRX8YIBldXlR6sL4E23wWMdW&#10;sAiFQiuwMQ6FlKGx6HSY+QGJb59+dDoyHFtpRn1icdfLLEly6XRH7GD1gI8Wm6/64BS8Pq12H3H9&#10;Qp1t3HZXb7+fR9RKXV9NqwWPhwWIiFP8+4BzB84PFQfb+wOZIHrGaZYxVcFtdg/iTEjzlCvuecvv&#10;5jnIqpT/m1S/AAAA//8DAFBLAQItABQABgAIAAAAIQC2gziS/gAAAOEBAAATAAAAAAAAAAAAAAAA&#10;AAAAAABbQ29udGVudF9UeXBlc10ueG1sUEsBAi0AFAAGAAgAAAAhADj9If/WAAAAlAEAAAsAAAAA&#10;AAAAAAAAAAAALwEAAF9yZWxzLy5yZWxzUEsBAi0AFAAGAAgAAAAhAIZL2Rb+AQAAAgQAAA4AAAAA&#10;AAAAAAAAAAAALgIAAGRycy9lMm9Eb2MueG1sUEsBAi0AFAAGAAgAAAAhADNBuxzjAAAAEQEAAA8A&#10;AAAAAAAAAAAAAAAAWAQAAGRycy9kb3ducmV2LnhtbFBLBQYAAAAABAAEAPMAAABo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1910B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3123C6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8A78A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748A78A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744DA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2F72AC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86C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270A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783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B5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F190A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4</cp:revision>
  <cp:lastPrinted>2018-07-03T17:25:00Z</cp:lastPrinted>
  <dcterms:created xsi:type="dcterms:W3CDTF">2026-03-25T10:03:00Z</dcterms:created>
  <dcterms:modified xsi:type="dcterms:W3CDTF">2026-04-14T21:54:00Z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