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TCL-AHD-PL-2004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Nirav J. Thakor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29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+91 98240 31104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45, Ambika Nagar, Odhav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382415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Odhav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rFonts w:ascii="Calibri" w:hAnsi="Calibri"/>
        </w:rPr>
        <w:t xml:space="preserve">The accused issued cheque no. 300982 dated 30-08-2026 for Rs. 52,800/-, drawn on account 4586000100028812 with PUNB0458600, towards repayment of the loan. It was presented on 12-09-2026 and returned unpaid on 15-09-2026.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21-09-2026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Registered post (RPAD)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29-09-2026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