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B799" w14:textId="2E648D76" w:rsidR="00096E17" w:rsidRPr="00F85FD4" w:rsidRDefault="00BA07BA" w:rsidP="00F85FD4">
      <w:pPr>
        <w:spacing w:after="0" w:line="240" w:lineRule="auto"/>
        <w:ind w:firstLine="720"/>
        <w:contextualSpacing/>
        <w:rPr>
          <w:rFonts w:eastAsia="Times New Roman" w:cstheme="minorHAnsi"/>
          <w:b/>
          <w:color w:val="000000" w:themeColor="text1"/>
        </w:rPr>
      </w:pPr>
      <w:bookmarkStart w:id="0" w:name="_Hlk504074480"/>
      <w:r w:rsidRPr="00F85FD4">
        <w:rPr>
          <w:rFonts w:eastAsia="Times New Roman" w:cstheme="minorHAnsi"/>
          <w:b/>
          <w:color w:val="000000" w:themeColor="text1"/>
        </w:rPr>
        <w:t>Kranthi Kiran Sarvi</w:t>
      </w:r>
    </w:p>
    <w:p w14:paraId="7E117CD3" w14:textId="5319FE29" w:rsidR="00F85FD4" w:rsidRPr="00F85FD4" w:rsidRDefault="00F567E0" w:rsidP="00F85FD4">
      <w:pPr>
        <w:spacing w:after="0" w:line="240" w:lineRule="auto"/>
        <w:ind w:firstLine="720"/>
        <w:rPr>
          <w:rFonts w:eastAsia="Times New Roman" w:cstheme="minorHAnsi"/>
          <w:b/>
          <w:color w:val="000000" w:themeColor="text1"/>
        </w:rPr>
      </w:pPr>
      <w:hyperlink r:id="rId6" w:history="1">
        <w:r w:rsidR="00BA07BA" w:rsidRPr="00F85FD4">
          <w:rPr>
            <w:rStyle w:val="Hyperlink"/>
            <w:rFonts w:eastAsia="Times New Roman" w:cstheme="minorHAnsi"/>
          </w:rPr>
          <w:t>Kranthikiran.sarvi03@gmail.com</w:t>
        </w:r>
      </w:hyperlink>
    </w:p>
    <w:p w14:paraId="7866A126" w14:textId="27385658" w:rsidR="003C1122" w:rsidRPr="00F85FD4" w:rsidRDefault="003C1122" w:rsidP="00F85FD4">
      <w:pPr>
        <w:spacing w:after="0" w:line="240" w:lineRule="auto"/>
        <w:ind w:firstLine="720"/>
        <w:rPr>
          <w:rFonts w:cstheme="minorHAnsi"/>
          <w:color w:val="000000" w:themeColor="text1"/>
        </w:rPr>
      </w:pPr>
      <w:r w:rsidRPr="00F85FD4">
        <w:rPr>
          <w:rFonts w:cstheme="minorHAnsi"/>
          <w:color w:val="000000" w:themeColor="text1"/>
        </w:rPr>
        <w:t>(</w:t>
      </w:r>
      <w:r w:rsidR="00BA07BA" w:rsidRPr="00F85FD4">
        <w:rPr>
          <w:rFonts w:cstheme="minorHAnsi"/>
          <w:color w:val="000000" w:themeColor="text1"/>
        </w:rPr>
        <w:t>510</w:t>
      </w:r>
      <w:r w:rsidRPr="00F85FD4">
        <w:rPr>
          <w:rFonts w:cstheme="minorHAnsi"/>
          <w:color w:val="000000" w:themeColor="text1"/>
        </w:rPr>
        <w:t>)-2</w:t>
      </w:r>
      <w:r w:rsidR="00BA07BA" w:rsidRPr="00F85FD4">
        <w:rPr>
          <w:rFonts w:cstheme="minorHAnsi"/>
          <w:color w:val="000000" w:themeColor="text1"/>
        </w:rPr>
        <w:t>03</w:t>
      </w:r>
      <w:r w:rsidRPr="00F85FD4">
        <w:rPr>
          <w:rFonts w:cstheme="minorHAnsi"/>
          <w:color w:val="000000" w:themeColor="text1"/>
        </w:rPr>
        <w:t>-</w:t>
      </w:r>
      <w:r w:rsidR="00BA07BA" w:rsidRPr="00F85FD4">
        <w:rPr>
          <w:rFonts w:cstheme="minorHAnsi"/>
          <w:color w:val="000000" w:themeColor="text1"/>
        </w:rPr>
        <w:t>9689</w:t>
      </w:r>
    </w:p>
    <w:p w14:paraId="6D9923DD" w14:textId="27EADE80" w:rsidR="00096E17" w:rsidRPr="00F85FD4" w:rsidRDefault="00096E17" w:rsidP="003C1122">
      <w:pPr>
        <w:spacing w:after="0" w:line="240" w:lineRule="auto"/>
        <w:contextualSpacing/>
        <w:jc w:val="center"/>
        <w:rPr>
          <w:rFonts w:eastAsia="Times New Roman" w:cstheme="minorHAnsi"/>
          <w:color w:val="000000" w:themeColor="text1"/>
        </w:rPr>
      </w:pPr>
    </w:p>
    <w:p w14:paraId="71A634E8" w14:textId="4DA3834D" w:rsidR="00096E17" w:rsidRPr="00F85FD4" w:rsidRDefault="00096E17" w:rsidP="00F85FD4">
      <w:pPr>
        <w:jc w:val="both"/>
        <w:rPr>
          <w:rFonts w:cstheme="minorHAnsi"/>
          <w:b/>
          <w:color w:val="000000" w:themeColor="text1"/>
        </w:rPr>
      </w:pPr>
      <w:r w:rsidRPr="00F85FD4">
        <w:rPr>
          <w:rFonts w:cstheme="minorHAnsi"/>
          <w:b/>
          <w:color w:val="000000" w:themeColor="text1"/>
        </w:rPr>
        <w:t>PROFESSIONAL SUMMARY</w:t>
      </w:r>
      <w:r w:rsidR="00F85FD4">
        <w:rPr>
          <w:rFonts w:cstheme="minorHAnsi"/>
          <w:b/>
          <w:color w:val="000000" w:themeColor="text1"/>
        </w:rPr>
        <w:t>:</w:t>
      </w:r>
      <w:bookmarkEnd w:id="0"/>
    </w:p>
    <w:p w14:paraId="0492A8C8" w14:textId="71669BA5" w:rsidR="0078560A" w:rsidRPr="00F85FD4" w:rsidRDefault="00BA07BA"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6+</w:t>
      </w:r>
      <w:r w:rsidR="00F61ECF" w:rsidRPr="00F85FD4">
        <w:rPr>
          <w:rFonts w:asciiTheme="minorHAnsi" w:hAnsiTheme="minorHAnsi" w:cstheme="minorHAnsi"/>
          <w:color w:val="000000" w:themeColor="text1"/>
          <w:sz w:val="22"/>
          <w:szCs w:val="22"/>
        </w:rPr>
        <w:t xml:space="preserve"> </w:t>
      </w:r>
      <w:r w:rsidR="00AF4342" w:rsidRPr="00F85FD4">
        <w:rPr>
          <w:rFonts w:asciiTheme="minorHAnsi" w:hAnsiTheme="minorHAnsi" w:cstheme="minorHAnsi"/>
          <w:color w:val="000000" w:themeColor="text1"/>
          <w:sz w:val="22"/>
          <w:szCs w:val="22"/>
        </w:rPr>
        <w:t xml:space="preserve">years of experience in Middleware Administration, System Administration, </w:t>
      </w:r>
      <w:r w:rsidR="00FF7FEB" w:rsidRPr="00F85FD4">
        <w:rPr>
          <w:rFonts w:asciiTheme="minorHAnsi" w:hAnsiTheme="minorHAnsi" w:cstheme="minorHAnsi"/>
          <w:color w:val="000000" w:themeColor="text1"/>
          <w:sz w:val="22"/>
          <w:szCs w:val="22"/>
        </w:rPr>
        <w:t xml:space="preserve">Implementation of </w:t>
      </w:r>
      <w:r w:rsidR="00C12E11" w:rsidRPr="00F85FD4">
        <w:rPr>
          <w:rFonts w:asciiTheme="minorHAnsi" w:hAnsiTheme="minorHAnsi" w:cstheme="minorHAnsi"/>
          <w:color w:val="000000" w:themeColor="text1"/>
          <w:sz w:val="22"/>
          <w:szCs w:val="22"/>
        </w:rPr>
        <w:t>web-based</w:t>
      </w:r>
      <w:r w:rsidR="00FF7FEB" w:rsidRPr="00F85FD4">
        <w:rPr>
          <w:rFonts w:asciiTheme="minorHAnsi" w:hAnsiTheme="minorHAnsi" w:cstheme="minorHAnsi"/>
          <w:color w:val="000000" w:themeColor="text1"/>
          <w:sz w:val="22"/>
          <w:szCs w:val="22"/>
        </w:rPr>
        <w:t xml:space="preserve"> enterprise J2EE applications and production support. </w:t>
      </w:r>
    </w:p>
    <w:p w14:paraId="5362A3C0" w14:textId="4947C08B" w:rsidR="00527ECE" w:rsidRPr="00F85FD4" w:rsidRDefault="00AF4342" w:rsidP="00527ECE">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Experience working with enterprise </w:t>
      </w:r>
      <w:r w:rsidR="00B42609" w:rsidRPr="00F85FD4">
        <w:rPr>
          <w:rFonts w:asciiTheme="minorHAnsi" w:hAnsiTheme="minorHAnsi" w:cstheme="minorHAnsi"/>
          <w:color w:val="000000" w:themeColor="text1"/>
          <w:sz w:val="22"/>
          <w:szCs w:val="22"/>
        </w:rPr>
        <w:t>software’s</w:t>
      </w:r>
      <w:r w:rsidRPr="00F85FD4">
        <w:rPr>
          <w:rFonts w:asciiTheme="minorHAnsi" w:hAnsiTheme="minorHAnsi" w:cstheme="minorHAnsi"/>
          <w:color w:val="000000" w:themeColor="text1"/>
          <w:sz w:val="22"/>
          <w:szCs w:val="22"/>
        </w:rPr>
        <w:t xml:space="preserve"> like IBM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w:t>
      </w:r>
      <w:r w:rsidR="002F7BDA" w:rsidRPr="00F85FD4">
        <w:rPr>
          <w:rFonts w:asciiTheme="minorHAnsi" w:hAnsiTheme="minorHAnsi" w:cstheme="minorHAnsi"/>
          <w:color w:val="000000" w:themeColor="text1"/>
          <w:sz w:val="22"/>
          <w:szCs w:val="22"/>
        </w:rPr>
        <w:t xml:space="preserve"> </w:t>
      </w:r>
      <w:r w:rsidR="001939DB" w:rsidRPr="00F85FD4">
        <w:rPr>
          <w:rFonts w:asciiTheme="minorHAnsi" w:hAnsiTheme="minorHAnsi" w:cstheme="minorHAnsi"/>
          <w:color w:val="000000" w:themeColor="text1"/>
          <w:sz w:val="22"/>
          <w:szCs w:val="22"/>
        </w:rPr>
        <w:t xml:space="preserve">IBM </w:t>
      </w:r>
      <w:r w:rsidR="001D2576" w:rsidRPr="00F85FD4">
        <w:rPr>
          <w:rFonts w:asciiTheme="minorHAnsi" w:hAnsiTheme="minorHAnsi" w:cstheme="minorHAnsi"/>
          <w:color w:val="000000" w:themeColor="text1"/>
          <w:sz w:val="22"/>
          <w:szCs w:val="22"/>
        </w:rPr>
        <w:t>WebSphere</w:t>
      </w:r>
      <w:r w:rsidR="001939DB" w:rsidRPr="00F85FD4">
        <w:rPr>
          <w:rFonts w:asciiTheme="minorHAnsi" w:hAnsiTheme="minorHAnsi" w:cstheme="minorHAnsi"/>
          <w:color w:val="000000" w:themeColor="text1"/>
          <w:sz w:val="22"/>
          <w:szCs w:val="22"/>
        </w:rPr>
        <w:t xml:space="preserve"> MQ, </w:t>
      </w:r>
      <w:r w:rsidR="00203667" w:rsidRPr="00F85FD4">
        <w:rPr>
          <w:rFonts w:asciiTheme="minorHAnsi" w:hAnsiTheme="minorHAnsi" w:cstheme="minorHAnsi"/>
          <w:color w:val="000000" w:themeColor="text1"/>
          <w:sz w:val="22"/>
          <w:szCs w:val="22"/>
        </w:rPr>
        <w:t>WebLogic</w:t>
      </w:r>
      <w:r w:rsidR="002F7BDA" w:rsidRPr="00F85FD4">
        <w:rPr>
          <w:rFonts w:asciiTheme="minorHAnsi" w:hAnsiTheme="minorHAnsi" w:cstheme="minorHAnsi"/>
          <w:color w:val="000000" w:themeColor="text1"/>
          <w:sz w:val="22"/>
          <w:szCs w:val="22"/>
        </w:rPr>
        <w:t>,</w:t>
      </w:r>
      <w:r w:rsidRPr="00F85FD4">
        <w:rPr>
          <w:rFonts w:asciiTheme="minorHAnsi" w:hAnsiTheme="minorHAnsi" w:cstheme="minorHAnsi"/>
          <w:color w:val="000000" w:themeColor="text1"/>
          <w:sz w:val="22"/>
          <w:szCs w:val="22"/>
        </w:rPr>
        <w:t xml:space="preserve">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Sun-one HTTP</w:t>
      </w:r>
      <w:r w:rsidR="0078560A"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Server, IBM Tivoli Directory Server, Tivoli Access Manage</w:t>
      </w:r>
      <w:r w:rsidR="008B5154" w:rsidRPr="00F85FD4">
        <w:rPr>
          <w:rFonts w:asciiTheme="minorHAnsi" w:hAnsiTheme="minorHAnsi" w:cstheme="minorHAnsi"/>
          <w:color w:val="000000" w:themeColor="text1"/>
          <w:sz w:val="22"/>
          <w:szCs w:val="22"/>
        </w:rPr>
        <w:t xml:space="preserve">r </w:t>
      </w:r>
      <w:r w:rsidRPr="00F85FD4">
        <w:rPr>
          <w:rFonts w:asciiTheme="minorHAnsi" w:hAnsiTheme="minorHAnsi" w:cstheme="minorHAnsi"/>
          <w:color w:val="000000" w:themeColor="text1"/>
          <w:sz w:val="22"/>
          <w:szCs w:val="22"/>
        </w:rPr>
        <w:t xml:space="preserve">and Production Support </w:t>
      </w:r>
      <w:r w:rsidR="008B5154" w:rsidRPr="00F85FD4">
        <w:rPr>
          <w:rFonts w:asciiTheme="minorHAnsi" w:hAnsiTheme="minorHAnsi" w:cstheme="minorHAnsi"/>
          <w:color w:val="000000" w:themeColor="text1"/>
          <w:sz w:val="22"/>
          <w:szCs w:val="22"/>
        </w:rPr>
        <w:t>for</w:t>
      </w:r>
      <w:r w:rsidRPr="00F85FD4">
        <w:rPr>
          <w:rFonts w:asciiTheme="minorHAnsi" w:hAnsiTheme="minorHAnsi" w:cstheme="minorHAnsi"/>
          <w:color w:val="000000" w:themeColor="text1"/>
          <w:sz w:val="22"/>
          <w:szCs w:val="22"/>
        </w:rPr>
        <w:t xml:space="preserve"> various systems</w:t>
      </w:r>
      <w:r w:rsidR="0078560A" w:rsidRPr="00F85FD4">
        <w:rPr>
          <w:rFonts w:asciiTheme="minorHAnsi" w:hAnsiTheme="minorHAnsi" w:cstheme="minorHAnsi"/>
          <w:color w:val="000000" w:themeColor="text1"/>
          <w:sz w:val="22"/>
          <w:szCs w:val="22"/>
        </w:rPr>
        <w:t xml:space="preserve"> </w:t>
      </w:r>
      <w:r w:rsidR="008B5154" w:rsidRPr="00F85FD4">
        <w:rPr>
          <w:rFonts w:asciiTheme="minorHAnsi" w:hAnsiTheme="minorHAnsi" w:cstheme="minorHAnsi"/>
          <w:color w:val="000000" w:themeColor="text1"/>
          <w:sz w:val="22"/>
          <w:szCs w:val="22"/>
        </w:rPr>
        <w:t xml:space="preserve">and </w:t>
      </w:r>
      <w:r w:rsidRPr="00F85FD4">
        <w:rPr>
          <w:rFonts w:asciiTheme="minorHAnsi" w:hAnsiTheme="minorHAnsi" w:cstheme="minorHAnsi"/>
          <w:color w:val="000000" w:themeColor="text1"/>
          <w:sz w:val="22"/>
          <w:szCs w:val="22"/>
        </w:rPr>
        <w:t xml:space="preserve">software on Sun Solaris, AIX, </w:t>
      </w:r>
      <w:r w:rsidR="0089471D" w:rsidRPr="00F85FD4">
        <w:rPr>
          <w:rFonts w:asciiTheme="minorHAnsi" w:hAnsiTheme="minorHAnsi" w:cstheme="minorHAnsi"/>
          <w:color w:val="000000" w:themeColor="text1"/>
          <w:sz w:val="22"/>
          <w:szCs w:val="22"/>
        </w:rPr>
        <w:t>Linux</w:t>
      </w:r>
      <w:r w:rsidRPr="00F85FD4">
        <w:rPr>
          <w:rFonts w:asciiTheme="minorHAnsi" w:hAnsiTheme="minorHAnsi" w:cstheme="minorHAnsi"/>
          <w:color w:val="000000" w:themeColor="text1"/>
          <w:sz w:val="22"/>
          <w:szCs w:val="22"/>
        </w:rPr>
        <w:t xml:space="preserve"> and Windows</w:t>
      </w:r>
      <w:r w:rsidR="008B5154"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environments.</w:t>
      </w:r>
    </w:p>
    <w:p w14:paraId="45979A23" w14:textId="35D9A21D" w:rsidR="00527ECE" w:rsidRPr="00F85FD4" w:rsidRDefault="00527ECE" w:rsidP="00527ECE">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Experienced in</w:t>
      </w:r>
      <w:r w:rsidR="000D6525" w:rsidRPr="00F85FD4">
        <w:rPr>
          <w:rFonts w:asciiTheme="minorHAnsi" w:hAnsiTheme="minorHAnsi" w:cstheme="minorHAnsi"/>
          <w:color w:val="000000" w:themeColor="text1"/>
          <w:sz w:val="22"/>
          <w:szCs w:val="22"/>
        </w:rPr>
        <w:t xml:space="preserve"> Oracle</w:t>
      </w:r>
      <w:r w:rsidRPr="00F85FD4">
        <w:rPr>
          <w:rFonts w:asciiTheme="minorHAnsi" w:hAnsiTheme="minorHAnsi" w:cstheme="minorHAnsi"/>
          <w:color w:val="000000" w:themeColor="text1"/>
          <w:sz w:val="22"/>
          <w:szCs w:val="22"/>
        </w:rPr>
        <w:t xml:space="preserve"> </w:t>
      </w:r>
      <w:r w:rsidR="0089471D" w:rsidRPr="00F85FD4">
        <w:rPr>
          <w:rFonts w:asciiTheme="minorHAnsi" w:hAnsiTheme="minorHAnsi" w:cstheme="minorHAnsi"/>
          <w:color w:val="000000" w:themeColor="text1"/>
          <w:sz w:val="22"/>
          <w:szCs w:val="22"/>
        </w:rPr>
        <w:t>SOA</w:t>
      </w:r>
      <w:r w:rsidRPr="00F85FD4">
        <w:rPr>
          <w:rFonts w:asciiTheme="minorHAnsi" w:hAnsiTheme="minorHAnsi" w:cstheme="minorHAnsi"/>
          <w:color w:val="000000" w:themeColor="text1"/>
          <w:sz w:val="22"/>
          <w:szCs w:val="22"/>
        </w:rPr>
        <w:t xml:space="preserve"> Suite, </w:t>
      </w:r>
      <w:r w:rsidR="0089471D" w:rsidRPr="00F85FD4">
        <w:rPr>
          <w:rFonts w:asciiTheme="minorHAnsi" w:hAnsiTheme="minorHAnsi" w:cstheme="minorHAnsi"/>
          <w:color w:val="000000" w:themeColor="text1"/>
          <w:sz w:val="22"/>
          <w:szCs w:val="22"/>
        </w:rPr>
        <w:t>WebCenter</w:t>
      </w:r>
      <w:r w:rsidR="00AC2702" w:rsidRPr="00F85FD4">
        <w:rPr>
          <w:rFonts w:asciiTheme="minorHAnsi" w:hAnsiTheme="minorHAnsi" w:cstheme="minorHAnsi"/>
          <w:color w:val="000000" w:themeColor="text1"/>
          <w:sz w:val="22"/>
          <w:szCs w:val="22"/>
        </w:rPr>
        <w:t>,</w:t>
      </w:r>
      <w:r w:rsidR="00D52E35" w:rsidRPr="00F85FD4">
        <w:rPr>
          <w:rFonts w:asciiTheme="minorHAnsi" w:hAnsiTheme="minorHAnsi" w:cstheme="minorHAnsi"/>
          <w:color w:val="000000" w:themeColor="text1"/>
          <w:sz w:val="22"/>
          <w:szCs w:val="22"/>
        </w:rPr>
        <w:t xml:space="preserve"> OSM </w:t>
      </w:r>
      <w:r w:rsidR="00AC2702" w:rsidRPr="00F85FD4">
        <w:rPr>
          <w:rFonts w:asciiTheme="minorHAnsi" w:hAnsiTheme="minorHAnsi" w:cstheme="minorHAnsi"/>
          <w:color w:val="000000" w:themeColor="text1"/>
          <w:sz w:val="22"/>
          <w:szCs w:val="22"/>
          <w:shd w:val="clear" w:color="auto" w:fill="FFFFFF"/>
        </w:rPr>
        <w:t xml:space="preserve">7.2.4 </w:t>
      </w:r>
      <w:r w:rsidR="004D04A1" w:rsidRPr="00F85FD4">
        <w:rPr>
          <w:rFonts w:asciiTheme="minorHAnsi" w:hAnsiTheme="minorHAnsi" w:cstheme="minorHAnsi"/>
          <w:color w:val="000000" w:themeColor="text1"/>
          <w:sz w:val="22"/>
          <w:szCs w:val="22"/>
          <w:shd w:val="clear" w:color="auto" w:fill="FFFFFF"/>
        </w:rPr>
        <w:t>(</w:t>
      </w:r>
      <w:r w:rsidR="00152501" w:rsidRPr="00F85FD4">
        <w:rPr>
          <w:rFonts w:asciiTheme="minorHAnsi" w:hAnsiTheme="minorHAnsi" w:cstheme="minorHAnsi"/>
          <w:color w:val="000000" w:themeColor="text1"/>
          <w:sz w:val="22"/>
          <w:szCs w:val="22"/>
          <w:shd w:val="clear" w:color="auto" w:fill="FFFFFF"/>
        </w:rPr>
        <w:t>Oracle</w:t>
      </w:r>
      <w:r w:rsidR="00AC2702" w:rsidRPr="00F85FD4">
        <w:rPr>
          <w:rFonts w:asciiTheme="minorHAnsi" w:hAnsiTheme="minorHAnsi" w:cstheme="minorHAnsi"/>
          <w:color w:val="000000" w:themeColor="text1"/>
          <w:sz w:val="22"/>
          <w:szCs w:val="22"/>
          <w:shd w:val="clear" w:color="auto" w:fill="FFFFFF"/>
        </w:rPr>
        <w:t> Order and Service Management)</w:t>
      </w:r>
      <w:r w:rsidRPr="00F85FD4">
        <w:rPr>
          <w:rFonts w:asciiTheme="minorHAnsi" w:hAnsiTheme="minorHAnsi" w:cstheme="minorHAnsi"/>
          <w:color w:val="000000" w:themeColor="text1"/>
          <w:sz w:val="22"/>
          <w:szCs w:val="22"/>
        </w:rPr>
        <w:t xml:space="preserve"> and Oracle Application Server administration and deployments.</w:t>
      </w:r>
    </w:p>
    <w:p w14:paraId="69051634" w14:textId="024E6C2D" w:rsidR="0078560A" w:rsidRPr="00F85FD4" w:rsidRDefault="00205CE6"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Experience with </w:t>
      </w:r>
      <w:r w:rsidR="00DD771C" w:rsidRPr="00F85FD4">
        <w:rPr>
          <w:rFonts w:asciiTheme="minorHAnsi" w:hAnsiTheme="minorHAnsi" w:cstheme="minorHAnsi"/>
          <w:color w:val="000000" w:themeColor="text1"/>
          <w:sz w:val="22"/>
          <w:szCs w:val="22"/>
        </w:rPr>
        <w:t>Install</w:t>
      </w:r>
      <w:r w:rsidRPr="00F85FD4">
        <w:rPr>
          <w:rFonts w:asciiTheme="minorHAnsi" w:hAnsiTheme="minorHAnsi" w:cstheme="minorHAnsi"/>
          <w:color w:val="000000" w:themeColor="text1"/>
          <w:sz w:val="22"/>
          <w:szCs w:val="22"/>
        </w:rPr>
        <w:t>ation</w:t>
      </w:r>
      <w:r w:rsidR="00DD771C" w:rsidRPr="00F85FD4">
        <w:rPr>
          <w:rFonts w:asciiTheme="minorHAnsi" w:hAnsiTheme="minorHAnsi" w:cstheme="minorHAnsi"/>
          <w:color w:val="000000" w:themeColor="text1"/>
          <w:sz w:val="22"/>
          <w:szCs w:val="22"/>
        </w:rPr>
        <w:t>, Configuring, Administering</w:t>
      </w:r>
      <w:bookmarkStart w:id="1" w:name="_GoBack"/>
      <w:bookmarkEnd w:id="1"/>
      <w:r w:rsidR="00DD771C" w:rsidRPr="00F85FD4">
        <w:rPr>
          <w:rFonts w:asciiTheme="minorHAnsi" w:hAnsiTheme="minorHAnsi" w:cstheme="minorHAnsi"/>
          <w:color w:val="000000" w:themeColor="text1"/>
          <w:sz w:val="22"/>
          <w:szCs w:val="22"/>
        </w:rPr>
        <w:t>, Tuning and Troubleshooting IBM</w:t>
      </w:r>
      <w:r w:rsidR="001724A2"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WebSphere</w:t>
      </w:r>
      <w:r w:rsidR="0078560A" w:rsidRPr="00F85FD4">
        <w:rPr>
          <w:rFonts w:asciiTheme="minorHAnsi" w:hAnsiTheme="minorHAnsi" w:cstheme="minorHAnsi"/>
          <w:color w:val="000000" w:themeColor="text1"/>
          <w:sz w:val="22"/>
          <w:szCs w:val="22"/>
        </w:rPr>
        <w:t xml:space="preserve"> </w:t>
      </w:r>
      <w:r w:rsidR="00DD771C" w:rsidRPr="00F85FD4">
        <w:rPr>
          <w:rFonts w:asciiTheme="minorHAnsi" w:hAnsiTheme="minorHAnsi" w:cstheme="minorHAnsi"/>
          <w:color w:val="000000" w:themeColor="text1"/>
          <w:sz w:val="22"/>
          <w:szCs w:val="22"/>
        </w:rPr>
        <w:t xml:space="preserve">Application Server </w:t>
      </w:r>
      <w:r w:rsidR="00611CDC" w:rsidRPr="00F85FD4">
        <w:rPr>
          <w:rFonts w:asciiTheme="minorHAnsi" w:hAnsiTheme="minorHAnsi" w:cstheme="minorHAnsi"/>
          <w:color w:val="000000" w:themeColor="text1"/>
          <w:sz w:val="22"/>
          <w:szCs w:val="22"/>
        </w:rPr>
        <w:t>6</w:t>
      </w:r>
      <w:r w:rsidR="00DD771C" w:rsidRPr="00F85FD4">
        <w:rPr>
          <w:rFonts w:asciiTheme="minorHAnsi" w:hAnsiTheme="minorHAnsi" w:cstheme="minorHAnsi"/>
          <w:color w:val="000000" w:themeColor="text1"/>
          <w:sz w:val="22"/>
          <w:szCs w:val="22"/>
        </w:rPr>
        <w:t>.x/7.x/</w:t>
      </w:r>
      <w:r w:rsidR="00611CDC" w:rsidRPr="00F85FD4">
        <w:rPr>
          <w:rFonts w:asciiTheme="minorHAnsi" w:hAnsiTheme="minorHAnsi" w:cstheme="minorHAnsi"/>
          <w:color w:val="000000" w:themeColor="text1"/>
          <w:sz w:val="22"/>
          <w:szCs w:val="22"/>
        </w:rPr>
        <w:t>8</w:t>
      </w:r>
      <w:r w:rsidR="00DD771C" w:rsidRPr="00F85FD4">
        <w:rPr>
          <w:rFonts w:asciiTheme="minorHAnsi" w:hAnsiTheme="minorHAnsi" w:cstheme="minorHAnsi"/>
          <w:color w:val="000000" w:themeColor="text1"/>
          <w:sz w:val="22"/>
          <w:szCs w:val="22"/>
        </w:rPr>
        <w:t xml:space="preserve">.x, </w:t>
      </w:r>
      <w:r w:rsidR="00893CFC" w:rsidRPr="00F85FD4">
        <w:rPr>
          <w:rFonts w:asciiTheme="minorHAnsi" w:hAnsiTheme="minorHAnsi" w:cstheme="minorHAnsi"/>
          <w:color w:val="000000" w:themeColor="text1"/>
          <w:sz w:val="22"/>
          <w:szCs w:val="22"/>
        </w:rPr>
        <w:t>JB</w:t>
      </w:r>
      <w:r w:rsidR="00E90771" w:rsidRPr="00F85FD4">
        <w:rPr>
          <w:rFonts w:asciiTheme="minorHAnsi" w:hAnsiTheme="minorHAnsi" w:cstheme="minorHAnsi"/>
          <w:color w:val="000000" w:themeColor="text1"/>
          <w:sz w:val="22"/>
          <w:szCs w:val="22"/>
        </w:rPr>
        <w:t>oss</w:t>
      </w:r>
      <w:r w:rsidR="00DD771C" w:rsidRPr="00F85FD4">
        <w:rPr>
          <w:rFonts w:asciiTheme="minorHAnsi" w:hAnsiTheme="minorHAnsi" w:cstheme="minorHAnsi"/>
          <w:color w:val="000000" w:themeColor="text1"/>
          <w:sz w:val="22"/>
          <w:szCs w:val="22"/>
        </w:rPr>
        <w:t xml:space="preserve"> EAP 5.x/6.x</w:t>
      </w:r>
      <w:r w:rsidR="00611CDC" w:rsidRPr="00F85FD4">
        <w:rPr>
          <w:rFonts w:asciiTheme="minorHAnsi" w:hAnsiTheme="minorHAnsi" w:cstheme="minorHAnsi"/>
          <w:color w:val="000000" w:themeColor="text1"/>
          <w:sz w:val="22"/>
          <w:szCs w:val="22"/>
        </w:rPr>
        <w:t>/</w:t>
      </w:r>
      <w:r w:rsidR="00DD771C" w:rsidRPr="00F85FD4">
        <w:rPr>
          <w:rFonts w:asciiTheme="minorHAnsi" w:hAnsiTheme="minorHAnsi" w:cstheme="minorHAnsi"/>
          <w:color w:val="000000" w:themeColor="text1"/>
          <w:sz w:val="22"/>
          <w:szCs w:val="22"/>
        </w:rPr>
        <w:t xml:space="preserve">7.x </w:t>
      </w:r>
      <w:r w:rsidR="001D2576" w:rsidRPr="00F85FD4">
        <w:rPr>
          <w:rFonts w:asciiTheme="minorHAnsi" w:hAnsiTheme="minorHAnsi" w:cstheme="minorHAnsi"/>
          <w:color w:val="000000" w:themeColor="text1"/>
          <w:sz w:val="22"/>
          <w:szCs w:val="22"/>
        </w:rPr>
        <w:t>Apache</w:t>
      </w:r>
      <w:r w:rsidR="00DD771C"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Tomcat</w:t>
      </w:r>
      <w:r w:rsidR="00DD771C" w:rsidRPr="00F85FD4">
        <w:rPr>
          <w:rFonts w:asciiTheme="minorHAnsi" w:hAnsiTheme="minorHAnsi" w:cstheme="minorHAnsi"/>
          <w:color w:val="000000" w:themeColor="text1"/>
          <w:sz w:val="22"/>
          <w:szCs w:val="22"/>
        </w:rPr>
        <w:t xml:space="preserve"> Server</w:t>
      </w:r>
      <w:r w:rsidR="001724A2" w:rsidRPr="00F85FD4">
        <w:rPr>
          <w:rFonts w:asciiTheme="minorHAnsi" w:hAnsiTheme="minorHAnsi" w:cstheme="minorHAnsi"/>
          <w:color w:val="000000" w:themeColor="text1"/>
          <w:sz w:val="22"/>
          <w:szCs w:val="22"/>
        </w:rPr>
        <w:t xml:space="preserve"> </w:t>
      </w:r>
      <w:r w:rsidR="00DD771C" w:rsidRPr="00F85FD4">
        <w:rPr>
          <w:rFonts w:asciiTheme="minorHAnsi" w:hAnsiTheme="minorHAnsi" w:cstheme="minorHAnsi"/>
          <w:color w:val="000000" w:themeColor="text1"/>
          <w:sz w:val="22"/>
          <w:szCs w:val="22"/>
        </w:rPr>
        <w:t>6.x</w:t>
      </w:r>
      <w:r w:rsidR="00611CDC" w:rsidRPr="00F85FD4">
        <w:rPr>
          <w:rFonts w:asciiTheme="minorHAnsi" w:hAnsiTheme="minorHAnsi" w:cstheme="minorHAnsi"/>
          <w:color w:val="000000" w:themeColor="text1"/>
          <w:sz w:val="22"/>
          <w:szCs w:val="22"/>
        </w:rPr>
        <w:t>/</w:t>
      </w:r>
      <w:r w:rsidR="00DD771C" w:rsidRPr="00F85FD4">
        <w:rPr>
          <w:rFonts w:asciiTheme="minorHAnsi" w:hAnsiTheme="minorHAnsi" w:cstheme="minorHAnsi"/>
          <w:color w:val="000000" w:themeColor="text1"/>
          <w:sz w:val="22"/>
          <w:szCs w:val="22"/>
        </w:rPr>
        <w:t>7.x</w:t>
      </w:r>
      <w:r w:rsidR="00611CDC" w:rsidRPr="00F85FD4">
        <w:rPr>
          <w:rFonts w:asciiTheme="minorHAnsi" w:hAnsiTheme="minorHAnsi" w:cstheme="minorHAnsi"/>
          <w:color w:val="000000" w:themeColor="text1"/>
          <w:sz w:val="22"/>
          <w:szCs w:val="22"/>
        </w:rPr>
        <w:t>/</w:t>
      </w:r>
      <w:r w:rsidR="00DD771C" w:rsidRPr="00F85FD4">
        <w:rPr>
          <w:rFonts w:asciiTheme="minorHAnsi" w:hAnsiTheme="minorHAnsi" w:cstheme="minorHAnsi"/>
          <w:color w:val="000000" w:themeColor="text1"/>
          <w:sz w:val="22"/>
          <w:szCs w:val="22"/>
        </w:rPr>
        <w:t xml:space="preserve">8.x, </w:t>
      </w:r>
      <w:r w:rsidR="00893CFC" w:rsidRPr="00F85FD4">
        <w:rPr>
          <w:rFonts w:asciiTheme="minorHAnsi" w:hAnsiTheme="minorHAnsi" w:cstheme="minorHAnsi"/>
          <w:color w:val="000000" w:themeColor="text1"/>
          <w:sz w:val="22"/>
          <w:szCs w:val="22"/>
        </w:rPr>
        <w:t>JB</w:t>
      </w:r>
      <w:r w:rsidR="00611CDC" w:rsidRPr="00F85FD4">
        <w:rPr>
          <w:rFonts w:asciiTheme="minorHAnsi" w:hAnsiTheme="minorHAnsi" w:cstheme="minorHAnsi"/>
          <w:color w:val="000000" w:themeColor="text1"/>
          <w:sz w:val="22"/>
          <w:szCs w:val="22"/>
        </w:rPr>
        <w:t>oss</w:t>
      </w:r>
      <w:r w:rsidR="00DD771C" w:rsidRPr="00F85FD4">
        <w:rPr>
          <w:rFonts w:asciiTheme="minorHAnsi" w:hAnsiTheme="minorHAnsi" w:cstheme="minorHAnsi"/>
          <w:color w:val="000000" w:themeColor="text1"/>
          <w:sz w:val="22"/>
          <w:szCs w:val="22"/>
        </w:rPr>
        <w:t xml:space="preserve"> EWS</w:t>
      </w:r>
      <w:r w:rsidR="0078560A" w:rsidRPr="00F85FD4">
        <w:rPr>
          <w:rFonts w:asciiTheme="minorHAnsi" w:hAnsiTheme="minorHAnsi" w:cstheme="minorHAnsi"/>
          <w:color w:val="000000" w:themeColor="text1"/>
          <w:sz w:val="22"/>
          <w:szCs w:val="22"/>
        </w:rPr>
        <w:t xml:space="preserve"> </w:t>
      </w:r>
      <w:r w:rsidR="00DD771C" w:rsidRPr="00F85FD4">
        <w:rPr>
          <w:rFonts w:asciiTheme="minorHAnsi" w:hAnsiTheme="minorHAnsi" w:cstheme="minorHAnsi"/>
          <w:color w:val="000000" w:themeColor="text1"/>
          <w:sz w:val="22"/>
          <w:szCs w:val="22"/>
        </w:rPr>
        <w:t xml:space="preserve">1.x, 2.x, </w:t>
      </w:r>
      <w:r w:rsidR="001D2576" w:rsidRPr="00F85FD4">
        <w:rPr>
          <w:rFonts w:asciiTheme="minorHAnsi" w:hAnsiTheme="minorHAnsi" w:cstheme="minorHAnsi"/>
          <w:color w:val="000000" w:themeColor="text1"/>
          <w:sz w:val="22"/>
          <w:szCs w:val="22"/>
        </w:rPr>
        <w:t>WebSphere</w:t>
      </w:r>
      <w:r w:rsidR="001724A2" w:rsidRPr="00F85FD4">
        <w:rPr>
          <w:rFonts w:asciiTheme="minorHAnsi" w:hAnsiTheme="minorHAnsi" w:cstheme="minorHAnsi"/>
          <w:color w:val="000000" w:themeColor="text1"/>
          <w:sz w:val="22"/>
          <w:szCs w:val="22"/>
        </w:rPr>
        <w:t xml:space="preserve"> Commerce Server 6</w:t>
      </w:r>
      <w:r w:rsidR="00E50F3D" w:rsidRPr="00F85FD4">
        <w:rPr>
          <w:rFonts w:asciiTheme="minorHAnsi" w:hAnsiTheme="minorHAnsi" w:cstheme="minorHAnsi"/>
          <w:color w:val="000000" w:themeColor="text1"/>
          <w:sz w:val="22"/>
          <w:szCs w:val="22"/>
        </w:rPr>
        <w:t>.x</w:t>
      </w:r>
      <w:r w:rsidR="001724A2" w:rsidRPr="00F85FD4">
        <w:rPr>
          <w:rFonts w:asciiTheme="minorHAnsi" w:hAnsiTheme="minorHAnsi" w:cstheme="minorHAnsi"/>
          <w:color w:val="000000" w:themeColor="text1"/>
          <w:sz w:val="22"/>
          <w:szCs w:val="22"/>
        </w:rPr>
        <w:t>/7</w:t>
      </w:r>
      <w:r w:rsidR="00E50F3D" w:rsidRPr="00F85FD4">
        <w:rPr>
          <w:rFonts w:asciiTheme="minorHAnsi" w:hAnsiTheme="minorHAnsi" w:cstheme="minorHAnsi"/>
          <w:color w:val="000000" w:themeColor="text1"/>
          <w:sz w:val="22"/>
          <w:szCs w:val="22"/>
        </w:rPr>
        <w:t>.x</w:t>
      </w:r>
      <w:r w:rsidR="001724A2" w:rsidRPr="00F85FD4">
        <w:rPr>
          <w:rFonts w:asciiTheme="minorHAnsi" w:hAnsiTheme="minorHAnsi" w:cstheme="minorHAnsi"/>
          <w:color w:val="000000" w:themeColor="text1"/>
          <w:sz w:val="22"/>
          <w:szCs w:val="22"/>
        </w:rPr>
        <w:t xml:space="preserve">/8.5 </w:t>
      </w:r>
      <w:r w:rsidR="001D2576" w:rsidRPr="00F85FD4">
        <w:rPr>
          <w:rFonts w:asciiTheme="minorHAnsi" w:hAnsiTheme="minorHAnsi" w:cstheme="minorHAnsi"/>
          <w:color w:val="000000" w:themeColor="text1"/>
          <w:sz w:val="22"/>
          <w:szCs w:val="22"/>
        </w:rPr>
        <w:t>WebSphere</w:t>
      </w:r>
      <w:r w:rsidR="001724A2" w:rsidRPr="00F85FD4">
        <w:rPr>
          <w:rFonts w:asciiTheme="minorHAnsi" w:hAnsiTheme="minorHAnsi" w:cstheme="minorHAnsi"/>
          <w:color w:val="000000" w:themeColor="text1"/>
          <w:sz w:val="22"/>
          <w:szCs w:val="22"/>
        </w:rPr>
        <w:t xml:space="preserve"> portal </w:t>
      </w:r>
      <w:r w:rsidR="00E50F3D" w:rsidRPr="00F85FD4">
        <w:rPr>
          <w:rFonts w:asciiTheme="minorHAnsi" w:hAnsiTheme="minorHAnsi" w:cstheme="minorHAnsi"/>
          <w:color w:val="000000" w:themeColor="text1"/>
          <w:sz w:val="22"/>
          <w:szCs w:val="22"/>
        </w:rPr>
        <w:t>6.</w:t>
      </w:r>
      <w:r w:rsidR="001724A2" w:rsidRPr="00F85FD4">
        <w:rPr>
          <w:rFonts w:asciiTheme="minorHAnsi" w:hAnsiTheme="minorHAnsi" w:cstheme="minorHAnsi"/>
          <w:color w:val="000000" w:themeColor="text1"/>
          <w:sz w:val="22"/>
          <w:szCs w:val="22"/>
        </w:rPr>
        <w:t>x/7</w:t>
      </w:r>
      <w:r w:rsidR="00E50F3D" w:rsidRPr="00F85FD4">
        <w:rPr>
          <w:rFonts w:asciiTheme="minorHAnsi" w:hAnsiTheme="minorHAnsi" w:cstheme="minorHAnsi"/>
          <w:color w:val="000000" w:themeColor="text1"/>
          <w:sz w:val="22"/>
          <w:szCs w:val="22"/>
        </w:rPr>
        <w:t>.</w:t>
      </w:r>
      <w:r w:rsidR="001724A2" w:rsidRPr="00F85FD4">
        <w:rPr>
          <w:rFonts w:asciiTheme="minorHAnsi" w:hAnsiTheme="minorHAnsi" w:cstheme="minorHAnsi"/>
          <w:color w:val="000000" w:themeColor="text1"/>
          <w:sz w:val="22"/>
          <w:szCs w:val="22"/>
        </w:rPr>
        <w:t>x/</w:t>
      </w:r>
      <w:r w:rsidR="00E50F3D" w:rsidRPr="00F85FD4">
        <w:rPr>
          <w:rFonts w:asciiTheme="minorHAnsi" w:hAnsiTheme="minorHAnsi" w:cstheme="minorHAnsi"/>
          <w:color w:val="000000" w:themeColor="text1"/>
          <w:sz w:val="22"/>
          <w:szCs w:val="22"/>
        </w:rPr>
        <w:t>8</w:t>
      </w:r>
      <w:r w:rsidR="001724A2" w:rsidRPr="00F85FD4">
        <w:rPr>
          <w:rFonts w:asciiTheme="minorHAnsi" w:hAnsiTheme="minorHAnsi" w:cstheme="minorHAnsi"/>
          <w:color w:val="000000" w:themeColor="text1"/>
          <w:sz w:val="22"/>
          <w:szCs w:val="22"/>
        </w:rPr>
        <w:t xml:space="preserve">.x </w:t>
      </w:r>
      <w:r w:rsidR="00DD771C" w:rsidRPr="00F85FD4">
        <w:rPr>
          <w:rFonts w:asciiTheme="minorHAnsi" w:hAnsiTheme="minorHAnsi" w:cstheme="minorHAnsi"/>
          <w:color w:val="000000" w:themeColor="text1"/>
          <w:sz w:val="22"/>
          <w:szCs w:val="22"/>
        </w:rPr>
        <w:t>node js web server,</w:t>
      </w:r>
      <w:r w:rsidR="0078560A" w:rsidRPr="00F85FD4">
        <w:rPr>
          <w:rFonts w:asciiTheme="minorHAnsi" w:hAnsiTheme="minorHAnsi" w:cstheme="minorHAnsi"/>
          <w:color w:val="000000" w:themeColor="text1"/>
          <w:sz w:val="22"/>
          <w:szCs w:val="22"/>
        </w:rPr>
        <w:t xml:space="preserve">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w:t>
      </w:r>
      <w:r w:rsidR="00DD771C" w:rsidRPr="00F85FD4">
        <w:rPr>
          <w:rFonts w:asciiTheme="minorHAnsi" w:hAnsiTheme="minorHAnsi" w:cstheme="minorHAnsi"/>
          <w:color w:val="000000" w:themeColor="text1"/>
          <w:sz w:val="22"/>
          <w:szCs w:val="22"/>
        </w:rPr>
        <w:t>and other middle-ware technologies on AIX, Solaris</w:t>
      </w:r>
      <w:r w:rsidR="001724A2" w:rsidRPr="00F85FD4">
        <w:rPr>
          <w:rFonts w:asciiTheme="minorHAnsi" w:hAnsiTheme="minorHAnsi" w:cstheme="minorHAnsi"/>
          <w:color w:val="000000" w:themeColor="text1"/>
          <w:sz w:val="22"/>
          <w:szCs w:val="22"/>
        </w:rPr>
        <w:t xml:space="preserve"> </w:t>
      </w:r>
      <w:r w:rsidR="00DD771C" w:rsidRPr="00F85FD4">
        <w:rPr>
          <w:rFonts w:asciiTheme="minorHAnsi" w:hAnsiTheme="minorHAnsi" w:cstheme="minorHAnsi"/>
          <w:color w:val="000000" w:themeColor="text1"/>
          <w:sz w:val="22"/>
          <w:szCs w:val="22"/>
        </w:rPr>
        <w:t xml:space="preserve">and </w:t>
      </w:r>
      <w:r w:rsidR="0089471D" w:rsidRPr="00F85FD4">
        <w:rPr>
          <w:rFonts w:asciiTheme="minorHAnsi" w:hAnsiTheme="minorHAnsi" w:cstheme="minorHAnsi"/>
          <w:color w:val="000000" w:themeColor="text1"/>
          <w:sz w:val="22"/>
          <w:szCs w:val="22"/>
        </w:rPr>
        <w:t>Linux</w:t>
      </w:r>
      <w:r w:rsidR="00DD771C" w:rsidRPr="00F85FD4">
        <w:rPr>
          <w:rFonts w:asciiTheme="minorHAnsi" w:hAnsiTheme="minorHAnsi" w:cstheme="minorHAnsi"/>
          <w:color w:val="000000" w:themeColor="text1"/>
          <w:sz w:val="22"/>
          <w:szCs w:val="22"/>
        </w:rPr>
        <w:t>.</w:t>
      </w:r>
    </w:p>
    <w:p w14:paraId="4AB547B4" w14:textId="537BFF05" w:rsidR="0078560A"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Involved in production support providing expert technical support and consultation for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MQ</w:t>
      </w:r>
      <w:r w:rsidR="0078560A"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Series Messaging, and </w:t>
      </w:r>
      <w:r w:rsidR="00B832D9" w:rsidRPr="00F85FD4">
        <w:rPr>
          <w:rFonts w:asciiTheme="minorHAnsi" w:hAnsiTheme="minorHAnsi" w:cstheme="minorHAnsi"/>
          <w:color w:val="000000" w:themeColor="text1"/>
          <w:sz w:val="22"/>
          <w:szCs w:val="22"/>
        </w:rPr>
        <w:t xml:space="preserve">Sun One </w:t>
      </w:r>
      <w:r w:rsidRPr="00F85FD4">
        <w:rPr>
          <w:rFonts w:asciiTheme="minorHAnsi" w:hAnsiTheme="minorHAnsi" w:cstheme="minorHAnsi"/>
          <w:color w:val="000000" w:themeColor="text1"/>
          <w:sz w:val="22"/>
          <w:szCs w:val="22"/>
        </w:rPr>
        <w:t>web servers running on Solaris and RHEL operating systems.</w:t>
      </w:r>
    </w:p>
    <w:p w14:paraId="5EAD75B4" w14:textId="5BADFAC2" w:rsidR="0078560A"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Experience with installing, configuring, administering, implementing and performance tuning</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clustered</w:t>
      </w:r>
      <w:r w:rsidR="0078560A" w:rsidRPr="00F85FD4">
        <w:rPr>
          <w:rFonts w:asciiTheme="minorHAnsi" w:hAnsiTheme="minorHAnsi" w:cstheme="minorHAnsi"/>
          <w:color w:val="000000" w:themeColor="text1"/>
          <w:sz w:val="22"/>
          <w:szCs w:val="22"/>
        </w:rPr>
        <w:t xml:space="preserve"> </w:t>
      </w:r>
      <w:r w:rsidR="0089471D" w:rsidRPr="00F85FD4">
        <w:rPr>
          <w:rFonts w:asciiTheme="minorHAnsi" w:hAnsiTheme="minorHAnsi" w:cstheme="minorHAnsi"/>
          <w:color w:val="000000" w:themeColor="text1"/>
          <w:sz w:val="22"/>
          <w:szCs w:val="22"/>
        </w:rPr>
        <w:t>SOA</w:t>
      </w:r>
      <w:r w:rsidRPr="00F85FD4">
        <w:rPr>
          <w:rFonts w:asciiTheme="minorHAnsi" w:hAnsiTheme="minorHAnsi" w:cstheme="minorHAnsi"/>
          <w:color w:val="000000" w:themeColor="text1"/>
          <w:sz w:val="22"/>
          <w:szCs w:val="22"/>
        </w:rPr>
        <w:t xml:space="preserve"> environments</w:t>
      </w:r>
      <w:r w:rsidR="002B2FB7" w:rsidRPr="00F85FD4">
        <w:rPr>
          <w:rFonts w:asciiTheme="minorHAnsi" w:hAnsiTheme="minorHAnsi" w:cstheme="minorHAnsi"/>
          <w:color w:val="000000" w:themeColor="text1"/>
          <w:sz w:val="22"/>
          <w:szCs w:val="22"/>
        </w:rPr>
        <w:t>.</w:t>
      </w:r>
    </w:p>
    <w:p w14:paraId="362B00FA" w14:textId="08D86E40" w:rsidR="0078560A"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Expertise in the Administration, Installing, Configuring Web Servers like Oracle HTTP Server,</w:t>
      </w:r>
      <w:r w:rsidR="0095232C"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Apache</w:t>
      </w:r>
      <w:r w:rsidR="0078560A"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2.0/2.2.x, Jetty 9.2.6, Sun One 6.1 Web Server (iPlanet) and Microsoft </w:t>
      </w:r>
      <w:r w:rsidR="001D2576" w:rsidRPr="00F85FD4">
        <w:rPr>
          <w:rFonts w:asciiTheme="minorHAnsi" w:hAnsiTheme="minorHAnsi" w:cstheme="minorHAnsi"/>
          <w:color w:val="000000" w:themeColor="text1"/>
          <w:sz w:val="22"/>
          <w:szCs w:val="22"/>
        </w:rPr>
        <w:t>IIS</w:t>
      </w:r>
      <w:r w:rsidRPr="00F85FD4">
        <w:rPr>
          <w:rFonts w:asciiTheme="minorHAnsi" w:hAnsiTheme="minorHAnsi" w:cstheme="minorHAnsi"/>
          <w:color w:val="000000" w:themeColor="text1"/>
          <w:sz w:val="22"/>
          <w:szCs w:val="22"/>
        </w:rPr>
        <w:t xml:space="preserve"> Server.</w:t>
      </w:r>
    </w:p>
    <w:p w14:paraId="7EFAF551" w14:textId="4FA6A575" w:rsidR="0078560A" w:rsidRPr="00F85FD4" w:rsidRDefault="00203667"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WebLogic</w:t>
      </w:r>
      <w:r w:rsidR="00455391" w:rsidRPr="00F85FD4">
        <w:rPr>
          <w:rFonts w:asciiTheme="minorHAnsi" w:hAnsiTheme="minorHAnsi" w:cstheme="minorHAnsi"/>
          <w:color w:val="000000" w:themeColor="text1"/>
          <w:sz w:val="22"/>
          <w:szCs w:val="22"/>
        </w:rPr>
        <w:t xml:space="preserve"> and </w:t>
      </w:r>
      <w:r w:rsidR="001D2576" w:rsidRPr="00F85FD4">
        <w:rPr>
          <w:rFonts w:asciiTheme="minorHAnsi" w:hAnsiTheme="minorHAnsi" w:cstheme="minorHAnsi"/>
          <w:color w:val="000000" w:themeColor="text1"/>
          <w:sz w:val="22"/>
          <w:szCs w:val="22"/>
        </w:rPr>
        <w:t>Tomcat</w:t>
      </w:r>
      <w:r w:rsidR="00455391" w:rsidRPr="00F85FD4">
        <w:rPr>
          <w:rFonts w:asciiTheme="minorHAnsi" w:hAnsiTheme="minorHAnsi" w:cstheme="minorHAnsi"/>
          <w:color w:val="000000" w:themeColor="text1"/>
          <w:sz w:val="22"/>
          <w:szCs w:val="22"/>
        </w:rPr>
        <w:t xml:space="preserve"> Administrator experience, with knowledge in clustering, JMS,</w:t>
      </w:r>
      <w:r w:rsidR="0095232C" w:rsidRPr="00F85FD4">
        <w:rPr>
          <w:rFonts w:asciiTheme="minorHAnsi" w:hAnsiTheme="minorHAnsi" w:cstheme="minorHAnsi"/>
          <w:color w:val="000000" w:themeColor="text1"/>
          <w:sz w:val="22"/>
          <w:szCs w:val="22"/>
        </w:rPr>
        <w:t xml:space="preserve"> </w:t>
      </w:r>
      <w:r w:rsidR="00455391" w:rsidRPr="00F85FD4">
        <w:rPr>
          <w:rFonts w:asciiTheme="minorHAnsi" w:hAnsiTheme="minorHAnsi" w:cstheme="minorHAnsi"/>
          <w:color w:val="000000" w:themeColor="text1"/>
          <w:sz w:val="22"/>
          <w:szCs w:val="22"/>
        </w:rPr>
        <w:t>Connection Pools,</w:t>
      </w:r>
      <w:r w:rsidR="0078560A" w:rsidRPr="00F85FD4">
        <w:rPr>
          <w:rFonts w:asciiTheme="minorHAnsi" w:hAnsiTheme="minorHAnsi" w:cstheme="minorHAnsi"/>
          <w:color w:val="000000" w:themeColor="text1"/>
          <w:sz w:val="22"/>
          <w:szCs w:val="22"/>
        </w:rPr>
        <w:t xml:space="preserve"> </w:t>
      </w:r>
      <w:r w:rsidR="00455391" w:rsidRPr="00F85FD4">
        <w:rPr>
          <w:rFonts w:asciiTheme="minorHAnsi" w:hAnsiTheme="minorHAnsi" w:cstheme="minorHAnsi"/>
          <w:color w:val="000000" w:themeColor="text1"/>
          <w:sz w:val="22"/>
          <w:szCs w:val="22"/>
        </w:rPr>
        <w:t>J2EE</w:t>
      </w:r>
      <w:r w:rsidR="0095232C" w:rsidRPr="00F85FD4">
        <w:rPr>
          <w:rFonts w:asciiTheme="minorHAnsi" w:hAnsiTheme="minorHAnsi" w:cstheme="minorHAnsi"/>
          <w:color w:val="000000" w:themeColor="text1"/>
          <w:sz w:val="22"/>
          <w:szCs w:val="22"/>
        </w:rPr>
        <w:t xml:space="preserve"> </w:t>
      </w:r>
      <w:r w:rsidR="00455391" w:rsidRPr="00F85FD4">
        <w:rPr>
          <w:rFonts w:asciiTheme="minorHAnsi" w:hAnsiTheme="minorHAnsi" w:cstheme="minorHAnsi"/>
          <w:color w:val="000000" w:themeColor="text1"/>
          <w:sz w:val="22"/>
          <w:szCs w:val="22"/>
        </w:rPr>
        <w:t>Deployments</w:t>
      </w:r>
      <w:r w:rsidR="0032222C" w:rsidRPr="00F85FD4">
        <w:rPr>
          <w:rFonts w:asciiTheme="minorHAnsi" w:hAnsiTheme="minorHAnsi" w:cstheme="minorHAnsi"/>
          <w:color w:val="000000" w:themeColor="text1"/>
          <w:sz w:val="22"/>
          <w:szCs w:val="22"/>
        </w:rPr>
        <w:t xml:space="preserve"> and </w:t>
      </w:r>
      <w:r w:rsidR="00455391" w:rsidRPr="00F85FD4">
        <w:rPr>
          <w:rFonts w:asciiTheme="minorHAnsi" w:hAnsiTheme="minorHAnsi" w:cstheme="minorHAnsi"/>
          <w:color w:val="000000" w:themeColor="text1"/>
          <w:sz w:val="22"/>
          <w:szCs w:val="22"/>
        </w:rPr>
        <w:t>Thread Dump Analysis.</w:t>
      </w:r>
    </w:p>
    <w:p w14:paraId="11D60E45" w14:textId="5251C197" w:rsidR="0078560A"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Expertise in migration and upgrading of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Server and updating JDK versions and</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installing</w:t>
      </w:r>
      <w:r w:rsidR="0078560A"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patches</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for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server.</w:t>
      </w:r>
    </w:p>
    <w:p w14:paraId="3E051A4B" w14:textId="77777777" w:rsidR="0078560A"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Experienced on capacity planning and performance tuning of J2EE applications and platforms,</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using Wily</w:t>
      </w:r>
      <w:r w:rsidR="0078560A"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Introscope.</w:t>
      </w:r>
    </w:p>
    <w:p w14:paraId="5AE74737" w14:textId="393E890B" w:rsidR="000757CE"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Experienced with TCP/IP, </w:t>
      </w:r>
      <w:r w:rsidR="0089471D" w:rsidRPr="00F85FD4">
        <w:rPr>
          <w:rFonts w:asciiTheme="minorHAnsi" w:hAnsiTheme="minorHAnsi" w:cstheme="minorHAnsi"/>
          <w:color w:val="000000" w:themeColor="text1"/>
          <w:sz w:val="22"/>
          <w:szCs w:val="22"/>
        </w:rPr>
        <w:t>UNIX</w:t>
      </w:r>
      <w:r w:rsidRPr="00F85FD4">
        <w:rPr>
          <w:rFonts w:asciiTheme="minorHAnsi" w:hAnsiTheme="minorHAnsi" w:cstheme="minorHAnsi"/>
          <w:color w:val="000000" w:themeColor="text1"/>
          <w:sz w:val="22"/>
          <w:szCs w:val="22"/>
        </w:rPr>
        <w:t xml:space="preserve">, LAN, WAN Administration, </w:t>
      </w:r>
      <w:r w:rsidR="001D2576" w:rsidRPr="00F85FD4">
        <w:rPr>
          <w:rFonts w:asciiTheme="minorHAnsi" w:hAnsiTheme="minorHAnsi" w:cstheme="minorHAnsi"/>
          <w:color w:val="000000" w:themeColor="text1"/>
          <w:sz w:val="22"/>
          <w:szCs w:val="22"/>
        </w:rPr>
        <w:t>Apache</w:t>
      </w:r>
      <w:r w:rsidRPr="00F85FD4">
        <w:rPr>
          <w:rFonts w:asciiTheme="minorHAnsi" w:hAnsiTheme="minorHAnsi" w:cstheme="minorHAnsi"/>
          <w:color w:val="000000" w:themeColor="text1"/>
          <w:sz w:val="22"/>
          <w:szCs w:val="22"/>
        </w:rPr>
        <w:t xml:space="preserve">,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Ethernet, Firewall,</w:t>
      </w:r>
      <w:r w:rsidR="0078560A" w:rsidRPr="00F85FD4">
        <w:rPr>
          <w:rFonts w:asciiTheme="minorHAnsi" w:hAnsiTheme="minorHAnsi" w:cstheme="minorHAnsi"/>
          <w:color w:val="000000" w:themeColor="text1"/>
          <w:sz w:val="22"/>
          <w:szCs w:val="22"/>
        </w:rPr>
        <w:t xml:space="preserve"> </w:t>
      </w:r>
      <w:r w:rsidR="0089471D" w:rsidRPr="00F85FD4">
        <w:rPr>
          <w:rFonts w:asciiTheme="minorHAnsi" w:hAnsiTheme="minorHAnsi" w:cstheme="minorHAnsi"/>
          <w:color w:val="000000" w:themeColor="text1"/>
          <w:sz w:val="22"/>
          <w:szCs w:val="22"/>
        </w:rPr>
        <w:t>UNIX</w:t>
      </w:r>
      <w:r w:rsidRPr="00F85FD4">
        <w:rPr>
          <w:rFonts w:asciiTheme="minorHAnsi" w:hAnsiTheme="minorHAnsi" w:cstheme="minorHAnsi"/>
          <w:color w:val="000000" w:themeColor="text1"/>
          <w:sz w:val="22"/>
          <w:szCs w:val="22"/>
        </w:rPr>
        <w:t xml:space="preserve"> Shell Scripting, Middleware</w:t>
      </w:r>
      <w:r w:rsidR="005B5E56" w:rsidRPr="00F85FD4">
        <w:rPr>
          <w:rFonts w:asciiTheme="minorHAnsi" w:hAnsiTheme="minorHAnsi" w:cstheme="minorHAnsi"/>
          <w:color w:val="000000" w:themeColor="text1"/>
          <w:sz w:val="22"/>
          <w:szCs w:val="22"/>
        </w:rPr>
        <w:t xml:space="preserve"> and </w:t>
      </w:r>
      <w:r w:rsidRPr="00F85FD4">
        <w:rPr>
          <w:rFonts w:asciiTheme="minorHAnsi" w:hAnsiTheme="minorHAnsi" w:cstheme="minorHAnsi"/>
          <w:color w:val="000000" w:themeColor="text1"/>
          <w:sz w:val="22"/>
          <w:szCs w:val="22"/>
        </w:rPr>
        <w:t>Web Server.</w:t>
      </w:r>
    </w:p>
    <w:p w14:paraId="1EFCDC1D" w14:textId="3A816EAC" w:rsidR="000757CE"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Experienced in configuring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servers in a Cluster solution for High Availability, Load</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balancing and</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fail over support.</w:t>
      </w:r>
    </w:p>
    <w:p w14:paraId="127F8CA9" w14:textId="03142F60" w:rsidR="00B25DFB" w:rsidRPr="00F85FD4" w:rsidRDefault="00B25DFB"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Familiar with Implementation of Oracle ERP</w:t>
      </w:r>
      <w:r w:rsidR="00B536B2" w:rsidRPr="00F85FD4">
        <w:rPr>
          <w:rFonts w:asciiTheme="minorHAnsi" w:hAnsiTheme="minorHAnsi" w:cstheme="minorHAnsi"/>
          <w:color w:val="000000" w:themeColor="text1"/>
          <w:sz w:val="22"/>
          <w:szCs w:val="22"/>
        </w:rPr>
        <w:t xml:space="preserve"> Suite </w:t>
      </w:r>
      <w:r w:rsidR="000255F5" w:rsidRPr="00F85FD4">
        <w:rPr>
          <w:rFonts w:asciiTheme="minorHAnsi" w:hAnsiTheme="minorHAnsi" w:cstheme="minorHAnsi"/>
          <w:color w:val="000000" w:themeColor="text1"/>
          <w:sz w:val="22"/>
          <w:szCs w:val="22"/>
        </w:rPr>
        <w:t xml:space="preserve">and </w:t>
      </w:r>
      <w:r w:rsidR="000255F5" w:rsidRPr="00F85FD4">
        <w:rPr>
          <w:rFonts w:asciiTheme="minorHAnsi" w:hAnsiTheme="minorHAnsi" w:cstheme="minorHAnsi"/>
          <w:color w:val="000000" w:themeColor="text1"/>
          <w:sz w:val="22"/>
          <w:szCs w:val="22"/>
          <w:shd w:val="clear" w:color="auto" w:fill="FFFFFF"/>
        </w:rPr>
        <w:t>Support</w:t>
      </w:r>
      <w:r w:rsidR="006E6874" w:rsidRPr="00F85FD4">
        <w:rPr>
          <w:rFonts w:asciiTheme="minorHAnsi" w:hAnsiTheme="minorHAnsi" w:cstheme="minorHAnsi"/>
          <w:color w:val="000000" w:themeColor="text1"/>
          <w:sz w:val="22"/>
          <w:szCs w:val="22"/>
          <w:shd w:val="clear" w:color="auto" w:fill="FFFFFF"/>
        </w:rPr>
        <w:t>ing</w:t>
      </w:r>
      <w:r w:rsidR="000255F5" w:rsidRPr="00F85FD4">
        <w:rPr>
          <w:rFonts w:asciiTheme="minorHAnsi" w:hAnsiTheme="minorHAnsi" w:cstheme="minorHAnsi"/>
          <w:color w:val="000000" w:themeColor="text1"/>
          <w:sz w:val="22"/>
          <w:szCs w:val="22"/>
          <w:shd w:val="clear" w:color="auto" w:fill="FFFFFF"/>
        </w:rPr>
        <w:t xml:space="preserve"> the</w:t>
      </w:r>
      <w:r w:rsidR="006E6874" w:rsidRPr="00F85FD4">
        <w:rPr>
          <w:rFonts w:asciiTheme="minorHAnsi" w:hAnsiTheme="minorHAnsi" w:cstheme="minorHAnsi"/>
          <w:color w:val="000000" w:themeColor="text1"/>
          <w:sz w:val="22"/>
          <w:szCs w:val="22"/>
          <w:shd w:val="clear" w:color="auto" w:fill="FFFFFF"/>
        </w:rPr>
        <w:t xml:space="preserve"> ERP</w:t>
      </w:r>
      <w:r w:rsidR="000255F5" w:rsidRPr="00F85FD4">
        <w:rPr>
          <w:rFonts w:asciiTheme="minorHAnsi" w:hAnsiTheme="minorHAnsi" w:cstheme="minorHAnsi"/>
          <w:color w:val="000000" w:themeColor="text1"/>
          <w:sz w:val="22"/>
          <w:szCs w:val="22"/>
          <w:shd w:val="clear" w:color="auto" w:fill="FFFFFF"/>
        </w:rPr>
        <w:t> initiatives in design, development and implementation of plans to translate enterprise information system objectives into functional business systems. </w:t>
      </w:r>
    </w:p>
    <w:p w14:paraId="4D4C785A" w14:textId="006C0B02"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Experienced in</w:t>
      </w:r>
      <w:r w:rsidR="008E099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Python, shell scripting (bash) and ANT scripting to automate and</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monitor the </w:t>
      </w:r>
      <w:r w:rsidR="00203667" w:rsidRPr="00F85FD4">
        <w:rPr>
          <w:rFonts w:asciiTheme="minorHAnsi" w:hAnsiTheme="minorHAnsi" w:cstheme="minorHAnsi"/>
          <w:color w:val="000000" w:themeColor="text1"/>
          <w:sz w:val="22"/>
          <w:szCs w:val="22"/>
        </w:rPr>
        <w:t>WebLogic</w:t>
      </w:r>
      <w:r w:rsidR="0045557F"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routine tasks.</w:t>
      </w:r>
    </w:p>
    <w:p w14:paraId="36339272" w14:textId="77777777"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Expertise in Handling Code Releases and Deploying applications in Production.</w:t>
      </w:r>
    </w:p>
    <w:p w14:paraId="4A8EFF40" w14:textId="683A22E3"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Significant experience with </w:t>
      </w:r>
      <w:r w:rsidR="001D2576" w:rsidRPr="00F85FD4">
        <w:rPr>
          <w:rFonts w:asciiTheme="minorHAnsi" w:hAnsiTheme="minorHAnsi" w:cstheme="minorHAnsi"/>
          <w:color w:val="000000" w:themeColor="text1"/>
          <w:sz w:val="22"/>
          <w:szCs w:val="22"/>
        </w:rPr>
        <w:t>Big IP</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F5</w:t>
      </w:r>
      <w:r w:rsidRPr="00F85FD4">
        <w:rPr>
          <w:rFonts w:asciiTheme="minorHAnsi" w:hAnsiTheme="minorHAnsi" w:cstheme="minorHAnsi"/>
          <w:color w:val="000000" w:themeColor="text1"/>
          <w:sz w:val="22"/>
          <w:szCs w:val="22"/>
        </w:rPr>
        <w:t xml:space="preserve"> Load Balancer administration, shell scripting for alerting</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and</w:t>
      </w:r>
      <w:r w:rsidR="0045557F"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alarming</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on applications. </w:t>
      </w:r>
    </w:p>
    <w:p w14:paraId="19594365" w14:textId="33F1D013" w:rsidR="0070590C" w:rsidRPr="00F85FD4" w:rsidRDefault="0070590C"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shd w:val="clear" w:color="auto" w:fill="FFFFFF"/>
        </w:rPr>
        <w:t>Worked within an Agile program to implement a custom</w:t>
      </w:r>
      <w:r w:rsidR="00AE225D" w:rsidRPr="00F85FD4">
        <w:rPr>
          <w:rFonts w:asciiTheme="minorHAnsi" w:hAnsiTheme="minorHAnsi" w:cstheme="minorHAnsi"/>
          <w:color w:val="000000" w:themeColor="text1"/>
          <w:sz w:val="22"/>
          <w:szCs w:val="22"/>
          <w:shd w:val="clear" w:color="auto" w:fill="FFFFFF"/>
        </w:rPr>
        <w:t xml:space="preserve"> Oracle</w:t>
      </w:r>
      <w:r w:rsidRPr="00F85FD4">
        <w:rPr>
          <w:rFonts w:asciiTheme="minorHAnsi" w:hAnsiTheme="minorHAnsi" w:cstheme="minorHAnsi"/>
          <w:color w:val="000000" w:themeColor="text1"/>
          <w:sz w:val="22"/>
          <w:szCs w:val="22"/>
          <w:shd w:val="clear" w:color="auto" w:fill="FFFFFF"/>
        </w:rPr>
        <w:t> R12 solution of OM, AR, AP, GL modules and integrate with</w:t>
      </w:r>
      <w:r w:rsidR="00AC374E" w:rsidRPr="00F85FD4">
        <w:rPr>
          <w:rFonts w:asciiTheme="minorHAnsi" w:hAnsiTheme="minorHAnsi" w:cstheme="minorHAnsi"/>
          <w:color w:val="000000" w:themeColor="text1"/>
          <w:sz w:val="22"/>
          <w:szCs w:val="22"/>
          <w:shd w:val="clear" w:color="auto" w:fill="FFFFFF"/>
        </w:rPr>
        <w:t xml:space="preserve"> Oracle</w:t>
      </w:r>
      <w:r w:rsidRPr="00F85FD4">
        <w:rPr>
          <w:rFonts w:asciiTheme="minorHAnsi" w:hAnsiTheme="minorHAnsi" w:cstheme="minorHAnsi"/>
          <w:color w:val="000000" w:themeColor="text1"/>
          <w:sz w:val="22"/>
          <w:szCs w:val="22"/>
          <w:shd w:val="clear" w:color="auto" w:fill="FFFFFF"/>
        </w:rPr>
        <w:t> modules including Inventory, Cash Management</w:t>
      </w:r>
      <w:r w:rsidR="00AC374E" w:rsidRPr="00F85FD4">
        <w:rPr>
          <w:rFonts w:asciiTheme="minorHAnsi" w:hAnsiTheme="minorHAnsi" w:cstheme="minorHAnsi"/>
          <w:color w:val="000000" w:themeColor="text1"/>
          <w:sz w:val="22"/>
          <w:szCs w:val="22"/>
          <w:shd w:val="clear" w:color="auto" w:fill="FFFFFF"/>
        </w:rPr>
        <w:t xml:space="preserve"> and </w:t>
      </w:r>
      <w:r w:rsidRPr="00F85FD4">
        <w:rPr>
          <w:rFonts w:asciiTheme="minorHAnsi" w:hAnsiTheme="minorHAnsi" w:cstheme="minorHAnsi"/>
          <w:color w:val="000000" w:themeColor="text1"/>
          <w:sz w:val="22"/>
          <w:szCs w:val="22"/>
          <w:shd w:val="clear" w:color="auto" w:fill="FFFFFF"/>
        </w:rPr>
        <w:t>Asset Management.</w:t>
      </w:r>
    </w:p>
    <w:p w14:paraId="2181F2F2" w14:textId="77777777"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Experienced in finding the Memory Leaks and adjusting the JVM Heap Sizes and GC</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Parameters.</w:t>
      </w:r>
    </w:p>
    <w:p w14:paraId="3BBF7FA1" w14:textId="46AAB410"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Monitored and tuned JVMs, JVM heap size, garbage collections, Java stack and Native thread</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results in</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Development, System Test, Staging and production.</w:t>
      </w:r>
    </w:p>
    <w:p w14:paraId="1DCAACF2" w14:textId="172B4508" w:rsidR="00E120B7" w:rsidRPr="00F85FD4" w:rsidRDefault="00E120B7" w:rsidP="00E120B7">
      <w:pPr>
        <w:pStyle w:val="ListParagraph"/>
        <w:numPr>
          <w:ilvl w:val="0"/>
          <w:numId w:val="3"/>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shd w:val="clear" w:color="auto" w:fill="FFFFFF"/>
        </w:rPr>
        <w:t>Develop Linux/UNIX shell scripts, which automates the WebSphere Administration (recycling the application server, deploying applications, logs rotation, monitor applications). </w:t>
      </w:r>
    </w:p>
    <w:p w14:paraId="6910869D" w14:textId="0DE79B5D"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Responsible for performance tuning, disaster recovery, high availability, scheduled Cron jobs,</w:t>
      </w:r>
      <w:r w:rsidR="0095232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problem</w:t>
      </w:r>
      <w:r w:rsidR="0045557F"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determination and providing technical support whenever needed</w:t>
      </w:r>
    </w:p>
    <w:p w14:paraId="6E7F661B" w14:textId="2CAFA952" w:rsidR="0045557F" w:rsidRPr="00F85FD4" w:rsidRDefault="00BC7233"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Performed root cause analysis and suggested tuning methods for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Server</w:t>
      </w:r>
      <w:r w:rsidR="0045557F"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problems like Server Crashes, Hangs and Out of Memory issues in various JDKs.</w:t>
      </w:r>
    </w:p>
    <w:p w14:paraId="353C7604" w14:textId="12BF6C19"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Experienced in working with </w:t>
      </w:r>
      <w:r w:rsidR="00203667" w:rsidRPr="00F85FD4">
        <w:rPr>
          <w:rFonts w:asciiTheme="minorHAnsi" w:hAnsiTheme="minorHAnsi" w:cstheme="minorHAnsi"/>
          <w:color w:val="000000" w:themeColor="text1"/>
          <w:sz w:val="22"/>
          <w:szCs w:val="22"/>
        </w:rPr>
        <w:t>LDAP</w:t>
      </w:r>
      <w:r w:rsidRPr="00F85FD4">
        <w:rPr>
          <w:rFonts w:asciiTheme="minorHAnsi" w:hAnsiTheme="minorHAnsi" w:cstheme="minorHAnsi"/>
          <w:color w:val="000000" w:themeColor="text1"/>
          <w:sz w:val="22"/>
          <w:szCs w:val="22"/>
        </w:rPr>
        <w:t xml:space="preserve">, </w:t>
      </w:r>
      <w:r w:rsidR="00203667" w:rsidRPr="00F85FD4">
        <w:rPr>
          <w:rFonts w:asciiTheme="minorHAnsi" w:hAnsiTheme="minorHAnsi" w:cstheme="minorHAnsi"/>
          <w:color w:val="000000" w:themeColor="text1"/>
          <w:sz w:val="22"/>
          <w:szCs w:val="22"/>
        </w:rPr>
        <w:t>SSO</w:t>
      </w:r>
      <w:r w:rsidR="00E87244" w:rsidRPr="00F85FD4">
        <w:rPr>
          <w:rFonts w:asciiTheme="minorHAnsi" w:hAnsiTheme="minorHAnsi" w:cstheme="minorHAnsi"/>
          <w:color w:val="000000" w:themeColor="text1"/>
          <w:sz w:val="22"/>
          <w:szCs w:val="22"/>
        </w:rPr>
        <w:t xml:space="preserve"> and </w:t>
      </w:r>
      <w:r w:rsidRPr="00F85FD4">
        <w:rPr>
          <w:rFonts w:asciiTheme="minorHAnsi" w:hAnsiTheme="minorHAnsi" w:cstheme="minorHAnsi"/>
          <w:color w:val="000000" w:themeColor="text1"/>
          <w:sz w:val="22"/>
          <w:szCs w:val="22"/>
        </w:rPr>
        <w:t>CSS/GSS load balancing.</w:t>
      </w:r>
    </w:p>
    <w:p w14:paraId="54A2C470" w14:textId="6D26E9C1" w:rsidR="006D24AC" w:rsidRPr="00F85FD4" w:rsidRDefault="006D24AC" w:rsidP="006D24AC">
      <w:pPr>
        <w:pStyle w:val="ListParagraph"/>
        <w:numPr>
          <w:ilvl w:val="0"/>
          <w:numId w:val="3"/>
        </w:numPr>
        <w:spacing w:after="160" w:line="259" w:lineRule="auto"/>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lastRenderedPageBreak/>
        <w:t>Experience using Maven and ANT as build tools for the building of deployable artifacts (jar, war &amp; ear) from source code.</w:t>
      </w:r>
    </w:p>
    <w:p w14:paraId="08E288DA" w14:textId="60F88B86" w:rsidR="003210D7" w:rsidRPr="00F85FD4" w:rsidRDefault="003210D7" w:rsidP="003210D7">
      <w:pPr>
        <w:pStyle w:val="ListParagraph"/>
        <w:numPr>
          <w:ilvl w:val="0"/>
          <w:numId w:val="3"/>
        </w:numPr>
        <w:spacing w:after="160" w:line="259" w:lineRule="auto"/>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Worked on Jenkins by installing, configuring, maintaining for purpose of continuous integration and for end to end automation for all build and deployments and creating pipelines for application versions.</w:t>
      </w:r>
    </w:p>
    <w:p w14:paraId="22549D04" w14:textId="77777777" w:rsidR="0045557F" w:rsidRPr="00F85FD4" w:rsidRDefault="00455391"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Demonstrated ability to work both as an individual contributor and in a team environment</w:t>
      </w:r>
      <w:r w:rsidR="0045557F" w:rsidRPr="00F85FD4">
        <w:rPr>
          <w:rFonts w:asciiTheme="minorHAnsi" w:hAnsiTheme="minorHAnsi" w:cstheme="minorHAnsi"/>
          <w:color w:val="000000" w:themeColor="text1"/>
          <w:sz w:val="22"/>
          <w:szCs w:val="22"/>
        </w:rPr>
        <w:t>.</w:t>
      </w:r>
    </w:p>
    <w:p w14:paraId="1B2E994C" w14:textId="618224C1" w:rsidR="0045557F" w:rsidRPr="00F85FD4" w:rsidRDefault="0095232C"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Experienced in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Commerce Functionality, Implementation and Commerce Business</w:t>
      </w:r>
      <w:r w:rsidR="0045557F"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Tools.</w:t>
      </w:r>
    </w:p>
    <w:p w14:paraId="1F8EE4DF" w14:textId="47EEF5A2" w:rsidR="0034431B" w:rsidRPr="00F85FD4" w:rsidRDefault="0034431B" w:rsidP="0034431B">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Managing deployment of OSB process using Configuration Plan, Customization of files and implementation </w:t>
      </w:r>
      <w:r w:rsidRPr="00F85FD4">
        <w:rPr>
          <w:rFonts w:asciiTheme="minorHAnsi" w:hAnsiTheme="minorHAnsi" w:cstheme="minorHAnsi"/>
          <w:color w:val="000000" w:themeColor="text1"/>
          <w:sz w:val="22"/>
          <w:szCs w:val="22"/>
          <w:shd w:val="clear" w:color="auto" w:fill="FFFFFF"/>
        </w:rPr>
        <w:t>of application (OSM) and its integration with other OSS Applications using Web Services.</w:t>
      </w:r>
    </w:p>
    <w:p w14:paraId="3F6D40C1" w14:textId="14048D5D" w:rsidR="0045557F" w:rsidRPr="00F85FD4" w:rsidRDefault="0095232C"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Design and development of web-based applications using different Web and application servers such as</w:t>
      </w:r>
      <w:r w:rsidR="0045557F" w:rsidRPr="00F85FD4">
        <w:rPr>
          <w:rFonts w:asciiTheme="minorHAnsi" w:hAnsiTheme="minorHAnsi" w:cstheme="minorHAnsi"/>
          <w:color w:val="000000" w:themeColor="text1"/>
          <w:sz w:val="22"/>
          <w:szCs w:val="22"/>
        </w:rPr>
        <w:t xml:space="preserve">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Drupal, </w:t>
      </w:r>
      <w:r w:rsidR="001D2576" w:rsidRPr="00F85FD4">
        <w:rPr>
          <w:rFonts w:asciiTheme="minorHAnsi" w:hAnsiTheme="minorHAnsi" w:cstheme="minorHAnsi"/>
          <w:color w:val="000000" w:themeColor="text1"/>
          <w:sz w:val="22"/>
          <w:szCs w:val="22"/>
        </w:rPr>
        <w:t>Apache</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and Web Sphere</w:t>
      </w:r>
      <w:r w:rsidR="006A6F7E" w:rsidRPr="00F85FD4">
        <w:rPr>
          <w:rFonts w:asciiTheme="minorHAnsi" w:hAnsiTheme="minorHAnsi" w:cstheme="minorHAnsi"/>
          <w:color w:val="000000" w:themeColor="text1"/>
          <w:sz w:val="22"/>
          <w:szCs w:val="22"/>
        </w:rPr>
        <w:t>.</w:t>
      </w:r>
    </w:p>
    <w:p w14:paraId="060E8C64" w14:textId="5E1DBECD" w:rsidR="00E552C3" w:rsidRPr="00F85FD4" w:rsidRDefault="0095232C"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Extensive working experience in setting up </w:t>
      </w:r>
      <w:r w:rsidR="00CC6D75" w:rsidRPr="00F85FD4">
        <w:rPr>
          <w:rFonts w:asciiTheme="minorHAnsi" w:hAnsiTheme="minorHAnsi" w:cstheme="minorHAnsi"/>
          <w:color w:val="000000" w:themeColor="text1"/>
          <w:sz w:val="22"/>
          <w:szCs w:val="22"/>
        </w:rPr>
        <w:t>domain’s</w:t>
      </w:r>
      <w:r w:rsidRPr="00F85FD4">
        <w:rPr>
          <w:rFonts w:asciiTheme="minorHAnsi" w:hAnsiTheme="minorHAnsi" w:cstheme="minorHAnsi"/>
          <w:color w:val="000000" w:themeColor="text1"/>
          <w:sz w:val="22"/>
          <w:szCs w:val="22"/>
        </w:rPr>
        <w:t xml:space="preserve"> mode, standalone mode with cluster on</w:t>
      </w:r>
      <w:r w:rsidR="00E552C3" w:rsidRPr="00F85FD4">
        <w:rPr>
          <w:rFonts w:asciiTheme="minorHAnsi" w:hAnsiTheme="minorHAnsi" w:cstheme="minorHAnsi"/>
          <w:color w:val="000000" w:themeColor="text1"/>
          <w:sz w:val="22"/>
          <w:szCs w:val="22"/>
        </w:rPr>
        <w:t xml:space="preserve"> </w:t>
      </w:r>
      <w:r w:rsidR="00893CFC" w:rsidRPr="00F85FD4">
        <w:rPr>
          <w:rFonts w:asciiTheme="minorHAnsi" w:hAnsiTheme="minorHAnsi" w:cstheme="minorHAnsi"/>
          <w:color w:val="000000" w:themeColor="text1"/>
          <w:sz w:val="22"/>
          <w:szCs w:val="22"/>
        </w:rPr>
        <w:t>JBoss</w:t>
      </w:r>
      <w:r w:rsidR="00E552C3"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Enterprise</w:t>
      </w:r>
      <w:r w:rsidR="00E552C3"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application platform 5.x/6.x</w:t>
      </w:r>
    </w:p>
    <w:p w14:paraId="621035FA" w14:textId="2EA1C803" w:rsidR="00E552C3" w:rsidRPr="00F85FD4" w:rsidRDefault="0095232C"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Upgradation of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servers in development, testing and production environment and</w:t>
      </w:r>
      <w:r w:rsidR="003E39E4"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applying patch</w:t>
      </w:r>
      <w:r w:rsidR="00E552C3"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and service packs.</w:t>
      </w:r>
    </w:p>
    <w:p w14:paraId="59F0B12F" w14:textId="77777777" w:rsidR="00E552C3" w:rsidRPr="00F85FD4" w:rsidRDefault="0095232C"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Deployment and troubleshooting of JAR, WAR, and EAR files in domain and clustered</w:t>
      </w:r>
      <w:r w:rsidR="003E39E4"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environments</w:t>
      </w:r>
      <w:r w:rsidR="00E552C3" w:rsidRPr="00F85FD4">
        <w:rPr>
          <w:rFonts w:asciiTheme="minorHAnsi" w:hAnsiTheme="minorHAnsi" w:cstheme="minorHAnsi"/>
          <w:color w:val="000000" w:themeColor="text1"/>
          <w:sz w:val="22"/>
          <w:szCs w:val="22"/>
        </w:rPr>
        <w:t>.</w:t>
      </w:r>
    </w:p>
    <w:p w14:paraId="4D73115F" w14:textId="0A3B1DE0" w:rsidR="0095232C" w:rsidRPr="00F85FD4" w:rsidRDefault="0095232C" w:rsidP="00485180">
      <w:pPr>
        <w:pStyle w:val="ListParagraph"/>
        <w:numPr>
          <w:ilvl w:val="0"/>
          <w:numId w:val="3"/>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Deploying .Net based Applications and Java based apps on </w:t>
      </w:r>
      <w:r w:rsidR="001D2576" w:rsidRPr="00F85FD4">
        <w:rPr>
          <w:rFonts w:asciiTheme="minorHAnsi" w:hAnsiTheme="minorHAnsi" w:cstheme="minorHAnsi"/>
          <w:color w:val="000000" w:themeColor="text1"/>
          <w:sz w:val="22"/>
          <w:szCs w:val="22"/>
        </w:rPr>
        <w:t>IIS</w:t>
      </w:r>
      <w:r w:rsidRPr="00F85FD4">
        <w:rPr>
          <w:rFonts w:asciiTheme="minorHAnsi" w:hAnsiTheme="minorHAnsi" w:cstheme="minorHAnsi"/>
          <w:color w:val="000000" w:themeColor="text1"/>
          <w:sz w:val="22"/>
          <w:szCs w:val="22"/>
        </w:rPr>
        <w:t xml:space="preserve"> 6.0, Troubleshooting application issues hosted on the </w:t>
      </w:r>
      <w:r w:rsidR="001D2576" w:rsidRPr="00F85FD4">
        <w:rPr>
          <w:rFonts w:asciiTheme="minorHAnsi" w:hAnsiTheme="minorHAnsi" w:cstheme="minorHAnsi"/>
          <w:color w:val="000000" w:themeColor="text1"/>
          <w:sz w:val="22"/>
          <w:szCs w:val="22"/>
        </w:rPr>
        <w:t>IIS</w:t>
      </w:r>
      <w:r w:rsidR="00E552C3" w:rsidRPr="00F85FD4">
        <w:rPr>
          <w:rFonts w:asciiTheme="minorHAnsi" w:hAnsiTheme="minorHAnsi" w:cstheme="minorHAnsi"/>
          <w:color w:val="000000" w:themeColor="text1"/>
          <w:sz w:val="22"/>
          <w:szCs w:val="22"/>
        </w:rPr>
        <w:t>.</w:t>
      </w:r>
    </w:p>
    <w:p w14:paraId="3D5A3008" w14:textId="77777777" w:rsidR="0000029F" w:rsidRPr="00F85FD4" w:rsidRDefault="0000029F" w:rsidP="0000029F">
      <w:pPr>
        <w:jc w:val="center"/>
        <w:rPr>
          <w:rFonts w:cstheme="minorHAnsi"/>
          <w:b/>
          <w:color w:val="000000" w:themeColor="text1"/>
        </w:rPr>
      </w:pPr>
    </w:p>
    <w:p w14:paraId="35784FBE" w14:textId="12CF7F7A" w:rsidR="0000029F" w:rsidRPr="00F85FD4" w:rsidRDefault="0000029F" w:rsidP="0000029F">
      <w:pPr>
        <w:jc w:val="center"/>
        <w:rPr>
          <w:rFonts w:cstheme="minorHAnsi"/>
          <w:b/>
          <w:color w:val="000000" w:themeColor="text1"/>
        </w:rPr>
      </w:pPr>
      <w:r w:rsidRPr="00F85FD4">
        <w:rPr>
          <w:rFonts w:cstheme="minorHAnsi"/>
          <w:b/>
          <w:color w:val="000000" w:themeColor="text1"/>
        </w:rPr>
        <w:t>TECHNICAL SKILLS</w:t>
      </w:r>
    </w:p>
    <w:p w14:paraId="6397FA8C" w14:textId="77777777" w:rsidR="0000029F" w:rsidRPr="00F85FD4" w:rsidRDefault="0000029F" w:rsidP="0000029F">
      <w:pPr>
        <w:jc w:val="center"/>
        <w:rPr>
          <w:rFonts w:cstheme="minorHAnsi"/>
          <w:color w:val="000000" w:themeColor="text1"/>
        </w:rPr>
      </w:pPr>
    </w:p>
    <w:p w14:paraId="5873B47C" w14:textId="17A75DAE" w:rsidR="0000029F" w:rsidRPr="00F85FD4" w:rsidRDefault="0000029F" w:rsidP="0000029F">
      <w:pPr>
        <w:pStyle w:val="ListParagraph"/>
        <w:numPr>
          <w:ilvl w:val="0"/>
          <w:numId w:val="8"/>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Operating System      :   RHEL, CentOS, Windows 98/2000/XP/Vista/7/8/10, Ubuntu, Solaris, Fedora</w:t>
      </w:r>
      <w:r w:rsidRPr="00F85FD4">
        <w:rPr>
          <w:rFonts w:asciiTheme="minorHAnsi" w:hAnsiTheme="minorHAnsi" w:cstheme="minorHAnsi"/>
          <w:color w:val="000000" w:themeColor="text1"/>
          <w:sz w:val="22"/>
          <w:szCs w:val="22"/>
        </w:rPr>
        <w:tab/>
      </w:r>
      <w:r w:rsidRPr="00F85FD4">
        <w:rPr>
          <w:rFonts w:asciiTheme="minorHAnsi" w:hAnsiTheme="minorHAnsi" w:cstheme="minorHAnsi"/>
          <w:color w:val="000000" w:themeColor="text1"/>
          <w:sz w:val="22"/>
          <w:szCs w:val="22"/>
        </w:rPr>
        <w:tab/>
      </w:r>
      <w:r w:rsidRPr="00F85FD4">
        <w:rPr>
          <w:rFonts w:asciiTheme="minorHAnsi" w:hAnsiTheme="minorHAnsi" w:cstheme="minorHAnsi"/>
          <w:color w:val="000000" w:themeColor="text1"/>
          <w:sz w:val="22"/>
          <w:szCs w:val="22"/>
        </w:rPr>
        <w:tab/>
        <w:t xml:space="preserve">               Windows  </w:t>
      </w:r>
      <w:r w:rsidRPr="00F85FD4">
        <w:rPr>
          <w:rFonts w:asciiTheme="minorHAnsi" w:hAnsiTheme="minorHAnsi" w:cstheme="minorHAnsi"/>
          <w:color w:val="000000" w:themeColor="text1"/>
          <w:sz w:val="22"/>
          <w:szCs w:val="22"/>
          <w:shd w:val="clear" w:color="auto" w:fill="FFFFFF"/>
        </w:rPr>
        <w:t>98/XP/NT/2000/2003/2008,</w:t>
      </w:r>
      <w:r w:rsidRPr="00F85FD4">
        <w:rPr>
          <w:rFonts w:asciiTheme="minorHAnsi" w:hAnsiTheme="minorHAnsi" w:cstheme="minorHAnsi"/>
          <w:color w:val="000000" w:themeColor="text1"/>
          <w:sz w:val="22"/>
          <w:szCs w:val="22"/>
        </w:rPr>
        <w:t xml:space="preserve">                                      </w:t>
      </w:r>
    </w:p>
    <w:p w14:paraId="69DFDAE7" w14:textId="77777777" w:rsidR="0000029F" w:rsidRPr="00F85FD4" w:rsidRDefault="0000029F" w:rsidP="0000029F">
      <w:pPr>
        <w:pStyle w:val="ListParagraph"/>
        <w:numPr>
          <w:ilvl w:val="0"/>
          <w:numId w:val="8"/>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Application Servers   :  IBM WebSphere 6.x/7.0/8.0/8.5, JBoss 6.x, Oracle WebLogic 10.x/11.x/12.x</w:t>
      </w:r>
    </w:p>
    <w:p w14:paraId="4BDDB24C" w14:textId="77777777" w:rsidR="0000029F" w:rsidRPr="00F85FD4" w:rsidRDefault="0000029F" w:rsidP="0000029F">
      <w:pPr>
        <w:pStyle w:val="ListParagraph"/>
        <w:numPr>
          <w:ilvl w:val="0"/>
          <w:numId w:val="8"/>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Web Servers              :  Apache Tomcat, IBM HTTP Server, IIS, Nginx</w:t>
      </w:r>
    </w:p>
    <w:p w14:paraId="130DFA69" w14:textId="77777777" w:rsidR="0000029F" w:rsidRPr="00F85FD4" w:rsidRDefault="0000029F" w:rsidP="0000029F">
      <w:pPr>
        <w:pStyle w:val="ListParagraph"/>
        <w:numPr>
          <w:ilvl w:val="0"/>
          <w:numId w:val="8"/>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COTS Product           :  Oracle OSM </w:t>
      </w:r>
      <w:r w:rsidRPr="00F85FD4">
        <w:rPr>
          <w:rFonts w:asciiTheme="minorHAnsi" w:hAnsiTheme="minorHAnsi" w:cstheme="minorHAnsi"/>
          <w:color w:val="000000"/>
          <w:sz w:val="22"/>
          <w:szCs w:val="22"/>
          <w:shd w:val="clear" w:color="auto" w:fill="FFFFFF"/>
        </w:rPr>
        <w:t>(Order and Service management) V7.2 </w:t>
      </w:r>
      <w:r w:rsidRPr="00F85FD4">
        <w:rPr>
          <w:rFonts w:asciiTheme="minorHAnsi" w:hAnsiTheme="minorHAnsi" w:cstheme="minorHAnsi"/>
          <w:color w:val="000000" w:themeColor="text1"/>
          <w:sz w:val="22"/>
          <w:szCs w:val="22"/>
        </w:rPr>
        <w:t xml:space="preserve"> </w:t>
      </w:r>
    </w:p>
    <w:p w14:paraId="1A4C37BB"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Inventory                   :  Oracle UIM</w:t>
      </w:r>
      <w:r w:rsidRPr="00F85FD4">
        <w:rPr>
          <w:rFonts w:asciiTheme="minorHAnsi" w:hAnsiTheme="minorHAnsi" w:cstheme="minorHAnsi"/>
          <w:color w:val="000000" w:themeColor="text1"/>
          <w:sz w:val="22"/>
          <w:szCs w:val="22"/>
        </w:rPr>
        <w:br/>
        <w:t>Management</w:t>
      </w:r>
    </w:p>
    <w:p w14:paraId="7902D380" w14:textId="77777777" w:rsidR="0000029F" w:rsidRPr="00F85FD4" w:rsidRDefault="0000029F" w:rsidP="0000029F">
      <w:pPr>
        <w:pStyle w:val="ListParagraph"/>
        <w:numPr>
          <w:ilvl w:val="0"/>
          <w:numId w:val="8"/>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Oracle Cloud </w:t>
      </w:r>
      <w:r w:rsidRPr="00F85FD4">
        <w:rPr>
          <w:rFonts w:asciiTheme="minorHAnsi" w:hAnsiTheme="minorHAnsi" w:cstheme="minorHAnsi"/>
          <w:color w:val="000000" w:themeColor="text1"/>
          <w:sz w:val="22"/>
          <w:szCs w:val="22"/>
        </w:rPr>
        <w:tab/>
        <w:t xml:space="preserve">           :  Oracle ERP</w:t>
      </w:r>
    </w:p>
    <w:p w14:paraId="7C78DC25" w14:textId="77777777" w:rsidR="0000029F" w:rsidRPr="00F85FD4" w:rsidRDefault="0000029F" w:rsidP="0000029F">
      <w:pPr>
        <w:pStyle w:val="ListParagraph"/>
        <w:numPr>
          <w:ilvl w:val="0"/>
          <w:numId w:val="8"/>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Message Queue         :  IBM WebSphere Message Broker  </w:t>
      </w:r>
    </w:p>
    <w:p w14:paraId="43A26104"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Virtualization            :  VMWare, Oracle VM VirtualBox </w:t>
      </w:r>
      <w:r w:rsidRPr="00F85FD4">
        <w:rPr>
          <w:rFonts w:asciiTheme="minorHAnsi" w:hAnsiTheme="minorHAnsi" w:cstheme="minorHAnsi"/>
          <w:color w:val="000000" w:themeColor="text1"/>
          <w:sz w:val="22"/>
          <w:szCs w:val="22"/>
        </w:rPr>
        <w:br/>
        <w:t xml:space="preserve">Tools     </w:t>
      </w:r>
    </w:p>
    <w:p w14:paraId="4770ADBF"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Databases                  :  Oracle, SQL Server, My SQL, RDBMS</w:t>
      </w:r>
    </w:p>
    <w:p w14:paraId="48C64351"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Version Control        :  GIT, SVN, ClearCase, CVS</w:t>
      </w:r>
    </w:p>
    <w:p w14:paraId="7911467A"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Automation Tools     :  Jenkins, Ansible</w:t>
      </w:r>
    </w:p>
    <w:p w14:paraId="26C99E2C"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Build Tools               :  Ant, Maven, MS Build</w:t>
      </w:r>
    </w:p>
    <w:p w14:paraId="1FC5CE89"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Tracking Tools         :   JIRA</w:t>
      </w:r>
    </w:p>
    <w:p w14:paraId="02911B5D"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Configuration           :   Chef, Puppet</w:t>
      </w:r>
      <w:r w:rsidRPr="00F85FD4">
        <w:rPr>
          <w:rFonts w:asciiTheme="minorHAnsi" w:hAnsiTheme="minorHAnsi" w:cstheme="minorHAnsi"/>
          <w:color w:val="000000" w:themeColor="text1"/>
          <w:sz w:val="22"/>
          <w:szCs w:val="22"/>
        </w:rPr>
        <w:br/>
        <w:t>Management Tools</w:t>
      </w:r>
    </w:p>
    <w:p w14:paraId="13D37E1A"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Testing Tools           :  Nagios, JUnit</w:t>
      </w:r>
    </w:p>
    <w:p w14:paraId="33997195"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Web Technologies   :  HTML, XML</w:t>
      </w:r>
    </w:p>
    <w:p w14:paraId="20A72C36" w14:textId="24C0E30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Programming           :  C, C++, Java,</w:t>
      </w:r>
      <w:r w:rsidRPr="00F85FD4">
        <w:rPr>
          <w:rFonts w:asciiTheme="minorHAnsi" w:hAnsiTheme="minorHAnsi" w:cstheme="minorHAnsi"/>
          <w:color w:val="000000" w:themeColor="text1"/>
          <w:sz w:val="22"/>
          <w:szCs w:val="22"/>
        </w:rPr>
        <w:br/>
        <w:t xml:space="preserve">Languages </w:t>
      </w:r>
    </w:p>
    <w:p w14:paraId="4857C73E" w14:textId="699002D1" w:rsidR="0000029F" w:rsidRPr="00F85FD4" w:rsidRDefault="0000029F" w:rsidP="0000029F">
      <w:pPr>
        <w:pStyle w:val="ListParagraph"/>
        <w:numPr>
          <w:ilvl w:val="0"/>
          <w:numId w:val="8"/>
        </w:numPr>
        <w:tabs>
          <w:tab w:val="left" w:pos="5130"/>
        </w:tabs>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Scripting                  :  Shell, Perl,</w:t>
      </w:r>
      <w:r w:rsidR="001328F5" w:rsidRPr="00F85FD4">
        <w:rPr>
          <w:rFonts w:asciiTheme="minorHAnsi" w:hAnsiTheme="minorHAnsi" w:cstheme="minorHAnsi"/>
          <w:color w:val="000000" w:themeColor="text1"/>
          <w:sz w:val="22"/>
          <w:szCs w:val="22"/>
        </w:rPr>
        <w:t xml:space="preserve"> Ruby,</w:t>
      </w:r>
      <w:r w:rsidRPr="00F85FD4">
        <w:rPr>
          <w:rFonts w:asciiTheme="minorHAnsi" w:hAnsiTheme="minorHAnsi" w:cstheme="minorHAnsi"/>
          <w:color w:val="000000" w:themeColor="text1"/>
          <w:sz w:val="22"/>
          <w:szCs w:val="22"/>
        </w:rPr>
        <w:t xml:space="preserve"> PowerShell</w:t>
      </w:r>
      <w:r w:rsidR="00766B69" w:rsidRPr="00F85FD4">
        <w:rPr>
          <w:rFonts w:asciiTheme="minorHAnsi" w:hAnsiTheme="minorHAnsi" w:cstheme="minorHAnsi"/>
          <w:color w:val="000000" w:themeColor="text1"/>
          <w:sz w:val="22"/>
          <w:szCs w:val="22"/>
        </w:rPr>
        <w:t>,Python</w:t>
      </w:r>
      <w:r w:rsidRPr="00F85FD4">
        <w:rPr>
          <w:rFonts w:asciiTheme="minorHAnsi" w:hAnsiTheme="minorHAnsi" w:cstheme="minorHAnsi"/>
          <w:color w:val="000000" w:themeColor="text1"/>
          <w:sz w:val="22"/>
          <w:szCs w:val="22"/>
        </w:rPr>
        <w:br/>
        <w:t>Languages</w:t>
      </w:r>
    </w:p>
    <w:p w14:paraId="6A837521"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SSO Software          :  Ping Federate, SiteMinder</w:t>
      </w:r>
    </w:p>
    <w:p w14:paraId="50316A80" w14:textId="77777777" w:rsidR="0000029F" w:rsidRPr="00F85FD4" w:rsidRDefault="0000029F" w:rsidP="0000029F">
      <w:pPr>
        <w:pStyle w:val="ListParagraph"/>
        <w:numPr>
          <w:ilvl w:val="0"/>
          <w:numId w:val="8"/>
        </w:numPr>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Simulator                 :  MATLAB, PSpice</w:t>
      </w:r>
    </w:p>
    <w:p w14:paraId="301FF46A" w14:textId="6A25F8C6" w:rsidR="00205CE6" w:rsidRPr="00F85FD4" w:rsidRDefault="00205CE6" w:rsidP="00485180">
      <w:pPr>
        <w:autoSpaceDE w:val="0"/>
        <w:autoSpaceDN w:val="0"/>
        <w:adjustRightInd w:val="0"/>
        <w:spacing w:after="0" w:line="240" w:lineRule="auto"/>
        <w:jc w:val="both"/>
        <w:rPr>
          <w:rFonts w:cstheme="minorHAnsi"/>
          <w:color w:val="000000" w:themeColor="text1"/>
        </w:rPr>
      </w:pPr>
    </w:p>
    <w:p w14:paraId="4DC5B9DE" w14:textId="77777777" w:rsidR="0000029F" w:rsidRPr="00F85FD4" w:rsidRDefault="0000029F" w:rsidP="00485180">
      <w:pPr>
        <w:autoSpaceDE w:val="0"/>
        <w:autoSpaceDN w:val="0"/>
        <w:adjustRightInd w:val="0"/>
        <w:spacing w:after="0" w:line="240" w:lineRule="auto"/>
        <w:jc w:val="both"/>
        <w:rPr>
          <w:rFonts w:cstheme="minorHAnsi"/>
          <w:color w:val="000000" w:themeColor="text1"/>
        </w:rPr>
      </w:pPr>
    </w:p>
    <w:p w14:paraId="50F57BDB" w14:textId="1F49FE15" w:rsidR="0000029F" w:rsidRPr="00F85FD4" w:rsidRDefault="0000029F" w:rsidP="0000029F">
      <w:pPr>
        <w:jc w:val="center"/>
        <w:rPr>
          <w:rFonts w:cstheme="minorHAnsi"/>
          <w:b/>
          <w:color w:val="000000" w:themeColor="text1"/>
        </w:rPr>
      </w:pPr>
      <w:r w:rsidRPr="00F85FD4">
        <w:rPr>
          <w:rFonts w:cstheme="minorHAnsi"/>
          <w:b/>
          <w:color w:val="000000" w:themeColor="text1"/>
        </w:rPr>
        <w:t>Educational Qualification:</w:t>
      </w:r>
    </w:p>
    <w:p w14:paraId="7F885B1D" w14:textId="35A3F6F9" w:rsidR="004A78DE" w:rsidRPr="00F85FD4" w:rsidRDefault="004A78DE" w:rsidP="00F85FD4">
      <w:pPr>
        <w:rPr>
          <w:rFonts w:cstheme="minorHAnsi"/>
          <w:b/>
          <w:color w:val="000000" w:themeColor="text1"/>
        </w:rPr>
      </w:pPr>
      <w:r w:rsidRPr="00F85FD4">
        <w:rPr>
          <w:rFonts w:cstheme="minorHAnsi"/>
          <w:b/>
          <w:color w:val="000000" w:themeColor="text1"/>
        </w:rPr>
        <w:lastRenderedPageBreak/>
        <w:t>WORK EXPERIENCE</w:t>
      </w:r>
    </w:p>
    <w:p w14:paraId="04AB7930" w14:textId="1B7C2FA7" w:rsidR="00417166" w:rsidRPr="00F85FD4" w:rsidRDefault="00417166" w:rsidP="00485180">
      <w:pPr>
        <w:autoSpaceDE w:val="0"/>
        <w:autoSpaceDN w:val="0"/>
        <w:adjustRightInd w:val="0"/>
        <w:spacing w:after="0" w:line="240" w:lineRule="auto"/>
        <w:jc w:val="both"/>
        <w:rPr>
          <w:rFonts w:cstheme="minorHAnsi"/>
          <w:b/>
          <w:color w:val="000000" w:themeColor="text1"/>
        </w:rPr>
      </w:pPr>
    </w:p>
    <w:p w14:paraId="063CE01B" w14:textId="77777777" w:rsidR="001412A6" w:rsidRPr="00F85FD4" w:rsidRDefault="001412A6" w:rsidP="00485180">
      <w:pPr>
        <w:autoSpaceDE w:val="0"/>
        <w:autoSpaceDN w:val="0"/>
        <w:adjustRightInd w:val="0"/>
        <w:spacing w:after="0" w:line="240" w:lineRule="auto"/>
        <w:jc w:val="both"/>
        <w:rPr>
          <w:rFonts w:cstheme="minorHAnsi"/>
          <w:b/>
          <w:color w:val="000000" w:themeColor="text1"/>
        </w:rPr>
      </w:pPr>
    </w:p>
    <w:p w14:paraId="2D1C5515" w14:textId="3B54D4D6" w:rsidR="004A78DE" w:rsidRPr="00F85FD4" w:rsidRDefault="004A78DE" w:rsidP="00485180">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 xml:space="preserve">Client: </w:t>
      </w:r>
      <w:r w:rsidR="00D33970" w:rsidRPr="00F85FD4">
        <w:rPr>
          <w:rFonts w:cstheme="minorHAnsi"/>
          <w:b/>
        </w:rPr>
        <w:t>Fifth Third Bank</w:t>
      </w:r>
      <w:r w:rsidR="00115B42" w:rsidRPr="00F85FD4">
        <w:rPr>
          <w:rFonts w:cstheme="minorHAnsi"/>
          <w:b/>
          <w:color w:val="000000" w:themeColor="text1"/>
        </w:rPr>
        <w:t>.</w:t>
      </w:r>
      <w:r w:rsidR="00115B42"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00C83BE0" w:rsidRPr="00F85FD4">
        <w:rPr>
          <w:rFonts w:cstheme="minorHAnsi"/>
          <w:b/>
          <w:color w:val="000000" w:themeColor="text1"/>
        </w:rPr>
        <w:tab/>
      </w:r>
      <w:r w:rsidR="00C83BE0" w:rsidRPr="00F85FD4">
        <w:rPr>
          <w:rFonts w:cstheme="minorHAnsi"/>
          <w:b/>
          <w:color w:val="000000" w:themeColor="text1"/>
        </w:rPr>
        <w:tab/>
      </w:r>
      <w:r w:rsidR="00D33970" w:rsidRPr="00F85FD4">
        <w:rPr>
          <w:rFonts w:cstheme="minorHAnsi"/>
          <w:b/>
        </w:rPr>
        <w:t>January 2019-Present</w:t>
      </w:r>
    </w:p>
    <w:p w14:paraId="0527BF63" w14:textId="77777777" w:rsidR="00D33970" w:rsidRPr="00F85FD4" w:rsidRDefault="00C40D59" w:rsidP="00F85FD4">
      <w:pPr>
        <w:spacing w:after="0" w:line="240" w:lineRule="auto"/>
        <w:rPr>
          <w:rFonts w:cstheme="minorHAnsi"/>
          <w:b/>
        </w:rPr>
      </w:pPr>
      <w:r w:rsidRPr="00F85FD4">
        <w:rPr>
          <w:rFonts w:cstheme="minorHAnsi"/>
          <w:b/>
          <w:color w:val="000000" w:themeColor="text1"/>
        </w:rPr>
        <w:t>Location:</w:t>
      </w:r>
      <w:r w:rsidR="005746AE" w:rsidRPr="00F85FD4">
        <w:rPr>
          <w:rFonts w:cstheme="minorHAnsi"/>
          <w:b/>
          <w:color w:val="000000" w:themeColor="text1"/>
        </w:rPr>
        <w:t xml:space="preserve"> </w:t>
      </w:r>
      <w:r w:rsidR="00D33970" w:rsidRPr="00F85FD4">
        <w:rPr>
          <w:rFonts w:cstheme="minorHAnsi"/>
          <w:b/>
        </w:rPr>
        <w:t xml:space="preserve">Cincinnati, KY </w:t>
      </w:r>
    </w:p>
    <w:p w14:paraId="0DB017ED" w14:textId="151E4603" w:rsidR="00C40D59" w:rsidRPr="00F85FD4" w:rsidRDefault="004A78DE" w:rsidP="00F85FD4">
      <w:pPr>
        <w:spacing w:after="0" w:line="240" w:lineRule="auto"/>
        <w:rPr>
          <w:rFonts w:cstheme="minorHAnsi"/>
          <w:b/>
          <w:color w:val="000000" w:themeColor="text1"/>
        </w:rPr>
      </w:pPr>
      <w:r w:rsidRPr="00F85FD4">
        <w:rPr>
          <w:rFonts w:cstheme="minorHAnsi"/>
          <w:b/>
          <w:color w:val="000000" w:themeColor="text1"/>
        </w:rPr>
        <w:t>Role:</w:t>
      </w:r>
      <w:r w:rsidR="00D02DA2" w:rsidRPr="00F85FD4">
        <w:rPr>
          <w:rFonts w:cstheme="minorHAnsi"/>
          <w:b/>
          <w:color w:val="000000" w:themeColor="text1"/>
        </w:rPr>
        <w:t xml:space="preserve"> </w:t>
      </w:r>
      <w:r w:rsidR="00F85FD4" w:rsidRPr="00F85FD4">
        <w:rPr>
          <w:rFonts w:cstheme="minorHAnsi"/>
          <w:b/>
          <w:color w:val="000000" w:themeColor="text1"/>
        </w:rPr>
        <w:t xml:space="preserve">Middleware </w:t>
      </w:r>
      <w:r w:rsidRPr="00F85FD4">
        <w:rPr>
          <w:rFonts w:cstheme="minorHAnsi"/>
          <w:b/>
          <w:color w:val="000000" w:themeColor="text1"/>
        </w:rPr>
        <w:t>Administrator</w:t>
      </w:r>
    </w:p>
    <w:p w14:paraId="69BEA2C7" w14:textId="29BFCDAF" w:rsidR="00BA3C85" w:rsidRPr="00F85FD4" w:rsidRDefault="004A78DE" w:rsidP="00485180">
      <w:pPr>
        <w:jc w:val="both"/>
        <w:rPr>
          <w:rFonts w:cstheme="minorHAnsi"/>
          <w:b/>
          <w:color w:val="000000" w:themeColor="text1"/>
        </w:rPr>
      </w:pPr>
      <w:r w:rsidRPr="00F85FD4">
        <w:rPr>
          <w:rFonts w:cstheme="minorHAnsi"/>
          <w:b/>
          <w:color w:val="000000" w:themeColor="text1"/>
        </w:rPr>
        <w:t>Responsibilities:</w:t>
      </w:r>
    </w:p>
    <w:p w14:paraId="338BACF8" w14:textId="1AD5FA4A" w:rsidR="009335EF" w:rsidRPr="00F85FD4" w:rsidRDefault="009335EF"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shd w:val="clear" w:color="auto" w:fill="FFFFFF"/>
        </w:rPr>
        <w:t>Installed and configured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shd w:val="clear" w:color="auto" w:fill="FFFFFF"/>
        </w:rPr>
        <w:t> Application server 10.x/11.x/12.x using graphic and silent mode and configured the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shd w:val="clear" w:color="auto" w:fill="FFFFFF"/>
        </w:rPr>
        <w:t xml:space="preserve"> domain</w:t>
      </w:r>
      <w:r w:rsidR="008847FD" w:rsidRPr="00F85FD4">
        <w:rPr>
          <w:rFonts w:asciiTheme="minorHAnsi" w:hAnsiTheme="minorHAnsi" w:cstheme="minorHAnsi"/>
          <w:color w:val="000000" w:themeColor="text1"/>
          <w:sz w:val="22"/>
          <w:szCs w:val="22"/>
          <w:shd w:val="clear" w:color="auto" w:fill="FFFFFF"/>
        </w:rPr>
        <w:t>.</w:t>
      </w:r>
    </w:p>
    <w:p w14:paraId="4DB9D0C5" w14:textId="26B2C711" w:rsidR="00485180" w:rsidRPr="00F85FD4" w:rsidRDefault="00BA3C85"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Responsible for setup, Installation and Administration of IBM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Application server</w:t>
      </w:r>
      <w:r w:rsidR="008C3FEC"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8.</w:t>
      </w:r>
      <w:r w:rsidR="00FA0AAC" w:rsidRPr="00F85FD4">
        <w:rPr>
          <w:rFonts w:asciiTheme="minorHAnsi" w:hAnsiTheme="minorHAnsi" w:cstheme="minorHAnsi"/>
          <w:color w:val="000000" w:themeColor="text1"/>
          <w:sz w:val="22"/>
          <w:szCs w:val="22"/>
        </w:rPr>
        <w:t>5</w:t>
      </w:r>
      <w:r w:rsidRPr="00F85FD4">
        <w:rPr>
          <w:rFonts w:asciiTheme="minorHAnsi" w:hAnsiTheme="minorHAnsi" w:cstheme="minorHAnsi"/>
          <w:color w:val="000000" w:themeColor="text1"/>
          <w:sz w:val="22"/>
          <w:szCs w:val="22"/>
        </w:rPr>
        <w:t>, IBM HTTP</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Server 8.5/8.0 </w:t>
      </w:r>
      <w:r w:rsidR="001F58EE" w:rsidRPr="00F85FD4">
        <w:rPr>
          <w:rFonts w:asciiTheme="minorHAnsi" w:hAnsiTheme="minorHAnsi" w:cstheme="minorHAnsi"/>
          <w:color w:val="000000" w:themeColor="text1"/>
          <w:sz w:val="22"/>
          <w:szCs w:val="22"/>
        </w:rPr>
        <w:t xml:space="preserve">and </w:t>
      </w:r>
      <w:r w:rsidR="00893CFC" w:rsidRPr="00F85FD4">
        <w:rPr>
          <w:rFonts w:asciiTheme="minorHAnsi" w:hAnsiTheme="minorHAnsi" w:cstheme="minorHAnsi"/>
          <w:color w:val="000000" w:themeColor="text1"/>
          <w:sz w:val="22"/>
          <w:szCs w:val="22"/>
        </w:rPr>
        <w:t>JBoss</w:t>
      </w:r>
      <w:r w:rsidR="001F58EE" w:rsidRPr="00F85FD4">
        <w:rPr>
          <w:rFonts w:asciiTheme="minorHAnsi" w:hAnsiTheme="minorHAnsi" w:cstheme="minorHAnsi"/>
          <w:color w:val="000000" w:themeColor="text1"/>
          <w:sz w:val="22"/>
          <w:szCs w:val="22"/>
        </w:rPr>
        <w:t xml:space="preserve"> 6.1 </w:t>
      </w:r>
      <w:r w:rsidRPr="00F85FD4">
        <w:rPr>
          <w:rFonts w:asciiTheme="minorHAnsi" w:hAnsiTheme="minorHAnsi" w:cstheme="minorHAnsi"/>
          <w:color w:val="000000" w:themeColor="text1"/>
          <w:sz w:val="22"/>
          <w:szCs w:val="22"/>
        </w:rPr>
        <w:t xml:space="preserve">in Development, Staging, Testing and Production Environment on RHEL 6.x </w:t>
      </w:r>
      <w:r w:rsidR="008C3FEC" w:rsidRPr="00F85FD4">
        <w:rPr>
          <w:rFonts w:asciiTheme="minorHAnsi" w:hAnsiTheme="minorHAnsi" w:cstheme="minorHAnsi"/>
          <w:color w:val="000000" w:themeColor="text1"/>
          <w:sz w:val="22"/>
          <w:szCs w:val="22"/>
        </w:rPr>
        <w:t>and</w:t>
      </w:r>
      <w:r w:rsidRPr="00F85FD4">
        <w:rPr>
          <w:rFonts w:asciiTheme="minorHAnsi" w:hAnsiTheme="minorHAnsi" w:cstheme="minorHAnsi"/>
          <w:color w:val="000000" w:themeColor="text1"/>
          <w:sz w:val="22"/>
          <w:szCs w:val="22"/>
        </w:rPr>
        <w:t xml:space="preserve"> </w:t>
      </w:r>
      <w:r w:rsidR="008C3FEC" w:rsidRPr="00F85FD4">
        <w:rPr>
          <w:rFonts w:asciiTheme="minorHAnsi" w:hAnsiTheme="minorHAnsi" w:cstheme="minorHAnsi"/>
          <w:color w:val="000000" w:themeColor="text1"/>
          <w:sz w:val="22"/>
          <w:szCs w:val="22"/>
        </w:rPr>
        <w:t>W</w:t>
      </w:r>
      <w:r w:rsidRPr="00F85FD4">
        <w:rPr>
          <w:rFonts w:asciiTheme="minorHAnsi" w:hAnsiTheme="minorHAnsi" w:cstheme="minorHAnsi"/>
          <w:color w:val="000000" w:themeColor="text1"/>
          <w:sz w:val="22"/>
          <w:szCs w:val="22"/>
        </w:rPr>
        <w:t>indows 2013</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Servers.</w:t>
      </w:r>
    </w:p>
    <w:p w14:paraId="60D5B404" w14:textId="77777777" w:rsidR="00485180" w:rsidRPr="00F85FD4" w:rsidRDefault="00BA3C85"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Installed and Configured the IBM HTTP Server v8.x and Web server plugins. Configured web server</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definitions in Admin Console for remote management.</w:t>
      </w:r>
    </w:p>
    <w:p w14:paraId="59E70D43" w14:textId="5DFA60B1" w:rsidR="00485180" w:rsidRPr="00F85FD4" w:rsidRDefault="00E751AF"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Installed the Refresh Packs and cumulative fixes to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ND V7.0 environment for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plugins and IHS.</w:t>
      </w:r>
    </w:p>
    <w:p w14:paraId="1F6597B3" w14:textId="77777777" w:rsidR="00485180" w:rsidRPr="00F85FD4" w:rsidRDefault="00E751AF"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Involved in deploying the applications both from the command line using Wsadmin commands and from</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the</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admin console.</w:t>
      </w:r>
    </w:p>
    <w:p w14:paraId="3CBF2725" w14:textId="52E14ED9" w:rsidR="00485180" w:rsidRPr="00F85FD4" w:rsidRDefault="00E751AF"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Created the Clustering Topology in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Application Server ND V7.x to achieve </w:t>
      </w:r>
      <w:r w:rsidR="00D33970" w:rsidRPr="00F85FD4">
        <w:rPr>
          <w:rFonts w:asciiTheme="minorHAnsi" w:hAnsiTheme="minorHAnsi" w:cstheme="minorHAnsi"/>
          <w:color w:val="000000" w:themeColor="text1"/>
          <w:sz w:val="22"/>
          <w:szCs w:val="22"/>
        </w:rPr>
        <w:t>Workload</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Management (WLM), High availability, Load Balancing and Hardware fail over.</w:t>
      </w:r>
    </w:p>
    <w:p w14:paraId="0518C31C" w14:textId="0A21B981" w:rsidR="008847FD" w:rsidRPr="00F85FD4" w:rsidRDefault="008847FD"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shd w:val="clear" w:color="auto" w:fill="FFFFFF"/>
        </w:rPr>
        <w:t>Performed migration and upgradation tasks like upgrading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shd w:val="clear" w:color="auto" w:fill="FFFFFF"/>
        </w:rPr>
        <w:t> server 10.x to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shd w:val="clear" w:color="auto" w:fill="FFFFFF"/>
        </w:rPr>
        <w:t> 10.x-11x and recently 12c and updating JDK's and installing service packs and patches for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shd w:val="clear" w:color="auto" w:fill="FFFFFF"/>
        </w:rPr>
        <w:t xml:space="preserve"> Server. </w:t>
      </w:r>
    </w:p>
    <w:p w14:paraId="703AD5F9" w14:textId="59CFDAF3" w:rsidR="00FA1752" w:rsidRPr="00F85FD4" w:rsidRDefault="00FA1752" w:rsidP="00FA1752">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Developed Perl, Shell scripts for automation of the build and release process along with developing Custom Scripts for monitoring repositories and Server storage.</w:t>
      </w:r>
    </w:p>
    <w:p w14:paraId="454BA13F" w14:textId="622AADA9" w:rsidR="00706209" w:rsidRPr="00F85FD4" w:rsidRDefault="00706209" w:rsidP="00706209">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Developed build and deployment scripts using ANT and M</w:t>
      </w:r>
      <w:r w:rsidR="00D55A7B" w:rsidRPr="00F85FD4">
        <w:rPr>
          <w:rFonts w:asciiTheme="minorHAnsi" w:hAnsiTheme="minorHAnsi" w:cstheme="minorHAnsi"/>
          <w:color w:val="000000" w:themeColor="text1"/>
          <w:sz w:val="22"/>
          <w:szCs w:val="22"/>
        </w:rPr>
        <w:t>aven</w:t>
      </w:r>
      <w:r w:rsidRPr="00F85FD4">
        <w:rPr>
          <w:rFonts w:asciiTheme="minorHAnsi" w:hAnsiTheme="minorHAnsi" w:cstheme="minorHAnsi"/>
          <w:color w:val="000000" w:themeColor="text1"/>
          <w:sz w:val="22"/>
          <w:szCs w:val="22"/>
        </w:rPr>
        <w:t xml:space="preserve"> as build tools in Jenkins to move from one environment to other environments.</w:t>
      </w:r>
    </w:p>
    <w:p w14:paraId="09F8C238" w14:textId="2D7BBDB3" w:rsidR="00227990" w:rsidRPr="00F85FD4" w:rsidRDefault="00227990"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shd w:val="clear" w:color="auto" w:fill="FFFFFF"/>
        </w:rPr>
        <w:t>Defined Inventory Data Migration scripts to migrate data from Legacy Inventory system to</w:t>
      </w:r>
      <w:r w:rsidR="00E67956" w:rsidRPr="00F85FD4">
        <w:rPr>
          <w:rFonts w:asciiTheme="minorHAnsi" w:hAnsiTheme="minorHAnsi" w:cstheme="minorHAnsi"/>
          <w:color w:val="000000" w:themeColor="text1"/>
          <w:sz w:val="22"/>
          <w:szCs w:val="22"/>
          <w:shd w:val="clear" w:color="auto" w:fill="FFFFFF"/>
        </w:rPr>
        <w:t xml:space="preserve"> Oracle </w:t>
      </w:r>
      <w:r w:rsidRPr="00F85FD4">
        <w:rPr>
          <w:rFonts w:asciiTheme="minorHAnsi" w:hAnsiTheme="minorHAnsi" w:cstheme="minorHAnsi"/>
          <w:color w:val="000000" w:themeColor="text1"/>
          <w:sz w:val="22"/>
          <w:szCs w:val="22"/>
          <w:shd w:val="clear" w:color="auto" w:fill="FFFFFF"/>
        </w:rPr>
        <w:t>UIM system. </w:t>
      </w:r>
    </w:p>
    <w:p w14:paraId="082F89A0" w14:textId="5CD3F894" w:rsidR="00485180" w:rsidRPr="00F85FD4" w:rsidRDefault="00BA3C85"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Worked with networking team in setting up Load Balancers such as </w:t>
      </w:r>
      <w:r w:rsidR="001D2576" w:rsidRPr="00F85FD4">
        <w:rPr>
          <w:rFonts w:asciiTheme="minorHAnsi" w:hAnsiTheme="minorHAnsi" w:cstheme="minorHAnsi"/>
          <w:color w:val="000000" w:themeColor="text1"/>
          <w:sz w:val="22"/>
          <w:szCs w:val="22"/>
        </w:rPr>
        <w:t>BIG IP</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F5</w:t>
      </w:r>
      <w:r w:rsidRPr="00F85FD4">
        <w:rPr>
          <w:rFonts w:asciiTheme="minorHAnsi" w:hAnsiTheme="minorHAnsi" w:cstheme="minorHAnsi"/>
          <w:color w:val="000000" w:themeColor="text1"/>
          <w:sz w:val="22"/>
          <w:szCs w:val="22"/>
        </w:rPr>
        <w:t>) to communicate with</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IBM</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HTTP Server.</w:t>
      </w:r>
    </w:p>
    <w:p w14:paraId="65C307BC" w14:textId="2C02FA16" w:rsidR="00485180" w:rsidRPr="00F85FD4" w:rsidRDefault="00BA3C85"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Created and managed MQ objects including queue managers, remote/local queues, Integrated </w:t>
      </w:r>
      <w:r w:rsidR="001D2576" w:rsidRPr="00F85FD4">
        <w:rPr>
          <w:rFonts w:asciiTheme="minorHAnsi" w:hAnsiTheme="minorHAnsi" w:cstheme="minorHAnsi"/>
          <w:color w:val="000000" w:themeColor="text1"/>
          <w:sz w:val="22"/>
          <w:szCs w:val="22"/>
        </w:rPr>
        <w:t>WebSphere</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Applications with MQ series using JMS Admin.</w:t>
      </w:r>
    </w:p>
    <w:p w14:paraId="0940E4E1" w14:textId="5E60D7B0" w:rsidR="000543FE" w:rsidRPr="00F85FD4" w:rsidRDefault="000543FE" w:rsidP="000543FE">
      <w:pPr>
        <w:pStyle w:val="ListParagraph"/>
        <w:numPr>
          <w:ilvl w:val="0"/>
          <w:numId w:val="4"/>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shd w:val="clear" w:color="auto" w:fill="FFFFFF"/>
        </w:rPr>
        <w:t>Automated the WebSphere administrative tasks such as recycling the application server, deploying customer applications, log rotation, monitor application state by using UNIX Shell, JACL and Jython scripts. </w:t>
      </w:r>
    </w:p>
    <w:p w14:paraId="353BFFBE" w14:textId="4AAACC5D" w:rsidR="00485180" w:rsidRPr="00F85FD4" w:rsidRDefault="00BA3C85"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Experience setting up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Application Server to communicate with MQ objects including Queue</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Managers, Remote/Local Queues, Transmission Queues, Channels and listeners.</w:t>
      </w:r>
    </w:p>
    <w:p w14:paraId="20A4DFF6" w14:textId="14B99BDB" w:rsidR="00485180" w:rsidRPr="00F85FD4" w:rsidRDefault="00B25E8A"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Installed </w:t>
      </w:r>
      <w:r w:rsidR="00893CFC" w:rsidRPr="00F85FD4">
        <w:rPr>
          <w:rFonts w:asciiTheme="minorHAnsi" w:hAnsiTheme="minorHAnsi" w:cstheme="minorHAnsi"/>
          <w:color w:val="000000" w:themeColor="text1"/>
          <w:sz w:val="22"/>
          <w:szCs w:val="22"/>
        </w:rPr>
        <w:t>JB</w:t>
      </w:r>
      <w:r w:rsidR="000543FE" w:rsidRPr="00F85FD4">
        <w:rPr>
          <w:rFonts w:asciiTheme="minorHAnsi" w:hAnsiTheme="minorHAnsi" w:cstheme="minorHAnsi"/>
          <w:color w:val="000000" w:themeColor="text1"/>
          <w:sz w:val="22"/>
          <w:szCs w:val="22"/>
        </w:rPr>
        <w:t>oss</w:t>
      </w:r>
      <w:r w:rsidRPr="00F85FD4">
        <w:rPr>
          <w:rFonts w:asciiTheme="minorHAnsi" w:hAnsiTheme="minorHAnsi" w:cstheme="minorHAnsi"/>
          <w:color w:val="000000" w:themeColor="text1"/>
          <w:sz w:val="22"/>
          <w:szCs w:val="22"/>
        </w:rPr>
        <w:t xml:space="preserve"> web server 1.x and configured with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EAP 5.x for load balancing.</w:t>
      </w:r>
    </w:p>
    <w:p w14:paraId="58FE94FB" w14:textId="581617B2" w:rsidR="00485180" w:rsidRPr="00F85FD4" w:rsidRDefault="002C7E66"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Occasionally used Resource Analyzer/Tivoli Performance Viewer to monitor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Applications</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and</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tuned the environment accordingly like changing the JVM Heap, Connection Pool sizes.</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Configured Clusters, Server groups and Cloning for improved availability and failover capacity.</w:t>
      </w:r>
    </w:p>
    <w:p w14:paraId="465757E0" w14:textId="266379C8" w:rsidR="00485180" w:rsidRPr="00F85FD4" w:rsidRDefault="002C7E66"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Generated and created SSL keys and certificates and configured </w:t>
      </w:r>
      <w:r w:rsidR="001D2576" w:rsidRPr="00F85FD4">
        <w:rPr>
          <w:rFonts w:asciiTheme="minorHAnsi" w:hAnsiTheme="minorHAnsi" w:cstheme="minorHAnsi"/>
          <w:color w:val="000000" w:themeColor="text1"/>
          <w:sz w:val="22"/>
          <w:szCs w:val="22"/>
        </w:rPr>
        <w:t>Apache</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server to use the SSL</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communications.</w:t>
      </w:r>
    </w:p>
    <w:p w14:paraId="5EEB1967" w14:textId="77777777" w:rsidR="00485180" w:rsidRPr="00F85FD4" w:rsidRDefault="002C7E66"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Experienced in creating Queue Connection factories, Queue/Topic destinations and other JMS resources</w:t>
      </w:r>
      <w:r w:rsidR="00485180" w:rsidRPr="00F85FD4">
        <w:rPr>
          <w:rFonts w:asciiTheme="minorHAnsi" w:hAnsiTheme="minorHAnsi" w:cstheme="minorHAnsi"/>
          <w:color w:val="000000" w:themeColor="text1"/>
          <w:sz w:val="22"/>
          <w:szCs w:val="22"/>
        </w:rPr>
        <w:t xml:space="preserve"> </w:t>
      </w:r>
      <w:r w:rsidR="00D500DD" w:rsidRPr="00F85FD4">
        <w:rPr>
          <w:rFonts w:asciiTheme="minorHAnsi" w:hAnsiTheme="minorHAnsi" w:cstheme="minorHAnsi"/>
          <w:color w:val="000000" w:themeColor="text1"/>
          <w:sz w:val="22"/>
          <w:szCs w:val="22"/>
        </w:rPr>
        <w:t>Configured and setup Secure Sockets Layers (SSL) for data encryption and client authentication.</w:t>
      </w:r>
    </w:p>
    <w:p w14:paraId="671E58A3" w14:textId="77777777" w:rsidR="00485180" w:rsidRPr="00F85FD4" w:rsidRDefault="00D500DD"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Involved in Performance monitoring and tuning database connection pools, thread pools, JVM Heap Size</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to</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required sizes using admin console.</w:t>
      </w:r>
    </w:p>
    <w:p w14:paraId="27F4FD8B" w14:textId="77777777" w:rsidR="000840FD" w:rsidRPr="00F85FD4" w:rsidRDefault="00D500DD" w:rsidP="00485180">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Created and Configured MQ series objects like Queue Manager, Queue, Channels, Transmission Queues,</w:t>
      </w:r>
      <w:r w:rsidR="00485180" w:rsidRPr="00F85FD4">
        <w:rPr>
          <w:rFonts w:asciiTheme="minorHAnsi" w:hAnsiTheme="minorHAnsi" w:cstheme="minorHAnsi"/>
          <w:color w:val="000000" w:themeColor="text1"/>
          <w:sz w:val="22"/>
          <w:szCs w:val="22"/>
        </w:rPr>
        <w:t xml:space="preserve"> n</w:t>
      </w:r>
      <w:r w:rsidRPr="00F85FD4">
        <w:rPr>
          <w:rFonts w:asciiTheme="minorHAnsi" w:hAnsiTheme="minorHAnsi" w:cstheme="minorHAnsi"/>
          <w:color w:val="000000" w:themeColor="text1"/>
          <w:sz w:val="22"/>
          <w:szCs w:val="22"/>
        </w:rPr>
        <w:t>ame</w:t>
      </w:r>
      <w:r w:rsidR="00485180"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lists etc., for Messaging and Queuing.</w:t>
      </w:r>
    </w:p>
    <w:p w14:paraId="6BC455FF" w14:textId="0DF3FFA9" w:rsidR="00BA3C85" w:rsidRPr="00F85FD4" w:rsidRDefault="00BA3C85" w:rsidP="00720967">
      <w:pPr>
        <w:pStyle w:val="ListParagraph"/>
        <w:numPr>
          <w:ilvl w:val="0"/>
          <w:numId w:val="4"/>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Installed, configured and administered various applications on </w:t>
      </w:r>
      <w:r w:rsidR="001D2576" w:rsidRPr="00F85FD4">
        <w:rPr>
          <w:rFonts w:asciiTheme="minorHAnsi" w:hAnsiTheme="minorHAnsi" w:cstheme="minorHAnsi"/>
          <w:color w:val="000000" w:themeColor="text1"/>
          <w:sz w:val="22"/>
          <w:szCs w:val="22"/>
        </w:rPr>
        <w:t>Apache</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and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application servers</w:t>
      </w:r>
      <w:r w:rsidR="00720967" w:rsidRPr="00F85FD4">
        <w:rPr>
          <w:rFonts w:asciiTheme="minorHAnsi" w:hAnsiTheme="minorHAnsi" w:cstheme="minorHAnsi"/>
          <w:color w:val="000000" w:themeColor="text1"/>
          <w:sz w:val="22"/>
          <w:szCs w:val="22"/>
        </w:rPr>
        <w:t>.</w:t>
      </w:r>
    </w:p>
    <w:p w14:paraId="436C5DD0" w14:textId="4D4BD530" w:rsidR="00FA0AAC" w:rsidRPr="00F85FD4" w:rsidRDefault="0053653A" w:rsidP="00485180">
      <w:pPr>
        <w:autoSpaceDE w:val="0"/>
        <w:autoSpaceDN w:val="0"/>
        <w:adjustRightInd w:val="0"/>
        <w:spacing w:after="0" w:line="240" w:lineRule="auto"/>
        <w:jc w:val="both"/>
        <w:rPr>
          <w:rFonts w:cstheme="minorHAnsi"/>
          <w:color w:val="000000" w:themeColor="text1"/>
        </w:rPr>
      </w:pPr>
      <w:r w:rsidRPr="00F85FD4">
        <w:rPr>
          <w:rFonts w:cstheme="minorHAnsi"/>
          <w:color w:val="000000" w:themeColor="text1"/>
        </w:rPr>
        <w:t xml:space="preserve"> </w:t>
      </w:r>
    </w:p>
    <w:p w14:paraId="6CC6A39D" w14:textId="04E88DA2" w:rsidR="00CE5A21" w:rsidRPr="00F85FD4" w:rsidRDefault="008C3FEC" w:rsidP="00485180">
      <w:pPr>
        <w:autoSpaceDE w:val="0"/>
        <w:autoSpaceDN w:val="0"/>
        <w:adjustRightInd w:val="0"/>
        <w:spacing w:after="0" w:line="240" w:lineRule="auto"/>
        <w:jc w:val="both"/>
        <w:rPr>
          <w:rFonts w:cstheme="minorHAnsi"/>
          <w:color w:val="000000" w:themeColor="text1"/>
        </w:rPr>
      </w:pPr>
      <w:r w:rsidRPr="00F85FD4">
        <w:rPr>
          <w:rFonts w:cstheme="minorHAnsi"/>
          <w:b/>
          <w:color w:val="000000" w:themeColor="text1"/>
        </w:rPr>
        <w:lastRenderedPageBreak/>
        <w:t>Environment:</w:t>
      </w:r>
      <w:r w:rsidRPr="00F85FD4">
        <w:rPr>
          <w:rFonts w:cstheme="minorHAnsi"/>
          <w:color w:val="000000" w:themeColor="text1"/>
        </w:rPr>
        <w:t xml:space="preserve"> </w:t>
      </w:r>
      <w:r w:rsidR="00FA0AAC" w:rsidRPr="00F85FD4">
        <w:rPr>
          <w:rFonts w:cstheme="minorHAnsi"/>
          <w:color w:val="000000" w:themeColor="text1"/>
        </w:rPr>
        <w:t xml:space="preserve">IBM </w:t>
      </w:r>
      <w:r w:rsidR="001D2576" w:rsidRPr="00F85FD4">
        <w:rPr>
          <w:rFonts w:cstheme="minorHAnsi"/>
          <w:color w:val="000000" w:themeColor="text1"/>
        </w:rPr>
        <w:t>WebSphere</w:t>
      </w:r>
      <w:r w:rsidRPr="00F85FD4">
        <w:rPr>
          <w:rFonts w:cstheme="minorHAnsi"/>
          <w:color w:val="000000" w:themeColor="text1"/>
        </w:rPr>
        <w:t xml:space="preserve"> Application Server 8.5, </w:t>
      </w:r>
      <w:r w:rsidR="00F85FD4" w:rsidRPr="00F85FD4">
        <w:rPr>
          <w:rFonts w:cstheme="minorHAnsi"/>
          <w:color w:val="000000" w:themeColor="text1"/>
        </w:rPr>
        <w:t xml:space="preserve">JBoss, </w:t>
      </w:r>
      <w:r w:rsidRPr="00F85FD4">
        <w:rPr>
          <w:rFonts w:cstheme="minorHAnsi"/>
          <w:color w:val="000000" w:themeColor="text1"/>
        </w:rPr>
        <w:t>RHEL 6.7, JDBC, Oracle 11g, DB2 10.5,</w:t>
      </w:r>
      <w:r w:rsidR="00BC5D5F" w:rsidRPr="00F85FD4">
        <w:rPr>
          <w:rFonts w:cstheme="minorHAnsi"/>
          <w:color w:val="000000" w:themeColor="text1"/>
        </w:rPr>
        <w:t xml:space="preserve"> </w:t>
      </w:r>
      <w:r w:rsidRPr="00F85FD4">
        <w:rPr>
          <w:rFonts w:cstheme="minorHAnsi"/>
          <w:color w:val="000000" w:themeColor="text1"/>
        </w:rPr>
        <w:t>IBM HTTP Server</w:t>
      </w:r>
      <w:r w:rsidR="00FA0AAC" w:rsidRPr="00F85FD4">
        <w:rPr>
          <w:rFonts w:cstheme="minorHAnsi"/>
          <w:color w:val="000000" w:themeColor="text1"/>
        </w:rPr>
        <w:t xml:space="preserve"> </w:t>
      </w:r>
      <w:r w:rsidRPr="00F85FD4">
        <w:rPr>
          <w:rFonts w:cstheme="minorHAnsi"/>
          <w:color w:val="000000" w:themeColor="text1"/>
        </w:rPr>
        <w:t xml:space="preserve">6.x, </w:t>
      </w:r>
      <w:r w:rsidR="00203667" w:rsidRPr="00F85FD4">
        <w:rPr>
          <w:rFonts w:cstheme="minorHAnsi"/>
          <w:color w:val="000000" w:themeColor="text1"/>
        </w:rPr>
        <w:t>WebLogic</w:t>
      </w:r>
      <w:r w:rsidRPr="00F85FD4">
        <w:rPr>
          <w:rFonts w:cstheme="minorHAnsi"/>
          <w:color w:val="000000" w:themeColor="text1"/>
        </w:rPr>
        <w:t xml:space="preserve"> 11g,</w:t>
      </w:r>
      <w:r w:rsidR="00BE2017" w:rsidRPr="00F85FD4">
        <w:rPr>
          <w:rFonts w:cstheme="minorHAnsi"/>
          <w:color w:val="000000" w:themeColor="text1"/>
          <w:shd w:val="clear" w:color="auto" w:fill="FFFFFF"/>
        </w:rPr>
        <w:t xml:space="preserve"> Or</w:t>
      </w:r>
      <w:r w:rsidR="00AA752B" w:rsidRPr="00F85FD4">
        <w:rPr>
          <w:rFonts w:cstheme="minorHAnsi"/>
          <w:color w:val="000000" w:themeColor="text1"/>
          <w:shd w:val="clear" w:color="auto" w:fill="FFFFFF"/>
        </w:rPr>
        <w:t>ac</w:t>
      </w:r>
      <w:r w:rsidR="00BE2017" w:rsidRPr="00F85FD4">
        <w:rPr>
          <w:rFonts w:cstheme="minorHAnsi"/>
          <w:color w:val="000000" w:themeColor="text1"/>
          <w:shd w:val="clear" w:color="auto" w:fill="FFFFFF"/>
        </w:rPr>
        <w:t>le OSM</w:t>
      </w:r>
      <w:r w:rsidR="00F93FED" w:rsidRPr="00F85FD4">
        <w:rPr>
          <w:rFonts w:cstheme="minorHAnsi"/>
          <w:color w:val="000000" w:themeColor="text1"/>
          <w:shd w:val="clear" w:color="auto" w:fill="FFFFFF"/>
        </w:rPr>
        <w:t> 7.3, UIM 7.3.2.6, ASAP 7.3</w:t>
      </w:r>
      <w:r w:rsidRPr="00F85FD4">
        <w:rPr>
          <w:rFonts w:cstheme="minorHAnsi"/>
          <w:color w:val="000000" w:themeColor="text1"/>
        </w:rPr>
        <w:t xml:space="preserve"> </w:t>
      </w:r>
      <w:r w:rsidR="001D2576" w:rsidRPr="00F85FD4">
        <w:rPr>
          <w:rFonts w:cstheme="minorHAnsi"/>
          <w:color w:val="000000" w:themeColor="text1"/>
        </w:rPr>
        <w:t>Apache</w:t>
      </w:r>
      <w:r w:rsidRPr="00F85FD4">
        <w:rPr>
          <w:rFonts w:cstheme="minorHAnsi"/>
          <w:color w:val="000000" w:themeColor="text1"/>
        </w:rPr>
        <w:t xml:space="preserve"> </w:t>
      </w:r>
      <w:r w:rsidR="001D2576" w:rsidRPr="00F85FD4">
        <w:rPr>
          <w:rFonts w:cstheme="minorHAnsi"/>
          <w:color w:val="000000" w:themeColor="text1"/>
        </w:rPr>
        <w:t>Tomcat</w:t>
      </w:r>
      <w:r w:rsidRPr="00F85FD4">
        <w:rPr>
          <w:rFonts w:cstheme="minorHAnsi"/>
          <w:color w:val="000000" w:themeColor="text1"/>
        </w:rPr>
        <w:t xml:space="preserve"> Server, </w:t>
      </w:r>
      <w:r w:rsidR="00893CFC" w:rsidRPr="00F85FD4">
        <w:rPr>
          <w:rFonts w:cstheme="minorHAnsi"/>
          <w:color w:val="000000" w:themeColor="text1"/>
        </w:rPr>
        <w:t>JBoss</w:t>
      </w:r>
      <w:r w:rsidRPr="00F85FD4">
        <w:rPr>
          <w:rFonts w:cstheme="minorHAnsi"/>
          <w:color w:val="000000" w:themeColor="text1"/>
        </w:rPr>
        <w:t xml:space="preserve"> 8.5, </w:t>
      </w:r>
      <w:r w:rsidR="001D2576" w:rsidRPr="00F85FD4">
        <w:rPr>
          <w:rFonts w:cstheme="minorHAnsi"/>
          <w:color w:val="000000" w:themeColor="text1"/>
        </w:rPr>
        <w:t>ISAM</w:t>
      </w:r>
      <w:r w:rsidRPr="00F85FD4">
        <w:rPr>
          <w:rFonts w:cstheme="minorHAnsi"/>
          <w:color w:val="000000" w:themeColor="text1"/>
        </w:rPr>
        <w:t xml:space="preserve"> 8.x,</w:t>
      </w:r>
      <w:r w:rsidR="007F1324" w:rsidRPr="00F85FD4">
        <w:rPr>
          <w:rFonts w:cstheme="minorHAnsi"/>
          <w:color w:val="000000" w:themeColor="text1"/>
        </w:rPr>
        <w:t xml:space="preserve"> </w:t>
      </w:r>
      <w:r w:rsidRPr="00F85FD4">
        <w:rPr>
          <w:rFonts w:cstheme="minorHAnsi"/>
          <w:color w:val="000000" w:themeColor="text1"/>
        </w:rPr>
        <w:t>MQ 7.x,</w:t>
      </w:r>
      <w:r w:rsidR="007F1324" w:rsidRPr="00F85FD4">
        <w:rPr>
          <w:rFonts w:cstheme="minorHAnsi"/>
          <w:color w:val="000000" w:themeColor="text1"/>
        </w:rPr>
        <w:t xml:space="preserve"> </w:t>
      </w:r>
      <w:r w:rsidRPr="00F85FD4">
        <w:rPr>
          <w:rFonts w:cstheme="minorHAnsi"/>
          <w:color w:val="000000" w:themeColor="text1"/>
        </w:rPr>
        <w:t xml:space="preserve">Windows 2013, </w:t>
      </w:r>
      <w:r w:rsidR="0089471D" w:rsidRPr="00F85FD4">
        <w:rPr>
          <w:rFonts w:cstheme="minorHAnsi"/>
          <w:color w:val="000000" w:themeColor="text1"/>
        </w:rPr>
        <w:t>SOA</w:t>
      </w:r>
      <w:r w:rsidRPr="00F85FD4">
        <w:rPr>
          <w:rFonts w:cstheme="minorHAnsi"/>
          <w:color w:val="000000" w:themeColor="text1"/>
        </w:rPr>
        <w:t>P</w:t>
      </w:r>
      <w:r w:rsidR="006F2207" w:rsidRPr="00F85FD4">
        <w:rPr>
          <w:rFonts w:cstheme="minorHAnsi"/>
          <w:color w:val="000000" w:themeColor="text1"/>
        </w:rPr>
        <w:t>.</w:t>
      </w:r>
      <w:r w:rsidR="00527ECE" w:rsidRPr="00F85FD4">
        <w:rPr>
          <w:rFonts w:cstheme="minorHAnsi"/>
          <w:color w:val="000000" w:themeColor="text1"/>
        </w:rPr>
        <w:t xml:space="preserve"> </w:t>
      </w:r>
    </w:p>
    <w:p w14:paraId="0145C3FD" w14:textId="62379643" w:rsidR="006F2207" w:rsidRPr="00F85FD4" w:rsidRDefault="006F2207" w:rsidP="00485180">
      <w:pPr>
        <w:autoSpaceDE w:val="0"/>
        <w:autoSpaceDN w:val="0"/>
        <w:adjustRightInd w:val="0"/>
        <w:spacing w:after="0" w:line="240" w:lineRule="auto"/>
        <w:jc w:val="both"/>
        <w:rPr>
          <w:rFonts w:cstheme="minorHAnsi"/>
          <w:color w:val="000000" w:themeColor="text1"/>
        </w:rPr>
      </w:pPr>
    </w:p>
    <w:p w14:paraId="2AE8B4BE" w14:textId="77777777" w:rsidR="00D33970" w:rsidRPr="00F85FD4" w:rsidRDefault="00D33970" w:rsidP="00D33970">
      <w:pPr>
        <w:jc w:val="both"/>
        <w:rPr>
          <w:rFonts w:eastAsia="Times New Roman" w:cstheme="minorHAnsi"/>
          <w:b/>
          <w:u w:val="single"/>
        </w:rPr>
      </w:pPr>
    </w:p>
    <w:p w14:paraId="12366B3E" w14:textId="77777777" w:rsidR="00D33970" w:rsidRPr="00F85FD4" w:rsidRDefault="00D33970" w:rsidP="00D33970">
      <w:pPr>
        <w:autoSpaceDE w:val="0"/>
        <w:autoSpaceDN w:val="0"/>
        <w:adjustRightInd w:val="0"/>
        <w:spacing w:after="0" w:line="240" w:lineRule="auto"/>
        <w:jc w:val="both"/>
        <w:rPr>
          <w:rFonts w:cstheme="minorHAnsi"/>
          <w:b/>
          <w:color w:val="000000" w:themeColor="text1"/>
        </w:rPr>
      </w:pPr>
    </w:p>
    <w:p w14:paraId="0A52EADA" w14:textId="0377A452" w:rsidR="00D33970" w:rsidRPr="00F85FD4" w:rsidRDefault="00D33970" w:rsidP="00D33970">
      <w:pPr>
        <w:autoSpaceDE w:val="0"/>
        <w:autoSpaceDN w:val="0"/>
        <w:adjustRightInd w:val="0"/>
        <w:spacing w:after="0" w:line="240" w:lineRule="auto"/>
        <w:jc w:val="both"/>
        <w:rPr>
          <w:rFonts w:cstheme="minorHAnsi"/>
          <w:b/>
        </w:rPr>
      </w:pPr>
      <w:r w:rsidRPr="00F85FD4">
        <w:rPr>
          <w:rFonts w:cstheme="minorHAnsi"/>
          <w:b/>
          <w:color w:val="000000" w:themeColor="text1"/>
        </w:rPr>
        <w:t xml:space="preserve">Client: </w:t>
      </w:r>
      <w:r w:rsidR="00961798" w:rsidRPr="00F85FD4">
        <w:rPr>
          <w:rFonts w:cstheme="minorHAnsi"/>
          <w:b/>
        </w:rPr>
        <w:t>Fusion Alliance</w:t>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rPr>
        <w:t>February2018-December-2018</w:t>
      </w:r>
    </w:p>
    <w:p w14:paraId="0DA6A58E" w14:textId="77777777" w:rsidR="00961798" w:rsidRPr="00F85FD4" w:rsidRDefault="00D33970" w:rsidP="00F85FD4">
      <w:pPr>
        <w:spacing w:after="0" w:line="240" w:lineRule="auto"/>
        <w:rPr>
          <w:rFonts w:cstheme="minorHAnsi"/>
        </w:rPr>
      </w:pPr>
      <w:r w:rsidRPr="00F85FD4">
        <w:rPr>
          <w:rFonts w:cstheme="minorHAnsi"/>
          <w:b/>
          <w:color w:val="000000" w:themeColor="text1"/>
        </w:rPr>
        <w:t xml:space="preserve">Location: </w:t>
      </w:r>
      <w:r w:rsidR="00961798" w:rsidRPr="00F85FD4">
        <w:rPr>
          <w:rFonts w:cstheme="minorHAnsi"/>
          <w:b/>
          <w:bCs/>
        </w:rPr>
        <w:t>Indianapolis, IN</w:t>
      </w:r>
    </w:p>
    <w:p w14:paraId="2978BE1F" w14:textId="0F3E83A1" w:rsidR="00D33970" w:rsidRPr="00F85FD4" w:rsidRDefault="00D33970" w:rsidP="00F85FD4">
      <w:pPr>
        <w:spacing w:after="0" w:line="240" w:lineRule="auto"/>
        <w:rPr>
          <w:rFonts w:cstheme="minorHAnsi"/>
        </w:rPr>
      </w:pPr>
      <w:r w:rsidRPr="00F85FD4">
        <w:rPr>
          <w:rFonts w:cstheme="minorHAnsi"/>
          <w:b/>
          <w:color w:val="000000" w:themeColor="text1"/>
        </w:rPr>
        <w:t xml:space="preserve">Role: </w:t>
      </w:r>
      <w:r w:rsidR="00F85FD4" w:rsidRPr="00F85FD4">
        <w:rPr>
          <w:rFonts w:cstheme="minorHAnsi"/>
          <w:b/>
          <w:color w:val="000000" w:themeColor="text1"/>
        </w:rPr>
        <w:t xml:space="preserve">Middleware </w:t>
      </w:r>
      <w:r w:rsidRPr="00F85FD4">
        <w:rPr>
          <w:rFonts w:cstheme="minorHAnsi"/>
          <w:b/>
          <w:color w:val="000000" w:themeColor="text1"/>
        </w:rPr>
        <w:t>Administrator</w:t>
      </w:r>
    </w:p>
    <w:p w14:paraId="3FEFFF12" w14:textId="182275E5" w:rsidR="00D33970" w:rsidRPr="00F85FD4" w:rsidRDefault="00D33970" w:rsidP="00D33970">
      <w:pPr>
        <w:jc w:val="both"/>
        <w:rPr>
          <w:rFonts w:eastAsia="Times New Roman" w:cstheme="minorHAnsi"/>
          <w:b/>
          <w:u w:val="single"/>
        </w:rPr>
      </w:pPr>
      <w:r w:rsidRPr="00F85FD4">
        <w:rPr>
          <w:rFonts w:eastAsia="Times New Roman" w:cstheme="minorHAnsi"/>
          <w:b/>
          <w:u w:val="single"/>
        </w:rPr>
        <w:t>Responsibilities:</w:t>
      </w:r>
    </w:p>
    <w:p w14:paraId="75192183"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Install, configure and administration of BEA WebLogic Application Server 9.2/10.3/11g/12c, SOA suite, OSB, ESB on Linux, SUN Solaris 9.0/10.0 and Windows environment.</w:t>
      </w:r>
    </w:p>
    <w:p w14:paraId="6027A5D5"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Maintained BEA WebLogic Application Server 9.x/10.x/11g on different UNIX platforms and have setup development, testing and production environments for the ongoing application development.</w:t>
      </w:r>
    </w:p>
    <w:p w14:paraId="6C11D755"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Worked on installation and configuration of Apache Web Server, Sun One IPlanet Web Server and IIS Web Server.</w:t>
      </w:r>
    </w:p>
    <w:p w14:paraId="037EDADC"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Installation, configuration and administration of the clustered H/A environments in Development, Test, QA and Production.</w:t>
      </w:r>
    </w:p>
    <w:p w14:paraId="349ECA84"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Creation, configuration and administration of WebLogic domains and managed servers for internal and external clients JDBC and multi data-source connections with Oracle 10g and 11g databases</w:t>
      </w:r>
    </w:p>
    <w:p w14:paraId="4ACC0451"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Configured Distributed JMS servers, modules, queues and bridge connections.</w:t>
      </w:r>
    </w:p>
    <w:p w14:paraId="0FCE7384"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Involved in migration of WebLogic Server 9.2 to 10.1 and also from WebLogic 10 mp1 to 11g.</w:t>
      </w:r>
    </w:p>
    <w:p w14:paraId="7E324B7E"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Created Standard, Transparent &amp; Virtual Host Junctions to enterprise backend applications. Defined the required access control leveraging ACLs, POPs and Authorization Rules (Authz) Rules using pdadmin and web interfaces. Familiarity with REST endpoint to set up the same in ISAM.</w:t>
      </w:r>
    </w:p>
    <w:p w14:paraId="6A8717FB"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Participate in load test, analyze load test results, troubleshoot &amp; address performance bottleneck of application, migrate application through various test, QA, UAT environment up to production.</w:t>
      </w:r>
    </w:p>
    <w:p w14:paraId="5BAFF816"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Performance tuning of JVM heap size, garbage collections, java stack and Native thread &amp; production performance.</w:t>
      </w:r>
    </w:p>
    <w:p w14:paraId="08CD4028"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color w:val="000000"/>
        </w:rPr>
        <w:t>Experience with Migration of existing applications from WebSphere 8.0 to 8.5</w:t>
      </w:r>
    </w:p>
    <w:p w14:paraId="4523020B"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Worked on Memory related issues, application leak or WebLogic leak or SUN java bug by tuning and profiling the memory with third party tools.</w:t>
      </w:r>
    </w:p>
    <w:p w14:paraId="6B122CB8"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Deployed WARs, EARs using WebLogic Admin Console as well as running scripts.</w:t>
      </w:r>
    </w:p>
    <w:p w14:paraId="334A8F0C"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Provided WLST (Jython script) and configuring various WebLogic components/services via Jython script.</w:t>
      </w:r>
    </w:p>
    <w:p w14:paraId="4E5E911B"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Developed UNIX shell scripts on Linux and WLST scripts to start/stop admin and manage servers and to deploy different applications like .war or .ear files.</w:t>
      </w:r>
    </w:p>
    <w:p w14:paraId="1CF1992B"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Managing and installing patches, upgrades and enhancement on Middleware products.</w:t>
      </w:r>
    </w:p>
    <w:p w14:paraId="7B8DD0B9"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Cloning JVMs and Managed Servers. Provisioning of securities and permissions on files, folders and servers, and to users and groups.</w:t>
      </w:r>
    </w:p>
    <w:p w14:paraId="0A8D3BB3" w14:textId="2E1459C3"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color w:val="000000"/>
          <w:shd w:val="clear" w:color="auto" w:fill="FFFFFF"/>
        </w:rPr>
        <w:t>Worked on to Automated various tasks by using Windows PowerShell script for extracting reports for User Registrations and Unlock accounts.</w:t>
      </w:r>
    </w:p>
    <w:p w14:paraId="67380A7B" w14:textId="21B312A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color w:val="000000"/>
        </w:rPr>
        <w:t>Created the Clustering Topology in WebSphere Application Server ND V7.x to achieve Workload Management (WLM), High availability, Load Balancing and Hardware fail over.</w:t>
      </w:r>
    </w:p>
    <w:p w14:paraId="6BF70352"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Monitoring hosts, servers, applications, domains, components, composites and transaction queues using OEM and Grid Control, and the memory and CPU usages using JRockit Mission Control tool.</w:t>
      </w:r>
    </w:p>
    <w:p w14:paraId="7E475D8B"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Tuning servers and applications for better performance. Troubleshooting the emerging application issues, from server configuration to code issues.</w:t>
      </w:r>
    </w:p>
    <w:p w14:paraId="12DC87F9"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Managing incident, problem, change, release, configuration, service level, availability and capacity.</w:t>
      </w:r>
    </w:p>
    <w:p w14:paraId="31591348"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Delivering an outstanding level of Middleware administration and 24/7 on-call support across all systems, ensuring that the systems meet or exceed their SLAs.</w:t>
      </w:r>
    </w:p>
    <w:p w14:paraId="414570FF"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color w:val="000000"/>
        </w:rPr>
        <w:t>Deployed WAR, JAR and EAR applications in clustered WebSphere Application Server for System Test and Pre - Production environments.</w:t>
      </w:r>
    </w:p>
    <w:p w14:paraId="200CB730"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Preparing backup procedures, scheduling backups through crontab entries.</w:t>
      </w:r>
    </w:p>
    <w:p w14:paraId="22DC6A08"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lastRenderedPageBreak/>
        <w:t>Server Hang, Deadlock, application level lock, database level lock by taking thread dump and analyze to get the root cause for the hang.</w:t>
      </w:r>
    </w:p>
    <w:p w14:paraId="7CDC7438"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Extensively work with global infrastructure engineering and support teams (OS, Network, Security, applications, databases and various endpoint-connections) and third-party vendors for project and production support.</w:t>
      </w:r>
    </w:p>
    <w:p w14:paraId="306374D7"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Worked on using PowerShell and working in this customized version have a good understanding of automating software.</w:t>
      </w:r>
    </w:p>
    <w:p w14:paraId="7286368B"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color w:val="000000"/>
        </w:rPr>
        <w:t>Experience setting up WebSphere Application Server to communicate with MQ objects including Queue Managers, Remote/Local Queues, Transmission Queues, Channels and listeners.</w:t>
      </w:r>
    </w:p>
    <w:p w14:paraId="21E7558E" w14:textId="77777777" w:rsidR="00D33970" w:rsidRPr="00F85FD4" w:rsidRDefault="00D33970" w:rsidP="00D33970">
      <w:pPr>
        <w:numPr>
          <w:ilvl w:val="0"/>
          <w:numId w:val="14"/>
        </w:numPr>
        <w:spacing w:after="0" w:line="240" w:lineRule="auto"/>
        <w:ind w:left="720" w:hanging="360"/>
        <w:jc w:val="both"/>
        <w:rPr>
          <w:rFonts w:eastAsia="Times New Roman" w:cstheme="minorHAnsi"/>
        </w:rPr>
      </w:pPr>
      <w:r w:rsidRPr="00F85FD4">
        <w:rPr>
          <w:rFonts w:eastAsia="Times New Roman" w:cstheme="minorHAnsi"/>
        </w:rPr>
        <w:t>Configured the web server interfaces, session management, virtual hosts and transports for WebLogic.</w:t>
      </w:r>
    </w:p>
    <w:p w14:paraId="42C9E128" w14:textId="77777777" w:rsidR="00D33970" w:rsidRPr="00F85FD4" w:rsidRDefault="00D33970" w:rsidP="00D33970">
      <w:pPr>
        <w:numPr>
          <w:ilvl w:val="0"/>
          <w:numId w:val="14"/>
        </w:numPr>
        <w:spacing w:after="0" w:line="240" w:lineRule="auto"/>
        <w:ind w:left="720" w:hanging="360"/>
        <w:jc w:val="both"/>
        <w:rPr>
          <w:rFonts w:eastAsia="Times New Roman" w:cstheme="minorHAnsi"/>
          <w:b/>
        </w:rPr>
      </w:pPr>
      <w:r w:rsidRPr="00F85FD4">
        <w:rPr>
          <w:rFonts w:eastAsia="Times New Roman" w:cstheme="minorHAnsi"/>
        </w:rPr>
        <w:t>24X7 on-call production support and troubleshooting problems related to Middleware services</w:t>
      </w:r>
      <w:r w:rsidRPr="00F85FD4">
        <w:rPr>
          <w:rFonts w:eastAsia="Times New Roman" w:cstheme="minorHAnsi"/>
          <w:b/>
        </w:rPr>
        <w:t>.</w:t>
      </w:r>
    </w:p>
    <w:p w14:paraId="55CF9AB0" w14:textId="77777777" w:rsidR="00D33970" w:rsidRPr="00F85FD4" w:rsidRDefault="00D33970" w:rsidP="00D33970">
      <w:pPr>
        <w:jc w:val="both"/>
        <w:rPr>
          <w:rFonts w:eastAsia="Times New Roman" w:cstheme="minorHAnsi"/>
          <w:b/>
        </w:rPr>
      </w:pPr>
    </w:p>
    <w:p w14:paraId="186E4601" w14:textId="30EC9F5B" w:rsidR="00D33970" w:rsidRPr="00F85FD4" w:rsidRDefault="00D33970" w:rsidP="00D33970">
      <w:pPr>
        <w:jc w:val="both"/>
        <w:rPr>
          <w:rFonts w:eastAsia="Times New Roman" w:cstheme="minorHAnsi"/>
        </w:rPr>
      </w:pPr>
      <w:r w:rsidRPr="00F85FD4">
        <w:rPr>
          <w:rFonts w:eastAsia="Times New Roman" w:cstheme="minorHAnsi"/>
          <w:b/>
        </w:rPr>
        <w:t>Environment:</w:t>
      </w:r>
      <w:r w:rsidRPr="00F85FD4">
        <w:rPr>
          <w:rFonts w:eastAsia="Times New Roman" w:cstheme="minorHAnsi"/>
        </w:rPr>
        <w:t xml:space="preserve"> WebLogic Server 9.2/10.3/11g/12c, </w:t>
      </w:r>
      <w:r w:rsidR="00F85FD4" w:rsidRPr="00F85FD4">
        <w:rPr>
          <w:rFonts w:cstheme="minorHAnsi"/>
          <w:color w:val="000000" w:themeColor="text1"/>
        </w:rPr>
        <w:t xml:space="preserve">JBoss, </w:t>
      </w:r>
      <w:r w:rsidRPr="00F85FD4">
        <w:rPr>
          <w:rFonts w:eastAsia="Times New Roman" w:cstheme="minorHAnsi"/>
        </w:rPr>
        <w:t>Oracle 9i/10g, UNIX (Solaris 8/9.0/10.0, Linux),ISAM 8.x,9.0, Python, ANT Script, BASH shell Windows 2003, Sun One IPlanet Web Server, MS IIS Web server, Java, JSP, EJB.</w:t>
      </w:r>
    </w:p>
    <w:p w14:paraId="098C68A0" w14:textId="77777777" w:rsidR="001412A6" w:rsidRPr="00F85FD4" w:rsidRDefault="001412A6" w:rsidP="00485180">
      <w:pPr>
        <w:autoSpaceDE w:val="0"/>
        <w:autoSpaceDN w:val="0"/>
        <w:adjustRightInd w:val="0"/>
        <w:spacing w:after="0" w:line="240" w:lineRule="auto"/>
        <w:jc w:val="both"/>
        <w:rPr>
          <w:rFonts w:cstheme="minorHAnsi"/>
          <w:color w:val="000000" w:themeColor="text1"/>
        </w:rPr>
      </w:pPr>
    </w:p>
    <w:p w14:paraId="6C7E8CD7" w14:textId="77777777" w:rsidR="00D33970" w:rsidRPr="00F85FD4" w:rsidRDefault="00D33970" w:rsidP="00485180">
      <w:pPr>
        <w:autoSpaceDE w:val="0"/>
        <w:autoSpaceDN w:val="0"/>
        <w:adjustRightInd w:val="0"/>
        <w:spacing w:after="0" w:line="240" w:lineRule="auto"/>
        <w:jc w:val="both"/>
        <w:rPr>
          <w:rFonts w:cstheme="minorHAnsi"/>
          <w:b/>
          <w:color w:val="000000" w:themeColor="text1"/>
        </w:rPr>
      </w:pPr>
    </w:p>
    <w:p w14:paraId="1FFA5DD5" w14:textId="7F221971" w:rsidR="00961798" w:rsidRPr="00F85FD4" w:rsidRDefault="002A4407" w:rsidP="00961798">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C</w:t>
      </w:r>
      <w:r w:rsidR="007A68A7" w:rsidRPr="00F85FD4">
        <w:rPr>
          <w:rFonts w:cstheme="minorHAnsi"/>
          <w:b/>
          <w:color w:val="000000" w:themeColor="text1"/>
        </w:rPr>
        <w:t>lient:</w:t>
      </w:r>
      <w:r w:rsidR="00E87288" w:rsidRPr="00F85FD4">
        <w:rPr>
          <w:rFonts w:cstheme="minorHAnsi"/>
          <w:b/>
          <w:color w:val="000000" w:themeColor="text1"/>
        </w:rPr>
        <w:t xml:space="preserve"> </w:t>
      </w:r>
      <w:r w:rsidR="00961798" w:rsidRPr="00F85FD4">
        <w:rPr>
          <w:rFonts w:cstheme="minorHAnsi"/>
          <w:b/>
          <w:color w:val="000000" w:themeColor="text1"/>
        </w:rPr>
        <w:t>A</w:t>
      </w:r>
      <w:r w:rsidR="004F16FE" w:rsidRPr="00F85FD4">
        <w:rPr>
          <w:rFonts w:cstheme="minorHAnsi"/>
          <w:b/>
          <w:color w:val="000000" w:themeColor="text1"/>
        </w:rPr>
        <w:t>T&amp;T</w:t>
      </w:r>
      <w:r w:rsidR="007A68A7" w:rsidRPr="00F85FD4">
        <w:rPr>
          <w:rFonts w:cstheme="minorHAnsi"/>
          <w:b/>
          <w:color w:val="000000" w:themeColor="text1"/>
        </w:rPr>
        <w:tab/>
      </w:r>
      <w:r w:rsidR="007A68A7" w:rsidRPr="00F85FD4">
        <w:rPr>
          <w:rFonts w:cstheme="minorHAnsi"/>
          <w:b/>
          <w:color w:val="000000" w:themeColor="text1"/>
        </w:rPr>
        <w:tab/>
      </w:r>
      <w:r w:rsidR="007A68A7" w:rsidRPr="00F85FD4">
        <w:rPr>
          <w:rFonts w:cstheme="minorHAnsi"/>
          <w:b/>
          <w:color w:val="000000" w:themeColor="text1"/>
        </w:rPr>
        <w:tab/>
      </w:r>
      <w:r w:rsidR="007A68A7" w:rsidRPr="00F85FD4">
        <w:rPr>
          <w:rFonts w:cstheme="minorHAnsi"/>
          <w:b/>
          <w:color w:val="000000" w:themeColor="text1"/>
        </w:rPr>
        <w:tab/>
      </w:r>
      <w:r w:rsidR="007A68A7" w:rsidRPr="00F85FD4">
        <w:rPr>
          <w:rFonts w:cstheme="minorHAnsi"/>
          <w:b/>
          <w:color w:val="000000" w:themeColor="text1"/>
        </w:rPr>
        <w:tab/>
      </w:r>
      <w:r w:rsidR="0078514F" w:rsidRPr="00F85FD4">
        <w:rPr>
          <w:rFonts w:cstheme="minorHAnsi"/>
          <w:b/>
          <w:color w:val="000000" w:themeColor="text1"/>
        </w:rPr>
        <w:t xml:space="preserve">                </w:t>
      </w:r>
      <w:r w:rsidR="00E87288" w:rsidRPr="00F85FD4">
        <w:rPr>
          <w:rFonts w:cstheme="minorHAnsi"/>
          <w:b/>
          <w:color w:val="000000" w:themeColor="text1"/>
        </w:rPr>
        <w:t xml:space="preserve"> </w:t>
      </w:r>
      <w:r w:rsidR="00961798" w:rsidRPr="00F85FD4">
        <w:rPr>
          <w:rFonts w:cstheme="minorHAnsi"/>
          <w:b/>
          <w:color w:val="000000" w:themeColor="text1"/>
        </w:rPr>
        <w:t xml:space="preserve">                                </w:t>
      </w:r>
      <w:r w:rsidR="00BA07BA" w:rsidRPr="00F85FD4">
        <w:rPr>
          <w:rFonts w:cstheme="minorHAnsi"/>
          <w:b/>
        </w:rPr>
        <w:t>September 2017- January2018</w:t>
      </w:r>
    </w:p>
    <w:p w14:paraId="7E8788F5" w14:textId="3DE37D35" w:rsidR="00961798" w:rsidRPr="00F85FD4" w:rsidRDefault="00F45223" w:rsidP="00961798">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Location:</w:t>
      </w:r>
      <w:r w:rsidR="00961798" w:rsidRPr="00F85FD4">
        <w:rPr>
          <w:rFonts w:cstheme="minorHAnsi"/>
          <w:b/>
          <w:color w:val="000000" w:themeColor="text1"/>
        </w:rPr>
        <w:t xml:space="preserve"> </w:t>
      </w:r>
      <w:r w:rsidR="00961798" w:rsidRPr="00F85FD4">
        <w:rPr>
          <w:rFonts w:eastAsia="Times New Roman" w:cstheme="minorHAnsi"/>
          <w:b/>
          <w:bCs/>
          <w:shd w:val="clear" w:color="auto" w:fill="FFFFFF"/>
        </w:rPr>
        <w:t>Schaumburg, IL</w:t>
      </w:r>
      <w:r w:rsidR="00961798" w:rsidRPr="00F85FD4">
        <w:rPr>
          <w:rFonts w:eastAsia="Times New Roman" w:cstheme="minorHAnsi"/>
          <w:shd w:val="clear" w:color="auto" w:fill="FFFFFF"/>
        </w:rPr>
        <w:t> </w:t>
      </w:r>
    </w:p>
    <w:p w14:paraId="3983D5B5" w14:textId="64D5F0E6" w:rsidR="00080F7B" w:rsidRPr="00F85FD4" w:rsidRDefault="00080F7B" w:rsidP="00961798">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 xml:space="preserve">Role: </w:t>
      </w:r>
      <w:r w:rsidR="0013071A" w:rsidRPr="00F85FD4">
        <w:rPr>
          <w:rFonts w:cstheme="minorHAnsi"/>
          <w:b/>
          <w:color w:val="000000" w:themeColor="text1"/>
        </w:rPr>
        <w:t>W</w:t>
      </w:r>
      <w:r w:rsidR="00C83BE0" w:rsidRPr="00F85FD4">
        <w:rPr>
          <w:rFonts w:cstheme="minorHAnsi"/>
          <w:b/>
          <w:color w:val="000000" w:themeColor="text1"/>
        </w:rPr>
        <w:t>AS</w:t>
      </w:r>
      <w:r w:rsidR="00EC3C74" w:rsidRPr="00F85FD4">
        <w:rPr>
          <w:rFonts w:cstheme="minorHAnsi"/>
          <w:b/>
          <w:color w:val="000000" w:themeColor="text1"/>
        </w:rPr>
        <w:t>/WebSphere</w:t>
      </w:r>
      <w:r w:rsidRPr="00F85FD4">
        <w:rPr>
          <w:rFonts w:cstheme="minorHAnsi"/>
          <w:b/>
          <w:color w:val="000000" w:themeColor="text1"/>
        </w:rPr>
        <w:t xml:space="preserve"> Administrator</w:t>
      </w:r>
    </w:p>
    <w:p w14:paraId="11AA4F5B" w14:textId="77777777" w:rsidR="00080F7B" w:rsidRPr="00F85FD4" w:rsidRDefault="00080F7B" w:rsidP="00080F7B">
      <w:pPr>
        <w:jc w:val="both"/>
        <w:rPr>
          <w:rFonts w:cstheme="minorHAnsi"/>
          <w:b/>
          <w:color w:val="000000" w:themeColor="text1"/>
        </w:rPr>
      </w:pPr>
      <w:r w:rsidRPr="00F85FD4">
        <w:rPr>
          <w:rFonts w:cstheme="minorHAnsi"/>
          <w:b/>
          <w:color w:val="000000" w:themeColor="text1"/>
        </w:rPr>
        <w:t>Responsibilities:</w:t>
      </w:r>
    </w:p>
    <w:p w14:paraId="4DB31E4A" w14:textId="7DD187DD"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Installation, Configuration &amp; Administration of Clustered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 xml:space="preserve"> Server 10.3.6 on Production Environment. </w:t>
      </w:r>
    </w:p>
    <w:p w14:paraId="6A562D9B" w14:textId="22CCD32C" w:rsidR="0047404B" w:rsidRPr="00F85FD4" w:rsidRDefault="0047404B" w:rsidP="0047404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Installing and Configured SOA Suite, WebLogic 10.</w:t>
      </w:r>
      <w:r w:rsidR="00794747" w:rsidRPr="00F85FD4">
        <w:rPr>
          <w:rFonts w:asciiTheme="minorHAnsi" w:hAnsiTheme="minorHAnsi" w:cstheme="minorHAnsi"/>
          <w:color w:val="000000" w:themeColor="text1"/>
          <w:sz w:val="22"/>
          <w:szCs w:val="22"/>
          <w:shd w:val="clear" w:color="auto" w:fill="FFFFFF"/>
        </w:rPr>
        <w:t>3</w:t>
      </w:r>
      <w:r w:rsidRPr="00F85FD4">
        <w:rPr>
          <w:rFonts w:asciiTheme="minorHAnsi" w:hAnsiTheme="minorHAnsi" w:cstheme="minorHAnsi"/>
          <w:color w:val="000000" w:themeColor="text1"/>
          <w:sz w:val="22"/>
          <w:szCs w:val="22"/>
          <w:shd w:val="clear" w:color="auto" w:fill="FFFFFF"/>
        </w:rPr>
        <w:t>, 12c Servers, WebLogic Portal Servers, Oracle Service Bus Domains and Clusters. </w:t>
      </w:r>
    </w:p>
    <w:p w14:paraId="6B9DDA9E" w14:textId="6580F383"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Creation of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 xml:space="preserve"> domains and setting up Admin &amp; Managed servers for JAVA/J2EE applications on test and production environments. </w:t>
      </w:r>
    </w:p>
    <w:p w14:paraId="21D8C228" w14:textId="150CC348"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Installation, configuring and monitoring of JBoss 6.1 servers and integrated SunOne Web Server to work with the Application Server. </w:t>
      </w:r>
    </w:p>
    <w:p w14:paraId="5DD32C8F" w14:textId="77777777" w:rsidR="00522D29" w:rsidRPr="00F85FD4" w:rsidRDefault="00522D29" w:rsidP="00522D29">
      <w:pPr>
        <w:pStyle w:val="ListParagraph"/>
        <w:numPr>
          <w:ilvl w:val="0"/>
          <w:numId w:val="10"/>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Installation, Configuring WebSphere Application Server, Deployment, Administration support on operating systems like Red Hat Enterprise Linux and Windows Server environment.</w:t>
      </w:r>
    </w:p>
    <w:p w14:paraId="09614FA1" w14:textId="77777777" w:rsidR="00522D29" w:rsidRPr="00F85FD4" w:rsidRDefault="00522D29" w:rsidP="00522D29">
      <w:pPr>
        <w:pStyle w:val="ListParagraph"/>
        <w:numPr>
          <w:ilvl w:val="0"/>
          <w:numId w:val="10"/>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Creating and Configuring Profiles, Clusters, Nodes, Node Agents for WebSphere Application Server.</w:t>
      </w:r>
    </w:p>
    <w:p w14:paraId="25AC4B58" w14:textId="6DE82747" w:rsidR="00522D29" w:rsidRPr="00F85FD4" w:rsidRDefault="00522D29" w:rsidP="00522D29">
      <w:pPr>
        <w:pStyle w:val="ListParagraph"/>
        <w:numPr>
          <w:ilvl w:val="0"/>
          <w:numId w:val="10"/>
        </w:numPr>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Creating Clusters in WebSphere Network Deployment for high availability, fail-over, implementing horizontal and vertical clustering.</w:t>
      </w:r>
    </w:p>
    <w:p w14:paraId="139D3B98" w14:textId="7F01F764"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 xml:space="preserve">Deployed the EAR, JAR, WAR applications on multiple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 xml:space="preserve"> Server Instances and JBoss servers. </w:t>
      </w:r>
    </w:p>
    <w:p w14:paraId="1203FF80" w14:textId="77777777"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Involved in working with Load balancing/Firewall to achieve failover and high availability. </w:t>
      </w:r>
    </w:p>
    <w:p w14:paraId="3E6D9DB4" w14:textId="77777777"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Configured JMS resources Queues, Topics, and JDBC connection pools and data sources for Web Logic/JBoss server instances. </w:t>
      </w:r>
    </w:p>
    <w:p w14:paraId="74490714" w14:textId="6FCF3F1C" w:rsidR="00080F7B" w:rsidRPr="00F85FD4" w:rsidRDefault="00080F7B" w:rsidP="004B71BD">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Deployed EJB web application on Tomcat Application Server </w:t>
      </w:r>
      <w:r w:rsidR="004B71BD" w:rsidRPr="00F85FD4">
        <w:rPr>
          <w:rFonts w:asciiTheme="minorHAnsi" w:hAnsiTheme="minorHAnsi" w:cstheme="minorHAnsi"/>
          <w:color w:val="000000" w:themeColor="text1"/>
          <w:sz w:val="22"/>
          <w:szCs w:val="22"/>
          <w:shd w:val="clear" w:color="auto" w:fill="FFFFFF"/>
        </w:rPr>
        <w:t xml:space="preserve">and </w:t>
      </w:r>
      <w:r w:rsidRPr="00F85FD4">
        <w:rPr>
          <w:rFonts w:asciiTheme="minorHAnsi" w:hAnsiTheme="minorHAnsi" w:cstheme="minorHAnsi"/>
          <w:color w:val="000000" w:themeColor="text1"/>
          <w:sz w:val="22"/>
          <w:szCs w:val="22"/>
          <w:shd w:val="clear" w:color="auto" w:fill="FFFFFF"/>
        </w:rPr>
        <w:t>Configuration of Horizontal and Vertical Clusters. </w:t>
      </w:r>
    </w:p>
    <w:p w14:paraId="7CB51871" w14:textId="24C8F276" w:rsidR="00383E91" w:rsidRPr="00F85FD4" w:rsidRDefault="00383E91" w:rsidP="004B71BD">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Coordinated, collaborated and worked alongside other IT and business areas to ensure a properly configured and maintained</w:t>
      </w:r>
      <w:r w:rsidR="00F1001E" w:rsidRPr="00F85FD4">
        <w:rPr>
          <w:rFonts w:asciiTheme="minorHAnsi" w:hAnsiTheme="minorHAnsi" w:cstheme="minorHAnsi"/>
          <w:color w:val="000000" w:themeColor="text1"/>
          <w:sz w:val="22"/>
          <w:szCs w:val="22"/>
          <w:shd w:val="clear" w:color="auto" w:fill="FFFFFF"/>
        </w:rPr>
        <w:t xml:space="preserve"> Oracle ERP</w:t>
      </w:r>
      <w:r w:rsidRPr="00F85FD4">
        <w:rPr>
          <w:rFonts w:asciiTheme="minorHAnsi" w:hAnsiTheme="minorHAnsi" w:cstheme="minorHAnsi"/>
          <w:color w:val="000000" w:themeColor="text1"/>
          <w:sz w:val="22"/>
          <w:szCs w:val="22"/>
          <w:shd w:val="clear" w:color="auto" w:fill="FFFFFF"/>
        </w:rPr>
        <w:t> system. </w:t>
      </w:r>
    </w:p>
    <w:p w14:paraId="28B1B85C" w14:textId="275EFC92" w:rsidR="004B71BD" w:rsidRPr="00F85FD4" w:rsidRDefault="004B71BD" w:rsidP="004B71BD">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Responsible for taking the source code, compiling using Maven and package it in its distributable format, such as a WAR file.</w:t>
      </w:r>
    </w:p>
    <w:p w14:paraId="04908794" w14:textId="5ACB7841" w:rsidR="00ED6AEF" w:rsidRPr="00F85FD4" w:rsidRDefault="00ED6AEF" w:rsidP="00ED6AEF">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shd w:val="clear" w:color="auto" w:fill="FFFFFF"/>
        </w:rPr>
        <w:t>Created and confirmed data conversion process for legacy systems to</w:t>
      </w:r>
      <w:r w:rsidR="00EF4C65" w:rsidRPr="00F85FD4">
        <w:rPr>
          <w:rFonts w:asciiTheme="minorHAnsi" w:hAnsiTheme="minorHAnsi" w:cstheme="minorHAnsi"/>
          <w:color w:val="000000" w:themeColor="text1"/>
          <w:sz w:val="22"/>
          <w:szCs w:val="22"/>
          <w:shd w:val="clear" w:color="auto" w:fill="FFFFFF"/>
        </w:rPr>
        <w:t xml:space="preserve"> Oracle </w:t>
      </w:r>
      <w:r w:rsidR="002C6434" w:rsidRPr="00F85FD4">
        <w:rPr>
          <w:rFonts w:asciiTheme="minorHAnsi" w:hAnsiTheme="minorHAnsi" w:cstheme="minorHAnsi"/>
          <w:color w:val="000000" w:themeColor="text1"/>
          <w:sz w:val="22"/>
          <w:szCs w:val="22"/>
          <w:shd w:val="clear" w:color="auto" w:fill="FFFFFF"/>
        </w:rPr>
        <w:t xml:space="preserve">ERP </w:t>
      </w:r>
      <w:r w:rsidRPr="00F85FD4">
        <w:rPr>
          <w:rFonts w:asciiTheme="minorHAnsi" w:hAnsiTheme="minorHAnsi" w:cstheme="minorHAnsi"/>
          <w:color w:val="000000" w:themeColor="text1"/>
          <w:sz w:val="22"/>
          <w:szCs w:val="22"/>
          <w:shd w:val="clear" w:color="auto" w:fill="FFFFFF"/>
        </w:rPr>
        <w:t>R12.1.3</w:t>
      </w:r>
      <w:r w:rsidR="00EF4C65" w:rsidRPr="00F85FD4">
        <w:rPr>
          <w:rFonts w:asciiTheme="minorHAnsi" w:hAnsiTheme="minorHAnsi" w:cstheme="minorHAnsi"/>
          <w:color w:val="000000" w:themeColor="text1"/>
          <w:sz w:val="22"/>
          <w:szCs w:val="22"/>
          <w:shd w:val="clear" w:color="auto" w:fill="FFFFFF"/>
        </w:rPr>
        <w:t>.</w:t>
      </w:r>
    </w:p>
    <w:p w14:paraId="30A18766" w14:textId="1023D389"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Created Domain Templates to replicate the environment on new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/JBoss servers. </w:t>
      </w:r>
    </w:p>
    <w:p w14:paraId="3FD414B8" w14:textId="77777777"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Worked with WLST scripts and Shell Scripts to automate frequently done tasks like deployments. </w:t>
      </w:r>
    </w:p>
    <w:p w14:paraId="462BA751" w14:textId="6F6B0CB9"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Analysis of thread dumps, core dumps, server hang and high CPU utilization conditions in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 xml:space="preserve"> and JBoss. </w:t>
      </w:r>
    </w:p>
    <w:p w14:paraId="14C2C4F2" w14:textId="6E77F2D9" w:rsidR="00080F7B" w:rsidRPr="00F85FD4" w:rsidRDefault="00080F7B" w:rsidP="00CE539C">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Optimized the memory usage by tuning Garbage Collection</w:t>
      </w:r>
      <w:r w:rsidR="00CE539C" w:rsidRPr="00F85FD4">
        <w:rPr>
          <w:rFonts w:asciiTheme="minorHAnsi" w:hAnsiTheme="minorHAnsi" w:cstheme="minorHAnsi"/>
          <w:color w:val="000000" w:themeColor="text1"/>
          <w:sz w:val="22"/>
          <w:szCs w:val="22"/>
          <w:shd w:val="clear" w:color="auto" w:fill="FFFFFF"/>
        </w:rPr>
        <w:t xml:space="preserve"> and m</w:t>
      </w:r>
      <w:r w:rsidRPr="00F85FD4">
        <w:rPr>
          <w:rFonts w:asciiTheme="minorHAnsi" w:hAnsiTheme="minorHAnsi" w:cstheme="minorHAnsi"/>
          <w:color w:val="000000" w:themeColor="text1"/>
          <w:sz w:val="22"/>
          <w:szCs w:val="22"/>
          <w:shd w:val="clear" w:color="auto" w:fill="FFFFFF"/>
        </w:rPr>
        <w:t>onitored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/JBoss Server health and security. </w:t>
      </w:r>
    </w:p>
    <w:p w14:paraId="0F0A3DAD" w14:textId="1A77E1F9"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Analyzed Log files such as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/JBoss server logs, node manager logs, Plug-in logs and thread dumps for troubleshooting and Problem determination to resolve issues. </w:t>
      </w:r>
    </w:p>
    <w:p w14:paraId="16ECCD73" w14:textId="11ED8F49"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Involved in assisting QA team in Load and Integration testing of J2EE applications on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/JBoss Application Servers. </w:t>
      </w:r>
    </w:p>
    <w:p w14:paraId="2C55E5C4" w14:textId="456A0F73" w:rsidR="009702A1" w:rsidRPr="00F85FD4" w:rsidRDefault="009702A1" w:rsidP="009702A1">
      <w:pPr>
        <w:pStyle w:val="ListParagraph"/>
        <w:numPr>
          <w:ilvl w:val="0"/>
          <w:numId w:val="10"/>
        </w:numPr>
        <w:autoSpaceDE w:val="0"/>
        <w:autoSpaceDN w:val="0"/>
        <w:adjustRightInd w:val="0"/>
        <w:jc w:val="both"/>
        <w:rPr>
          <w:rFonts w:asciiTheme="minorHAnsi" w:hAnsiTheme="minorHAnsi" w:cstheme="minorHAnsi"/>
          <w:sz w:val="22"/>
          <w:szCs w:val="22"/>
        </w:rPr>
      </w:pPr>
      <w:r w:rsidRPr="00F85FD4">
        <w:rPr>
          <w:rFonts w:asciiTheme="minorHAnsi" w:hAnsiTheme="minorHAnsi" w:cstheme="minorHAnsi"/>
          <w:sz w:val="22"/>
          <w:szCs w:val="22"/>
        </w:rPr>
        <w:lastRenderedPageBreak/>
        <w:t>Developed Shell/Ruby Scripts for automation purpose, Responsible for designing and deploying best SCM processes and procedures. Worked closely with software developers and System administrator to debug software and system problems.</w:t>
      </w:r>
    </w:p>
    <w:p w14:paraId="15925FB7" w14:textId="5A81458C"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Installed, configured and administered Apache Tomcat 5.5/6.0 on Linux. </w:t>
      </w:r>
    </w:p>
    <w:p w14:paraId="2B6EA608" w14:textId="1D9A74B9"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 xml:space="preserve">Installed and configured HTTP Proxy Plug-ins on Apache Web Server to send traffic to request dynamic content from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 xml:space="preserve"> Application servers. </w:t>
      </w:r>
    </w:p>
    <w:p w14:paraId="4EE43D5F" w14:textId="77777777"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Implemented security by configuring Secured Socket Layer (SSL) for client authentication and data encryption. </w:t>
      </w:r>
    </w:p>
    <w:p w14:paraId="251355C2" w14:textId="429470BA"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 xml:space="preserve">Configured </w:t>
      </w:r>
      <w:r w:rsidR="00203667" w:rsidRPr="00F85FD4">
        <w:rPr>
          <w:rFonts w:asciiTheme="minorHAnsi" w:hAnsiTheme="minorHAnsi" w:cstheme="minorHAnsi"/>
          <w:color w:val="000000" w:themeColor="text1"/>
          <w:sz w:val="22"/>
          <w:szCs w:val="22"/>
          <w:shd w:val="clear" w:color="auto" w:fill="FFFFFF"/>
        </w:rPr>
        <w:t>LDAP</w:t>
      </w:r>
      <w:r w:rsidRPr="00F85FD4">
        <w:rPr>
          <w:rFonts w:asciiTheme="minorHAnsi" w:hAnsiTheme="minorHAnsi" w:cstheme="minorHAnsi"/>
          <w:color w:val="000000" w:themeColor="text1"/>
          <w:sz w:val="22"/>
          <w:szCs w:val="22"/>
          <w:shd w:val="clear" w:color="auto" w:fill="FFFFFF"/>
        </w:rPr>
        <w:t xml:space="preserve"> using Active Directory for user authentication and authorization</w:t>
      </w:r>
      <w:r w:rsidR="00DB05D5" w:rsidRPr="00F85FD4">
        <w:rPr>
          <w:rFonts w:asciiTheme="minorHAnsi" w:hAnsiTheme="minorHAnsi" w:cstheme="minorHAnsi"/>
          <w:color w:val="000000" w:themeColor="text1"/>
          <w:sz w:val="22"/>
          <w:szCs w:val="22"/>
          <w:shd w:val="clear" w:color="auto" w:fill="FFFFFF"/>
        </w:rPr>
        <w:t>.</w:t>
      </w:r>
    </w:p>
    <w:p w14:paraId="71CDAAB2" w14:textId="77777777"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Installed, configured and deployed virtual servers through VMware on Windows environment. </w:t>
      </w:r>
    </w:p>
    <w:p w14:paraId="7A1A69D8" w14:textId="77777777"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Installed and configured JRockit Mission Control (JRMC) in production environment to monitor system critical parameters such as garbage collection, memory leaks, CPU utilization, file/network I/O. </w:t>
      </w:r>
    </w:p>
    <w:p w14:paraId="625B74FC" w14:textId="4CF50228" w:rsidR="00080F7B" w:rsidRPr="00F85FD4" w:rsidRDefault="00080F7B" w:rsidP="00080F7B">
      <w:pPr>
        <w:pStyle w:val="ListParagraph"/>
        <w:numPr>
          <w:ilvl w:val="0"/>
          <w:numId w:val="10"/>
        </w:numPr>
        <w:autoSpaceDE w:val="0"/>
        <w:autoSpaceDN w:val="0"/>
        <w:adjustRightInd w:val="0"/>
        <w:jc w:val="both"/>
        <w:rPr>
          <w:rFonts w:asciiTheme="minorHAnsi" w:hAnsiTheme="minorHAnsi" w:cstheme="minorHAnsi"/>
          <w:color w:val="000000" w:themeColor="text1"/>
          <w:sz w:val="22"/>
          <w:szCs w:val="22"/>
          <w:shd w:val="clear" w:color="auto" w:fill="FFFFFF"/>
        </w:rPr>
      </w:pPr>
      <w:r w:rsidRPr="00F85FD4">
        <w:rPr>
          <w:rFonts w:asciiTheme="minorHAnsi" w:hAnsiTheme="minorHAnsi" w:cstheme="minorHAnsi"/>
          <w:color w:val="000000" w:themeColor="text1"/>
          <w:sz w:val="22"/>
          <w:szCs w:val="22"/>
          <w:shd w:val="clear" w:color="auto" w:fill="FFFFFF"/>
        </w:rPr>
        <w:t>Responsible for 24x7 production support of mission critical applications running on </w:t>
      </w:r>
      <w:r w:rsidR="00203667" w:rsidRPr="00F85FD4">
        <w:rPr>
          <w:rFonts w:asciiTheme="minorHAnsi" w:hAnsiTheme="minorHAnsi" w:cstheme="minorHAnsi"/>
          <w:color w:val="000000" w:themeColor="text1"/>
          <w:sz w:val="22"/>
          <w:szCs w:val="22"/>
          <w:shd w:val="clear" w:color="auto" w:fill="FFFFFF"/>
        </w:rPr>
        <w:t>WebLogic</w:t>
      </w:r>
      <w:r w:rsidRPr="00F85FD4">
        <w:rPr>
          <w:rFonts w:asciiTheme="minorHAnsi" w:hAnsiTheme="minorHAnsi" w:cstheme="minorHAnsi"/>
          <w:color w:val="000000" w:themeColor="text1"/>
          <w:sz w:val="22"/>
          <w:szCs w:val="22"/>
          <w:shd w:val="clear" w:color="auto" w:fill="FFFFFF"/>
        </w:rPr>
        <w:t xml:space="preserve"> and Apache/Tomcat Middleware. </w:t>
      </w:r>
    </w:p>
    <w:p w14:paraId="69A3C894" w14:textId="77777777" w:rsidR="00080F7B" w:rsidRPr="00F85FD4" w:rsidRDefault="00080F7B" w:rsidP="00080F7B">
      <w:pPr>
        <w:autoSpaceDE w:val="0"/>
        <w:autoSpaceDN w:val="0"/>
        <w:adjustRightInd w:val="0"/>
        <w:jc w:val="both"/>
        <w:rPr>
          <w:rFonts w:cstheme="minorHAnsi"/>
          <w:color w:val="000000" w:themeColor="text1"/>
          <w:shd w:val="clear" w:color="auto" w:fill="FFFFFF"/>
        </w:rPr>
      </w:pPr>
    </w:p>
    <w:p w14:paraId="4B52B839" w14:textId="010AC46F" w:rsidR="00080F7B" w:rsidRPr="00F85FD4" w:rsidRDefault="00080F7B" w:rsidP="00080F7B">
      <w:pPr>
        <w:autoSpaceDE w:val="0"/>
        <w:autoSpaceDN w:val="0"/>
        <w:adjustRightInd w:val="0"/>
        <w:jc w:val="both"/>
        <w:rPr>
          <w:rFonts w:cstheme="minorHAnsi"/>
          <w:color w:val="000000" w:themeColor="text1"/>
          <w:shd w:val="clear" w:color="auto" w:fill="FFFFFF"/>
        </w:rPr>
      </w:pPr>
      <w:r w:rsidRPr="00F85FD4">
        <w:rPr>
          <w:rFonts w:cstheme="minorHAnsi"/>
          <w:b/>
          <w:color w:val="000000" w:themeColor="text1"/>
          <w:shd w:val="clear" w:color="auto" w:fill="FFFFFF"/>
        </w:rPr>
        <w:t>Environment:</w:t>
      </w:r>
      <w:r w:rsidRPr="00F85FD4">
        <w:rPr>
          <w:rFonts w:cstheme="minorHAnsi"/>
          <w:color w:val="000000" w:themeColor="text1"/>
          <w:shd w:val="clear" w:color="auto" w:fill="FFFFFF"/>
        </w:rPr>
        <w:t xml:space="preserve"> Web Logic 10.3.6, JBoss 6.1</w:t>
      </w:r>
      <w:r w:rsidR="00B63A47" w:rsidRPr="00F85FD4">
        <w:rPr>
          <w:rFonts w:cstheme="minorHAnsi"/>
          <w:color w:val="000000" w:themeColor="text1"/>
          <w:shd w:val="clear" w:color="auto" w:fill="FFFFFF"/>
        </w:rPr>
        <w:t xml:space="preserve">, WAS </w:t>
      </w:r>
      <w:r w:rsidR="0014272B" w:rsidRPr="00F85FD4">
        <w:rPr>
          <w:rFonts w:cstheme="minorHAnsi"/>
          <w:color w:val="000000" w:themeColor="text1"/>
          <w:shd w:val="clear" w:color="auto" w:fill="FFFFFF"/>
        </w:rPr>
        <w:t xml:space="preserve">7.0, </w:t>
      </w:r>
      <w:r w:rsidRPr="00F85FD4">
        <w:rPr>
          <w:rFonts w:cstheme="minorHAnsi"/>
          <w:color w:val="000000" w:themeColor="text1"/>
          <w:shd w:val="clear" w:color="auto" w:fill="FFFFFF"/>
        </w:rPr>
        <w:t xml:space="preserve">Apache 2.2, Oracle JRockit 6, VMware, JDK, J2EE, JDBC, Apache Tomcat 5.5/6.0, Red Hat Linux, </w:t>
      </w:r>
      <w:r w:rsidR="00B220E5" w:rsidRPr="00F85FD4">
        <w:rPr>
          <w:rFonts w:cstheme="minorHAnsi"/>
          <w:color w:val="000000" w:themeColor="text1"/>
          <w:shd w:val="clear" w:color="auto" w:fill="FFFFFF"/>
        </w:rPr>
        <w:t xml:space="preserve">Oracle ERP 11i/12R, </w:t>
      </w:r>
      <w:r w:rsidRPr="00F85FD4">
        <w:rPr>
          <w:rFonts w:cstheme="minorHAnsi"/>
          <w:color w:val="000000" w:themeColor="text1"/>
          <w:shd w:val="clear" w:color="auto" w:fill="FFFFFF"/>
        </w:rPr>
        <w:t xml:space="preserve">Shell Scripting, Oracle Linux, Windows 2003, F5 Load balancer, SiteMinder, Nagios, Splunk, JMX, Oracle 8i/9i, JDBC, </w:t>
      </w:r>
      <w:r w:rsidR="00203667" w:rsidRPr="00F85FD4">
        <w:rPr>
          <w:rFonts w:cstheme="minorHAnsi"/>
          <w:color w:val="000000" w:themeColor="text1"/>
          <w:shd w:val="clear" w:color="auto" w:fill="FFFFFF"/>
        </w:rPr>
        <w:t>LDAP</w:t>
      </w:r>
      <w:r w:rsidRPr="00F85FD4">
        <w:rPr>
          <w:rFonts w:cstheme="minorHAnsi"/>
          <w:color w:val="000000" w:themeColor="text1"/>
          <w:shd w:val="clear" w:color="auto" w:fill="FFFFFF"/>
        </w:rPr>
        <w:t>.</w:t>
      </w:r>
    </w:p>
    <w:p w14:paraId="2B832B97" w14:textId="19AE3A6E" w:rsidR="001412A6" w:rsidRPr="00F85FD4" w:rsidRDefault="001412A6" w:rsidP="002A4407">
      <w:pPr>
        <w:autoSpaceDE w:val="0"/>
        <w:autoSpaceDN w:val="0"/>
        <w:adjustRightInd w:val="0"/>
        <w:spacing w:after="0" w:line="240" w:lineRule="auto"/>
        <w:jc w:val="both"/>
        <w:rPr>
          <w:rFonts w:cstheme="minorHAnsi"/>
          <w:b/>
          <w:color w:val="000000" w:themeColor="text1"/>
        </w:rPr>
      </w:pPr>
    </w:p>
    <w:p w14:paraId="4C044D20" w14:textId="5C0FA32F" w:rsidR="00236D12" w:rsidRPr="00F85FD4" w:rsidRDefault="00236D12" w:rsidP="002A4407">
      <w:pPr>
        <w:autoSpaceDE w:val="0"/>
        <w:autoSpaceDN w:val="0"/>
        <w:adjustRightInd w:val="0"/>
        <w:spacing w:after="0" w:line="240" w:lineRule="auto"/>
        <w:jc w:val="both"/>
        <w:rPr>
          <w:rFonts w:cstheme="minorHAnsi"/>
          <w:b/>
          <w:color w:val="000000" w:themeColor="text1"/>
        </w:rPr>
      </w:pPr>
    </w:p>
    <w:p w14:paraId="5EF424C1" w14:textId="5732E26B" w:rsidR="00236D12" w:rsidRPr="00F85FD4" w:rsidRDefault="00236D12" w:rsidP="002A4407">
      <w:pPr>
        <w:autoSpaceDE w:val="0"/>
        <w:autoSpaceDN w:val="0"/>
        <w:adjustRightInd w:val="0"/>
        <w:spacing w:after="0" w:line="240" w:lineRule="auto"/>
        <w:jc w:val="both"/>
        <w:rPr>
          <w:rFonts w:cstheme="minorHAnsi"/>
          <w:b/>
          <w:color w:val="000000" w:themeColor="text1"/>
        </w:rPr>
      </w:pPr>
    </w:p>
    <w:p w14:paraId="562508B3" w14:textId="65CB8F18" w:rsidR="00236D12" w:rsidRPr="00F85FD4" w:rsidRDefault="00236D12" w:rsidP="002A4407">
      <w:pPr>
        <w:autoSpaceDE w:val="0"/>
        <w:autoSpaceDN w:val="0"/>
        <w:adjustRightInd w:val="0"/>
        <w:spacing w:after="0" w:line="240" w:lineRule="auto"/>
        <w:jc w:val="both"/>
        <w:rPr>
          <w:rFonts w:cstheme="minorHAnsi"/>
          <w:b/>
          <w:color w:val="000000" w:themeColor="text1"/>
        </w:rPr>
      </w:pPr>
    </w:p>
    <w:p w14:paraId="4D3D8447" w14:textId="4C087B99" w:rsidR="00236D12" w:rsidRPr="00F85FD4" w:rsidRDefault="00236D12" w:rsidP="002A4407">
      <w:pPr>
        <w:autoSpaceDE w:val="0"/>
        <w:autoSpaceDN w:val="0"/>
        <w:adjustRightInd w:val="0"/>
        <w:spacing w:after="0" w:line="240" w:lineRule="auto"/>
        <w:jc w:val="both"/>
        <w:rPr>
          <w:rFonts w:cstheme="minorHAnsi"/>
          <w:b/>
          <w:color w:val="000000" w:themeColor="text1"/>
        </w:rPr>
      </w:pPr>
    </w:p>
    <w:p w14:paraId="7C7A7452" w14:textId="77777777" w:rsidR="00236D12" w:rsidRPr="00F85FD4" w:rsidRDefault="00236D12" w:rsidP="002A4407">
      <w:pPr>
        <w:autoSpaceDE w:val="0"/>
        <w:autoSpaceDN w:val="0"/>
        <w:adjustRightInd w:val="0"/>
        <w:spacing w:after="0" w:line="240" w:lineRule="auto"/>
        <w:jc w:val="both"/>
        <w:rPr>
          <w:rFonts w:cstheme="minorHAnsi"/>
          <w:b/>
          <w:color w:val="000000" w:themeColor="text1"/>
        </w:rPr>
      </w:pPr>
    </w:p>
    <w:p w14:paraId="585B3C9C" w14:textId="65E4A06C" w:rsidR="002A4407" w:rsidRPr="00F85FD4" w:rsidRDefault="002A4407" w:rsidP="002A4407">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Client:</w:t>
      </w:r>
      <w:r w:rsidR="005C06F7" w:rsidRPr="00F85FD4">
        <w:rPr>
          <w:rFonts w:cstheme="minorHAnsi"/>
          <w:b/>
          <w:color w:val="000000" w:themeColor="text1"/>
        </w:rPr>
        <w:t xml:space="preserve"> Vertex Solutions </w:t>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Pr="00F85FD4">
        <w:rPr>
          <w:rFonts w:cstheme="minorHAnsi"/>
          <w:b/>
          <w:color w:val="000000" w:themeColor="text1"/>
        </w:rPr>
        <w:tab/>
      </w:r>
      <w:r w:rsidR="00C9790E" w:rsidRPr="00F85FD4">
        <w:rPr>
          <w:rFonts w:cstheme="minorHAnsi"/>
          <w:b/>
          <w:color w:val="000000" w:themeColor="text1"/>
        </w:rPr>
        <w:t xml:space="preserve">                  </w:t>
      </w:r>
      <w:r w:rsidR="005C06F7" w:rsidRPr="00F85FD4">
        <w:rPr>
          <w:rFonts w:cstheme="minorHAnsi"/>
          <w:b/>
          <w:color w:val="000000" w:themeColor="text1"/>
        </w:rPr>
        <w:t xml:space="preserve">    </w:t>
      </w:r>
      <w:r w:rsidR="004F16FE" w:rsidRPr="00F85FD4">
        <w:rPr>
          <w:rFonts w:cstheme="minorHAnsi"/>
          <w:b/>
        </w:rPr>
        <w:t>February</w:t>
      </w:r>
      <w:r w:rsidR="00BA07BA" w:rsidRPr="00F85FD4">
        <w:rPr>
          <w:rFonts w:cstheme="minorHAnsi"/>
          <w:b/>
        </w:rPr>
        <w:t xml:space="preserve"> 2016- August 2017</w:t>
      </w:r>
    </w:p>
    <w:p w14:paraId="3F311C8A" w14:textId="61C6230C" w:rsidR="002A4407" w:rsidRPr="00F85FD4" w:rsidRDefault="0016003D" w:rsidP="0016003D">
      <w:pPr>
        <w:rPr>
          <w:rFonts w:cstheme="minorHAnsi"/>
          <w:b/>
          <w:color w:val="000000" w:themeColor="text1"/>
        </w:rPr>
      </w:pPr>
      <w:r w:rsidRPr="00F85FD4">
        <w:rPr>
          <w:rFonts w:cstheme="minorHAnsi"/>
          <w:b/>
          <w:color w:val="000000" w:themeColor="text1"/>
        </w:rPr>
        <w:t xml:space="preserve">Location: Dallas, TX </w:t>
      </w:r>
      <w:r w:rsidRPr="00F85FD4">
        <w:rPr>
          <w:rFonts w:cstheme="minorHAnsi"/>
          <w:b/>
          <w:color w:val="000000" w:themeColor="text1"/>
        </w:rPr>
        <w:br/>
      </w:r>
      <w:r w:rsidR="002A4407" w:rsidRPr="00F85FD4">
        <w:rPr>
          <w:rFonts w:cstheme="minorHAnsi"/>
          <w:b/>
          <w:color w:val="000000" w:themeColor="text1"/>
        </w:rPr>
        <w:t xml:space="preserve">Role: </w:t>
      </w:r>
      <w:r w:rsidR="00C83BE0" w:rsidRPr="00F85FD4">
        <w:rPr>
          <w:rFonts w:cstheme="minorHAnsi"/>
          <w:b/>
          <w:color w:val="000000" w:themeColor="text1"/>
        </w:rPr>
        <w:t>Middleware Consultant</w:t>
      </w:r>
    </w:p>
    <w:p w14:paraId="6BF95A56" w14:textId="7B789727" w:rsidR="004962B0" w:rsidRPr="00F85FD4" w:rsidRDefault="002A4407" w:rsidP="002A4407">
      <w:pPr>
        <w:jc w:val="both"/>
        <w:rPr>
          <w:rFonts w:cstheme="minorHAnsi"/>
          <w:b/>
          <w:color w:val="000000" w:themeColor="text1"/>
        </w:rPr>
      </w:pPr>
      <w:r w:rsidRPr="00F85FD4">
        <w:rPr>
          <w:rFonts w:cstheme="minorHAnsi"/>
          <w:b/>
          <w:color w:val="000000" w:themeColor="text1"/>
        </w:rPr>
        <w:t>Responsibilities:</w:t>
      </w:r>
    </w:p>
    <w:p w14:paraId="343DB6EE" w14:textId="0364DE9C" w:rsidR="00D26656" w:rsidRPr="00F85FD4" w:rsidRDefault="00992754" w:rsidP="00AE7F7B">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Installation and configuration of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10.x/12.x on various OS platform like Sun Solaris and Red Hat</w:t>
      </w:r>
      <w:r w:rsidR="00D26656" w:rsidRPr="00F85FD4">
        <w:rPr>
          <w:rFonts w:asciiTheme="minorHAnsi" w:hAnsiTheme="minorHAnsi" w:cstheme="minorHAnsi"/>
          <w:color w:val="000000" w:themeColor="text1"/>
          <w:sz w:val="22"/>
          <w:szCs w:val="22"/>
        </w:rPr>
        <w:t xml:space="preserve"> </w:t>
      </w:r>
      <w:r w:rsidR="0089471D" w:rsidRPr="00F85FD4">
        <w:rPr>
          <w:rFonts w:asciiTheme="minorHAnsi" w:hAnsiTheme="minorHAnsi" w:cstheme="minorHAnsi"/>
          <w:color w:val="000000" w:themeColor="text1"/>
          <w:sz w:val="22"/>
          <w:szCs w:val="22"/>
        </w:rPr>
        <w:t>Linux</w:t>
      </w:r>
      <w:r w:rsidRPr="00F85FD4">
        <w:rPr>
          <w:rFonts w:asciiTheme="minorHAnsi" w:hAnsiTheme="minorHAnsi" w:cstheme="minorHAnsi"/>
          <w:color w:val="000000" w:themeColor="text1"/>
          <w:sz w:val="22"/>
          <w:szCs w:val="22"/>
        </w:rPr>
        <w:t>.</w:t>
      </w:r>
    </w:p>
    <w:p w14:paraId="7DC8EECC" w14:textId="5AAE2CEA" w:rsidR="00D26656" w:rsidRPr="00F85FD4" w:rsidRDefault="00AE7F7B" w:rsidP="00FA74D0">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Installation, Configuring and maintaining the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w:t>
      </w:r>
      <w:r w:rsidR="00F55F7A" w:rsidRPr="00F85FD4">
        <w:rPr>
          <w:rFonts w:asciiTheme="minorHAnsi" w:hAnsiTheme="minorHAnsi" w:cstheme="minorHAnsi"/>
          <w:color w:val="000000" w:themeColor="text1"/>
          <w:sz w:val="22"/>
          <w:szCs w:val="22"/>
        </w:rPr>
        <w:t xml:space="preserve">EAP </w:t>
      </w:r>
      <w:r w:rsidRPr="00F85FD4">
        <w:rPr>
          <w:rFonts w:asciiTheme="minorHAnsi" w:hAnsiTheme="minorHAnsi" w:cstheme="minorHAnsi"/>
          <w:color w:val="000000" w:themeColor="text1"/>
          <w:sz w:val="22"/>
          <w:szCs w:val="22"/>
        </w:rPr>
        <w:t>6.</w:t>
      </w:r>
      <w:r w:rsidR="00F55F7A" w:rsidRPr="00F85FD4">
        <w:rPr>
          <w:rFonts w:asciiTheme="minorHAnsi" w:hAnsiTheme="minorHAnsi" w:cstheme="minorHAnsi"/>
          <w:color w:val="000000" w:themeColor="text1"/>
          <w:sz w:val="22"/>
          <w:szCs w:val="22"/>
        </w:rPr>
        <w:t>3</w:t>
      </w:r>
      <w:r w:rsidRPr="00F85FD4">
        <w:rPr>
          <w:rFonts w:asciiTheme="minorHAnsi" w:hAnsiTheme="minorHAnsi" w:cstheme="minorHAnsi"/>
          <w:color w:val="000000" w:themeColor="text1"/>
          <w:sz w:val="22"/>
          <w:szCs w:val="22"/>
        </w:rPr>
        <w:t xml:space="preserve"> on RHEL 6.x and Windows</w:t>
      </w:r>
      <w:r w:rsidR="00F55F7A"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2008/2012</w:t>
      </w:r>
      <w:r w:rsidR="00D26656"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Server for the Development, Build Test, Integration, UAT, Training &amp; Production environments.</w:t>
      </w:r>
    </w:p>
    <w:p w14:paraId="557CC2E9" w14:textId="77777777" w:rsidR="00D26656" w:rsidRPr="00F85FD4" w:rsidRDefault="00992754" w:rsidP="00FA74D0">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Maintained and Configured standalone instances and application server clusters.</w:t>
      </w:r>
    </w:p>
    <w:p w14:paraId="3BB877AB" w14:textId="18C7B840" w:rsidR="00D26656" w:rsidRPr="00F85FD4" w:rsidRDefault="003802AF" w:rsidP="003802AF">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Strong Experience on Deploying J2EE applications on BEA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10.x/9.2/8.1/7.0/6.1 and </w:t>
      </w:r>
      <w:r w:rsidR="00893CFC" w:rsidRPr="00F85FD4">
        <w:rPr>
          <w:rFonts w:asciiTheme="minorHAnsi" w:hAnsiTheme="minorHAnsi" w:cstheme="minorHAnsi"/>
          <w:color w:val="000000" w:themeColor="text1"/>
          <w:sz w:val="22"/>
          <w:szCs w:val="22"/>
        </w:rPr>
        <w:t>JBoss</w:t>
      </w:r>
      <w:r w:rsidR="00D26656"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Application servers.</w:t>
      </w:r>
    </w:p>
    <w:p w14:paraId="4997B77A" w14:textId="188A01E8" w:rsidR="005D76DC" w:rsidRPr="00F85FD4" w:rsidRDefault="005D76DC" w:rsidP="005D76DC">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Responsible for configuring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with </w:t>
      </w:r>
      <w:r w:rsidR="001D2576" w:rsidRPr="00F85FD4">
        <w:rPr>
          <w:rFonts w:asciiTheme="minorHAnsi" w:hAnsiTheme="minorHAnsi" w:cstheme="minorHAnsi"/>
          <w:color w:val="000000" w:themeColor="text1"/>
          <w:sz w:val="22"/>
          <w:szCs w:val="22"/>
        </w:rPr>
        <w:t>Apache</w:t>
      </w:r>
      <w:r w:rsidRPr="00F85FD4">
        <w:rPr>
          <w:rFonts w:asciiTheme="minorHAnsi" w:hAnsiTheme="minorHAnsi" w:cstheme="minorHAnsi"/>
          <w:color w:val="000000" w:themeColor="text1"/>
          <w:sz w:val="22"/>
          <w:szCs w:val="22"/>
        </w:rPr>
        <w:t xml:space="preserve"> using mod_jk as plug-in file and used SSL certificates from CA for secured communications, familiar with the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Micro-kernel customized services on JMX management.</w:t>
      </w:r>
    </w:p>
    <w:p w14:paraId="25EA0C83" w14:textId="74FB5C2A" w:rsidR="00BC0865" w:rsidRPr="00F85FD4" w:rsidRDefault="00992754" w:rsidP="00FA74D0">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Involved in tuning heap size parameters and JVM's Garbage collector for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application servers</w:t>
      </w:r>
      <w:r w:rsidR="00BC0865" w:rsidRPr="00F85FD4">
        <w:rPr>
          <w:rFonts w:asciiTheme="minorHAnsi" w:hAnsiTheme="minorHAnsi" w:cstheme="minorHAnsi"/>
          <w:color w:val="000000" w:themeColor="text1"/>
          <w:sz w:val="22"/>
          <w:szCs w:val="22"/>
        </w:rPr>
        <w:t>.</w:t>
      </w:r>
    </w:p>
    <w:p w14:paraId="1EEEB244" w14:textId="7536CA26" w:rsidR="00BC0865" w:rsidRPr="00F85FD4" w:rsidRDefault="00BC0865" w:rsidP="00BC0865">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Deployed various WAR, JAR, EAR, RAR applications in clustered environment using Admin console and Shell Scripts. </w:t>
      </w:r>
    </w:p>
    <w:p w14:paraId="340F1285" w14:textId="5DE3431D" w:rsidR="00BC0865" w:rsidRPr="00F85FD4" w:rsidRDefault="00992754" w:rsidP="00FA74D0">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Integrated Site</w:t>
      </w:r>
      <w:r w:rsidR="00B057CD" w:rsidRPr="00F85FD4">
        <w:rPr>
          <w:rFonts w:asciiTheme="minorHAnsi" w:hAnsiTheme="minorHAnsi" w:cstheme="minorHAnsi"/>
          <w:color w:val="000000" w:themeColor="text1"/>
          <w:sz w:val="22"/>
          <w:szCs w:val="22"/>
        </w:rPr>
        <w:t>M</w:t>
      </w:r>
      <w:r w:rsidRPr="00F85FD4">
        <w:rPr>
          <w:rFonts w:asciiTheme="minorHAnsi" w:hAnsiTheme="minorHAnsi" w:cstheme="minorHAnsi"/>
          <w:color w:val="000000" w:themeColor="text1"/>
          <w:sz w:val="22"/>
          <w:szCs w:val="22"/>
        </w:rPr>
        <w:t xml:space="preserve">inder with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server for single-sign-on.</w:t>
      </w:r>
    </w:p>
    <w:p w14:paraId="6D8B0BAD" w14:textId="0A4BD1C1" w:rsidR="00E86FD7" w:rsidRPr="00F85FD4" w:rsidRDefault="00E86FD7" w:rsidP="00FA74D0">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Configured node manager to administer manage servers and established SSL communication between admin server and node manager.</w:t>
      </w:r>
    </w:p>
    <w:p w14:paraId="43903831" w14:textId="291D8BDB" w:rsidR="00BC0865" w:rsidRPr="00F85FD4" w:rsidRDefault="00992754" w:rsidP="00FA74D0">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Configured and set up Secure Sockets Layers (SSL) using Java keytool for data encryption, client</w:t>
      </w:r>
      <w:r w:rsidR="00BC0865"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authentication and Two-Way SSL.</w:t>
      </w:r>
    </w:p>
    <w:p w14:paraId="5A286A03" w14:textId="7CFA3F08" w:rsidR="00E86FD7" w:rsidRPr="00F85FD4" w:rsidRDefault="00992754" w:rsidP="00E86FD7">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Worked on Load balancing and Performance tuning for various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Instances.</w:t>
      </w:r>
    </w:p>
    <w:p w14:paraId="52809AFB" w14:textId="6C9C03FC" w:rsidR="00E86FD7" w:rsidRPr="00F85FD4" w:rsidRDefault="00992754" w:rsidP="009D453D">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Developed various shell scripts and run them as scheduled </w:t>
      </w:r>
      <w:r w:rsidR="003D4CFB" w:rsidRPr="00F85FD4">
        <w:rPr>
          <w:rFonts w:asciiTheme="minorHAnsi" w:hAnsiTheme="minorHAnsi" w:cstheme="minorHAnsi"/>
          <w:color w:val="000000" w:themeColor="text1"/>
          <w:sz w:val="22"/>
          <w:szCs w:val="22"/>
        </w:rPr>
        <w:t>c</w:t>
      </w:r>
      <w:r w:rsidRPr="00F85FD4">
        <w:rPr>
          <w:rFonts w:asciiTheme="minorHAnsi" w:hAnsiTheme="minorHAnsi" w:cstheme="minorHAnsi"/>
          <w:color w:val="000000" w:themeColor="text1"/>
          <w:sz w:val="22"/>
          <w:szCs w:val="22"/>
        </w:rPr>
        <w:t>ron jobs to automate startup and shutdown</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of</w:t>
      </w:r>
      <w:r w:rsidR="00E86FD7" w:rsidRPr="00F85FD4">
        <w:rPr>
          <w:rFonts w:asciiTheme="minorHAnsi" w:hAnsiTheme="minorHAnsi" w:cstheme="minorHAnsi"/>
          <w:color w:val="000000" w:themeColor="text1"/>
          <w:sz w:val="22"/>
          <w:szCs w:val="22"/>
        </w:rPr>
        <w:t xml:space="preserve">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EAP,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and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servers.</w:t>
      </w:r>
    </w:p>
    <w:p w14:paraId="0B46B512" w14:textId="77777777" w:rsidR="00E86FD7" w:rsidRPr="00F85FD4" w:rsidRDefault="009D453D" w:rsidP="009D453D">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Experienced in using Verbose GC for garbage collection and tuning Heap size to reduce memory leakage.</w:t>
      </w:r>
    </w:p>
    <w:p w14:paraId="51CCB376" w14:textId="1E7E64AA" w:rsidR="00E86FD7" w:rsidRPr="00F85FD4" w:rsidRDefault="009D453D" w:rsidP="009D453D">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Participated in troubleshooting and fixing day-to-day application problems in production, pre-production</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and</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testing environment and documented the resolutions.</w:t>
      </w:r>
    </w:p>
    <w:p w14:paraId="26DB3073" w14:textId="565E7B65" w:rsidR="00E86FD7" w:rsidRPr="00F85FD4" w:rsidRDefault="009D453D" w:rsidP="009D453D">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lastRenderedPageBreak/>
        <w:t>Expertise to monitoring all api calls to identify the slow response calls by using AppDynamics</w:t>
      </w:r>
      <w:r w:rsidR="004D55EE" w:rsidRPr="00F85FD4">
        <w:rPr>
          <w:rFonts w:asciiTheme="minorHAnsi" w:hAnsiTheme="minorHAnsi" w:cstheme="minorHAnsi"/>
          <w:color w:val="000000" w:themeColor="text1"/>
          <w:sz w:val="22"/>
          <w:szCs w:val="22"/>
        </w:rPr>
        <w:t>.</w:t>
      </w:r>
    </w:p>
    <w:p w14:paraId="1BF15C25" w14:textId="77777777" w:rsidR="00E86FD7" w:rsidRPr="00F85FD4" w:rsidRDefault="009D453D" w:rsidP="009D453D">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Created Korn/bash Shell scripts to automate cron jobs and system maintenance. Scheduled cron jobs for</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automation jobs.</w:t>
      </w:r>
    </w:p>
    <w:p w14:paraId="2A06D7DA" w14:textId="369DF0F2" w:rsidR="00E86FD7" w:rsidRPr="00F85FD4" w:rsidRDefault="009D453D" w:rsidP="009D453D">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Researched and troubleshooted emerging application issues, from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configuration to code issues.</w:t>
      </w:r>
    </w:p>
    <w:p w14:paraId="00407300" w14:textId="44B847D7" w:rsidR="00E86FD7" w:rsidRPr="00F85FD4" w:rsidRDefault="009D453D" w:rsidP="00E86FD7">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Created SSL and Digital Certificates for secured communication between applications using keytool and</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openssl commands.</w:t>
      </w:r>
    </w:p>
    <w:p w14:paraId="43888724" w14:textId="77777777" w:rsidR="00E86FD7" w:rsidRPr="00F85FD4" w:rsidRDefault="00E86FD7" w:rsidP="00E86FD7">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Analyzed server performance data and identify all sources of problems and recommend course of action to increase performance.</w:t>
      </w:r>
    </w:p>
    <w:p w14:paraId="67B53623" w14:textId="77777777" w:rsidR="00E86FD7" w:rsidRPr="00F85FD4" w:rsidRDefault="00E86FD7" w:rsidP="00E86FD7">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Configuration of various subsystems including JDBC, JMS and Security required for the applications running on WLS.</w:t>
      </w:r>
    </w:p>
    <w:p w14:paraId="2DEABE93" w14:textId="4F7B7993" w:rsidR="00E86FD7" w:rsidRPr="00F85FD4" w:rsidRDefault="00E86FD7" w:rsidP="00872BCE">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Performed JVM tuning and GC parameters to improve the performance of the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Server.</w:t>
      </w:r>
    </w:p>
    <w:p w14:paraId="219DC96C" w14:textId="7AC541D2" w:rsidR="00E86FD7" w:rsidRPr="00F85FD4" w:rsidRDefault="00E86FD7" w:rsidP="00E86FD7">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Expertise in managing and monitoring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Server performance by tuning JVM Heap size.</w:t>
      </w:r>
    </w:p>
    <w:p w14:paraId="62BC8C94" w14:textId="77777777" w:rsidR="00E86FD7" w:rsidRPr="00F85FD4" w:rsidRDefault="00E86FD7" w:rsidP="00E51081">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Performed High availability, scalability and Disaster Recovery (DR) tests.</w:t>
      </w:r>
    </w:p>
    <w:p w14:paraId="5EDAFC7C" w14:textId="1AD45F00" w:rsidR="00E86FD7" w:rsidRPr="00F85FD4" w:rsidRDefault="00992754" w:rsidP="006F38F3">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Monitoring the error logs, fixing the problems and tuning parameters in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environment.</w:t>
      </w:r>
    </w:p>
    <w:p w14:paraId="038E7AB4" w14:textId="77777777" w:rsidR="00E86FD7" w:rsidRPr="00F85FD4" w:rsidRDefault="006F38F3" w:rsidP="006F38F3">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Monitoring the applications using AppDynamics to obtain the efficiency and tuning the JVM Connections.</w:t>
      </w:r>
    </w:p>
    <w:p w14:paraId="66DA340B" w14:textId="77D458D6" w:rsidR="00E86FD7" w:rsidRPr="00F85FD4" w:rsidRDefault="006F38F3" w:rsidP="006F38F3">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Configured stats collector service in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w:t>
      </w:r>
      <w:r w:rsidR="00C36836" w:rsidRPr="00F85FD4">
        <w:rPr>
          <w:rFonts w:asciiTheme="minorHAnsi" w:hAnsiTheme="minorHAnsi" w:cstheme="minorHAnsi"/>
          <w:color w:val="000000" w:themeColor="text1"/>
          <w:sz w:val="22"/>
          <w:szCs w:val="22"/>
        </w:rPr>
        <w:t>6.3</w:t>
      </w:r>
      <w:r w:rsidRPr="00F85FD4">
        <w:rPr>
          <w:rFonts w:asciiTheme="minorHAnsi" w:hAnsiTheme="minorHAnsi" w:cstheme="minorHAnsi"/>
          <w:color w:val="000000" w:themeColor="text1"/>
          <w:sz w:val="22"/>
          <w:szCs w:val="22"/>
        </w:rPr>
        <w:t xml:space="preserve"> for production environment to get the statistics report of</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database access and to monitor EJB container transactions.</w:t>
      </w:r>
    </w:p>
    <w:p w14:paraId="1E425ACF" w14:textId="77777777" w:rsidR="00E86FD7" w:rsidRPr="00F85FD4" w:rsidRDefault="006F38F3" w:rsidP="006F38F3">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Configured jConsole to monitor the Java processes like thread usage, memory consumption, and the status</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of deployed Mbeans are available through jConsole on either local or remote Java virtual machines.</w:t>
      </w:r>
    </w:p>
    <w:p w14:paraId="1D9057B1" w14:textId="18A1BB6E" w:rsidR="006F38F3" w:rsidRPr="00F85FD4" w:rsidRDefault="006F38F3" w:rsidP="00F55F7A">
      <w:pPr>
        <w:pStyle w:val="ListParagraph"/>
        <w:numPr>
          <w:ilvl w:val="0"/>
          <w:numId w:val="5"/>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Worked with Load testing team, sysadmin team to identify performance bottlenecks using LoadRunner and</w:t>
      </w:r>
      <w:r w:rsidR="00E86FD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Tivoli Performance Viewer.</w:t>
      </w:r>
    </w:p>
    <w:p w14:paraId="2FB171A8" w14:textId="4561F826" w:rsidR="006F38F3" w:rsidRPr="00F85FD4" w:rsidRDefault="006F38F3" w:rsidP="006F38F3">
      <w:pPr>
        <w:autoSpaceDE w:val="0"/>
        <w:autoSpaceDN w:val="0"/>
        <w:adjustRightInd w:val="0"/>
        <w:spacing w:after="0" w:line="240" w:lineRule="auto"/>
        <w:jc w:val="both"/>
        <w:rPr>
          <w:rFonts w:cstheme="minorHAnsi"/>
          <w:color w:val="000000" w:themeColor="text1"/>
        </w:rPr>
      </w:pPr>
    </w:p>
    <w:p w14:paraId="4708D933" w14:textId="6BAF6174" w:rsidR="00EA29E5" w:rsidRPr="00F85FD4" w:rsidRDefault="006F38F3" w:rsidP="00C57F19">
      <w:pPr>
        <w:autoSpaceDE w:val="0"/>
        <w:autoSpaceDN w:val="0"/>
        <w:adjustRightInd w:val="0"/>
        <w:spacing w:after="0" w:line="240" w:lineRule="auto"/>
        <w:jc w:val="both"/>
        <w:rPr>
          <w:rFonts w:cstheme="minorHAnsi"/>
          <w:color w:val="000000" w:themeColor="text1"/>
        </w:rPr>
      </w:pPr>
      <w:r w:rsidRPr="00F85FD4">
        <w:rPr>
          <w:rFonts w:cstheme="minorHAnsi"/>
          <w:b/>
          <w:color w:val="000000" w:themeColor="text1"/>
        </w:rPr>
        <w:t>Environment:</w:t>
      </w:r>
      <w:r w:rsidRPr="00F85FD4">
        <w:rPr>
          <w:rFonts w:cstheme="minorHAnsi"/>
          <w:color w:val="000000" w:themeColor="text1"/>
        </w:rPr>
        <w:t xml:space="preserve"> </w:t>
      </w:r>
      <w:r w:rsidR="001D2576" w:rsidRPr="00F85FD4">
        <w:rPr>
          <w:rFonts w:cstheme="minorHAnsi"/>
          <w:color w:val="000000" w:themeColor="text1"/>
        </w:rPr>
        <w:t>WebSphere</w:t>
      </w:r>
      <w:r w:rsidRPr="00F85FD4">
        <w:rPr>
          <w:rFonts w:cstheme="minorHAnsi"/>
          <w:color w:val="000000" w:themeColor="text1"/>
        </w:rPr>
        <w:t xml:space="preserve"> Application Server</w:t>
      </w:r>
      <w:r w:rsidR="00E86FD7" w:rsidRPr="00F85FD4">
        <w:rPr>
          <w:rFonts w:cstheme="minorHAnsi"/>
          <w:color w:val="000000" w:themeColor="text1"/>
        </w:rPr>
        <w:t xml:space="preserve"> </w:t>
      </w:r>
      <w:r w:rsidRPr="00F85FD4">
        <w:rPr>
          <w:rFonts w:cstheme="minorHAnsi"/>
          <w:color w:val="000000" w:themeColor="text1"/>
        </w:rPr>
        <w:t xml:space="preserve">8.x, RHEL 6.7, JDBC, IBM HTTP Server 8.x, </w:t>
      </w:r>
      <w:r w:rsidR="001D2576" w:rsidRPr="00F85FD4">
        <w:rPr>
          <w:rFonts w:cstheme="minorHAnsi"/>
          <w:color w:val="000000" w:themeColor="text1"/>
        </w:rPr>
        <w:t>Apache</w:t>
      </w:r>
      <w:r w:rsidR="00DB0AA1" w:rsidRPr="00F85FD4">
        <w:rPr>
          <w:rFonts w:cstheme="minorHAnsi"/>
          <w:color w:val="000000" w:themeColor="text1"/>
        </w:rPr>
        <w:t xml:space="preserve"> </w:t>
      </w:r>
      <w:r w:rsidR="001D2576" w:rsidRPr="00F85FD4">
        <w:rPr>
          <w:rFonts w:cstheme="minorHAnsi"/>
          <w:color w:val="000000" w:themeColor="text1"/>
        </w:rPr>
        <w:t>Tomcat</w:t>
      </w:r>
      <w:r w:rsidRPr="00F85FD4">
        <w:rPr>
          <w:rFonts w:cstheme="minorHAnsi"/>
          <w:color w:val="000000" w:themeColor="text1"/>
        </w:rPr>
        <w:t xml:space="preserve"> Server, </w:t>
      </w:r>
      <w:r w:rsidR="00893CFC" w:rsidRPr="00F85FD4">
        <w:rPr>
          <w:rFonts w:cstheme="minorHAnsi"/>
          <w:color w:val="000000" w:themeColor="text1"/>
        </w:rPr>
        <w:t>JBoss</w:t>
      </w:r>
      <w:r w:rsidRPr="00F85FD4">
        <w:rPr>
          <w:rFonts w:cstheme="minorHAnsi"/>
          <w:color w:val="000000" w:themeColor="text1"/>
        </w:rPr>
        <w:t xml:space="preserve"> </w:t>
      </w:r>
      <w:r w:rsidR="00C57F19" w:rsidRPr="00F85FD4">
        <w:rPr>
          <w:rFonts w:cstheme="minorHAnsi"/>
          <w:color w:val="000000" w:themeColor="text1"/>
        </w:rPr>
        <w:t xml:space="preserve">EAP </w:t>
      </w:r>
      <w:r w:rsidRPr="00F85FD4">
        <w:rPr>
          <w:rFonts w:cstheme="minorHAnsi"/>
          <w:color w:val="000000" w:themeColor="text1"/>
        </w:rPr>
        <w:t>6.</w:t>
      </w:r>
      <w:r w:rsidR="00C36836" w:rsidRPr="00F85FD4">
        <w:rPr>
          <w:rFonts w:cstheme="minorHAnsi"/>
          <w:color w:val="000000" w:themeColor="text1"/>
        </w:rPr>
        <w:t>3,</w:t>
      </w:r>
      <w:r w:rsidR="00C57F19" w:rsidRPr="00F85FD4">
        <w:rPr>
          <w:rFonts w:cstheme="minorHAnsi"/>
          <w:color w:val="000000" w:themeColor="text1"/>
        </w:rPr>
        <w:t xml:space="preserve"> </w:t>
      </w:r>
      <w:r w:rsidR="00203667" w:rsidRPr="00F85FD4">
        <w:rPr>
          <w:rFonts w:cstheme="minorHAnsi"/>
          <w:color w:val="000000" w:themeColor="text1"/>
        </w:rPr>
        <w:t>WebLogic</w:t>
      </w:r>
      <w:r w:rsidR="00C57F19" w:rsidRPr="00F85FD4">
        <w:rPr>
          <w:rFonts w:cstheme="minorHAnsi"/>
          <w:color w:val="000000" w:themeColor="text1"/>
        </w:rPr>
        <w:t xml:space="preserve"> Server 10g, JDK 1.6/1.7, J2EE, JSP, Servlets, EJB, </w:t>
      </w:r>
      <w:r w:rsidR="00203667" w:rsidRPr="00F85FD4">
        <w:rPr>
          <w:rFonts w:cstheme="minorHAnsi"/>
          <w:color w:val="000000" w:themeColor="text1"/>
        </w:rPr>
        <w:t>LDAP</w:t>
      </w:r>
      <w:r w:rsidR="00C57F19" w:rsidRPr="00F85FD4">
        <w:rPr>
          <w:rFonts w:cstheme="minorHAnsi"/>
          <w:color w:val="000000" w:themeColor="text1"/>
        </w:rPr>
        <w:t xml:space="preserve">, XML, </w:t>
      </w:r>
      <w:r w:rsidR="001D2576" w:rsidRPr="00F85FD4">
        <w:rPr>
          <w:rFonts w:cstheme="minorHAnsi"/>
          <w:color w:val="000000" w:themeColor="text1"/>
        </w:rPr>
        <w:t>Apache</w:t>
      </w:r>
      <w:r w:rsidR="00C57F19" w:rsidRPr="00F85FD4">
        <w:rPr>
          <w:rFonts w:cstheme="minorHAnsi"/>
          <w:color w:val="000000" w:themeColor="text1"/>
        </w:rPr>
        <w:t xml:space="preserve"> 2.2, </w:t>
      </w:r>
      <w:r w:rsidR="001D2576" w:rsidRPr="00F85FD4">
        <w:rPr>
          <w:rFonts w:cstheme="minorHAnsi"/>
          <w:color w:val="000000" w:themeColor="text1"/>
        </w:rPr>
        <w:t>IIS</w:t>
      </w:r>
      <w:r w:rsidR="00C57F19" w:rsidRPr="00F85FD4">
        <w:rPr>
          <w:rFonts w:cstheme="minorHAnsi"/>
          <w:color w:val="000000" w:themeColor="text1"/>
        </w:rPr>
        <w:t xml:space="preserve"> 6.0, Oracle9i/10g, HP-Open View, Site Minder, </w:t>
      </w:r>
      <w:r w:rsidR="0089471D" w:rsidRPr="00F85FD4">
        <w:rPr>
          <w:rFonts w:cstheme="minorHAnsi"/>
          <w:color w:val="000000" w:themeColor="text1"/>
        </w:rPr>
        <w:t>SOA</w:t>
      </w:r>
      <w:r w:rsidR="00C57F19" w:rsidRPr="00F85FD4">
        <w:rPr>
          <w:rFonts w:cstheme="minorHAnsi"/>
          <w:color w:val="000000" w:themeColor="text1"/>
        </w:rPr>
        <w:t>, WLST, Python, Windows 2008/2012 server.</w:t>
      </w:r>
    </w:p>
    <w:p w14:paraId="776DDD8F" w14:textId="61CDE9E0" w:rsidR="00943184" w:rsidRPr="00F85FD4" w:rsidRDefault="00943184" w:rsidP="00752574">
      <w:pPr>
        <w:autoSpaceDE w:val="0"/>
        <w:autoSpaceDN w:val="0"/>
        <w:adjustRightInd w:val="0"/>
        <w:spacing w:after="0" w:line="240" w:lineRule="auto"/>
        <w:jc w:val="both"/>
        <w:rPr>
          <w:rFonts w:cstheme="minorHAnsi"/>
          <w:color w:val="000000" w:themeColor="text1"/>
        </w:rPr>
      </w:pPr>
    </w:p>
    <w:p w14:paraId="3392129D" w14:textId="77777777" w:rsidR="00897C49" w:rsidRPr="00F85FD4" w:rsidRDefault="00897C49" w:rsidP="00752574">
      <w:pPr>
        <w:autoSpaceDE w:val="0"/>
        <w:autoSpaceDN w:val="0"/>
        <w:adjustRightInd w:val="0"/>
        <w:spacing w:after="0" w:line="240" w:lineRule="auto"/>
        <w:jc w:val="both"/>
        <w:rPr>
          <w:rFonts w:cstheme="minorHAnsi"/>
          <w:b/>
          <w:color w:val="000000" w:themeColor="text1"/>
        </w:rPr>
      </w:pPr>
    </w:p>
    <w:p w14:paraId="4944F3C9" w14:textId="7D61E538" w:rsidR="00ED7BA9" w:rsidRPr="00F85FD4" w:rsidRDefault="00F021F5" w:rsidP="00752574">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 xml:space="preserve">Client: </w:t>
      </w:r>
      <w:r w:rsidR="00C83BE0" w:rsidRPr="00F85FD4">
        <w:rPr>
          <w:rFonts w:cstheme="minorHAnsi"/>
          <w:b/>
          <w:color w:val="000000" w:themeColor="text1"/>
        </w:rPr>
        <w:t>Levant</w:t>
      </w:r>
      <w:r w:rsidR="00752574" w:rsidRPr="00F85FD4">
        <w:rPr>
          <w:rFonts w:cstheme="minorHAnsi"/>
          <w:b/>
          <w:color w:val="000000" w:themeColor="text1"/>
        </w:rPr>
        <w:t xml:space="preserve"> Solutions </w:t>
      </w:r>
      <w:r w:rsidR="00C83BE0" w:rsidRPr="00F85FD4">
        <w:rPr>
          <w:rFonts w:cstheme="minorHAnsi"/>
          <w:b/>
          <w:color w:val="000000" w:themeColor="text1"/>
        </w:rPr>
        <w:tab/>
      </w:r>
      <w:r w:rsidR="00752574" w:rsidRPr="00F85FD4">
        <w:rPr>
          <w:rFonts w:cstheme="minorHAnsi"/>
          <w:b/>
          <w:bCs/>
          <w:color w:val="000000" w:themeColor="text1"/>
        </w:rPr>
        <w:t xml:space="preserve">                                                                </w:t>
      </w:r>
      <w:r w:rsidR="00F85FD4" w:rsidRPr="00F85FD4">
        <w:rPr>
          <w:rFonts w:cstheme="minorHAnsi"/>
          <w:b/>
          <w:bCs/>
          <w:color w:val="000000" w:themeColor="text1"/>
        </w:rPr>
        <w:tab/>
      </w:r>
      <w:r w:rsidR="00F85FD4" w:rsidRPr="00F85FD4">
        <w:rPr>
          <w:rFonts w:cstheme="minorHAnsi"/>
          <w:b/>
          <w:bCs/>
          <w:color w:val="000000" w:themeColor="text1"/>
        </w:rPr>
        <w:tab/>
      </w:r>
      <w:r w:rsidR="00BA07BA" w:rsidRPr="00F85FD4">
        <w:rPr>
          <w:rFonts w:cstheme="minorHAnsi"/>
          <w:b/>
          <w:bCs/>
        </w:rPr>
        <w:t>May</w:t>
      </w:r>
      <w:r w:rsidR="00F85FD4" w:rsidRPr="00F85FD4">
        <w:rPr>
          <w:rFonts w:cstheme="minorHAnsi"/>
          <w:b/>
          <w:bCs/>
        </w:rPr>
        <w:t xml:space="preserve"> </w:t>
      </w:r>
      <w:r w:rsidR="00BA07BA" w:rsidRPr="00F85FD4">
        <w:rPr>
          <w:rFonts w:cstheme="minorHAnsi"/>
          <w:b/>
          <w:bCs/>
        </w:rPr>
        <w:t>201</w:t>
      </w:r>
      <w:r w:rsidR="00F85FD4" w:rsidRPr="00F85FD4">
        <w:rPr>
          <w:rFonts w:cstheme="minorHAnsi"/>
          <w:b/>
          <w:bCs/>
        </w:rPr>
        <w:t>2</w:t>
      </w:r>
      <w:r w:rsidR="00BA07BA" w:rsidRPr="00F85FD4">
        <w:rPr>
          <w:rFonts w:cstheme="minorHAnsi"/>
          <w:b/>
          <w:bCs/>
        </w:rPr>
        <w:t>-December2015</w:t>
      </w:r>
    </w:p>
    <w:p w14:paraId="14DEDB36" w14:textId="5BBEEC67" w:rsidR="00ED7BA9" w:rsidRPr="00F85FD4" w:rsidRDefault="00ED7BA9" w:rsidP="00752574">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 xml:space="preserve">Location: </w:t>
      </w:r>
      <w:r w:rsidR="00897C49" w:rsidRPr="00F85FD4">
        <w:rPr>
          <w:rFonts w:cstheme="minorHAnsi"/>
          <w:b/>
          <w:color w:val="000000" w:themeColor="text1"/>
        </w:rPr>
        <w:t>Hyderabad</w:t>
      </w:r>
      <w:r w:rsidRPr="00F85FD4">
        <w:rPr>
          <w:rFonts w:cstheme="minorHAnsi"/>
          <w:b/>
          <w:color w:val="000000" w:themeColor="text1"/>
        </w:rPr>
        <w:t>, IN</w:t>
      </w:r>
      <w:r w:rsidR="0000029F" w:rsidRPr="00F85FD4">
        <w:rPr>
          <w:rFonts w:cstheme="minorHAnsi"/>
          <w:b/>
          <w:color w:val="000000" w:themeColor="text1"/>
        </w:rPr>
        <w:t>DIA</w:t>
      </w:r>
    </w:p>
    <w:p w14:paraId="39C40437" w14:textId="161B0678" w:rsidR="00F021F5" w:rsidRPr="00F85FD4" w:rsidRDefault="00F021F5" w:rsidP="00752574">
      <w:pPr>
        <w:autoSpaceDE w:val="0"/>
        <w:autoSpaceDN w:val="0"/>
        <w:adjustRightInd w:val="0"/>
        <w:spacing w:after="0" w:line="240" w:lineRule="auto"/>
        <w:jc w:val="both"/>
        <w:rPr>
          <w:rFonts w:cstheme="minorHAnsi"/>
          <w:b/>
          <w:color w:val="000000" w:themeColor="text1"/>
        </w:rPr>
      </w:pPr>
      <w:r w:rsidRPr="00F85FD4">
        <w:rPr>
          <w:rFonts w:cstheme="minorHAnsi"/>
          <w:b/>
          <w:color w:val="000000" w:themeColor="text1"/>
        </w:rPr>
        <w:t xml:space="preserve">Role: </w:t>
      </w:r>
      <w:r w:rsidR="00C83BE0" w:rsidRPr="00F85FD4">
        <w:rPr>
          <w:rFonts w:cstheme="minorHAnsi"/>
          <w:b/>
          <w:color w:val="000000" w:themeColor="text1"/>
        </w:rPr>
        <w:t>WebLogic/JBOSS Consultant</w:t>
      </w:r>
    </w:p>
    <w:p w14:paraId="2696E250" w14:textId="77777777" w:rsidR="00752574" w:rsidRPr="00F85FD4" w:rsidRDefault="00752574" w:rsidP="00F021F5">
      <w:pPr>
        <w:jc w:val="both"/>
        <w:rPr>
          <w:rFonts w:cstheme="minorHAnsi"/>
          <w:b/>
          <w:color w:val="000000" w:themeColor="text1"/>
        </w:rPr>
      </w:pPr>
    </w:p>
    <w:p w14:paraId="22A4973F" w14:textId="63E187D1" w:rsidR="00F021F5" w:rsidRPr="00F85FD4" w:rsidRDefault="00F021F5" w:rsidP="008D6E1F">
      <w:pPr>
        <w:jc w:val="both"/>
        <w:rPr>
          <w:rFonts w:cstheme="minorHAnsi"/>
          <w:b/>
          <w:color w:val="000000" w:themeColor="text1"/>
        </w:rPr>
      </w:pPr>
      <w:r w:rsidRPr="00F85FD4">
        <w:rPr>
          <w:rFonts w:cstheme="minorHAnsi"/>
          <w:b/>
          <w:color w:val="000000" w:themeColor="text1"/>
        </w:rPr>
        <w:t>Responsibilities:</w:t>
      </w:r>
    </w:p>
    <w:p w14:paraId="3D681341" w14:textId="5FDE3031" w:rsidR="00F021F5"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Worked as a Middleware </w:t>
      </w:r>
      <w:r w:rsidR="00C13FAB" w:rsidRPr="00F85FD4">
        <w:rPr>
          <w:rFonts w:asciiTheme="minorHAnsi" w:hAnsiTheme="minorHAnsi" w:cstheme="minorHAnsi"/>
          <w:color w:val="000000" w:themeColor="text1"/>
          <w:sz w:val="22"/>
          <w:szCs w:val="22"/>
        </w:rPr>
        <w:t>Administrator</w:t>
      </w:r>
      <w:r w:rsidRPr="00F85FD4">
        <w:rPr>
          <w:rFonts w:asciiTheme="minorHAnsi" w:hAnsiTheme="minorHAnsi" w:cstheme="minorHAnsi"/>
          <w:color w:val="000000" w:themeColor="text1"/>
          <w:sz w:val="22"/>
          <w:szCs w:val="22"/>
        </w:rPr>
        <w:t xml:space="preserve"> designing and implementing solutions for Customer Satisfaction and Monitor applications.</w:t>
      </w:r>
    </w:p>
    <w:p w14:paraId="1B588DA2" w14:textId="0D3A124E" w:rsidR="007A5E4D"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Build, deploy, and administer applications in WAS,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and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environments.</w:t>
      </w:r>
    </w:p>
    <w:p w14:paraId="1C532904" w14:textId="053A330F" w:rsidR="00963CB5"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Written and used W</w:t>
      </w:r>
      <w:r w:rsidR="00752574" w:rsidRPr="00F85FD4">
        <w:rPr>
          <w:rFonts w:asciiTheme="minorHAnsi" w:hAnsiTheme="minorHAnsi" w:cstheme="minorHAnsi"/>
          <w:color w:val="000000" w:themeColor="text1"/>
          <w:sz w:val="22"/>
          <w:szCs w:val="22"/>
        </w:rPr>
        <w:t>sa</w:t>
      </w:r>
      <w:r w:rsidRPr="00F85FD4">
        <w:rPr>
          <w:rFonts w:asciiTheme="minorHAnsi" w:hAnsiTheme="minorHAnsi" w:cstheme="minorHAnsi"/>
          <w:color w:val="000000" w:themeColor="text1"/>
          <w:sz w:val="22"/>
          <w:szCs w:val="22"/>
        </w:rPr>
        <w:t xml:space="preserve">dmin scripting (Jython, JACL and Ant) to automate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builds and</w:t>
      </w:r>
      <w:r w:rsidR="007A5E4D"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deployments</w:t>
      </w:r>
      <w:r w:rsidR="007A5E4D"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for all environments leading to huge savings in deployment time for the company and also configuring and</w:t>
      </w:r>
      <w:r w:rsidR="007A5E4D"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testing the environment.</w:t>
      </w:r>
    </w:p>
    <w:p w14:paraId="3806555E" w14:textId="48561A16" w:rsidR="00471957"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Installed and Configured IBM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Application Server, JDBC Drivers and Servlet Engines along</w:t>
      </w:r>
      <w:r w:rsidR="00963CB5"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with</w:t>
      </w:r>
      <w:r w:rsidR="00963CB5"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troubleshooting and recovery on AIX, Solaris and Windows.</w:t>
      </w:r>
    </w:p>
    <w:p w14:paraId="45E63B84" w14:textId="42768C68" w:rsidR="00471957"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Work with Java developers throughout the software development cycle (Dev, Test, UAT and Production)</w:t>
      </w:r>
      <w:r w:rsidR="0047195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to</w:t>
      </w:r>
      <w:r w:rsidR="00471957"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design, implement, and maintain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websites throughout B2C applications.</w:t>
      </w:r>
    </w:p>
    <w:p w14:paraId="5A88E0BE" w14:textId="75559858" w:rsidR="00F14C89"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Recommend design considerations for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apps in an enterprise application environment</w:t>
      </w:r>
      <w:r w:rsidR="00035BC1"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including</w:t>
      </w:r>
      <w:r w:rsidR="00035BC1"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clustering strategy, application deployment strategy, separation of presentation and business</w:t>
      </w:r>
      <w:r w:rsidR="00035BC1"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logic layer,</w:t>
      </w:r>
      <w:r w:rsidR="00035BC1"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monitoring and load testing all the resources.</w:t>
      </w:r>
    </w:p>
    <w:p w14:paraId="43C75235" w14:textId="45305261" w:rsidR="00D35F34"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Implement workload management/fail-over strategy for all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application servers including</w:t>
      </w:r>
      <w:r w:rsidR="00F14C89"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planning</w:t>
      </w:r>
      <w:r w:rsidR="00F14C89"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geographic fail-over for all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websites.</w:t>
      </w:r>
    </w:p>
    <w:p w14:paraId="3C78F927" w14:textId="0D265E87" w:rsidR="008220E3"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Set-up security permissions in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environments to authenticate against </w:t>
      </w:r>
      <w:r w:rsidR="00203667" w:rsidRPr="00F85FD4">
        <w:rPr>
          <w:rFonts w:asciiTheme="minorHAnsi" w:hAnsiTheme="minorHAnsi" w:cstheme="minorHAnsi"/>
          <w:color w:val="000000" w:themeColor="text1"/>
          <w:sz w:val="22"/>
          <w:szCs w:val="22"/>
        </w:rPr>
        <w:t>LDAP</w:t>
      </w:r>
      <w:r w:rsidRPr="00F85FD4">
        <w:rPr>
          <w:rFonts w:asciiTheme="minorHAnsi" w:hAnsiTheme="minorHAnsi" w:cstheme="minorHAnsi"/>
          <w:color w:val="000000" w:themeColor="text1"/>
          <w:sz w:val="22"/>
          <w:szCs w:val="22"/>
        </w:rPr>
        <w:t xml:space="preserve"> servers to access</w:t>
      </w:r>
      <w:r w:rsidR="008220E3"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consoles and secure it using SSL.</w:t>
      </w:r>
    </w:p>
    <w:p w14:paraId="4096B27A" w14:textId="77777777" w:rsidR="003B3FBC"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Configured database resources like JDBC Providers, Data sources, and security resources like JAAS</w:t>
      </w:r>
      <w:r w:rsidR="008220E3"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authentication (J2C) aliases in order to provide connectivity to Oracle, DB2 (mainframe and UDB),</w:t>
      </w:r>
      <w:r w:rsidR="008220E3"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AS400</w:t>
      </w:r>
      <w:r w:rsidR="008220E3"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databases.</w:t>
      </w:r>
    </w:p>
    <w:p w14:paraId="3D3AFD79" w14:textId="54603012" w:rsidR="008254AC"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lastRenderedPageBreak/>
        <w:t xml:space="preserve">Troubleshoot problems with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w:t>
      </w:r>
      <w:r w:rsidR="001D2576" w:rsidRPr="00F85FD4">
        <w:rPr>
          <w:rFonts w:asciiTheme="minorHAnsi" w:hAnsiTheme="minorHAnsi" w:cstheme="minorHAnsi"/>
          <w:color w:val="000000" w:themeColor="text1"/>
          <w:sz w:val="22"/>
          <w:szCs w:val="22"/>
        </w:rPr>
        <w:t>Tomcat</w:t>
      </w:r>
      <w:r w:rsidRPr="00F85FD4">
        <w:rPr>
          <w:rFonts w:asciiTheme="minorHAnsi" w:hAnsiTheme="minorHAnsi" w:cstheme="minorHAnsi"/>
          <w:color w:val="000000" w:themeColor="text1"/>
          <w:sz w:val="22"/>
          <w:szCs w:val="22"/>
        </w:rPr>
        <w:t xml:space="preserve"> websites in all environments including Production using</w:t>
      </w:r>
      <w:r w:rsidR="00FD1EE9"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knowledge of the end-to-end architecture</w:t>
      </w:r>
      <w:r w:rsidR="00FD1EE9" w:rsidRPr="00F85FD4">
        <w:rPr>
          <w:rFonts w:asciiTheme="minorHAnsi" w:hAnsiTheme="minorHAnsi" w:cstheme="minorHAnsi"/>
          <w:color w:val="000000" w:themeColor="text1"/>
          <w:sz w:val="22"/>
          <w:szCs w:val="22"/>
        </w:rPr>
        <w:t xml:space="preserve"> and </w:t>
      </w:r>
      <w:r w:rsidRPr="00F85FD4">
        <w:rPr>
          <w:rFonts w:asciiTheme="minorHAnsi" w:hAnsiTheme="minorHAnsi" w:cstheme="minorHAnsi"/>
          <w:color w:val="000000" w:themeColor="text1"/>
          <w:sz w:val="22"/>
          <w:szCs w:val="22"/>
        </w:rPr>
        <w:t xml:space="preserve">log files (IHS plug-in and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log files).</w:t>
      </w:r>
    </w:p>
    <w:p w14:paraId="3AC020D2" w14:textId="5070E9F4" w:rsidR="009D1308"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Responsible for research and implementation of latest software and fix packs for </w:t>
      </w:r>
      <w:r w:rsidR="001D2576" w:rsidRPr="00F85FD4">
        <w:rPr>
          <w:rFonts w:asciiTheme="minorHAnsi" w:hAnsiTheme="minorHAnsi" w:cstheme="minorHAnsi"/>
          <w:color w:val="000000" w:themeColor="text1"/>
          <w:sz w:val="22"/>
          <w:szCs w:val="22"/>
        </w:rPr>
        <w:t>WebSphere</w:t>
      </w:r>
      <w:r w:rsidRPr="00F85FD4">
        <w:rPr>
          <w:rFonts w:asciiTheme="minorHAnsi" w:hAnsiTheme="minorHAnsi" w:cstheme="minorHAnsi"/>
          <w:color w:val="000000" w:themeColor="text1"/>
          <w:sz w:val="22"/>
          <w:szCs w:val="22"/>
        </w:rPr>
        <w:t xml:space="preserve"> Application</w:t>
      </w:r>
      <w:r w:rsidR="009D1308"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Servers and some development tools.</w:t>
      </w:r>
    </w:p>
    <w:p w14:paraId="52953104" w14:textId="77777777" w:rsidR="004E53EA"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Planning and implementation of a stress-testing/load testing environment using Mercury Load Runner to</w:t>
      </w:r>
      <w:r w:rsidR="009D1308"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test</w:t>
      </w:r>
      <w:r w:rsidR="009D1308"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websites for load, amount of stress before an object breaks, number of hits, etc.</w:t>
      </w:r>
    </w:p>
    <w:p w14:paraId="552F1003" w14:textId="77777777" w:rsidR="00300F4E" w:rsidRPr="00F85FD4" w:rsidRDefault="00F021F5" w:rsidP="00F021F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 xml:space="preserve">Monitored free space, disk usage, locating files, checking </w:t>
      </w:r>
      <w:r w:rsidR="00AB773B" w:rsidRPr="00F85FD4">
        <w:rPr>
          <w:rFonts w:asciiTheme="minorHAnsi" w:hAnsiTheme="minorHAnsi" w:cstheme="minorHAnsi"/>
          <w:color w:val="000000" w:themeColor="text1"/>
          <w:sz w:val="22"/>
          <w:szCs w:val="22"/>
        </w:rPr>
        <w:t xml:space="preserve">and </w:t>
      </w:r>
      <w:r w:rsidRPr="00F85FD4">
        <w:rPr>
          <w:rFonts w:asciiTheme="minorHAnsi" w:hAnsiTheme="minorHAnsi" w:cstheme="minorHAnsi"/>
          <w:color w:val="000000" w:themeColor="text1"/>
          <w:sz w:val="22"/>
          <w:szCs w:val="22"/>
        </w:rPr>
        <w:t xml:space="preserve">clearing log files, administration </w:t>
      </w:r>
      <w:r w:rsidR="00AB773B" w:rsidRPr="00F85FD4">
        <w:rPr>
          <w:rFonts w:asciiTheme="minorHAnsi" w:hAnsiTheme="minorHAnsi" w:cstheme="minorHAnsi"/>
          <w:color w:val="000000" w:themeColor="text1"/>
          <w:sz w:val="22"/>
          <w:szCs w:val="22"/>
        </w:rPr>
        <w:t xml:space="preserve">and </w:t>
      </w:r>
      <w:r w:rsidRPr="00F85FD4">
        <w:rPr>
          <w:rFonts w:asciiTheme="minorHAnsi" w:hAnsiTheme="minorHAnsi" w:cstheme="minorHAnsi"/>
          <w:color w:val="000000" w:themeColor="text1"/>
          <w:sz w:val="22"/>
          <w:szCs w:val="22"/>
        </w:rPr>
        <w:t>monitoring of</w:t>
      </w:r>
      <w:r w:rsidR="00AB773B" w:rsidRPr="00F85FD4">
        <w:rPr>
          <w:rFonts w:asciiTheme="minorHAnsi" w:hAnsiTheme="minorHAnsi" w:cstheme="minorHAnsi"/>
          <w:color w:val="000000" w:themeColor="text1"/>
          <w:sz w:val="22"/>
          <w:szCs w:val="22"/>
        </w:rPr>
        <w:t xml:space="preserve"> </w:t>
      </w:r>
      <w:r w:rsidRPr="00F85FD4">
        <w:rPr>
          <w:rFonts w:asciiTheme="minorHAnsi" w:hAnsiTheme="minorHAnsi" w:cstheme="minorHAnsi"/>
          <w:color w:val="000000" w:themeColor="text1"/>
          <w:sz w:val="22"/>
          <w:szCs w:val="22"/>
        </w:rPr>
        <w:t xml:space="preserve">file systems, network </w:t>
      </w:r>
      <w:r w:rsidR="00AB773B" w:rsidRPr="00F85FD4">
        <w:rPr>
          <w:rFonts w:asciiTheme="minorHAnsi" w:hAnsiTheme="minorHAnsi" w:cstheme="minorHAnsi"/>
          <w:color w:val="000000" w:themeColor="text1"/>
          <w:sz w:val="22"/>
          <w:szCs w:val="22"/>
        </w:rPr>
        <w:t>and</w:t>
      </w:r>
      <w:r w:rsidRPr="00F85FD4">
        <w:rPr>
          <w:rFonts w:asciiTheme="minorHAnsi" w:hAnsiTheme="minorHAnsi" w:cstheme="minorHAnsi"/>
          <w:color w:val="000000" w:themeColor="text1"/>
          <w:sz w:val="22"/>
          <w:szCs w:val="22"/>
        </w:rPr>
        <w:t xml:space="preserve"> virtual memory statistics by using app dynamics machine agent and monitoring tool.</w:t>
      </w:r>
    </w:p>
    <w:p w14:paraId="6C9B1954" w14:textId="5222B017" w:rsidR="00AE5C45" w:rsidRPr="00F85FD4" w:rsidRDefault="00F021F5" w:rsidP="00D50235">
      <w:pPr>
        <w:pStyle w:val="ListParagraph"/>
        <w:numPr>
          <w:ilvl w:val="0"/>
          <w:numId w:val="7"/>
        </w:numPr>
        <w:autoSpaceDE w:val="0"/>
        <w:autoSpaceDN w:val="0"/>
        <w:adjustRightInd w:val="0"/>
        <w:jc w:val="both"/>
        <w:rPr>
          <w:rFonts w:asciiTheme="minorHAnsi" w:hAnsiTheme="minorHAnsi" w:cstheme="minorHAnsi"/>
          <w:color w:val="000000" w:themeColor="text1"/>
          <w:sz w:val="22"/>
          <w:szCs w:val="22"/>
        </w:rPr>
      </w:pPr>
      <w:r w:rsidRPr="00F85FD4">
        <w:rPr>
          <w:rFonts w:asciiTheme="minorHAnsi" w:hAnsiTheme="minorHAnsi" w:cstheme="minorHAnsi"/>
          <w:color w:val="000000" w:themeColor="text1"/>
          <w:sz w:val="22"/>
          <w:szCs w:val="22"/>
        </w:rPr>
        <w:t>Providing production support, technical support and troubleshooting the problems related to oracle</w:t>
      </w:r>
      <w:r w:rsidR="00300F4E" w:rsidRPr="00F85FD4">
        <w:rPr>
          <w:rFonts w:asciiTheme="minorHAnsi" w:hAnsiTheme="minorHAnsi" w:cstheme="minorHAnsi"/>
          <w:color w:val="000000" w:themeColor="text1"/>
          <w:sz w:val="22"/>
          <w:szCs w:val="22"/>
        </w:rPr>
        <w:t xml:space="preserve"> </w:t>
      </w:r>
      <w:r w:rsidR="00203667" w:rsidRPr="00F85FD4">
        <w:rPr>
          <w:rFonts w:asciiTheme="minorHAnsi" w:hAnsiTheme="minorHAnsi" w:cstheme="minorHAnsi"/>
          <w:color w:val="000000" w:themeColor="text1"/>
          <w:sz w:val="22"/>
          <w:szCs w:val="22"/>
        </w:rPr>
        <w:t>WebLogic</w:t>
      </w:r>
      <w:r w:rsidRPr="00F85FD4">
        <w:rPr>
          <w:rFonts w:asciiTheme="minorHAnsi" w:hAnsiTheme="minorHAnsi" w:cstheme="minorHAnsi"/>
          <w:color w:val="000000" w:themeColor="text1"/>
          <w:sz w:val="22"/>
          <w:szCs w:val="22"/>
        </w:rPr>
        <w:t xml:space="preserve"> Server and </w:t>
      </w:r>
      <w:r w:rsidR="00893CFC" w:rsidRPr="00F85FD4">
        <w:rPr>
          <w:rFonts w:asciiTheme="minorHAnsi" w:hAnsiTheme="minorHAnsi" w:cstheme="minorHAnsi"/>
          <w:color w:val="000000" w:themeColor="text1"/>
          <w:sz w:val="22"/>
          <w:szCs w:val="22"/>
        </w:rPr>
        <w:t>JBoss</w:t>
      </w:r>
      <w:r w:rsidRPr="00F85FD4">
        <w:rPr>
          <w:rFonts w:asciiTheme="minorHAnsi" w:hAnsiTheme="minorHAnsi" w:cstheme="minorHAnsi"/>
          <w:color w:val="000000" w:themeColor="text1"/>
          <w:sz w:val="22"/>
          <w:szCs w:val="22"/>
        </w:rPr>
        <w:t xml:space="preserve"> server.</w:t>
      </w:r>
    </w:p>
    <w:p w14:paraId="17CA4916" w14:textId="1F698391" w:rsidR="00B8095F" w:rsidRPr="00F85FD4" w:rsidRDefault="00B8095F" w:rsidP="00B8095F">
      <w:pPr>
        <w:autoSpaceDE w:val="0"/>
        <w:autoSpaceDN w:val="0"/>
        <w:adjustRightInd w:val="0"/>
        <w:jc w:val="both"/>
        <w:rPr>
          <w:rFonts w:cstheme="minorHAnsi"/>
          <w:color w:val="000000" w:themeColor="text1"/>
        </w:rPr>
      </w:pPr>
    </w:p>
    <w:p w14:paraId="2DE9242C" w14:textId="641D854C" w:rsidR="00B8095F" w:rsidRPr="00F85FD4" w:rsidRDefault="00B8095F" w:rsidP="00B8095F">
      <w:pPr>
        <w:autoSpaceDE w:val="0"/>
        <w:autoSpaceDN w:val="0"/>
        <w:adjustRightInd w:val="0"/>
        <w:jc w:val="both"/>
        <w:rPr>
          <w:rFonts w:cstheme="minorHAnsi"/>
          <w:color w:val="000000" w:themeColor="text1"/>
        </w:rPr>
      </w:pPr>
    </w:p>
    <w:p w14:paraId="5B8FA23A" w14:textId="304F814F" w:rsidR="00B8095F" w:rsidRPr="00F85FD4" w:rsidRDefault="00B8095F" w:rsidP="00B8095F">
      <w:pPr>
        <w:autoSpaceDE w:val="0"/>
        <w:autoSpaceDN w:val="0"/>
        <w:adjustRightInd w:val="0"/>
        <w:jc w:val="both"/>
        <w:rPr>
          <w:rFonts w:cstheme="minorHAnsi"/>
          <w:color w:val="000000" w:themeColor="text1"/>
        </w:rPr>
      </w:pPr>
    </w:p>
    <w:p w14:paraId="75207F4D" w14:textId="7AC09160" w:rsidR="00B8095F" w:rsidRPr="00F85FD4" w:rsidRDefault="00B8095F" w:rsidP="00B8095F">
      <w:pPr>
        <w:autoSpaceDE w:val="0"/>
        <w:autoSpaceDN w:val="0"/>
        <w:adjustRightInd w:val="0"/>
        <w:jc w:val="both"/>
        <w:rPr>
          <w:rFonts w:cstheme="minorHAnsi"/>
          <w:color w:val="000000" w:themeColor="text1"/>
        </w:rPr>
      </w:pPr>
    </w:p>
    <w:p w14:paraId="1130675C" w14:textId="77777777" w:rsidR="00B8095F" w:rsidRPr="00F85FD4" w:rsidRDefault="00B8095F" w:rsidP="00B8095F">
      <w:pPr>
        <w:autoSpaceDE w:val="0"/>
        <w:autoSpaceDN w:val="0"/>
        <w:adjustRightInd w:val="0"/>
        <w:jc w:val="both"/>
        <w:rPr>
          <w:rFonts w:cstheme="minorHAnsi"/>
          <w:color w:val="000000" w:themeColor="text1"/>
        </w:rPr>
      </w:pPr>
    </w:p>
    <w:sectPr w:rsidR="00B8095F" w:rsidRPr="00F85FD4" w:rsidSect="008A5CF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83C"/>
    <w:multiLevelType w:val="hybridMultilevel"/>
    <w:tmpl w:val="E3E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20FAC"/>
    <w:multiLevelType w:val="hybridMultilevel"/>
    <w:tmpl w:val="C4B6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42A9A"/>
    <w:multiLevelType w:val="hybridMultilevel"/>
    <w:tmpl w:val="1C6E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477CF"/>
    <w:multiLevelType w:val="hybridMultilevel"/>
    <w:tmpl w:val="2170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93EDC"/>
    <w:multiLevelType w:val="hybridMultilevel"/>
    <w:tmpl w:val="90F4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B62A7"/>
    <w:multiLevelType w:val="hybridMultilevel"/>
    <w:tmpl w:val="C9EC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62A77"/>
    <w:multiLevelType w:val="hybridMultilevel"/>
    <w:tmpl w:val="BD78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311CF"/>
    <w:multiLevelType w:val="hybridMultilevel"/>
    <w:tmpl w:val="E75A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17C0A"/>
    <w:multiLevelType w:val="hybridMultilevel"/>
    <w:tmpl w:val="DA8E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47FB7"/>
    <w:multiLevelType w:val="hybridMultilevel"/>
    <w:tmpl w:val="C876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5F6083"/>
    <w:multiLevelType w:val="hybridMultilevel"/>
    <w:tmpl w:val="7B6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C42C1"/>
    <w:multiLevelType w:val="multilevel"/>
    <w:tmpl w:val="6452F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0780E9C"/>
    <w:multiLevelType w:val="hybridMultilevel"/>
    <w:tmpl w:val="4076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6F203D"/>
    <w:multiLevelType w:val="hybridMultilevel"/>
    <w:tmpl w:val="1692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3"/>
  </w:num>
  <w:num w:numId="5">
    <w:abstractNumId w:val="2"/>
  </w:num>
  <w:num w:numId="6">
    <w:abstractNumId w:val="1"/>
  </w:num>
  <w:num w:numId="7">
    <w:abstractNumId w:val="12"/>
  </w:num>
  <w:num w:numId="8">
    <w:abstractNumId w:val="8"/>
  </w:num>
  <w:num w:numId="9">
    <w:abstractNumId w:val="9"/>
  </w:num>
  <w:num w:numId="10">
    <w:abstractNumId w:val="0"/>
  </w:num>
  <w:num w:numId="11">
    <w:abstractNumId w:val="3"/>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7A3"/>
    <w:rsid w:val="0000029F"/>
    <w:rsid w:val="0001160D"/>
    <w:rsid w:val="00021981"/>
    <w:rsid w:val="00022CD6"/>
    <w:rsid w:val="000255F5"/>
    <w:rsid w:val="00035BC1"/>
    <w:rsid w:val="0003603E"/>
    <w:rsid w:val="0004455D"/>
    <w:rsid w:val="0005399F"/>
    <w:rsid w:val="000543FE"/>
    <w:rsid w:val="0007273E"/>
    <w:rsid w:val="00072D6E"/>
    <w:rsid w:val="000757CE"/>
    <w:rsid w:val="00080F7B"/>
    <w:rsid w:val="00081DA0"/>
    <w:rsid w:val="000840FD"/>
    <w:rsid w:val="0008580E"/>
    <w:rsid w:val="00095025"/>
    <w:rsid w:val="00096E17"/>
    <w:rsid w:val="000B2D2C"/>
    <w:rsid w:val="000D1846"/>
    <w:rsid w:val="000D6525"/>
    <w:rsid w:val="000F3C2A"/>
    <w:rsid w:val="000F52CA"/>
    <w:rsid w:val="00112BD0"/>
    <w:rsid w:val="00115B42"/>
    <w:rsid w:val="001230BA"/>
    <w:rsid w:val="0013071A"/>
    <w:rsid w:val="001328F5"/>
    <w:rsid w:val="00134914"/>
    <w:rsid w:val="001412A6"/>
    <w:rsid w:val="0014272B"/>
    <w:rsid w:val="00143CE3"/>
    <w:rsid w:val="00152501"/>
    <w:rsid w:val="0015536C"/>
    <w:rsid w:val="0016003D"/>
    <w:rsid w:val="00167AB0"/>
    <w:rsid w:val="001724A2"/>
    <w:rsid w:val="00176104"/>
    <w:rsid w:val="00182D54"/>
    <w:rsid w:val="001939DB"/>
    <w:rsid w:val="00197AFB"/>
    <w:rsid w:val="001A0068"/>
    <w:rsid w:val="001C0A05"/>
    <w:rsid w:val="001C6C30"/>
    <w:rsid w:val="001D2576"/>
    <w:rsid w:val="001E17C7"/>
    <w:rsid w:val="001E2657"/>
    <w:rsid w:val="001E4B41"/>
    <w:rsid w:val="001F08F0"/>
    <w:rsid w:val="001F58EE"/>
    <w:rsid w:val="00203667"/>
    <w:rsid w:val="00205CE6"/>
    <w:rsid w:val="00206994"/>
    <w:rsid w:val="00223FFB"/>
    <w:rsid w:val="00227990"/>
    <w:rsid w:val="00236D12"/>
    <w:rsid w:val="00250ECE"/>
    <w:rsid w:val="00280B6A"/>
    <w:rsid w:val="002A28C0"/>
    <w:rsid w:val="002A3360"/>
    <w:rsid w:val="002A4407"/>
    <w:rsid w:val="002A7546"/>
    <w:rsid w:val="002B2FB7"/>
    <w:rsid w:val="002C09D7"/>
    <w:rsid w:val="002C6434"/>
    <w:rsid w:val="002C7E66"/>
    <w:rsid w:val="002E523D"/>
    <w:rsid w:val="002F3408"/>
    <w:rsid w:val="002F7BDA"/>
    <w:rsid w:val="00300F4E"/>
    <w:rsid w:val="003045A5"/>
    <w:rsid w:val="003210D7"/>
    <w:rsid w:val="0032222C"/>
    <w:rsid w:val="00327FE7"/>
    <w:rsid w:val="00332570"/>
    <w:rsid w:val="0034431B"/>
    <w:rsid w:val="0034670C"/>
    <w:rsid w:val="0036434A"/>
    <w:rsid w:val="003668EE"/>
    <w:rsid w:val="003669FF"/>
    <w:rsid w:val="003802AF"/>
    <w:rsid w:val="00380C61"/>
    <w:rsid w:val="00380CA7"/>
    <w:rsid w:val="00382EC6"/>
    <w:rsid w:val="00383E91"/>
    <w:rsid w:val="003A1653"/>
    <w:rsid w:val="003A2D5E"/>
    <w:rsid w:val="003A630F"/>
    <w:rsid w:val="003A7EB7"/>
    <w:rsid w:val="003B3FBC"/>
    <w:rsid w:val="003C1122"/>
    <w:rsid w:val="003C31DF"/>
    <w:rsid w:val="003C4C11"/>
    <w:rsid w:val="003D4CFB"/>
    <w:rsid w:val="003E245C"/>
    <w:rsid w:val="003E39E4"/>
    <w:rsid w:val="003E4391"/>
    <w:rsid w:val="003F6E87"/>
    <w:rsid w:val="00403A68"/>
    <w:rsid w:val="004136DB"/>
    <w:rsid w:val="00417166"/>
    <w:rsid w:val="00422571"/>
    <w:rsid w:val="00426197"/>
    <w:rsid w:val="004358B9"/>
    <w:rsid w:val="00437E8F"/>
    <w:rsid w:val="00455391"/>
    <w:rsid w:val="0045557F"/>
    <w:rsid w:val="004557F4"/>
    <w:rsid w:val="0046160E"/>
    <w:rsid w:val="00466AB7"/>
    <w:rsid w:val="00466ECC"/>
    <w:rsid w:val="00471957"/>
    <w:rsid w:val="0047404B"/>
    <w:rsid w:val="00485180"/>
    <w:rsid w:val="004962B0"/>
    <w:rsid w:val="00496A8A"/>
    <w:rsid w:val="004A3269"/>
    <w:rsid w:val="004A3FAC"/>
    <w:rsid w:val="004A6EB4"/>
    <w:rsid w:val="004A78DE"/>
    <w:rsid w:val="004B39CF"/>
    <w:rsid w:val="004B71BD"/>
    <w:rsid w:val="004D04A1"/>
    <w:rsid w:val="004D55EE"/>
    <w:rsid w:val="004E53EA"/>
    <w:rsid w:val="004F16FE"/>
    <w:rsid w:val="004F62CB"/>
    <w:rsid w:val="004F6333"/>
    <w:rsid w:val="00512F4F"/>
    <w:rsid w:val="00522D29"/>
    <w:rsid w:val="00524797"/>
    <w:rsid w:val="00527ECE"/>
    <w:rsid w:val="00527FB5"/>
    <w:rsid w:val="005339CD"/>
    <w:rsid w:val="0053653A"/>
    <w:rsid w:val="00542639"/>
    <w:rsid w:val="00550C15"/>
    <w:rsid w:val="00553693"/>
    <w:rsid w:val="00554D54"/>
    <w:rsid w:val="0057134D"/>
    <w:rsid w:val="005746AE"/>
    <w:rsid w:val="00576EBF"/>
    <w:rsid w:val="005857B2"/>
    <w:rsid w:val="005A3D2E"/>
    <w:rsid w:val="005B3DE6"/>
    <w:rsid w:val="005B5E56"/>
    <w:rsid w:val="005C06F7"/>
    <w:rsid w:val="005C5190"/>
    <w:rsid w:val="005D3587"/>
    <w:rsid w:val="005D76DC"/>
    <w:rsid w:val="005E3EEA"/>
    <w:rsid w:val="005E6B88"/>
    <w:rsid w:val="005F2310"/>
    <w:rsid w:val="00602426"/>
    <w:rsid w:val="00611CDC"/>
    <w:rsid w:val="0061310B"/>
    <w:rsid w:val="0063621A"/>
    <w:rsid w:val="006713AB"/>
    <w:rsid w:val="00671C8B"/>
    <w:rsid w:val="00686DCF"/>
    <w:rsid w:val="0069755D"/>
    <w:rsid w:val="006A054F"/>
    <w:rsid w:val="006A1B40"/>
    <w:rsid w:val="006A6F7E"/>
    <w:rsid w:val="006C4C05"/>
    <w:rsid w:val="006D24AC"/>
    <w:rsid w:val="006E5B09"/>
    <w:rsid w:val="006E6874"/>
    <w:rsid w:val="006E6D1F"/>
    <w:rsid w:val="006F2207"/>
    <w:rsid w:val="006F38F3"/>
    <w:rsid w:val="00700F5E"/>
    <w:rsid w:val="00701A3E"/>
    <w:rsid w:val="0070590C"/>
    <w:rsid w:val="00706209"/>
    <w:rsid w:val="00720967"/>
    <w:rsid w:val="007258B6"/>
    <w:rsid w:val="0073346A"/>
    <w:rsid w:val="007450B9"/>
    <w:rsid w:val="00752574"/>
    <w:rsid w:val="00752A76"/>
    <w:rsid w:val="00756297"/>
    <w:rsid w:val="00766B69"/>
    <w:rsid w:val="00780E89"/>
    <w:rsid w:val="00782BA1"/>
    <w:rsid w:val="0078514F"/>
    <w:rsid w:val="0078560A"/>
    <w:rsid w:val="00786D71"/>
    <w:rsid w:val="0079317E"/>
    <w:rsid w:val="007931EF"/>
    <w:rsid w:val="00794747"/>
    <w:rsid w:val="00795C42"/>
    <w:rsid w:val="00796668"/>
    <w:rsid w:val="007A5E4D"/>
    <w:rsid w:val="007A68A7"/>
    <w:rsid w:val="007C48C0"/>
    <w:rsid w:val="007C75A5"/>
    <w:rsid w:val="007D7F0A"/>
    <w:rsid w:val="007E20D1"/>
    <w:rsid w:val="007F1324"/>
    <w:rsid w:val="00801433"/>
    <w:rsid w:val="00804A76"/>
    <w:rsid w:val="00805082"/>
    <w:rsid w:val="00814A1E"/>
    <w:rsid w:val="00821191"/>
    <w:rsid w:val="008220E3"/>
    <w:rsid w:val="008254AC"/>
    <w:rsid w:val="0083510F"/>
    <w:rsid w:val="00836C5D"/>
    <w:rsid w:val="00840FCF"/>
    <w:rsid w:val="008420F8"/>
    <w:rsid w:val="00860BE2"/>
    <w:rsid w:val="00872BB8"/>
    <w:rsid w:val="00872BCE"/>
    <w:rsid w:val="008847FD"/>
    <w:rsid w:val="0089235B"/>
    <w:rsid w:val="00893CFC"/>
    <w:rsid w:val="0089471D"/>
    <w:rsid w:val="00897C49"/>
    <w:rsid w:val="008A5CFB"/>
    <w:rsid w:val="008B5154"/>
    <w:rsid w:val="008B6352"/>
    <w:rsid w:val="008C11D6"/>
    <w:rsid w:val="008C3FEC"/>
    <w:rsid w:val="008C740C"/>
    <w:rsid w:val="008D32BA"/>
    <w:rsid w:val="008D6E1F"/>
    <w:rsid w:val="008D737E"/>
    <w:rsid w:val="008E0997"/>
    <w:rsid w:val="008E74AB"/>
    <w:rsid w:val="008F2471"/>
    <w:rsid w:val="00916D80"/>
    <w:rsid w:val="009335EF"/>
    <w:rsid w:val="0093382E"/>
    <w:rsid w:val="00936494"/>
    <w:rsid w:val="00936D68"/>
    <w:rsid w:val="009410AB"/>
    <w:rsid w:val="00942872"/>
    <w:rsid w:val="00943184"/>
    <w:rsid w:val="009507A3"/>
    <w:rsid w:val="0095232C"/>
    <w:rsid w:val="00961798"/>
    <w:rsid w:val="00963CB5"/>
    <w:rsid w:val="00967125"/>
    <w:rsid w:val="009702A1"/>
    <w:rsid w:val="00971508"/>
    <w:rsid w:val="009770CB"/>
    <w:rsid w:val="00980F54"/>
    <w:rsid w:val="00983D43"/>
    <w:rsid w:val="00992754"/>
    <w:rsid w:val="00997EB2"/>
    <w:rsid w:val="009A3475"/>
    <w:rsid w:val="009A4A8F"/>
    <w:rsid w:val="009A6D62"/>
    <w:rsid w:val="009B2875"/>
    <w:rsid w:val="009C27B9"/>
    <w:rsid w:val="009C2B9C"/>
    <w:rsid w:val="009D1308"/>
    <w:rsid w:val="009D453D"/>
    <w:rsid w:val="009F0D66"/>
    <w:rsid w:val="009F1262"/>
    <w:rsid w:val="00A04C4C"/>
    <w:rsid w:val="00A10F3F"/>
    <w:rsid w:val="00A14CCF"/>
    <w:rsid w:val="00A37F50"/>
    <w:rsid w:val="00A50148"/>
    <w:rsid w:val="00A5385F"/>
    <w:rsid w:val="00A5440B"/>
    <w:rsid w:val="00A6141E"/>
    <w:rsid w:val="00A70AD0"/>
    <w:rsid w:val="00AA3CB8"/>
    <w:rsid w:val="00AA5D01"/>
    <w:rsid w:val="00AA752B"/>
    <w:rsid w:val="00AB773B"/>
    <w:rsid w:val="00AC0E40"/>
    <w:rsid w:val="00AC2702"/>
    <w:rsid w:val="00AC374E"/>
    <w:rsid w:val="00AD55EA"/>
    <w:rsid w:val="00AE225D"/>
    <w:rsid w:val="00AE5C45"/>
    <w:rsid w:val="00AE7F7B"/>
    <w:rsid w:val="00AF4342"/>
    <w:rsid w:val="00AF521D"/>
    <w:rsid w:val="00AF6FAB"/>
    <w:rsid w:val="00B057CD"/>
    <w:rsid w:val="00B14601"/>
    <w:rsid w:val="00B164A4"/>
    <w:rsid w:val="00B220E5"/>
    <w:rsid w:val="00B24D03"/>
    <w:rsid w:val="00B25DFB"/>
    <w:rsid w:val="00B25E8A"/>
    <w:rsid w:val="00B42609"/>
    <w:rsid w:val="00B47970"/>
    <w:rsid w:val="00B529C7"/>
    <w:rsid w:val="00B536B2"/>
    <w:rsid w:val="00B63A47"/>
    <w:rsid w:val="00B8095F"/>
    <w:rsid w:val="00B832D9"/>
    <w:rsid w:val="00B87DCC"/>
    <w:rsid w:val="00B97AF6"/>
    <w:rsid w:val="00BA07BA"/>
    <w:rsid w:val="00BA1585"/>
    <w:rsid w:val="00BA2B86"/>
    <w:rsid w:val="00BA3C85"/>
    <w:rsid w:val="00BA575A"/>
    <w:rsid w:val="00BB4A0D"/>
    <w:rsid w:val="00BC0865"/>
    <w:rsid w:val="00BC4D31"/>
    <w:rsid w:val="00BC5D5F"/>
    <w:rsid w:val="00BC7233"/>
    <w:rsid w:val="00BE1E84"/>
    <w:rsid w:val="00BE2017"/>
    <w:rsid w:val="00BE4644"/>
    <w:rsid w:val="00BF2D17"/>
    <w:rsid w:val="00BF6ADB"/>
    <w:rsid w:val="00C02BBF"/>
    <w:rsid w:val="00C12E11"/>
    <w:rsid w:val="00C13FAB"/>
    <w:rsid w:val="00C1549A"/>
    <w:rsid w:val="00C25432"/>
    <w:rsid w:val="00C341F2"/>
    <w:rsid w:val="00C36836"/>
    <w:rsid w:val="00C40D59"/>
    <w:rsid w:val="00C42CD8"/>
    <w:rsid w:val="00C45EB2"/>
    <w:rsid w:val="00C54644"/>
    <w:rsid w:val="00C56300"/>
    <w:rsid w:val="00C57F19"/>
    <w:rsid w:val="00C60565"/>
    <w:rsid w:val="00C61175"/>
    <w:rsid w:val="00C62EA0"/>
    <w:rsid w:val="00C64365"/>
    <w:rsid w:val="00C64C69"/>
    <w:rsid w:val="00C83BE0"/>
    <w:rsid w:val="00C85AC4"/>
    <w:rsid w:val="00C8724D"/>
    <w:rsid w:val="00C919F2"/>
    <w:rsid w:val="00C9790E"/>
    <w:rsid w:val="00CA1085"/>
    <w:rsid w:val="00CB77BB"/>
    <w:rsid w:val="00CC1CD0"/>
    <w:rsid w:val="00CC6D75"/>
    <w:rsid w:val="00CC7724"/>
    <w:rsid w:val="00CD3E43"/>
    <w:rsid w:val="00CE539C"/>
    <w:rsid w:val="00CE5A21"/>
    <w:rsid w:val="00CF1984"/>
    <w:rsid w:val="00D002B0"/>
    <w:rsid w:val="00D02DA2"/>
    <w:rsid w:val="00D10303"/>
    <w:rsid w:val="00D265BE"/>
    <w:rsid w:val="00D26656"/>
    <w:rsid w:val="00D3100B"/>
    <w:rsid w:val="00D33970"/>
    <w:rsid w:val="00D35D91"/>
    <w:rsid w:val="00D35F34"/>
    <w:rsid w:val="00D36AE9"/>
    <w:rsid w:val="00D500DD"/>
    <w:rsid w:val="00D50235"/>
    <w:rsid w:val="00D52E35"/>
    <w:rsid w:val="00D538A6"/>
    <w:rsid w:val="00D549A9"/>
    <w:rsid w:val="00D55A7B"/>
    <w:rsid w:val="00D564F8"/>
    <w:rsid w:val="00D76B52"/>
    <w:rsid w:val="00D8147E"/>
    <w:rsid w:val="00D92B7D"/>
    <w:rsid w:val="00D92BB8"/>
    <w:rsid w:val="00DB05D5"/>
    <w:rsid w:val="00DB0AA1"/>
    <w:rsid w:val="00DB50CF"/>
    <w:rsid w:val="00DB5368"/>
    <w:rsid w:val="00DC1C82"/>
    <w:rsid w:val="00DD5FAD"/>
    <w:rsid w:val="00DD771C"/>
    <w:rsid w:val="00E120B7"/>
    <w:rsid w:val="00E26FB7"/>
    <w:rsid w:val="00E350AD"/>
    <w:rsid w:val="00E40D01"/>
    <w:rsid w:val="00E470B5"/>
    <w:rsid w:val="00E50F3D"/>
    <w:rsid w:val="00E51081"/>
    <w:rsid w:val="00E528E4"/>
    <w:rsid w:val="00E552C3"/>
    <w:rsid w:val="00E651BB"/>
    <w:rsid w:val="00E67956"/>
    <w:rsid w:val="00E72367"/>
    <w:rsid w:val="00E751AF"/>
    <w:rsid w:val="00E757D8"/>
    <w:rsid w:val="00E7645B"/>
    <w:rsid w:val="00E8459B"/>
    <w:rsid w:val="00E86FD7"/>
    <w:rsid w:val="00E87244"/>
    <w:rsid w:val="00E87288"/>
    <w:rsid w:val="00E90771"/>
    <w:rsid w:val="00E91C4A"/>
    <w:rsid w:val="00E948AA"/>
    <w:rsid w:val="00EA29E5"/>
    <w:rsid w:val="00EC3C74"/>
    <w:rsid w:val="00ED006C"/>
    <w:rsid w:val="00ED6AEF"/>
    <w:rsid w:val="00ED7BA9"/>
    <w:rsid w:val="00EE0E03"/>
    <w:rsid w:val="00EF23BD"/>
    <w:rsid w:val="00EF4C65"/>
    <w:rsid w:val="00EF66E0"/>
    <w:rsid w:val="00F021F5"/>
    <w:rsid w:val="00F1001E"/>
    <w:rsid w:val="00F13179"/>
    <w:rsid w:val="00F13683"/>
    <w:rsid w:val="00F14C89"/>
    <w:rsid w:val="00F16498"/>
    <w:rsid w:val="00F34A8F"/>
    <w:rsid w:val="00F37B87"/>
    <w:rsid w:val="00F4169E"/>
    <w:rsid w:val="00F45223"/>
    <w:rsid w:val="00F45AE7"/>
    <w:rsid w:val="00F46DD4"/>
    <w:rsid w:val="00F543B0"/>
    <w:rsid w:val="00F55F7A"/>
    <w:rsid w:val="00F567E0"/>
    <w:rsid w:val="00F61ECF"/>
    <w:rsid w:val="00F657E8"/>
    <w:rsid w:val="00F75C9E"/>
    <w:rsid w:val="00F85FD4"/>
    <w:rsid w:val="00F93FED"/>
    <w:rsid w:val="00FA0AAC"/>
    <w:rsid w:val="00FA1752"/>
    <w:rsid w:val="00FA37DC"/>
    <w:rsid w:val="00FA3AB5"/>
    <w:rsid w:val="00FA74D0"/>
    <w:rsid w:val="00FB5455"/>
    <w:rsid w:val="00FC4DA3"/>
    <w:rsid w:val="00FC6C05"/>
    <w:rsid w:val="00FD1978"/>
    <w:rsid w:val="00FD1EE9"/>
    <w:rsid w:val="00FD3659"/>
    <w:rsid w:val="00FF0170"/>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F72C"/>
  <w15:chartTrackingRefBased/>
  <w15:docId w15:val="{986BDC7F-1997-4075-8E3C-CB170981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21D"/>
    <w:pPr>
      <w:spacing w:after="0" w:line="240" w:lineRule="auto"/>
      <w:ind w:left="720"/>
      <w:contextualSpacing/>
    </w:pPr>
    <w:rPr>
      <w:rFonts w:ascii="Times New Roman" w:eastAsia="Times New Roman" w:hAnsi="Times New Roman" w:cs="Times New Roman"/>
      <w:sz w:val="24"/>
      <w:szCs w:val="24"/>
    </w:rPr>
  </w:style>
  <w:style w:type="character" w:customStyle="1" w:styleId="hl">
    <w:name w:val="hl"/>
    <w:basedOn w:val="DefaultParagraphFont"/>
    <w:rsid w:val="00F37B87"/>
  </w:style>
  <w:style w:type="character" w:customStyle="1" w:styleId="apple-converted-space">
    <w:name w:val="apple-converted-space"/>
    <w:basedOn w:val="DefaultParagraphFont"/>
    <w:rsid w:val="00A70AD0"/>
  </w:style>
  <w:style w:type="character" w:styleId="Hyperlink">
    <w:name w:val="Hyperlink"/>
    <w:basedOn w:val="DefaultParagraphFont"/>
    <w:uiPriority w:val="99"/>
    <w:unhideWhenUsed/>
    <w:rsid w:val="003C1122"/>
    <w:rPr>
      <w:color w:val="0563C1" w:themeColor="hyperlink"/>
      <w:u w:val="single"/>
    </w:rPr>
  </w:style>
  <w:style w:type="character" w:customStyle="1" w:styleId="UnresolvedMention">
    <w:name w:val="Unresolved Mention"/>
    <w:basedOn w:val="DefaultParagraphFont"/>
    <w:uiPriority w:val="99"/>
    <w:semiHidden/>
    <w:unhideWhenUsed/>
    <w:rsid w:val="00C83BE0"/>
    <w:rPr>
      <w:color w:val="605E5C"/>
      <w:shd w:val="clear" w:color="auto" w:fill="E1DFDD"/>
    </w:rPr>
  </w:style>
  <w:style w:type="character" w:styleId="FollowedHyperlink">
    <w:name w:val="FollowedHyperlink"/>
    <w:basedOn w:val="DefaultParagraphFont"/>
    <w:uiPriority w:val="99"/>
    <w:semiHidden/>
    <w:unhideWhenUsed/>
    <w:rsid w:val="00BA0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anthikiran.sarvi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FEF3E-C93D-4AF2-B727-69AE5114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3737</Words>
  <Characters>21302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dc:creator>
  <cp:keywords/>
  <dc:description/>
  <cp:lastModifiedBy>Atul Sharma</cp:lastModifiedBy>
  <cp:revision>2</cp:revision>
  <cp:lastPrinted>2019-11-08T19:45:00Z</cp:lastPrinted>
  <dcterms:created xsi:type="dcterms:W3CDTF">2019-11-14T17:43:00Z</dcterms:created>
  <dcterms:modified xsi:type="dcterms:W3CDTF">2019-11-14T17:43:00Z</dcterms:modified>
</cp:coreProperties>
</file>