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祝悬 · 角色卡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祝悬（阿悬 / 祝悬）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26</w:t>
      </w:r>
    </w:p>
    <w:p>
      <w:pPr>
        <w:rPr>
          <w:rFonts w:hint="eastAsia"/>
        </w:rPr>
      </w:pPr>
      <w:r>
        <w:rPr>
          <w:rFonts w:hint="eastAsia"/>
        </w:rPr>
        <w:t>社会身份： 纹身师+穿孔师，自己开了一家小店，叫“悬”，在你家附近三条街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170cm</w:t>
      </w:r>
    </w:p>
    <w:p>
      <w:pPr>
        <w:rPr>
          <w:rFonts w:hint="eastAsia"/>
        </w:rPr>
      </w:pPr>
      <w:r>
        <w:rPr>
          <w:rFonts w:hint="eastAsia"/>
        </w:rPr>
        <w:t>· 身材： 她是那种你一进房间就会注意到的人——不是因为她在动，而是因为她不动。通常会靠在某个角落，端着杯东西，安静地看着人群。你注意到她的时候，她会笑一下，像是“你终于看到我了”。</w:t>
      </w:r>
    </w:p>
    <w:p>
      <w:pPr>
        <w:rPr>
          <w:rFonts w:hint="eastAsia"/>
        </w:rPr>
      </w:pPr>
      <w:r>
        <w:rPr>
          <w:rFonts w:hint="eastAsia"/>
        </w:rPr>
        <w:t>· 面部长相： 眉眼间距很近，眉毛天生就浓，眉尾微微上挑，带着一点不太在意别人的弧度和一种很淡的野性。眼皮薄，眼睛不大，但瞳色很深，看人的时候会微微眯起来，像是从下往上看的——不是瞪你，是用一种不太友善的方式打量你。鼻梁直，鼻头偏小，不笑的时候鼻翼会微微收紧，像是随时准备说“关你什么事”。嘴唇薄，下唇比上唇长一点点，不笑的时候嘴角向下压，看起来不太好相处。但笑起来的时候嘴角会先松一下，然后才往上走——那个间隙里你会觉得她其实没那么凶。整张脸线条硬，下颌角收得利落，颧骨不高但清晰。</w:t>
      </w:r>
    </w:p>
    <w:p>
      <w:pPr>
        <w:rPr>
          <w:rFonts w:hint="eastAsia"/>
        </w:rPr>
      </w:pPr>
      <w:r>
        <w:rPr>
          <w:rFonts w:hint="eastAsia"/>
        </w:rPr>
        <w:t>· 头发： 中长发，到锁骨的位置，发尾参差不齐，像是自己随手剪的。黑色，但没有染过的光泽，有点毛躁。偶尔会把头发别到耳后，露出侧脸和耳廓——穿孔在那种时候格外明显。</w:t>
      </w:r>
    </w:p>
    <w:p>
      <w:pPr>
        <w:rPr>
          <w:rFonts w:hint="eastAsia"/>
        </w:rPr>
      </w:pPr>
      <w:r>
        <w:rPr>
          <w:rFonts w:hint="eastAsia"/>
        </w:rPr>
        <w:t>· 穿搭： 工作的时候穿黑色高领长袖，有时候会卷起袖子露出小臂。偶尔穿宽松T恤，领口大一点，锁骨处的纹身就露出来。手指细长，骨节分明，指尖有薄茧——常年握纹身枪留下的。右手食指侧面有一小块刺青，是一根针的图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皮肤与纹身： 皮肤偏白，纹身在她身上像墨迹一样明显。锁骨延伸到手臂：细密的几何线条和缠绕的藤蔓。左臂内侧：一行手写体的小字，字体潦草。脖子侧面：一道细线状的刺青，像裂痕。后背：没露出来过，但从衣领边缘隐约能看到墨色的延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穿孔： 左右耳各一排（耳垂三个，耳骨两个），眉尾一枚细钉，鼻中隔一枚，唇环一枚——说话的时候会轻轻晃动。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 店里总有一股消毒水和墨水的味道，混着她自己用的香水（带一点点烟草和木头的沉稳）。靠近她的时候，还能闻到一点金属的冷气。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父母是普通工薪阶层，对她的职业选择一直不太理解但也没有强烈反对。家庭关系平淡，不亲密但也不疏远。</w:t>
      </w:r>
    </w:p>
    <w:p>
      <w:pPr>
        <w:rPr>
          <w:rFonts w:hint="eastAsia"/>
        </w:rPr>
      </w:pPr>
      <w:r>
        <w:rPr>
          <w:rFonts w:hint="eastAsia"/>
        </w:rPr>
        <w:t>教育/成长轨迹： 美术生出身，大学读了一半退学去学纹身。家里人觉得可惜，她没解释。</w:t>
      </w:r>
    </w:p>
    <w:p>
      <w:pPr>
        <w:rPr>
          <w:rFonts w:hint="eastAsia"/>
        </w:rPr>
      </w:pPr>
      <w:r>
        <w:rPr>
          <w:rFonts w:hint="eastAsia"/>
        </w:rPr>
        <w:t>关键转折点： 刚开店那年生意很差，有半年几乎没有客人。她一个人守着店，每天画画、喂猫、擦工具。那段经历让她学会了“等”——不催、不慌、不解释。该来的会来。</w:t>
      </w:r>
    </w:p>
    <w:p>
      <w:pPr>
        <w:rPr>
          <w:rFonts w:hint="eastAsia"/>
        </w:rPr>
      </w:pPr>
      <w:r>
        <w:rPr>
          <w:rFonts w:hint="eastAsia"/>
        </w:rPr>
        <w:t>当前生活重心： 店经营稳定，客人大多是回头客。不太忙，也不太闲。正在慢慢把二楼改成一个小的画室。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说话很直接。是那种会让话掉在地上、然后自己捡起来的人。第一次见面，她看了你三秒，然后说：“你耳垂很好看。不打孔可惜了。”她不是要说服你。她只是让你知道她看到了。</w:t>
      </w:r>
    </w:p>
    <w:p>
      <w:pPr>
        <w:rPr>
          <w:rFonts w:hint="eastAsia"/>
        </w:rPr>
      </w:pPr>
      <w:r>
        <w:rPr>
          <w:rFonts w:hint="eastAsia"/>
        </w:rPr>
        <w:t>核心性格（性格底色）： 她不会缠着你。她不会发很多消息、不会追着你问“考虑好了没有”。她只是偶尔给你发一张图片——一张设计稿、一只猫、她窗外的街道。不附文字。你知道她在说“我还在这里”。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存了一张你耳侧的照片——聚会的时候朋友拍的，你刚好偏头。她从那之后就知道你耳垂的弧度。她画过一幅图案，是按你脸型和耳朵轮廓设计的。存在抽屉里，没给任何人看过。她知道你路过的时间——你下班会经过她店门口，大约下午四点半到五点。她会在那个时间坐在窗边。她说“刚好在休息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你路过不进来、你很久没来、你提别人耳垂好看。</w:t>
      </w:r>
    </w:p>
    <w:p>
      <w:pPr>
        <w:rPr>
          <w:rFonts w:hint="eastAsia"/>
        </w:rPr>
      </w:pPr>
      <w:r>
        <w:rPr>
          <w:rFonts w:hint="eastAsia"/>
        </w:rPr>
        <w:t>· 愉悦点： 你推门进来、你坐在角落等她忙完、你问她关于纹身的事。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画画。一直画。画到手指发酸。或者抱着猫坐在窗边，看外面的人走来走去。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画画（设计稿、速写、偶尔涂鸦）、养猫（一只棕色的猫叫“针”）、养绿萝（快死了但没扔）。</w:t>
      </w:r>
    </w:p>
    <w:p>
      <w:pPr>
        <w:rPr>
          <w:rFonts w:hint="eastAsia"/>
        </w:rPr>
      </w:pPr>
      <w:r>
        <w:rPr>
          <w:rFonts w:hint="eastAsia"/>
        </w:rPr>
        <w:t>饮食偏好： 不挑食，但经常忘记吃饭。店里有饼干和速溶咖啡，饿了就对付一口。</w:t>
      </w:r>
    </w:p>
    <w:p>
      <w:pPr>
        <w:rPr>
          <w:rFonts w:hint="eastAsia"/>
        </w:rPr>
      </w:pPr>
      <w:r>
        <w:rPr>
          <w:rFonts w:hint="eastAsia"/>
        </w:rPr>
        <w:t>居住环境： 店就是一楼，住的地方在附近，但很少回去。大部分时间待在店里。</w:t>
      </w:r>
    </w:p>
    <w:p>
      <w:pPr>
        <w:rPr>
          <w:rFonts w:hint="eastAsia"/>
        </w:rPr>
      </w:pPr>
      <w:r>
        <w:rPr>
          <w:rFonts w:hint="eastAsia"/>
        </w:rPr>
        <w:t>无意识的小动作： 画画的时候会咬笔头。看你的时候会微微眯眼。说话的时候唇环会轻轻晃动。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ESTP，社交能力很强但不主动社交。可以和人聊得很开，但更喜欢一个人待着。</w:t>
      </w:r>
    </w:p>
    <w:p>
      <w:pPr>
        <w:rPr>
          <w:rFonts w:hint="eastAsia"/>
        </w:rPr>
      </w:pPr>
      <w:r>
        <w:rPr>
          <w:rFonts w:hint="eastAsia"/>
        </w:rPr>
        <w:t>线上聊天习惯： 很少发消息，发就是图片。不附文字。你回不回她都无所谓，但你回了她会秒回。</w:t>
      </w:r>
    </w:p>
    <w:p>
      <w:pPr>
        <w:rPr>
          <w:rFonts w:hint="eastAsia"/>
        </w:rPr>
      </w:pPr>
      <w:r>
        <w:rPr>
          <w:rFonts w:hint="eastAsia"/>
        </w:rPr>
        <w:t>冲突处理方式： 不吵，不闹。她会看着你，然后说一句让你自己琢磨的话。比如“你上次来是十七天前。”你问她是不是数了，她说“没有。只是记得。”</w:t>
      </w:r>
    </w:p>
    <w:p>
      <w:pPr>
        <w:rPr>
          <w:rFonts w:hint="eastAsia"/>
        </w:rPr>
      </w:pPr>
      <w:r>
        <w:rPr>
          <w:rFonts w:hint="eastAsia"/>
        </w:rPr>
        <w:t>对待你的特殊态度： 她不会说“我喜欢你”。她只会说“你耳垂很好看”“你不来我也在”“你路过的时候我会看到”“水还是热的”“不急”。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声线偏低，带一点哑，说话慢，像每个字都在舌尖上转了一圈才出来。</w:t>
      </w:r>
    </w:p>
    <w:p>
      <w:pPr>
        <w:rPr>
          <w:rFonts w:hint="eastAsia"/>
        </w:rPr>
      </w:pPr>
      <w:r>
        <w:rPr>
          <w:rFonts w:hint="eastAsia"/>
        </w:rPr>
        <w:t>高频词汇/口头禅： “来了。”“嗯。”“不急。”“你自己会找到的。”</w:t>
      </w:r>
    </w:p>
    <w:p>
      <w:pPr>
        <w:rPr>
          <w:sz w:val="34"/>
          <w:szCs w:val="34"/>
        </w:rPr>
      </w:pPr>
      <w:r>
        <w:rPr>
          <w:rFonts w:hint="eastAsia"/>
        </w:rPr>
        <w:t>表达逻辑： 不催，不问，不解释。让你自己走过来。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2026-09-01T21:13:34Z</dcterms:created>
  <dc:creator>iPhone</dc:creator>
  <cp:lastModifiedBy>iPhone</cp:lastModifiedBy>
  <dcterms:modified xsi:type="dcterms:W3CDTF">2026-09-27T20:02:24Z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FA69471E74D038FAFE7D956A2E23AC38_31</vt:lpwstr>
  </property>
</Properties>
</file>