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3051" w14:textId="49B78B92" w:rsidR="00C87504" w:rsidRDefault="00C87504">
      <w:r>
        <w:t>Issue: Sometimes we get issue as below on deploying the service group created to deploy the AIF services</w:t>
      </w:r>
    </w:p>
    <w:p w14:paraId="0D6898A8" w14:textId="77777777" w:rsidR="00C87504" w:rsidRPr="00C87504" w:rsidRDefault="00C87504" w:rsidP="00C87504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2B2B2B"/>
          <w:sz w:val="27"/>
          <w:szCs w:val="27"/>
        </w:rPr>
      </w:pPr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Type </w:t>
      </w:r>
      <w:proofErr w:type="gramStart"/>
      <w:r w:rsidRPr="00C87504">
        <w:rPr>
          <w:rFonts w:asciiTheme="minorHAnsi" w:hAnsiTheme="minorHAnsi" w:cstheme="minorHAnsi"/>
          <w:color w:val="FF0000"/>
          <w:sz w:val="27"/>
          <w:szCs w:val="27"/>
        </w:rPr>
        <w:t>name  does</w:t>
      </w:r>
      <w:proofErr w:type="gramEnd"/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 not exist.</w:t>
      </w:r>
    </w:p>
    <w:p w14:paraId="00B51BA8" w14:textId="4446E28D" w:rsidR="00C87504" w:rsidRPr="00C87504" w:rsidRDefault="00C87504" w:rsidP="00C87504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2B2B2B"/>
          <w:sz w:val="27"/>
          <w:szCs w:val="27"/>
        </w:rPr>
      </w:pPr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The </w:t>
      </w:r>
      <w:proofErr w:type="gramStart"/>
      <w:r w:rsidRPr="00C87504">
        <w:rPr>
          <w:rFonts w:asciiTheme="minorHAnsi" w:hAnsiTheme="minorHAnsi" w:cstheme="minorHAnsi"/>
          <w:color w:val="FF0000"/>
          <w:sz w:val="27"/>
          <w:szCs w:val="27"/>
        </w:rPr>
        <w:t>…..</w:t>
      </w:r>
      <w:proofErr w:type="spellStart"/>
      <w:proofErr w:type="gramEnd"/>
      <w:r w:rsidRPr="00C87504">
        <w:rPr>
          <w:rFonts w:asciiTheme="minorHAnsi" w:hAnsiTheme="minorHAnsi" w:cstheme="minorHAnsi"/>
          <w:color w:val="FF0000"/>
          <w:sz w:val="27"/>
          <w:szCs w:val="27"/>
        </w:rPr>
        <w:t>getAttribute</w:t>
      </w:r>
      <w:proofErr w:type="spellEnd"/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() reflection API could not create and return the </w:t>
      </w:r>
      <w:proofErr w:type="spellStart"/>
      <w:r w:rsidRPr="00C87504">
        <w:rPr>
          <w:rFonts w:asciiTheme="minorHAnsi" w:hAnsiTheme="minorHAnsi" w:cstheme="minorHAnsi"/>
          <w:color w:val="FF0000"/>
          <w:sz w:val="27"/>
          <w:szCs w:val="27"/>
        </w:rPr>
        <w:t>AifCollectionTypeAttribute</w:t>
      </w:r>
      <w:proofErr w:type="spellEnd"/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 object. Please check the parameters.</w:t>
      </w:r>
    </w:p>
    <w:p w14:paraId="5CA44C6D" w14:textId="77777777" w:rsidR="00C87504" w:rsidRDefault="00C87504"/>
    <w:p w14:paraId="76CC30F1" w14:textId="27E8624E" w:rsidR="00C87504" w:rsidRDefault="00C24936">
      <w:r>
        <w:t>Resolution:</w:t>
      </w:r>
    </w:p>
    <w:p w14:paraId="1910072E" w14:textId="0AD1A091" w:rsidR="00C24936" w:rsidRDefault="00C24936" w:rsidP="00C24936">
      <w:r>
        <w:t>Step-1: Full CIL from X+</w:t>
      </w:r>
      <w:proofErr w:type="gramStart"/>
      <w:r>
        <w:t>+ ,</w:t>
      </w:r>
      <w:proofErr w:type="gramEnd"/>
      <w:r>
        <w:t xml:space="preserve"> restart AX services and verify. If issue not resolved take step-2</w:t>
      </w:r>
    </w:p>
    <w:p w14:paraId="339F6B5A" w14:textId="2868F979" w:rsidR="00C24936" w:rsidRDefault="00C24936" w:rsidP="00C24936">
      <w:r>
        <w:t xml:space="preserve">Step-2: </w:t>
      </w:r>
      <w:r w:rsidR="00F20079">
        <w:t>Full compilation from command prompt</w:t>
      </w:r>
    </w:p>
    <w:p w14:paraId="0CD89759" w14:textId="77777777" w:rsidR="00F20079" w:rsidRDefault="00F20079" w:rsidP="00F2007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bookmarkStart w:id="0" w:name="_Hlk5806520"/>
      <w:r>
        <w:rPr>
          <w:rFonts w:eastAsia="Times New Roman"/>
        </w:rPr>
        <w:t>Stop service</w:t>
      </w:r>
    </w:p>
    <w:p w14:paraId="6C32F91C" w14:textId="1FE3489A" w:rsidR="00F20079" w:rsidRDefault="00F20079" w:rsidP="00F2007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Rename XPPL folder &gt;&gt; </w:t>
      </w:r>
      <w:r w:rsidRPr="006908DA">
        <w:rPr>
          <w:rFonts w:eastAsia="Times New Roman"/>
        </w:rPr>
        <w:t>C:\Program Files\Microsoft Dynamics AX\60\Server\</w:t>
      </w:r>
      <w:r>
        <w:rPr>
          <w:rFonts w:eastAsia="Times New Roman"/>
        </w:rPr>
        <w:t>&lt;Instance Name&gt;</w:t>
      </w:r>
      <w:r w:rsidRPr="006908DA">
        <w:rPr>
          <w:rFonts w:eastAsia="Times New Roman"/>
        </w:rPr>
        <w:t>\bin</w:t>
      </w:r>
    </w:p>
    <w:p w14:paraId="7A8BA7D2" w14:textId="77777777" w:rsidR="00F20079" w:rsidRDefault="00F20079" w:rsidP="00F2007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Start Service</w:t>
      </w:r>
    </w:p>
    <w:p w14:paraId="5AB21ED8" w14:textId="77777777" w:rsidR="00F20079" w:rsidRDefault="00F20079" w:rsidP="00F2007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Verify new folder with same name created or not</w:t>
      </w:r>
    </w:p>
    <w:p w14:paraId="7E563289" w14:textId="77777777" w:rsidR="00F20079" w:rsidRDefault="00F20079" w:rsidP="00F2007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Go to command prompt – open with “Run as administrator”</w:t>
      </w:r>
    </w:p>
    <w:p w14:paraId="4BDDAB74" w14:textId="6D650C91" w:rsidR="00F20079" w:rsidRDefault="00F20079" w:rsidP="00F2007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Run below </w:t>
      </w:r>
      <w:proofErr w:type="gramStart"/>
      <w:r>
        <w:rPr>
          <w:rFonts w:eastAsia="Times New Roman"/>
        </w:rPr>
        <w:t>command :</w:t>
      </w:r>
      <w:proofErr w:type="gramEnd"/>
      <w:r>
        <w:rPr>
          <w:rFonts w:eastAsia="Times New Roman"/>
        </w:rPr>
        <w:t xml:space="preserve"> </w:t>
      </w:r>
    </w:p>
    <w:p w14:paraId="3F2321E4" w14:textId="77777777" w:rsidR="00F20079" w:rsidRDefault="00F20079" w:rsidP="00F20079">
      <w:pPr>
        <w:pStyle w:val="ListParagraph"/>
        <w:numPr>
          <w:ilvl w:val="1"/>
          <w:numId w:val="2"/>
        </w:numPr>
        <w:autoSpaceDE w:val="0"/>
        <w:autoSpaceDN w:val="0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20"/>
          <w:szCs w:val="20"/>
          <w:lang w:val="en"/>
        </w:rPr>
      </w:pPr>
      <w:r>
        <w:rPr>
          <w:rFonts w:eastAsia="Times New Roman"/>
          <w:lang w:val="en"/>
        </w:rPr>
        <w:t>Cd Program Files\Microsoft Dynamics AX\60\Server\&lt;Instance Name&gt;\bin\</w:t>
      </w:r>
      <w:r>
        <w:rPr>
          <w:rFonts w:ascii="Segoe UI" w:eastAsia="Times New Roman" w:hAnsi="Segoe UI" w:cs="Segoe UI"/>
          <w:color w:val="000000"/>
          <w:sz w:val="20"/>
          <w:szCs w:val="20"/>
          <w:lang w:val="en"/>
        </w:rPr>
        <w:t> </w:t>
      </w:r>
    </w:p>
    <w:p w14:paraId="41D7FBD3" w14:textId="77777777" w:rsidR="00F20079" w:rsidRDefault="00F20079" w:rsidP="00F20079">
      <w:pPr>
        <w:pStyle w:val="ListParagraph"/>
        <w:numPr>
          <w:ilvl w:val="1"/>
          <w:numId w:val="2"/>
        </w:numPr>
        <w:autoSpaceDE w:val="0"/>
        <w:autoSpaceDN w:val="0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axbuild.exe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xppcompileAll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aos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=01 /workers=4 </w:t>
      </w:r>
    </w:p>
    <w:p w14:paraId="15E498E2" w14:textId="77777777" w:rsidR="00F20079" w:rsidRDefault="00F20079" w:rsidP="00F20079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Full CIL</w:t>
      </w:r>
    </w:p>
    <w:bookmarkEnd w:id="0"/>
    <w:p w14:paraId="5837D9AC" w14:textId="77777777" w:rsidR="00F20079" w:rsidRDefault="00F20079" w:rsidP="00F20079">
      <w:r>
        <w:rPr>
          <w:noProof/>
        </w:rPr>
        <w:drawing>
          <wp:inline distT="0" distB="0" distL="0" distR="0" wp14:anchorId="71A67159" wp14:editId="195769AE">
            <wp:extent cx="5494020" cy="2849880"/>
            <wp:effectExtent l="0" t="0" r="0" b="7620"/>
            <wp:docPr id="1" name="Picture 1" descr="cid:image001.png@01D4E5A0.E46E2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5A0.E46E29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5C30" w14:textId="77777777" w:rsidR="00F20079" w:rsidRDefault="00F20079" w:rsidP="00C24936">
      <w:bookmarkStart w:id="1" w:name="_GoBack"/>
      <w:bookmarkEnd w:id="1"/>
    </w:p>
    <w:sectPr w:rsidR="00F2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A01F2"/>
    <w:multiLevelType w:val="hybridMultilevel"/>
    <w:tmpl w:val="1DAA6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94129"/>
    <w:multiLevelType w:val="multilevel"/>
    <w:tmpl w:val="CF56B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Calibri" w:hAnsi="Calibri" w:cs="Times New Roman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cs="Times New Roman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Calibri" w:hAnsi="Calibri" w:cs="Times New Roman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Calibri" w:hAnsi="Calibri" w:cs="Times New Roman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Calibri" w:hAnsi="Calibri" w:cs="Times New Roman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Calibri" w:hAnsi="Calibri" w:cs="Times New Roman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Calibri" w:hAnsi="Calibri" w:cs="Times New Roman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Calibri" w:hAnsi="Calibri" w:cs="Times New Roman" w:hint="default"/>
        <w:color w:val="auto"/>
        <w:sz w:val="22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E3"/>
    <w:rsid w:val="000E07ED"/>
    <w:rsid w:val="0043610B"/>
    <w:rsid w:val="004C64E3"/>
    <w:rsid w:val="006C5036"/>
    <w:rsid w:val="0071209A"/>
    <w:rsid w:val="0080046F"/>
    <w:rsid w:val="00943FC4"/>
    <w:rsid w:val="00980909"/>
    <w:rsid w:val="00C24936"/>
    <w:rsid w:val="00C87504"/>
    <w:rsid w:val="00F2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487D"/>
  <w15:chartTrackingRefBased/>
  <w15:docId w15:val="{0614EEE8-68A3-4EA9-A4EC-D7971009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5A0.E46E29E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80C5CC6-30FA-49BF-AD41-30F8A537B58D}"/>
</file>

<file path=customXml/itemProps2.xml><?xml version="1.0" encoding="utf-8"?>
<ds:datastoreItem xmlns:ds="http://schemas.openxmlformats.org/officeDocument/2006/customXml" ds:itemID="{7F78A22E-49B1-4F22-8C27-0217ED744BDC}"/>
</file>

<file path=customXml/itemProps3.xml><?xml version="1.0" encoding="utf-8"?>
<ds:datastoreItem xmlns:ds="http://schemas.openxmlformats.org/officeDocument/2006/customXml" ds:itemID="{2D95F70B-D841-46C7-AB40-E31F86CAEE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 gohil</dc:creator>
  <cp:keywords/>
  <dc:description/>
  <cp:lastModifiedBy>Dipal Vyas</cp:lastModifiedBy>
  <cp:revision>8</cp:revision>
  <dcterms:created xsi:type="dcterms:W3CDTF">2019-03-25T05:45:00Z</dcterms:created>
  <dcterms:modified xsi:type="dcterms:W3CDTF">2019-05-27T09:58:00Z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