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7E" w:rsidRDefault="00652BD3">
      <w:r>
        <w:rPr>
          <w:noProof/>
          <w:lang w:eastAsia="en-IN"/>
        </w:rPr>
        <w:drawing>
          <wp:inline distT="0" distB="0" distL="0" distR="0">
            <wp:extent cx="1304925" cy="981075"/>
            <wp:effectExtent l="0" t="0" r="9525" b="9525"/>
            <wp:docPr id="15" name="Picture 15" descr="C:\Users\Eheena Gaur\Desktop\skin diseases\New folder\images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heena Gaur\Desktop\skin diseases\New folder\images (1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04925" cy="981075"/>
            <wp:effectExtent l="0" t="0" r="9525" b="9525"/>
            <wp:docPr id="14" name="Picture 14" descr="C:\Users\Eheena Gaur\Desktop\skin diseases\New folder\images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heena Gaur\Desktop\skin diseases\New folder\images (1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33475" cy="1257300"/>
            <wp:effectExtent l="0" t="0" r="9525" b="0"/>
            <wp:docPr id="13" name="Picture 13" descr="C:\Users\Eheena Gaur\Desktop\skin diseases\New folder\images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heena Gaur\Desktop\skin diseases\New folder\images (1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819150" cy="1114425"/>
            <wp:effectExtent l="0" t="0" r="0" b="9525"/>
            <wp:docPr id="12" name="Picture 12" descr="C:\Users\Eheena Gaur\Desktop\skin diseases\New folder\images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heena Gaur\Desktop\skin diseases\New folder\images (9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04900" cy="876300"/>
            <wp:effectExtent l="0" t="0" r="0" b="0"/>
            <wp:docPr id="11" name="Picture 11" descr="C:\Users\Eheena Gaur\Desktop\skin diseases\New folder\images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heena Gaur\Desktop\skin diseases\New folder\images 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00150" cy="819150"/>
            <wp:effectExtent l="0" t="0" r="0" b="0"/>
            <wp:docPr id="10" name="Picture 10" descr="C:\Users\Eheena Gaur\Desktop\skin diseases\New folder\images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eena Gaur\Desktop\skin diseases\New folder\images (7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23950" cy="847725"/>
            <wp:effectExtent l="0" t="0" r="0" b="9525"/>
            <wp:docPr id="9" name="Picture 9" descr="C:\Users\Eheena Gaur\Desktop\skin diseases\New folder\images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heena Gaur\Desktop\skin diseases\New folder\images (6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04925" cy="981075"/>
            <wp:effectExtent l="0" t="0" r="9525" b="9525"/>
            <wp:docPr id="8" name="Picture 8" descr="C:\Users\Eheena Gaur\Desktop\skin diseases\New folder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heena Gaur\Desktop\skin diseases\New folder\images (5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04900" cy="1133475"/>
            <wp:effectExtent l="0" t="0" r="0" b="9525"/>
            <wp:docPr id="7" name="Picture 7" descr="C:\Users\Eheena Gaur\Desktop\skin diseases\New folder\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heena Gaur\Desktop\skin diseases\New folder\images (4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14425" cy="819150"/>
            <wp:effectExtent l="0" t="0" r="9525" b="0"/>
            <wp:docPr id="6" name="Picture 6" descr="C:\Users\Eheena Gaur\Desktop\skin diseases\New folder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heena Gaur\Desktop\skin diseases\New folder\images 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90625" cy="1190625"/>
            <wp:effectExtent l="0" t="0" r="9525" b="9525"/>
            <wp:docPr id="5" name="Picture 5" descr="C:\Users\Eheena Gaur\Desktop\skin diseases\New folder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heena Gaur\Desktop\skin diseases\New folder\images 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23950" cy="847725"/>
            <wp:effectExtent l="0" t="0" r="0" b="9525"/>
            <wp:docPr id="4" name="Picture 4" descr="C:\Users\Eheena Gaur\Desktop\skin diseases\New folder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heena Gaur\Desktop\skin diseases\New folder\images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904875" cy="1085850"/>
            <wp:effectExtent l="0" t="0" r="9525" b="0"/>
            <wp:docPr id="3" name="Picture 3" descr="C:\Users\Eheena Gaur\Desktop\skin diseases\New folder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heena Gaur\Desktop\skin diseases\New folder\imag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85800" cy="1171575"/>
            <wp:effectExtent l="0" t="0" r="0" b="9525"/>
            <wp:docPr id="2" name="Picture 2" descr="C:\Users\Eheena Gaur\Desktop\skin diseases\New folder\images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heena Gaur\Desktop\skin diseases\New folder\images (14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81100" cy="1181100"/>
            <wp:effectExtent l="0" t="0" r="0" b="0"/>
            <wp:docPr id="1" name="Picture 1" descr="C:\Users\Eheena Gaur\Desktop\skin diseases\New folder\images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ena Gaur\Desktop\skin diseases\New folder\images (13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28"/>
    <w:rsid w:val="00102A28"/>
    <w:rsid w:val="005C4C7E"/>
    <w:rsid w:val="0065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Eheena Gaur</dc:creator>
  <cp:keywords/>
  <dc:description/>
  <cp:lastModifiedBy>Eheena Gaur</cp:lastModifiedBy>
  <cp:revision>3</cp:revision>
  <dcterms:created xsi:type="dcterms:W3CDTF">2012-03-30T08:09:00Z</dcterms:created>
  <dcterms:modified xsi:type="dcterms:W3CDTF">2012-03-30T08:19:00Z</dcterms:modified>
</cp:coreProperties>
</file>