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0D9B" w14:textId="6ED4A59B" w:rsidR="006A424B" w:rsidRPr="006A424B" w:rsidRDefault="006A424B" w:rsidP="006A424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</w:pPr>
      <w:r w:rsidRPr="006A424B"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  <w:t xml:space="preserve">Schrijf een query die alle Oranje auto’s weergeeft uit de </w:t>
      </w:r>
      <w:proofErr w:type="spellStart"/>
      <w:r w:rsidRPr="006A424B"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  <w:t>cars</w:t>
      </w:r>
      <w:proofErr w:type="spellEnd"/>
      <w:r w:rsidRPr="006A424B"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  <w:t xml:space="preserve"> tabel.</w:t>
      </w:r>
    </w:p>
    <w:p w14:paraId="052717BD" w14:textId="4FF461D5" w:rsidR="00DF10B0" w:rsidRDefault="006A424B">
      <w:r>
        <w:rPr>
          <w:noProof/>
        </w:rPr>
        <w:drawing>
          <wp:inline distT="0" distB="0" distL="0" distR="0" wp14:anchorId="0A304552" wp14:editId="0BE974EB">
            <wp:extent cx="4030927" cy="1554480"/>
            <wp:effectExtent l="0" t="0" r="8255" b="7620"/>
            <wp:docPr id="86709261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179" cy="155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769FD" w14:textId="6C030BBD" w:rsidR="006A424B" w:rsidRDefault="006A424B" w:rsidP="006A424B">
      <w:pPr>
        <w:pStyle w:val="Lijstalinea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</w:pPr>
      <w:r w:rsidRPr="006A424B"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  <w:t xml:space="preserve">Schrijf een query die alle steden uit de </w:t>
      </w:r>
      <w:proofErr w:type="spellStart"/>
      <w:r w:rsidRPr="006A424B"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  <w:t>cities</w:t>
      </w:r>
      <w:proofErr w:type="spellEnd"/>
      <w:r w:rsidRPr="006A424B"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  <w:t xml:space="preserve"> tabel weergeeft met een inwonersaantal groter dan 100.000.</w:t>
      </w:r>
    </w:p>
    <w:p w14:paraId="23F3E043" w14:textId="77777777" w:rsidR="006A424B" w:rsidRDefault="006A424B" w:rsidP="006A424B">
      <w:p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</w:pPr>
    </w:p>
    <w:p w14:paraId="795BAC17" w14:textId="6BE9DEE4" w:rsidR="006A424B" w:rsidRPr="006A424B" w:rsidRDefault="006A424B" w:rsidP="006A424B">
      <w:p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</w:pPr>
      <w:r>
        <w:rPr>
          <w:rFonts w:ascii="Roboto" w:eastAsia="Times New Roman" w:hAnsi="Roboto" w:cs="Times New Roman"/>
          <w:noProof/>
          <w:color w:val="4C4C4C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5EC2FF55" wp14:editId="7ED9FDC5">
            <wp:extent cx="3420533" cy="2031024"/>
            <wp:effectExtent l="0" t="0" r="8890" b="7620"/>
            <wp:docPr id="1870995459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714" cy="203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56D6" w14:textId="77777777" w:rsidR="006A424B" w:rsidRDefault="006A424B" w:rsidP="006A424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</w:pPr>
      <w:r w:rsidRPr="006A424B"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  <w:t xml:space="preserve">Schrijf een query die alle steden uit de </w:t>
      </w:r>
      <w:proofErr w:type="spellStart"/>
      <w:r w:rsidRPr="006A424B"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  <w:t>cities</w:t>
      </w:r>
      <w:proofErr w:type="spellEnd"/>
      <w:r w:rsidRPr="006A424B"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  <w:t xml:space="preserve"> tabel weergeeft die een oprichtingsdatum hebben groter of gelijk aan 1449-01-01.</w:t>
      </w:r>
    </w:p>
    <w:p w14:paraId="7E2FCCEB" w14:textId="4D820D3E" w:rsidR="006A424B" w:rsidRDefault="006A424B" w:rsidP="006A424B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</w:pPr>
      <w:r>
        <w:rPr>
          <w:rFonts w:ascii="Roboto" w:eastAsia="Times New Roman" w:hAnsi="Roboto" w:cs="Times New Roman"/>
          <w:noProof/>
          <w:color w:val="4C4C4C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1D0F4AF4" wp14:editId="02D55748">
            <wp:extent cx="5732145" cy="2082800"/>
            <wp:effectExtent l="0" t="0" r="1905" b="0"/>
            <wp:docPr id="551517288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C6B58" w14:textId="77777777" w:rsidR="006A424B" w:rsidRDefault="006A424B" w:rsidP="006A424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</w:pPr>
      <w:r w:rsidRPr="006A424B"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  <w:t xml:space="preserve">Schrijf een query die alle steden uit de </w:t>
      </w:r>
      <w:proofErr w:type="spellStart"/>
      <w:r w:rsidRPr="006A424B"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  <w:t>cities</w:t>
      </w:r>
      <w:proofErr w:type="spellEnd"/>
      <w:r w:rsidRPr="006A424B"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  <w:t xml:space="preserve"> tabel weergeeft die in de naam “stad” hebben staan.</w:t>
      </w:r>
    </w:p>
    <w:p w14:paraId="4E38B5B1" w14:textId="1CF8E8F5" w:rsidR="006A424B" w:rsidRPr="006A424B" w:rsidRDefault="006A424B" w:rsidP="006A424B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</w:pPr>
      <w:r>
        <w:rPr>
          <w:rFonts w:ascii="Roboto" w:eastAsia="Times New Roman" w:hAnsi="Roboto" w:cs="Times New Roman"/>
          <w:noProof/>
          <w:color w:val="4C4C4C"/>
          <w:kern w:val="0"/>
          <w:sz w:val="24"/>
          <w:szCs w:val="24"/>
          <w:lang w:eastAsia="nl-NL"/>
          <w14:ligatures w14:val="none"/>
        </w:rPr>
        <w:lastRenderedPageBreak/>
        <w:drawing>
          <wp:inline distT="0" distB="0" distL="0" distR="0" wp14:anchorId="3C169472" wp14:editId="69B27907">
            <wp:extent cx="5723255" cy="1541145"/>
            <wp:effectExtent l="0" t="0" r="0" b="1905"/>
            <wp:docPr id="139996736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E6C3B" w14:textId="77777777" w:rsidR="006A424B" w:rsidRDefault="006A424B" w:rsidP="006A424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</w:pPr>
      <w:r w:rsidRPr="006A424B"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  <w:t xml:space="preserve">Schrijf een query die kijkt of er een Zwarte Subaru bestaat in de </w:t>
      </w:r>
      <w:proofErr w:type="spellStart"/>
      <w:r w:rsidRPr="006A424B"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  <w:t>cars</w:t>
      </w:r>
      <w:proofErr w:type="spellEnd"/>
      <w:r w:rsidRPr="006A424B"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  <w:t xml:space="preserve"> tabel.</w:t>
      </w:r>
    </w:p>
    <w:p w14:paraId="6CD8469A" w14:textId="34A82424" w:rsidR="006A424B" w:rsidRPr="006A424B" w:rsidRDefault="006A424B" w:rsidP="006A424B">
      <w:p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</w:pPr>
      <w:r>
        <w:rPr>
          <w:rFonts w:ascii="Roboto" w:eastAsia="Times New Roman" w:hAnsi="Roboto" w:cs="Times New Roman"/>
          <w:noProof/>
          <w:color w:val="4C4C4C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7806CB24" wp14:editId="3D2C5B2C">
            <wp:extent cx="5723255" cy="1481455"/>
            <wp:effectExtent l="0" t="0" r="0" b="4445"/>
            <wp:docPr id="258327912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D767" w14:textId="77777777" w:rsidR="006A424B" w:rsidRDefault="006A424B" w:rsidP="006A424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</w:pPr>
      <w:r w:rsidRPr="006A424B"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  <w:t xml:space="preserve">Schrijf een query die alle auto’s uit de </w:t>
      </w:r>
      <w:proofErr w:type="spellStart"/>
      <w:r w:rsidRPr="006A424B"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  <w:t>cars</w:t>
      </w:r>
      <w:proofErr w:type="spellEnd"/>
      <w:r w:rsidRPr="006A424B"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  <w:t xml:space="preserve"> tabel toont die de kleur zwart of zilver hebben.</w:t>
      </w:r>
    </w:p>
    <w:p w14:paraId="7A6F2C21" w14:textId="1030E743" w:rsidR="006A424B" w:rsidRPr="006A424B" w:rsidRDefault="006A424B" w:rsidP="006A424B">
      <w:p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</w:pPr>
      <w:r>
        <w:rPr>
          <w:rFonts w:ascii="Roboto" w:eastAsia="Times New Roman" w:hAnsi="Roboto" w:cs="Times New Roman"/>
          <w:noProof/>
          <w:color w:val="4C4C4C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0A4AC370" wp14:editId="4553DC04">
            <wp:extent cx="5732145" cy="1896745"/>
            <wp:effectExtent l="0" t="0" r="1905" b="8255"/>
            <wp:docPr id="861343773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270E9" w14:textId="77777777" w:rsidR="006A424B" w:rsidRDefault="006A424B" w:rsidP="006A424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</w:pPr>
      <w:r w:rsidRPr="006A424B"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  <w:t xml:space="preserve">Schrijf een query die alle auto’s uit de </w:t>
      </w:r>
      <w:proofErr w:type="spellStart"/>
      <w:r w:rsidRPr="006A424B"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  <w:t>cars</w:t>
      </w:r>
      <w:proofErr w:type="spellEnd"/>
      <w:r w:rsidRPr="006A424B"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  <w:t xml:space="preserve"> tabel toont die eindigen met de letter “e”.</w:t>
      </w:r>
    </w:p>
    <w:p w14:paraId="7F024DD9" w14:textId="7982E944" w:rsidR="006A424B" w:rsidRPr="006A424B" w:rsidRDefault="006A424B" w:rsidP="006A424B">
      <w:p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</w:pPr>
      <w:r>
        <w:rPr>
          <w:rFonts w:ascii="Roboto" w:eastAsia="Times New Roman" w:hAnsi="Roboto" w:cs="Times New Roman"/>
          <w:noProof/>
          <w:color w:val="4C4C4C"/>
          <w:kern w:val="0"/>
          <w:sz w:val="24"/>
          <w:szCs w:val="24"/>
          <w:lang w:eastAsia="nl-NL"/>
          <w14:ligatures w14:val="none"/>
        </w:rPr>
        <w:lastRenderedPageBreak/>
        <w:drawing>
          <wp:inline distT="0" distB="0" distL="0" distR="0" wp14:anchorId="78174875" wp14:editId="2E3BC07A">
            <wp:extent cx="5723255" cy="1955800"/>
            <wp:effectExtent l="0" t="0" r="0" b="6350"/>
            <wp:docPr id="546298553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FEA8" w14:textId="77777777" w:rsidR="006A424B" w:rsidRPr="006A424B" w:rsidRDefault="006A424B" w:rsidP="006A424B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4C4C4C"/>
          <w:kern w:val="0"/>
          <w:sz w:val="24"/>
          <w:szCs w:val="24"/>
          <w:lang w:eastAsia="nl-NL"/>
          <w14:ligatures w14:val="none"/>
        </w:rPr>
      </w:pPr>
    </w:p>
    <w:p w14:paraId="178331DD" w14:textId="77777777" w:rsidR="006A424B" w:rsidRDefault="006A424B"/>
    <w:p w14:paraId="73F44632" w14:textId="77777777" w:rsidR="006A424B" w:rsidRDefault="006A424B"/>
    <w:sectPr w:rsidR="006A4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94BE7" w14:textId="77777777" w:rsidR="00792E57" w:rsidRDefault="00792E57" w:rsidP="006A424B">
      <w:pPr>
        <w:spacing w:after="0" w:line="240" w:lineRule="auto"/>
      </w:pPr>
      <w:r>
        <w:separator/>
      </w:r>
    </w:p>
  </w:endnote>
  <w:endnote w:type="continuationSeparator" w:id="0">
    <w:p w14:paraId="25763919" w14:textId="77777777" w:rsidR="00792E57" w:rsidRDefault="00792E57" w:rsidP="006A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AAE5D" w14:textId="77777777" w:rsidR="00792E57" w:rsidRDefault="00792E57" w:rsidP="006A424B">
      <w:pPr>
        <w:spacing w:after="0" w:line="240" w:lineRule="auto"/>
      </w:pPr>
      <w:r>
        <w:separator/>
      </w:r>
    </w:p>
  </w:footnote>
  <w:footnote w:type="continuationSeparator" w:id="0">
    <w:p w14:paraId="63CA85C3" w14:textId="77777777" w:rsidR="00792E57" w:rsidRDefault="00792E57" w:rsidP="006A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85B60"/>
    <w:multiLevelType w:val="multilevel"/>
    <w:tmpl w:val="5738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979B2"/>
    <w:multiLevelType w:val="multilevel"/>
    <w:tmpl w:val="EBE4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B6688"/>
    <w:multiLevelType w:val="multilevel"/>
    <w:tmpl w:val="9A7C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023F7D"/>
    <w:multiLevelType w:val="multilevel"/>
    <w:tmpl w:val="A85A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CC401B"/>
    <w:multiLevelType w:val="multilevel"/>
    <w:tmpl w:val="0F34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B06415"/>
    <w:multiLevelType w:val="multilevel"/>
    <w:tmpl w:val="9E384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E46A81"/>
    <w:multiLevelType w:val="multilevel"/>
    <w:tmpl w:val="2534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735019">
    <w:abstractNumId w:val="5"/>
  </w:num>
  <w:num w:numId="2" w16cid:durableId="973370629">
    <w:abstractNumId w:val="2"/>
  </w:num>
  <w:num w:numId="3" w16cid:durableId="1540043217">
    <w:abstractNumId w:val="4"/>
  </w:num>
  <w:num w:numId="4" w16cid:durableId="817069">
    <w:abstractNumId w:val="3"/>
  </w:num>
  <w:num w:numId="5" w16cid:durableId="1774936186">
    <w:abstractNumId w:val="0"/>
  </w:num>
  <w:num w:numId="6" w16cid:durableId="1814365836">
    <w:abstractNumId w:val="6"/>
  </w:num>
  <w:num w:numId="7" w16cid:durableId="540358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4B"/>
    <w:rsid w:val="00000A91"/>
    <w:rsid w:val="00065036"/>
    <w:rsid w:val="006A424B"/>
    <w:rsid w:val="00792E57"/>
    <w:rsid w:val="00D203C8"/>
    <w:rsid w:val="00DF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94B4A"/>
  <w15:chartTrackingRefBased/>
  <w15:docId w15:val="{71CD5ABC-B927-4026-BA14-64B7F4E2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4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A4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A4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A4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A4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A4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A4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A4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A4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A4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A4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A4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A424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A424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A424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A424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A424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A42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A4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4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A4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A4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A4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A424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A424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A424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A4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A424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A424B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6A4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24B"/>
  </w:style>
  <w:style w:type="paragraph" w:styleId="Voettekst">
    <w:name w:val="footer"/>
    <w:basedOn w:val="Standaard"/>
    <w:link w:val="VoettekstChar"/>
    <w:uiPriority w:val="99"/>
    <w:unhideWhenUsed/>
    <w:rsid w:val="006A4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105</Words>
  <Characters>582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Munk</dc:creator>
  <cp:keywords/>
  <dc:description/>
  <cp:lastModifiedBy>Justin Munk</cp:lastModifiedBy>
  <cp:revision>1</cp:revision>
  <dcterms:created xsi:type="dcterms:W3CDTF">2024-03-20T13:39:00Z</dcterms:created>
  <dcterms:modified xsi:type="dcterms:W3CDTF">2024-03-20T13:43:00Z</dcterms:modified>
</cp:coreProperties>
</file>