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8FFB" w14:textId="6D999BC9" w:rsidR="00421403" w:rsidRPr="00E10762" w:rsidRDefault="00DD12B9" w:rsidP="009F298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งานมอบหมายที่ 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1</w:t>
      </w:r>
    </w:p>
    <w:p w14:paraId="33847419" w14:textId="77777777" w:rsidR="004F2EDD" w:rsidRDefault="00E10762" w:rsidP="004F2E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ให้นักศึกษาค้นคว้างานวิจัยจากแหล่งข้อมูลในประเทศและต่างประเทศ มาอย่างละ 5 แหล่ง โดยทำการสรุปบทความตามตัวอย่าง</w:t>
      </w:r>
    </w:p>
    <w:p w14:paraId="0BA59ED7" w14:textId="089E147B" w:rsidR="00A41913" w:rsidRPr="00734F2F" w:rsidRDefault="00734F2F" w:rsidP="004F2EDD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1.</w:t>
      </w:r>
      <w:r w:rsidRPr="00734F2F">
        <w:rPr>
          <w:rFonts w:ascii="TH SarabunPSK" w:hAnsi="TH SarabunPSK" w:cs="TH SarabunPSK" w:hint="cs"/>
          <w:sz w:val="32"/>
          <w:szCs w:val="32"/>
          <w:shd w:val="clear" w:color="auto" w:fill="FFFFFF"/>
          <w:cs/>
          <w:lang w:bidi="th-TH"/>
        </w:rPr>
        <w:t>กล่องจดหมายแบบไร้กุญแจบนพื้นฐานของอินเทอร์เน็ตสําหรับทุกสรรพสิ่ง</w:t>
      </w:r>
      <w:r>
        <w:rPr>
          <w:rFonts w:ascii="TH SarabunPSK" w:hAnsi="TH SarabunPSK" w:cs="TH SarabunPSK"/>
          <w:sz w:val="32"/>
          <w:szCs w:val="32"/>
          <w:shd w:val="clear" w:color="auto" w:fill="FFFFFF"/>
          <w:lang w:bidi="th-TH"/>
        </w:rPr>
        <w:t xml:space="preserve"> </w:t>
      </w:r>
      <w:r w:rsidRPr="00734F2F">
        <w:rPr>
          <w:rFonts w:ascii="TH SarabunPSK" w:hAnsi="TH SarabunPSK" w:cs="TH SarabunPSK" w:hint="cs"/>
          <w:sz w:val="32"/>
          <w:szCs w:val="32"/>
          <w:shd w:val="clear" w:color="auto" w:fill="FFFFFF"/>
        </w:rPr>
        <w:t>Keyless Mailbox Based on Internet of Things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E10762" w:rsidRPr="009F298F" w14:paraId="2C177CF6" w14:textId="77777777" w:rsidTr="00C342CA">
        <w:tc>
          <w:tcPr>
            <w:tcW w:w="1413" w:type="dxa"/>
          </w:tcPr>
          <w:p w14:paraId="2C5F0F06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55D01DE3" w14:textId="68AD4166" w:rsidR="00E10762" w:rsidRPr="009F298F" w:rsidRDefault="00614AF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พุฒิพงศ์ เกิดพิพัฒน์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อดิศร ศิริคํา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เจษฎา ก้อนแพง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ณัฐพงษ์ อินทรวิเศษ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, </w:t>
            </w:r>
            <w:r w:rsidRPr="00614AF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และขอบคุณ ไชยวงศ์</w:t>
            </w:r>
          </w:p>
        </w:tc>
      </w:tr>
      <w:tr w:rsidR="00E10762" w:rsidRPr="009F298F" w14:paraId="01C7BABA" w14:textId="77777777" w:rsidTr="00C342CA">
        <w:tc>
          <w:tcPr>
            <w:tcW w:w="1413" w:type="dxa"/>
          </w:tcPr>
          <w:p w14:paraId="1C21A7A3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5228C984" w14:textId="05A64E4B" w:rsidR="00E10762" w:rsidRPr="009F298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2566</w:t>
            </w:r>
          </w:p>
        </w:tc>
      </w:tr>
      <w:tr w:rsidR="00E10762" w:rsidRPr="009F298F" w14:paraId="15E167E2" w14:textId="77777777" w:rsidTr="00C342CA">
        <w:tc>
          <w:tcPr>
            <w:tcW w:w="1413" w:type="dxa"/>
          </w:tcPr>
          <w:p w14:paraId="66532904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46924C10" w14:textId="77777777" w:rsidR="00734F2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1. </w:t>
            </w:r>
            <w:r w:rsidRPr="00734F2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ออกแบบและสร้างกล่องจดหมายไร้กุญแจซึ่งอยู่บนพื้นฐานของอินเทอร์เน็ตสําหรับทุกสรรพสิ่งโดยประยุกต์การทํางานร่วมกับแผงโซล่าเซลล์ </w:t>
            </w:r>
          </w:p>
          <w:p w14:paraId="53DAD221" w14:textId="77777777" w:rsidR="00734F2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2. </w:t>
            </w:r>
            <w:r w:rsidRPr="00734F2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เพื่อทดสอบประสิทธิภาพโดยพิจารณาหาค่าเฉลี่ยของเวลาล่าช้าในการแจ้งเตือนผ่าน </w:t>
            </w: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Line Notify  </w:t>
            </w:r>
          </w:p>
          <w:p w14:paraId="43FE8281" w14:textId="757CE7F0" w:rsidR="00E10762" w:rsidRPr="009F298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3. </w:t>
            </w:r>
            <w:r w:rsidRPr="00734F2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เพื่อหาประสิทธิภาพเบื้องต้นของการประจุแรงดันจากแผงโซล่าเซลล์ให้กับแบตเตอรี่เพื่อนํามาใช้งาน</w:t>
            </w:r>
          </w:p>
        </w:tc>
      </w:tr>
      <w:tr w:rsidR="00E10762" w:rsidRPr="009F298F" w14:paraId="757574E2" w14:textId="77777777" w:rsidTr="00C342CA">
        <w:tc>
          <w:tcPr>
            <w:tcW w:w="1413" w:type="dxa"/>
          </w:tcPr>
          <w:p w14:paraId="035AF47D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53621967" w14:textId="199102E3" w:rsidR="00E10762" w:rsidRPr="009F298F" w:rsidRDefault="001F101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ผู้ใช้งานจะต้องสแกนลายนิ้วมือผ่านเครื่องอ่านลายนิ้วมือเพื่อยืนยันตัวตนก่อนเปิดกล่องจดหมาย นอกจากนี้ยังออกแบบให้มีการติดตั้งแผงโซล่าเซลล์ให้เป็นแหล่งจ่ายแรงดันและประจุแบตเตอรี่ระหว่างการใช้งานในเวลากลางวัน จากผลการทดลองตรวจจับซองจดหมายจํานวน 25 ครั้ง โดยแจ้งเตือนผ่าน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>Blynk Application</w:t>
            </w:r>
          </w:p>
        </w:tc>
      </w:tr>
      <w:tr w:rsidR="00E10762" w:rsidRPr="009F298F" w14:paraId="626BAF7C" w14:textId="77777777" w:rsidTr="00C342CA">
        <w:tc>
          <w:tcPr>
            <w:tcW w:w="1413" w:type="dxa"/>
          </w:tcPr>
          <w:p w14:paraId="3611F498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เครื่องมือ/</w:t>
            </w:r>
          </w:p>
          <w:p w14:paraId="69E133AC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p w14:paraId="0B98F326" w14:textId="6CF3E32D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ภาษา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</w:p>
          <w:p w14:paraId="5251E51D" w14:textId="77777777" w:rsidR="00734F2F" w:rsidRPr="001F101F" w:rsidRDefault="00734F2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บอร์ดไมโครคอนโทรลเลอร์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ESP32</w:t>
            </w:r>
          </w:p>
          <w:p w14:paraId="2953AF37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บริการ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Line Notify</w:t>
            </w:r>
          </w:p>
          <w:p w14:paraId="272138C3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แอพพลิเคชั่น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Blynk </w:t>
            </w:r>
          </w:p>
          <w:p w14:paraId="62C13FF9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ระบบจัดการฐานข้อมูล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MySQL</w:t>
            </w:r>
          </w:p>
          <w:p w14:paraId="7B2827A2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LCD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x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4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C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จอแสดงผลแบบ </w:t>
            </w: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Automatic MailBox)</w:t>
            </w:r>
          </w:p>
          <w:p w14:paraId="4E856A43" w14:textId="201CCAC8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FingerPrint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เซ็นเซอร์สแกนลายนิ้วมือ)</w:t>
            </w:r>
          </w:p>
          <w:p w14:paraId="6F4A6248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Photo Sensor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เซ็นเซอร์แสง)</w:t>
            </w:r>
          </w:p>
          <w:p w14:paraId="13A94B1C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Buzzer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เครื่องส่งเสียงเตือน)</w:t>
            </w:r>
          </w:p>
          <w:p w14:paraId="60B33AD3" w14:textId="77777777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Relay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รีเลย์สำหรับควบคุมอุปกรณ์)</w:t>
            </w:r>
          </w:p>
          <w:p w14:paraId="43A66B35" w14:textId="0E2B934F" w:rsidR="00614AFF" w:rsidRPr="001F101F" w:rsidRDefault="00614AFF" w:rsidP="001F10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lang w:bidi="th-TH"/>
              </w:rPr>
              <w:t>Solenoid (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โซลินอยด์)</w:t>
            </w:r>
          </w:p>
        </w:tc>
      </w:tr>
      <w:tr w:rsidR="00E10762" w:rsidRPr="009F298F" w14:paraId="1E68DCAC" w14:textId="77777777" w:rsidTr="00C342CA">
        <w:tc>
          <w:tcPr>
            <w:tcW w:w="1413" w:type="dxa"/>
          </w:tcPr>
          <w:p w14:paraId="58382314" w14:textId="3C412B51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ผลการศึกษา</w:t>
            </w:r>
          </w:p>
        </w:tc>
        <w:tc>
          <w:tcPr>
            <w:tcW w:w="11537" w:type="dxa"/>
          </w:tcPr>
          <w:p w14:paraId="7CA699D8" w14:textId="1994A444" w:rsidR="001F101F" w:rsidRPr="009F298F" w:rsidRDefault="001F101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พบว่ามีค่าเฉลี่ยของเวลาล่าช้าในการแจ้งเตือนประมาณ 2.8วินาที และ 2.9วินาที ตามลําดับ การทดลองสแกนลายนิ้วมือเพื่อเปิดกล่องจดหมายจํานวน25 ครั้งโดยแจ้งเตือนผ่าน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 xml:space="preserve">Blynk Application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พบว่ามีค่าเฉลี่ยของเวลาล่าช้าในการแจ้งเตือนประมาณ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2.7วินาทีและ 2.8วินาทีตามลําดับ การทดลองใช้พลังงานจากแผงโซล่าเซลล์ที่ต่อร่วมกับแบตเตอรี่ระหว่างเวลา 6.00-6.00 น. ของวันต่อไปพบว่า สามารถทําการประจุแรงดันให้กับแบตเตอรี่ได้ประมาณ 10 ชั่วโมง มีแรงดันสูงสุด 11.82 โวลท์แต่แบตเตอรี่รองรับการใช้งานหลังจากปราศจากแสงแดดได้เพียง 2 ชั่วโมงเท่านั้น ทั้งนี้เนื่องจากกล่องจดหมาย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บไร้กุญแจได้ใช้ไฟเลี้ยงวงจรอยู่ตลอดเวลาโดยยังไม่มีการพิจารณาโหมดประหยัดพลังงานดังนั้นอายุการใช้งานของแบตเตอรี่จึงมีค่า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่ำ</w:t>
            </w:r>
          </w:p>
        </w:tc>
      </w:tr>
      <w:tr w:rsidR="00E10762" w:rsidRPr="009F298F" w14:paraId="7888249F" w14:textId="77777777" w:rsidTr="00C342CA">
        <w:tc>
          <w:tcPr>
            <w:tcW w:w="1413" w:type="dxa"/>
          </w:tcPr>
          <w:p w14:paraId="37E666DC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1638AEE6" w14:textId="77777777" w:rsidR="00E10762" w:rsidRDefault="00AC2E0E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Sisavath &amp; Yu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2020)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IoT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Sensor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เพื่อความปลอดภัยของผู้ใช้งาน เช่นเดียวกับการสแกนลายนิ้วมือเพื่อเปิดกล่อ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ง</w:t>
            </w:r>
          </w:p>
          <w:p w14:paraId="165699A5" w14:textId="6F62183A" w:rsidR="00AC2E0E" w:rsidRDefault="00AC2E0E" w:rsidP="00C342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Thaenthong et al.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2019)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การควบคุมและแจ้งเตือนผ่าน แอปพลิเคชันบนมือถือ คล้ายการใช้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>Blynk</w:t>
            </w:r>
          </w:p>
          <w:p w14:paraId="729C6CEE" w14:textId="77777777" w:rsidR="00AC2E0E" w:rsidRDefault="00AC2E0E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Addoddorn &amp; Ariyapim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2022)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ใช้ไมโครคอนโทรลเลอร์ควบคุมอุปกรณ์ เช่นเดียวกับ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32 ที่ควบคุมกล่องจดหมาย</w:t>
            </w:r>
          </w:p>
          <w:p w14:paraId="0FBD9EF7" w14:textId="57261F6E" w:rsidR="00AC2E0E" w:rsidRPr="009F298F" w:rsidRDefault="00AC2E0E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lang w:bidi="th-TH"/>
              </w:rPr>
              <w:t>Narayana &amp; Deepthi (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2022)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สอดคล้องกันในเรื่อง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32 + </w:t>
            </w:r>
            <w:r w:rsidRPr="00AC2E0E">
              <w:rPr>
                <w:rFonts w:ascii="TH SarabunPSK" w:hAnsi="TH SarabunPSK" w:cs="TH SarabunPSK"/>
                <w:sz w:val="32"/>
                <w:szCs w:val="32"/>
              </w:rPr>
              <w:t xml:space="preserve">Cloud Application 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เช่นเดียวกับระบบในกล่องจดหมาย</w:t>
            </w:r>
          </w:p>
        </w:tc>
      </w:tr>
      <w:tr w:rsidR="00E10762" w:rsidRPr="009F298F" w14:paraId="3AB01B03" w14:textId="77777777" w:rsidTr="00C342CA">
        <w:tc>
          <w:tcPr>
            <w:tcW w:w="1413" w:type="dxa"/>
          </w:tcPr>
          <w:p w14:paraId="19F1DF20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632097C5" w14:textId="7BD3E8EB" w:rsidR="001F101F" w:rsidRPr="001F101F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ควรพัฒนาโหมดประหยัดพลังงานบน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>ESP</w:t>
            </w: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32 (เช่น </w:t>
            </w:r>
            <w:r w:rsidRPr="001F101F">
              <w:rPr>
                <w:rFonts w:ascii="TH SarabunPSK" w:hAnsi="TH SarabunPSK" w:cs="TH SarabunPSK"/>
                <w:sz w:val="32"/>
                <w:szCs w:val="32"/>
              </w:rPr>
              <w:t>Deep Sleep Mode)</w:t>
            </w:r>
          </w:p>
          <w:p w14:paraId="54F967EC" w14:textId="4C0BCD68" w:rsidR="001F101F" w:rsidRPr="001F101F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ปรับปรุงระบบป้องกันน้ำเข้า</w:t>
            </w:r>
          </w:p>
          <w:p w14:paraId="4137C25A" w14:textId="77777777" w:rsidR="00E10762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F10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ขยายเวลาเก็บพลังงานให้เพียงพอสำหรับการใช้งานช่วงกลางคืน</w:t>
            </w:r>
          </w:p>
          <w:p w14:paraId="02CE2D65" w14:textId="3445B4B5" w:rsidR="001F101F" w:rsidRPr="001F101F" w:rsidRDefault="001F101F" w:rsidP="001F101F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ควรที่จะใช้บริการ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API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ของค่ายอื่นๆ เพราะตอนนี้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Line Notify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ได้ปิดตัวลงแล้ว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</w:tr>
      <w:tr w:rsidR="00E10762" w:rsidRPr="009F298F" w14:paraId="112AF132" w14:textId="77777777" w:rsidTr="00C342CA">
        <w:tc>
          <w:tcPr>
            <w:tcW w:w="1413" w:type="dxa"/>
          </w:tcPr>
          <w:p w14:paraId="11091916" w14:textId="77777777" w:rsidR="00E10762" w:rsidRPr="009F298F" w:rsidRDefault="00E10762" w:rsidP="00C342C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แหล่งที่มา</w:t>
            </w:r>
          </w:p>
        </w:tc>
        <w:tc>
          <w:tcPr>
            <w:tcW w:w="11537" w:type="dxa"/>
          </w:tcPr>
          <w:p w14:paraId="2514270D" w14:textId="1CB9D7AF" w:rsidR="00E10762" w:rsidRPr="009F298F" w:rsidRDefault="00734F2F" w:rsidP="00C342C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34F2F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https://ph02.tci-thaijo.org/index.php/RJST/article/view/249353/169320</w:t>
            </w:r>
          </w:p>
        </w:tc>
      </w:tr>
    </w:tbl>
    <w:p w14:paraId="438DA77C" w14:textId="192CC849" w:rsidR="00AC2E0E" w:rsidRDefault="00AC2E0E" w:rsidP="009F298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660C550F" w14:textId="586BC1AD" w:rsidR="00AF37F7" w:rsidRDefault="00AF37F7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5824215F" w14:textId="77777777" w:rsidR="00AF37F7" w:rsidRPr="00764324" w:rsidRDefault="00AF37F7" w:rsidP="00AF3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FD7D50">
        <w:rPr>
          <w:rFonts w:ascii="TH SarabunPSK" w:hAnsi="TH SarabunPSK" w:cs="TH SarabunPSK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FD7D50">
        <w:rPr>
          <w:rFonts w:ascii="TH SarabunPSK" w:hAnsi="TH SarabunPSK" w:cs="TH SarabunPSK"/>
          <w:sz w:val="32"/>
          <w:szCs w:val="32"/>
        </w:rPr>
        <w:t xml:space="preserve">QR Code </w:t>
      </w:r>
      <w:r w:rsidRPr="00FD7D50">
        <w:rPr>
          <w:rFonts w:ascii="TH SarabunPSK" w:hAnsi="TH SarabunPSK" w:cs="TH SarabunPSK"/>
          <w:sz w:val="32"/>
          <w:szCs w:val="32"/>
          <w:cs/>
        </w:rPr>
        <w:t>และ</w:t>
      </w:r>
      <w:r w:rsidRPr="00FD7D50">
        <w:rPr>
          <w:rFonts w:ascii="TH SarabunPSK" w:hAnsi="TH SarabunPSK" w:cs="TH SarabunPSK"/>
          <w:sz w:val="32"/>
          <w:szCs w:val="32"/>
        </w:rPr>
        <w:t xml:space="preserve"> Line Notify </w:t>
      </w:r>
      <w:r w:rsidRPr="00FD7D50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FD7D50">
        <w:rPr>
          <w:rFonts w:ascii="TH SarabunPSK" w:hAnsi="TH SarabunPSK" w:cs="TH SarabunPSK"/>
          <w:sz w:val="32"/>
          <w:szCs w:val="32"/>
        </w:rPr>
        <w:t>MVC Framework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1172"/>
      </w:tblGrid>
      <w:tr w:rsidR="00AF37F7" w:rsidRPr="00764324" w14:paraId="459E7092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1FB6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ผู้แต่ง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8006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>วิสุตร์ เพชรรัตน์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>เตชิตา สุทธิรักษ์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>ธีรวัฒน์ พูลผล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>กุลวดี จันทร์วิเชียร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>พัทธนันท์ อธิตัง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 xml:space="preserve"> ,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>วราพร กาญจนคลอด</w:t>
            </w:r>
          </w:p>
        </w:tc>
      </w:tr>
      <w:tr w:rsidR="00AF37F7" w:rsidRPr="00764324" w14:paraId="1BD8D0FC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DC2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AD2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2566</w:t>
            </w:r>
          </w:p>
        </w:tc>
      </w:tr>
      <w:tr w:rsidR="00AF37F7" w:rsidRPr="00764324" w14:paraId="0F87997D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0D17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1861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374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>เพื่อออกแบบและพัฒนาระบบสารสนเทศ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เพื่อการจัดการวัสดุครุภัณฑ์ผ่าน 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QR Code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>Line Notify</w:t>
            </w:r>
          </w:p>
          <w:p w14:paraId="1FD0FFBB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374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>เพื่อประเมินประสิทธิภาพระบบสารสนเทศ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เพื่อการจัดการวัสดุครุภัณฑ์ผ่าน 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QR Code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>Line Notify</w:t>
            </w:r>
          </w:p>
          <w:p w14:paraId="2FEF6F25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374E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>เพื่อสำรวจความพึงพอใจการใช้งาน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ระบบสารสนเทศเพื่อการจัดการวัสดุครุภัณฑ์ผ่าน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 xml:space="preserve"> QR Code </w:t>
            </w:r>
            <w:r w:rsidRPr="002237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>Line Notify</w:t>
            </w:r>
          </w:p>
        </w:tc>
      </w:tr>
      <w:tr w:rsidR="00AF37F7" w:rsidRPr="00764324" w14:paraId="2BC5E3EB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08FB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6458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การออกแบบและพัฒนาระบบในการออกแบบและพัฒนาระบบผู้วิจัยได้ออกแบบและพัฒนาระบบด้วยวิธีพัฒนาระบบ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RAD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โดยมีขั้นตอนดังนี้</w:t>
            </w:r>
          </w:p>
          <w:p w14:paraId="239F51AC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การกำหนดความต้องการ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 (Planning and Requirement)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ผู้วิจัยได้ร่วมกำหนดความต้องการของระบบกับผู้ใช้หรือผู้เกี่ยวข้อง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ประกอบไปด้วย ผู้บริหาร เจ้าหน้าที่พัสดุ และอาจารย์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เพื่อศึกษาสภาพปัญหาและกำหนดความต้องการของระบบเพื่อให้ได้ระบบที่สามารถแก้ปัญหาได้อย่างมีประสิทธิภาพที่สุด</w:t>
            </w:r>
          </w:p>
          <w:p w14:paraId="320CF4D3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 (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User Design)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ในขั้นตอนการออกแบบได้นำความต้องการและข้อมูลที่ได้จากกระบวนการกำหนดความต้องการนำมาวิเคราะห์และออกแบบเพื่อให้ได้ระบบต้นแบบ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สำหรับการนำ ไปทดสอบใช้งานการปรับปรุง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เพื่อให้ได้ระบบที่ตรงกับความต้องการมากที่สุดประกอบด้วย</w:t>
            </w:r>
          </w:p>
          <w:p w14:paraId="3619051D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การสร้างระบบ (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Construction)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การสร้างระบบโดยการนำ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ที่สมบูรณ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สุดและผ่านการยอมรับแล้วมาพัฒนาระบบด้วย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PHP CodeIgniter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ซึ่งเป็น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MVC Framework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ร่วมกับ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Bootstrap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Line Notify API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6152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1522A">
              <w:rPr>
                <w:rFonts w:ascii="TH SarabunPSK" w:hAnsi="TH SarabunPSK" w:cs="TH SarabunPSK"/>
                <w:sz w:val="32"/>
                <w:szCs w:val="32"/>
                <w:cs/>
              </w:rPr>
              <w:t>จัดเก็บในฐานข้อมูลที่ออกแบบโดยโครงสร้างของ</w:t>
            </w:r>
          </w:p>
          <w:p w14:paraId="78E607CB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1.4 </w:t>
            </w:r>
            <w:r w:rsidRPr="00B2631D">
              <w:rPr>
                <w:rFonts w:ascii="TH SarabunPSK" w:hAnsi="TH SarabunPSK" w:cs="TH SarabunPSK"/>
                <w:sz w:val="32"/>
                <w:szCs w:val="32"/>
                <w:cs/>
              </w:rPr>
              <w:t>การเปลี่ยนระบบเพื่อนำไปใช้</w:t>
            </w:r>
            <w:r w:rsidRPr="00B2631D">
              <w:rPr>
                <w:rFonts w:ascii="TH SarabunPSK" w:hAnsi="TH SarabunPSK" w:cs="TH SarabunPSK"/>
                <w:sz w:val="32"/>
                <w:szCs w:val="32"/>
              </w:rPr>
              <w:t xml:space="preserve"> (Implement) </w:t>
            </w:r>
            <w:r w:rsidRPr="00B2631D">
              <w:rPr>
                <w:rFonts w:ascii="TH SarabunPSK" w:hAnsi="TH SarabunPSK" w:cs="TH SarabunPSK"/>
                <w:sz w:val="32"/>
                <w:szCs w:val="32"/>
                <w:cs/>
              </w:rPr>
              <w:t>เมื่อได้ระบบที่พัฒนาอย่างสมบูรณ์และไม่มีข้อผิดพลาดแล้วทำการเปลี่ยนมาใช้ระบบใหม่</w:t>
            </w:r>
            <w:r w:rsidRPr="00B2631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2631D">
              <w:rPr>
                <w:rFonts w:ascii="TH SarabunPSK" w:hAnsi="TH SarabunPSK" w:cs="TH SarabunPSK"/>
                <w:sz w:val="32"/>
                <w:szCs w:val="32"/>
                <w:cs/>
              </w:rPr>
              <w:t>มีการนำเข้าข้อมูลจริง ติดตั้งบนเครื่องให้บริการอบรม</w:t>
            </w:r>
          </w:p>
        </w:tc>
      </w:tr>
      <w:tr w:rsidR="00AF37F7" w:rsidRPr="00764324" w14:paraId="6E340618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7ADF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เครื่องมือ/</w:t>
            </w:r>
          </w:p>
          <w:p w14:paraId="7007A84E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ภาษาที่ใช้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BCBB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 Line</w:t>
            </w:r>
            <w:r w:rsidRPr="006A5E82">
              <w:rPr>
                <w:rFonts w:ascii="TH SarabunPSK" w:hAnsi="TH SarabunPSK" w:cs="TH SarabunPSK"/>
                <w:sz w:val="32"/>
                <w:szCs w:val="32"/>
              </w:rPr>
              <w:t xml:space="preserve"> Notify</w:t>
            </w:r>
          </w:p>
          <w:p w14:paraId="12E550A4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6A5E8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A5E82">
              <w:rPr>
                <w:rFonts w:ascii="TH SarabunPSK" w:hAnsi="TH SarabunPSK" w:cs="TH SarabunPSK"/>
                <w:sz w:val="32"/>
                <w:szCs w:val="32"/>
              </w:rPr>
              <w:t>MVC Framework</w:t>
            </w:r>
          </w:p>
          <w:p w14:paraId="02535D0D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6A5E82">
              <w:rPr>
                <w:rFonts w:ascii="TH SarabunPSK" w:hAnsi="TH SarabunPSK" w:cs="TH SarabunPSK"/>
                <w:sz w:val="32"/>
                <w:szCs w:val="32"/>
              </w:rPr>
              <w:t>Bootstrap CSS</w:t>
            </w:r>
          </w:p>
          <w:p w14:paraId="53257B69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6A5E8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ระบบจัดการฐานข้อมูล </w:t>
            </w:r>
            <w:r w:rsidRPr="006A5E82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  <w:p w14:paraId="5FFC541F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 w:rsidRPr="006A5E82">
              <w:rPr>
                <w:rFonts w:ascii="TH SarabunPSK" w:hAnsi="TH SarabunPSK" w:cs="TH SarabunPSK"/>
                <w:sz w:val="32"/>
                <w:szCs w:val="32"/>
              </w:rPr>
              <w:t>PHP CodeIgniter</w:t>
            </w:r>
          </w:p>
        </w:tc>
      </w:tr>
      <w:tr w:rsidR="00AF37F7" w:rsidRPr="00764324" w14:paraId="69FDE2F5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C8F1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ผลการศึกษา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BA10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ในการพัฒนาระบบด้วยวิธีการแบบรวดเร็ว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RAD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ทำให้ได้รับระบบสารสนเทศ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ที่รวดเร็วขึ้น และตรงกับความต้องการของกลุ่ม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ผู้ใช้งาน โดยระบบพัฒนาขึ้นด้วย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MVC Framework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ร่วมกับ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Bootstrap CSS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ระบบสารสนเทศที่ได้อยู่ในรูปแบบเว็บแอปพลิเคชัน สามารถแสดงผลให้มีความเหมาะสมกับอุปกรณ์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Responsive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และรองรับการจัดการวัสดุครุภัณฑ์ การแจ้งซ่อม ผ่านเทคโนโลยี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QR Code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รวมถึงสามารถแจ้งเตือนการซ่อมบำรุ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ผ่าน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Line Notify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จัดทำรายงานสำหรับผู้บริหารทำให้งานด้านวัสดุครุภัณฑ์มีความสะดวกและรวดเร็วขึ้นสามารถจัดเก็บข้อมูลอย่างเป็นระบบด้วยระบบจัดการฐานข้อมูล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MySQL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รองรับการทำงานกับกลุ่มผู้ใช้ได้อย่างมีประสิทธิภาพ ดังจะเห็นได้จากผ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การประเมินประสิทธิภาพของระบบโดยผู้เชี่ยวชาญอยู่ในระดับดีมาก (ค่าเฉลี่ย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4.71)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และเมื่อนำไปใช้งานจริงแล้วทำการประเมินผลความพึงพอใจภาพรวมอยู่ในระดับดีมาก (ค่าเฉลี่ย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4.72)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แสดงให้เห็นว่า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ระบบสารสนเทศที่พัฒนาขึ้นมีประสิทธิภาพ</w:t>
            </w:r>
          </w:p>
        </w:tc>
      </w:tr>
      <w:tr w:rsidR="00AF37F7" w:rsidRPr="00764324" w14:paraId="4F70954F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C777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ความสอดคล้องกับงานวิจัยอื่น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00BE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โชติกิตนุสรณ์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>(2</w:t>
            </w:r>
            <w:r>
              <w:rPr>
                <w:rFonts w:ascii="TH SarabunPSK" w:hAnsi="TH SarabunPSK" w:cs="TH SarabunPSK"/>
                <w:sz w:val="32"/>
                <w:szCs w:val="32"/>
              </w:rPr>
              <w:t>561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ได้พัฒนาระบบตรวจนับครุภัณฑ์คอมพิวเตอร์และอุปกรณ์ต่อพ่วงด้วยรหัสแถบสองมิติ โดยใช้ทฤษฎีวงจรการพัฒนาระบบ (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SDLC)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และประเมินประสิทธิภาพ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และความพึงพอใจด้วยแบบจำลอง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>DeLone and McLean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>Paojeen &amp; Kaewurai</w:t>
            </w:r>
            <w:r w:rsidRPr="0022374E">
              <w:t xml:space="preserve"> </w:t>
            </w:r>
            <w:r w:rsidRPr="0022374E">
              <w:rPr>
                <w:rFonts w:ascii="TH SarabunPSK" w:hAnsi="TH SarabunPSK" w:cs="TH SarabunPSK"/>
                <w:sz w:val="32"/>
                <w:szCs w:val="32"/>
              </w:rPr>
              <w:t>(2020)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ได้วิจัยการประยุกต์ใช้คิวอาร์โค้ดในการจัดเก็บข้อมูลครุภัณฑ์ออนไลน์ของคณะสาธารณสุขศาสตร์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มหาวิทยาลัยนเรศวร โดยประยุกต์ใช้เทคโนโลยีบาร์โค้ดสองมิติคิวอาร์โค้ดเพื่อบริการข้อมูลในรูปแบบออนไลน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</w:p>
          <w:p w14:paraId="4E6E2AB3" w14:textId="77777777" w:rsidR="00AF37F7" w:rsidRPr="00D97E82" w:rsidRDefault="00AF37F7" w:rsidP="002A2434">
            <w:pPr>
              <w:spacing w:after="16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เท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พยศ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>&amp;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อังสุรัต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>(2</w:t>
            </w:r>
            <w:r>
              <w:rPr>
                <w:rFonts w:ascii="TH SarabunPSK" w:hAnsi="TH SarabunPSK" w:cs="TH SarabunPSK"/>
                <w:sz w:val="32"/>
                <w:szCs w:val="32"/>
              </w:rPr>
              <w:t>561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ได้พัฒนาและประเมินระบบแจ้งซ่อมบำรุงครุภัณฑ์ออนไลน์คณะสิ่งแวดล้อมและทรัพยากรศาสตร์ มหาวิทยาลัยมหิดล โดยพัฒนาบน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ระบบปฏิบัติการ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Windows Server 2010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ภายใต้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 Internet Information Service (IIS)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ด้วยเทคโนโลยี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 .Net Framework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บนฐานข้อมูล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>Microsoft SQL Server 2000</w:t>
            </w:r>
          </w:p>
          <w:p w14:paraId="7368FF46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ขั้นตอนการพัฒนาระบบระบบสารสนเทศที่นำวิธีการพัฒนาระบบ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>RAD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เดลิมา ซานโตโซ และปุรวาดี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>(2</w:t>
            </w:r>
            <w:r>
              <w:rPr>
                <w:rFonts w:ascii="TH SarabunPSK" w:hAnsi="TH SarabunPSK" w:cs="TH SarabunPSK"/>
                <w:sz w:val="32"/>
                <w:szCs w:val="32"/>
              </w:rPr>
              <w:t>560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ได้พัฒนาระบบ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สารสนเทศทางการเกษตรชื่อว่า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Dutatani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>โดยใช้วิธีการ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51F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พัฒนาระบบแบบรวดเร็ว </w:t>
            </w:r>
            <w:r w:rsidRPr="00C51FDA">
              <w:rPr>
                <w:rFonts w:ascii="TH SarabunPSK" w:hAnsi="TH SarabunPSK" w:cs="TH SarabunPSK"/>
                <w:sz w:val="32"/>
                <w:szCs w:val="32"/>
              </w:rPr>
              <w:t>RAD (Rapid Application Development)</w:t>
            </w:r>
          </w:p>
          <w:p w14:paraId="1E161000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กุนาวัน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>&amp;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สุโตโม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(2566)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ได้ออกแบบและพัฒนาแอปพลิเคชันบัญชีเงินเดือน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บนเว็บโดยใช้วิธีการพัฒนาระบบแบบรวดเร็ว 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>RAD</w:t>
            </w:r>
          </w:p>
        </w:tc>
      </w:tr>
      <w:tr w:rsidR="00AF37F7" w:rsidRPr="00764324" w14:paraId="7097AD3D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D237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ข้อเสนอแ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ะ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4BA4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ควรมีการศึกษาวิเคราะห์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ความต้องการเพิ่มเติมให้ครอบคลุมการทำ งานใน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ส่วนอื่นๆ และพัฒนาเพื่อเพิ่มประสิทธิภาพของระบบ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สารสนเทศให้ครอบคลุมมากขึ้น สามารถทำ งานบน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อุปกรณ์เคลื่อนที่ได้มากขึ้นเพื่ออำ นวนความสะดวก</w:t>
            </w:r>
            <w:r w:rsidRPr="00243B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43BD0">
              <w:rPr>
                <w:rFonts w:ascii="TH SarabunPSK" w:hAnsi="TH SarabunPSK" w:cs="TH SarabunPSK"/>
                <w:sz w:val="32"/>
                <w:szCs w:val="32"/>
                <w:cs/>
              </w:rPr>
              <w:t>ต่อผู้ใช้ และรองรับอุปกรณ์ที่หลากหลาย</w:t>
            </w:r>
          </w:p>
        </w:tc>
      </w:tr>
      <w:tr w:rsidR="00AF37F7" w:rsidRPr="00764324" w14:paraId="4C5283CA" w14:textId="77777777" w:rsidTr="00AF37F7">
        <w:trPr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F520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แหล่งที่มา</w:t>
            </w:r>
          </w:p>
        </w:tc>
        <w:tc>
          <w:tcPr>
            <w:tcW w:w="1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78C2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hyperlink r:id="rId10" w:history="1">
              <w:r w:rsidRPr="00D00D3E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https://ph</w:t>
              </w:r>
              <w:r w:rsidRPr="00D00D3E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01.</w:t>
              </w:r>
              <w:r w:rsidRPr="00D00D3E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tcithaijo.org/index.php/jait/article/download/</w:t>
              </w:r>
              <w:r w:rsidRPr="00D00D3E">
                <w:rPr>
                  <w:rStyle w:val="Hyperlink"/>
                  <w:rFonts w:ascii="TH SarabunPSK" w:hAnsi="TH SarabunPSK" w:cs="TH SarabunPSK"/>
                  <w:sz w:val="32"/>
                  <w:szCs w:val="32"/>
                  <w:cs/>
                </w:rPr>
                <w:t>253509/171837/949440</w:t>
              </w:r>
            </w:hyperlink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การพัฒนาระบบสารสนเทศเพื่อการจัดการวัสดุครุภัณฑ์ผ่าน 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 xml:space="preserve">QR Code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 xml:space="preserve"> Line Notify </w:t>
            </w:r>
            <w:r w:rsidRPr="00FD7D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ด้วย </w:t>
            </w:r>
            <w:r w:rsidRPr="00FD7D50">
              <w:rPr>
                <w:rFonts w:ascii="TH SarabunPSK" w:hAnsi="TH SarabunPSK" w:cs="TH SarabunPSK"/>
                <w:sz w:val="32"/>
                <w:szCs w:val="32"/>
              </w:rPr>
              <w:t>MVC Framework</w:t>
            </w:r>
          </w:p>
        </w:tc>
      </w:tr>
    </w:tbl>
    <w:p w14:paraId="38F1F6B8" w14:textId="77777777" w:rsidR="00AC2E0E" w:rsidRDefault="00AC2E0E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326EE3A6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656625F9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133C1FD0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1F2EFD44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4C343DFB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62D4DAF4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392186DA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50A43CCE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4CA8F1BE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56E8DC32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423A669B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064B8024" w14:textId="77777777" w:rsidR="00AF37F7" w:rsidRDefault="00AF37F7" w:rsidP="00AF37F7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116635DB" w14:textId="43813304" w:rsidR="00E10762" w:rsidRDefault="00AC2E0E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3.</w:t>
      </w:r>
      <w:r w:rsidRPr="00AC2E0E">
        <w:rPr>
          <w:rFonts w:ascii="TH SarabunPSK" w:hAnsi="TH SarabunPSK" w:cs="TH SarabunPSK"/>
          <w:sz w:val="32"/>
          <w:szCs w:val="32"/>
          <w:cs/>
          <w:lang w:bidi="th-TH"/>
        </w:rPr>
        <w:t>การพัฒนาระบบแชตบอตและแอปพลิเคชันไลน์สำหรับนิติบุคคลอาคารชุด</w:t>
      </w:r>
    </w:p>
    <w:p w14:paraId="2F4B22F8" w14:textId="77777777" w:rsidR="00C76CD2" w:rsidRDefault="00C76CD2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AC2E0E" w:rsidRPr="009F298F" w14:paraId="3BD0B7AD" w14:textId="77777777" w:rsidTr="00E66F4E">
        <w:tc>
          <w:tcPr>
            <w:tcW w:w="1413" w:type="dxa"/>
          </w:tcPr>
          <w:p w14:paraId="55D9CDFF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1FC0A042" w14:textId="33A65C4A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จิรเมธ แจ้งจันทร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์</w:t>
            </w:r>
          </w:p>
        </w:tc>
      </w:tr>
      <w:tr w:rsidR="00AC2E0E" w:rsidRPr="009F298F" w14:paraId="3F146179" w14:textId="77777777" w:rsidTr="00E66F4E">
        <w:tc>
          <w:tcPr>
            <w:tcW w:w="1413" w:type="dxa"/>
          </w:tcPr>
          <w:p w14:paraId="51234E6C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528478A0" w14:textId="4CC1D4C8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2565</w:t>
            </w:r>
          </w:p>
        </w:tc>
      </w:tr>
      <w:tr w:rsidR="00AC2E0E" w:rsidRPr="009F298F" w14:paraId="4382CCC6" w14:textId="77777777" w:rsidTr="00E66F4E">
        <w:tc>
          <w:tcPr>
            <w:tcW w:w="1413" w:type="dxa"/>
          </w:tcPr>
          <w:p w14:paraId="0BEC4683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59B2E381" w14:textId="58DA32FA" w:rsidR="00AC2E0E" w:rsidRPr="00AC2E0E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เพื่อพัฒนาระบบโต้ตอบแบบอัตโนมัติและแอปพลิเคชันไลน์แก่ผู้พักอาศัยคอนโดมิเนียม</w:t>
            </w:r>
          </w:p>
          <w:p w14:paraId="18BA9BF0" w14:textId="45E27437" w:rsidR="00AC2E0E" w:rsidRPr="00AC2E0E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เพื่อให้ผู้พักอาศัยคอนโดมิเนียมสามารถติดต่อสื่อสารกับนิติบุคคลอาคารชุด ในเรื่องที่ต้องการตลอด 24 ชั่วโมง และ ได้รับข้อมูลที่รวดเร็วและถูกต้องแม่นยำ</w:t>
            </w:r>
          </w:p>
          <w:p w14:paraId="49FCF518" w14:textId="26FFDEF7" w:rsidR="00AC2E0E" w:rsidRPr="00AC2E0E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เพื่อลดภาระของนิติบุคคลอาคารชุดที่ต้องตอบคำถามซ้ำ ๆ</w:t>
            </w:r>
          </w:p>
          <w:p w14:paraId="59DB0CB1" w14:textId="1B914231" w:rsidR="00AC2E0E" w:rsidRPr="009F298F" w:rsidRDefault="00AC2E0E" w:rsidP="00AC2E0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2E0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เพื่อช่วยให้นิติบุคคลอาคารชุดมีระบบช่วยในการบริหารจัดการข้อมูล เช่น ข้อมูลประกาศ ข้อมูลพัสดุ ข้อมูลชำระค่าใช้จ่าย และ ข้อมูลแจ้งซ่อม ผ่านระบบเว็บแอปพลิเคชัน</w:t>
            </w:r>
          </w:p>
        </w:tc>
      </w:tr>
      <w:tr w:rsidR="00AC2E0E" w:rsidRPr="009F298F" w14:paraId="68909551" w14:textId="77777777" w:rsidTr="00E66F4E">
        <w:tc>
          <w:tcPr>
            <w:tcW w:w="1413" w:type="dxa"/>
          </w:tcPr>
          <w:p w14:paraId="0BF6A60B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55A03E0F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1)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การวิเคราะห์ระบบ (</w:t>
            </w: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>System Analysis)</w:t>
            </w:r>
          </w:p>
          <w:p w14:paraId="7F79A2A8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เก็บรวบรวมความต้องการใช้งานระบบและปัญหาที่พบในการทำงาน</w:t>
            </w:r>
          </w:p>
          <w:p w14:paraId="786205BB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ปัจจุบัน ผ่านการสัมภาษณ์</w:t>
            </w:r>
          </w:p>
          <w:p w14:paraId="6382DD21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วิเคราะห์ความต้องการของผู้พักอาศัยคอนโดมิเนียมและผู้มีส่วน</w:t>
            </w:r>
          </w:p>
          <w:p w14:paraId="2E6A211E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เกี่ยวข้อง</w:t>
            </w:r>
          </w:p>
          <w:p w14:paraId="3885457B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กำหนดความต้องการด้านชอฟต์แวร์ที่จะใช้ในการพัฒนาโครงการ</w:t>
            </w:r>
          </w:p>
          <w:p w14:paraId="6BC74165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2)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การออกแบบระบบ (</w:t>
            </w: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>System Design)</w:t>
            </w:r>
          </w:p>
          <w:p w14:paraId="5624A4FE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ออกแบบฟังก์ชันการทำงานของแชตบอตให้สามารถแก้ปัญหาใน</w:t>
            </w:r>
          </w:p>
          <w:p w14:paraId="56DA944A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การบริการผู้พักอาศัยในด้านต่าง ๆ</w:t>
            </w:r>
          </w:p>
          <w:p w14:paraId="1A77C9EE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ออกแบบรายงานเพื่อช่วยในการพัฒนาระบบแซตบอต</w:t>
            </w:r>
          </w:p>
          <w:p w14:paraId="008A6A49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3)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การพัฒนาระบบ (</w:t>
            </w: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>System Development)</w:t>
            </w:r>
          </w:p>
          <w:p w14:paraId="591C162F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ติดตั้ง และ กำหนดค่า </w:t>
            </w: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Software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ที่กำหนดไว้</w:t>
            </w:r>
          </w:p>
          <w:p w14:paraId="258BF499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พัฒนาระบบแชตบอตตามที่ออกแบบไว้</w:t>
            </w:r>
          </w:p>
          <w:p w14:paraId="053369A0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พัฒนาระบบออกรายงานที่ช่วยสนับสนุนการตัดสินใจ</w:t>
            </w:r>
          </w:p>
          <w:p w14:paraId="2067E303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4)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การทดสอบระบบ (</w:t>
            </w: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>System Testing)</w:t>
            </w:r>
          </w:p>
          <w:p w14:paraId="4C7CB34B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ทดสอบฟังก์ชันการทำงานของระบบแชตบอตให้ตอบสนองตาม</w:t>
            </w:r>
          </w:p>
          <w:p w14:paraId="66F72FD7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  <w:p w14:paraId="33F34504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ตรวจสอบความถูกต้องของระบบแชตบอต</w:t>
            </w:r>
          </w:p>
          <w:p w14:paraId="16AB723D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ปรับปรุง แก้ไข ระบบให้ตรงกับความต้องการ</w:t>
            </w:r>
          </w:p>
          <w:p w14:paraId="1DD61B1D" w14:textId="22936218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5)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การจัดทำคู่มือการใช้งาน (</w:t>
            </w: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 Document)</w:t>
            </w:r>
          </w:p>
          <w:p w14:paraId="39DAE833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− </w:t>
            </w: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จัดทำคู่มือสำหรับการใช้งานระบบ ซึ่งเป็นเอกสารที่ระบุถึง</w:t>
            </w:r>
          </w:p>
          <w:p w14:paraId="1E0ABD01" w14:textId="77777777" w:rsidR="00AF37F7" w:rsidRPr="00AF37F7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ขั้นตอนการใช้งานระบบที่ได้พัฒนาขึ้น เพื่อช่วยให้เกิดความ</w:t>
            </w:r>
          </w:p>
          <w:p w14:paraId="104CACDF" w14:textId="1D0185FD" w:rsidR="00AC2E0E" w:rsidRPr="009F298F" w:rsidRDefault="00AF37F7" w:rsidP="00AF37F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F37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เข้าใจในระบบและสามารถใช้งานได้อย่างถูกต้อง</w:t>
            </w:r>
          </w:p>
        </w:tc>
      </w:tr>
      <w:tr w:rsidR="00AC2E0E" w:rsidRPr="009F298F" w14:paraId="6628621B" w14:textId="77777777" w:rsidTr="00E66F4E">
        <w:tc>
          <w:tcPr>
            <w:tcW w:w="1413" w:type="dxa"/>
          </w:tcPr>
          <w:p w14:paraId="0DBD2802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เครื่องมือ/</w:t>
            </w:r>
          </w:p>
          <w:p w14:paraId="2CB49790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p w14:paraId="2D9A344C" w14:textId="53E10F26" w:rsidR="00AC2E0E" w:rsidRDefault="002C07BE" w:rsidP="00AC2E0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ระบบปฏิบัติการ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Microsoft Windows 10</w:t>
            </w:r>
          </w:p>
          <w:p w14:paraId="4E1D9C60" w14:textId="760F91CD" w:rsidR="002C07BE" w:rsidRDefault="002C07BE" w:rsidP="00AC2E0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ระบบจัดการฐานข้อมูล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PostgreSQL</w:t>
            </w:r>
          </w:p>
          <w:p w14:paraId="0A25FF4F" w14:textId="3633F2BE" w:rsidR="002C07B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เครื่องมือที่ใช้ในการออกแบบระบบ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Diagrams.net , Visio , ERDPlus , LINE Bot</w:t>
            </w:r>
            <w:r w:rsidR="00623D0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Designer</w:t>
            </w:r>
          </w:p>
          <w:p w14:paraId="304D4DBF" w14:textId="01F42CAF" w:rsidR="002C07B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เครื่องมือที่ใช้ในการพัฒนาระบบ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Dialogflow , Visual Studio Code , Ngrok ,Django</w:t>
            </w:r>
          </w:p>
          <w:p w14:paraId="01168B94" w14:textId="77777777" w:rsidR="002C07B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เครื่องมือที่ใช้ในการเรียกใช้ระบบ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LINE</w:t>
            </w:r>
          </w:p>
          <w:p w14:paraId="600CCD2F" w14:textId="764CD7FC" w:rsidR="002C07BE" w:rsidRPr="00AC2E0E" w:rsidRDefault="002C07BE" w:rsidP="002C07BE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เครื่องมือที่ใช้ในการพัฒนาระบบธุรกิจอัจฉริยะ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2C07BE">
              <w:rPr>
                <w:rFonts w:ascii="TH SarabunPSK" w:hAnsi="TH SarabunPSK" w:cs="TH SarabunPSK"/>
                <w:sz w:val="32"/>
                <w:szCs w:val="32"/>
                <w:lang w:bidi="th-TH"/>
              </w:rPr>
              <w:t>Microsoft Power BI</w:t>
            </w:r>
          </w:p>
        </w:tc>
      </w:tr>
      <w:tr w:rsidR="00AC2E0E" w:rsidRPr="009F298F" w14:paraId="76E56C86" w14:textId="77777777" w:rsidTr="00E66F4E">
        <w:tc>
          <w:tcPr>
            <w:tcW w:w="1413" w:type="dxa"/>
          </w:tcPr>
          <w:p w14:paraId="3648A470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ผลการศึกษา</w:t>
            </w:r>
          </w:p>
        </w:tc>
        <w:tc>
          <w:tcPr>
            <w:tcW w:w="11537" w:type="dxa"/>
          </w:tcPr>
          <w:p w14:paraId="377AADDA" w14:textId="4E9948DE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ปั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ญหาที่พบในการพัฒนาโครงการ “การพัฒนาระบบแชตบอตและแอปพลิเคชันไลน์สำหรับนิติบุคคลคอนโดมิเนียม” มีดังนี้</w:t>
            </w:r>
          </w:p>
          <w:p w14:paraId="786C54D1" w14:textId="77777777" w:rsidR="00623D03" w:rsidRPr="00623D03" w:rsidRDefault="00623D03" w:rsidP="00623D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ปัญหาในการจัดเตรียมข้อมูล</w:t>
            </w:r>
          </w:p>
          <w:p w14:paraId="318570C8" w14:textId="7F6D5794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จากการเก็บรวบรวมข้อมูลมาจากหลายแหล่งข้อมูล ทั้งการจดบันทึกด้วยมือในเอกสาร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กระดาษ และ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Microsoft Excel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พบว่ามีรูปแบบข้อมูลแตกต่างกัน ทำให้ผู้จัดทำต้องใช้เวลาในการรวบรวมข้อมูล เปลี่ยนแปลงข้อมูล และจัดเตรียมข้อมูล ทำให้เกิดความล่าช้าในการพัฒนาระบบ</w:t>
            </w:r>
          </w:p>
          <w:p w14:paraId="3E874D72" w14:textId="67B2E747" w:rsidR="00C76CD2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แนวทางการแก้ไข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ออกแบบข้อมูลให้อยู่ในรูปแบบเดียวกัน ประเภทข้อมูลเหมือนกันและมีความถูกต้อง โดยใช้โปรแกรม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>Microsoft Excel</w:t>
            </w:r>
          </w:p>
          <w:p w14:paraId="68715BB2" w14:textId="77777777" w:rsidR="00623D03" w:rsidRPr="00623D03" w:rsidRDefault="00623D03" w:rsidP="00623D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ปัญหาในการพัฒนาระบบ</w:t>
            </w:r>
          </w:p>
          <w:p w14:paraId="7089C5AB" w14:textId="43CDF0BD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การพัฒนาระบบไลน์แซตบอตต้องใช้ความรู้เฉพาะด้านเทคนิค บางฟังก์ชั่นทางไลน์ได้จัดเตรียม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ไว้ให้สำหรับการเรียกใช้งานเพื่อลดขั้นตอนการเขียน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แต่มีบางฟังก์ชั่นที่อาจจะต้องหาข้อมูลจากทางกลุ่มไลน์แซตบอตเพิ่มเติม</w:t>
            </w:r>
          </w:p>
          <w:p w14:paraId="70713691" w14:textId="77777777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แนวทางการแก้ไข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ก่อนพัฒนาระบบอาจจะต้องศึกษาเทคนิค ที่จะใช้ในการพัฒนาระบบ</w:t>
            </w:r>
          </w:p>
          <w:p w14:paraId="424745D9" w14:textId="77777777" w:rsidR="00623D03" w:rsidRPr="00623D03" w:rsidRDefault="00623D03" w:rsidP="00623D0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 xml:space="preserve">รวมถึง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ต่าง ๆ นอกจากนี้ยังสามารถดูตัวอย่างที่ใกล้เคียงจากช่องทาง </w:t>
            </w:r>
            <w:r w:rsidRPr="00623D03">
              <w:rPr>
                <w:rFonts w:ascii="TH SarabunPSK" w:hAnsi="TH SarabunPSK" w:cs="TH SarabunPSK"/>
                <w:sz w:val="32"/>
                <w:szCs w:val="32"/>
              </w:rPr>
              <w:t xml:space="preserve">Youtube </w:t>
            </w: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เพื่อศึกษา</w:t>
            </w:r>
          </w:p>
          <w:p w14:paraId="1BD9357B" w14:textId="434F6255" w:rsidR="00AC2E0E" w:rsidRPr="009F298F" w:rsidRDefault="00623D03" w:rsidP="00623D03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623D0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ขั้นตอนการพัฒนาระบบ</w:t>
            </w:r>
          </w:p>
        </w:tc>
      </w:tr>
      <w:tr w:rsidR="00AC2E0E" w:rsidRPr="009F298F" w14:paraId="78DAB1EC" w14:textId="77777777" w:rsidTr="00E66F4E">
        <w:tc>
          <w:tcPr>
            <w:tcW w:w="1413" w:type="dxa"/>
          </w:tcPr>
          <w:p w14:paraId="5A813D66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0B5D2C35" w14:textId="77777777" w:rsidR="00AC2E0E" w:rsidRPr="002C07BE" w:rsidRDefault="002C07BE" w:rsidP="002C07B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Khan (2020)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การตรวจจับจดหมายด้วยเซนเซอร์และการแจ้งเตือนผ่านแอป </w:t>
            </w:r>
          </w:p>
          <w:p w14:paraId="53BDF57E" w14:textId="77777777" w:rsidR="002C07BE" w:rsidRPr="002C07BE" w:rsidRDefault="002C07BE" w:rsidP="002C07B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Ngamprapruet et al.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2021)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การตรวจจับจดหมายด้วยเซนเซอร์และการแจ้งเตือนผ่านแอป</w:t>
            </w:r>
          </w:p>
          <w:p w14:paraId="3340C3FE" w14:textId="77777777" w:rsidR="002C07BE" w:rsidRPr="002C07BE" w:rsidRDefault="002C07BE" w:rsidP="002C07B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Sisavath &amp; Yu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2020)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การใช้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 xml:space="preserve">IoT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เพื่อเพิ่มความปลอดภัย</w:t>
            </w:r>
          </w:p>
          <w:p w14:paraId="10A3D979" w14:textId="2AB82969" w:rsidR="002C07BE" w:rsidRPr="002C07BE" w:rsidRDefault="002C07BE" w:rsidP="002C07B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Vishwakarma et al. (2019)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แนวทางการจัดการพลังงานของอุปกรณ์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IoT</w:t>
            </w:r>
          </w:p>
        </w:tc>
      </w:tr>
      <w:tr w:rsidR="00AC2E0E" w:rsidRPr="009F298F" w14:paraId="4801AB37" w14:textId="77777777" w:rsidTr="00E66F4E">
        <w:tc>
          <w:tcPr>
            <w:tcW w:w="1413" w:type="dxa"/>
          </w:tcPr>
          <w:p w14:paraId="78E8A90F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15623A75" w14:textId="77777777" w:rsidR="009539F7" w:rsidRPr="009539F7" w:rsidRDefault="009539F7" w:rsidP="00953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ผู้พัฒนาโครงการจึงขอเสนอแนะแนวทางการ</w:t>
            </w:r>
          </w:p>
          <w:p w14:paraId="7469638E" w14:textId="77777777" w:rsidR="009539F7" w:rsidRPr="009539F7" w:rsidRDefault="009539F7" w:rsidP="009539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จัดทำโครงการ โดยแบ่งออกเป็น 2 ส่วน ดังต่อไปนี้</w:t>
            </w:r>
          </w:p>
          <w:p w14:paraId="0A1D429D" w14:textId="77777777" w:rsidR="009539F7" w:rsidRPr="009539F7" w:rsidRDefault="009539F7" w:rsidP="009539F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ข้อเสนอแนะสำหรับการพัฒนาโครงการเพิ่มเติม</w:t>
            </w:r>
          </w:p>
          <w:p w14:paraId="20E8D3A5" w14:textId="60F59B5B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เพิ่มระบบสมัครสมาชิกเพื่อจะได้ทราบข้อมูลที่ชัดเจนว่าผู้ใช้งานพักอาศัยอยู่ห้องหมายเลขใด</w:t>
            </w:r>
          </w:p>
          <w:p w14:paraId="1F0C13AC" w14:textId="00614FD8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เพิ่มระบบจองห้องประชุม หรือ ห้องซาวน่า เพื่ออำนวยความสะดวกให้ผู้พักอาศัย</w:t>
            </w:r>
          </w:p>
          <w:p w14:paraId="257870FB" w14:textId="40B07F80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อาจนำแซตบอตที่พัฒนาด้วย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Dialogflow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ไปเชื่อมต่อกับ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Platform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อื่น ๆ ได้อีกมากมายเช่น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Facebook, Twitter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เป็นต้น</w:t>
            </w:r>
          </w:p>
          <w:p w14:paraId="3244D300" w14:textId="102C7B51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สามารถเชื่อมต่อกับระบบ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 xml:space="preserve">Artificial Intelligence for Image Processing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ในการตรวจสอบใบเสร็จรับเงินซึ่งจะช่วยลดขั้นตอนการตรวจสอบใบเสร็จของนิติบุคคล หรือ ผู้ที่เกี่ยวข้องได้</w:t>
            </w:r>
          </w:p>
          <w:p w14:paraId="0A1E1DF5" w14:textId="70D48AAD" w:rsidR="009539F7" w:rsidRPr="009539F7" w:rsidRDefault="009539F7" w:rsidP="009539F7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การคำนวณค่าส่วนกลางควรออกแบบให้เป็นการคำนวณแบบอัตโนมัติพร้อมกันทุกห้องเพื่อลดเวลาในการทำงาน</w:t>
            </w:r>
          </w:p>
          <w:p w14:paraId="406FE9BD" w14:textId="77777777" w:rsidR="009539F7" w:rsidRPr="009539F7" w:rsidRDefault="009539F7" w:rsidP="009539F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ข้อเสนอแนะสำหรับการพัฒนาโครงการใหม่</w:t>
            </w:r>
          </w:p>
          <w:p w14:paraId="2066D82C" w14:textId="64CB7EB1" w:rsidR="009539F7" w:rsidRPr="009539F7" w:rsidRDefault="009539F7" w:rsidP="009539F7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ควรทำการศึกษาและเรียนรู้เครื่องมือที่ใช้ในการพัฒนาระบบให้เข้าใจอย่างละเอียด</w:t>
            </w:r>
          </w:p>
          <w:p w14:paraId="54355AA4" w14:textId="4A449B28" w:rsidR="009539F7" w:rsidRPr="009539F7" w:rsidRDefault="009539F7" w:rsidP="009539F7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เนื่องจากเทคโนโลยีทางไลน์แซตบอตมีการพัฒนาอยู่ตลอดเวลา บางเรื่องที่ยังไม่มี </w:t>
            </w:r>
            <w:r w:rsidRPr="009539F7">
              <w:rPr>
                <w:rFonts w:ascii="TH SarabunPSK" w:hAnsi="TH SarabunPSK" w:cs="TH SarabunPSK"/>
                <w:sz w:val="32"/>
                <w:szCs w:val="32"/>
              </w:rPr>
              <w:t>features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รองรับ ณ ปัจจุบัน อาจมีฟังก์ชันรองรับการทำงานในอนาคต</w:t>
            </w:r>
          </w:p>
          <w:p w14:paraId="18386EDC" w14:textId="32EA7F10" w:rsidR="00AC2E0E" w:rsidRPr="009539F7" w:rsidRDefault="009539F7" w:rsidP="009539F7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อาจเชื่อมโยงข้อมูลกับระบบของกรมสรรพากรเพื่อความสะดวกในการปฎิบัติงานด้านบัญชี</w:t>
            </w:r>
          </w:p>
        </w:tc>
      </w:tr>
      <w:tr w:rsidR="00AC2E0E" w:rsidRPr="009F298F" w14:paraId="036C1D29" w14:textId="77777777" w:rsidTr="00E66F4E">
        <w:tc>
          <w:tcPr>
            <w:tcW w:w="1413" w:type="dxa"/>
          </w:tcPr>
          <w:p w14:paraId="031226CA" w14:textId="77777777" w:rsidR="00AC2E0E" w:rsidRPr="009F298F" w:rsidRDefault="00AC2E0E" w:rsidP="00E66F4E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แหล่งที่มา</w:t>
            </w:r>
          </w:p>
        </w:tc>
        <w:tc>
          <w:tcPr>
            <w:tcW w:w="11537" w:type="dxa"/>
          </w:tcPr>
          <w:p w14:paraId="6A66C3A2" w14:textId="3BA8C03D" w:rsidR="00AC2E0E" w:rsidRPr="009F298F" w:rsidRDefault="009539F7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539F7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https://digital.car.chula.ac.th/chulaetd/</w:t>
            </w:r>
            <w:r w:rsidRPr="009539F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8163/</w:t>
            </w:r>
          </w:p>
        </w:tc>
      </w:tr>
    </w:tbl>
    <w:p w14:paraId="7EBDE3D1" w14:textId="39C0F41E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3A6205BB" w14:textId="77777777" w:rsidR="00AF37F7" w:rsidRDefault="00AF37F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3F58D671" w14:textId="77777777" w:rsidR="00AF37F7" w:rsidRPr="00764324" w:rsidRDefault="00AF37F7" w:rsidP="00AF37F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4. </w:t>
      </w:r>
      <w:r w:rsidRPr="00257BCF">
        <w:rPr>
          <w:rFonts w:ascii="TH SarabunPSK" w:hAnsi="TH SarabunPSK" w:cs="TH SarabunPSK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AF37F7" w:rsidRPr="00764324" w14:paraId="1EAB9FF6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932D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ผู้แต่ง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154A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257BCF">
              <w:rPr>
                <w:rFonts w:ascii="TH SarabunPSK" w:hAnsi="TH SarabunPSK" w:cs="TH SarabunPSK"/>
                <w:sz w:val="32"/>
                <w:szCs w:val="32"/>
                <w:cs/>
              </w:rPr>
              <w:t>สิทธิโชคอุ่นแก้ว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57BC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257BCF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257BC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57BCF">
              <w:rPr>
                <w:rFonts w:ascii="TH SarabunPSK" w:hAnsi="TH SarabunPSK" w:cs="TH SarabunPSK"/>
                <w:sz w:val="32"/>
                <w:szCs w:val="32"/>
                <w:cs/>
              </w:rPr>
              <w:t>นัสรีม่องพร้า</w:t>
            </w:r>
          </w:p>
        </w:tc>
      </w:tr>
      <w:tr w:rsidR="00AF37F7" w:rsidRPr="00764324" w14:paraId="337E22BD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5F4F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235B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2568</w:t>
            </w:r>
          </w:p>
        </w:tc>
      </w:tr>
      <w:tr w:rsidR="00AF37F7" w:rsidRPr="00764324" w14:paraId="031D8FFA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8DD9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6181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พื่อออกแบบและพัฒนาต้นแบบตู้จดหมายอัจฉริยะที่สามารถแจ้งเตือนโดยอัตโนมัติโดยใช้พลังงานทางเลือกร่วมกับเทคโนโลยีอินเทอร์เน็ตของสรรพสิ่งหรือไอโอทีเพื่อเพิ่มความสะดวกความปลอดภัยและความแม่นยําในการตรวจจับจดหมาย</w:t>
            </w:r>
          </w:p>
          <w:p w14:paraId="0B7E30AA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37F7" w:rsidRPr="00764324" w14:paraId="062C597A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265B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32A6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การทํางานของระบบนี้จะอธิบายเกี่ยวกับการรับข้อมูลภาพและการทํางานของระบบกันขโมยเพื่อให้เข้าใจง่ายมากขึ้นจะแบ่งการทด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  <w:p w14:paraId="59F10017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การทดสอบการทํางานของกล้องการทํางานของกล้องโดยจะมีการจับภาพจากกล้องถ่ายภาพแบบอีเอสพี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-32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และส่งข้อมูลการรับภาพที่ได้เมื่อตัวรับรู้อินฟราเรดตรวจรู้วัตถุแล้วจะแจ้งเตือนผ่านแอปพลิเคชันไลน์และแจ้งเตือนแบบเสียงผ่านบัซเซอร์เพื่อแสดงว่าทํางานตามเงื่อนไขที่กําหนดไว้</w:t>
            </w:r>
          </w:p>
          <w:p w14:paraId="0D9D60E1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การทดสอบการแจ้งเตือนภาพการเขียนโปรแกรมแบ่งเป็น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ส่วนคือการจับภาพที่เขียนโปรแกรมด้วยภาษา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C++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โดยเขียนแบบโครงสร้าง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(Procedure Programming: PP)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ในการรับข้อมูลภาพในรหัส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(Source code)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ใช้คลังโปรแกรม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(Library)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ของกล้องเข้ามาช่วยคือ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esp_camera.h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และใช้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Line_token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ในการแสดงภาพผ่านแอปพลิเคชันไลน์</w:t>
            </w:r>
          </w:p>
          <w:p w14:paraId="699A4824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>2.1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>esp_camera.h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คลังโปรแกรมที่มีความสามารถสําหรับให้อีเอสพี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-32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่วมกับกล้องโดยใช้ฟังก์ชันที่ช่วยในการเชื่อมต่อกับกล้องจะมีรายละเอียดเช่นการตั้งค่ากล้องถ่ายภาพการตั้งค่าตัวรับรู้กล้อง</w:t>
            </w:r>
          </w:p>
          <w:p w14:paraId="5ECE73F4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รหัสลับไลน์ (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>Line token)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รหัสลับเป็นรหัสผ่านหรือกุญแจที่ใช้ในการเข้าถึงการต่อประสานโปรแกรมประยุกต์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(Application Program Interface: API)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โดยการสุ่มรหัสหรือกุญแจตามสิทธิผู้ใช้เพื่อให้เชื่อมต่อเข้ากับแอปพลิเคชันไลน์ที่ต้องการให้แจ้งเตือนข้อมูลจะสร้างตัวบอตแชตที่มีชื่อว่าการแจ้งเต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(Line notify)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หรืออาจจะการแจ้งเตือนผ่านแอปพลิเคชันอื่นก็ได้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143408B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ระบบกันขโมย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ส่วนการทํางานของระบบกันขโมยจะมีการทํางานโดยตัวรับรู้การสั่นสะเทือน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(Vibration Sensor)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จะตรวจรู้การสั่นสะเทือนและส่งค่าไปยังอีเอสพี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-32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โดยกําหนดเกณฑ์การสั่นเทือนมากกว่าเท่ากับ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 15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จะสั่งให้บัซเซอร์ทํางานโดยจะเปล่งเสียงออกมาเป็นจังหวะเพื่อใช้เป็นเสียงเมื่อกําลังจะถูกขโมยหลังจากนั้นส่งการแจ้งเตือนไปยังไลน์</w:t>
            </w:r>
          </w:p>
          <w:p w14:paraId="7C0FD35C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เกณฑ์การทดสอบการทดสอบและประเมินผลนี้มีวัตถุประสงค์เพื่อวัดความสามารถในการสอดจดหมายการตรวจจับการสั่นสะเทือนและการแจ้งเตือนเพื่อให้มั่นใจว่าชิ้นงานสามารถใช้งานได้ตามมาตรฐานที่กําหนดโดยการทดลองในแต่ละหัวข้อจะต้องมีจํานวนผลการทดลองรวมไม่น้อยกว่า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ครั้ง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คิดเป็น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80%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ของจํานวนการทดลองทั้งหมด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และต้องผ่านเกณฑ์ของแต่ละหัวข้อคือ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15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ครั้งหากไม่ถึงเกณฑ์ที่กําหนดควรดําเนินการปรับปรุงและแก้ไขเพื่อพัฒนาชิ้นงานให้สามารถปฏิบัติงานได้อย่างมีประสิทธิภาพและสอดคล้องกับมาตรฐานที่วางไว้</w:t>
            </w:r>
          </w:p>
        </w:tc>
      </w:tr>
      <w:tr w:rsidR="00AF37F7" w:rsidRPr="00764324" w14:paraId="20E0EB93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43E8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เครื่องมือ/</w:t>
            </w:r>
          </w:p>
          <w:p w14:paraId="0A470A07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ภาษาที่ใช้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7400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257BCF">
              <w:rPr>
                <w:rFonts w:ascii="TH SarabunPSK" w:hAnsi="TH SarabunPSK" w:cs="TH SarabunPSK"/>
                <w:sz w:val="32"/>
                <w:szCs w:val="32"/>
                <w:cs/>
              </w:rPr>
              <w:t>ภาษา</w:t>
            </w:r>
            <w:r w:rsidRPr="00257BCF">
              <w:rPr>
                <w:rFonts w:ascii="TH SarabunPSK" w:hAnsi="TH SarabunPSK" w:cs="TH SarabunPSK"/>
                <w:sz w:val="32"/>
                <w:szCs w:val="32"/>
              </w:rPr>
              <w:t>C++</w:t>
            </w:r>
          </w:p>
          <w:p w14:paraId="76670C72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257BCF">
              <w:rPr>
                <w:rFonts w:ascii="TH SarabunPSK" w:hAnsi="TH SarabunPSK" w:cs="TH SarabunPSK"/>
                <w:sz w:val="32"/>
                <w:szCs w:val="32"/>
              </w:rPr>
              <w:t>esp_camera.h</w:t>
            </w:r>
          </w:p>
          <w:p w14:paraId="6A55798E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257BCF">
              <w:rPr>
                <w:rFonts w:ascii="TH SarabunPSK" w:hAnsi="TH SarabunPSK" w:cs="TH SarabunPSK"/>
                <w:sz w:val="32"/>
                <w:szCs w:val="32"/>
              </w:rPr>
              <w:t>Line_token</w:t>
            </w:r>
          </w:p>
          <w:p w14:paraId="6C253E6F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257BCF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 </w:t>
            </w:r>
            <w:r w:rsidRPr="00257BCF">
              <w:rPr>
                <w:rFonts w:ascii="TH SarabunPSK" w:hAnsi="TH SarabunPSK" w:cs="TH SarabunPSK"/>
                <w:sz w:val="32"/>
                <w:szCs w:val="32"/>
              </w:rPr>
              <w:t>Line notify</w:t>
            </w:r>
          </w:p>
          <w:p w14:paraId="6BD92035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257BCF">
              <w:rPr>
                <w:rFonts w:ascii="TH SarabunPSK" w:hAnsi="TH SarabunPSK" w:cs="TH SarabunPSK"/>
                <w:sz w:val="32"/>
                <w:szCs w:val="32"/>
                <w:cs/>
              </w:rPr>
              <w:t>กล้องถ่ายภาพแบบอีเอสพี</w:t>
            </w:r>
            <w:r w:rsidRPr="00257BCF">
              <w:rPr>
                <w:rFonts w:ascii="TH SarabunPSK" w:hAnsi="TH SarabunPSK" w:cs="TH SarabunPSK"/>
                <w:sz w:val="32"/>
                <w:szCs w:val="32"/>
              </w:rPr>
              <w:t>-32</w:t>
            </w:r>
          </w:p>
          <w:p w14:paraId="03B58313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7F0431">
              <w:rPr>
                <w:rFonts w:ascii="TH SarabunPSK" w:hAnsi="TH SarabunPSK" w:cs="TH SarabunPSK"/>
                <w:sz w:val="32"/>
                <w:szCs w:val="32"/>
                <w:cs/>
              </w:rPr>
              <w:t>บัซเซอร์</w:t>
            </w:r>
          </w:p>
          <w:p w14:paraId="65722014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sz w:val="32"/>
                <w:szCs w:val="32"/>
              </w:rPr>
              <w:t>ู้</w:t>
            </w:r>
            <w:r w:rsidRPr="00D652A9">
              <w:rPr>
                <w:rFonts w:ascii="TH SarabunPSK" w:hAnsi="TH SarabunPSK" w:cs="TH SarabunPSK"/>
                <w:sz w:val="32"/>
                <w:szCs w:val="32"/>
                <w:cs/>
              </w:rPr>
              <w:t>จดหมาย</w:t>
            </w:r>
          </w:p>
          <w:p w14:paraId="66459799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D652A9">
              <w:rPr>
                <w:rFonts w:ascii="TH SarabunPSK" w:hAnsi="TH SarabunPSK" w:cs="TH SarabunPSK"/>
                <w:sz w:val="32"/>
                <w:szCs w:val="32"/>
                <w:cs/>
              </w:rPr>
              <w:t>สายไฟ</w:t>
            </w:r>
          </w:p>
          <w:p w14:paraId="16D5BDD9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D652A9">
              <w:rPr>
                <w:rFonts w:ascii="TH SarabunPSK" w:hAnsi="TH SarabunPSK" w:cs="TH SarabunPSK"/>
                <w:sz w:val="32"/>
                <w:szCs w:val="32"/>
                <w:cs/>
              </w:rPr>
              <w:t>สายยูเอสบี</w:t>
            </w:r>
          </w:p>
        </w:tc>
      </w:tr>
      <w:tr w:rsidR="00AF37F7" w:rsidRPr="00764324" w14:paraId="790F4316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33A7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ผลการศึกษา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71EC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ตู้รับจดหมายอัจฉริยะสามารถทํางานตามวัตถุประสงค์ได้อย่างมีประสิทธิภาพโดยสามารถแจ้งเตือนการทํางานต่างๆได้ถูกต้องแม่นยําร้อยละ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100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ได้แก่การถ่ายภาพจดหมายเพื่อแจ้งเตือนผ่านแอปพลิเคชันไลน์และระบบป้องกันขโมยอัจฉริยะทํางานได้อย่างมีประสิทธิภาพเช่นกันตรงตามเงื่อนไขที่กําหนดทุกประ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</w:p>
          <w:p w14:paraId="568B4612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1)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การจับภาพและแจ้งเตือนข้อความภาพได้ตามกําหนด</w:t>
            </w:r>
          </w:p>
          <w:p w14:paraId="380C0A7D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2)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กล้องสามารถส่งภาพแบบเวลาจริง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(Realtime)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หรือทันท่วงทีและ</w:t>
            </w:r>
          </w:p>
          <w:p w14:paraId="40FB311B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การตรวจรู้การสั่นสะเทือนและแจ้งเตือนข้อความได้ตามกําหนด</w:t>
            </w:r>
          </w:p>
          <w:p w14:paraId="7F97AE86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เทคโนโลยีที่ก้าวหน้าในปัจจุบันได้ช่วยเพิ่มความสะดวกสบายในชีวิตประจําวันรวมถึงการสั่งซื้อสินค้าออนไลน์ผ่านแอปพลิเคชันหลากหลายแต่ปัญหาสําคัญที่ตามมาคือการไม่มีที่จัดเก็บพัสดุที่ปลอดภัยเมื่อมาส่งอาจนําไปสู่การสูญหายหรือความเสียหายดังนั้นจึงได้พัฒนากล่องรับพัสดุอัจฉริยะที่สามารถตรวจสอบการมาถึงของพัสดุอัตโนมัติพร้อมเชื่อมต่อกับแอปพลิเคชันมือถือเพื่อแจ้งเตือนสถานะ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พัสดุได้ทุกที่ทุกเวลากล่องดังกล่าวมาพร้อมเซ็นเซอร์ตรวจจับการเปิดกล่องและระบบ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D14D5B">
              <w:rPr>
                <w:rFonts w:ascii="TH SarabunPSK" w:hAnsi="TH SarabunPSK" w:cs="TH SarabunPSK"/>
                <w:sz w:val="32"/>
                <w:szCs w:val="32"/>
                <w:cs/>
              </w:rPr>
              <w:t>ล็อกอัจฉริยะที่ควบคุมผ่านมือถือเพื่อเพิ่มความสะดวกและปลอดภัยในการใช้งานนอกจากนี้ยังใช้พลังงานจากแผงโซลาร์เซลล์ลดการพึ่งพาแหล่งพลังงานภายนอกถือเป็นนวัตกรรมที่ช่วยแก้ปัญหาการจัดเก็บพัสดุได้อย่างมีประสิทธิภาพและตอบโจทย์การใช้งานในยุคปัจจุบัน</w:t>
            </w:r>
          </w:p>
        </w:tc>
      </w:tr>
      <w:tr w:rsidR="00AF37F7" w:rsidRPr="00764324" w14:paraId="48D2D416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9F4C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ความสอดคล้องกับงานวิจัยอื่น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0DA3" w14:textId="77777777" w:rsidR="00AF37F7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1404F9">
              <w:rPr>
                <w:rFonts w:ascii="TH SarabunPSK" w:hAnsi="TH SarabunPSK" w:cs="TH SarabunPSK"/>
                <w:sz w:val="32"/>
                <w:szCs w:val="32"/>
                <w:cs/>
              </w:rPr>
              <w:t>ทาเรก ข่าน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 ได้พัฒนา</w:t>
            </w:r>
            <w:r w:rsidRPr="001404F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กล่องไปรษณีย์ทางกายภาพที่เชื่อมต่อ </w:t>
            </w:r>
            <w:r w:rsidRPr="001404F9">
              <w:rPr>
                <w:rFonts w:ascii="TH SarabunPSK" w:hAnsi="TH SarabunPSK" w:cs="TH SarabunPSK"/>
                <w:sz w:val="32"/>
                <w:szCs w:val="32"/>
              </w:rPr>
              <w:t xml:space="preserve">IoT </w:t>
            </w:r>
            <w:r w:rsidRPr="001404F9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ที่ใช้พลังงานแสงอาทิตย์และเชื่อมต่อกับอุปกรณ์อัจฉริยะ</w:t>
            </w:r>
          </w:p>
          <w:p w14:paraId="0D88F6B1" w14:textId="77777777" w:rsidR="00AF37F7" w:rsidRPr="00352188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มูฮัมหมัด อาธีร์ โมห์ด ซิเดค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อดัม ซัมซูดิน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นอร์ ฮาฟิซาห์ ฮุสซิน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ราไฮนี โมห์ด ซาอิด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ซิติ ฮาเรียนติ ฮาโรล อานูอาร์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  <w:cs/>
              </w:rPr>
              <w:t>นูร์ อาซูรา นูร์ อาซวน และ นูรุล ฮาจาร์ โมห์ด ยูซอฟ</w:t>
            </w:r>
          </w:p>
          <w:p w14:paraId="5A6C9AEC" w14:textId="77777777" w:rsidR="00AF37F7" w:rsidRDefault="00AF37F7" w:rsidP="002A2434">
            <w:pPr>
              <w:spacing w:after="100" w:afterAutospacing="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(2566)</w:t>
            </w:r>
            <w:r w:rsidRPr="0035218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1404F9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ระบบแจ้งเตือนกล่องจดหมายอัจฉริยะพร้อมการชาร์จแบตเตอรี่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โซล่า</w:t>
            </w:r>
            <w:r w:rsidRPr="001404F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1404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บนพื้นฐานของ </w:t>
            </w:r>
            <w:r w:rsidRPr="001404F9">
              <w:rPr>
                <w:rFonts w:ascii="TH SarabunPSK" w:hAnsi="TH SarabunPSK" w:cs="TH SarabunPSK" w:hint="cs"/>
                <w:sz w:val="32"/>
                <w:szCs w:val="32"/>
              </w:rPr>
              <w:t>IoT</w:t>
            </w:r>
          </w:p>
          <w:p w14:paraId="13803989" w14:textId="77777777" w:rsidR="00AF37F7" w:rsidRDefault="00AF37F7" w:rsidP="002A2434">
            <w:pPr>
              <w:spacing w:after="100" w:afterAutospacing="1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0F03">
              <w:rPr>
                <w:rFonts w:ascii="TH SarabunPSK" w:hAnsi="TH SarabunPSK" w:cs="TH SarabunPSK"/>
                <w:sz w:val="32"/>
                <w:szCs w:val="32"/>
                <w:cs/>
              </w:rPr>
              <w:t>ชีค ทาฮีร์ บัคช์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</w:t>
            </w:r>
            <w:r w:rsidRPr="00260F03">
              <w:rPr>
                <w:rFonts w:ascii="TH SarabunPSK" w:hAnsi="TH SarabunPSK" w:cs="TH SarabunPSK"/>
                <w:sz w:val="32"/>
                <w:szCs w:val="32"/>
                <w:cs/>
              </w:rPr>
              <w:t>ซาเลห์ อัลกัมดี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</w:t>
            </w:r>
            <w:r w:rsidRPr="00260F03">
              <w:rPr>
                <w:rFonts w:ascii="TH SarabunPSK" w:hAnsi="TH SarabunPSK" w:cs="TH SarabunPSK"/>
                <w:sz w:val="32"/>
                <w:szCs w:val="32"/>
                <w:cs/>
              </w:rPr>
              <w:t>รายัน เอ. อัล เซมเมอารี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, </w:t>
            </w:r>
            <w:r w:rsidRPr="00260F03">
              <w:rPr>
                <w:rFonts w:ascii="TH SarabunPSK" w:hAnsi="TH SarabunPSK" w:cs="TH SarabunPSK"/>
                <w:sz w:val="34"/>
                <w:szCs w:val="34"/>
                <w:cs/>
              </w:rPr>
              <w:t>ไซเอ็ด ราฮีล ฮัสซั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ล(</w:t>
            </w:r>
            <w:r>
              <w:rPr>
                <w:rFonts w:ascii="TH SarabunPSK" w:hAnsi="TH SarabunPSK" w:cs="TH SarabunPSK"/>
                <w:sz w:val="34"/>
                <w:szCs w:val="34"/>
              </w:rPr>
              <w:t>2562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) </w:t>
            </w:r>
            <w:r w:rsidRPr="00260F0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ระบบตรวจจับและป้องกันการบุกรุกแบบปรับตัวสำหรับอินเทอร์เน็ตของสรรพสิ่ง</w:t>
            </w:r>
          </w:p>
          <w:p w14:paraId="392C0287" w14:textId="77777777" w:rsidR="00AF37F7" w:rsidRDefault="00AF37F7" w:rsidP="002A2434">
            <w:pPr>
              <w:spacing w:after="100" w:afterAutospacing="1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60F03">
              <w:rPr>
                <w:rFonts w:ascii="TH SarabunPSK" w:hAnsi="TH SarabunPSK" w:cs="TH SarabunPSK"/>
                <w:sz w:val="32"/>
                <w:szCs w:val="32"/>
                <w:cs/>
              </w:rPr>
              <w:t>เว่ยหยู่จี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</w:t>
            </w:r>
            <w:r w:rsidRPr="00260F03">
              <w:rPr>
                <w:rFonts w:ascii="TH SarabunPSK" w:hAnsi="TH SarabunPSK" w:cs="TH SarabunPSK"/>
                <w:sz w:val="32"/>
                <w:szCs w:val="32"/>
                <w:cs/>
              </w:rPr>
              <w:t>เอ็ดวิน เอช. ดับเบิลยู. ชาน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Pr="00260F03">
              <w:rPr>
                <w:rFonts w:ascii="TH SarabunPSK" w:hAnsi="TH SarabunPSK" w:cs="TH SarabunPSK"/>
                <w:sz w:val="32"/>
                <w:szCs w:val="32"/>
                <w:cs/>
              </w:rPr>
              <w:t>ปัจจัยสำคัญที่มีอิทธิพลต่อการนำเทคโนโลยีพลังงานบ้านอัจฉริยะมาใช้ในประเทศจีน: กรณีศึกษาในมณฑลกวางตุ้ง</w:t>
            </w:r>
          </w:p>
          <w:p w14:paraId="6869D300" w14:textId="77777777" w:rsidR="00AF37F7" w:rsidRDefault="00AF37F7" w:rsidP="002A2434">
            <w:pPr>
              <w:spacing w:after="100" w:afterAutospacing="1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อภิเษก</w:t>
            </w:r>
            <w:r w:rsidRPr="00331353">
              <w:rPr>
                <w:rFonts w:ascii="TH SarabunPSK" w:hAnsi="TH SarabunPSK" w:cs="TH SarabunPSK"/>
                <w:sz w:val="32"/>
                <w:szCs w:val="32"/>
              </w:rPr>
              <w:t> 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ภาติ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ไ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มเคิล</w:t>
            </w:r>
            <w:r w:rsidRPr="00331353">
              <w:rPr>
                <w:rFonts w:ascii="TH SarabunPSK" w:hAnsi="TH SarabunPSK" w:cs="TH SarabunPSK"/>
                <w:sz w:val="32"/>
                <w:szCs w:val="32"/>
              </w:rPr>
              <w:t> 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แฮนเซน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, </w:t>
            </w:r>
            <w:r w:rsidRPr="00331353">
              <w:rPr>
                <w:rFonts w:ascii="TH SarabunPSK" w:hAnsi="TH SarabunPSK" w:cs="TH SarabunPSK"/>
                <w:sz w:val="34"/>
                <w:szCs w:val="34"/>
                <w:cs/>
              </w:rPr>
              <w:t>ชิงหมาน</w:t>
            </w:r>
            <w:r w:rsidRPr="00331353">
              <w:rPr>
                <w:rFonts w:ascii="TH SarabunPSK" w:hAnsi="TH SarabunPSK" w:cs="TH SarabunPSK"/>
                <w:sz w:val="34"/>
                <w:szCs w:val="34"/>
              </w:rPr>
              <w:t> </w:t>
            </w:r>
            <w:r w:rsidRPr="00331353">
              <w:rPr>
                <w:rFonts w:ascii="TH SarabunPSK" w:hAnsi="TH SarabunPSK" w:cs="TH SarabunPSK"/>
                <w:sz w:val="34"/>
                <w:szCs w:val="34"/>
                <w:cs/>
              </w:rPr>
              <w:t>ชาน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4"/>
                <w:szCs w:val="34"/>
              </w:rPr>
              <w:t>2560</w:t>
            </w:r>
            <w:r>
              <w:rPr>
                <w:rFonts w:ascii="TH SarabunPSK" w:hAnsi="TH SarabunPSK" w:cs="TH SarabunPSK" w:hint="cs"/>
                <w:sz w:val="34"/>
                <w:szCs w:val="34"/>
                <w:cs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การอนุรักษ์พลังงานผ่านบ้านอัจฉริยะในเมืองอัจฉริยะ: บทเรียนสำหรับครัวเรือนในสิงคโปร์</w:t>
            </w:r>
          </w:p>
          <w:p w14:paraId="3ED09EA9" w14:textId="77777777" w:rsidR="00AF37F7" w:rsidRDefault="00AF37F7" w:rsidP="002A2434">
            <w:pPr>
              <w:spacing w:after="100" w:afterAutospacing="1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วิลเลียม เฮิร์สท์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ค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าซิมิโร เอ. คูร์เบโล มอนตาเนซ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นาธาน โชน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การจัดทำโปรไฟล์รูปแบบเวลาจากข้อมูลมิเตอร์อัจฉริยะเพื่อตรวจจับค่าผิดปกติในการใช้พลังงาน</w:t>
            </w:r>
          </w:p>
          <w:p w14:paraId="6463964E" w14:textId="77777777" w:rsidR="00AF37F7" w:rsidRDefault="00AF37F7" w:rsidP="002A2434">
            <w:pPr>
              <w:spacing w:after="100" w:afterAutospacing="1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เอ็ม มาธาน โมฮาน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, 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เอ็ม มาธาน โมฮาน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 เรวาธี </w:t>
            </w:r>
            <w:r w:rsidRPr="00331353">
              <w:rPr>
                <w:rFonts w:ascii="TH SarabunPSK" w:hAnsi="TH SarabunPSK" w:cs="TH SarabunPSK"/>
                <w:sz w:val="32"/>
                <w:szCs w:val="32"/>
              </w:rPr>
              <w:t>;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เอส สัตยา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บี อักชายา ปราชาต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เอส กวิน คูมาร์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>ป.ล. มาธุ ราชศรี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BD138C">
              <w:rPr>
                <w:rFonts w:ascii="TH SarabunPSK" w:hAnsi="TH SarabunPSK" w:cs="TH SarabunPSK"/>
                <w:sz w:val="32"/>
                <w:szCs w:val="32"/>
              </w:rPr>
              <w:t>2567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Pr="003313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เครื่องวิเคราะห์คุณภาพดินขาวแบบอัตโนมัติโดยใช้โมดูลกล้อง </w:t>
            </w:r>
            <w:r w:rsidRPr="00331353">
              <w:rPr>
                <w:rFonts w:ascii="TH SarabunPSK" w:hAnsi="TH SarabunPSK" w:cs="TH SarabunPSK"/>
                <w:sz w:val="32"/>
                <w:szCs w:val="32"/>
              </w:rPr>
              <w:t>ESP-32</w:t>
            </w:r>
          </w:p>
          <w:p w14:paraId="5B8A112A" w14:textId="77777777" w:rsidR="00AF37F7" w:rsidRPr="001404F9" w:rsidRDefault="00AF37F7" w:rsidP="002A2434">
            <w:pPr>
              <w:spacing w:after="100" w:afterAutospacing="1"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D138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ยูเลียนตา ซิเรการ์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Pr="00BD1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เอดี ซาปุตรา มาร์บุน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Pr="00BD138C">
              <w:rPr>
                <w:rFonts w:ascii="TH SarabunPSK" w:hAnsi="TH SarabunPSK" w:cs="TH SarabunPSK"/>
                <w:sz w:val="32"/>
                <w:szCs w:val="32"/>
                <w:cs/>
              </w:rPr>
              <w:t>นูร์ นาบีลา บินติ โมฮาเหม็ด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Pr="00BD1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ระบบตรวจสอบโรงไฟฟ้าพลังน้ำ </w:t>
            </w:r>
            <w:r w:rsidRPr="00BD138C">
              <w:rPr>
                <w:rFonts w:ascii="TH SarabunPSK" w:hAnsi="TH SarabunPSK" w:cs="TH SarabunPSK"/>
                <w:sz w:val="32"/>
                <w:szCs w:val="32"/>
              </w:rPr>
              <w:t xml:space="preserve">Pico </w:t>
            </w:r>
            <w:r w:rsidRPr="00BD138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บนกังหัน </w:t>
            </w:r>
            <w:r w:rsidRPr="00BD138C">
              <w:rPr>
                <w:rFonts w:ascii="TH SarabunPSK" w:hAnsi="TH SarabunPSK" w:cs="TH SarabunPSK"/>
                <w:sz w:val="32"/>
                <w:szCs w:val="32"/>
              </w:rPr>
              <w:t xml:space="preserve">Pelton </w:t>
            </w:r>
            <w:r w:rsidRPr="00BD138C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ที่ใช้ระบบอินเทอร์เน็ตของสรรพสิ่ง</w:t>
            </w:r>
          </w:p>
          <w:p w14:paraId="5AC16880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F37F7" w:rsidRPr="00764324" w14:paraId="53CFF4E6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24CF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ข้อเสนอแนะ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0AB7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เพิ่มระบบ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ล็อกอัจฉริยะควบคุมผ่านมือถือ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เช่น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ล็อกอิเล็กทรอนิกส์ที่สามารถเปิด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ปิดผ่านแอปหรือรหัสผ่านเพื่อเพิ่มความปลอดภัยแก่ผู้ใช้</w:t>
            </w:r>
          </w:p>
          <w:p w14:paraId="65ABEF70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362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บูรณาการ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AI Vision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ระบบสามารถแยกแยะวัตถุที่หย่อนเข้ามาได้เช่นจดหมายพัสดุหรือสิ่งแปลกปลอมโดยใช้โมเดลการเรียนรู้เครื่องจัก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>(Machine Learning)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บน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ESP32-CAM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หรือส่งข้อมูลไปประมวลผลบนคลาวด์</w:t>
            </w:r>
          </w:p>
          <w:p w14:paraId="100D772E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362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ติดตั้งตัวรับรู้ตรวจสภาพแวดล้อมเช่นความชื้นหรืออุณหภูมิภายในตู้เพื่อป้องกันความเสียหายของเอกสารในกรณีสภาพอากาศไม่เหมาะสม</w:t>
            </w:r>
          </w:p>
          <w:p w14:paraId="6FA1CADE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362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ออกแบบระบบให้ปรับขนาดได้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(Scalable)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สําหรับใช้งานในอาคาร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ชุดสํานักงานหรือพื้นที่ที่มีผู้ใช้งาน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จํานวนมากโดยพัฒนาเป็นระบบศูนย์กลางที่สามารถจัดการตู้จดหมายหลายใบผ่านแดชบอร์ดเดียว</w:t>
            </w:r>
          </w:p>
          <w:p w14:paraId="2CF09877" w14:textId="77777777" w:rsidR="00AF37F7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362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เพิ่มระบบบันทึกข้อมูลในหน่วยความจําเช่น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SD card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Pr="00145362">
              <w:rPr>
                <w:rFonts w:ascii="TH SarabunPSK" w:hAnsi="TH SarabunPSK" w:cs="TH SarabunPSK"/>
                <w:sz w:val="32"/>
                <w:szCs w:val="32"/>
              </w:rPr>
              <w:t xml:space="preserve">Cloud Logging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เพื่อเก็บประวัติการเปิดตู้และแจ้งเตือนย้อนหลัง</w:t>
            </w:r>
          </w:p>
          <w:p w14:paraId="2515E3C6" w14:textId="77777777" w:rsidR="00AF37F7" w:rsidRPr="00764324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362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145362">
              <w:rPr>
                <w:rFonts w:ascii="TH SarabunPSK" w:hAnsi="TH SarabunPSK" w:cs="TH SarabunPSK"/>
                <w:sz w:val="32"/>
                <w:szCs w:val="32"/>
                <w:cs/>
              </w:rPr>
              <w:t>เพิ่มระบบพลังงานที่ใช้ให้เพียงพอ และปรับเปลี่ยนแผงพลังงานแสงสุริยะและแบตเตอรี่สํารองใช้ในกรณีแสงแดดไม่เพียงพอ</w:t>
            </w:r>
          </w:p>
        </w:tc>
      </w:tr>
      <w:tr w:rsidR="00AF37F7" w:rsidRPr="00764324" w14:paraId="76FC98C8" w14:textId="77777777" w:rsidTr="002A243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10D1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 w:rsidRPr="00764324">
              <w:rPr>
                <w:rFonts w:ascii="TH SarabunPSK" w:hAnsi="TH SarabunPSK" w:cs="TH SarabunPSK"/>
                <w:sz w:val="32"/>
                <w:szCs w:val="32"/>
                <w:cs/>
              </w:rPr>
              <w:t>แหล่งที่มา</w:t>
            </w:r>
          </w:p>
        </w:tc>
        <w:tc>
          <w:tcPr>
            <w:tcW w:w="1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0607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hyperlink r:id="rId11" w:history="1">
              <w:r w:rsidRPr="00D00D3E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https://ph03.tci-thaijo.org/index.php/JEIT/article/view/3848/2918</w:t>
              </w:r>
            </w:hyperlink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57BCF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การออกแบบและพัฒนาระบบตู้จดหมายอัจฉริยะพลังงานทางเลือกบนฐานอินเทอร์เน็ตของสรรพสิ่ง</w:t>
            </w:r>
          </w:p>
          <w:p w14:paraId="2EC92E29" w14:textId="77777777" w:rsidR="00AF37F7" w:rsidRPr="00764324" w:rsidRDefault="00AF37F7" w:rsidP="002A2434">
            <w:pPr>
              <w:spacing w:after="1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EF7F6B8" w14:textId="77777777" w:rsidR="00623D03" w:rsidRDefault="00623D03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3C8846CB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404B0FBF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358EB0B8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2D609C8D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5631EAB4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011C6FBA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2D51671F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0BA8CDC2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3CA06827" w14:textId="77777777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5EEAFBDD" w14:textId="70C885EB" w:rsidR="00623D03" w:rsidRDefault="002A449F" w:rsidP="00623D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5.</w:t>
      </w:r>
      <w:r w:rsidRPr="00CB081E">
        <w:rPr>
          <w:rFonts w:ascii="TH SarabunPSK" w:hAnsi="TH SarabunPSK" w:cs="TH SarabunPSK"/>
          <w:sz w:val="32"/>
          <w:szCs w:val="32"/>
          <w:cs/>
          <w:lang w:bidi="th-TH"/>
        </w:rPr>
        <w:t>ระบบรับส่งพัสดุอัตโนมัติควบคุมด้วยพีแอลซี</w:t>
      </w:r>
      <w:r w:rsidR="00AF37F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CB081E">
        <w:rPr>
          <w:rFonts w:ascii="TH SarabunPSK" w:hAnsi="TH SarabunPSK" w:cs="TH SarabunPSK"/>
          <w:sz w:val="32"/>
          <w:szCs w:val="32"/>
        </w:rPr>
        <w:t>Automatic package delivery system controlled by PLC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C541C4" w:rsidRPr="009F298F" w14:paraId="1DE99AAD" w14:textId="77777777" w:rsidTr="00E66F4E">
        <w:tc>
          <w:tcPr>
            <w:tcW w:w="1413" w:type="dxa"/>
          </w:tcPr>
          <w:p w14:paraId="23F059BC" w14:textId="77777777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56AF4B53" w14:textId="407FDFE1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B081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ธนวัฒน์ ฉลาดสกุล และ  บุญศวร โนน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ศรี</w:t>
            </w:r>
          </w:p>
        </w:tc>
      </w:tr>
      <w:tr w:rsidR="00C541C4" w:rsidRPr="009F298F" w14:paraId="3A77486A" w14:textId="77777777" w:rsidTr="00E66F4E">
        <w:tc>
          <w:tcPr>
            <w:tcW w:w="1413" w:type="dxa"/>
          </w:tcPr>
          <w:p w14:paraId="25DFAB6D" w14:textId="77777777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10C04081" w14:textId="050F68D6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2567</w:t>
            </w:r>
          </w:p>
        </w:tc>
      </w:tr>
      <w:tr w:rsidR="00C541C4" w:rsidRPr="009F298F" w14:paraId="308788E6" w14:textId="77777777" w:rsidTr="00E66F4E">
        <w:tc>
          <w:tcPr>
            <w:tcW w:w="1413" w:type="dxa"/>
          </w:tcPr>
          <w:p w14:paraId="0D21E327" w14:textId="77777777" w:rsidR="00C541C4" w:rsidRPr="009F298F" w:rsidRDefault="00C541C4" w:rsidP="00E66F4E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2F8AE43B" w14:textId="4107F624" w:rsidR="00C541C4" w:rsidRPr="00C541C4" w:rsidRDefault="00C541C4" w:rsidP="00C541C4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เพื่อออกแบบและสร้างต้นแบบ (</w:t>
            </w:r>
            <w:r w:rsidRPr="00C541C4">
              <w:rPr>
                <w:rFonts w:ascii="TH SarabunPSK" w:hAnsi="TH SarabunPSK" w:cs="TH SarabunPSK"/>
                <w:sz w:val="32"/>
                <w:szCs w:val="32"/>
              </w:rPr>
              <w:t xml:space="preserve">prototype)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ของระบบรับส่งพัสดุอัตโนมัติที่ควบคุมด้วยพี แอลซี  โดยน าบาร์โค้ดหรือรหัสแท่งมาประยุกต์ในการใช้งานร่วมกับระบบ และ ไมโครคอนโทรลเลอร์มาท าเป็นชุดค าสั่งควบคุมระบบรับส่งพัสดุอัตโนมัติโดยประกอบด้วยส่วนประกอบต่างๆ คือ ชั้นวางสินค้าซึ่งมีจ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นวนทั้งหมด 12 ช่อง ชุดกล่องควบคุมและชุดแขนกลหรือชุดขนส่ง </w:t>
            </w:r>
          </w:p>
          <w:p w14:paraId="21721475" w14:textId="7E6275C2" w:rsidR="00C541C4" w:rsidRPr="00C541C4" w:rsidRDefault="00C541C4" w:rsidP="00C541C4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เพื่อให้ทราบถึงหลักการท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งานของชุดระบบรับส่งพัสดุอัตโนมัติ โดยการจับชิ้นงานหรือพัสดุจากจุดหลักหรือจุดรับพัสดุ เพื่อวางที่ชั้นวางพัสดุแบบอัตโนมัติ และขณะเดียวกันก็ท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งานโดยการจับชิ้นงานหรือพัสดุจากชั้นวางพัสดุเพื่อวางที่จุดรับพัสดุ โดยการท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งานทั้งสองอย่างนี้ด้วยการสแกน บาร์โค้ดโดยใช้พีแอลซีควบคุมระบบรวมไปถึงอุปกรณ์หลักคือมอเตอร์  เพื่อวางในช่องพัสดุหรือสินค้าที่ผู้ใช้งานต้องกา</w:t>
            </w:r>
            <w:r w:rsidRPr="00C541C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</w:t>
            </w:r>
          </w:p>
        </w:tc>
      </w:tr>
      <w:tr w:rsidR="00C541C4" w:rsidRPr="009F298F" w14:paraId="7C3805AE" w14:textId="77777777" w:rsidTr="00E66F4E">
        <w:tc>
          <w:tcPr>
            <w:tcW w:w="1413" w:type="dxa"/>
          </w:tcPr>
          <w:p w14:paraId="5A9BA277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4593B140" w14:textId="77777777" w:rsidR="00C541C4" w:rsidRDefault="00C541C4" w:rsidP="00C541C4">
            <w:pPr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lang w:bidi="th-TH"/>
              </w:rPr>
            </w:pP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1. การออกแบบโครงสร้างโครงงาน ซึ่งประกอบไปด้วย ชั้นวางพัสดุที่เป็นสองฝั่ง มีชุดรับส่งและ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Conveyor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ออกแบบโครงสร้าง   โดยมีขนาด 625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x  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400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x 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25 มิลลิเมต  ร ใช้เหล็กฉาก ความหนา 25 </w:t>
            </w:r>
            <w:r w:rsidRPr="002A449F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x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25 มิลลิเมตร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ออกแบบขาค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้ำ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สายพานหน้า โดยมีขนาด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50 x  100 x  582.75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โดยใช้เหล็กรูป ตัวซี ขนาด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579.75  x  49 x  98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และเหล็กแผ่นหนา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3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ขนาด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 49 x 98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มิลลิเมตร ในการออกแบบ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 xml:space="preserve"> </w:t>
            </w:r>
          </w:p>
          <w:p w14:paraId="4E03B9D1" w14:textId="77777777" w:rsidR="00C541C4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2. การสแกนบาร์โค้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ด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เลือกใช้รหัสแท่งในการอ่านรหัสข้อมูล ซึ่งท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งานได้รวดเร็วและช่วยลดความผิดพลาดในการคีย์ข้อมูลได้มากโดยไม่ต้องกดปุ่มที่แป้นพิมพ์ และบาร์โค้ดยังสามารถใช้เป็นข้อมูลในโปรแกรมอ่านค่าบาร์โค้ดในคอมพิวเตอร์ เพื่อสั่งงานให้ระบบรับส่งพั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สดุอัตโนมัติ</w:t>
            </w:r>
          </w:p>
          <w:p w14:paraId="7FFC7165" w14:textId="0AB5DE1A" w:rsidR="00C541C4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3. การออกแบบระบบไฟฟ้า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ใช้ไฟฟ้าขนาด220 โวลต์ ต่อผ่านสะพานไฟ 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Circuit  Breaker) 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เข้าไปที่สวิตช์ชิ่งเพาเวอร์ซัพพลาย 24 โวลต์ เพื่อน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ไปใช้ในหน้าจอทัชสกรีนและโปรแกรมเมเบิลลอจิกคอนโทรลเลอร์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PLC)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หน้าจอทัชสกรีนจะสั่งไปที่โปรแกรมเมเบิลลอจิกคอนโทรลเลอร์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PLC)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จะสั่งงานไปยัง   รีเลย์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Relay)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เพื่อเปิดใช้งานมอเตอร์ขับสายพานล</w:t>
            </w:r>
            <w:r w:rsidR="004A464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เลียง และ โปรแกรมเมเบิลลอจิก-คอนโทรลเลอร์ (</w:t>
            </w:r>
            <w:r w:rsidRPr="002A449F">
              <w:rPr>
                <w:rFonts w:ascii="TH SarabunPSK" w:hAnsi="TH SarabunPSK" w:cs="TH SarabunPSK"/>
                <w:sz w:val="32"/>
                <w:szCs w:val="32"/>
              </w:rPr>
              <w:t xml:space="preserve">PLC) 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สามารถสั่งงาน   โซลินอยด์วาลว์เพื่อท</w:t>
            </w:r>
            <w:r w:rsidR="004A464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ให้กระบอกลมเลื่อนเข้าหรือออก</w:t>
            </w:r>
          </w:p>
          <w:p w14:paraId="07FC7C45" w14:textId="1297342B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 xml:space="preserve">4. </w:t>
            </w:r>
            <w:r w:rsidRPr="002A449F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การเขียนโปรแกรมการควบคุมระบบขนส่งพัสดุอัตโนมัติ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 xml:space="preserve">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 xml:space="preserve">โปรแกรมควบคุมในระบบเป็นการภาษาซีในโปรแกรม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Arduino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 xml:space="preserve">และใช้เป็น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Arduino Nano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 xml:space="preserve">เพื่อขับ 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Stepper  Motor 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ข้อดีของมอเตอร์ประเภทนี้คือ สามารถก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หนดต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แหน่งของการหมุนได้อย่างแม่นย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ำ</w:t>
            </w:r>
            <w:r w:rsidRPr="002A449F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  <w:lang w:bidi="th-TH"/>
              </w:rPr>
              <w:t>ด้วยองศาหรือระยะทา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  <w:lang w:bidi="th-TH"/>
              </w:rPr>
              <w:t>ง</w:t>
            </w:r>
          </w:p>
        </w:tc>
      </w:tr>
      <w:tr w:rsidR="00C541C4" w:rsidRPr="009F298F" w14:paraId="3CFDD481" w14:textId="77777777" w:rsidTr="00E66F4E">
        <w:tc>
          <w:tcPr>
            <w:tcW w:w="1413" w:type="dxa"/>
          </w:tcPr>
          <w:p w14:paraId="0C3EE145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เครื่องมือ/</w:t>
            </w:r>
          </w:p>
          <w:p w14:paraId="6354CDAF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ภาษาที่ใช้</w:t>
            </w:r>
          </w:p>
        </w:tc>
        <w:tc>
          <w:tcPr>
            <w:tcW w:w="11537" w:type="dxa"/>
          </w:tcPr>
          <w:p w14:paraId="3E0E9A45" w14:textId="147F500E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สเต็ปเปอร์มอเตอร์ 5 ตัว</w:t>
            </w:r>
          </w:p>
          <w:p w14:paraId="4CDBF952" w14:textId="67CD721D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มอเตอร์เกียร์ </w:t>
            </w:r>
            <w:r w:rsidRPr="00C541C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AC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1 ตัว </w:t>
            </w:r>
          </w:p>
          <w:p w14:paraId="361AFD9E" w14:textId="39CE9A15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ชุดควบควบสเต็ปมอเตอร์ 5 ตัว</w:t>
            </w:r>
          </w:p>
          <w:p w14:paraId="0BE3626B" w14:textId="1E7DF39E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ชุดสายพานล าเลียง 1 ชุด  </w:t>
            </w:r>
          </w:p>
          <w:p w14:paraId="09C4D7FC" w14:textId="182F4B34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บอร์ด </w:t>
            </w:r>
            <w:r w:rsidRPr="00C541C4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PCB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1 ชุด </w:t>
            </w:r>
          </w:p>
          <w:p w14:paraId="60DEE727" w14:textId="5C59676F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ตู้อุปกรณ์ควบคุมพร้อมอุปกรณ์และ สายไฟ   1 ชุด  </w:t>
            </w:r>
          </w:p>
          <w:p w14:paraId="3213ED68" w14:textId="34F49F53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พาเลทและรางเลื่อน 1 ชุด </w:t>
            </w:r>
          </w:p>
          <w:p w14:paraId="0418D566" w14:textId="7E67EF16" w:rsidR="00C541C4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พีแอลซี 1 ตัว          </w:t>
            </w:r>
          </w:p>
          <w:p w14:paraId="1D18017D" w14:textId="263BDF96" w:rsidR="00C541C4" w:rsidRPr="00AC2E0E" w:rsidRDefault="00C541C4" w:rsidP="00C541C4">
            <w:pPr>
              <w:jc w:val="both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อื่นๆ</w:t>
            </w:r>
          </w:p>
        </w:tc>
      </w:tr>
      <w:tr w:rsidR="00C541C4" w:rsidRPr="009F298F" w14:paraId="3DA2BAE5" w14:textId="77777777" w:rsidTr="00E66F4E">
        <w:tc>
          <w:tcPr>
            <w:tcW w:w="1413" w:type="dxa"/>
          </w:tcPr>
          <w:p w14:paraId="70CE2643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ผลการศึกษา</w:t>
            </w:r>
          </w:p>
        </w:tc>
        <w:tc>
          <w:tcPr>
            <w:tcW w:w="11537" w:type="dxa"/>
          </w:tcPr>
          <w:p w14:paraId="3EC8EFC2" w14:textId="2380C68D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งานในกระบวนการเคลื่อนที่ของตัวรับส่งอัตโนมัติ โดยมีการเลื่อนแกนทางซ้าย การเลื่อนแกนทางขวา การเลื่อนของแกนในแนวดิ่ง และแกนชุดรับส่ง ที่ขับเคลื่อนด้วยสเต็ปมอเตอร์ มีการเลื่อนในแต่ละระนาบได้ตามค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สั่งโปรแกรมสามารถท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งานได้ 90 เปอร์เซ็นต์ เนื่องมาจากโปรแกรมมีการประมวลเป็นไปอย่างราบเรียบ</w:t>
            </w:r>
          </w:p>
        </w:tc>
      </w:tr>
      <w:tr w:rsidR="00C541C4" w:rsidRPr="009F298F" w14:paraId="7F763E0A" w14:textId="77777777" w:rsidTr="00E66F4E">
        <w:tc>
          <w:tcPr>
            <w:tcW w:w="1413" w:type="dxa"/>
          </w:tcPr>
          <w:p w14:paraId="26E8BFBB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4A1028EC" w14:textId="77777777" w:rsidR="00C541C4" w:rsidRPr="002C07BE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Khan (2020)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การตรวจจับจดหมายด้วยเซนเซอร์และการแจ้งเตือนผ่านแอป </w:t>
            </w:r>
          </w:p>
          <w:p w14:paraId="68FEC437" w14:textId="77777777" w:rsidR="00C541C4" w:rsidRPr="002C07BE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Ngamprapruet et al.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2021)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การตรวจจับจดหมายด้วยเซนเซอร์และการแจ้งเตือนผ่านแอป</w:t>
            </w:r>
          </w:p>
          <w:p w14:paraId="10BA740F" w14:textId="77777777" w:rsidR="00C541C4" w:rsidRPr="002C07BE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Sisavath &amp; Yu (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2020)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การใช้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 xml:space="preserve">IoT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เพื่อเพิ่มความปลอดภัย</w:t>
            </w:r>
          </w:p>
          <w:p w14:paraId="5C032383" w14:textId="77777777" w:rsidR="00C541C4" w:rsidRPr="002C07BE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Vishwakarma et al. (2019)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2C07BE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  <w:lang w:bidi="th-TH"/>
              </w:rPr>
              <w:t>สอดคล้องในเรื่อง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แนวทางการจัดการพลังงานของอุปกรณ์ </w:t>
            </w:r>
            <w:r w:rsidRPr="002C07BE">
              <w:rPr>
                <w:rFonts w:ascii="TH SarabunPSK" w:hAnsi="TH SarabunPSK" w:cs="TH SarabunPSK" w:hint="cs"/>
                <w:sz w:val="32"/>
                <w:szCs w:val="32"/>
              </w:rPr>
              <w:t>IoT</w:t>
            </w:r>
          </w:p>
        </w:tc>
      </w:tr>
      <w:tr w:rsidR="00C541C4" w:rsidRPr="009F298F" w14:paraId="33141C15" w14:textId="77777777" w:rsidTr="00E66F4E">
        <w:tc>
          <w:tcPr>
            <w:tcW w:w="1413" w:type="dxa"/>
          </w:tcPr>
          <w:p w14:paraId="76370396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00A773DA" w14:textId="73A134DF" w:rsidR="00C541C4" w:rsidRPr="00C541C4" w:rsidRDefault="00C541C4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จิณห์นิภา แสงสุข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2565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สอดคล้องเรื่อง</w:t>
            </w:r>
            <w:r w:rsidRPr="00C541C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เทคโนโลยีคิวอาร์โค้ดกับการประยุกต์ใช้ในชีวิตวิถีใหม่</w:t>
            </w:r>
          </w:p>
        </w:tc>
      </w:tr>
      <w:tr w:rsidR="00C541C4" w:rsidRPr="009F298F" w14:paraId="0B557A28" w14:textId="77777777" w:rsidTr="00E66F4E">
        <w:tc>
          <w:tcPr>
            <w:tcW w:w="1413" w:type="dxa"/>
          </w:tcPr>
          <w:p w14:paraId="258619B7" w14:textId="77777777" w:rsidR="00C541C4" w:rsidRPr="009F298F" w:rsidRDefault="00C541C4" w:rsidP="00C541C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แหล่งที่มา</w:t>
            </w:r>
          </w:p>
        </w:tc>
        <w:tc>
          <w:tcPr>
            <w:tcW w:w="11537" w:type="dxa"/>
          </w:tcPr>
          <w:p w14:paraId="2495366B" w14:textId="224F9888" w:rsidR="00C541C4" w:rsidRPr="009F298F" w:rsidRDefault="004A464E" w:rsidP="00C541C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4A464E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https://ph03.tci-thaijo.org/index.php/JEIRKKC/article/view/1977</w:t>
            </w:r>
          </w:p>
        </w:tc>
      </w:tr>
    </w:tbl>
    <w:p w14:paraId="31F30B1D" w14:textId="5F7DDED3" w:rsidR="00623D03" w:rsidRPr="00C541C4" w:rsidRDefault="00623D03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14:paraId="47DFF408" w14:textId="0F19CE02" w:rsidR="00C76CD2" w:rsidRDefault="00C76CD2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3908A12B" w14:textId="31BA33B1" w:rsidR="00AF37F7" w:rsidRPr="00734F2F" w:rsidRDefault="00C76CD2" w:rsidP="00AF37F7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lastRenderedPageBreak/>
        <w:t>6.</w:t>
      </w:r>
      <w:r w:rsidR="00AF37F7" w:rsidRPr="00AF37F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AF37F7" w:rsidRPr="00216F1D">
        <w:rPr>
          <w:rFonts w:ascii="TH SarabunPSK" w:hAnsi="TH SarabunPSK" w:cs="TH SarabunPSK"/>
          <w:sz w:val="32"/>
          <w:szCs w:val="32"/>
          <w:shd w:val="clear" w:color="auto" w:fill="FFFFFF"/>
          <w:lang w:bidi="th-TH"/>
        </w:rPr>
        <w:t>ParcelRestBox: IoT-Based Parcel Receiving Box System Design for Smart City in Malaysia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AF37F7" w:rsidRPr="009F298F" w14:paraId="40F0BA42" w14:textId="77777777" w:rsidTr="002A2434">
        <w:tc>
          <w:tcPr>
            <w:tcW w:w="1413" w:type="dxa"/>
          </w:tcPr>
          <w:p w14:paraId="1B1BBDA3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1246CB44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lang w:bidi="th-TH"/>
              </w:rPr>
              <w:t>Mudiana Mokhsin, Amer Shakir Zainol, Mohd Zain Md Ludin, Mohd Husni Mohd Som, Ahmad Iqbal Hakim Suhaimi, Hamizan Abdul Halim</w:t>
            </w:r>
          </w:p>
        </w:tc>
      </w:tr>
      <w:tr w:rsidR="00AF37F7" w:rsidRPr="009F298F" w14:paraId="3916DA07" w14:textId="77777777" w:rsidTr="002A2434">
        <w:tc>
          <w:tcPr>
            <w:tcW w:w="1413" w:type="dxa"/>
          </w:tcPr>
          <w:p w14:paraId="6E26458C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4D470851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lang w:bidi="th-TH"/>
              </w:rPr>
              <w:t>2021</w:t>
            </w:r>
          </w:p>
        </w:tc>
      </w:tr>
      <w:tr w:rsidR="00AF37F7" w:rsidRPr="009F298F" w14:paraId="3438F0FE" w14:textId="77777777" w:rsidTr="002A2434">
        <w:tc>
          <w:tcPr>
            <w:tcW w:w="1413" w:type="dxa"/>
          </w:tcPr>
          <w:p w14:paraId="3CB706C6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548BB7AA" w14:textId="77777777" w:rsidR="00AF37F7" w:rsidRPr="00216F1D" w:rsidRDefault="00AF37F7" w:rsidP="002A2434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เพื่อออกแบบและพัฒนา กล่องรับพัสดุอัจฉริยะ (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 xml:space="preserve">ParcelRestBox) 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ที่สามารถรับพัสดุได้โดยไม่ต้องมีผู้รับอยู่ ณ สถานที่ และสามารถแจ้งเตือนการมาถึงของพัสดุผ่านแอปพลิเคชันบนโทรศัพท์มือถือ</w:t>
            </w:r>
          </w:p>
          <w:p w14:paraId="0F11D784" w14:textId="77777777" w:rsidR="00AF37F7" w:rsidRPr="00216F1D" w:rsidRDefault="00AF37F7" w:rsidP="002A2434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เพื่อลดปัญหาการขโมยพัสดุและความล่าช้าในการส่งมอบพัสดุ โดยเฉพาะในช่วงการแพร่ระบาดของ 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>COVID-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19 ซึ่งทำให้ยอดการสั่งซื้อสินค้าออนไลน์ในมาเลเซียเพิ่มสูงขึ้นอย่างมาก</w:t>
            </w:r>
          </w:p>
          <w:p w14:paraId="3A85A5DD" w14:textId="77777777" w:rsidR="00AF37F7" w:rsidRPr="00216F1D" w:rsidRDefault="00AF37F7" w:rsidP="002A2434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เพื่อส่งเสริมการใช้เทคโนโลยี 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 xml:space="preserve">Internet of Things (IoT) 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ในบริบทของ 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 xml:space="preserve">Smart Home 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>Smart City</w:t>
            </w:r>
          </w:p>
        </w:tc>
      </w:tr>
      <w:tr w:rsidR="00AF37F7" w:rsidRPr="009F298F" w14:paraId="3FF3E31A" w14:textId="77777777" w:rsidTr="002A2434">
        <w:tc>
          <w:tcPr>
            <w:tcW w:w="1413" w:type="dxa"/>
          </w:tcPr>
          <w:p w14:paraId="078214B9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2461A585" w14:textId="77777777" w:rsidR="00AF37F7" w:rsidRPr="00584655" w:rsidRDefault="00AF37F7" w:rsidP="002A243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Identification Phase:</w:t>
            </w:r>
          </w:p>
          <w:p w14:paraId="5117AE84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ระบุปัญหา ความต้องการ และข้อกำหนดของระบบ</w:t>
            </w:r>
          </w:p>
          <w:p w14:paraId="148ED792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วิเคราะห์ฮาร์ดแวร์และซอฟต์แวร์ที่จำเป็น เช่น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NodeMCU, IR Sensor, Firebase, Android Studio</w:t>
            </w:r>
          </w:p>
          <w:p w14:paraId="46F0B8CE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ประเมินความปลอดภัยและขอบเขตการพัฒนา</w:t>
            </w:r>
          </w:p>
          <w:p w14:paraId="1BEE9C97" w14:textId="77777777" w:rsidR="00AF37F7" w:rsidRPr="00584655" w:rsidRDefault="00AF37F7" w:rsidP="002A243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Design Phase:</w:t>
            </w:r>
          </w:p>
          <w:p w14:paraId="2BFA19F5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ออกแบบ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User Interface (UI)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ผ่านการสร้าง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Storyboard</w:t>
            </w:r>
          </w:p>
          <w:p w14:paraId="34C2A253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ออกแบบวงจรอิเล็กทรอนิกส์ของกล่อง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ParcelRestBox</w:t>
            </w:r>
          </w:p>
          <w:p w14:paraId="29DA0738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วางแผนการเชื่อมต่อ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Wi-Fi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และระบบฐานข้อมูลบนคลาวด์</w:t>
            </w:r>
          </w:p>
          <w:p w14:paraId="2C53CA9C" w14:textId="77777777" w:rsidR="00AF37F7" w:rsidRPr="00584655" w:rsidRDefault="00AF37F7" w:rsidP="002A243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Development Phase:</w:t>
            </w:r>
          </w:p>
          <w:p w14:paraId="25907F4A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พัฒนาแอปบน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Android Studio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โดยใช้ภาษา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Java</w:t>
            </w:r>
          </w:p>
          <w:p w14:paraId="337011B3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เขียนโปรแกรมฝังตัวสำหรับ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NodeMCU ESP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8266 โดยใช้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Arduino IDE</w:t>
            </w:r>
          </w:p>
          <w:p w14:paraId="6D63D55E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เชื่อมต่อระบบกับ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Firebase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เพื่อเก็บข้อมูลและส่ง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Notification</w:t>
            </w:r>
          </w:p>
          <w:p w14:paraId="29FD7315" w14:textId="77777777" w:rsidR="00AF37F7" w:rsidRPr="00584655" w:rsidRDefault="00AF37F7" w:rsidP="002A243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Prototyping Phase:</w:t>
            </w:r>
          </w:p>
          <w:p w14:paraId="7B34B0E3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สร้างต้นแบบกล่องพัสดุจากวัสดุจำลอง (ขนาด 1:5)</w:t>
            </w:r>
          </w:p>
          <w:p w14:paraId="2F72E083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ทดสอบการทำงานร่วมกันระหว่างแอปพลิเคชันและอุปกรณ์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IoT</w:t>
            </w:r>
          </w:p>
          <w:p w14:paraId="651BD8BB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รับข้อเสนอแนะจากผู้ใช้งานและนำไปปรับปรุง</w:t>
            </w:r>
          </w:p>
          <w:p w14:paraId="78566149" w14:textId="77777777" w:rsidR="00AF37F7" w:rsidRPr="00584655" w:rsidRDefault="00AF37F7" w:rsidP="002A243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lastRenderedPageBreak/>
              <w:t>Testing Phase:</w:t>
            </w:r>
          </w:p>
          <w:p w14:paraId="24DF282E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ทดสอบแอปฯ บน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Emulator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และอุปกรณ์จริง</w:t>
            </w:r>
          </w:p>
          <w:p w14:paraId="20152D87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ทดสอบการส่งแจ้งเตือนแบบ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Real-time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จาก 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Firebase</w:t>
            </w:r>
          </w:p>
          <w:p w14:paraId="67804C16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  ประเมินการใช้งานจากผู้ใช้ปลายทาง (</w:t>
            </w:r>
            <w:r w:rsidRPr="00584655">
              <w:rPr>
                <w:rFonts w:ascii="TH SarabunPSK" w:hAnsi="TH SarabunPSK" w:cs="TH SarabunPSK"/>
                <w:sz w:val="32"/>
                <w:szCs w:val="32"/>
                <w:lang w:bidi="th-TH"/>
              </w:rPr>
              <w:t>homeowners)</w:t>
            </w:r>
          </w:p>
        </w:tc>
      </w:tr>
      <w:tr w:rsidR="00AF37F7" w:rsidRPr="009F298F" w14:paraId="6A902F98" w14:textId="77777777" w:rsidTr="002A2434">
        <w:tc>
          <w:tcPr>
            <w:tcW w:w="1413" w:type="dxa"/>
          </w:tcPr>
          <w:p w14:paraId="0A5C20A2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เครื่องมือ/</w:t>
            </w:r>
          </w:p>
          <w:p w14:paraId="0B5CA592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</w:tblGrid>
            <w:tr w:rsidR="00AF37F7" w:rsidRPr="00216F1D" w14:paraId="0567C86E" w14:textId="77777777" w:rsidTr="002A24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886C9" w14:textId="77777777" w:rsidR="00AF37F7" w:rsidRPr="00216F1D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ฮาร์ดแวร์</w:t>
                  </w:r>
                </w:p>
              </w:tc>
            </w:tr>
          </w:tbl>
          <w:p w14:paraId="7980DDBA" w14:textId="77777777" w:rsidR="00AF37F7" w:rsidRPr="00216F1D" w:rsidRDefault="00AF37F7" w:rsidP="002A2434">
            <w:pPr>
              <w:rPr>
                <w:rFonts w:ascii="TH SarabunPSK" w:hAnsi="TH SarabunPSK" w:cs="TH SarabunPSK"/>
                <w:vanish/>
                <w:sz w:val="32"/>
                <w:szCs w:val="32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6"/>
            </w:tblGrid>
            <w:tr w:rsidR="00AF37F7" w:rsidRPr="00216F1D" w14:paraId="76B622C6" w14:textId="77777777" w:rsidTr="002A24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72A7F" w14:textId="77777777" w:rsidR="00AF37F7" w:rsidRPr="00216F1D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NodeMCU V3 ESP8266, Infrared Sensor x3, Power bank, Micro USB</w:t>
                  </w:r>
                </w:p>
              </w:tc>
            </w:tr>
            <w:tr w:rsidR="00AF37F7" w:rsidRPr="00216F1D" w14:paraId="425151E0" w14:textId="77777777" w:rsidTr="002A243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4610190" w14:textId="77777777" w:rsidR="00AF37F7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ซอฟต์แวร์</w:t>
                  </w:r>
                </w:p>
                <w:p w14:paraId="5885C010" w14:textId="77777777" w:rsidR="00AF37F7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Android Studio 4.0, Java, Arduino IDE</w:t>
                  </w:r>
                </w:p>
                <w:p w14:paraId="1E25FBFC" w14:textId="77777777" w:rsidR="00AF37F7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ฐานข้อมูล</w:t>
                  </w:r>
                </w:p>
                <w:p w14:paraId="3240A1AE" w14:textId="77777777" w:rsidR="00AF37F7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Google Firebase (Realtime Database &amp; Authentication)</w:t>
                  </w:r>
                </w:p>
                <w:p w14:paraId="74874D59" w14:textId="77777777" w:rsidR="00AF37F7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แพลตฟอร์ม</w:t>
                  </w:r>
                </w:p>
                <w:p w14:paraId="05AF57EE" w14:textId="77777777" w:rsidR="00AF37F7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Android (</w:t>
                  </w: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สมาร์ตโฟน)</w:t>
                  </w:r>
                </w:p>
                <w:p w14:paraId="32CCFE08" w14:textId="77777777" w:rsidR="00AF37F7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การสื่อสาร</w:t>
                  </w:r>
                </w:p>
                <w:p w14:paraId="7D3A5810" w14:textId="77777777" w:rsidR="00AF37F7" w:rsidRPr="00216F1D" w:rsidRDefault="00AF37F7" w:rsidP="002A2434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HTTP Request </w:t>
                  </w: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ผ่าน </w:t>
                  </w: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Wi-Fi Module </w:t>
                  </w: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ใน </w:t>
                  </w:r>
                  <w:r w:rsidRPr="00216F1D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NodeMCU</w:t>
                  </w:r>
                </w:p>
              </w:tc>
            </w:tr>
          </w:tbl>
          <w:p w14:paraId="44BEE627" w14:textId="77777777" w:rsidR="00AF37F7" w:rsidRPr="00934D72" w:rsidRDefault="00AF37F7" w:rsidP="002A2434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AF37F7" w:rsidRPr="009F298F" w14:paraId="3B696D9D" w14:textId="77777777" w:rsidTr="002A2434">
        <w:tc>
          <w:tcPr>
            <w:tcW w:w="1413" w:type="dxa"/>
          </w:tcPr>
          <w:p w14:paraId="387EDAB9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ผลการศึกษา</w:t>
            </w:r>
          </w:p>
        </w:tc>
        <w:tc>
          <w:tcPr>
            <w:tcW w:w="11537" w:type="dxa"/>
          </w:tcPr>
          <w:p w14:paraId="7599B263" w14:textId="77777777" w:rsidR="00AF37F7" w:rsidRPr="00216F1D" w:rsidRDefault="00AF37F7" w:rsidP="002A2434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16F1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ามารถพัฒนา ต้นแบบ (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 xml:space="preserve">Prototype) 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ของกล่องรับพัสดุอัจฉริยะได้สำเร็จ โดยมีการทำงานร่วมกันระหว่าง อุปกรณ์ 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 xml:space="preserve">IoT 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และแอปพลิเคชันมือถือ ได้อย่างสมบูรณ์</w:t>
            </w:r>
          </w:p>
          <w:p w14:paraId="245D6F3C" w14:textId="77777777" w:rsidR="00AF37F7" w:rsidRPr="00216F1D" w:rsidRDefault="00AF37F7" w:rsidP="002A2434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ผู้ใช้งานสามารถรับการแจ้งเตือนแบบ 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 xml:space="preserve">Real-time 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เมื่อพัสดุถูกส่งถึง</w:t>
            </w:r>
          </w:p>
          <w:p w14:paraId="2F812099" w14:textId="77777777" w:rsidR="00AF37F7" w:rsidRPr="00216F1D" w:rsidRDefault="00AF37F7" w:rsidP="002A2434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ระบบสามารถระบุวัน เวลา และสถานะของพัสดุผ่าน 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>Firebase</w:t>
            </w:r>
          </w:p>
          <w:p w14:paraId="07CC5238" w14:textId="77777777" w:rsidR="00AF37F7" w:rsidRPr="00216F1D" w:rsidRDefault="00AF37F7" w:rsidP="002A2434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สามารถใช้ได้กับพัสดุทั่วไป เช่น อุปกรณ์อิเล็กทรอนิกส์ ขนาดไม่เกิน 23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23</w:t>
            </w:r>
            <w:r w:rsidRPr="00216F1D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23 ซม.</w:t>
            </w:r>
          </w:p>
          <w:p w14:paraId="447AF081" w14:textId="77777777" w:rsidR="00AF37F7" w:rsidRPr="00216F1D" w:rsidRDefault="00AF37F7" w:rsidP="002A2434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216F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มีแผนขยายขนาดเพื่อรองรับพัสดุขนาดใหญ่ในอนาคต</w:t>
            </w:r>
          </w:p>
        </w:tc>
      </w:tr>
      <w:tr w:rsidR="00AF37F7" w:rsidRPr="009F298F" w14:paraId="5FE70D77" w14:textId="77777777" w:rsidTr="002A2434">
        <w:tc>
          <w:tcPr>
            <w:tcW w:w="1413" w:type="dxa"/>
          </w:tcPr>
          <w:p w14:paraId="569EF753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2B831C72" w14:textId="77777777" w:rsidR="00AF37F7" w:rsidRPr="00584655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73879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Singh &amp; Ansari (2019) </w:t>
            </w:r>
            <w:r w:rsidRPr="00A7387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กล่าวถึง </w:t>
            </w:r>
            <w:r w:rsidRPr="00A73879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Smart Home Automation </w:t>
            </w:r>
            <w:r w:rsidRPr="00A7387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ที่ใช้เซ็นเซอร์ตรวจจับและส่งข้อมูล </w:t>
            </w:r>
            <w:r w:rsidRPr="00A73879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Load Cell, PIR Sensor </w:t>
            </w:r>
            <w:r w:rsidRPr="00A7387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และกล้อง </w:t>
            </w:r>
            <w:r w:rsidRPr="00A73879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ESP32-CAM </w:t>
            </w:r>
            <w:r w:rsidRPr="00A73879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เพื่อบันทึกและแจ้งเตือน ซึ่งเป็นแนวคิดเดียวกับระบบสมาร์ทโฮมที่ปรับมาสู่สมาร์ทพัสดุ</w:t>
            </w:r>
          </w:p>
        </w:tc>
      </w:tr>
      <w:tr w:rsidR="00AF37F7" w:rsidRPr="009F298F" w14:paraId="4D64652C" w14:textId="77777777" w:rsidTr="002A2434">
        <w:tc>
          <w:tcPr>
            <w:tcW w:w="1413" w:type="dxa"/>
          </w:tcPr>
          <w:p w14:paraId="3DFC7615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194AD408" w14:textId="77777777" w:rsidR="00AF37F7" w:rsidRPr="00584655" w:rsidRDefault="00AF37F7" w:rsidP="002A2434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ควร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ขยายขนาดของกล่องให้สามารถรับพัสดุที่มีขนาดใหญ่ขึ้น และปรับปรุงวัสดุให้แข็งแรงทนทานกว่ากระดาษจำลอง</w:t>
            </w:r>
          </w:p>
          <w:p w14:paraId="66B4E68F" w14:textId="77777777" w:rsidR="00AF37F7" w:rsidRPr="00584655" w:rsidRDefault="00AF37F7" w:rsidP="002A2434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ควร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พัฒนาระบบความปลอดภัยเพิ่มเติม เช่น กล้องวงจรปิด</w:t>
            </w:r>
            <w:r w:rsidRPr="0058465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ระบบล็อกแบบอัตโนมัติ</w:t>
            </w:r>
            <w:r w:rsidRPr="00584655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หรือการตรวจจับความเคลื่อนไหว</w:t>
            </w:r>
          </w:p>
          <w:p w14:paraId="44FDE9DE" w14:textId="77777777" w:rsidR="00AF37F7" w:rsidRPr="00584655" w:rsidRDefault="00AF37F7" w:rsidP="002A2434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ควร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เพิ่มฟังก์ชันการติดตามประวัติการรับพัสดุ และการแจ้งเตือนหลายผู้ใช้ในครอบครัวเดียวกัน</w:t>
            </w:r>
          </w:p>
          <w:p w14:paraId="5C01D565" w14:textId="77777777" w:rsidR="00AF37F7" w:rsidRPr="00584655" w:rsidRDefault="00AF37F7" w:rsidP="002A2434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ควร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พัฒนาเพื่อรองรับหลายแพลตฟอร์ม เช่น </w:t>
            </w:r>
            <w:r w:rsidRPr="00584655">
              <w:rPr>
                <w:rFonts w:ascii="TH SarabunPSK" w:hAnsi="TH SarabunPSK" w:cs="TH SarabunPSK"/>
                <w:sz w:val="32"/>
                <w:szCs w:val="32"/>
              </w:rPr>
              <w:t xml:space="preserve">iOS </w:t>
            </w:r>
            <w:r w:rsidRPr="00584655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584655">
              <w:rPr>
                <w:rFonts w:ascii="TH SarabunPSK" w:hAnsi="TH SarabunPSK" w:cs="TH SarabunPSK"/>
                <w:sz w:val="32"/>
                <w:szCs w:val="32"/>
              </w:rPr>
              <w:t>Web Application</w:t>
            </w:r>
          </w:p>
        </w:tc>
      </w:tr>
      <w:tr w:rsidR="00AF37F7" w:rsidRPr="009F298F" w14:paraId="09B543F1" w14:textId="77777777" w:rsidTr="002A2434">
        <w:tc>
          <w:tcPr>
            <w:tcW w:w="1413" w:type="dxa"/>
          </w:tcPr>
          <w:p w14:paraId="1F8A2EE4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แหล่งที่มา</w:t>
            </w:r>
          </w:p>
        </w:tc>
        <w:tc>
          <w:tcPr>
            <w:tcW w:w="11537" w:type="dxa"/>
          </w:tcPr>
          <w:p w14:paraId="13359581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01B18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https://ieeexplore.ieee.org/abstract/document/9673588</w:t>
            </w:r>
          </w:p>
        </w:tc>
      </w:tr>
    </w:tbl>
    <w:p w14:paraId="6C00CE42" w14:textId="09FC325F" w:rsidR="00C76CD2" w:rsidRDefault="00C76CD2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7A6F35C9" w14:textId="0DDDF6D7" w:rsidR="00AF37F7" w:rsidRDefault="00AF37F7" w:rsidP="00AF37F7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7.</w:t>
      </w:r>
      <w:r w:rsidRPr="006F2B2B">
        <w:t xml:space="preserve"> </w:t>
      </w:r>
      <w:r w:rsidRPr="006F2B2B">
        <w:rPr>
          <w:rFonts w:ascii="TH SarabunPSK" w:hAnsi="TH SarabunPSK" w:cs="TH SarabunPSK"/>
          <w:sz w:val="32"/>
          <w:szCs w:val="32"/>
          <w:lang w:bidi="th-TH"/>
        </w:rPr>
        <w:t>A Prototype of Smart Parcel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537"/>
      </w:tblGrid>
      <w:tr w:rsidR="00AF37F7" w:rsidRPr="009F298F" w14:paraId="0BAD5AA9" w14:textId="77777777" w:rsidTr="002A2434">
        <w:tc>
          <w:tcPr>
            <w:tcW w:w="1413" w:type="dxa"/>
          </w:tcPr>
          <w:p w14:paraId="176F4B78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ผู้แต่ง</w:t>
            </w:r>
          </w:p>
        </w:tc>
        <w:tc>
          <w:tcPr>
            <w:tcW w:w="11537" w:type="dxa"/>
          </w:tcPr>
          <w:p w14:paraId="23AF005B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>Lee Jia Heng</w:t>
            </w:r>
          </w:p>
        </w:tc>
      </w:tr>
      <w:tr w:rsidR="00AF37F7" w:rsidRPr="009F298F" w14:paraId="707B2F6D" w14:textId="77777777" w:rsidTr="002A2434">
        <w:tc>
          <w:tcPr>
            <w:tcW w:w="1413" w:type="dxa"/>
          </w:tcPr>
          <w:p w14:paraId="147BB055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</w:p>
        </w:tc>
        <w:tc>
          <w:tcPr>
            <w:tcW w:w="11537" w:type="dxa"/>
          </w:tcPr>
          <w:p w14:paraId="6828636D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2022</w:t>
            </w:r>
          </w:p>
        </w:tc>
      </w:tr>
      <w:tr w:rsidR="00AF37F7" w:rsidRPr="009F298F" w14:paraId="7640C7DE" w14:textId="77777777" w:rsidTr="002A2434">
        <w:tc>
          <w:tcPr>
            <w:tcW w:w="1413" w:type="dxa"/>
          </w:tcPr>
          <w:p w14:paraId="40D758D7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วัตถุประสงค์</w:t>
            </w:r>
          </w:p>
        </w:tc>
        <w:tc>
          <w:tcPr>
            <w:tcW w:w="11537" w:type="dxa"/>
          </w:tcPr>
          <w:p w14:paraId="20780DD8" w14:textId="77777777" w:rsidR="00AF37F7" w:rsidRPr="00B1714B" w:rsidRDefault="00AF37F7" w:rsidP="002A2434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ออกแบบต้นแบบกล่องรับพัสดุอัจฉริยะด้วย 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 xml:space="preserve">Raspberry Pi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เพื่อแก้ปัญหาผู้รับไม่อยู่บ้าน</w:t>
            </w:r>
          </w:p>
          <w:p w14:paraId="38B7D3DD" w14:textId="77777777" w:rsidR="00AF37F7" w:rsidRPr="00B1714B" w:rsidRDefault="00AF37F7" w:rsidP="002A2434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สร้างกระบวนการยืนยันพัสดุด้วย 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 xml:space="preserve">QR code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เพื่อปลดล็อกกล่อง</w:t>
            </w:r>
          </w:p>
          <w:p w14:paraId="7F478831" w14:textId="77777777" w:rsidR="00AF37F7" w:rsidRPr="00B1714B" w:rsidRDefault="00AF37F7" w:rsidP="002A2434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พัฒนาโมดูลแจ้งเตือนผู้รับเมื่อกล่องได้รับพัสดุ</w:t>
            </w:r>
          </w:p>
        </w:tc>
      </w:tr>
      <w:tr w:rsidR="00AF37F7" w:rsidRPr="009F298F" w14:paraId="3F5C13DD" w14:textId="77777777" w:rsidTr="002A2434">
        <w:tc>
          <w:tcPr>
            <w:tcW w:w="1413" w:type="dxa"/>
          </w:tcPr>
          <w:p w14:paraId="2E408A75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วิธีการ</w:t>
            </w:r>
          </w:p>
        </w:tc>
        <w:tc>
          <w:tcPr>
            <w:tcW w:w="11537" w:type="dxa"/>
          </w:tcPr>
          <w:p w14:paraId="7D0C7940" w14:textId="77777777" w:rsidR="00AF37F7" w:rsidRPr="00B1714B" w:rsidRDefault="00AF37F7" w:rsidP="002A2434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 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 xml:space="preserve">Prototyping Model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เป็น 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 xml:space="preserve">SDLC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หลัก เพราะงานเป็นโครงการขนาดเล็ก เน้นสร้างต้นแบบก่อนแล้วปรับปรุงตาม 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>feedback</w:t>
            </w:r>
          </w:p>
          <w:p w14:paraId="629488C7" w14:textId="77777777" w:rsidR="00AF37F7" w:rsidRPr="00B1714B" w:rsidRDefault="00AF37F7" w:rsidP="002A2434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ออกแบบระบบด้วย 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 xml:space="preserve">Raspberry Pi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เป็นตัวควบคุมหลัก</w:t>
            </w:r>
          </w:p>
          <w:p w14:paraId="7750364C" w14:textId="77777777" w:rsidR="00AF37F7" w:rsidRPr="00B1714B" w:rsidRDefault="00AF37F7" w:rsidP="002A2434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ใช้กล้องสแกน 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 xml:space="preserve">QR code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เพื่อตรวจสอบหมายเลขพัสดุในฐานข้อมูล</w:t>
            </w:r>
          </w:p>
          <w:p w14:paraId="5B3FF30D" w14:textId="77777777" w:rsidR="00AF37F7" w:rsidRPr="00B1714B" w:rsidRDefault="00AF37F7" w:rsidP="002A2434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พัฒนาระบบเว็บไซต์ให้ผู้ใช้ติดตามพัสดุ</w:t>
            </w:r>
            <w:r w:rsidRPr="00B1714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ตรวจสอบกิจกรรมผิดปกติ และควบคุมกล่องระยะไกล</w:t>
            </w:r>
          </w:p>
        </w:tc>
      </w:tr>
      <w:tr w:rsidR="00AF37F7" w:rsidRPr="009F298F" w14:paraId="72F18242" w14:textId="77777777" w:rsidTr="002A2434">
        <w:tc>
          <w:tcPr>
            <w:tcW w:w="1413" w:type="dxa"/>
          </w:tcPr>
          <w:p w14:paraId="4A72CC77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เครื่องมือ/</w:t>
            </w:r>
          </w:p>
          <w:p w14:paraId="311AE080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ภาษาที่ใช้</w:t>
            </w:r>
          </w:p>
        </w:tc>
        <w:tc>
          <w:tcPr>
            <w:tcW w:w="11537" w:type="dxa"/>
          </w:tcPr>
          <w:p w14:paraId="6F235E39" w14:textId="77777777" w:rsidR="00AF37F7" w:rsidRPr="00B1714B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Hardware: Raspberry Pi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1</w:t>
            </w: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Model A+,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กล้อง 5</w:t>
            </w: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>MP, SG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90</w:t>
            </w: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Micro Servo, Wi-Fi Dongle</w:t>
            </w:r>
          </w:p>
          <w:p w14:paraId="3AE294BD" w14:textId="77777777" w:rsidR="00AF37F7" w:rsidRPr="00B1714B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Software:</w:t>
            </w:r>
          </w:p>
          <w:p w14:paraId="2170DD05" w14:textId="77777777" w:rsidR="00AF37F7" w:rsidRPr="00B1714B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  Raspberry Pi OS</w:t>
            </w:r>
          </w:p>
          <w:p w14:paraId="01DBD1CD" w14:textId="77777777" w:rsidR="00AF37F7" w:rsidRPr="00B1714B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  Python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3 (พร้อม </w:t>
            </w: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OpenCV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>pyzbar)</w:t>
            </w:r>
          </w:p>
          <w:p w14:paraId="690C55CD" w14:textId="77777777" w:rsidR="00AF37F7" w:rsidRPr="00B1714B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  WAMP Server (Apache, MySQL, PHP)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สำหรับเว็บไซต์</w:t>
            </w:r>
          </w:p>
          <w:p w14:paraId="19447963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171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  Telegram Bot API </w:t>
            </w:r>
            <w:r w:rsidRPr="00B1714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สำหรับการแจ้งเตือน</w:t>
            </w:r>
          </w:p>
        </w:tc>
      </w:tr>
      <w:tr w:rsidR="00AF37F7" w:rsidRPr="009F298F" w14:paraId="004D51AA" w14:textId="77777777" w:rsidTr="002A2434">
        <w:tc>
          <w:tcPr>
            <w:tcW w:w="1413" w:type="dxa"/>
          </w:tcPr>
          <w:p w14:paraId="361F2021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ผลการศึกษา</w:t>
            </w:r>
          </w:p>
        </w:tc>
        <w:tc>
          <w:tcPr>
            <w:tcW w:w="11537" w:type="dxa"/>
          </w:tcPr>
          <w:p w14:paraId="63205918" w14:textId="77777777" w:rsidR="00AF37F7" w:rsidRPr="006F2B2B" w:rsidRDefault="00AF37F7" w:rsidP="002A243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ระบบสามารถตรวจสอบพัสดุด้วย </w:t>
            </w:r>
            <w:r w:rsidRPr="006F2B2B">
              <w:rPr>
                <w:rFonts w:ascii="TH SarabunPSK" w:hAnsi="TH SarabunPSK" w:cs="TH SarabunPSK"/>
                <w:sz w:val="32"/>
                <w:szCs w:val="32"/>
              </w:rPr>
              <w:t xml:space="preserve">QR code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และปลดล็อกกล่องเฉพาะพัสดุที่ถูกต้อง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แจ้งเตือนผู้ใช้ผ่าน </w:t>
            </w:r>
            <w:r w:rsidRPr="006F2B2B">
              <w:rPr>
                <w:rFonts w:ascii="TH SarabunPSK" w:hAnsi="TH SarabunPSK" w:cs="TH SarabunPSK"/>
                <w:sz w:val="32"/>
                <w:szCs w:val="32"/>
              </w:rPr>
              <w:t xml:space="preserve">Telegram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ทันทีเมื่อพัสดุถูกวางหรือมีการพยายามเข้าถึงผิดปกติ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ผู้ใช้สามารถติดตามสถานะพัสดุ</w:t>
            </w:r>
            <w:r w:rsidRPr="006F2B2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ยืนยันการรับ</w:t>
            </w:r>
            <w:r w:rsidRPr="006F2B2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ตรวจสอบกิจกรรมผิดปกติ และควบคุมกล่องผ่านเว็บไซต์</w:t>
            </w:r>
          </w:p>
          <w:p w14:paraId="6B06D604" w14:textId="77777777" w:rsidR="00AF37F7" w:rsidRPr="006F2B2B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การทดสอบระบบทั้งการสแกน </w:t>
            </w:r>
            <w:r w:rsidRPr="006F2B2B">
              <w:rPr>
                <w:rFonts w:ascii="TH SarabunPSK" w:hAnsi="TH SarabunPSK" w:cs="TH SarabunPSK"/>
                <w:sz w:val="32"/>
                <w:szCs w:val="32"/>
              </w:rPr>
              <w:t xml:space="preserve">QR,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ควบคุม </w:t>
            </w:r>
            <w:r w:rsidRPr="006F2B2B">
              <w:rPr>
                <w:rFonts w:ascii="TH SarabunPSK" w:hAnsi="TH SarabunPSK" w:cs="TH SarabunPSK"/>
                <w:sz w:val="32"/>
                <w:szCs w:val="32"/>
              </w:rPr>
              <w:t xml:space="preserve">Servo,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ฐานข้อมูล และ </w:t>
            </w:r>
            <w:r w:rsidRPr="006F2B2B">
              <w:rPr>
                <w:rFonts w:ascii="TH SarabunPSK" w:hAnsi="TH SarabunPSK" w:cs="TH SarabunPSK"/>
                <w:sz w:val="32"/>
                <w:szCs w:val="32"/>
              </w:rPr>
              <w:t xml:space="preserve">Telegram Bot </w:t>
            </w: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ทำงานได้ถูกต้องตามที่ออกแบบ</w:t>
            </w:r>
          </w:p>
        </w:tc>
      </w:tr>
      <w:tr w:rsidR="00AF37F7" w:rsidRPr="009F298F" w14:paraId="79EE60B4" w14:textId="77777777" w:rsidTr="002A2434">
        <w:tc>
          <w:tcPr>
            <w:tcW w:w="1413" w:type="dxa"/>
          </w:tcPr>
          <w:p w14:paraId="3142A420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lastRenderedPageBreak/>
              <w:t>ความสอดคล้องกับงานวิจัยอื่น</w:t>
            </w:r>
          </w:p>
        </w:tc>
        <w:tc>
          <w:tcPr>
            <w:tcW w:w="11537" w:type="dxa"/>
          </w:tcPr>
          <w:p w14:paraId="649F3066" w14:textId="77777777" w:rsidR="00AF37F7" w:rsidRPr="005D5C9D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D5C9D">
              <w:rPr>
                <w:rFonts w:ascii="TH SarabunPSK" w:hAnsi="TH SarabunPSK" w:cs="TH SarabunPSK"/>
                <w:sz w:val="32"/>
                <w:szCs w:val="32"/>
                <w:lang w:bidi="th-TH"/>
              </w:rPr>
              <w:t>Lee Jia Heng (</w:t>
            </w:r>
            <w:r w:rsidRPr="005D5C9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2022): โครงงาน </w:t>
            </w:r>
            <w:r w:rsidRPr="005D5C9D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Smart Parcel Box </w:t>
            </w:r>
            <w:r w:rsidRPr="005D5C9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ที่เน้นการยืนยันพัสดุและระบบแจ้งเตือนทันที</w:t>
            </w:r>
          </w:p>
          <w:p w14:paraId="4A1099F0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D5C9D">
              <w:rPr>
                <w:rFonts w:ascii="TH SarabunPSK" w:hAnsi="TH SarabunPSK" w:cs="TH SarabunPSK"/>
                <w:sz w:val="32"/>
                <w:szCs w:val="32"/>
                <w:lang w:bidi="th-TH"/>
              </w:rPr>
              <w:t>Kumar et al. (</w:t>
            </w:r>
            <w:r w:rsidRPr="005D5C9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2019): </w:t>
            </w:r>
            <w:r w:rsidRPr="005D5C9D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Smart Freight Box </w:t>
            </w:r>
            <w:r w:rsidRPr="005D5C9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ที่มีระบบควบคุมการรับพัสดุและตรวจสอบการเคลื่อนไหว</w:t>
            </w:r>
          </w:p>
        </w:tc>
      </w:tr>
      <w:tr w:rsidR="00AF37F7" w:rsidRPr="009F298F" w14:paraId="60AF4F67" w14:textId="77777777" w:rsidTr="002A2434">
        <w:tc>
          <w:tcPr>
            <w:tcW w:w="1413" w:type="dxa"/>
          </w:tcPr>
          <w:p w14:paraId="4900D566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ข้อเสนอแนะ</w:t>
            </w:r>
          </w:p>
        </w:tc>
        <w:tc>
          <w:tcPr>
            <w:tcW w:w="11537" w:type="dxa"/>
          </w:tcPr>
          <w:p w14:paraId="40077535" w14:textId="77777777" w:rsidR="00AF37F7" w:rsidRPr="006F2B2B" w:rsidRDefault="00AF37F7" w:rsidP="00AF37F7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ระบบต้นแบบยังรับพัสดุได้ครั้งละหนึ่งกล่อง และไม่กันน้ำ จึงควรพัฒนาให้รับหลายพัสดุพร้อมกันและเพิ่มคุณสมบัติป้องกันสภาพอากาศ</w:t>
            </w:r>
          </w:p>
          <w:p w14:paraId="79285335" w14:textId="77777777" w:rsidR="00AF37F7" w:rsidRPr="006F2B2B" w:rsidRDefault="00AF37F7" w:rsidP="00AF37F7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เพิ่มความปลอดภัย เช่นระบบยืนยันหลายชั้น หรือกล้องวงจรปิด</w:t>
            </w:r>
          </w:p>
          <w:p w14:paraId="1B0D1A1B" w14:textId="77777777" w:rsidR="00AF37F7" w:rsidRPr="006F2B2B" w:rsidRDefault="00AF37F7" w:rsidP="00AF37F7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6F2B2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พัฒนาให้รองรับหลายผู้ใช้หรือหลายบ้านในระบบเดียว</w:t>
            </w:r>
          </w:p>
        </w:tc>
      </w:tr>
      <w:tr w:rsidR="00AF37F7" w:rsidRPr="009F298F" w14:paraId="511B2B8A" w14:textId="77777777" w:rsidTr="002A2434">
        <w:tc>
          <w:tcPr>
            <w:tcW w:w="1413" w:type="dxa"/>
          </w:tcPr>
          <w:p w14:paraId="40861B34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F298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แหล่งที่มา</w:t>
            </w:r>
          </w:p>
        </w:tc>
        <w:tc>
          <w:tcPr>
            <w:tcW w:w="11537" w:type="dxa"/>
          </w:tcPr>
          <w:p w14:paraId="73CE6C3C" w14:textId="77777777" w:rsidR="00AF37F7" w:rsidRPr="009F298F" w:rsidRDefault="00AF37F7" w:rsidP="002A243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5D5C9D">
              <w:rPr>
                <w:rFonts w:ascii="TH SarabunPSK" w:hAnsi="TH SarabunPSK" w:cs="TH SarabunPSK"/>
                <w:sz w:val="32"/>
                <w:szCs w:val="32"/>
                <w:lang w:bidi="th-TH"/>
              </w:rPr>
              <w:t>http://eprints.utar.edu.my/4620/1/fyp_-_CN_-_LJH_-_1802515.pdf</w:t>
            </w:r>
          </w:p>
        </w:tc>
      </w:tr>
    </w:tbl>
    <w:p w14:paraId="60CF5DDE" w14:textId="1A621CC9" w:rsidR="00AF37F7" w:rsidRDefault="00AF37F7" w:rsidP="00AC2E0E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</w:p>
    <w:p w14:paraId="19F15D0C" w14:textId="77777777" w:rsidR="00C76CD2" w:rsidRDefault="00C76CD2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251BCDFC" w14:textId="72C758F3" w:rsidR="00C76CD2" w:rsidRPr="00623D03" w:rsidRDefault="00C76CD2" w:rsidP="00AC2E0E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sectPr w:rsidR="00C76CD2" w:rsidRPr="00623D03" w:rsidSect="002C42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C7FEC" w14:textId="77777777" w:rsidR="002040D4" w:rsidRDefault="002040D4" w:rsidP="00623D03">
      <w:pPr>
        <w:spacing w:after="0" w:line="240" w:lineRule="auto"/>
      </w:pPr>
      <w:r>
        <w:separator/>
      </w:r>
    </w:p>
  </w:endnote>
  <w:endnote w:type="continuationSeparator" w:id="0">
    <w:p w14:paraId="3F24391D" w14:textId="77777777" w:rsidR="002040D4" w:rsidRDefault="002040D4" w:rsidP="0062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8D94B" w14:textId="77777777" w:rsidR="002040D4" w:rsidRDefault="002040D4" w:rsidP="00623D03">
      <w:pPr>
        <w:spacing w:after="0" w:line="240" w:lineRule="auto"/>
      </w:pPr>
      <w:r>
        <w:separator/>
      </w:r>
    </w:p>
  </w:footnote>
  <w:footnote w:type="continuationSeparator" w:id="0">
    <w:p w14:paraId="444EDED6" w14:textId="77777777" w:rsidR="002040D4" w:rsidRDefault="002040D4" w:rsidP="0062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F85"/>
    <w:multiLevelType w:val="hybridMultilevel"/>
    <w:tmpl w:val="4210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5FED"/>
    <w:multiLevelType w:val="hybridMultilevel"/>
    <w:tmpl w:val="D900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28B8"/>
    <w:multiLevelType w:val="hybridMultilevel"/>
    <w:tmpl w:val="A6849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B1E94"/>
    <w:multiLevelType w:val="hybridMultilevel"/>
    <w:tmpl w:val="9C04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72FC1"/>
    <w:multiLevelType w:val="hybridMultilevel"/>
    <w:tmpl w:val="798C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402AD"/>
    <w:multiLevelType w:val="hybridMultilevel"/>
    <w:tmpl w:val="9694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176DE"/>
    <w:multiLevelType w:val="hybridMultilevel"/>
    <w:tmpl w:val="F846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186"/>
    <w:multiLevelType w:val="hybridMultilevel"/>
    <w:tmpl w:val="8672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D3071"/>
    <w:multiLevelType w:val="hybridMultilevel"/>
    <w:tmpl w:val="4210F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278B4"/>
    <w:multiLevelType w:val="hybridMultilevel"/>
    <w:tmpl w:val="D54A2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C3574"/>
    <w:multiLevelType w:val="hybridMultilevel"/>
    <w:tmpl w:val="CF86D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17271"/>
    <w:multiLevelType w:val="hybridMultilevel"/>
    <w:tmpl w:val="4294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44683"/>
    <w:multiLevelType w:val="hybridMultilevel"/>
    <w:tmpl w:val="A4C6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93F9E"/>
    <w:multiLevelType w:val="hybridMultilevel"/>
    <w:tmpl w:val="C5F4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760184">
    <w:abstractNumId w:val="12"/>
  </w:num>
  <w:num w:numId="2" w16cid:durableId="189807964">
    <w:abstractNumId w:val="9"/>
  </w:num>
  <w:num w:numId="3" w16cid:durableId="140583531">
    <w:abstractNumId w:val="3"/>
  </w:num>
  <w:num w:numId="4" w16cid:durableId="1063941484">
    <w:abstractNumId w:val="1"/>
  </w:num>
  <w:num w:numId="5" w16cid:durableId="786317045">
    <w:abstractNumId w:val="13"/>
  </w:num>
  <w:num w:numId="6" w16cid:durableId="95487456">
    <w:abstractNumId w:val="0"/>
  </w:num>
  <w:num w:numId="7" w16cid:durableId="697463902">
    <w:abstractNumId w:val="8"/>
  </w:num>
  <w:num w:numId="8" w16cid:durableId="515583447">
    <w:abstractNumId w:val="10"/>
  </w:num>
  <w:num w:numId="9" w16cid:durableId="1169641618">
    <w:abstractNumId w:val="7"/>
  </w:num>
  <w:num w:numId="10" w16cid:durableId="169804246">
    <w:abstractNumId w:val="6"/>
  </w:num>
  <w:num w:numId="11" w16cid:durableId="1791977073">
    <w:abstractNumId w:val="11"/>
  </w:num>
  <w:num w:numId="12" w16cid:durableId="305863047">
    <w:abstractNumId w:val="2"/>
  </w:num>
  <w:num w:numId="13" w16cid:durableId="1935434935">
    <w:abstractNumId w:val="5"/>
  </w:num>
  <w:num w:numId="14" w16cid:durableId="1172641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20"/>
    <w:rsid w:val="00094EDA"/>
    <w:rsid w:val="000B0A6B"/>
    <w:rsid w:val="001C2D47"/>
    <w:rsid w:val="001E49FE"/>
    <w:rsid w:val="001F101F"/>
    <w:rsid w:val="00201079"/>
    <w:rsid w:val="002040D4"/>
    <w:rsid w:val="002A449F"/>
    <w:rsid w:val="002C07BE"/>
    <w:rsid w:val="002C4220"/>
    <w:rsid w:val="003C0C5C"/>
    <w:rsid w:val="00421403"/>
    <w:rsid w:val="004A464E"/>
    <w:rsid w:val="004F2EDD"/>
    <w:rsid w:val="005962E8"/>
    <w:rsid w:val="005E352A"/>
    <w:rsid w:val="00614AFF"/>
    <w:rsid w:val="00623D03"/>
    <w:rsid w:val="0066385B"/>
    <w:rsid w:val="00734F2F"/>
    <w:rsid w:val="008B4379"/>
    <w:rsid w:val="009539F7"/>
    <w:rsid w:val="00963542"/>
    <w:rsid w:val="009D29B5"/>
    <w:rsid w:val="009F298F"/>
    <w:rsid w:val="009F4B2A"/>
    <w:rsid w:val="00A2527D"/>
    <w:rsid w:val="00A41913"/>
    <w:rsid w:val="00A63D95"/>
    <w:rsid w:val="00A775F8"/>
    <w:rsid w:val="00AC2E0E"/>
    <w:rsid w:val="00AD614D"/>
    <w:rsid w:val="00AF37F7"/>
    <w:rsid w:val="00BF7736"/>
    <w:rsid w:val="00C25F09"/>
    <w:rsid w:val="00C541C4"/>
    <w:rsid w:val="00C76CD2"/>
    <w:rsid w:val="00C97321"/>
    <w:rsid w:val="00CB081E"/>
    <w:rsid w:val="00DD12B9"/>
    <w:rsid w:val="00E10762"/>
    <w:rsid w:val="00F2176B"/>
    <w:rsid w:val="00F2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423E"/>
  <w15:chartTrackingRefBased/>
  <w15:docId w15:val="{8C198FEF-D570-46D2-8B05-30119F39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0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03"/>
  </w:style>
  <w:style w:type="paragraph" w:styleId="Footer">
    <w:name w:val="footer"/>
    <w:basedOn w:val="Normal"/>
    <w:link w:val="FooterChar"/>
    <w:uiPriority w:val="99"/>
    <w:unhideWhenUsed/>
    <w:rsid w:val="0062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03"/>
  </w:style>
  <w:style w:type="character" w:styleId="Hyperlink">
    <w:name w:val="Hyperlink"/>
    <w:basedOn w:val="DefaultParagraphFont"/>
    <w:uiPriority w:val="99"/>
    <w:unhideWhenUsed/>
    <w:rsid w:val="00AF3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5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40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56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6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h03.tci-thaijo.org/index.php/JEIT/article/view/3848/2918" TargetMode="External"/><Relationship Id="rId5" Type="http://schemas.openxmlformats.org/officeDocument/2006/relationships/styles" Target="styles.xml"/><Relationship Id="rId10" Type="http://schemas.openxmlformats.org/officeDocument/2006/relationships/hyperlink" Target="https://ph01.tcithaijo.org/index.php/jait/article/download/253509/171837/94944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271FD6FC8C348AF10B68582BC479D" ma:contentTypeVersion="4" ma:contentTypeDescription="Create a new document." ma:contentTypeScope="" ma:versionID="d53a57b2cbf061b52ba8a0d336568542">
  <xsd:schema xmlns:xsd="http://www.w3.org/2001/XMLSchema" xmlns:xs="http://www.w3.org/2001/XMLSchema" xmlns:p="http://schemas.microsoft.com/office/2006/metadata/properties" xmlns:ns2="9f22a0d0-113b-4ffd-96b6-80d7770f8b80" targetNamespace="http://schemas.microsoft.com/office/2006/metadata/properties" ma:root="true" ma:fieldsID="5fa9f5c18a6ca004da7660197f658863" ns2:_="">
    <xsd:import namespace="9f22a0d0-113b-4ffd-96b6-80d7770f8b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2a0d0-113b-4ffd-96b6-80d7770f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E2548-0F1E-4FA4-88CA-BF4D685EA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3B816D-1465-4C21-96E1-41BA02A81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9AE8B-A25D-45A3-A754-A60891948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2a0d0-113b-4ffd-96b6-80d7770f8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3769</Words>
  <Characters>21489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Sasikarn Plaiklang</dc:creator>
  <cp:keywords/>
  <dc:description/>
  <cp:lastModifiedBy>Thiraphut Srimoon</cp:lastModifiedBy>
  <cp:revision>2</cp:revision>
  <cp:lastPrinted>2025-06-26T04:56:00Z</cp:lastPrinted>
  <dcterms:created xsi:type="dcterms:W3CDTF">2025-06-30T04:18:00Z</dcterms:created>
  <dcterms:modified xsi:type="dcterms:W3CDTF">2025-06-30T04:18:00Z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0x0101003DA271FD6FC8C348AF10B68582BC479D</vt:lpwstr>
  </property>
</Properties>
</file>