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g03auf7tq8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BEGINNER’S TOOLKIT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34"/>
          <w:szCs w:val="34"/>
          <w:u w:val="single"/>
        </w:rPr>
      </w:pPr>
      <w:bookmarkStart w:colFirst="0" w:colLast="0" w:name="_wqtkgxg9k07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BUILDING  MOVIE RATING  API WITH 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wwgdkumqctxg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1️⃣ Project Overview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ng0o2r7104l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objective of this project is to build a simple Movie Rating API that allows users to create, view, update, and delete movies along with their ratings.</w:t>
        <w:br w:type="textWrapping"/>
        <w:t xml:space="preserve"> This project helps beginners understand how backend APIs work, how data is sent and received over HTTP, and how Spring Boot simplifies backend development.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main technologies used in this project are: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– Programming language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Boot – Backend framework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Web – For building RESTful APIs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Maven – Dependency and project management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Swagger UI – For testing API endpoints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Git &amp; GitHub – Version control and code hosting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is widely used in enterprise and backend development, making it a valuable skill for software engineers.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Boot: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Reduces boilerplate code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Handles server configuration automatically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Makes it easy to build REST APIs quickly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Web provides built-in support for HTTP methods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Maven simplifies dependency management and project structure.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wgdkumqctx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GitHub allows easy collaboration, version tracking, and project sharing.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11ae1y3m8pi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tools are beginner-friendly and commonly used in real-world backend systems.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gv3m7ogpgx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Examples of Real-World Use of These Tools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Widely used in enterprise systems such as banking and payment platforms</w:t>
        <w:br w:type="textWrapping"/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Commonly powers backend services for large-scale applications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Known for stability, performance, and strong community support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Boot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to build RESTful APIs quickly with minimal configuration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 in enterprise backends and microservices architectures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Simplifies application setup using auto-configuration and annotations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Maven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Manages project dependencies and build lifecycle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in real-world teams to ensure consistent builds across environments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Helps avoid dependency conflicts in large projects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Git &amp; GitHub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for version control and collaboration</w:t>
        <w:br w:type="textWrapping"/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Enables tracking of code changes, branching, and merging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Commonly used in professional and open-source software development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Swagger UI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to document and test REST APIs directly in the browser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Allows developers to send GET, POST, PUT, and DELETE requests without extra tools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m0jsa7vxcw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 in real-world backend systems for API exploration and validation</w:t>
        <w:br w:type="textWrapping"/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t0ga58cj5g30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API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in-memory storage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so no database setup is required. Swagger UI is fully integrated for testing endpoints without external tools.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9hq8qz18tbi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2️⃣ Technology Stack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565"/>
        <w:tblGridChange w:id="0">
          <w:tblGrid>
            <w:gridCol w:w="255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Spring Boot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Maven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Swagger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 &amp; GitHub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a43dhw9g8mwb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3️⃣ System Requirements</w:t>
      </w:r>
    </w:p>
    <w:tbl>
      <w:tblPr>
        <w:tblStyle w:val="Table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280"/>
        <w:tblGridChange w:id="0">
          <w:tblGrid>
            <w:gridCol w:w="1955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Windows, MacOS, or Linux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JDK 17 or 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3.x or 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Any modern browser (for Swagger UI)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Optional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 (Eclipse, IntelliJ, VS Code), Postman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7bz57svsj1wo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4️⃣ Prerequisites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Java JDK 17+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Run the Spring Boot API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Maven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Build project &amp; manage dependencies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Git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Version control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IDE (Optional)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: Eclipse, IntelliJ, VS Code → Edit code easily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Browser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Access Swagger UI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Postman (Optional)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Test APIs outside Swagger</w:t>
        <w:br w:type="textWrapping"/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ya6g7sx5m2mq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5️⃣ Clone/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COPY/DOWNLOAD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the Project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terminal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Run:</w:t>
        <w:br w:type="textWrapping"/>
        <w:t xml:space="preserve"> git clone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https://github.com/purity-stack/movie-api.git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cd movie-api</w:t>
        <w:br w:type="textWrapping"/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auk81ahwdxq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6️⃣ Project Structure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docs/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Guides and troubleshooting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BEGINNER_TOOLKIT.md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SWAGGER_GUIDE.md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TROUBLESHOOTING.md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src/main/java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Controllers, models, services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src/main/resources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Configuration files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.gitignore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Ignore unnecessary files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pom.xml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Maven dependencies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Project description</w:t>
        <w:br w:type="textWrapping"/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3lh5k9qg054m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7️⃣ Build &amp; Run the Project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Navigate to project folder:</w:t>
        <w:br w:type="textWrapping"/>
        <w:t xml:space="preserve"> cd "C:\path\to\movie-api"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project:</w:t>
        <w:br w:type="textWrapping"/>
        <w:t xml:space="preserve"> maven clean install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the API:</w:t>
        <w:br w:type="textWrapping"/>
        <w:t xml:space="preserve"> maven spring-boot:run</w:t>
        <w:br w:type="textWrapping"/>
        <w:t xml:space="preserve"> OR if using jar:</w:t>
        <w:br w:type="textWrapping"/>
        <w:t xml:space="preserve"> java -jar target\movie-rating-api-0.0.1-SNAPSHOT.jar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should see:</w:t>
        <w:br w:type="textWrapping"/>
        <w:t xml:space="preserve"> Started MovieRatingApiApplication in X seconds</w:t>
        <w:br w:type="textWrapping"/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3gziqr1x6dfn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8️⃣ Access Swagger UI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your browser: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http://localhost:8080/swagger-ui/index.html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endpoints directly: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GET /movies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Fetch all movies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 /movies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Add a movie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 JSON for POST:</w:t>
        <w:br w:type="textWrapping"/>
        <w:t xml:space="preserve"> {</w:t>
        <w:br w:type="textWrapping"/>
        <w:t xml:space="preserve"> "title": "Inception",</w:t>
        <w:br w:type="textWrapping"/>
        <w:t xml:space="preserve"> "rating": 9</w:t>
        <w:br w:type="textWrapping"/>
        <w:t xml:space="preserve"> }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13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ymmzz49cc1cf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9️⃣ Testing via Postman (Optional)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all movies: GET http://localhost:8080/movies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POST a movie: POST http://localhost:8080/movies</w:t>
        <w:br w:type="textWrapping"/>
        <w:t xml:space="preserve"> Body → raw → JSON:</w:t>
        <w:br w:type="textWrapping"/>
        <w:t xml:space="preserve"> {</w:t>
        <w:br w:type="textWrapping"/>
        <w:t xml:space="preserve"> "title": "Avatar",</w:t>
        <w:br w:type="textWrapping"/>
        <w:t xml:space="preserve"> "rating": 5</w:t>
        <w:br w:type="textWrapping"/>
        <w:t xml:space="preserve"> }</w:t>
        <w:br w:type="textWrapping"/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bb24ihn1xzdz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10️⃣ Common Tasks</w:t>
      </w:r>
    </w:p>
    <w:tbl>
      <w:tblPr>
        <w:tblStyle w:val="Table3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435"/>
        <w:tblGridChange w:id="0">
          <w:tblGrid>
            <w:gridCol w:w="185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new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 /movies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all movies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/movies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movie by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 /movies/{id}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PUT /movies/{id}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Delete movie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DELETE /movies/{id}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uakrb14zghns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11️⃣ Common Issues, Causes, and Fixes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035143769968"/>
        <w:gridCol w:w="2726.261980830671"/>
        <w:gridCol w:w="4460.702875399361"/>
        <w:tblGridChange w:id="0">
          <w:tblGrid>
            <w:gridCol w:w="2173.035143769968"/>
            <w:gridCol w:w="2726.261980830671"/>
            <w:gridCol w:w="4460.7028753993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Maven not recognized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JAVA_HOME not set or Maven not installed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Set JAVA_HOME to JDK path, install Maven, add to PATH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Swagger UI not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Server not running or wrong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mvn spring-boot:run, confirm port (default 8080)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 8080 already in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Another app 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Stop the other app or change server.port in application.properties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 push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Remote has commits you don’t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git pull origin main --allow-unrelated-histories then push again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Merge conflicts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Local and remote files differ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Open conflicting files, resolve markers &lt;&lt;&lt;&lt;&lt;&lt;&lt; &gt;&gt;&gt;&gt;&gt;&gt;&gt;, commit, then push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JSON POST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Wrong format or missing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 Swagger example, ensure title &amp; rating are included, no 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API returns 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Wrong endpoint or typo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Double-check Swagger path /movies or /movies/{id}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“Permission denied” on Git 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authenticated with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 browser authentication or Personal Access Token (PAT)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LF/CRLF warnings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Windows line endings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Safe to ignore, or configure git config core.autocrlf true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xyul99yhoka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12️⃣ Git Commands for Beginners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git status → See changes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git add . → Stage files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git commit -m "message" → Commit changes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git push origin main → Push to GitHub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git pull origin main → Pull updates from GitHub</w:t>
        <w:br w:type="textWrapping"/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bhvgzr31uuvo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13️⃣ C++ → Java Comparison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 someone transitioning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C++ to Java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it’s important to understand key differences: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4.0894568690096"/>
        <w:gridCol w:w="3623.3865814696487"/>
        <w:gridCol w:w="3892.5239616613417"/>
        <w:tblGridChange w:id="0">
          <w:tblGrid>
            <w:gridCol w:w="1844.0894568690096"/>
            <w:gridCol w:w="3623.3865814696487"/>
            <w:gridCol w:w="3892.52396166134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Paradigm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Multi-paradigm (procedural, object-oriented, generic, 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Primarily object-oriented (with some functional features since Java 8)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Statically typed, supports both value and reference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Statically typed, everything is an object (except primitives)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Memory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Manual (using new/delete) or smart pointers (unique_ptr, shared_ptr)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Automatic garbage collection (GC)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Very high – close to hardware, no GC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High, but generally slower than C++ due to JVM and GC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Compiled directly to native machine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Compiled to bytecode (.class), then JIT-compiled to native at runtime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Platform-dependent (must recompile for each OS/architecture)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Platform-independent ("write once, run anywhere") via JVM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Execution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Runs natively on the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Runs on Java Virtual Machine (JVM)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Pointer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 pointer support (including pointer arithmetic)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explicit pointers (references only, no arithmetic)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Multiple Inheritance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Supported (for classes, with virtual inheritance)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supported for classes (only interfaces, multiple interface inheritance allowed)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Operator 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Fully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 supported (except + for string concatenation)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Standard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STL (Standard Template Library) – powerful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Rich Java Standard Library (collections, concurrency, I/O,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Exceptions + manual error codes (return values)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Checked and unchecked exceptions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Platform-dependent (POSIX threads, Windows threads,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Built-in threading support with java.util.concurrent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 programming, game engines, high-performance apps, embedded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Enterprise applications, web backends (Spring), Android apps, cross-platform tools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Steeper – manual memory, complex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Gentler – safer defaults, garbage collection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Lower – possible memory leaks, buffer overflows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Higher – GC, bounds checking, no pointer arithmetic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Popularity (2025)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Strong in performance-critical domains (games, finance, 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Dominant in enterprise, Android, and web services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Coming from C++, Java provides safer defaults (automatic memory management, no pointers) and platform independence, making it ideal for web and enterprise development.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b24h7cuhnbhv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8"/>
          <w:szCs w:val="38"/>
          <w:rtl w:val="0"/>
        </w:rPr>
        <w:t xml:space="preserve">14️⃣ </w:t>
      </w:r>
      <w:r w:rsidDel="00000000" w:rsidR="00000000" w:rsidRPr="00000000">
        <w:rPr>
          <w:b w:val="1"/>
          <w:bCs w:val="1"/>
          <w:color w:val="141312"/>
          <w:sz w:val="43"/>
          <w:szCs w:val="43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Spring Boot Guide: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https://spring.io/guides/gs/spring-boot/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Swagger UI Docs: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https://swagger.io/tools/swagger-ui/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Postman Tutorials: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https://learning.postman.com/docs/getting-started/introduction/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 17 Documentation: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https://docs.oracle.com/en/java/javase/17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oracle.com/en/java/javase/17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21" Type="http://schemas.openxmlformats.org/officeDocument/2006/relationships/hyperlink" Target="https://docs.oracle.com/en/java/javase/17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/swagger-ui/index.html" TargetMode="External"/><Relationship Id="rId15" Type="http://schemas.openxmlformats.org/officeDocument/2006/relationships/hyperlink" Target="https://spring.io/guides/gs/spring-boot/" TargetMode="External"/><Relationship Id="rId14" Type="http://schemas.openxmlformats.org/officeDocument/2006/relationships/hyperlink" Target="https://spring.io/guides/gs/spring-boot/" TargetMode="External"/><Relationship Id="rId17" Type="http://schemas.openxmlformats.org/officeDocument/2006/relationships/hyperlink" Target="https://swagger.io/tools/swagger-ui/" TargetMode="External"/><Relationship Id="rId16" Type="http://schemas.openxmlformats.org/officeDocument/2006/relationships/hyperlink" Target="https://swagger.io/tools/swagger-u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arning.postman.com/docs/getting-started/introduction/" TargetMode="External"/><Relationship Id="rId6" Type="http://schemas.openxmlformats.org/officeDocument/2006/relationships/hyperlink" Target="https://github.com/purity-stack/movie-api.git" TargetMode="External"/><Relationship Id="rId18" Type="http://schemas.openxmlformats.org/officeDocument/2006/relationships/hyperlink" Target="https://learning.postman.com/docs/getting-started/introduction/" TargetMode="External"/><Relationship Id="rId7" Type="http://schemas.openxmlformats.org/officeDocument/2006/relationships/hyperlink" Target="https://github.com/purity-stack/movie-api.git" TargetMode="External"/><Relationship Id="rId8" Type="http://schemas.openxmlformats.org/officeDocument/2006/relationships/hyperlink" Target="http://localhost:8080/swagger-ui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