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C9306" w14:textId="1F095C78" w:rsidR="001F46D4" w:rsidRDefault="001F46D4">
      <w:r>
        <w:rPr>
          <w:noProof/>
        </w:rPr>
        <w:drawing>
          <wp:anchor distT="0" distB="0" distL="114300" distR="114300" simplePos="0" relativeHeight="251658240" behindDoc="0" locked="0" layoutInCell="1" allowOverlap="1" wp14:anchorId="41F29102" wp14:editId="45CBB4CA">
            <wp:simplePos x="0" y="0"/>
            <wp:positionH relativeFrom="margin">
              <wp:posOffset>1511300</wp:posOffset>
            </wp:positionH>
            <wp:positionV relativeFrom="paragraph">
              <wp:posOffset>660400</wp:posOffset>
            </wp:positionV>
            <wp:extent cx="2970907" cy="184785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992" cy="185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A67B54F" wp14:editId="09044A6D">
            <wp:simplePos x="0" y="0"/>
            <wp:positionH relativeFrom="margin">
              <wp:posOffset>1530350</wp:posOffset>
            </wp:positionH>
            <wp:positionV relativeFrom="paragraph">
              <wp:posOffset>3441700</wp:posOffset>
            </wp:positionV>
            <wp:extent cx="2990850" cy="19367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190" cy="193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F46D4" w:rsidSect="001F46D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D4"/>
    <w:rsid w:val="001F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F1BF8"/>
  <w15:chartTrackingRefBased/>
  <w15:docId w15:val="{18DBC63D-4F16-474F-A6BB-F24970CE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2026-08-29T14:20:00Z</dcterms:created>
  <dcterms:modified xsi:type="dcterms:W3CDTF">2026-08-29T14:22:00Z</dcterms:modified>
</cp:coreProperties>
</file>