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08DA" w14:textId="0890CB8B" w:rsidR="00AB12B8" w:rsidRDefault="00694346" w:rsidP="00694346">
      <w:pPr>
        <w:pStyle w:val="a9"/>
        <w:numPr>
          <w:ilvl w:val="0"/>
          <w:numId w:val="1"/>
        </w:numPr>
      </w:pPr>
      <w:r>
        <w:rPr>
          <w:rFonts w:hint="eastAsia"/>
        </w:rPr>
        <w:t>電腦執行環境</w:t>
      </w:r>
      <w:r>
        <w:rPr>
          <w:rFonts w:hint="eastAsia"/>
        </w:rPr>
        <w:t>:</w:t>
      </w:r>
    </w:p>
    <w:p w14:paraId="3BDA57D9" w14:textId="50C0A306" w:rsidR="00694346" w:rsidRDefault="00694346">
      <w:r>
        <w:tab/>
      </w:r>
      <w:r w:rsidRPr="00694346">
        <w:t>CPU</w:t>
      </w:r>
      <w:r w:rsidRPr="00694346">
        <w:rPr>
          <w:rFonts w:hint="eastAsia"/>
        </w:rPr>
        <w:t>編號速度</w:t>
      </w:r>
      <w:r>
        <w:rPr>
          <w:rFonts w:hint="eastAsia"/>
        </w:rPr>
        <w:t xml:space="preserve">: </w:t>
      </w:r>
      <w:r w:rsidRPr="00694346">
        <w:t>13th Gen Intel(R) Core(TM) i7-13620H (16 CPUs), ~2.4GHz</w:t>
      </w:r>
    </w:p>
    <w:p w14:paraId="37985325" w14:textId="31A9DC19" w:rsidR="00694346" w:rsidRDefault="00694346" w:rsidP="00694346">
      <w:pPr>
        <w:ind w:firstLine="480"/>
      </w:pPr>
      <w:r w:rsidRPr="00694346">
        <w:rPr>
          <w:rFonts w:hint="eastAsia"/>
        </w:rPr>
        <w:t>主記憶體數量</w:t>
      </w:r>
      <w:r>
        <w:rPr>
          <w:rFonts w:hint="eastAsia"/>
        </w:rPr>
        <w:t xml:space="preserve">: </w:t>
      </w:r>
      <w:r w:rsidRPr="00694346">
        <w:t>32768MB RAM</w:t>
      </w:r>
    </w:p>
    <w:p w14:paraId="5D213627" w14:textId="77777777" w:rsidR="00694346" w:rsidRDefault="00694346" w:rsidP="00694346">
      <w:pPr>
        <w:ind w:left="480"/>
      </w:pPr>
      <w:r w:rsidRPr="00694346">
        <w:rPr>
          <w:rFonts w:hint="eastAsia"/>
        </w:rPr>
        <w:t>作業系統</w:t>
      </w:r>
      <w:r>
        <w:rPr>
          <w:rFonts w:hint="eastAsia"/>
        </w:rPr>
        <w:t xml:space="preserve">: </w:t>
      </w:r>
      <w:r w:rsidRPr="00694346">
        <w:rPr>
          <w:rFonts w:hint="eastAsia"/>
        </w:rPr>
        <w:t xml:space="preserve">Windows 11 </w:t>
      </w:r>
      <w:r w:rsidRPr="00694346">
        <w:rPr>
          <w:rFonts w:hint="eastAsia"/>
        </w:rPr>
        <w:t>家用版</w:t>
      </w:r>
      <w:r w:rsidRPr="00694346">
        <w:rPr>
          <w:rFonts w:hint="eastAsia"/>
        </w:rPr>
        <w:t xml:space="preserve"> 64-bit (10.0, Build 26200) </w:t>
      </w:r>
      <w:r>
        <w:rPr>
          <w:rFonts w:hint="eastAsia"/>
        </w:rPr>
        <w:t xml:space="preserve">         </w:t>
      </w:r>
    </w:p>
    <w:p w14:paraId="3F90631C" w14:textId="5E276091" w:rsidR="00694346" w:rsidRDefault="00694346" w:rsidP="00694346">
      <w:pPr>
        <w:ind w:left="1440"/>
      </w:pPr>
      <w:r>
        <w:rPr>
          <w:rFonts w:hint="eastAsia"/>
        </w:rPr>
        <w:t xml:space="preserve"> </w:t>
      </w:r>
      <w:r w:rsidRPr="00694346">
        <w:rPr>
          <w:rFonts w:hint="eastAsia"/>
        </w:rPr>
        <w:t>(26100.ge_release.240331-1435)</w:t>
      </w:r>
    </w:p>
    <w:p w14:paraId="4E660011" w14:textId="77777777" w:rsidR="00694346" w:rsidRDefault="00694346" w:rsidP="00694346">
      <w:pPr>
        <w:ind w:firstLine="480"/>
      </w:pPr>
      <w:r w:rsidRPr="00694346">
        <w:rPr>
          <w:rFonts w:hint="eastAsia"/>
        </w:rPr>
        <w:t>編譯器名稱及版本</w:t>
      </w:r>
      <w:r>
        <w:rPr>
          <w:rFonts w:hint="eastAsia"/>
        </w:rPr>
        <w:t xml:space="preserve">: </w:t>
      </w:r>
      <w:r>
        <w:t>g++ (MinGW.org GCC-6.3.0-1) 6.3.0</w:t>
      </w:r>
    </w:p>
    <w:p w14:paraId="370B4248" w14:textId="45FA9873" w:rsidR="00694346" w:rsidRDefault="00694346" w:rsidP="00694346">
      <w:pPr>
        <w:ind w:left="2400"/>
      </w:pPr>
      <w:r>
        <w:rPr>
          <w:rFonts w:hint="eastAsia"/>
        </w:rPr>
        <w:t xml:space="preserve"> </w:t>
      </w:r>
      <w:r>
        <w:t>Copyright (C) 2016 Free Software Foundation, Inc.</w:t>
      </w:r>
    </w:p>
    <w:p w14:paraId="4A26412E" w14:textId="4E8A3AFC" w:rsidR="00694346" w:rsidRDefault="00694346" w:rsidP="00694346">
      <w:pPr>
        <w:pStyle w:val="a9"/>
        <w:numPr>
          <w:ilvl w:val="0"/>
          <w:numId w:val="1"/>
        </w:numPr>
      </w:pPr>
      <w:r w:rsidRPr="00694346">
        <w:rPr>
          <w:rFonts w:hint="eastAsia"/>
        </w:rPr>
        <w:t>大量資料測試之結果</w:t>
      </w:r>
      <w:r>
        <w:rPr>
          <w:rFonts w:hint="eastAsia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78"/>
        <w:gridCol w:w="1448"/>
        <w:gridCol w:w="1440"/>
        <w:gridCol w:w="1341"/>
        <w:gridCol w:w="1341"/>
        <w:gridCol w:w="1341"/>
      </w:tblGrid>
      <w:tr w:rsidR="00694346" w:rsidRPr="00694346" w14:paraId="33A11D6F" w14:textId="77777777"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B704F" w14:textId="7777777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rFonts w:hint="eastAsia"/>
                <w:sz w:val="20"/>
                <w:szCs w:val="20"/>
              </w:rPr>
              <w:t>資料量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0499C" w14:textId="7777777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Insertion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C760" w14:textId="4C5F24BD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rFonts w:hint="eastAsia"/>
                <w:sz w:val="20"/>
                <w:szCs w:val="20"/>
              </w:rPr>
              <w:t>Merge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1A8AE" w14:textId="7E75F912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rFonts w:hint="eastAsia"/>
                <w:sz w:val="20"/>
                <w:szCs w:val="20"/>
              </w:rPr>
              <w:t>Quick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11052" w14:textId="70878148" w:rsidR="00694346" w:rsidRPr="00694346" w:rsidRDefault="00694346" w:rsidP="00694346">
            <w:pPr>
              <w:pStyle w:val="a9"/>
              <w:ind w:left="480"/>
              <w:rPr>
                <w:rFonts w:hint="eastAsia"/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C qsort</w:t>
            </w:r>
            <w:r w:rsidRPr="00694346">
              <w:rPr>
                <w:rFonts w:hint="eastAsia"/>
                <w:sz w:val="20"/>
                <w:szCs w:val="20"/>
              </w:rPr>
              <w:t>()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1653" w14:textId="1A2C167C" w:rsidR="00694346" w:rsidRPr="00694346" w:rsidRDefault="00694346" w:rsidP="00694346">
            <w:pPr>
              <w:pStyle w:val="a9"/>
              <w:ind w:left="480"/>
              <w:rPr>
                <w:rFonts w:hint="eastAsia"/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C++ sort</w:t>
            </w:r>
            <w:r w:rsidRPr="00694346">
              <w:rPr>
                <w:rFonts w:hint="eastAsia"/>
                <w:sz w:val="20"/>
                <w:szCs w:val="20"/>
              </w:rPr>
              <w:t>()</w:t>
            </w:r>
          </w:p>
        </w:tc>
      </w:tr>
      <w:tr w:rsidR="00694346" w:rsidRPr="00694346" w14:paraId="7D9ACAEA" w14:textId="77777777"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2F667" w14:textId="7777777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3A767" w14:textId="2787BD0F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0.000000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2064" w14:textId="06E43BB5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0.000097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6D7A" w14:textId="5C34C29C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0.000000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B04B" w14:textId="6F1AC1EC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0.000000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1851" w14:textId="708E601C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0.000000</w:t>
            </w:r>
          </w:p>
        </w:tc>
      </w:tr>
      <w:tr w:rsidR="00694346" w:rsidRPr="00694346" w14:paraId="5EF2CB81" w14:textId="77777777"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77E00" w14:textId="7777777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500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99DBE" w14:textId="73FB2B10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0.000000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5065" w14:textId="76E3746F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0.000000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A32BE" w14:textId="0EB0C1C1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0.000000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8D32" w14:textId="76502979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0.000</w:t>
            </w:r>
            <w:r>
              <w:rPr>
                <w:rFonts w:hint="eastAsia"/>
                <w:sz w:val="20"/>
                <w:szCs w:val="20"/>
              </w:rPr>
              <w:t>1</w:t>
            </w:r>
            <w:r w:rsidRPr="00694346">
              <w:rPr>
                <w:sz w:val="20"/>
                <w:szCs w:val="20"/>
              </w:rPr>
              <w:t>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9FD6" w14:textId="12C3A953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0.000000</w:t>
            </w:r>
          </w:p>
        </w:tc>
      </w:tr>
      <w:tr w:rsidR="00694346" w:rsidRPr="00694346" w14:paraId="5B3C474D" w14:textId="77777777"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5E9F5" w14:textId="7777777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1000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2A86" w14:textId="573D03F5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0.000251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564AC" w14:textId="4C2ED566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0.000203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D60D" w14:textId="2269DE56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0.000152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9A13" w14:textId="279B58A5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0.000200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8D36" w14:textId="3D9BD022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0.000102</w:t>
            </w:r>
          </w:p>
        </w:tc>
      </w:tr>
      <w:tr w:rsidR="00694346" w:rsidRPr="00694346" w14:paraId="410CD38C" w14:textId="77777777"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84A63" w14:textId="7777777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5000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83A5" w14:textId="191D576F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0.008307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15F4" w14:textId="16261BDE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0.001179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F048" w14:textId="0CB3BE18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0.000501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CE4C" w14:textId="51589DAB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0.000544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3923" w14:textId="714C82AC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0.000602</w:t>
            </w:r>
          </w:p>
        </w:tc>
      </w:tr>
      <w:tr w:rsidR="00694346" w:rsidRPr="00694346" w14:paraId="1D51E5E8" w14:textId="77777777"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C87EA" w14:textId="7777777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10000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DE9E" w14:textId="498E5BE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0.032992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3F99" w14:textId="1AE27E59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0.002393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8F26" w14:textId="097BD31E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0.001083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71FB" w14:textId="0C81F472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0.001250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8778" w14:textId="44BC0210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0.001175</w:t>
            </w:r>
          </w:p>
        </w:tc>
      </w:tr>
      <w:tr w:rsidR="00694346" w:rsidRPr="00694346" w14:paraId="6E095619" w14:textId="77777777"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DAA8E" w14:textId="7777777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50000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E90B" w14:textId="2F7B9C5A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0.814934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D3493" w14:textId="31E00752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0.012270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9C42" w14:textId="0922DCF9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0.005765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553F1" w14:textId="36819219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0.007392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FCBB" w14:textId="3746E3A0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0.006874</w:t>
            </w:r>
          </w:p>
        </w:tc>
      </w:tr>
      <w:tr w:rsidR="00694346" w:rsidRPr="00694346" w14:paraId="3A33963E" w14:textId="77777777"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90107" w14:textId="7777777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100000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964CC" w14:textId="5ECC0CD8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3.270314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DEAB" w14:textId="21ECB162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0.025300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29EC" w14:textId="4C4E0416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0.011821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40D7" w14:textId="7A6AFBA3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0.015693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468D" w14:textId="1A9E0256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0.015143</w:t>
            </w:r>
          </w:p>
        </w:tc>
      </w:tr>
      <w:tr w:rsidR="00694346" w:rsidRPr="00694346" w14:paraId="5CF5DCDC" w14:textId="77777777"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7AEA6" w14:textId="7777777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500000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4063F" w14:textId="3B719277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85.454108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86F7" w14:textId="2E2A9CF0" w:rsidR="00694346" w:rsidRPr="00694346" w:rsidRDefault="0069434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694346">
              <w:rPr>
                <w:sz w:val="20"/>
                <w:szCs w:val="20"/>
              </w:rPr>
              <w:t>0.145287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670BF" w14:textId="3C8A2D7E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0.071016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2003" w14:textId="7E523566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0.093007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D7A6" w14:textId="503063D3" w:rsidR="00694346" w:rsidRPr="00694346" w:rsidRDefault="00120506" w:rsidP="00694346">
            <w:pPr>
              <w:pStyle w:val="a9"/>
              <w:ind w:left="480"/>
              <w:rPr>
                <w:sz w:val="20"/>
                <w:szCs w:val="20"/>
              </w:rPr>
            </w:pPr>
            <w:r w:rsidRPr="00120506">
              <w:rPr>
                <w:sz w:val="20"/>
                <w:szCs w:val="20"/>
              </w:rPr>
              <w:t>0.090544</w:t>
            </w:r>
          </w:p>
        </w:tc>
      </w:tr>
    </w:tbl>
    <w:p w14:paraId="7D263AA2" w14:textId="77777777" w:rsidR="00694346" w:rsidRPr="00694346" w:rsidRDefault="00694346" w:rsidP="00694346">
      <w:pPr>
        <w:pStyle w:val="a9"/>
        <w:ind w:left="480"/>
        <w:rPr>
          <w:rFonts w:hint="eastAsia"/>
          <w:sz w:val="20"/>
          <w:szCs w:val="20"/>
        </w:rPr>
      </w:pPr>
    </w:p>
    <w:sectPr w:rsidR="00694346" w:rsidRPr="006943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41C4E"/>
    <w:multiLevelType w:val="hybridMultilevel"/>
    <w:tmpl w:val="33AA7964"/>
    <w:lvl w:ilvl="0" w:tplc="282802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0750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46"/>
    <w:rsid w:val="00120506"/>
    <w:rsid w:val="00277029"/>
    <w:rsid w:val="00694346"/>
    <w:rsid w:val="008E57E0"/>
    <w:rsid w:val="00AB12B8"/>
    <w:rsid w:val="00C5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049EC"/>
  <w15:chartTrackingRefBased/>
  <w15:docId w15:val="{29530C8B-A102-4AB4-81E4-0D871742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3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34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34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34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34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34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34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43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4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434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4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434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434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434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434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43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3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3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43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43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3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3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43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B133040049</dc:creator>
  <cp:keywords/>
  <dc:description/>
  <cp:lastModifiedBy>B133040049</cp:lastModifiedBy>
  <cp:revision>1</cp:revision>
  <dcterms:created xsi:type="dcterms:W3CDTF">2025-11-30T09:09:00Z</dcterms:created>
  <dcterms:modified xsi:type="dcterms:W3CDTF">2025-11-30T09:23:00Z</dcterms:modified>
</cp:coreProperties>
</file>