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F8958" w14:textId="00A8B098" w:rsidR="00806D2D" w:rsidRPr="00806D2D" w:rsidRDefault="00806D2D">
      <w:pPr>
        <w:rPr>
          <w:b/>
          <w:bCs/>
          <w:sz w:val="36"/>
          <w:szCs w:val="36"/>
          <w:u w:val="single"/>
        </w:rPr>
      </w:pPr>
      <w:r w:rsidRPr="00806D2D">
        <w:rPr>
          <w:b/>
          <w:bCs/>
          <w:sz w:val="36"/>
          <w:szCs w:val="36"/>
          <w:u w:val="single"/>
        </w:rPr>
        <w:t>WHITE BOARD</w:t>
      </w:r>
    </w:p>
    <w:p w14:paraId="4BACE22D" w14:textId="3AC863F5" w:rsidR="00806D2D" w:rsidRPr="00806D2D" w:rsidRDefault="00806D2D">
      <w:pPr>
        <w:rPr>
          <w:b/>
          <w:bCs/>
          <w:sz w:val="28"/>
          <w:szCs w:val="28"/>
          <w:u w:val="single"/>
        </w:rPr>
      </w:pPr>
      <w:r w:rsidRPr="00806D2D">
        <w:rPr>
          <w:b/>
          <w:bCs/>
          <w:sz w:val="28"/>
          <w:szCs w:val="28"/>
          <w:u w:val="single"/>
        </w:rPr>
        <w:t xml:space="preserve">1. Project Title: </w:t>
      </w:r>
      <w:r w:rsidRPr="00806D2D">
        <w:t>White Board</w:t>
      </w:r>
      <w:r w:rsidRPr="00806D2D">
        <w:rPr>
          <w:b/>
          <w:bCs/>
          <w:sz w:val="28"/>
          <w:szCs w:val="28"/>
          <w:u w:val="single"/>
        </w:rPr>
        <w:t xml:space="preserve"> </w:t>
      </w:r>
    </w:p>
    <w:p w14:paraId="08AC86D5" w14:textId="77777777" w:rsidR="00806D2D" w:rsidRDefault="00806D2D">
      <w:r w:rsidRPr="00806D2D">
        <w:rPr>
          <w:b/>
          <w:bCs/>
          <w:sz w:val="28"/>
          <w:szCs w:val="28"/>
          <w:u w:val="single"/>
        </w:rPr>
        <w:t>2. Synopsis of Project</w:t>
      </w:r>
      <w:r>
        <w:t xml:space="preserve">: “White Board" is an innovative online platform that leverages HTML and CSS to provide users with a versatile and collaborative digital whiteboard experience. This application allows individuals and teams to sketch, draw, and visualize their ideas in real-time, fostering seamless communication and creativity in various domains. </w:t>
      </w:r>
    </w:p>
    <w:p w14:paraId="26D6E0F2" w14:textId="77777777" w:rsidR="00806D2D" w:rsidRPr="00806D2D" w:rsidRDefault="00806D2D">
      <w:pPr>
        <w:rPr>
          <w:b/>
          <w:bCs/>
          <w:sz w:val="28"/>
          <w:szCs w:val="28"/>
          <w:u w:val="single"/>
        </w:rPr>
      </w:pPr>
      <w:r w:rsidRPr="00806D2D">
        <w:rPr>
          <w:b/>
          <w:bCs/>
          <w:sz w:val="28"/>
          <w:szCs w:val="28"/>
          <w:u w:val="single"/>
        </w:rPr>
        <w:t>3. Hardware/ Software Requirement:</w:t>
      </w:r>
    </w:p>
    <w:p w14:paraId="48340C1C" w14:textId="77777777" w:rsidR="00806D2D" w:rsidRDefault="00806D2D">
      <w:r>
        <w:t xml:space="preserve"> • Web Browser </w:t>
      </w:r>
    </w:p>
    <w:p w14:paraId="0590C761" w14:textId="0FC17474" w:rsidR="00806D2D" w:rsidRDefault="00806D2D">
      <w:r>
        <w:t xml:space="preserve"> • Visual Studio Code. </w:t>
      </w:r>
    </w:p>
    <w:p w14:paraId="39E28546" w14:textId="0B9D374C" w:rsidR="00806D2D" w:rsidRDefault="00806D2D">
      <w:r>
        <w:t xml:space="preserve"> • Languages Used- HTML, CSS, Java Script.</w:t>
      </w:r>
    </w:p>
    <w:p w14:paraId="4353F28E" w14:textId="1E3D89F7" w:rsidR="00806D2D" w:rsidRDefault="00806D2D">
      <w:r>
        <w:t xml:space="preserve"> • API used- Netlify is a hosting service for the programmable web. It understands your documents and provides an API to handle atomic deploys of websites, manage form submissions, inject JavaScript snippets, and much more. </w:t>
      </w:r>
    </w:p>
    <w:p w14:paraId="390C8CA8" w14:textId="77777777" w:rsidR="00806D2D" w:rsidRDefault="00806D2D">
      <w:r w:rsidRPr="00806D2D">
        <w:rPr>
          <w:b/>
          <w:bCs/>
          <w:sz w:val="28"/>
          <w:szCs w:val="28"/>
          <w:u w:val="single"/>
        </w:rPr>
        <w:t>4. Application of Project:</w:t>
      </w:r>
      <w:r>
        <w:t xml:space="preserve"> The main application of our Project “White Board” is: </w:t>
      </w:r>
    </w:p>
    <w:p w14:paraId="1FF88C99" w14:textId="77777777" w:rsidR="00806D2D" w:rsidRDefault="00806D2D">
      <w:r>
        <w:t xml:space="preserve">• </w:t>
      </w:r>
      <w:r w:rsidRPr="00806D2D">
        <w:rPr>
          <w:b/>
          <w:bCs/>
        </w:rPr>
        <w:t>Canvas Creation</w:t>
      </w:r>
      <w:r>
        <w:t>: Users can create a new canvas with a click, providing a blank digital canvas where they can draw, write, and illustrate their ideas.</w:t>
      </w:r>
    </w:p>
    <w:p w14:paraId="51E951C5" w14:textId="77777777" w:rsidR="00806D2D" w:rsidRDefault="00806D2D">
      <w:r>
        <w:t xml:space="preserve"> • </w:t>
      </w:r>
      <w:r w:rsidRPr="00806D2D">
        <w:rPr>
          <w:b/>
          <w:bCs/>
        </w:rPr>
        <w:t>Drawing Tools</w:t>
      </w:r>
      <w:r>
        <w:t xml:space="preserve">: The application offers a selection of drawing tools, such as pens, brushes, pencils, shapes, and text boxes. Users can choose different </w:t>
      </w:r>
      <w:proofErr w:type="spellStart"/>
      <w:r>
        <w:t>colors</w:t>
      </w:r>
      <w:proofErr w:type="spellEnd"/>
      <w:r>
        <w:t xml:space="preserve">, line thicknesses, and fonts to enhance their creativity. </w:t>
      </w:r>
    </w:p>
    <w:p w14:paraId="46502428" w14:textId="77777777" w:rsidR="00806D2D" w:rsidRDefault="00806D2D">
      <w:r>
        <w:t xml:space="preserve">• </w:t>
      </w:r>
      <w:r w:rsidRPr="00806D2D">
        <w:rPr>
          <w:b/>
          <w:bCs/>
        </w:rPr>
        <w:t>Real-time Collaboration</w:t>
      </w:r>
      <w:r>
        <w:t xml:space="preserve">: Multiple users can join the same canvas simultaneously, enabling real-time collaboration. Changes made by one user are instantly visible to all others, facilitating interactive brainstorming sessions, presentations, and remote work. </w:t>
      </w:r>
    </w:p>
    <w:p w14:paraId="78784AB3" w14:textId="77777777" w:rsidR="00806D2D" w:rsidRDefault="00806D2D">
      <w:r>
        <w:t xml:space="preserve">• </w:t>
      </w:r>
      <w:r w:rsidRPr="00806D2D">
        <w:rPr>
          <w:b/>
          <w:bCs/>
        </w:rPr>
        <w:t>Undo and Redo</w:t>
      </w:r>
      <w:r>
        <w:t>: Users can easily correct mistakes or retrace steps using the undo and redo functionalities, ensuring a smooth and frustration-free drawing experience.</w:t>
      </w:r>
    </w:p>
    <w:p w14:paraId="799AD0B7" w14:textId="77777777" w:rsidR="00806D2D" w:rsidRDefault="00806D2D">
      <w:r>
        <w:t xml:space="preserve"> • </w:t>
      </w:r>
      <w:r w:rsidRPr="00806D2D">
        <w:rPr>
          <w:b/>
          <w:bCs/>
        </w:rPr>
        <w:t>Save and Share</w:t>
      </w:r>
      <w:r>
        <w:t xml:space="preserve">: Use can save the project and share at the same time to allow other colleagues to view it. </w:t>
      </w:r>
    </w:p>
    <w:p w14:paraId="7006EB37" w14:textId="77777777" w:rsidR="00806D2D" w:rsidRDefault="00806D2D">
      <w:r>
        <w:t xml:space="preserve">• </w:t>
      </w:r>
      <w:r w:rsidRPr="00806D2D">
        <w:rPr>
          <w:b/>
          <w:bCs/>
        </w:rPr>
        <w:t>Customization</w:t>
      </w:r>
      <w:r>
        <w:t xml:space="preserve">: Users can customize their canvas background using the given range of background </w:t>
      </w:r>
      <w:proofErr w:type="spellStart"/>
      <w:r>
        <w:t>colors</w:t>
      </w:r>
      <w:proofErr w:type="spellEnd"/>
      <w:r>
        <w:t>.</w:t>
      </w:r>
    </w:p>
    <w:p w14:paraId="6EA287BF" w14:textId="434603A7" w:rsidR="00806D2D" w:rsidRDefault="00806D2D">
      <w:r>
        <w:t xml:space="preserve"> • </w:t>
      </w:r>
      <w:r w:rsidRPr="00806D2D">
        <w:rPr>
          <w:b/>
          <w:bCs/>
        </w:rPr>
        <w:t>HTML and CSS</w:t>
      </w:r>
      <w:r>
        <w:t xml:space="preserve">: The application is made using HTML for structuring and CSS for styling. HTML5 Canvas is employed for rendering the drawing area, and CSS3 enhances the visual aesthetics and responsiveness of the interface. </w:t>
      </w:r>
    </w:p>
    <w:p w14:paraId="7EEA0606" w14:textId="77777777" w:rsidR="00806D2D" w:rsidRDefault="00806D2D">
      <w:r w:rsidRPr="00806D2D">
        <w:rPr>
          <w:b/>
          <w:bCs/>
          <w:sz w:val="28"/>
          <w:szCs w:val="28"/>
          <w:u w:val="single"/>
        </w:rPr>
        <w:t>5. Future work (Scope of work):</w:t>
      </w:r>
      <w:r>
        <w:t xml:space="preserve"> Looking ahead we have very innovative ideas for our project-</w:t>
      </w:r>
    </w:p>
    <w:p w14:paraId="625C893F" w14:textId="77777777" w:rsidR="00806D2D" w:rsidRDefault="00806D2D">
      <w:r>
        <w:t xml:space="preserve"> • Adding more layers to our application. </w:t>
      </w:r>
    </w:p>
    <w:p w14:paraId="04AB1D01" w14:textId="77777777" w:rsidR="00806D2D" w:rsidRDefault="00806D2D">
      <w:r>
        <w:t>• Adding Different kinds of Brushes.</w:t>
      </w:r>
    </w:p>
    <w:p w14:paraId="78A86596" w14:textId="77777777" w:rsidR="00806D2D" w:rsidRDefault="00806D2D">
      <w:r>
        <w:lastRenderedPageBreak/>
        <w:t xml:space="preserve"> • Avatar- Adding user Avatars.</w:t>
      </w:r>
    </w:p>
    <w:p w14:paraId="2203BF0A" w14:textId="77777777" w:rsidR="00806D2D" w:rsidRDefault="00806D2D">
      <w:r>
        <w:t xml:space="preserve"> • Adding more background </w:t>
      </w:r>
      <w:proofErr w:type="spellStart"/>
      <w:r>
        <w:t>colors</w:t>
      </w:r>
      <w:proofErr w:type="spellEnd"/>
      <w:r>
        <w:t xml:space="preserve">/images. </w:t>
      </w:r>
    </w:p>
    <w:p w14:paraId="5D57C735" w14:textId="6F4E1836" w:rsidR="00B47238" w:rsidRDefault="00806D2D">
      <w:r>
        <w:t>• Adding more and better visuals</w:t>
      </w:r>
    </w:p>
    <w:sectPr w:rsidR="00B47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2D"/>
    <w:rsid w:val="002D2884"/>
    <w:rsid w:val="003459B9"/>
    <w:rsid w:val="00806D2D"/>
    <w:rsid w:val="009B6339"/>
    <w:rsid w:val="00AA31F7"/>
    <w:rsid w:val="00B47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FBA5"/>
  <w15:chartTrackingRefBased/>
  <w15:docId w15:val="{38B76EFB-1830-46E7-B20C-A8D6C595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Purvasha Agrawal</dc:creator>
  <cp:keywords/>
  <dc:description/>
  <cp:lastModifiedBy>Purvasha Agrawal</cp:lastModifiedBy>
  <cp:revision>2</cp:revision>
  <dcterms:created xsi:type="dcterms:W3CDTF">2023-08-28T15:02:00Z</dcterms:created>
  <dcterms:modified xsi:type="dcterms:W3CDTF">2023-08-28T15:02:00Z</dcterms:modified>
</cp:coreProperties>
</file>