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34A8F" w14:textId="77777777" w:rsidR="00E42B8D" w:rsidRDefault="00E42B8D" w:rsidP="00E42B8D">
      <w:r>
        <w:t>Introduction:</w:t>
      </w:r>
    </w:p>
    <w:p w14:paraId="0D6911E6" w14:textId="1BBDCA93" w:rsidR="00E42B8D" w:rsidRPr="00A03797" w:rsidRDefault="00E42B8D" w:rsidP="00A03797">
      <w:pPr>
        <w:jc w:val="both"/>
        <w:rPr>
          <w:rFonts w:cstheme="minorHAnsi"/>
        </w:rPr>
      </w:pPr>
      <w:r w:rsidRPr="00A03797">
        <w:rPr>
          <w:rFonts w:cstheme="minorHAnsi"/>
        </w:rPr>
        <w:t>Game/Games is an extracurricular activity, or fun, entertainment, mind booster, crazy tool where everyone enjoys playing. It empowers every individual to make their own active decisions and help them to gain an accurate experience, skills, and confidence to lead them on the path of their future. It is truly considered that through participation in sports and different games, one learns cooperation, teamwork, leadership methods and time management. It is not only applied to humans but also for an animal's where a dog plays a ball game with its owner and cat playing a hide n seek game with its owner. Just an example depending upon how owner treats their pets. There are some types of games like billiards, board games and golf etc. which are considered recreational activities and they increase our mental, physical skills while enjoying the excitement of our shots.</w:t>
      </w:r>
    </w:p>
    <w:p w14:paraId="081FB183" w14:textId="1BF7D88F" w:rsidR="0005515C" w:rsidRDefault="00E42B8D" w:rsidP="0005515C">
      <w:pPr>
        <w:jc w:val="both"/>
        <w:rPr>
          <w:rFonts w:cstheme="minorHAnsi"/>
        </w:rPr>
      </w:pPr>
      <w:r w:rsidRPr="00A03797">
        <w:rPr>
          <w:rFonts w:cstheme="minorHAnsi"/>
        </w:rPr>
        <w:t xml:space="preserve">XOX is a logical game played by two players in </w:t>
      </w:r>
      <w:r w:rsidR="006731C4">
        <w:rPr>
          <w:rFonts w:cstheme="minorHAnsi"/>
        </w:rPr>
        <w:t>3</w:t>
      </w:r>
      <w:r w:rsidRPr="00A03797">
        <w:rPr>
          <w:rFonts w:cstheme="minorHAnsi"/>
        </w:rPr>
        <w:t>×</w:t>
      </w:r>
      <w:r w:rsidR="006731C4">
        <w:rPr>
          <w:rFonts w:cstheme="minorHAnsi"/>
        </w:rPr>
        <w:t>3</w:t>
      </w:r>
      <w:r w:rsidRPr="00A03797">
        <w:rPr>
          <w:rFonts w:cstheme="minorHAnsi"/>
        </w:rPr>
        <w:t xml:space="preserve"> square board using X and O tokens. Alternatively, the two players are going to enter their tokens of their choice in the box. The player who </w:t>
      </w:r>
      <w:r w:rsidR="00A03797" w:rsidRPr="00A03797">
        <w:rPr>
          <w:rFonts w:cstheme="minorHAnsi"/>
        </w:rPr>
        <w:t>gets</w:t>
      </w:r>
      <w:r w:rsidRPr="00A03797">
        <w:rPr>
          <w:rFonts w:cstheme="minorHAnsi"/>
        </w:rPr>
        <w:t xml:space="preserve"> three of the same </w:t>
      </w:r>
      <w:r w:rsidR="00A03797" w:rsidRPr="00A03797">
        <w:rPr>
          <w:rFonts w:cstheme="minorHAnsi"/>
        </w:rPr>
        <w:t>tokens</w:t>
      </w:r>
      <w:r w:rsidRPr="00A03797">
        <w:rPr>
          <w:rFonts w:cstheme="minorHAnsi"/>
        </w:rPr>
        <w:t xml:space="preserve"> in a row or column or diagonal is the winner otherwise the match is draw</w:t>
      </w:r>
      <w:r w:rsidR="00A03797" w:rsidRPr="00A03797">
        <w:rPr>
          <w:rFonts w:cstheme="minorHAnsi"/>
        </w:rPr>
        <w:t>.</w:t>
      </w:r>
    </w:p>
    <w:p w14:paraId="0E3BA26B" w14:textId="77777777" w:rsidR="008D2207" w:rsidRDefault="008D2207" w:rsidP="0005515C">
      <w:pPr>
        <w:jc w:val="both"/>
        <w:rPr>
          <w:rFonts w:cstheme="minorHAnsi"/>
        </w:rPr>
      </w:pPr>
    </w:p>
    <w:p w14:paraId="182EF586" w14:textId="497C1D72" w:rsidR="0005515C" w:rsidRDefault="0005515C" w:rsidP="0005515C">
      <w:pPr>
        <w:jc w:val="both"/>
        <w:rPr>
          <w:rFonts w:cstheme="minorHAnsi"/>
        </w:rPr>
      </w:pPr>
      <w:r>
        <w:rPr>
          <w:rFonts w:cstheme="minorHAnsi"/>
        </w:rPr>
        <w:t>Advantages:</w:t>
      </w:r>
    </w:p>
    <w:p w14:paraId="3982787B" w14:textId="64BEE89A" w:rsidR="0005515C" w:rsidRPr="002268A9" w:rsidRDefault="002268A9" w:rsidP="002268A9">
      <w:pPr>
        <w:pStyle w:val="ListParagraph"/>
        <w:numPr>
          <w:ilvl w:val="0"/>
          <w:numId w:val="6"/>
        </w:numPr>
        <w:jc w:val="both"/>
        <w:rPr>
          <w:rFonts w:cstheme="minorHAnsi"/>
        </w:rPr>
      </w:pPr>
      <w:r w:rsidRPr="002268A9">
        <w:rPr>
          <w:rFonts w:cstheme="minorHAnsi"/>
        </w:rPr>
        <w:t>Enhance</w:t>
      </w:r>
      <w:r w:rsidR="0005515C" w:rsidRPr="002268A9">
        <w:rPr>
          <w:rFonts w:cstheme="minorHAnsi"/>
        </w:rPr>
        <w:t xml:space="preserve"> the logical thinking</w:t>
      </w:r>
    </w:p>
    <w:p w14:paraId="7AD2BBF4" w14:textId="63A31839" w:rsidR="0005515C" w:rsidRPr="002268A9" w:rsidRDefault="0005515C" w:rsidP="002268A9">
      <w:pPr>
        <w:pStyle w:val="ListParagraph"/>
        <w:numPr>
          <w:ilvl w:val="0"/>
          <w:numId w:val="6"/>
        </w:numPr>
        <w:jc w:val="both"/>
        <w:rPr>
          <w:rFonts w:cstheme="minorHAnsi"/>
        </w:rPr>
      </w:pPr>
      <w:r w:rsidRPr="002268A9">
        <w:rPr>
          <w:rFonts w:cstheme="minorHAnsi"/>
        </w:rPr>
        <w:t>Provides relaxation</w:t>
      </w:r>
    </w:p>
    <w:p w14:paraId="02E53367" w14:textId="750A12B5" w:rsidR="0005515C" w:rsidRPr="002268A9" w:rsidRDefault="00420C6F" w:rsidP="002268A9">
      <w:pPr>
        <w:pStyle w:val="ListParagraph"/>
        <w:numPr>
          <w:ilvl w:val="0"/>
          <w:numId w:val="6"/>
        </w:numPr>
        <w:jc w:val="both"/>
        <w:rPr>
          <w:rFonts w:cstheme="minorHAnsi"/>
        </w:rPr>
      </w:pPr>
      <w:r w:rsidRPr="002268A9">
        <w:rPr>
          <w:rFonts w:cstheme="minorHAnsi"/>
        </w:rPr>
        <w:t xml:space="preserve">Handy and </w:t>
      </w:r>
      <w:r w:rsidR="002268A9" w:rsidRPr="002268A9">
        <w:rPr>
          <w:rFonts w:cstheme="minorHAnsi"/>
        </w:rPr>
        <w:t>friendly</w:t>
      </w:r>
      <w:r w:rsidRPr="002268A9">
        <w:rPr>
          <w:rFonts w:cstheme="minorHAnsi"/>
        </w:rPr>
        <w:t xml:space="preserve"> </w:t>
      </w:r>
    </w:p>
    <w:p w14:paraId="72A86BBA" w14:textId="5BC654A7" w:rsidR="00420C6F" w:rsidRPr="002268A9" w:rsidRDefault="00420C6F" w:rsidP="002268A9">
      <w:pPr>
        <w:pStyle w:val="ListParagraph"/>
        <w:numPr>
          <w:ilvl w:val="0"/>
          <w:numId w:val="6"/>
        </w:numPr>
        <w:jc w:val="both"/>
        <w:rPr>
          <w:rFonts w:cstheme="minorHAnsi"/>
        </w:rPr>
      </w:pPr>
      <w:r w:rsidRPr="002268A9">
        <w:rPr>
          <w:rFonts w:cstheme="minorHAnsi"/>
        </w:rPr>
        <w:t>Not necessary of writing and playing</w:t>
      </w:r>
    </w:p>
    <w:p w14:paraId="62AA76DD" w14:textId="409EE137" w:rsidR="00420C6F" w:rsidRDefault="00420C6F" w:rsidP="0005515C">
      <w:pPr>
        <w:jc w:val="both"/>
        <w:rPr>
          <w:rFonts w:cstheme="minorHAnsi"/>
        </w:rPr>
      </w:pPr>
    </w:p>
    <w:p w14:paraId="2A32C829" w14:textId="692B5229" w:rsidR="00420C6F" w:rsidRDefault="00420C6F" w:rsidP="0005515C">
      <w:pPr>
        <w:jc w:val="both"/>
        <w:rPr>
          <w:rFonts w:cstheme="minorHAnsi"/>
        </w:rPr>
      </w:pPr>
      <w:r>
        <w:rPr>
          <w:rFonts w:cstheme="minorHAnsi"/>
        </w:rPr>
        <w:t>Disadvantages:</w:t>
      </w:r>
    </w:p>
    <w:p w14:paraId="30C4550F" w14:textId="77777777" w:rsidR="00420C6F" w:rsidRPr="002268A9" w:rsidRDefault="00420C6F" w:rsidP="002268A9">
      <w:pPr>
        <w:pStyle w:val="ListParagraph"/>
        <w:numPr>
          <w:ilvl w:val="0"/>
          <w:numId w:val="7"/>
        </w:numPr>
        <w:jc w:val="both"/>
        <w:rPr>
          <w:rFonts w:cstheme="minorHAnsi"/>
        </w:rPr>
      </w:pPr>
      <w:r w:rsidRPr="002268A9">
        <w:rPr>
          <w:rFonts w:cstheme="minorHAnsi"/>
        </w:rPr>
        <w:t xml:space="preserve">Children can easily get addicted to the game </w:t>
      </w:r>
    </w:p>
    <w:p w14:paraId="3DFBD21A" w14:textId="52351CF4" w:rsidR="00420C6F" w:rsidRPr="002268A9" w:rsidRDefault="00420C6F" w:rsidP="002268A9">
      <w:pPr>
        <w:pStyle w:val="ListParagraph"/>
        <w:numPr>
          <w:ilvl w:val="0"/>
          <w:numId w:val="7"/>
        </w:numPr>
        <w:jc w:val="both"/>
        <w:rPr>
          <w:rFonts w:cstheme="minorHAnsi"/>
        </w:rPr>
      </w:pPr>
      <w:r w:rsidRPr="002268A9">
        <w:rPr>
          <w:rFonts w:cstheme="minorHAnsi"/>
        </w:rPr>
        <w:t>It can be yeah played only when there is a device</w:t>
      </w:r>
    </w:p>
    <w:p w14:paraId="741FC04C" w14:textId="77777777" w:rsidR="0005515C" w:rsidRDefault="0005515C" w:rsidP="00E42B8D"/>
    <w:p w14:paraId="744EB1F3" w14:textId="77777777" w:rsidR="002268A9" w:rsidRPr="002268A9" w:rsidRDefault="002268A9" w:rsidP="00E42B8D"/>
    <w:p w14:paraId="436FFEA6" w14:textId="70AE931D" w:rsidR="00E42B8D" w:rsidRPr="002268A9" w:rsidRDefault="00E42B8D" w:rsidP="00E42B8D">
      <w:pPr>
        <w:rPr>
          <w:sz w:val="36"/>
          <w:szCs w:val="36"/>
        </w:rPr>
      </w:pPr>
      <w:r w:rsidRPr="002268A9">
        <w:rPr>
          <w:sz w:val="36"/>
          <w:szCs w:val="36"/>
        </w:rPr>
        <w:t>SWOT analysis:</w:t>
      </w:r>
    </w:p>
    <w:p w14:paraId="33283083" w14:textId="77777777" w:rsidR="00E42B8D" w:rsidRDefault="00E42B8D" w:rsidP="00E42B8D">
      <w:r>
        <w:t>Strengths:</w:t>
      </w:r>
    </w:p>
    <w:p w14:paraId="27D9EF54" w14:textId="4FC2D562" w:rsidR="00E42B8D" w:rsidRDefault="00E42B8D" w:rsidP="00A03797">
      <w:pPr>
        <w:pStyle w:val="ListParagraph"/>
        <w:numPr>
          <w:ilvl w:val="0"/>
          <w:numId w:val="2"/>
        </w:numPr>
      </w:pPr>
      <w:r>
        <w:t>Improves logical thinking</w:t>
      </w:r>
    </w:p>
    <w:p w14:paraId="6EBF25E8" w14:textId="3D0733A7" w:rsidR="00E42B8D" w:rsidRDefault="00E42B8D" w:rsidP="00A03797">
      <w:pPr>
        <w:pStyle w:val="ListParagraph"/>
        <w:numPr>
          <w:ilvl w:val="0"/>
          <w:numId w:val="2"/>
        </w:numPr>
      </w:pPr>
      <w:r>
        <w:t>Empowering active decision</w:t>
      </w:r>
    </w:p>
    <w:p w14:paraId="361E1E8E" w14:textId="2283CC91" w:rsidR="00E42B8D" w:rsidRDefault="00E42B8D" w:rsidP="00A03797">
      <w:pPr>
        <w:pStyle w:val="ListParagraph"/>
        <w:numPr>
          <w:ilvl w:val="0"/>
          <w:numId w:val="2"/>
        </w:numPr>
      </w:pPr>
      <w:r>
        <w:t>Increases mental, physical skills</w:t>
      </w:r>
    </w:p>
    <w:p w14:paraId="3C870F5E" w14:textId="2D7AB29C" w:rsidR="00E42B8D" w:rsidRDefault="00E42B8D" w:rsidP="00A03797">
      <w:pPr>
        <w:pStyle w:val="ListParagraph"/>
        <w:numPr>
          <w:ilvl w:val="0"/>
          <w:numId w:val="2"/>
        </w:numPr>
      </w:pPr>
      <w:r>
        <w:t>Healthy booster</w:t>
      </w:r>
    </w:p>
    <w:p w14:paraId="59FF9C47" w14:textId="5F929740" w:rsidR="00A03797" w:rsidRDefault="00A03797" w:rsidP="00A03797">
      <w:pPr>
        <w:pStyle w:val="ListParagraph"/>
        <w:numPr>
          <w:ilvl w:val="0"/>
          <w:numId w:val="2"/>
        </w:numPr>
      </w:pPr>
      <w:r>
        <w:t>Fun creator</w:t>
      </w:r>
    </w:p>
    <w:p w14:paraId="60CFB2DD" w14:textId="77777777" w:rsidR="00E42B8D" w:rsidRDefault="00E42B8D" w:rsidP="00E42B8D">
      <w:r>
        <w:t>Weakness:</w:t>
      </w:r>
    </w:p>
    <w:p w14:paraId="1B0DBE3A" w14:textId="23D71DE0" w:rsidR="00E42B8D" w:rsidRDefault="00E42B8D" w:rsidP="00A03797">
      <w:pPr>
        <w:pStyle w:val="ListParagraph"/>
        <w:numPr>
          <w:ilvl w:val="0"/>
          <w:numId w:val="2"/>
        </w:numPr>
      </w:pPr>
      <w:r>
        <w:t>Addictions</w:t>
      </w:r>
    </w:p>
    <w:p w14:paraId="794766CC" w14:textId="7F663196" w:rsidR="00E42B8D" w:rsidRDefault="00E42B8D" w:rsidP="00A03797">
      <w:pPr>
        <w:pStyle w:val="ListParagraph"/>
        <w:numPr>
          <w:ilvl w:val="0"/>
          <w:numId w:val="2"/>
        </w:numPr>
      </w:pPr>
      <w:r>
        <w:t>No data management of winning and losing</w:t>
      </w:r>
    </w:p>
    <w:p w14:paraId="433F94FF" w14:textId="2AA63319" w:rsidR="00E42B8D" w:rsidRDefault="00E42B8D" w:rsidP="00A03797">
      <w:pPr>
        <w:pStyle w:val="ListParagraph"/>
        <w:numPr>
          <w:ilvl w:val="0"/>
          <w:numId w:val="2"/>
        </w:numPr>
      </w:pPr>
      <w:r>
        <w:t>Maximum and minimum n</w:t>
      </w:r>
      <w:r w:rsidR="00A03797">
        <w:t xml:space="preserve">umber </w:t>
      </w:r>
      <w:r>
        <w:t xml:space="preserve">of </w:t>
      </w:r>
      <w:r w:rsidR="00A03797">
        <w:t>players</w:t>
      </w:r>
      <w:r>
        <w:t xml:space="preserve"> is two.</w:t>
      </w:r>
    </w:p>
    <w:p w14:paraId="6082305E" w14:textId="77777777" w:rsidR="008D2207" w:rsidRDefault="008D2207" w:rsidP="00E42B8D"/>
    <w:p w14:paraId="3C4C0632" w14:textId="7D271CA0" w:rsidR="00E42B8D" w:rsidRDefault="00A03797" w:rsidP="00E42B8D">
      <w:r>
        <w:lastRenderedPageBreak/>
        <w:t>Opportunity</w:t>
      </w:r>
      <w:r w:rsidR="00E42B8D">
        <w:t>:</w:t>
      </w:r>
    </w:p>
    <w:p w14:paraId="5191311B" w14:textId="49E71D43" w:rsidR="00A03797" w:rsidRDefault="00A03797" w:rsidP="00A03797">
      <w:pPr>
        <w:pStyle w:val="ListParagraph"/>
        <w:numPr>
          <w:ilvl w:val="0"/>
          <w:numId w:val="4"/>
        </w:numPr>
      </w:pPr>
      <w:r>
        <w:t>Empowering to online players</w:t>
      </w:r>
    </w:p>
    <w:p w14:paraId="425A774B" w14:textId="6A4675A0" w:rsidR="00A03797" w:rsidRDefault="00A03797" w:rsidP="00A03797">
      <w:pPr>
        <w:pStyle w:val="ListParagraph"/>
        <w:numPr>
          <w:ilvl w:val="0"/>
          <w:numId w:val="4"/>
        </w:numPr>
      </w:pPr>
      <w:r>
        <w:t>Implementing Bluetooth connections for players</w:t>
      </w:r>
    </w:p>
    <w:p w14:paraId="19B5B602" w14:textId="7E661304" w:rsidR="00A03797" w:rsidRDefault="00A03797" w:rsidP="00A03797">
      <w:pPr>
        <w:pStyle w:val="ListParagraph"/>
        <w:numPr>
          <w:ilvl w:val="0"/>
          <w:numId w:val="4"/>
        </w:numPr>
      </w:pPr>
      <w:r>
        <w:t>Buddy requests and connections in a server</w:t>
      </w:r>
    </w:p>
    <w:p w14:paraId="4B968EB2" w14:textId="09890D7A" w:rsidR="00E42B8D" w:rsidRDefault="00A03797" w:rsidP="00E42B8D">
      <w:r>
        <w:t>Threats:</w:t>
      </w:r>
    </w:p>
    <w:p w14:paraId="69D6ADE7" w14:textId="0E463D6B" w:rsidR="00A03797" w:rsidRDefault="00A03797" w:rsidP="00A03797">
      <w:pPr>
        <w:pStyle w:val="ListParagraph"/>
        <w:numPr>
          <w:ilvl w:val="0"/>
          <w:numId w:val="5"/>
        </w:numPr>
      </w:pPr>
      <w:r>
        <w:t>Negative impact on psychology of the users</w:t>
      </w:r>
    </w:p>
    <w:p w14:paraId="37AED7DC" w14:textId="6661078B" w:rsidR="00A03797" w:rsidRDefault="00A03797" w:rsidP="00A03797">
      <w:pPr>
        <w:pStyle w:val="ListParagraph"/>
        <w:numPr>
          <w:ilvl w:val="0"/>
          <w:numId w:val="5"/>
        </w:numPr>
      </w:pPr>
      <w:r>
        <w:t>Continuous play affects on health and time management</w:t>
      </w:r>
    </w:p>
    <w:p w14:paraId="69ED1708" w14:textId="77777777" w:rsidR="00E42B8D" w:rsidRDefault="00E42B8D" w:rsidP="00E42B8D"/>
    <w:p w14:paraId="47997BFA" w14:textId="77777777" w:rsidR="00E42B8D" w:rsidRPr="002268A9" w:rsidRDefault="00E42B8D" w:rsidP="00E42B8D">
      <w:pPr>
        <w:rPr>
          <w:sz w:val="36"/>
          <w:szCs w:val="36"/>
        </w:rPr>
      </w:pPr>
      <w:r w:rsidRPr="002268A9">
        <w:rPr>
          <w:sz w:val="36"/>
          <w:szCs w:val="36"/>
        </w:rPr>
        <w:t>4W's and 1H</w:t>
      </w:r>
    </w:p>
    <w:p w14:paraId="3FA3B351" w14:textId="77777777" w:rsidR="00E42B8D" w:rsidRDefault="00E42B8D" w:rsidP="002268A9">
      <w:pPr>
        <w:pStyle w:val="ListParagraph"/>
        <w:numPr>
          <w:ilvl w:val="0"/>
          <w:numId w:val="9"/>
        </w:numPr>
      </w:pPr>
      <w:r>
        <w:t>Who:</w:t>
      </w:r>
    </w:p>
    <w:p w14:paraId="06231115" w14:textId="77777777" w:rsidR="00E42B8D" w:rsidRDefault="00E42B8D" w:rsidP="002268A9">
      <w:pPr>
        <w:pStyle w:val="ListParagraph"/>
        <w:ind w:left="1440"/>
      </w:pPr>
      <w:r>
        <w:t>Mobile, laptop, tabs applications are used by people very often for various purposes.</w:t>
      </w:r>
    </w:p>
    <w:p w14:paraId="0A530044" w14:textId="77777777" w:rsidR="00E42B8D" w:rsidRDefault="00E42B8D" w:rsidP="002268A9">
      <w:pPr>
        <w:pStyle w:val="ListParagraph"/>
        <w:numPr>
          <w:ilvl w:val="0"/>
          <w:numId w:val="9"/>
        </w:numPr>
      </w:pPr>
      <w:r>
        <w:t>What:</w:t>
      </w:r>
    </w:p>
    <w:p w14:paraId="2D3DD592" w14:textId="77777777" w:rsidR="00E42B8D" w:rsidRDefault="00E42B8D" w:rsidP="002268A9">
      <w:pPr>
        <w:pStyle w:val="ListParagraph"/>
        <w:ind w:left="1440"/>
      </w:pPr>
      <w:r>
        <w:t>XOX is a game application played by human.</w:t>
      </w:r>
    </w:p>
    <w:p w14:paraId="3837039A" w14:textId="77777777" w:rsidR="00E42B8D" w:rsidRDefault="00E42B8D" w:rsidP="002268A9">
      <w:pPr>
        <w:pStyle w:val="ListParagraph"/>
        <w:numPr>
          <w:ilvl w:val="0"/>
          <w:numId w:val="9"/>
        </w:numPr>
      </w:pPr>
      <w:r>
        <w:t>When:</w:t>
      </w:r>
    </w:p>
    <w:p w14:paraId="31920250" w14:textId="77777777" w:rsidR="00E42B8D" w:rsidRDefault="00E42B8D" w:rsidP="002268A9">
      <w:pPr>
        <w:pStyle w:val="ListParagraph"/>
        <w:ind w:left="1440"/>
      </w:pPr>
      <w:r>
        <w:t>When a human wants refreshments, children for playing and for entertainment and fun.</w:t>
      </w:r>
    </w:p>
    <w:p w14:paraId="496F88F5" w14:textId="77777777" w:rsidR="00E42B8D" w:rsidRDefault="00E42B8D" w:rsidP="002268A9">
      <w:pPr>
        <w:pStyle w:val="ListParagraph"/>
        <w:numPr>
          <w:ilvl w:val="0"/>
          <w:numId w:val="9"/>
        </w:numPr>
      </w:pPr>
      <w:r>
        <w:t>Where:</w:t>
      </w:r>
    </w:p>
    <w:p w14:paraId="56E60D4C" w14:textId="53A207A3" w:rsidR="00E42B8D" w:rsidRDefault="00E42B8D" w:rsidP="002268A9">
      <w:pPr>
        <w:pStyle w:val="ListParagraph"/>
        <w:ind w:left="1440"/>
      </w:pPr>
      <w:r>
        <w:t xml:space="preserve">User can use this app </w:t>
      </w:r>
      <w:r w:rsidR="00A03797">
        <w:t>anywhere</w:t>
      </w:r>
      <w:r>
        <w:t xml:space="preserve"> with stable battery in their device.</w:t>
      </w:r>
    </w:p>
    <w:p w14:paraId="535B529E" w14:textId="77777777" w:rsidR="00E42B8D" w:rsidRDefault="00E42B8D" w:rsidP="002268A9">
      <w:pPr>
        <w:pStyle w:val="ListParagraph"/>
        <w:numPr>
          <w:ilvl w:val="0"/>
          <w:numId w:val="10"/>
        </w:numPr>
      </w:pPr>
      <w:r>
        <w:t>How:</w:t>
      </w:r>
    </w:p>
    <w:p w14:paraId="717D5F2C" w14:textId="77777777" w:rsidR="00E42B8D" w:rsidRDefault="00E42B8D" w:rsidP="002268A9">
      <w:pPr>
        <w:pStyle w:val="ListParagraph"/>
        <w:ind w:left="1440"/>
      </w:pPr>
      <w:r>
        <w:t>Mobile, laptop, tabs users can access in any of these devices.</w:t>
      </w:r>
    </w:p>
    <w:p w14:paraId="0E339A53" w14:textId="77777777" w:rsidR="008D2207" w:rsidRDefault="008D2207" w:rsidP="00E42B8D">
      <w:pPr>
        <w:rPr>
          <w:sz w:val="36"/>
          <w:szCs w:val="36"/>
        </w:rPr>
      </w:pPr>
    </w:p>
    <w:p w14:paraId="71B90AC6" w14:textId="135DBD4B" w:rsidR="00E42B8D" w:rsidRPr="008D2207" w:rsidRDefault="008D2207" w:rsidP="00E42B8D">
      <w:pPr>
        <w:rPr>
          <w:sz w:val="36"/>
          <w:szCs w:val="36"/>
        </w:rPr>
      </w:pPr>
      <w:r w:rsidRPr="008D2207">
        <w:rPr>
          <w:sz w:val="36"/>
          <w:szCs w:val="36"/>
        </w:rPr>
        <w:t>Detail requirements</w:t>
      </w:r>
    </w:p>
    <w:p w14:paraId="33FB0E97" w14:textId="242CCE0F" w:rsidR="007A1E52" w:rsidRDefault="00E42B8D" w:rsidP="00E42B8D">
      <w:r>
        <w:t>High level requirements:</w:t>
      </w:r>
    </w:p>
    <w:tbl>
      <w:tblPr>
        <w:tblStyle w:val="TableGrid"/>
        <w:tblW w:w="0" w:type="auto"/>
        <w:tblLook w:val="04A0" w:firstRow="1" w:lastRow="0" w:firstColumn="1" w:lastColumn="0" w:noHBand="0" w:noVBand="1"/>
      </w:tblPr>
      <w:tblGrid>
        <w:gridCol w:w="2065"/>
        <w:gridCol w:w="2065"/>
        <w:gridCol w:w="2065"/>
      </w:tblGrid>
      <w:tr w:rsidR="00A03797" w14:paraId="1A7079B7" w14:textId="77777777" w:rsidTr="006731C4">
        <w:trPr>
          <w:trHeight w:val="922"/>
        </w:trPr>
        <w:tc>
          <w:tcPr>
            <w:tcW w:w="2065" w:type="dxa"/>
          </w:tcPr>
          <w:p w14:paraId="599CC16E" w14:textId="6391F98B" w:rsidR="00A03797" w:rsidRDefault="00A03797" w:rsidP="006731C4">
            <w:r>
              <w:t>ID</w:t>
            </w:r>
          </w:p>
        </w:tc>
        <w:tc>
          <w:tcPr>
            <w:tcW w:w="2065" w:type="dxa"/>
          </w:tcPr>
          <w:p w14:paraId="6DB586CE" w14:textId="652ACEA0" w:rsidR="00A03797" w:rsidRDefault="006731C4" w:rsidP="006731C4">
            <w:r>
              <w:t>Description</w:t>
            </w:r>
          </w:p>
        </w:tc>
        <w:tc>
          <w:tcPr>
            <w:tcW w:w="2065" w:type="dxa"/>
          </w:tcPr>
          <w:p w14:paraId="6801719D" w14:textId="754BD13B" w:rsidR="00A03797" w:rsidRDefault="00420C6F" w:rsidP="006731C4">
            <w:r>
              <w:t>Implementation status</w:t>
            </w:r>
          </w:p>
        </w:tc>
      </w:tr>
      <w:tr w:rsidR="00A03797" w14:paraId="35980EE1" w14:textId="77777777" w:rsidTr="006731C4">
        <w:trPr>
          <w:trHeight w:val="871"/>
        </w:trPr>
        <w:tc>
          <w:tcPr>
            <w:tcW w:w="2065" w:type="dxa"/>
          </w:tcPr>
          <w:p w14:paraId="67FA279C" w14:textId="13D7ECD2" w:rsidR="00A03797" w:rsidRDefault="00A03797" w:rsidP="006731C4">
            <w:r>
              <w:t>HR.0</w:t>
            </w:r>
            <w:r w:rsidR="006731C4">
              <w:t>1</w:t>
            </w:r>
          </w:p>
        </w:tc>
        <w:tc>
          <w:tcPr>
            <w:tcW w:w="2065" w:type="dxa"/>
          </w:tcPr>
          <w:p w14:paraId="02CE8C7A" w14:textId="079B62D9" w:rsidR="00A03797" w:rsidRDefault="006731C4" w:rsidP="006731C4">
            <w:r>
              <w:t xml:space="preserve">System </w:t>
            </w:r>
            <w:r w:rsidR="0005515C">
              <w:t xml:space="preserve">should be able </w:t>
            </w:r>
            <w:r>
              <w:t>to display the</w:t>
            </w:r>
            <w:r w:rsidR="0005515C">
              <w:t xml:space="preserve"> </w:t>
            </w:r>
            <w:r>
              <w:rPr>
                <w:rFonts w:cstheme="minorHAnsi"/>
              </w:rPr>
              <w:t>3</w:t>
            </w:r>
            <w:r w:rsidRPr="00A03797">
              <w:rPr>
                <w:rFonts w:cstheme="minorHAnsi"/>
              </w:rPr>
              <w:t>×</w:t>
            </w:r>
            <w:r>
              <w:rPr>
                <w:rFonts w:cstheme="minorHAnsi"/>
              </w:rPr>
              <w:t>3</w:t>
            </w:r>
            <w:r w:rsidRPr="00A03797">
              <w:rPr>
                <w:rFonts w:cstheme="minorHAnsi"/>
              </w:rPr>
              <w:t xml:space="preserve"> square board</w:t>
            </w:r>
            <w:r>
              <w:rPr>
                <w:rFonts w:cstheme="minorHAnsi"/>
              </w:rPr>
              <w:t>.</w:t>
            </w:r>
            <w:r>
              <w:t xml:space="preserve"> </w:t>
            </w:r>
          </w:p>
        </w:tc>
        <w:tc>
          <w:tcPr>
            <w:tcW w:w="2065" w:type="dxa"/>
          </w:tcPr>
          <w:p w14:paraId="48EFE103" w14:textId="411E4863" w:rsidR="00A03797" w:rsidRDefault="006731C4" w:rsidP="006731C4">
            <w:r>
              <w:t xml:space="preserve">Yes </w:t>
            </w:r>
          </w:p>
        </w:tc>
      </w:tr>
      <w:tr w:rsidR="00A03797" w14:paraId="3C2EE09B" w14:textId="77777777" w:rsidTr="006731C4">
        <w:trPr>
          <w:trHeight w:val="922"/>
        </w:trPr>
        <w:tc>
          <w:tcPr>
            <w:tcW w:w="2065" w:type="dxa"/>
          </w:tcPr>
          <w:p w14:paraId="0F85BD30" w14:textId="77777777" w:rsidR="00A03797" w:rsidRDefault="00A03797" w:rsidP="006731C4">
            <w:r>
              <w:t>HR.02</w:t>
            </w:r>
          </w:p>
          <w:p w14:paraId="257F8F9A" w14:textId="33423F5E" w:rsidR="00A03797" w:rsidRDefault="00A03797" w:rsidP="006731C4"/>
        </w:tc>
        <w:tc>
          <w:tcPr>
            <w:tcW w:w="2065" w:type="dxa"/>
          </w:tcPr>
          <w:p w14:paraId="29B4D3D3" w14:textId="49CB5B84" w:rsidR="00A03797" w:rsidRDefault="006731C4" w:rsidP="006731C4">
            <w:r>
              <w:t xml:space="preserve">Players should be able to </w:t>
            </w:r>
            <w:r w:rsidR="0005515C">
              <w:t>enter</w:t>
            </w:r>
            <w:r>
              <w:t xml:space="preserve"> inputs.</w:t>
            </w:r>
          </w:p>
        </w:tc>
        <w:tc>
          <w:tcPr>
            <w:tcW w:w="2065" w:type="dxa"/>
          </w:tcPr>
          <w:p w14:paraId="192F0711" w14:textId="27F4B9B3" w:rsidR="00A03797" w:rsidRDefault="006731C4" w:rsidP="006731C4">
            <w:r>
              <w:t xml:space="preserve">Yes </w:t>
            </w:r>
          </w:p>
        </w:tc>
      </w:tr>
      <w:tr w:rsidR="00A03797" w14:paraId="7C8D30E4" w14:textId="77777777" w:rsidTr="006731C4">
        <w:trPr>
          <w:trHeight w:val="871"/>
        </w:trPr>
        <w:tc>
          <w:tcPr>
            <w:tcW w:w="2065" w:type="dxa"/>
          </w:tcPr>
          <w:p w14:paraId="6D6B7472" w14:textId="188223DF" w:rsidR="00A03797" w:rsidRDefault="006731C4" w:rsidP="006731C4">
            <w:r>
              <w:t>HR.03</w:t>
            </w:r>
          </w:p>
        </w:tc>
        <w:tc>
          <w:tcPr>
            <w:tcW w:w="2065" w:type="dxa"/>
          </w:tcPr>
          <w:p w14:paraId="4E5F26F5" w14:textId="5F848AD4" w:rsidR="00A03797" w:rsidRDefault="006731C4" w:rsidP="006731C4">
            <w:r>
              <w:t>System should provide the output.</w:t>
            </w:r>
          </w:p>
        </w:tc>
        <w:tc>
          <w:tcPr>
            <w:tcW w:w="2065" w:type="dxa"/>
          </w:tcPr>
          <w:p w14:paraId="3366746C" w14:textId="0615F801" w:rsidR="00A03797" w:rsidRDefault="006731C4" w:rsidP="006731C4">
            <w:r>
              <w:t xml:space="preserve">Yes </w:t>
            </w:r>
          </w:p>
        </w:tc>
      </w:tr>
      <w:tr w:rsidR="006731C4" w14:paraId="7990EF36" w14:textId="35CA2580" w:rsidTr="006731C4">
        <w:tblPrEx>
          <w:tblLook w:val="0000" w:firstRow="0" w:lastRow="0" w:firstColumn="0" w:lastColumn="0" w:noHBand="0" w:noVBand="0"/>
        </w:tblPrEx>
        <w:trPr>
          <w:trHeight w:val="786"/>
        </w:trPr>
        <w:tc>
          <w:tcPr>
            <w:tcW w:w="2065" w:type="dxa"/>
          </w:tcPr>
          <w:p w14:paraId="1DE87303" w14:textId="7A12F140" w:rsidR="006731C4" w:rsidRDefault="006731C4" w:rsidP="006731C4">
            <w:r>
              <w:t>HR.04</w:t>
            </w:r>
          </w:p>
        </w:tc>
        <w:tc>
          <w:tcPr>
            <w:tcW w:w="2065" w:type="dxa"/>
          </w:tcPr>
          <w:p w14:paraId="581D8ECD" w14:textId="57456347" w:rsidR="006731C4" w:rsidRDefault="006731C4" w:rsidP="006731C4">
            <w:r>
              <w:t>System should access to other players in the server</w:t>
            </w:r>
          </w:p>
        </w:tc>
        <w:tc>
          <w:tcPr>
            <w:tcW w:w="2065" w:type="dxa"/>
          </w:tcPr>
          <w:p w14:paraId="270D80C2" w14:textId="0FF4CCAD" w:rsidR="006731C4" w:rsidRDefault="006731C4" w:rsidP="006731C4">
            <w:r>
              <w:t>No</w:t>
            </w:r>
          </w:p>
        </w:tc>
      </w:tr>
    </w:tbl>
    <w:p w14:paraId="55102341" w14:textId="77777777" w:rsidR="008D2207" w:rsidRDefault="008D2207" w:rsidP="00E42B8D"/>
    <w:p w14:paraId="05B0E21F" w14:textId="6CB41ED8" w:rsidR="006731C4" w:rsidRDefault="006731C4" w:rsidP="00E42B8D">
      <w:r>
        <w:lastRenderedPageBreak/>
        <w:t>Low level requirements:</w:t>
      </w:r>
    </w:p>
    <w:tbl>
      <w:tblPr>
        <w:tblStyle w:val="TableGrid"/>
        <w:tblpPr w:leftFromText="180" w:rightFromText="180" w:vertAnchor="text" w:tblpY="1"/>
        <w:tblOverlap w:val="never"/>
        <w:tblW w:w="0" w:type="auto"/>
        <w:tblLook w:val="04A0" w:firstRow="1" w:lastRow="0" w:firstColumn="1" w:lastColumn="0" w:noHBand="0" w:noVBand="1"/>
      </w:tblPr>
      <w:tblGrid>
        <w:gridCol w:w="2065"/>
        <w:gridCol w:w="2065"/>
        <w:gridCol w:w="2065"/>
      </w:tblGrid>
      <w:tr w:rsidR="006731C4" w14:paraId="72670F93" w14:textId="77777777" w:rsidTr="0005515C">
        <w:trPr>
          <w:trHeight w:val="922"/>
        </w:trPr>
        <w:tc>
          <w:tcPr>
            <w:tcW w:w="2065" w:type="dxa"/>
          </w:tcPr>
          <w:p w14:paraId="0FCBC805" w14:textId="77777777" w:rsidR="006731C4" w:rsidRDefault="006731C4" w:rsidP="0005515C">
            <w:r>
              <w:t>ID</w:t>
            </w:r>
          </w:p>
        </w:tc>
        <w:tc>
          <w:tcPr>
            <w:tcW w:w="2065" w:type="dxa"/>
          </w:tcPr>
          <w:p w14:paraId="17C52ACB" w14:textId="77777777" w:rsidR="006731C4" w:rsidRDefault="006731C4" w:rsidP="0005515C">
            <w:r>
              <w:t>Description</w:t>
            </w:r>
          </w:p>
        </w:tc>
        <w:tc>
          <w:tcPr>
            <w:tcW w:w="2065" w:type="dxa"/>
          </w:tcPr>
          <w:p w14:paraId="0207702D" w14:textId="761B5A55" w:rsidR="006731C4" w:rsidRDefault="00420C6F" w:rsidP="0005515C">
            <w:r>
              <w:t>Implementation status</w:t>
            </w:r>
          </w:p>
        </w:tc>
      </w:tr>
      <w:tr w:rsidR="006731C4" w14:paraId="189D07DD" w14:textId="77777777" w:rsidTr="0005515C">
        <w:trPr>
          <w:trHeight w:val="871"/>
        </w:trPr>
        <w:tc>
          <w:tcPr>
            <w:tcW w:w="2065" w:type="dxa"/>
          </w:tcPr>
          <w:p w14:paraId="76CD7CD0" w14:textId="157EA3CE" w:rsidR="006731C4" w:rsidRDefault="006731C4" w:rsidP="0005515C">
            <w:r>
              <w:t>LR.01</w:t>
            </w:r>
          </w:p>
        </w:tc>
        <w:tc>
          <w:tcPr>
            <w:tcW w:w="2065" w:type="dxa"/>
          </w:tcPr>
          <w:p w14:paraId="443A4135" w14:textId="6FE64705" w:rsidR="006731C4" w:rsidRDefault="0005515C" w:rsidP="0005515C">
            <w:r>
              <w:t xml:space="preserve">According to players choice, they should be able to enter X and O in the </w:t>
            </w:r>
            <w:r>
              <w:rPr>
                <w:rFonts w:cstheme="minorHAnsi"/>
              </w:rPr>
              <w:t>3</w:t>
            </w:r>
            <w:r w:rsidRPr="00A03797">
              <w:rPr>
                <w:rFonts w:cstheme="minorHAnsi"/>
              </w:rPr>
              <w:t>×</w:t>
            </w:r>
            <w:r>
              <w:rPr>
                <w:rFonts w:cstheme="minorHAnsi"/>
              </w:rPr>
              <w:t>3</w:t>
            </w:r>
            <w:r w:rsidRPr="00A03797">
              <w:rPr>
                <w:rFonts w:cstheme="minorHAnsi"/>
              </w:rPr>
              <w:t xml:space="preserve"> square board</w:t>
            </w:r>
            <w:r>
              <w:rPr>
                <w:rFonts w:cstheme="minorHAnsi"/>
              </w:rPr>
              <w:t>.</w:t>
            </w:r>
          </w:p>
        </w:tc>
        <w:tc>
          <w:tcPr>
            <w:tcW w:w="2065" w:type="dxa"/>
          </w:tcPr>
          <w:p w14:paraId="09E45BA9" w14:textId="77777777" w:rsidR="006731C4" w:rsidRDefault="006731C4" w:rsidP="0005515C">
            <w:r>
              <w:t xml:space="preserve">Yes </w:t>
            </w:r>
          </w:p>
        </w:tc>
      </w:tr>
      <w:tr w:rsidR="006731C4" w14:paraId="1CB818F4" w14:textId="77777777" w:rsidTr="0005515C">
        <w:trPr>
          <w:trHeight w:val="922"/>
        </w:trPr>
        <w:tc>
          <w:tcPr>
            <w:tcW w:w="2065" w:type="dxa"/>
          </w:tcPr>
          <w:p w14:paraId="5B4355DE" w14:textId="6D4C9482" w:rsidR="006731C4" w:rsidRDefault="006731C4" w:rsidP="0005515C">
            <w:r>
              <w:t>LR.02</w:t>
            </w:r>
          </w:p>
          <w:p w14:paraId="41420269" w14:textId="77777777" w:rsidR="006731C4" w:rsidRDefault="006731C4" w:rsidP="0005515C"/>
        </w:tc>
        <w:tc>
          <w:tcPr>
            <w:tcW w:w="2065" w:type="dxa"/>
          </w:tcPr>
          <w:p w14:paraId="1C634B0A" w14:textId="1B390D28" w:rsidR="006731C4" w:rsidRDefault="0005515C" w:rsidP="0005515C">
            <w:r>
              <w:t>System should be able to print the player winner and draw of the match.</w:t>
            </w:r>
          </w:p>
        </w:tc>
        <w:tc>
          <w:tcPr>
            <w:tcW w:w="2065" w:type="dxa"/>
          </w:tcPr>
          <w:p w14:paraId="284290C2" w14:textId="77777777" w:rsidR="006731C4" w:rsidRDefault="006731C4" w:rsidP="0005515C">
            <w:r>
              <w:t xml:space="preserve">Yes </w:t>
            </w:r>
          </w:p>
        </w:tc>
      </w:tr>
      <w:tr w:rsidR="006731C4" w14:paraId="45150DA9" w14:textId="77777777" w:rsidTr="0005515C">
        <w:trPr>
          <w:trHeight w:val="871"/>
        </w:trPr>
        <w:tc>
          <w:tcPr>
            <w:tcW w:w="2065" w:type="dxa"/>
          </w:tcPr>
          <w:p w14:paraId="5DA1FE23" w14:textId="0C73C906" w:rsidR="006731C4" w:rsidRDefault="006731C4" w:rsidP="0005515C">
            <w:r>
              <w:t>LR.03</w:t>
            </w:r>
          </w:p>
        </w:tc>
        <w:tc>
          <w:tcPr>
            <w:tcW w:w="2065" w:type="dxa"/>
          </w:tcPr>
          <w:p w14:paraId="2A9F7915" w14:textId="1E8D592C" w:rsidR="006731C4" w:rsidRDefault="006731C4" w:rsidP="0005515C">
            <w:r>
              <w:t xml:space="preserve">System should </w:t>
            </w:r>
            <w:r w:rsidR="0005515C">
              <w:t>print if the place as already occupied.</w:t>
            </w:r>
          </w:p>
        </w:tc>
        <w:tc>
          <w:tcPr>
            <w:tcW w:w="2065" w:type="dxa"/>
          </w:tcPr>
          <w:p w14:paraId="42F4D17A" w14:textId="77777777" w:rsidR="006731C4" w:rsidRDefault="006731C4" w:rsidP="0005515C">
            <w:r>
              <w:t xml:space="preserve">Yes </w:t>
            </w:r>
          </w:p>
        </w:tc>
      </w:tr>
      <w:tr w:rsidR="006731C4" w14:paraId="4CAE5ACA" w14:textId="77777777" w:rsidTr="0005515C">
        <w:tblPrEx>
          <w:tblLook w:val="0000" w:firstRow="0" w:lastRow="0" w:firstColumn="0" w:lastColumn="0" w:noHBand="0" w:noVBand="0"/>
        </w:tblPrEx>
        <w:trPr>
          <w:trHeight w:val="786"/>
        </w:trPr>
        <w:tc>
          <w:tcPr>
            <w:tcW w:w="2065" w:type="dxa"/>
          </w:tcPr>
          <w:p w14:paraId="53B9EC27" w14:textId="2D9D9E1D" w:rsidR="006731C4" w:rsidRDefault="0005515C" w:rsidP="0005515C">
            <w:r>
              <w:t>L</w:t>
            </w:r>
            <w:r w:rsidR="006731C4">
              <w:t>R.0</w:t>
            </w:r>
            <w:r>
              <w:t>4</w:t>
            </w:r>
          </w:p>
        </w:tc>
        <w:tc>
          <w:tcPr>
            <w:tcW w:w="2065" w:type="dxa"/>
          </w:tcPr>
          <w:p w14:paraId="1EA57341" w14:textId="2E7592EF" w:rsidR="006731C4" w:rsidRDefault="006731C4" w:rsidP="0005515C">
            <w:r>
              <w:t xml:space="preserve">System should </w:t>
            </w:r>
            <w:r w:rsidR="0005515C">
              <w:t>print next game or exit</w:t>
            </w:r>
          </w:p>
        </w:tc>
        <w:tc>
          <w:tcPr>
            <w:tcW w:w="2065" w:type="dxa"/>
          </w:tcPr>
          <w:p w14:paraId="4C434B58" w14:textId="77777777" w:rsidR="006731C4" w:rsidRDefault="006731C4" w:rsidP="0005515C">
            <w:r>
              <w:t>No</w:t>
            </w:r>
          </w:p>
        </w:tc>
      </w:tr>
      <w:tr w:rsidR="0005515C" w14:paraId="50576087" w14:textId="77777777" w:rsidTr="0005515C">
        <w:tblPrEx>
          <w:tblLook w:val="0000" w:firstRow="0" w:lastRow="0" w:firstColumn="0" w:lastColumn="0" w:noHBand="0" w:noVBand="0"/>
        </w:tblPrEx>
        <w:trPr>
          <w:trHeight w:val="786"/>
        </w:trPr>
        <w:tc>
          <w:tcPr>
            <w:tcW w:w="2065" w:type="dxa"/>
          </w:tcPr>
          <w:p w14:paraId="068FBFD5" w14:textId="52F718E8" w:rsidR="0005515C" w:rsidRDefault="0005515C" w:rsidP="0005515C">
            <w:r>
              <w:t>LR.05</w:t>
            </w:r>
          </w:p>
        </w:tc>
        <w:tc>
          <w:tcPr>
            <w:tcW w:w="2065" w:type="dxa"/>
          </w:tcPr>
          <w:p w14:paraId="53BF036D" w14:textId="068BCB6A" w:rsidR="0005515C" w:rsidRDefault="0005515C" w:rsidP="0005515C">
            <w:r>
              <w:t>System should allow the player to choose its opponent in the server</w:t>
            </w:r>
          </w:p>
        </w:tc>
        <w:tc>
          <w:tcPr>
            <w:tcW w:w="2065" w:type="dxa"/>
          </w:tcPr>
          <w:p w14:paraId="61F35D83" w14:textId="01AD09B4" w:rsidR="0005515C" w:rsidRDefault="0005515C" w:rsidP="0005515C">
            <w:r>
              <w:t>No</w:t>
            </w:r>
          </w:p>
        </w:tc>
      </w:tr>
    </w:tbl>
    <w:p w14:paraId="03347DD3" w14:textId="6659F59C" w:rsidR="006731C4" w:rsidRDefault="0005515C" w:rsidP="00E42B8D">
      <w:r>
        <w:br w:type="textWrapping" w:clear="all"/>
      </w:r>
    </w:p>
    <w:sectPr w:rsidR="006731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6B5D"/>
    <w:multiLevelType w:val="hybridMultilevel"/>
    <w:tmpl w:val="160E59E6"/>
    <w:lvl w:ilvl="0" w:tplc="017E949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7C2DB0"/>
    <w:multiLevelType w:val="hybridMultilevel"/>
    <w:tmpl w:val="EC147B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1A6442"/>
    <w:multiLevelType w:val="hybridMultilevel"/>
    <w:tmpl w:val="11C4F38E"/>
    <w:lvl w:ilvl="0" w:tplc="017E949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125CF1"/>
    <w:multiLevelType w:val="hybridMultilevel"/>
    <w:tmpl w:val="BCDA95C4"/>
    <w:lvl w:ilvl="0" w:tplc="E1AAEDC6">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1B3476"/>
    <w:multiLevelType w:val="hybridMultilevel"/>
    <w:tmpl w:val="9F588016"/>
    <w:lvl w:ilvl="0" w:tplc="017E949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6A33B9"/>
    <w:multiLevelType w:val="hybridMultilevel"/>
    <w:tmpl w:val="05784938"/>
    <w:lvl w:ilvl="0" w:tplc="017E949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EB7E89"/>
    <w:multiLevelType w:val="hybridMultilevel"/>
    <w:tmpl w:val="4A169F26"/>
    <w:lvl w:ilvl="0" w:tplc="E1AAEDC6">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0692404"/>
    <w:multiLevelType w:val="hybridMultilevel"/>
    <w:tmpl w:val="C914A2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16E55CE"/>
    <w:multiLevelType w:val="hybridMultilevel"/>
    <w:tmpl w:val="EB14ECB6"/>
    <w:lvl w:ilvl="0" w:tplc="E1AAEDC6">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EC93F5B"/>
    <w:multiLevelType w:val="hybridMultilevel"/>
    <w:tmpl w:val="ACE43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2"/>
  </w:num>
  <w:num w:numId="4">
    <w:abstractNumId w:val="4"/>
  </w:num>
  <w:num w:numId="5">
    <w:abstractNumId w:val="5"/>
  </w:num>
  <w:num w:numId="6">
    <w:abstractNumId w:val="1"/>
  </w:num>
  <w:num w:numId="7">
    <w:abstractNumId w:val="7"/>
  </w:num>
  <w:num w:numId="8">
    <w:abstractNumId w:val="3"/>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B8D"/>
    <w:rsid w:val="0005515C"/>
    <w:rsid w:val="002268A9"/>
    <w:rsid w:val="00420C6F"/>
    <w:rsid w:val="006731C4"/>
    <w:rsid w:val="006E7E98"/>
    <w:rsid w:val="00822338"/>
    <w:rsid w:val="008D2207"/>
    <w:rsid w:val="00A03797"/>
    <w:rsid w:val="00C75CA4"/>
    <w:rsid w:val="00E42B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72137"/>
  <w15:chartTrackingRefBased/>
  <w15:docId w15:val="{C8411F70-D88B-4C83-AB8E-135CE2273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797"/>
    <w:pPr>
      <w:ind w:left="720"/>
      <w:contextualSpacing/>
    </w:pPr>
  </w:style>
  <w:style w:type="table" w:styleId="TableGrid">
    <w:name w:val="Table Grid"/>
    <w:basedOn w:val="TableNormal"/>
    <w:uiPriority w:val="39"/>
    <w:rsid w:val="00A037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Purvitha S K</dc:creator>
  <cp:keywords/>
  <dc:description/>
  <cp:lastModifiedBy>Purvitha S K</cp:lastModifiedBy>
  <cp:revision>3</cp:revision>
  <dcterms:created xsi:type="dcterms:W3CDTF">2021-09-07T08:01:00Z</dcterms:created>
  <dcterms:modified xsi:type="dcterms:W3CDTF">2021-09-08T13:12:00Z</dcterms:modified>
</cp:coreProperties>
</file>