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DD816" w14:textId="7F278866" w:rsidR="00E66950" w:rsidRDefault="00E66950" w:rsidP="00E66950">
      <w:pPr>
        <w:jc w:val="center"/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ENTITY Framework Mutiple Parameters Stored procedures</w:t>
      </w:r>
    </w:p>
    <w:p w14:paraId="23B66D62" w14:textId="77777777" w:rsidR="00E66950" w:rsidRDefault="00E66950" w:rsidP="00E66950">
      <w:pPr>
        <w:rPr>
          <w:color w:val="2F5496" w:themeColor="accent1" w:themeShade="BF"/>
          <w:sz w:val="32"/>
          <w:szCs w:val="32"/>
        </w:rPr>
      </w:pPr>
    </w:p>
    <w:p w14:paraId="72D0A3F9" w14:textId="77777777" w:rsidR="00E66950" w:rsidRDefault="00E66950" w:rsidP="00E66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//public List&lt;ValidateToken_Result&gt; ValidateToken(int UserId, String LoginToken, bool RenewToken, bool CreateToken, byte DeviceId, String DeviceInfo, String DeviceRegistrationId, String MobileOS, String MobileOSVersion, String MobileModel)</w:t>
      </w:r>
    </w:p>
    <w:p w14:paraId="492F76F3" w14:textId="77777777" w:rsidR="00E66950" w:rsidRDefault="00E66950" w:rsidP="00E66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//{</w:t>
      </w:r>
    </w:p>
    <w:p w14:paraId="3CF32CE8" w14:textId="77777777" w:rsidR="00E66950" w:rsidRDefault="00E66950" w:rsidP="00E66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string TOKEN_EXPIRATION_TIME_IN_MINUTES = _appsettings.Value.TOKEN_EXPIRATION.ToString();</w:t>
      </w:r>
    </w:p>
    <w:p w14:paraId="580E97F2" w14:textId="77777777" w:rsidR="00E66950" w:rsidRDefault="00E66950" w:rsidP="00E66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42E80CAF" w14:textId="77777777" w:rsidR="00E66950" w:rsidRDefault="00E66950" w:rsidP="00E66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5B3B7362" w14:textId="77777777" w:rsidR="00E66950" w:rsidRDefault="00E66950" w:rsidP="00E66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try</w:t>
      </w:r>
    </w:p>
    <w:p w14:paraId="12C66054" w14:textId="77777777" w:rsidR="00E66950" w:rsidRDefault="00E66950" w:rsidP="00E66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{</w:t>
      </w:r>
    </w:p>
    <w:p w14:paraId="5F6A354E" w14:textId="77777777" w:rsidR="00E66950" w:rsidRDefault="00E66950" w:rsidP="00E66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var validtoken = _rSADBContext.Set&lt;ValidateToken_Result&gt;()</w:t>
      </w:r>
    </w:p>
    <w:p w14:paraId="088BD36C" w14:textId="77777777" w:rsidR="00E66950" w:rsidRDefault="00E66950" w:rsidP="00E66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.FromSqlRaw("EXEC ValidateToken @UserId, @LoginToken, @ValidDuration, @RenewToken, @CreateToken, @DeviceId, @DeviceInfo, @DeviceRegistrationId, @MobileOS, @MobileOSVersion, @MobileModel",</w:t>
      </w:r>
    </w:p>
    <w:p w14:paraId="773A80CA" w14:textId="77777777" w:rsidR="00E66950" w:rsidRDefault="00E66950" w:rsidP="00E66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new SqlParameter("@UserId", UserId),</w:t>
      </w:r>
    </w:p>
    <w:p w14:paraId="1A6BCC2E" w14:textId="77777777" w:rsidR="00E66950" w:rsidRDefault="00E66950" w:rsidP="00E66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new SqlParameter("@LoginToken", LoginToken),</w:t>
      </w:r>
    </w:p>
    <w:p w14:paraId="3484D1DC" w14:textId="77777777" w:rsidR="00E66950" w:rsidRDefault="00E66950" w:rsidP="00E66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new SqlParameter("@RenewToken", RenewToken),</w:t>
      </w:r>
    </w:p>
    <w:p w14:paraId="6673B3E5" w14:textId="77777777" w:rsidR="00E66950" w:rsidRDefault="00E66950" w:rsidP="00E66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new SqlParameter("@CreateToken", CreateToken),</w:t>
      </w:r>
    </w:p>
    <w:p w14:paraId="7FC94343" w14:textId="77777777" w:rsidR="00E66950" w:rsidRDefault="00E66950" w:rsidP="00E66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new SqlParameter("@ValidDuration", Convert.ToInt32(TOKEN_EXPIRATION_TIME_IN_MINUTES)),</w:t>
      </w:r>
    </w:p>
    <w:p w14:paraId="672650D5" w14:textId="77777777" w:rsidR="00E66950" w:rsidRDefault="00E66950" w:rsidP="00E66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new SqlParameter("@DeviceId", DeviceId),</w:t>
      </w:r>
    </w:p>
    <w:p w14:paraId="43F7E002" w14:textId="77777777" w:rsidR="00E66950" w:rsidRDefault="00E66950" w:rsidP="00E66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new SqlParameter("@DeviceInfo", DeviceInfo),</w:t>
      </w:r>
    </w:p>
    <w:p w14:paraId="17598465" w14:textId="77777777" w:rsidR="00E66950" w:rsidRDefault="00E66950" w:rsidP="00E66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new SqlParameter("@DeviceRegistrationId", DeviceRegistrationId),</w:t>
      </w:r>
    </w:p>
    <w:p w14:paraId="6038DE19" w14:textId="77777777" w:rsidR="00E66950" w:rsidRDefault="00E66950" w:rsidP="00E66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new SqlParameter("@MobileOS", MobileOS),</w:t>
      </w:r>
    </w:p>
    <w:p w14:paraId="00AD42E5" w14:textId="77777777" w:rsidR="00E66950" w:rsidRDefault="00E66950" w:rsidP="00E66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new SqlParameter("@MobileOSVersion", MobileOSVersion),</w:t>
      </w:r>
    </w:p>
    <w:p w14:paraId="11EC0E8E" w14:textId="77777777" w:rsidR="00E66950" w:rsidRDefault="00E66950" w:rsidP="00E66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new SqlParameter("@MobileModel", MobileModel))</w:t>
      </w:r>
    </w:p>
    <w:p w14:paraId="27F71C61" w14:textId="77777777" w:rsidR="00E66950" w:rsidRDefault="00E66950" w:rsidP="00E66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.ToList();</w:t>
      </w:r>
    </w:p>
    <w:p w14:paraId="4E087C75" w14:textId="77777777" w:rsidR="00E66950" w:rsidRDefault="00E66950" w:rsidP="00E66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369B7413" w14:textId="77777777" w:rsidR="00E66950" w:rsidRDefault="00E66950" w:rsidP="00E66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return validtoken;</w:t>
      </w:r>
    </w:p>
    <w:p w14:paraId="04C0DDB7" w14:textId="77777777" w:rsidR="00E66950" w:rsidRDefault="00E66950" w:rsidP="00E66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}</w:t>
      </w:r>
    </w:p>
    <w:p w14:paraId="76065CAA" w14:textId="77777777" w:rsidR="00E66950" w:rsidRDefault="00E66950" w:rsidP="00E66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catch (Exception ex)</w:t>
      </w:r>
    </w:p>
    <w:p w14:paraId="6D1DE5E2" w14:textId="77777777" w:rsidR="00E66950" w:rsidRDefault="00E66950" w:rsidP="00E66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{</w:t>
      </w:r>
    </w:p>
    <w:p w14:paraId="2F090052" w14:textId="77777777" w:rsidR="00E66950" w:rsidRDefault="00E66950" w:rsidP="00E66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// Handle the exception or log it as needed</w:t>
      </w:r>
    </w:p>
    <w:p w14:paraId="075E0EF4" w14:textId="77777777" w:rsidR="00E66950" w:rsidRDefault="00E66950" w:rsidP="00E66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Console.WriteLine($"Error in ValidateToken: {ex.Message}");</w:t>
      </w:r>
    </w:p>
    <w:p w14:paraId="3E704CDB" w14:textId="77777777" w:rsidR="00E66950" w:rsidRDefault="00E66950" w:rsidP="00E66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throw;</w:t>
      </w:r>
    </w:p>
    <w:p w14:paraId="75413975" w14:textId="77777777" w:rsidR="00E66950" w:rsidRDefault="00E66950" w:rsidP="00E66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}</w:t>
      </w:r>
    </w:p>
    <w:p w14:paraId="62463DC8" w14:textId="77777777" w:rsidR="00E66950" w:rsidRDefault="00E66950" w:rsidP="00E66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//}</w:t>
      </w:r>
    </w:p>
    <w:p w14:paraId="3BBCFA4C" w14:textId="77777777" w:rsidR="00E66950" w:rsidRDefault="00E66950" w:rsidP="00E66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5BDB0AE0" w14:textId="77777777" w:rsidR="00E66950" w:rsidRDefault="00E66950" w:rsidP="00E66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7D3D2856" w14:textId="77777777" w:rsidR="00E66950" w:rsidRDefault="00E66950" w:rsidP="00E66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List&lt;ValidateToken_Result&gt; ValidateToken(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UserId, String LoginToken,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RenewToken,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CreateToken,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DeviceId, String DeviceInfo, String DeviceRegistrationId, String MobileOS, String MobileOSVersion, String MobileModel)</w:t>
      </w:r>
    </w:p>
    <w:p w14:paraId="2E4159D6" w14:textId="77777777" w:rsidR="00E66950" w:rsidRDefault="00E66950" w:rsidP="00E66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C20447B" w14:textId="77777777" w:rsidR="00E66950" w:rsidRDefault="00E66950" w:rsidP="00E66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return dbContext.ValidateToken(UserId, LoginToken, Convert.ToInt32(TOKEN_EXPIRATION_TIME_IN_MINUTES), RenewToken, CreateToken, DeviceId, DeviceInfo, DeviceRegistrationId, MobileOS, MobileOSVersion, MobileModel).ToList&lt;ValidateToken_Result&gt;();</w:t>
      </w:r>
    </w:p>
    <w:p w14:paraId="1CEFDF14" w14:textId="77777777" w:rsidR="00E66950" w:rsidRDefault="00E66950" w:rsidP="00E66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394DC52D" w14:textId="77777777" w:rsidR="00E66950" w:rsidRDefault="00E66950" w:rsidP="00E66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TOKEN_EXPIRATION_TIME_IN_MINUTES = _appsettings.Value.TOKEN_EXPIRATION.ToString();</w:t>
      </w:r>
    </w:p>
    <w:p w14:paraId="7792310D" w14:textId="77777777" w:rsidR="00E66950" w:rsidRDefault="00E66950" w:rsidP="00E66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70BA88" w14:textId="77777777" w:rsidR="00E66950" w:rsidRDefault="00E66950" w:rsidP="00E66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userIdParam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SqlParameter(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"@UserId"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UserId);</w:t>
      </w:r>
    </w:p>
    <w:p w14:paraId="05B0C229" w14:textId="77777777" w:rsidR="00E66950" w:rsidRDefault="00E66950" w:rsidP="00E66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loginTokenParam 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SqlParameter(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"@LoginToken"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LoginToken);</w:t>
      </w:r>
    </w:p>
    <w:p w14:paraId="69154EB2" w14:textId="77777777" w:rsidR="00E66950" w:rsidRDefault="00E66950" w:rsidP="00E66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validDurationParam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SqlParameter(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"@ValidDuration"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Convert.ToInt32(TOKEN_EXPIRATION_TIME_IN_MINUTES));</w:t>
      </w:r>
    </w:p>
    <w:p w14:paraId="7178FE85" w14:textId="77777777" w:rsidR="00E66950" w:rsidRDefault="00E66950" w:rsidP="00E66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renewTokenParam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SqlParameter(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"@RenewToken"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RenewToken);</w:t>
      </w:r>
    </w:p>
    <w:p w14:paraId="49C917D2" w14:textId="77777777" w:rsidR="00E66950" w:rsidRDefault="00E66950" w:rsidP="00E66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createTokenParam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SqlParameter(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"@CreateToken"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CreateToken);</w:t>
      </w:r>
    </w:p>
    <w:p w14:paraId="42A3B585" w14:textId="77777777" w:rsidR="00E66950" w:rsidRDefault="00E66950" w:rsidP="00E66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deviceIdParam=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SqlParameter(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"@DeviceId"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DeviceId);</w:t>
      </w:r>
    </w:p>
    <w:p w14:paraId="1D778E2E" w14:textId="77777777" w:rsidR="00E66950" w:rsidRDefault="00E66950" w:rsidP="00E66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deviceInfoParam=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SqlParameter(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"@DeviceInfo"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DeviceInfo);</w:t>
      </w:r>
    </w:p>
    <w:p w14:paraId="0E962C8B" w14:textId="77777777" w:rsidR="00E66950" w:rsidRDefault="00E66950" w:rsidP="00E66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deviceRegistrationParam=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SqlParameter(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"@DeviceRegistrationId"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DeviceRegistrationId);</w:t>
      </w:r>
    </w:p>
    <w:p w14:paraId="32377BF5" w14:textId="77777777" w:rsidR="00E66950" w:rsidRDefault="00E66950" w:rsidP="00E66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mobileOSParam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SqlParameter(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"@MobileOS"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MobileOS);</w:t>
      </w:r>
    </w:p>
    <w:p w14:paraId="159B26F8" w14:textId="77777777" w:rsidR="00E66950" w:rsidRDefault="00E66950" w:rsidP="00E66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mobileVersionParam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SqlParameter(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"@MobileOSVersion"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MobileOSVersion);</w:t>
      </w:r>
    </w:p>
    <w:p w14:paraId="7C32BE13" w14:textId="77777777" w:rsidR="00E66950" w:rsidRDefault="00E66950" w:rsidP="00E66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mobileModelParam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SqlParameter(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"@MobileModel"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MobileModel);</w:t>
      </w:r>
    </w:p>
    <w:p w14:paraId="41B2D1C5" w14:textId="77777777" w:rsidR="00E66950" w:rsidRDefault="00E66950" w:rsidP="00E66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263794" w14:textId="77777777" w:rsidR="00E66950" w:rsidRDefault="00E66950" w:rsidP="00E66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2EE768" w14:textId="77777777" w:rsidR="00E66950" w:rsidRDefault="00E66950" w:rsidP="00E66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</w:p>
    <w:p w14:paraId="277054ED" w14:textId="77777777" w:rsidR="00E66950" w:rsidRDefault="00E66950" w:rsidP="00E66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76E144" w14:textId="77777777" w:rsidR="00E66950" w:rsidRDefault="00E66950" w:rsidP="00E66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validtoken = _rSADBContext.Set&lt;ValidateToken_Result&gt;().</w:t>
      </w:r>
    </w:p>
    <w:p w14:paraId="3AACA706" w14:textId="77777777" w:rsidR="00E66950" w:rsidRDefault="00E66950" w:rsidP="00E66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FromSqlRaw(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$"EXEC ValidateToken @UserId,@LoginToken,@ValidDuration,@RenewToken,@CreateToken,@DeviceId,@DeviceInfo,@DeviceRegistrationId,@MobileOS,@MobileOSVersion,@MobileModel"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C90694C" w14:textId="77777777" w:rsidR="00E66950" w:rsidRDefault="00E66950" w:rsidP="00E66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userIdParam, loginTokenParam,validDurationParam, renewTokenParam,createTokenParam,deviceIdParam, deviceInfoParam,deviceRegistrationParam, mobileOSParam,mobileVersionParam,mobileModelParam</w:t>
      </w:r>
    </w:p>
    <w:p w14:paraId="1B245377" w14:textId="77777777" w:rsidR="00E66950" w:rsidRDefault="00E66950" w:rsidP="00E66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</w:p>
    <w:p w14:paraId="5BA2C150" w14:textId="77777777" w:rsidR="00E66950" w:rsidRDefault="00E66950" w:rsidP="00E66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).ToList();</w:t>
      </w:r>
    </w:p>
    <w:p w14:paraId="0DDF060A" w14:textId="77777777" w:rsidR="00E66950" w:rsidRDefault="00E66950" w:rsidP="00E66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F7574B" w14:textId="77777777" w:rsidR="00E66950" w:rsidRDefault="00E66950" w:rsidP="00E66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validtoken;</w:t>
      </w:r>
    </w:p>
    <w:p w14:paraId="159C4110" w14:textId="0EDCB1CA" w:rsidR="00E66950" w:rsidRPr="00E66950" w:rsidRDefault="00E66950" w:rsidP="00E66950">
      <w:pPr>
        <w:rPr>
          <w:color w:val="2F5496" w:themeColor="accent1" w:themeShade="BF"/>
          <w:sz w:val="32"/>
          <w:szCs w:val="32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sectPr w:rsidR="00E66950" w:rsidRPr="00E66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F46A0" w14:textId="77777777" w:rsidR="00C02F4B" w:rsidRDefault="00C02F4B" w:rsidP="00E66950">
      <w:pPr>
        <w:spacing w:after="0" w:line="240" w:lineRule="auto"/>
      </w:pPr>
      <w:r>
        <w:separator/>
      </w:r>
    </w:p>
  </w:endnote>
  <w:endnote w:type="continuationSeparator" w:id="0">
    <w:p w14:paraId="7B563224" w14:textId="77777777" w:rsidR="00C02F4B" w:rsidRDefault="00C02F4B" w:rsidP="00E66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12785" w14:textId="77777777" w:rsidR="00C02F4B" w:rsidRDefault="00C02F4B" w:rsidP="00E66950">
      <w:pPr>
        <w:spacing w:after="0" w:line="240" w:lineRule="auto"/>
      </w:pPr>
      <w:r>
        <w:separator/>
      </w:r>
    </w:p>
  </w:footnote>
  <w:footnote w:type="continuationSeparator" w:id="0">
    <w:p w14:paraId="5F4C8D42" w14:textId="77777777" w:rsidR="00C02F4B" w:rsidRDefault="00C02F4B" w:rsidP="00E669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950"/>
    <w:rsid w:val="0083548C"/>
    <w:rsid w:val="00C02F4B"/>
    <w:rsid w:val="00E6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5507C"/>
  <w15:chartTrackingRefBased/>
  <w15:docId w15:val="{34424C3C-83C1-4256-B0D8-FC573FD48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950"/>
  </w:style>
  <w:style w:type="paragraph" w:styleId="Footer">
    <w:name w:val="footer"/>
    <w:basedOn w:val="Normal"/>
    <w:link w:val="FooterChar"/>
    <w:uiPriority w:val="99"/>
    <w:unhideWhenUsed/>
    <w:rsid w:val="00E66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552</Words>
  <Characters>3148</Characters>
  <Application>Microsoft Office Word</Application>
  <DocSecurity>0</DocSecurity>
  <Lines>26</Lines>
  <Paragraphs>7</Paragraphs>
  <ScaleCrop>false</ScaleCrop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 PUSAM</dc:creator>
  <cp:keywords/>
  <dc:description/>
  <cp:lastModifiedBy>SAI KUMAR PUSAM</cp:lastModifiedBy>
  <cp:revision>1</cp:revision>
  <dcterms:created xsi:type="dcterms:W3CDTF">2024-02-28T10:13:00Z</dcterms:created>
  <dcterms:modified xsi:type="dcterms:W3CDTF">2024-02-28T10:15:00Z</dcterms:modified>
</cp:coreProperties>
</file>