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48EBB" w14:textId="319A8E64" w:rsidR="00893DFE" w:rsidRDefault="0033210A" w:rsidP="0033210A">
      <w:pPr>
        <w:jc w:val="center"/>
        <w:rPr>
          <w:color w:val="C00000"/>
          <w:sz w:val="40"/>
          <w:szCs w:val="40"/>
          <w:u w:val="single"/>
        </w:rPr>
      </w:pPr>
      <w:r w:rsidRPr="0033210A">
        <w:rPr>
          <w:color w:val="C00000"/>
          <w:sz w:val="40"/>
          <w:szCs w:val="40"/>
          <w:u w:val="single"/>
        </w:rPr>
        <w:t>Jenkins CICD Pipeline</w:t>
      </w:r>
    </w:p>
    <w:p w14:paraId="5A1E48AE" w14:textId="77777777" w:rsidR="0012799F" w:rsidRDefault="0012799F" w:rsidP="0033210A">
      <w:pPr>
        <w:jc w:val="center"/>
        <w:rPr>
          <w:color w:val="C00000"/>
          <w:sz w:val="40"/>
          <w:szCs w:val="40"/>
          <w:u w:val="single"/>
        </w:rPr>
      </w:pPr>
    </w:p>
    <w:p w14:paraId="15189C58" w14:textId="003CBE6B" w:rsidR="0012799F" w:rsidRDefault="0012799F" w:rsidP="0033210A">
      <w:pPr>
        <w:jc w:val="center"/>
        <w:rPr>
          <w:color w:val="C00000"/>
          <w:sz w:val="40"/>
          <w:szCs w:val="40"/>
          <w:u w:val="single"/>
        </w:rPr>
      </w:pPr>
      <w:r>
        <w:rPr>
          <w:color w:val="C00000"/>
          <w:sz w:val="40"/>
          <w:szCs w:val="40"/>
          <w:u w:val="single"/>
        </w:rPr>
        <w:t>Installation procedure</w:t>
      </w:r>
    </w:p>
    <w:p w14:paraId="6F011BC1" w14:textId="77777777" w:rsidR="001944F6" w:rsidRDefault="001944F6" w:rsidP="0033210A">
      <w:pPr>
        <w:jc w:val="center"/>
        <w:rPr>
          <w:color w:val="C00000"/>
          <w:sz w:val="40"/>
          <w:szCs w:val="40"/>
          <w:u w:val="single"/>
        </w:rPr>
      </w:pPr>
    </w:p>
    <w:p w14:paraId="4D8B2261" w14:textId="77777777" w:rsidR="001944F6" w:rsidRDefault="001944F6" w:rsidP="0033210A">
      <w:pPr>
        <w:jc w:val="center"/>
        <w:rPr>
          <w:color w:val="C00000"/>
          <w:sz w:val="40"/>
          <w:szCs w:val="40"/>
          <w:u w:val="single"/>
        </w:rPr>
      </w:pPr>
    </w:p>
    <w:p w14:paraId="1572CF86" w14:textId="77777777" w:rsidR="001944F6" w:rsidRPr="001944F6" w:rsidRDefault="001944F6" w:rsidP="001944F6">
      <w:pPr>
        <w:rPr>
          <w:color w:val="2F5496" w:themeColor="accent1" w:themeShade="BF"/>
          <w:sz w:val="28"/>
          <w:szCs w:val="28"/>
        </w:rPr>
      </w:pPr>
      <w:r w:rsidRPr="001944F6">
        <w:rPr>
          <w:color w:val="2F5496" w:themeColor="accent1" w:themeShade="BF"/>
          <w:sz w:val="28"/>
          <w:szCs w:val="28"/>
        </w:rPr>
        <w:t>Prerequisites</w:t>
      </w:r>
    </w:p>
    <w:p w14:paraId="70900711" w14:textId="77777777" w:rsidR="001944F6" w:rsidRPr="001944F6" w:rsidRDefault="001944F6" w:rsidP="001944F6">
      <w:pPr>
        <w:rPr>
          <w:color w:val="2F5496" w:themeColor="accent1" w:themeShade="BF"/>
          <w:sz w:val="28"/>
          <w:szCs w:val="28"/>
        </w:rPr>
      </w:pPr>
      <w:r w:rsidRPr="001944F6">
        <w:rPr>
          <w:color w:val="FF0000"/>
          <w:sz w:val="28"/>
          <w:szCs w:val="28"/>
        </w:rPr>
        <w:t>Jenkins Server</w:t>
      </w:r>
      <w:r w:rsidRPr="001944F6">
        <w:rPr>
          <w:color w:val="2F5496" w:themeColor="accent1" w:themeShade="BF"/>
          <w:sz w:val="28"/>
          <w:szCs w:val="28"/>
        </w:rPr>
        <w:t>: Ensure Jenkins is installed and running. You can set up Jenkins on a local server or use a cloud-based solution.</w:t>
      </w:r>
    </w:p>
    <w:p w14:paraId="606C0AA3" w14:textId="77777777" w:rsidR="001944F6" w:rsidRPr="001944F6" w:rsidRDefault="001944F6" w:rsidP="001944F6">
      <w:pPr>
        <w:rPr>
          <w:color w:val="2F5496" w:themeColor="accent1" w:themeShade="BF"/>
          <w:sz w:val="28"/>
          <w:szCs w:val="28"/>
        </w:rPr>
      </w:pPr>
      <w:r w:rsidRPr="001944F6">
        <w:rPr>
          <w:color w:val="FF0000"/>
          <w:sz w:val="28"/>
          <w:szCs w:val="28"/>
        </w:rPr>
        <w:t>Docker</w:t>
      </w:r>
      <w:r w:rsidRPr="001944F6">
        <w:rPr>
          <w:color w:val="2F5496" w:themeColor="accent1" w:themeShade="BF"/>
          <w:sz w:val="28"/>
          <w:szCs w:val="28"/>
        </w:rPr>
        <w:t>: Install Docker on your Jenkins server or the machine where Jenkins agents will run. Ensure Docker is configured and accessible to Jenkins.</w:t>
      </w:r>
    </w:p>
    <w:p w14:paraId="2BE10BF9" w14:textId="77777777" w:rsidR="001944F6" w:rsidRPr="001944F6" w:rsidRDefault="001944F6" w:rsidP="001944F6">
      <w:pPr>
        <w:rPr>
          <w:color w:val="2F5496" w:themeColor="accent1" w:themeShade="BF"/>
          <w:sz w:val="28"/>
          <w:szCs w:val="28"/>
        </w:rPr>
      </w:pPr>
      <w:r w:rsidRPr="001944F6">
        <w:rPr>
          <w:color w:val="FF0000"/>
          <w:sz w:val="28"/>
          <w:szCs w:val="28"/>
        </w:rPr>
        <w:t>ASP.NET Core 6 Web API</w:t>
      </w:r>
      <w:r w:rsidRPr="001944F6">
        <w:rPr>
          <w:color w:val="2F5496" w:themeColor="accent1" w:themeShade="BF"/>
          <w:sz w:val="28"/>
          <w:szCs w:val="28"/>
        </w:rPr>
        <w:t>: Have a .NET Core 6 Web API project ready with a Dockerfile for containerization.</w:t>
      </w:r>
    </w:p>
    <w:p w14:paraId="7F3D00B7" w14:textId="77777777" w:rsidR="001944F6" w:rsidRDefault="001944F6" w:rsidP="001944F6">
      <w:pPr>
        <w:rPr>
          <w:color w:val="C00000"/>
          <w:sz w:val="40"/>
          <w:szCs w:val="40"/>
          <w:u w:val="single"/>
        </w:rPr>
      </w:pPr>
    </w:p>
    <w:p w14:paraId="4BF1E3BC" w14:textId="5453ACEE" w:rsidR="0033210A" w:rsidRDefault="0033210A" w:rsidP="0033210A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ab/>
        <w:t>Install java 11,17 jdk version</w:t>
      </w:r>
    </w:p>
    <w:p w14:paraId="7FF59085" w14:textId="733C8F0E" w:rsidR="0033210A" w:rsidRDefault="0033210A" w:rsidP="0033210A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 xml:space="preserve">          Install jenkins LTS Version</w:t>
      </w:r>
    </w:p>
    <w:p w14:paraId="52A40863" w14:textId="22FF46D7" w:rsidR="0033210A" w:rsidRDefault="0033210A" w:rsidP="0033210A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 xml:space="preserve">          Install jenkins war file</w:t>
      </w:r>
    </w:p>
    <w:p w14:paraId="55BC5DE3" w14:textId="5B5AFBC6" w:rsidR="0033210A" w:rsidRDefault="0033210A" w:rsidP="0033210A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After install run the following commands:</w:t>
      </w:r>
    </w:p>
    <w:p w14:paraId="4E5EAE93" w14:textId="77777777" w:rsidR="0033210A" w:rsidRPr="0033210A" w:rsidRDefault="0033210A" w:rsidP="0033210A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 xml:space="preserve">  </w:t>
      </w:r>
      <w:r w:rsidRPr="0033210A">
        <w:rPr>
          <w:color w:val="2F5496" w:themeColor="accent1" w:themeShade="BF"/>
          <w:sz w:val="28"/>
          <w:szCs w:val="28"/>
        </w:rPr>
        <w:t>C:\Users\Veritra&gt;java --version</w:t>
      </w:r>
    </w:p>
    <w:p w14:paraId="215C1D76" w14:textId="77777777" w:rsidR="0033210A" w:rsidRPr="0033210A" w:rsidRDefault="0033210A" w:rsidP="0033210A">
      <w:pPr>
        <w:rPr>
          <w:color w:val="2F5496" w:themeColor="accent1" w:themeShade="BF"/>
          <w:sz w:val="28"/>
          <w:szCs w:val="28"/>
        </w:rPr>
      </w:pPr>
      <w:r w:rsidRPr="0033210A">
        <w:rPr>
          <w:color w:val="2F5496" w:themeColor="accent1" w:themeShade="BF"/>
          <w:sz w:val="28"/>
          <w:szCs w:val="28"/>
        </w:rPr>
        <w:t>openjdk 17.0.11 2024-04-16</w:t>
      </w:r>
    </w:p>
    <w:p w14:paraId="65E30C76" w14:textId="77777777" w:rsidR="0033210A" w:rsidRPr="0033210A" w:rsidRDefault="0033210A" w:rsidP="0033210A">
      <w:pPr>
        <w:rPr>
          <w:color w:val="2F5496" w:themeColor="accent1" w:themeShade="BF"/>
          <w:sz w:val="28"/>
          <w:szCs w:val="28"/>
        </w:rPr>
      </w:pPr>
      <w:r w:rsidRPr="0033210A">
        <w:rPr>
          <w:color w:val="2F5496" w:themeColor="accent1" w:themeShade="BF"/>
          <w:sz w:val="28"/>
          <w:szCs w:val="28"/>
        </w:rPr>
        <w:t>OpenJDK Runtime Environment OpenLogic-OpenJDK (build 17.0.11+9-adhoc..jdk17u)</w:t>
      </w:r>
    </w:p>
    <w:p w14:paraId="5261E77A" w14:textId="77777777" w:rsidR="0033210A" w:rsidRPr="0033210A" w:rsidRDefault="0033210A" w:rsidP="0033210A">
      <w:pPr>
        <w:rPr>
          <w:color w:val="2F5496" w:themeColor="accent1" w:themeShade="BF"/>
          <w:sz w:val="28"/>
          <w:szCs w:val="28"/>
        </w:rPr>
      </w:pPr>
      <w:r w:rsidRPr="0033210A">
        <w:rPr>
          <w:color w:val="2F5496" w:themeColor="accent1" w:themeShade="BF"/>
          <w:sz w:val="28"/>
          <w:szCs w:val="28"/>
        </w:rPr>
        <w:t>OpenJDK 64-Bit Server VM OpenLogic-OpenJDK (build 17.0.11+9-adhoc..jdk17u, mixed mode)</w:t>
      </w:r>
    </w:p>
    <w:p w14:paraId="10FA20A5" w14:textId="77777777" w:rsidR="0033210A" w:rsidRPr="0033210A" w:rsidRDefault="0033210A" w:rsidP="0033210A">
      <w:pPr>
        <w:rPr>
          <w:color w:val="2F5496" w:themeColor="accent1" w:themeShade="BF"/>
          <w:sz w:val="28"/>
          <w:szCs w:val="28"/>
        </w:rPr>
      </w:pPr>
    </w:p>
    <w:p w14:paraId="66C30DF1" w14:textId="77777777" w:rsidR="0033210A" w:rsidRPr="0033210A" w:rsidRDefault="0033210A" w:rsidP="0033210A">
      <w:pPr>
        <w:rPr>
          <w:color w:val="2F5496" w:themeColor="accent1" w:themeShade="BF"/>
          <w:sz w:val="28"/>
          <w:szCs w:val="28"/>
        </w:rPr>
      </w:pPr>
      <w:r w:rsidRPr="0033210A">
        <w:rPr>
          <w:color w:val="2F5496" w:themeColor="accent1" w:themeShade="BF"/>
          <w:sz w:val="28"/>
          <w:szCs w:val="28"/>
        </w:rPr>
        <w:lastRenderedPageBreak/>
        <w:t>C:\Users\Veritra&gt;cd downloads</w:t>
      </w:r>
    </w:p>
    <w:p w14:paraId="63FAB2A3" w14:textId="77777777" w:rsidR="0033210A" w:rsidRPr="0033210A" w:rsidRDefault="0033210A" w:rsidP="0033210A">
      <w:pPr>
        <w:rPr>
          <w:color w:val="2F5496" w:themeColor="accent1" w:themeShade="BF"/>
          <w:sz w:val="28"/>
          <w:szCs w:val="28"/>
        </w:rPr>
      </w:pPr>
    </w:p>
    <w:p w14:paraId="23A3FA1F" w14:textId="77777777" w:rsidR="0033210A" w:rsidRPr="0033210A" w:rsidRDefault="0033210A" w:rsidP="0033210A">
      <w:pPr>
        <w:rPr>
          <w:color w:val="2F5496" w:themeColor="accent1" w:themeShade="BF"/>
          <w:sz w:val="28"/>
          <w:szCs w:val="28"/>
        </w:rPr>
      </w:pPr>
      <w:r w:rsidRPr="0033210A">
        <w:rPr>
          <w:color w:val="2F5496" w:themeColor="accent1" w:themeShade="BF"/>
          <w:sz w:val="28"/>
          <w:szCs w:val="28"/>
        </w:rPr>
        <w:t>C:\Users\Veritra\Downloads&gt;java -jar jenkins.war -httpPort=9191</w:t>
      </w:r>
    </w:p>
    <w:p w14:paraId="424673C8" w14:textId="77777777" w:rsidR="0033210A" w:rsidRPr="0033210A" w:rsidRDefault="0033210A" w:rsidP="0033210A">
      <w:pPr>
        <w:rPr>
          <w:color w:val="2F5496" w:themeColor="accent1" w:themeShade="BF"/>
          <w:sz w:val="28"/>
          <w:szCs w:val="28"/>
        </w:rPr>
      </w:pPr>
    </w:p>
    <w:p w14:paraId="024FC96A" w14:textId="23D48A96" w:rsidR="0033210A" w:rsidRDefault="0033210A" w:rsidP="0033210A">
      <w:pPr>
        <w:rPr>
          <w:color w:val="2F5496" w:themeColor="accent1" w:themeShade="BF"/>
          <w:sz w:val="28"/>
          <w:szCs w:val="28"/>
        </w:rPr>
      </w:pPr>
      <w:r w:rsidRPr="0033210A">
        <w:rPr>
          <w:color w:val="2F5496" w:themeColor="accent1" w:themeShade="BF"/>
          <w:sz w:val="28"/>
          <w:szCs w:val="28"/>
        </w:rPr>
        <w:t xml:space="preserve">   copy:7241c9a536b5494bac5d49f9be7ec091 (generate password)</w:t>
      </w:r>
    </w:p>
    <w:p w14:paraId="45FEA296" w14:textId="77777777" w:rsidR="0033210A" w:rsidRDefault="0033210A" w:rsidP="0033210A">
      <w:pPr>
        <w:rPr>
          <w:noProof/>
        </w:rPr>
      </w:pPr>
    </w:p>
    <w:p w14:paraId="35188459" w14:textId="5104F382" w:rsidR="0033210A" w:rsidRDefault="0033210A" w:rsidP="0033210A">
      <w:pPr>
        <w:rPr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2E26D6EA" wp14:editId="6A0E5EC6">
            <wp:extent cx="4176889" cy="2349500"/>
            <wp:effectExtent l="0" t="0" r="0" b="0"/>
            <wp:docPr id="33666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199" cy="23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3A0FF" w14:textId="3C6FF268" w:rsidR="0033210A" w:rsidRDefault="0033210A" w:rsidP="0033210A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Paste the generated  password here.</w:t>
      </w:r>
    </w:p>
    <w:p w14:paraId="5393652B" w14:textId="7D8614B6" w:rsidR="0033210A" w:rsidRDefault="0033210A" w:rsidP="0033210A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Select  install suggested plugins.</w:t>
      </w:r>
    </w:p>
    <w:p w14:paraId="29B333CF" w14:textId="7F29FCD7" w:rsidR="0033210A" w:rsidRDefault="0033210A" w:rsidP="0033210A">
      <w:pPr>
        <w:rPr>
          <w:color w:val="2F5496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73192F" wp14:editId="1BD589A6">
            <wp:extent cx="5943600" cy="3343275"/>
            <wp:effectExtent l="0" t="0" r="0" b="9525"/>
            <wp:docPr id="745919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32E1" w14:textId="77777777" w:rsidR="0033210A" w:rsidRDefault="0033210A" w:rsidP="0033210A">
      <w:pPr>
        <w:rPr>
          <w:color w:val="2F5496" w:themeColor="accent1" w:themeShade="BF"/>
          <w:sz w:val="28"/>
          <w:szCs w:val="28"/>
        </w:rPr>
      </w:pPr>
    </w:p>
    <w:p w14:paraId="51A63199" w14:textId="59DF0EE8" w:rsidR="00262F46" w:rsidRDefault="00262F46" w:rsidP="0033210A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Username: Saikumar</w:t>
      </w:r>
    </w:p>
    <w:p w14:paraId="3E4C63C9" w14:textId="3F785F77" w:rsidR="00262F46" w:rsidRDefault="00262F46" w:rsidP="0033210A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Password: S@1kumar</w:t>
      </w:r>
    </w:p>
    <w:p w14:paraId="154282D5" w14:textId="51C6183E" w:rsidR="00262F46" w:rsidRDefault="0012799F" w:rsidP="0033210A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Confirm password:S@1kumar</w:t>
      </w:r>
    </w:p>
    <w:p w14:paraId="2FA0AC46" w14:textId="0672CC73" w:rsidR="0012799F" w:rsidRDefault="0012799F" w:rsidP="0033210A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Email addredd:pusamsaikumar302@gmail.com</w:t>
      </w:r>
    </w:p>
    <w:p w14:paraId="6D92DE3C" w14:textId="1C89FAC1" w:rsidR="0012799F" w:rsidRDefault="0012799F" w:rsidP="0033210A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Then submit the form</w:t>
      </w:r>
    </w:p>
    <w:p w14:paraId="74199022" w14:textId="1B684347" w:rsidR="0012799F" w:rsidRDefault="0012799F" w:rsidP="0033210A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 xml:space="preserve">Save url: </w:t>
      </w:r>
    </w:p>
    <w:p w14:paraId="4EB0DDC9" w14:textId="54EC765A" w:rsidR="0012799F" w:rsidRDefault="0012799F" w:rsidP="0033210A">
      <w:pPr>
        <w:rPr>
          <w:color w:val="2F5496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A29D96" wp14:editId="047C2F2E">
            <wp:extent cx="5943600" cy="3343275"/>
            <wp:effectExtent l="0" t="0" r="0" b="9525"/>
            <wp:docPr id="9498200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2251" w14:textId="31169E0E" w:rsidR="0012799F" w:rsidRDefault="0012799F" w:rsidP="0033210A">
      <w:pPr>
        <w:rPr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7E0F93D8" wp14:editId="7FD75F9E">
            <wp:extent cx="5943600" cy="3343275"/>
            <wp:effectExtent l="0" t="0" r="0" b="9525"/>
            <wp:docPr id="407096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5760" w14:textId="09CE16CA" w:rsidR="0012799F" w:rsidRDefault="0012799F" w:rsidP="0033210A">
      <w:pPr>
        <w:rPr>
          <w:color w:val="2F5496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CEFF1" wp14:editId="3561B130">
            <wp:extent cx="5943600" cy="3343275"/>
            <wp:effectExtent l="0" t="0" r="0" b="9525"/>
            <wp:docPr id="13460527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295D8" w14:textId="77777777" w:rsidR="00723C2F" w:rsidRDefault="00723C2F" w:rsidP="0033210A">
      <w:pPr>
        <w:rPr>
          <w:color w:val="2F5496" w:themeColor="accent1" w:themeShade="BF"/>
          <w:sz w:val="28"/>
          <w:szCs w:val="28"/>
        </w:rPr>
      </w:pPr>
    </w:p>
    <w:p w14:paraId="55A2E576" w14:textId="3A6422BC" w:rsidR="00723C2F" w:rsidRDefault="00E1483D" w:rsidP="00E1483D">
      <w:pPr>
        <w:pStyle w:val="ListParagraph"/>
        <w:numPr>
          <w:ilvl w:val="0"/>
          <w:numId w:val="1"/>
        </w:num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Create new job</w:t>
      </w:r>
    </w:p>
    <w:p w14:paraId="3453A7DA" w14:textId="455DE8BB" w:rsidR="00E1483D" w:rsidRDefault="00E1483D" w:rsidP="00E1483D">
      <w:pPr>
        <w:ind w:left="360"/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 xml:space="preserve"> Name </w:t>
      </w:r>
      <w:r w:rsidR="000541EC">
        <w:rPr>
          <w:color w:val="2F5496" w:themeColor="accent1" w:themeShade="BF"/>
          <w:sz w:val="28"/>
          <w:szCs w:val="28"/>
        </w:rPr>
        <w:t>: testjenkinsapp</w:t>
      </w:r>
    </w:p>
    <w:p w14:paraId="6D31E7D3" w14:textId="13E61C7C" w:rsidR="000541EC" w:rsidRDefault="000541EC" w:rsidP="00E1483D">
      <w:pPr>
        <w:ind w:left="360"/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Select  -- pipeline options</w:t>
      </w:r>
      <w:r>
        <w:rPr>
          <w:color w:val="2F5496" w:themeColor="accent1" w:themeShade="BF"/>
          <w:sz w:val="28"/>
          <w:szCs w:val="28"/>
        </w:rPr>
        <w:br/>
        <w:t>clike on ok button</w:t>
      </w:r>
    </w:p>
    <w:p w14:paraId="7F9D34D3" w14:textId="6127CE90" w:rsidR="000541EC" w:rsidRDefault="000541EC" w:rsidP="00E1483D">
      <w:pPr>
        <w:ind w:left="360"/>
        <w:rPr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4118CBBB" wp14:editId="1FF2EEB8">
            <wp:extent cx="4502150" cy="2532460"/>
            <wp:effectExtent l="0" t="0" r="0" b="1270"/>
            <wp:docPr id="12974726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032" cy="253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9539" w14:textId="77777777" w:rsidR="00312F64" w:rsidRDefault="00312F64" w:rsidP="00E1483D">
      <w:pPr>
        <w:ind w:left="360"/>
        <w:rPr>
          <w:color w:val="2F5496" w:themeColor="accent1" w:themeShade="BF"/>
          <w:sz w:val="28"/>
          <w:szCs w:val="28"/>
        </w:rPr>
      </w:pPr>
    </w:p>
    <w:p w14:paraId="0D4B300E" w14:textId="355E5EC5" w:rsidR="008D64A0" w:rsidRPr="008D64A0" w:rsidRDefault="008D64A0" w:rsidP="008D64A0">
      <w:pPr>
        <w:jc w:val="center"/>
        <w:rPr>
          <w:color w:val="C00000"/>
          <w:sz w:val="32"/>
          <w:szCs w:val="32"/>
          <w:u w:val="single"/>
        </w:rPr>
      </w:pPr>
      <w:r w:rsidRPr="008D64A0">
        <w:rPr>
          <w:color w:val="C00000"/>
          <w:sz w:val="32"/>
          <w:szCs w:val="32"/>
          <w:u w:val="single"/>
        </w:rPr>
        <w:lastRenderedPageBreak/>
        <w:t>Using Docker Container</w:t>
      </w:r>
    </w:p>
    <w:p w14:paraId="631B1F4E" w14:textId="77777777" w:rsidR="008D64A0" w:rsidRDefault="008D64A0" w:rsidP="00F7485F">
      <w:pPr>
        <w:rPr>
          <w:color w:val="2F5496" w:themeColor="accent1" w:themeShade="BF"/>
          <w:sz w:val="28"/>
          <w:szCs w:val="28"/>
        </w:rPr>
      </w:pPr>
    </w:p>
    <w:p w14:paraId="52E67EE5" w14:textId="187F34D9" w:rsidR="00312F64" w:rsidRDefault="00130C24" w:rsidP="00F7485F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We have to  pull docker with jenkins</w:t>
      </w:r>
    </w:p>
    <w:p w14:paraId="5265DBF6" w14:textId="6FA6C2ED" w:rsidR="00130C24" w:rsidRDefault="00130C24" w:rsidP="00F7485F">
      <w:pPr>
        <w:rPr>
          <w:color w:val="C00000"/>
          <w:sz w:val="28"/>
          <w:szCs w:val="28"/>
        </w:rPr>
      </w:pPr>
      <w:r w:rsidRPr="00130C24">
        <w:rPr>
          <w:color w:val="C00000"/>
          <w:sz w:val="28"/>
          <w:szCs w:val="28"/>
        </w:rPr>
        <w:t xml:space="preserve">    Error:  “  it  is not suitable for windows/arm 64 . its designed for linux – based contatiner we have to switch to linux  docker settings  ”</w:t>
      </w:r>
    </w:p>
    <w:p w14:paraId="247E4A3B" w14:textId="614AB230" w:rsidR="007F26EB" w:rsidRPr="007F26EB" w:rsidRDefault="007F26EB" w:rsidP="007F26EB">
      <w:pPr>
        <w:pStyle w:val="ListParagraph"/>
        <w:numPr>
          <w:ilvl w:val="0"/>
          <w:numId w:val="3"/>
        </w:numPr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 xml:space="preserve">Docker settings --- &gt; change to  ----&gt;   Linux </w:t>
      </w:r>
    </w:p>
    <w:p w14:paraId="54ADE658" w14:textId="5004BC42" w:rsidR="00130C24" w:rsidRPr="00130C24" w:rsidRDefault="00130C24" w:rsidP="00F7485F">
      <w:pPr>
        <w:rPr>
          <w:color w:val="BF8F00" w:themeColor="accent4" w:themeShade="BF"/>
          <w:sz w:val="28"/>
          <w:szCs w:val="28"/>
        </w:rPr>
      </w:pPr>
      <w:r w:rsidRPr="00130C24">
        <w:rPr>
          <w:color w:val="323E4F" w:themeColor="text2" w:themeShade="BF"/>
          <w:sz w:val="28"/>
          <w:szCs w:val="28"/>
        </w:rPr>
        <w:t>C:\Users\Veritra&gt;</w:t>
      </w:r>
      <w:r w:rsidRPr="00130C24">
        <w:rPr>
          <w:color w:val="BF8F00" w:themeColor="accent4" w:themeShade="BF"/>
          <w:sz w:val="28"/>
          <w:szCs w:val="28"/>
        </w:rPr>
        <w:t>docker pull jenkins/jenkins</w:t>
      </w:r>
    </w:p>
    <w:p w14:paraId="120D6721" w14:textId="7B0D9F87" w:rsidR="00130C24" w:rsidRDefault="00130C24" w:rsidP="00F7485F">
      <w:pPr>
        <w:rPr>
          <w:color w:val="BF8F00" w:themeColor="accent4" w:themeShade="BF"/>
          <w:sz w:val="28"/>
          <w:szCs w:val="28"/>
        </w:rPr>
      </w:pPr>
      <w:r w:rsidRPr="00130C24">
        <w:rPr>
          <w:color w:val="323E4F" w:themeColor="text2" w:themeShade="BF"/>
          <w:sz w:val="28"/>
          <w:szCs w:val="28"/>
        </w:rPr>
        <w:t>C:\Users\Veritra&gt;</w:t>
      </w:r>
      <w:r w:rsidRPr="00130C24">
        <w:rPr>
          <w:color w:val="BF8F00" w:themeColor="accent4" w:themeShade="BF"/>
          <w:sz w:val="28"/>
          <w:szCs w:val="28"/>
        </w:rPr>
        <w:t>docker run -p 8080:8080 -p 50000:50000 --restart=on-failure -v jenkins_home:/var/jenkins_home jenkins/jenkins:lts-jdk17</w:t>
      </w:r>
    </w:p>
    <w:p w14:paraId="671D0747" w14:textId="4D6A1E1A" w:rsidR="00923BEB" w:rsidRPr="00923BEB" w:rsidRDefault="00923BEB" w:rsidP="00923BEB">
      <w:pPr>
        <w:rPr>
          <w:color w:val="00B050"/>
          <w:sz w:val="28"/>
          <w:szCs w:val="28"/>
        </w:rPr>
      </w:pPr>
      <w:r w:rsidRPr="00923BEB">
        <w:rPr>
          <w:color w:val="00B050"/>
          <w:sz w:val="28"/>
          <w:szCs w:val="28"/>
        </w:rPr>
        <w:t xml:space="preserve">// password generated </w:t>
      </w:r>
    </w:p>
    <w:p w14:paraId="24291BD7" w14:textId="495DD86E" w:rsidR="008D64A0" w:rsidRDefault="00923BEB" w:rsidP="008D64A0">
      <w:pPr>
        <w:shd w:val="clear" w:color="auto" w:fill="525252" w:themeFill="accent3" w:themeFillShade="80"/>
        <w:rPr>
          <w:color w:val="BF8F00" w:themeColor="accent4" w:themeShade="BF"/>
          <w:sz w:val="28"/>
          <w:szCs w:val="28"/>
        </w:rPr>
      </w:pPr>
      <w:r w:rsidRPr="00923BEB">
        <w:rPr>
          <w:color w:val="BF8F00" w:themeColor="accent4" w:themeShade="BF"/>
          <w:sz w:val="28"/>
          <w:szCs w:val="28"/>
        </w:rPr>
        <w:t>7bf9c428db9344d8bf49129c8666da37</w:t>
      </w:r>
    </w:p>
    <w:p w14:paraId="0788D7EF" w14:textId="77777777" w:rsidR="008D64A0" w:rsidRDefault="008D64A0" w:rsidP="008D64A0">
      <w:pPr>
        <w:rPr>
          <w:color w:val="BF8F00" w:themeColor="accent4" w:themeShade="BF"/>
          <w:sz w:val="28"/>
          <w:szCs w:val="28"/>
        </w:rPr>
      </w:pPr>
    </w:p>
    <w:p w14:paraId="0A08F850" w14:textId="23C6DA0B" w:rsidR="008D64A0" w:rsidRDefault="008D64A0" w:rsidP="008D64A0">
      <w:pPr>
        <w:tabs>
          <w:tab w:val="left" w:pos="6810"/>
        </w:tabs>
        <w:rPr>
          <w:sz w:val="28"/>
          <w:szCs w:val="28"/>
        </w:rPr>
      </w:pPr>
    </w:p>
    <w:p w14:paraId="6A12A2E3" w14:textId="77777777" w:rsidR="008D64A0" w:rsidRDefault="008D64A0" w:rsidP="008D64A0">
      <w:pPr>
        <w:rPr>
          <w:noProof/>
        </w:rPr>
      </w:pPr>
    </w:p>
    <w:p w14:paraId="67FFDAEB" w14:textId="77777777" w:rsidR="008D64A0" w:rsidRDefault="008D64A0" w:rsidP="008D64A0">
      <w:pPr>
        <w:rPr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1851230D" wp14:editId="7BBA7A1E">
            <wp:extent cx="4176889" cy="2349500"/>
            <wp:effectExtent l="0" t="0" r="0" b="0"/>
            <wp:docPr id="186942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199" cy="23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5E42" w14:textId="77777777" w:rsidR="008D64A0" w:rsidRDefault="008D64A0" w:rsidP="008D64A0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Paste the generated  password here.</w:t>
      </w:r>
    </w:p>
    <w:p w14:paraId="53F2F19A" w14:textId="77777777" w:rsidR="008D64A0" w:rsidRDefault="008D64A0" w:rsidP="008D64A0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Select  install suggested plugins.</w:t>
      </w:r>
    </w:p>
    <w:p w14:paraId="2A2B82CE" w14:textId="77777777" w:rsidR="008D64A0" w:rsidRDefault="008D64A0" w:rsidP="008D64A0">
      <w:pPr>
        <w:rPr>
          <w:color w:val="2F5496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EBCD48" wp14:editId="602F0AB6">
            <wp:extent cx="5943600" cy="3343275"/>
            <wp:effectExtent l="0" t="0" r="0" b="9525"/>
            <wp:docPr id="2002327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5D4DA" w14:textId="77777777" w:rsidR="008D64A0" w:rsidRDefault="008D64A0" w:rsidP="008D64A0">
      <w:pPr>
        <w:rPr>
          <w:color w:val="2F5496" w:themeColor="accent1" w:themeShade="BF"/>
          <w:sz w:val="28"/>
          <w:szCs w:val="28"/>
        </w:rPr>
      </w:pPr>
    </w:p>
    <w:p w14:paraId="2C039BFE" w14:textId="77777777" w:rsidR="008D64A0" w:rsidRDefault="008D64A0" w:rsidP="008D64A0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Username: Saikumar</w:t>
      </w:r>
    </w:p>
    <w:p w14:paraId="21842F39" w14:textId="77777777" w:rsidR="008D64A0" w:rsidRDefault="008D64A0" w:rsidP="008D64A0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Password: S@1kumar</w:t>
      </w:r>
    </w:p>
    <w:p w14:paraId="67147047" w14:textId="77777777" w:rsidR="008D64A0" w:rsidRDefault="008D64A0" w:rsidP="008D64A0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Confirm password:S@1kumar</w:t>
      </w:r>
    </w:p>
    <w:p w14:paraId="16243414" w14:textId="77777777" w:rsidR="008D64A0" w:rsidRDefault="008D64A0" w:rsidP="008D64A0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Email addredd:pusamsaikumar302@gmail.com</w:t>
      </w:r>
    </w:p>
    <w:p w14:paraId="05EEA668" w14:textId="77777777" w:rsidR="008D64A0" w:rsidRDefault="008D64A0" w:rsidP="008D64A0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Then submit the form</w:t>
      </w:r>
    </w:p>
    <w:p w14:paraId="2F728DAB" w14:textId="77777777" w:rsidR="008D64A0" w:rsidRDefault="008D64A0" w:rsidP="008D64A0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 xml:space="preserve">Save url: </w:t>
      </w:r>
    </w:p>
    <w:p w14:paraId="58B1A133" w14:textId="77777777" w:rsidR="008D64A0" w:rsidRDefault="008D64A0" w:rsidP="008D64A0">
      <w:pPr>
        <w:rPr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07BAD3DE" wp14:editId="67BC6CBB">
            <wp:extent cx="3524391" cy="1982470"/>
            <wp:effectExtent l="0" t="0" r="0" b="0"/>
            <wp:docPr id="4866732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5" cy="19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217B1" w14:textId="77777777" w:rsidR="008D64A0" w:rsidRDefault="008D64A0" w:rsidP="008D64A0">
      <w:pPr>
        <w:rPr>
          <w:color w:val="2F5496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30931B" wp14:editId="723148A2">
            <wp:extent cx="3765550" cy="2118122"/>
            <wp:effectExtent l="0" t="0" r="6350" b="0"/>
            <wp:docPr id="7527289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51" cy="212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A5EF" w14:textId="77777777" w:rsidR="008D64A0" w:rsidRDefault="008D64A0" w:rsidP="008D64A0">
      <w:pPr>
        <w:rPr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751F4BE8" wp14:editId="15978E0D">
            <wp:extent cx="4385733" cy="2466975"/>
            <wp:effectExtent l="0" t="0" r="0" b="0"/>
            <wp:docPr id="659019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168" cy="247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AA59" w14:textId="4C8D2491" w:rsidR="008D64A0" w:rsidRDefault="004F68D7" w:rsidP="008D64A0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Berfore create job:  manage jenkins    - -- &gt; plugins</w:t>
      </w:r>
    </w:p>
    <w:p w14:paraId="127F41DE" w14:textId="29C954BA" w:rsidR="004F68D7" w:rsidRDefault="004F68D7" w:rsidP="008D64A0">
      <w:pPr>
        <w:rPr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2BC426DC" wp14:editId="1D64B364">
            <wp:extent cx="4144108" cy="2331061"/>
            <wp:effectExtent l="0" t="0" r="0" b="0"/>
            <wp:docPr id="28140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051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0659" cy="233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2694" w14:textId="3AC5BF1F" w:rsidR="004F68D7" w:rsidRDefault="004F68D7" w:rsidP="008D64A0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Install some jenkins: docker,docker-pipeline    ----  a ddwithoutrestart</w:t>
      </w:r>
    </w:p>
    <w:p w14:paraId="76026E72" w14:textId="7B5F5195" w:rsidR="004F68D7" w:rsidRDefault="004F68D7" w:rsidP="008D64A0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lastRenderedPageBreak/>
        <w:tab/>
      </w:r>
      <w:r w:rsidR="00096CD0">
        <w:rPr>
          <w:noProof/>
        </w:rPr>
        <w:drawing>
          <wp:inline distT="0" distB="0" distL="0" distR="0" wp14:anchorId="12C9BCFD" wp14:editId="47B2DE7D">
            <wp:extent cx="5943600" cy="3343275"/>
            <wp:effectExtent l="0" t="0" r="0" b="9525"/>
            <wp:docPr id="43910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091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D368" w14:textId="464F3C1F" w:rsidR="004F68D7" w:rsidRDefault="004F68D7" w:rsidP="008D64A0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ab/>
      </w:r>
    </w:p>
    <w:p w14:paraId="7B3923A4" w14:textId="753A3107" w:rsidR="004F68D7" w:rsidRDefault="004F68D7" w:rsidP="008D64A0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ab/>
      </w:r>
      <w:r>
        <w:rPr>
          <w:color w:val="2F5496" w:themeColor="accent1" w:themeShade="BF"/>
          <w:sz w:val="28"/>
          <w:szCs w:val="28"/>
        </w:rPr>
        <w:tab/>
      </w:r>
      <w:r>
        <w:rPr>
          <w:color w:val="2F5496" w:themeColor="accent1" w:themeShade="BF"/>
          <w:sz w:val="28"/>
          <w:szCs w:val="28"/>
        </w:rPr>
        <w:tab/>
      </w:r>
      <w:r>
        <w:rPr>
          <w:color w:val="2F5496" w:themeColor="accent1" w:themeShade="BF"/>
          <w:sz w:val="28"/>
          <w:szCs w:val="28"/>
        </w:rPr>
        <w:tab/>
      </w:r>
    </w:p>
    <w:p w14:paraId="4F410115" w14:textId="77777777" w:rsidR="008D64A0" w:rsidRDefault="008D64A0" w:rsidP="008D64A0">
      <w:pPr>
        <w:pStyle w:val="ListParagraph"/>
        <w:numPr>
          <w:ilvl w:val="0"/>
          <w:numId w:val="2"/>
        </w:num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Create new job</w:t>
      </w:r>
    </w:p>
    <w:p w14:paraId="0BD359ED" w14:textId="77777777" w:rsidR="008D64A0" w:rsidRDefault="008D64A0" w:rsidP="008D64A0">
      <w:pPr>
        <w:ind w:left="360"/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 xml:space="preserve"> Name : testjenkinsapp</w:t>
      </w:r>
    </w:p>
    <w:p w14:paraId="462D7DAA" w14:textId="77777777" w:rsidR="008D64A0" w:rsidRDefault="008D64A0" w:rsidP="008D64A0">
      <w:pPr>
        <w:ind w:left="360"/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Select  -- pipeline options</w:t>
      </w:r>
      <w:r>
        <w:rPr>
          <w:color w:val="2F5496" w:themeColor="accent1" w:themeShade="BF"/>
          <w:sz w:val="28"/>
          <w:szCs w:val="28"/>
        </w:rPr>
        <w:br/>
        <w:t>clike on ok button</w:t>
      </w:r>
    </w:p>
    <w:p w14:paraId="5A3AAECF" w14:textId="77777777" w:rsidR="008D64A0" w:rsidRDefault="008D64A0" w:rsidP="008D64A0">
      <w:pPr>
        <w:ind w:left="360"/>
        <w:rPr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134F6E2A" wp14:editId="5BF30870">
            <wp:extent cx="3448050" cy="1939529"/>
            <wp:effectExtent l="0" t="0" r="0" b="3810"/>
            <wp:docPr id="18771325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098" cy="194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640B5" w14:textId="77777777" w:rsidR="00307DA2" w:rsidRDefault="00307DA2" w:rsidP="008D64A0">
      <w:pPr>
        <w:ind w:left="360"/>
        <w:rPr>
          <w:color w:val="2F5496" w:themeColor="accent1" w:themeShade="BF"/>
          <w:sz w:val="28"/>
          <w:szCs w:val="28"/>
        </w:rPr>
      </w:pPr>
    </w:p>
    <w:p w14:paraId="6AE831D7" w14:textId="5D581D2E" w:rsidR="00307DA2" w:rsidRDefault="00307DA2" w:rsidP="008D64A0">
      <w:pPr>
        <w:ind w:left="360"/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 xml:space="preserve">Add pipeline </w:t>
      </w:r>
    </w:p>
    <w:p w14:paraId="5C955C46" w14:textId="77777777" w:rsidR="001944F6" w:rsidRDefault="001944F6" w:rsidP="001944F6">
      <w:pPr>
        <w:pStyle w:val="Heading3"/>
      </w:pPr>
      <w:r>
        <w:lastRenderedPageBreak/>
        <w:t>Steps to Set Up CI/CD with Jenkins and Docker</w:t>
      </w:r>
    </w:p>
    <w:p w14:paraId="6901D9BF" w14:textId="77777777" w:rsidR="001944F6" w:rsidRDefault="001944F6" w:rsidP="001944F6">
      <w:pPr>
        <w:pStyle w:val="Heading4"/>
      </w:pPr>
      <w:r>
        <w:t>1. Set Up Jenkins</w:t>
      </w:r>
    </w:p>
    <w:p w14:paraId="070B58F2" w14:textId="77777777" w:rsidR="001944F6" w:rsidRDefault="001944F6" w:rsidP="001944F6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Install necessary plugins:</w:t>
      </w:r>
    </w:p>
    <w:p w14:paraId="595FE63F" w14:textId="77777777" w:rsidR="001944F6" w:rsidRDefault="001944F6" w:rsidP="001944F6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Docker Plugin</w:t>
      </w:r>
      <w:r>
        <w:t>: Allows Jenkins to interact with Docker.</w:t>
      </w:r>
    </w:p>
    <w:p w14:paraId="4F10F0C7" w14:textId="77777777" w:rsidR="001944F6" w:rsidRDefault="001944F6" w:rsidP="001944F6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Pipeline Plugin</w:t>
      </w:r>
      <w:r>
        <w:t>: Provides Jenkins Pipeline support.</w:t>
      </w:r>
    </w:p>
    <w:p w14:paraId="57F1DFBA" w14:textId="77777777" w:rsidR="001944F6" w:rsidRDefault="001944F6" w:rsidP="001944F6">
      <w:pPr>
        <w:pStyle w:val="Heading4"/>
      </w:pPr>
      <w:r>
        <w:t>2. Configure Jenkins Credentials</w:t>
      </w:r>
    </w:p>
    <w:p w14:paraId="7520CFD0" w14:textId="77777777" w:rsidR="001944F6" w:rsidRDefault="001944F6" w:rsidP="001944F6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Docker Hub Credentials</w:t>
      </w:r>
      <w:r>
        <w:t>: If pushing Docker images to Docker Hub, set up credentials in Jenkins for Docker Hub.</w:t>
      </w:r>
    </w:p>
    <w:p w14:paraId="06D15853" w14:textId="77777777" w:rsidR="001944F6" w:rsidRDefault="001944F6" w:rsidP="001944F6">
      <w:pPr>
        <w:pStyle w:val="Heading4"/>
      </w:pPr>
      <w:r>
        <w:t>3. Create a Jenkins Pipeline Script</w:t>
      </w:r>
    </w:p>
    <w:p w14:paraId="28362213" w14:textId="77777777" w:rsidR="001944F6" w:rsidRDefault="001944F6" w:rsidP="001944F6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Use a Jenkinsfile to define your CI/CD pipeline. Here’s a basic example:</w:t>
      </w:r>
    </w:p>
    <w:p w14:paraId="3FC5F60A" w14:textId="77777777" w:rsidR="001944F6" w:rsidRDefault="001944F6" w:rsidP="001944F6">
      <w:pPr>
        <w:pStyle w:val="HTMLPreformatted"/>
      </w:pPr>
      <w:r>
        <w:t>groovy</w:t>
      </w:r>
    </w:p>
    <w:p w14:paraId="287CADE2" w14:textId="77777777" w:rsidR="001944F6" w:rsidRDefault="001944F6" w:rsidP="001944F6">
      <w:pPr>
        <w:pStyle w:val="HTMLPreformatted"/>
      </w:pPr>
      <w:r>
        <w:t>Copy code</w:t>
      </w:r>
    </w:p>
    <w:p w14:paraId="52277F2F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>pipeline {</w:t>
      </w:r>
    </w:p>
    <w:p w14:paraId="5046FDDF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agent any</w:t>
      </w:r>
    </w:p>
    <w:p w14:paraId="4E863F02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</w:p>
    <w:p w14:paraId="0F2C1841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environment {</w:t>
      </w:r>
    </w:p>
    <w:p w14:paraId="29AB3800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registry = "your-docker-hub-username"</w:t>
      </w:r>
    </w:p>
    <w:p w14:paraId="28902F4B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imageName = "your-image-name"</w:t>
      </w:r>
    </w:p>
    <w:p w14:paraId="3E731B2D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dockerfile = "./Dockerfile"</w:t>
      </w:r>
    </w:p>
    <w:p w14:paraId="60E65966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buildTag = "${env.BUILD_NUMBER}"</w:t>
      </w:r>
    </w:p>
    <w:p w14:paraId="000085E9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2F1DE5AE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</w:p>
    <w:p w14:paraId="29011A3B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stages {</w:t>
      </w:r>
    </w:p>
    <w:p w14:paraId="2A581EC7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stage('Build') {</w:t>
      </w:r>
    </w:p>
    <w:p w14:paraId="11A18DDD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steps {</w:t>
      </w:r>
    </w:p>
    <w:p w14:paraId="7DCC1B64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script {</w:t>
      </w:r>
    </w:p>
    <w:p w14:paraId="1A43CFCE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   // Build the Docker image</w:t>
      </w:r>
    </w:p>
    <w:p w14:paraId="3687CAB5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   docker.build("${registry}/${imageName}:${buildTag}", "-f ${dockerfile} .")</w:t>
      </w:r>
    </w:p>
    <w:p w14:paraId="1278566D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}</w:t>
      </w:r>
    </w:p>
    <w:p w14:paraId="2D9850D1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}</w:t>
      </w:r>
    </w:p>
    <w:p w14:paraId="476124C3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}</w:t>
      </w:r>
    </w:p>
    <w:p w14:paraId="74CC2793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14:paraId="57173154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stage('Test') {</w:t>
      </w:r>
    </w:p>
    <w:p w14:paraId="2FCC5855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steps {</w:t>
      </w:r>
    </w:p>
    <w:p w14:paraId="4D656F2C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// Run tests inside the Docker container</w:t>
      </w:r>
    </w:p>
    <w:p w14:paraId="4766D0F6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sh "docker run --rm ${registry}/${imageName}:${buildTag} dotnet test"</w:t>
      </w:r>
    </w:p>
    <w:p w14:paraId="4E6B4F5F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}</w:t>
      </w:r>
    </w:p>
    <w:p w14:paraId="05D0DFD5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}</w:t>
      </w:r>
    </w:p>
    <w:p w14:paraId="3927AC92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14:paraId="42142DBD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stage('Push') {</w:t>
      </w:r>
    </w:p>
    <w:p w14:paraId="1B2B7731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steps {</w:t>
      </w:r>
    </w:p>
    <w:p w14:paraId="6D8849DF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script {</w:t>
      </w:r>
    </w:p>
    <w:p w14:paraId="2086DD42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   // Push the Docker image to Docker Hub</w:t>
      </w:r>
    </w:p>
    <w:p w14:paraId="70E30085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            docker.withRegistry('https://registry.hub.docker.com', 'docker-hub-credentials') {</w:t>
      </w:r>
    </w:p>
    <w:p w14:paraId="4F97DC76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       docker.image("${registry}/${imageName}:${buildTag}").push()</w:t>
      </w:r>
    </w:p>
    <w:p w14:paraId="0FF1754F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   }</w:t>
      </w:r>
    </w:p>
    <w:p w14:paraId="3D2E1464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}</w:t>
      </w:r>
    </w:p>
    <w:p w14:paraId="2BD11F1D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}</w:t>
      </w:r>
    </w:p>
    <w:p w14:paraId="10A36CC3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}</w:t>
      </w:r>
    </w:p>
    <w:p w14:paraId="6890246B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</w:p>
    <w:p w14:paraId="7CD203D2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stage('Deploy') {</w:t>
      </w:r>
    </w:p>
    <w:p w14:paraId="1FE97F29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steps {</w:t>
      </w:r>
    </w:p>
    <w:p w14:paraId="5BC002B6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// Deploy to your server or Kubernetes cluster</w:t>
      </w:r>
    </w:p>
    <w:p w14:paraId="7034F082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// Example: Kubernetes deployment</w:t>
      </w:r>
    </w:p>
    <w:p w14:paraId="39FB96C0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sh "kubectl set image deployment/your-deployment your-container=${registry}/${imageName}:${buildTag}"</w:t>
      </w:r>
    </w:p>
    <w:p w14:paraId="03D31068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    }</w:t>
      </w:r>
    </w:p>
    <w:p w14:paraId="5329124A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    }</w:t>
      </w:r>
    </w:p>
    <w:p w14:paraId="69AF76AC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0B68A3DE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48632708" w14:textId="77777777" w:rsidR="001944F6" w:rsidRDefault="001944F6" w:rsidP="001944F6">
      <w:pPr>
        <w:pStyle w:val="Heading4"/>
      </w:pPr>
      <w:r>
        <w:t>4. Dockerfile for ASP.NET Core 6 Web API</w:t>
      </w:r>
    </w:p>
    <w:p w14:paraId="1EDD3E44" w14:textId="77777777" w:rsidR="001944F6" w:rsidRDefault="001944F6" w:rsidP="001944F6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Ensure your Dockerfile is configured to build and run your ASP.NET Core Web API application. Here’s a basic example:</w:t>
      </w:r>
    </w:p>
    <w:p w14:paraId="28AA80CF" w14:textId="77777777" w:rsidR="001944F6" w:rsidRDefault="001944F6" w:rsidP="001944F6">
      <w:pPr>
        <w:pStyle w:val="HTMLPreformatted"/>
      </w:pPr>
      <w:r>
        <w:t>dockerfile</w:t>
      </w:r>
    </w:p>
    <w:p w14:paraId="301C5154" w14:textId="77777777" w:rsidR="001944F6" w:rsidRDefault="001944F6" w:rsidP="001944F6">
      <w:pPr>
        <w:pStyle w:val="HTMLPreformatted"/>
      </w:pPr>
      <w:r>
        <w:t>Copy code</w:t>
      </w:r>
    </w:p>
    <w:p w14:paraId="4968CBF9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># Use the appropriate SDK version</w:t>
      </w:r>
    </w:p>
    <w:p w14:paraId="5465DBBC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>FROM mcr.microsoft.com/dotnet/sdk:6.0 AS build</w:t>
      </w:r>
    </w:p>
    <w:p w14:paraId="62AB91B0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>WORKDIR /app</w:t>
      </w:r>
    </w:p>
    <w:p w14:paraId="6B00F755" w14:textId="77777777" w:rsidR="001944F6" w:rsidRDefault="001944F6" w:rsidP="001944F6">
      <w:pPr>
        <w:pStyle w:val="HTMLPreformatted"/>
        <w:rPr>
          <w:rStyle w:val="HTMLCode"/>
        </w:rPr>
      </w:pPr>
    </w:p>
    <w:p w14:paraId="1F1D7563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># Copy csproj and restore as distinct layers</w:t>
      </w:r>
    </w:p>
    <w:p w14:paraId="482D1408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>COPY *.csproj .</w:t>
      </w:r>
    </w:p>
    <w:p w14:paraId="0466522C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>RUN dotnet restore</w:t>
      </w:r>
    </w:p>
    <w:p w14:paraId="646B1E99" w14:textId="77777777" w:rsidR="001944F6" w:rsidRDefault="001944F6" w:rsidP="001944F6">
      <w:pPr>
        <w:pStyle w:val="HTMLPreformatted"/>
        <w:rPr>
          <w:rStyle w:val="HTMLCode"/>
        </w:rPr>
      </w:pPr>
    </w:p>
    <w:p w14:paraId="7C81D1C2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># Copy everything else and build</w:t>
      </w:r>
    </w:p>
    <w:p w14:paraId="1B58FB30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>COPY . .</w:t>
      </w:r>
    </w:p>
    <w:p w14:paraId="3FA90FB8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>RUN dotnet publish -c Release -o out</w:t>
      </w:r>
    </w:p>
    <w:p w14:paraId="53CCD0EC" w14:textId="77777777" w:rsidR="001944F6" w:rsidRDefault="001944F6" w:rsidP="001944F6">
      <w:pPr>
        <w:pStyle w:val="HTMLPreformatted"/>
        <w:rPr>
          <w:rStyle w:val="HTMLCode"/>
        </w:rPr>
      </w:pPr>
    </w:p>
    <w:p w14:paraId="7377C7B8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># Build runtime image</w:t>
      </w:r>
    </w:p>
    <w:p w14:paraId="5535E3D1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>FROM mcr.microsoft.com/dotnet/aspnet:6.0 AS runtime</w:t>
      </w:r>
    </w:p>
    <w:p w14:paraId="0F719A14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>WORKDIR /app</w:t>
      </w:r>
    </w:p>
    <w:p w14:paraId="143099E1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>COPY --from=build /app/out .</w:t>
      </w:r>
    </w:p>
    <w:p w14:paraId="278C1173" w14:textId="77777777" w:rsidR="001944F6" w:rsidRDefault="001944F6" w:rsidP="001944F6">
      <w:pPr>
        <w:pStyle w:val="HTMLPreformatted"/>
        <w:rPr>
          <w:rStyle w:val="HTMLCode"/>
        </w:rPr>
      </w:pPr>
      <w:r>
        <w:rPr>
          <w:rStyle w:val="HTMLCode"/>
        </w:rPr>
        <w:t>ENTRYPOINT ["dotnet", "YourApiName.dll"]</w:t>
      </w:r>
    </w:p>
    <w:p w14:paraId="438631E8" w14:textId="77777777" w:rsidR="001944F6" w:rsidRDefault="001944F6" w:rsidP="001944F6">
      <w:pPr>
        <w:pStyle w:val="Heading4"/>
      </w:pPr>
      <w:r>
        <w:t>5. Configure Jenkins Pipeline Job</w:t>
      </w:r>
    </w:p>
    <w:p w14:paraId="0E3575EA" w14:textId="77777777" w:rsidR="001944F6" w:rsidRDefault="001944F6" w:rsidP="001944F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Create a new Pipeline job in Jenkins.</w:t>
      </w:r>
    </w:p>
    <w:p w14:paraId="33F94350" w14:textId="77777777" w:rsidR="001944F6" w:rsidRDefault="001944F6" w:rsidP="001944F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Link the job to your Git repository where the ASP.NET Core 6 Web API code resides.</w:t>
      </w:r>
    </w:p>
    <w:p w14:paraId="7C981B77" w14:textId="77777777" w:rsidR="001944F6" w:rsidRDefault="001944F6" w:rsidP="001944F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Use the Jenkinsfile from step 3 as your Pipeline script.</w:t>
      </w:r>
    </w:p>
    <w:p w14:paraId="7262A867" w14:textId="77777777" w:rsidR="001944F6" w:rsidRDefault="001944F6" w:rsidP="001944F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Configure Jenkins job to trigger on Git pushes or schedule as needed.</w:t>
      </w:r>
    </w:p>
    <w:p w14:paraId="4DE36124" w14:textId="77777777" w:rsidR="001944F6" w:rsidRDefault="001944F6" w:rsidP="001944F6">
      <w:pPr>
        <w:pStyle w:val="Heading4"/>
      </w:pPr>
      <w:r>
        <w:t>6. Run and Monitor</w:t>
      </w:r>
    </w:p>
    <w:p w14:paraId="2712874F" w14:textId="77777777" w:rsidR="001944F6" w:rsidRDefault="001944F6" w:rsidP="001944F6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Run the Jenkins Pipeline job and monitor the build/test/deploy stages.</w:t>
      </w:r>
    </w:p>
    <w:p w14:paraId="0CDDA464" w14:textId="77777777" w:rsidR="001944F6" w:rsidRDefault="001944F6" w:rsidP="001944F6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lastRenderedPageBreak/>
        <w:t>View console output for errors and feedback.</w:t>
      </w:r>
    </w:p>
    <w:p w14:paraId="5A13C918" w14:textId="77777777" w:rsidR="008D64A0" w:rsidRPr="008D64A0" w:rsidRDefault="008D64A0" w:rsidP="008D64A0">
      <w:pPr>
        <w:tabs>
          <w:tab w:val="left" w:pos="6810"/>
        </w:tabs>
        <w:rPr>
          <w:sz w:val="28"/>
          <w:szCs w:val="28"/>
        </w:rPr>
      </w:pPr>
    </w:p>
    <w:sectPr w:rsidR="008D64A0" w:rsidRPr="008D64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B6B173" w14:textId="77777777" w:rsidR="00A60A33" w:rsidRDefault="00A60A33" w:rsidP="0033210A">
      <w:pPr>
        <w:spacing w:after="0" w:line="240" w:lineRule="auto"/>
      </w:pPr>
      <w:r>
        <w:separator/>
      </w:r>
    </w:p>
  </w:endnote>
  <w:endnote w:type="continuationSeparator" w:id="0">
    <w:p w14:paraId="532911C5" w14:textId="77777777" w:rsidR="00A60A33" w:rsidRDefault="00A60A33" w:rsidP="003321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509CCC" w14:textId="77777777" w:rsidR="00A60A33" w:rsidRDefault="00A60A33" w:rsidP="0033210A">
      <w:pPr>
        <w:spacing w:after="0" w:line="240" w:lineRule="auto"/>
      </w:pPr>
      <w:r>
        <w:separator/>
      </w:r>
    </w:p>
  </w:footnote>
  <w:footnote w:type="continuationSeparator" w:id="0">
    <w:p w14:paraId="1688E8DB" w14:textId="77777777" w:rsidR="00A60A33" w:rsidRDefault="00A60A33" w:rsidP="003321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54030"/>
    <w:multiLevelType w:val="multilevel"/>
    <w:tmpl w:val="5FD62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A6267"/>
    <w:multiLevelType w:val="hybridMultilevel"/>
    <w:tmpl w:val="3E189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05DBE"/>
    <w:multiLevelType w:val="multilevel"/>
    <w:tmpl w:val="240E7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91341C"/>
    <w:multiLevelType w:val="multilevel"/>
    <w:tmpl w:val="CA4AF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7D70F0"/>
    <w:multiLevelType w:val="multilevel"/>
    <w:tmpl w:val="CB725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FE304F"/>
    <w:multiLevelType w:val="multilevel"/>
    <w:tmpl w:val="12D4A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0F2E66"/>
    <w:multiLevelType w:val="multilevel"/>
    <w:tmpl w:val="85826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B21837"/>
    <w:multiLevelType w:val="hybridMultilevel"/>
    <w:tmpl w:val="58C04F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D1298D"/>
    <w:multiLevelType w:val="hybridMultilevel"/>
    <w:tmpl w:val="58C04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DB0F6B"/>
    <w:multiLevelType w:val="multilevel"/>
    <w:tmpl w:val="795AD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1238591">
    <w:abstractNumId w:val="8"/>
  </w:num>
  <w:num w:numId="2" w16cid:durableId="968439505">
    <w:abstractNumId w:val="7"/>
  </w:num>
  <w:num w:numId="3" w16cid:durableId="2121994104">
    <w:abstractNumId w:val="1"/>
  </w:num>
  <w:num w:numId="4" w16cid:durableId="892229653">
    <w:abstractNumId w:val="2"/>
  </w:num>
  <w:num w:numId="5" w16cid:durableId="1292131132">
    <w:abstractNumId w:val="9"/>
  </w:num>
  <w:num w:numId="6" w16cid:durableId="1116021962">
    <w:abstractNumId w:val="6"/>
  </w:num>
  <w:num w:numId="7" w16cid:durableId="167328616">
    <w:abstractNumId w:val="0"/>
  </w:num>
  <w:num w:numId="8" w16cid:durableId="773210599">
    <w:abstractNumId w:val="4"/>
  </w:num>
  <w:num w:numId="9" w16cid:durableId="785923680">
    <w:abstractNumId w:val="5"/>
  </w:num>
  <w:num w:numId="10" w16cid:durableId="10134557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0A"/>
    <w:rsid w:val="00035B67"/>
    <w:rsid w:val="000541EC"/>
    <w:rsid w:val="00096CD0"/>
    <w:rsid w:val="0012799F"/>
    <w:rsid w:val="00130C24"/>
    <w:rsid w:val="001944F6"/>
    <w:rsid w:val="00262F46"/>
    <w:rsid w:val="00307DA2"/>
    <w:rsid w:val="00312F64"/>
    <w:rsid w:val="0033210A"/>
    <w:rsid w:val="00436009"/>
    <w:rsid w:val="004F68D7"/>
    <w:rsid w:val="00694CEC"/>
    <w:rsid w:val="00723C2F"/>
    <w:rsid w:val="007F26EB"/>
    <w:rsid w:val="00893DFE"/>
    <w:rsid w:val="008D64A0"/>
    <w:rsid w:val="00923BEB"/>
    <w:rsid w:val="009763B1"/>
    <w:rsid w:val="00A112F9"/>
    <w:rsid w:val="00A60A33"/>
    <w:rsid w:val="00C6090E"/>
    <w:rsid w:val="00E1483D"/>
    <w:rsid w:val="00F16665"/>
    <w:rsid w:val="00F74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D27CB"/>
  <w15:chartTrackingRefBased/>
  <w15:docId w15:val="{221A6932-75DA-4C1E-992F-0F2F8CBA1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4A0"/>
  </w:style>
  <w:style w:type="paragraph" w:styleId="Heading3">
    <w:name w:val="heading 3"/>
    <w:basedOn w:val="Normal"/>
    <w:link w:val="Heading3Char"/>
    <w:uiPriority w:val="9"/>
    <w:qFormat/>
    <w:rsid w:val="001944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44F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21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210A"/>
  </w:style>
  <w:style w:type="paragraph" w:styleId="Footer">
    <w:name w:val="footer"/>
    <w:basedOn w:val="Normal"/>
    <w:link w:val="FooterChar"/>
    <w:uiPriority w:val="99"/>
    <w:unhideWhenUsed/>
    <w:rsid w:val="003321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210A"/>
  </w:style>
  <w:style w:type="paragraph" w:styleId="ListParagraph">
    <w:name w:val="List Paragraph"/>
    <w:basedOn w:val="Normal"/>
    <w:uiPriority w:val="34"/>
    <w:qFormat/>
    <w:rsid w:val="00E1483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944F6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94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1944F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44F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4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44F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944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64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91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9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1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6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74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12</Pages>
  <Words>765</Words>
  <Characters>4363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PUSAM</dc:creator>
  <cp:keywords/>
  <dc:description/>
  <cp:lastModifiedBy>SAI KUMAR PUSAM</cp:lastModifiedBy>
  <cp:revision>13</cp:revision>
  <dcterms:created xsi:type="dcterms:W3CDTF">2024-06-20T11:00:00Z</dcterms:created>
  <dcterms:modified xsi:type="dcterms:W3CDTF">2024-06-24T11:14:00Z</dcterms:modified>
</cp:coreProperties>
</file>