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BA3A0B" w14:textId="5CBFAB85" w:rsidR="00420788" w:rsidRPr="00420788" w:rsidRDefault="00420788" w:rsidP="00420788">
      <w:pPr>
        <w:ind w:left="284" w:hanging="36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420788">
        <w:rPr>
          <w:rFonts w:ascii="Times New Roman" w:hAnsi="Times New Roman" w:cs="Times New Roman"/>
          <w:b/>
          <w:bCs/>
          <w:sz w:val="28"/>
          <w:szCs w:val="28"/>
        </w:rPr>
        <w:t>Percobaan</w:t>
      </w:r>
      <w:proofErr w:type="spellEnd"/>
      <w:r w:rsidRPr="0042078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420788">
        <w:rPr>
          <w:rFonts w:ascii="Times New Roman" w:hAnsi="Times New Roman" w:cs="Times New Roman"/>
          <w:b/>
          <w:bCs/>
          <w:sz w:val="28"/>
          <w:szCs w:val="28"/>
        </w:rPr>
        <w:t>Menggunakan</w:t>
      </w:r>
      <w:proofErr w:type="spellEnd"/>
      <w:r w:rsidRPr="0042078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420788">
        <w:rPr>
          <w:rFonts w:ascii="Times New Roman" w:hAnsi="Times New Roman" w:cs="Times New Roman"/>
          <w:b/>
          <w:bCs/>
          <w:i/>
          <w:iCs/>
          <w:sz w:val="28"/>
          <w:szCs w:val="28"/>
        </w:rPr>
        <w:t>Liquid Crystal Display</w:t>
      </w:r>
      <w:r w:rsidRPr="00420788">
        <w:rPr>
          <w:rFonts w:ascii="Times New Roman" w:hAnsi="Times New Roman" w:cs="Times New Roman"/>
          <w:b/>
          <w:bCs/>
          <w:sz w:val="28"/>
          <w:szCs w:val="28"/>
        </w:rPr>
        <w:t xml:space="preserve"> (LCD)</w:t>
      </w:r>
    </w:p>
    <w:p w14:paraId="641ED957" w14:textId="7A223433" w:rsidR="00C80644" w:rsidRDefault="00C80644" w:rsidP="00C80644">
      <w:pPr>
        <w:pStyle w:val="ListParagraph"/>
        <w:numPr>
          <w:ilvl w:val="0"/>
          <w:numId w:val="1"/>
        </w:numPr>
        <w:ind w:left="284"/>
      </w:pPr>
      <w:proofErr w:type="spellStart"/>
      <w:r>
        <w:t>Susun</w:t>
      </w:r>
      <w:proofErr w:type="spellEnd"/>
      <w:r>
        <w:t xml:space="preserve"> </w:t>
      </w:r>
      <w:proofErr w:type="spellStart"/>
      <w:r>
        <w:t>rangkaian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berikut</w:t>
      </w:r>
      <w:proofErr w:type="spellEnd"/>
    </w:p>
    <w:p w14:paraId="74E8AC8A" w14:textId="49CCA921" w:rsidR="00C80644" w:rsidRDefault="00C80644" w:rsidP="00C80644">
      <w:pPr>
        <w:jc w:val="center"/>
      </w:pPr>
      <w:r>
        <w:rPr>
          <w:noProof/>
        </w:rPr>
        <w:drawing>
          <wp:inline distT="0" distB="0" distL="0" distR="0" wp14:anchorId="5A7242E7" wp14:editId="46E62067">
            <wp:extent cx="4840964" cy="2722439"/>
            <wp:effectExtent l="0" t="0" r="0" b="1905"/>
            <wp:docPr id="2671161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3361" cy="2729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850AA6" w14:textId="3C3C9D25" w:rsidR="00504118" w:rsidRDefault="00420788" w:rsidP="00C80644">
      <w:pPr>
        <w:pStyle w:val="ListParagraph"/>
        <w:numPr>
          <w:ilvl w:val="0"/>
          <w:numId w:val="1"/>
        </w:numPr>
        <w:ind w:left="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655EEB" wp14:editId="61C36597">
                <wp:simplePos x="0" y="0"/>
                <wp:positionH relativeFrom="column">
                  <wp:posOffset>-47708</wp:posOffset>
                </wp:positionH>
                <wp:positionV relativeFrom="paragraph">
                  <wp:posOffset>250604</wp:posOffset>
                </wp:positionV>
                <wp:extent cx="5955527" cy="4937760"/>
                <wp:effectExtent l="0" t="0" r="26670" b="15240"/>
                <wp:wrapNone/>
                <wp:docPr id="57765035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5527" cy="493776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D9AF23" id="Rectangle 1" o:spid="_x0000_s1026" style="position:absolute;margin-left:-3.75pt;margin-top:19.75pt;width:468.95pt;height:388.8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" filled="f" strokecolor="#4472c4 [3204]">
                <v:stroke joinstyle="round"/>
              </v:rect>
            </w:pict>
          </mc:Fallback>
        </mc:AlternateContent>
      </w:r>
      <w:proofErr w:type="spellStart"/>
      <w:r w:rsidR="008339EA">
        <w:t>Mencari</w:t>
      </w:r>
      <w:proofErr w:type="spellEnd"/>
      <w:r w:rsidR="008339EA">
        <w:t xml:space="preserve"> </w:t>
      </w:r>
      <w:proofErr w:type="spellStart"/>
      <w:r w:rsidR="008339EA">
        <w:t>alamat</w:t>
      </w:r>
      <w:proofErr w:type="spellEnd"/>
      <w:r w:rsidR="008339EA">
        <w:t xml:space="preserve"> LCD</w:t>
      </w:r>
    </w:p>
    <w:p w14:paraId="534187C7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Wire.h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&gt;</w:t>
      </w:r>
    </w:p>
    <w:p w14:paraId="1402CEF6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Arduino.h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&gt;</w:t>
      </w:r>
    </w:p>
    <w:p w14:paraId="4ACA7BE6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54FFF9CD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void 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>setup(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>) {</w:t>
      </w:r>
    </w:p>
    <w:p w14:paraId="7B1EFFBE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Wire.begin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();</w:t>
      </w:r>
    </w:p>
    <w:p w14:paraId="6F4606CB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Serial.begin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(9600);</w:t>
      </w:r>
    </w:p>
    <w:p w14:paraId="6C7F93CD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while 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>(!Serial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>);</w:t>
      </w:r>
    </w:p>
    <w:p w14:paraId="75561BA0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Serial.println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("\n--- I2C Scanner ---");</w:t>
      </w:r>
    </w:p>
    <w:p w14:paraId="036EC895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}</w:t>
      </w:r>
    </w:p>
    <w:p w14:paraId="4C11AE8E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5D6260CA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void 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>loop(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>) {</w:t>
      </w:r>
    </w:p>
    <w:p w14:paraId="2228121B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  byte error, address;</w:t>
      </w:r>
    </w:p>
    <w:p w14:paraId="764B5EC9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int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nDevices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= 0;</w:t>
      </w:r>
    </w:p>
    <w:p w14:paraId="44804213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0773B2E4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  for (address = 1; address &lt; 127; address++) {</w:t>
      </w:r>
    </w:p>
    <w:p w14:paraId="7CA27C16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Wire.beginTransmission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(address);</w:t>
      </w:r>
    </w:p>
    <w:p w14:paraId="007F5F18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error =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Wire.endTransmission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();</w:t>
      </w:r>
    </w:p>
    <w:p w14:paraId="316FBC04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268CA3F2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    if (error == 0) {</w:t>
      </w:r>
    </w:p>
    <w:p w14:paraId="7C7A4C9F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Serial.print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Perangkat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I2C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ditemukan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pada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alamat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0x");</w:t>
      </w:r>
    </w:p>
    <w:p w14:paraId="7ADA5FD0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if (address &lt; 16)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Serial.print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("0");</w:t>
      </w:r>
    </w:p>
    <w:p w14:paraId="269AB450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Serial.print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(address, HEX);</w:t>
      </w:r>
    </w:p>
    <w:p w14:paraId="18041D62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Serial.println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>" !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>");</w:t>
      </w:r>
    </w:p>
    <w:p w14:paraId="70E7F48B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nDevices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++;</w:t>
      </w:r>
    </w:p>
    <w:p w14:paraId="0D9D5E54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    }</w:t>
      </w:r>
    </w:p>
    <w:p w14:paraId="69386A4B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  }</w:t>
      </w:r>
    </w:p>
    <w:p w14:paraId="3452BEC6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656D919C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  if (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nDevices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== 0)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Serial.println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("Tidak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ada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perangkat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I2C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ditemukan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.\n");</w:t>
      </w:r>
    </w:p>
    <w:p w14:paraId="37780C27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else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Serial.println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Selesai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scan.\n");</w:t>
      </w:r>
    </w:p>
    <w:p w14:paraId="1376FF06" w14:textId="44CC206B" w:rsidR="008339EA" w:rsidRPr="00C80644" w:rsidRDefault="00420788" w:rsidP="00C80644">
      <w:pPr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60480D6" wp14:editId="0D64251B">
                <wp:simplePos x="0" y="0"/>
                <wp:positionH relativeFrom="column">
                  <wp:posOffset>-87464</wp:posOffset>
                </wp:positionH>
                <wp:positionV relativeFrom="paragraph">
                  <wp:posOffset>-87464</wp:posOffset>
                </wp:positionV>
                <wp:extent cx="5557961" cy="612250"/>
                <wp:effectExtent l="0" t="0" r="24130" b="16510"/>
                <wp:wrapNone/>
                <wp:docPr id="8789971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57961" cy="612250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9334CC" id="Rectangle 2" o:spid="_x0000_s1026" style="position:absolute;margin-left:-6.9pt;margin-top:-6.9pt;width:437.65pt;height:48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" filled="f" strokecolor="#4472c4 [3204]">
                <v:stroke joinstyle="round"/>
              </v:rect>
            </w:pict>
          </mc:Fallback>
        </mc:AlternateContent>
      </w:r>
    </w:p>
    <w:p w14:paraId="57224E43" w14:textId="77777777" w:rsidR="008339EA" w:rsidRPr="00C80644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>delay(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 xml:space="preserve">5000); // Scan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ulang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setiap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5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detik</w:t>
      </w:r>
      <w:proofErr w:type="spellEnd"/>
    </w:p>
    <w:p w14:paraId="5A214C4F" w14:textId="77777777" w:rsidR="008339EA" w:rsidRDefault="008339EA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}</w:t>
      </w:r>
    </w:p>
    <w:p w14:paraId="1AB4B6BE" w14:textId="77777777" w:rsidR="00420788" w:rsidRPr="00C80644" w:rsidRDefault="00420788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18F372E8" w14:textId="55F02AF7" w:rsidR="00C80644" w:rsidRDefault="008339EA" w:rsidP="00420788">
      <w:pPr>
        <w:jc w:val="center"/>
      </w:pPr>
      <w:r w:rsidRPr="008339EA">
        <w:rPr>
          <w:noProof/>
        </w:rPr>
        <w:drawing>
          <wp:inline distT="0" distB="0" distL="0" distR="0" wp14:anchorId="3A0C18B8" wp14:editId="5A505A10">
            <wp:extent cx="5238529" cy="2755074"/>
            <wp:effectExtent l="0" t="0" r="635" b="7620"/>
            <wp:docPr id="481383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3839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50400" cy="2761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A224F" w14:textId="00FFFCF5" w:rsidR="009257A1" w:rsidRDefault="00420788" w:rsidP="00C80644">
      <w:pPr>
        <w:pStyle w:val="ListParagraph"/>
        <w:numPr>
          <w:ilvl w:val="0"/>
          <w:numId w:val="1"/>
        </w:numPr>
        <w:ind w:left="284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797F6C7" wp14:editId="53C5B39D">
                <wp:simplePos x="0" y="0"/>
                <wp:positionH relativeFrom="column">
                  <wp:posOffset>-95416</wp:posOffset>
                </wp:positionH>
                <wp:positionV relativeFrom="paragraph">
                  <wp:posOffset>254663</wp:posOffset>
                </wp:positionV>
                <wp:extent cx="5709037" cy="4953662"/>
                <wp:effectExtent l="0" t="0" r="25400" b="18415"/>
                <wp:wrapNone/>
                <wp:docPr id="97022400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09037" cy="4953662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528C7F0" id="Rectangle 3" o:spid="_x0000_s1026" style="position:absolute;margin-left:-7.5pt;margin-top:20.05pt;width:449.55pt;height:390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" filled="f" strokecolor="#4472c4 [3204]">
                <v:stroke joinstyle="round"/>
              </v:rect>
            </w:pict>
          </mc:Fallback>
        </mc:AlternateContent>
      </w:r>
      <w:proofErr w:type="spellStart"/>
      <w:proofErr w:type="gramStart"/>
      <w:r w:rsidR="00C80644">
        <w:t>Menampilkan</w:t>
      </w:r>
      <w:proofErr w:type="spellEnd"/>
      <w:r w:rsidR="00C80644">
        <w:t xml:space="preserve">  output</w:t>
      </w:r>
      <w:proofErr w:type="gramEnd"/>
      <w:r w:rsidR="00C80644">
        <w:t xml:space="preserve"> di </w:t>
      </w:r>
      <w:r w:rsidR="009257A1">
        <w:t>LCD</w:t>
      </w:r>
    </w:p>
    <w:p w14:paraId="44630476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Arduino.h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&gt;</w:t>
      </w:r>
    </w:p>
    <w:p w14:paraId="25AF0CF8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#include &lt;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Wire.h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&gt;</w:t>
      </w:r>
    </w:p>
    <w:p w14:paraId="4791415D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#include &lt;LiquidCrystal_I2C.h&gt;</w:t>
      </w:r>
    </w:p>
    <w:p w14:paraId="2A855A43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58E48F22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//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Inisialisasi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LCD 16x2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dengan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alamat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I2C 0x27</w:t>
      </w:r>
    </w:p>
    <w:p w14:paraId="5354008A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LiquidCrystal_I2C 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>lcd(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>0x27, 16, 2);</w:t>
      </w:r>
    </w:p>
    <w:p w14:paraId="58A58B44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61DCA770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//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Deklarasi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Pin</w:t>
      </w:r>
    </w:p>
    <w:p w14:paraId="69105791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proofErr w:type="spellStart"/>
      <w:r w:rsidRPr="00C80644">
        <w:rPr>
          <w:rFonts w:ascii="Courier New" w:hAnsi="Courier New" w:cs="Courier New"/>
          <w:sz w:val="20"/>
          <w:szCs w:val="20"/>
        </w:rPr>
        <w:t>const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int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buttonPin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= 2;</w:t>
      </w:r>
    </w:p>
    <w:p w14:paraId="32FC3463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proofErr w:type="spellStart"/>
      <w:r w:rsidRPr="00C80644">
        <w:rPr>
          <w:rFonts w:ascii="Courier New" w:hAnsi="Courier New" w:cs="Courier New"/>
          <w:sz w:val="20"/>
          <w:szCs w:val="20"/>
        </w:rPr>
        <w:t>const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int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ledPin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= 8;</w:t>
      </w:r>
    </w:p>
    <w:p w14:paraId="10728439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14473269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//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Variabel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untuk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menyimpan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status</w:t>
      </w:r>
    </w:p>
    <w:p w14:paraId="0A65A65D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int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ledState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= LOW;</w:t>
      </w:r>
    </w:p>
    <w:p w14:paraId="78ABE472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int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buttonState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;</w:t>
      </w:r>
    </w:p>
    <w:p w14:paraId="7567DF20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int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lastButtonState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>HIGH;  /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 xml:space="preserve">/ HIGH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karena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memakai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INPUT_PULLUP</w:t>
      </w:r>
    </w:p>
    <w:p w14:paraId="2CE7B641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5047972E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//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Variabel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untuk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Non-Blocking Debounce &amp; Counter</w:t>
      </w:r>
    </w:p>
    <w:p w14:paraId="657FA90F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unsigned long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lastDebounceTime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= 0;</w:t>
      </w:r>
    </w:p>
    <w:p w14:paraId="6D858D1F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unsigned long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debounceDelay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 xml:space="preserve">50;   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 xml:space="preserve"> // Jeda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waktu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debounce 50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ms</w:t>
      </w:r>
      <w:proofErr w:type="spellEnd"/>
    </w:p>
    <w:p w14:paraId="3783D4F3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int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pressCount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= 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 xml:space="preserve">0;   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 xml:space="preserve">               // Counter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jumlah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tekanan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tombol</w:t>
      </w:r>
      <w:proofErr w:type="spellEnd"/>
    </w:p>
    <w:p w14:paraId="578D3D53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60768B31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void 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>setup(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>) {</w:t>
      </w:r>
    </w:p>
    <w:p w14:paraId="3EC6C22C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</w:t>
      </w:r>
      <w:proofErr w:type="spellStart"/>
      <w:proofErr w:type="gramStart"/>
      <w:r w:rsidRPr="00C80644">
        <w:rPr>
          <w:rFonts w:ascii="Courier New" w:hAnsi="Courier New" w:cs="Courier New"/>
          <w:sz w:val="20"/>
          <w:szCs w:val="20"/>
        </w:rPr>
        <w:t>pinMode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C80644">
        <w:rPr>
          <w:rFonts w:ascii="Courier New" w:hAnsi="Courier New" w:cs="Courier New"/>
          <w:sz w:val="20"/>
          <w:szCs w:val="20"/>
        </w:rPr>
        <w:t>buttonPin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, INPUT_PULLUP);</w:t>
      </w:r>
    </w:p>
    <w:p w14:paraId="6A13F6FC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</w:t>
      </w:r>
      <w:proofErr w:type="spellStart"/>
      <w:proofErr w:type="gramStart"/>
      <w:r w:rsidRPr="00C80644">
        <w:rPr>
          <w:rFonts w:ascii="Courier New" w:hAnsi="Courier New" w:cs="Courier New"/>
          <w:sz w:val="20"/>
          <w:szCs w:val="20"/>
        </w:rPr>
        <w:t>pinMode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C80644">
        <w:rPr>
          <w:rFonts w:ascii="Courier New" w:hAnsi="Courier New" w:cs="Courier New"/>
          <w:sz w:val="20"/>
          <w:szCs w:val="20"/>
        </w:rPr>
        <w:t>ledPin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, OUTPUT);</w:t>
      </w:r>
    </w:p>
    <w:p w14:paraId="1AF71C0F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14FC1E41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//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Inisialisasi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LCD</w:t>
      </w:r>
    </w:p>
    <w:p w14:paraId="27215CEF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</w:t>
      </w:r>
      <w:proofErr w:type="spellStart"/>
      <w:proofErr w:type="gramStart"/>
      <w:r w:rsidRPr="00C80644">
        <w:rPr>
          <w:rFonts w:ascii="Courier New" w:hAnsi="Courier New" w:cs="Courier New"/>
          <w:sz w:val="20"/>
          <w:szCs w:val="20"/>
        </w:rPr>
        <w:t>lcd.init</w:t>
      </w:r>
      <w:proofErr w:type="spellEnd"/>
      <w:proofErr w:type="gramEnd"/>
      <w:r w:rsidRPr="00C80644">
        <w:rPr>
          <w:rFonts w:ascii="Courier New" w:hAnsi="Courier New" w:cs="Courier New"/>
          <w:sz w:val="20"/>
          <w:szCs w:val="20"/>
        </w:rPr>
        <w:t>();</w:t>
      </w:r>
    </w:p>
    <w:p w14:paraId="45F714F1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</w:t>
      </w:r>
      <w:proofErr w:type="spellStart"/>
      <w:proofErr w:type="gramStart"/>
      <w:r w:rsidRPr="00C80644">
        <w:rPr>
          <w:rFonts w:ascii="Courier New" w:hAnsi="Courier New" w:cs="Courier New"/>
          <w:sz w:val="20"/>
          <w:szCs w:val="20"/>
        </w:rPr>
        <w:t>lcd.backlight</w:t>
      </w:r>
      <w:proofErr w:type="spellEnd"/>
      <w:proofErr w:type="gramEnd"/>
      <w:r w:rsidRPr="00C80644">
        <w:rPr>
          <w:rFonts w:ascii="Courier New" w:hAnsi="Courier New" w:cs="Courier New"/>
          <w:sz w:val="20"/>
          <w:szCs w:val="20"/>
        </w:rPr>
        <w:t>();</w:t>
      </w:r>
    </w:p>
    <w:p w14:paraId="32EB2C68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</w:t>
      </w:r>
    </w:p>
    <w:p w14:paraId="031356DF" w14:textId="77E03D4D" w:rsidR="009257A1" w:rsidRPr="00C80644" w:rsidRDefault="00420788" w:rsidP="00C80644">
      <w:pPr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09CA5D6" wp14:editId="61CE0286">
                <wp:simplePos x="0" y="0"/>
                <wp:positionH relativeFrom="column">
                  <wp:posOffset>-166977</wp:posOffset>
                </wp:positionH>
                <wp:positionV relativeFrom="paragraph">
                  <wp:posOffset>-278296</wp:posOffset>
                </wp:positionV>
                <wp:extent cx="5955527" cy="9008828"/>
                <wp:effectExtent l="0" t="0" r="26670" b="20955"/>
                <wp:wrapNone/>
                <wp:docPr id="1467429343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55527" cy="9008828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F50DB4" id="Rectangle 4" o:spid="_x0000_s1026" style="position:absolute;margin-left:-13.15pt;margin-top:-21.9pt;width:468.95pt;height:709.35pt;z-index:2516623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" filled="f" strokecolor="#4472c4 [3204]">
                <v:stroke joinstyle="round"/>
              </v:rect>
            </w:pict>
          </mc:Fallback>
        </mc:AlternateContent>
      </w:r>
      <w:r w:rsidR="009257A1" w:rsidRPr="00C80644">
        <w:rPr>
          <w:rFonts w:ascii="Courier New" w:hAnsi="Courier New" w:cs="Courier New"/>
          <w:sz w:val="20"/>
          <w:szCs w:val="20"/>
        </w:rPr>
        <w:t xml:space="preserve">  // </w:t>
      </w:r>
      <w:proofErr w:type="spellStart"/>
      <w:r w:rsidR="009257A1" w:rsidRPr="00C80644">
        <w:rPr>
          <w:rFonts w:ascii="Courier New" w:hAnsi="Courier New" w:cs="Courier New"/>
          <w:sz w:val="20"/>
          <w:szCs w:val="20"/>
        </w:rPr>
        <w:t>Tampilan</w:t>
      </w:r>
      <w:proofErr w:type="spellEnd"/>
      <w:r w:rsidR="009257A1"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="009257A1" w:rsidRPr="00C80644">
        <w:rPr>
          <w:rFonts w:ascii="Courier New" w:hAnsi="Courier New" w:cs="Courier New"/>
          <w:sz w:val="20"/>
          <w:szCs w:val="20"/>
        </w:rPr>
        <w:t>awal</w:t>
      </w:r>
      <w:proofErr w:type="spellEnd"/>
      <w:r w:rsidR="009257A1" w:rsidRPr="00C80644">
        <w:rPr>
          <w:rFonts w:ascii="Courier New" w:hAnsi="Courier New" w:cs="Courier New"/>
          <w:sz w:val="20"/>
          <w:szCs w:val="20"/>
        </w:rPr>
        <w:t xml:space="preserve"> di LCD</w:t>
      </w:r>
    </w:p>
    <w:p w14:paraId="17F84842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</w:t>
      </w:r>
      <w:proofErr w:type="spellStart"/>
      <w:proofErr w:type="gramStart"/>
      <w:r w:rsidRPr="00C80644">
        <w:rPr>
          <w:rFonts w:ascii="Courier New" w:hAnsi="Courier New" w:cs="Courier New"/>
          <w:sz w:val="20"/>
          <w:szCs w:val="20"/>
        </w:rPr>
        <w:t>lcd.setCursor</w:t>
      </w:r>
      <w:proofErr w:type="spellEnd"/>
      <w:proofErr w:type="gramEnd"/>
      <w:r w:rsidRPr="00C80644">
        <w:rPr>
          <w:rFonts w:ascii="Courier New" w:hAnsi="Courier New" w:cs="Courier New"/>
          <w:sz w:val="20"/>
          <w:szCs w:val="20"/>
        </w:rPr>
        <w:t>(0, 0);</w:t>
      </w:r>
    </w:p>
    <w:p w14:paraId="2AF8DC01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lcd.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>"TURN OFF THE LAMP");</w:t>
      </w:r>
    </w:p>
    <w:p w14:paraId="281CDC8B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76459397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//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Memulai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komunikasi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Serial Port</w:t>
      </w:r>
    </w:p>
    <w:p w14:paraId="663BF28D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Serial.begin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(9600);</w:t>
      </w:r>
    </w:p>
    <w:p w14:paraId="24D4FE3D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Serial.println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Sistem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Siap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.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Silakan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tekan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tombol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!");</w:t>
      </w:r>
    </w:p>
    <w:p w14:paraId="1A2A3D09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}</w:t>
      </w:r>
    </w:p>
    <w:p w14:paraId="617431B3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41A3790B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void 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>loop(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>) {</w:t>
      </w:r>
    </w:p>
    <w:p w14:paraId="37676CBE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//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Membaca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status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tombol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saat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ini</w:t>
      </w:r>
      <w:proofErr w:type="spellEnd"/>
    </w:p>
    <w:p w14:paraId="15C39562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int reading =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digitalRead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buttonPin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);</w:t>
      </w:r>
    </w:p>
    <w:p w14:paraId="0B469AB6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2EA9DDE2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// Jika status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tombol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berubah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(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karena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ditekan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atau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noise/bouncing)</w:t>
      </w:r>
    </w:p>
    <w:p w14:paraId="45B1EF8F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  if (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>reading !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 xml:space="preserve">=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lastButtonState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) {</w:t>
      </w:r>
    </w:p>
    <w:p w14:paraId="56400D3A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lastDebounceTime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proofErr w:type="gramStart"/>
      <w:r w:rsidRPr="00C80644">
        <w:rPr>
          <w:rFonts w:ascii="Courier New" w:hAnsi="Courier New" w:cs="Courier New"/>
          <w:sz w:val="20"/>
          <w:szCs w:val="20"/>
        </w:rPr>
        <w:t>millis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>); // Reset timer debounce</w:t>
      </w:r>
    </w:p>
    <w:p w14:paraId="72484076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  }</w:t>
      </w:r>
    </w:p>
    <w:p w14:paraId="58DDD944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51E4DCD8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// Jika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bacaan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sudah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stabil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melebihi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waktu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debounceDelay</w:t>
      </w:r>
      <w:proofErr w:type="spellEnd"/>
    </w:p>
    <w:p w14:paraId="53F92DD3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  if ((</w:t>
      </w:r>
      <w:proofErr w:type="spellStart"/>
      <w:proofErr w:type="gramStart"/>
      <w:r w:rsidRPr="00C80644">
        <w:rPr>
          <w:rFonts w:ascii="Courier New" w:hAnsi="Courier New" w:cs="Courier New"/>
          <w:sz w:val="20"/>
          <w:szCs w:val="20"/>
        </w:rPr>
        <w:t>millis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 xml:space="preserve">) -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lastDebounceTime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) &gt;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debounceDelay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) {</w:t>
      </w:r>
    </w:p>
    <w:p w14:paraId="195FCBF3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0B1FEA05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// Jika status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tombol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benar-benar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berubah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dari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state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sebelumnya</w:t>
      </w:r>
      <w:proofErr w:type="spellEnd"/>
    </w:p>
    <w:p w14:paraId="626172E5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    if (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>reading !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 xml:space="preserve">=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buttonState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) {</w:t>
      </w:r>
    </w:p>
    <w:p w14:paraId="4F81940E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buttonState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= reading;</w:t>
      </w:r>
    </w:p>
    <w:p w14:paraId="3919C743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2CFE1794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// INPUT_PULLUP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berarti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saat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tombol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ditekan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statusnya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LOW</w:t>
      </w:r>
    </w:p>
    <w:p w14:paraId="2ADB521F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      if (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buttonState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== LOW) {</w:t>
      </w:r>
    </w:p>
    <w:p w14:paraId="3AEA426F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ledState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>= !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ledState</w:t>
      </w:r>
      <w:proofErr w:type="spellEnd"/>
      <w:proofErr w:type="gramEnd"/>
      <w:r w:rsidRPr="00C80644">
        <w:rPr>
          <w:rFonts w:ascii="Courier New" w:hAnsi="Courier New" w:cs="Courier New"/>
          <w:sz w:val="20"/>
          <w:szCs w:val="20"/>
        </w:rPr>
        <w:t xml:space="preserve">; //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Balikkan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status LED (Toggle)</w:t>
      </w:r>
    </w:p>
    <w:p w14:paraId="480367A1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C80644">
        <w:rPr>
          <w:rFonts w:ascii="Courier New" w:hAnsi="Courier New" w:cs="Courier New"/>
          <w:sz w:val="20"/>
          <w:szCs w:val="20"/>
        </w:rPr>
        <w:t>digitalWrite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</w:t>
      </w:r>
      <w:proofErr w:type="spellStart"/>
      <w:proofErr w:type="gramEnd"/>
      <w:r w:rsidRPr="00C80644">
        <w:rPr>
          <w:rFonts w:ascii="Courier New" w:hAnsi="Courier New" w:cs="Courier New"/>
          <w:sz w:val="20"/>
          <w:szCs w:val="20"/>
        </w:rPr>
        <w:t>ledPin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,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ledState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); //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Nyalakan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/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matikan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LED</w:t>
      </w:r>
    </w:p>
    <w:p w14:paraId="45AB5405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58C31710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pressCount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++; //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Tambah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nilai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counter</w:t>
      </w:r>
    </w:p>
    <w:p w14:paraId="4F589315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140F7768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  // Update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tampilan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LCD</w:t>
      </w:r>
    </w:p>
    <w:p w14:paraId="30647E0A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C80644">
        <w:rPr>
          <w:rFonts w:ascii="Courier New" w:hAnsi="Courier New" w:cs="Courier New"/>
          <w:sz w:val="20"/>
          <w:szCs w:val="20"/>
        </w:rPr>
        <w:t>lcd.clear</w:t>
      </w:r>
      <w:proofErr w:type="spellEnd"/>
      <w:proofErr w:type="gramEnd"/>
      <w:r w:rsidRPr="00C80644">
        <w:rPr>
          <w:rFonts w:ascii="Courier New" w:hAnsi="Courier New" w:cs="Courier New"/>
          <w:sz w:val="20"/>
          <w:szCs w:val="20"/>
        </w:rPr>
        <w:t>();</w:t>
      </w:r>
    </w:p>
    <w:p w14:paraId="1A441463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C80644">
        <w:rPr>
          <w:rFonts w:ascii="Courier New" w:hAnsi="Courier New" w:cs="Courier New"/>
          <w:sz w:val="20"/>
          <w:szCs w:val="20"/>
        </w:rPr>
        <w:t>lcd.setCursor</w:t>
      </w:r>
      <w:proofErr w:type="spellEnd"/>
      <w:proofErr w:type="gramEnd"/>
      <w:r w:rsidRPr="00C80644">
        <w:rPr>
          <w:rFonts w:ascii="Courier New" w:hAnsi="Courier New" w:cs="Courier New"/>
          <w:sz w:val="20"/>
          <w:szCs w:val="20"/>
        </w:rPr>
        <w:t>(0, 0);</w:t>
      </w:r>
    </w:p>
    <w:p w14:paraId="40CEC9C5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        if (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ledState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== HIGH) {</w:t>
      </w:r>
    </w:p>
    <w:p w14:paraId="581F600F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  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lcd.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>"TURN ON THE LAMP");</w:t>
      </w:r>
    </w:p>
    <w:p w14:paraId="46B502F4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        } else {</w:t>
      </w:r>
    </w:p>
    <w:p w14:paraId="293F2CE0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  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lcd.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>"TURN OFF THE LAMP");</w:t>
      </w:r>
    </w:p>
    <w:p w14:paraId="77A945DE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        }</w:t>
      </w:r>
    </w:p>
    <w:p w14:paraId="33EA5434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3FAD20CA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  //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Menampilkan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counter pada baris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kedua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LCD</w:t>
      </w:r>
    </w:p>
    <w:p w14:paraId="6FCFAD50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proofErr w:type="gramStart"/>
      <w:r w:rsidRPr="00C80644">
        <w:rPr>
          <w:rFonts w:ascii="Courier New" w:hAnsi="Courier New" w:cs="Courier New"/>
          <w:sz w:val="20"/>
          <w:szCs w:val="20"/>
        </w:rPr>
        <w:t>lcd.setCursor</w:t>
      </w:r>
      <w:proofErr w:type="spellEnd"/>
      <w:proofErr w:type="gramEnd"/>
      <w:r w:rsidRPr="00C80644">
        <w:rPr>
          <w:rFonts w:ascii="Courier New" w:hAnsi="Courier New" w:cs="Courier New"/>
          <w:sz w:val="20"/>
          <w:szCs w:val="20"/>
        </w:rPr>
        <w:t>(0, 1);</w:t>
      </w:r>
    </w:p>
    <w:p w14:paraId="0D38BE4B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lcd.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>print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>"Press Count: ");</w:t>
      </w:r>
    </w:p>
    <w:p w14:paraId="54E8E9D5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lcd.print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pressCount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);</w:t>
      </w:r>
    </w:p>
    <w:p w14:paraId="065F7F20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189CB3F0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  //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Tampilkan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informasi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di Serial Monitor</w:t>
      </w:r>
    </w:p>
    <w:p w14:paraId="4EAFB256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Serial.print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("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Tombol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ditekan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! Total: ");</w:t>
      </w:r>
    </w:p>
    <w:p w14:paraId="45597744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Serial.print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pressCount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);</w:t>
      </w:r>
    </w:p>
    <w:p w14:paraId="1441465F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Serial.print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(" | Status LED: ");</w:t>
      </w:r>
    </w:p>
    <w:p w14:paraId="273555BF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    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Serial.println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(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ledState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== 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>HIGH ?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 xml:space="preserve"> "MENYALA (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Silakan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ukur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tegangan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>!)</w:t>
      </w:r>
      <w:proofErr w:type="gramStart"/>
      <w:r w:rsidRPr="00C80644">
        <w:rPr>
          <w:rFonts w:ascii="Courier New" w:hAnsi="Courier New" w:cs="Courier New"/>
          <w:sz w:val="20"/>
          <w:szCs w:val="20"/>
        </w:rPr>
        <w:t>" :</w:t>
      </w:r>
      <w:proofErr w:type="gramEnd"/>
      <w:r w:rsidRPr="00C80644">
        <w:rPr>
          <w:rFonts w:ascii="Courier New" w:hAnsi="Courier New" w:cs="Courier New"/>
          <w:sz w:val="20"/>
          <w:szCs w:val="20"/>
        </w:rPr>
        <w:t xml:space="preserve"> "MATI");</w:t>
      </w:r>
    </w:p>
    <w:p w14:paraId="442752CF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      }</w:t>
      </w:r>
    </w:p>
    <w:p w14:paraId="33A0A18C" w14:textId="2A9DA46D" w:rsidR="009257A1" w:rsidRPr="00C80644" w:rsidRDefault="00420788" w:rsidP="00C80644">
      <w:pPr>
        <w:spacing w:after="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CB9BD84" wp14:editId="43460250">
                <wp:simplePos x="0" y="0"/>
                <wp:positionH relativeFrom="column">
                  <wp:posOffset>-47708</wp:posOffset>
                </wp:positionH>
                <wp:positionV relativeFrom="paragraph">
                  <wp:posOffset>-357809</wp:posOffset>
                </wp:positionV>
                <wp:extent cx="5891917" cy="1343771"/>
                <wp:effectExtent l="0" t="0" r="13970" b="27940"/>
                <wp:wrapNone/>
                <wp:docPr id="209007991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1917" cy="1343771"/>
                        </a:xfrm>
                        <a:prstGeom prst="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1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31D84DC" id="Rectangle 5" o:spid="_x0000_s1026" style="position:absolute;margin-left:-3.75pt;margin-top:-28.15pt;width:463.95pt;height:105.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" filled="f" strokecolor="#4472c4 [3204]">
                <v:stroke joinstyle="round"/>
              </v:rect>
            </w:pict>
          </mc:Fallback>
        </mc:AlternateContent>
      </w:r>
      <w:r w:rsidR="009257A1" w:rsidRPr="00C80644">
        <w:rPr>
          <w:rFonts w:ascii="Courier New" w:hAnsi="Courier New" w:cs="Courier New"/>
          <w:sz w:val="20"/>
          <w:szCs w:val="20"/>
        </w:rPr>
        <w:t>    }</w:t>
      </w:r>
    </w:p>
    <w:p w14:paraId="3462433D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  }</w:t>
      </w:r>
    </w:p>
    <w:p w14:paraId="38BA4AA9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</w:p>
    <w:p w14:paraId="5DCF0484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//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Simpan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status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bacaan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untuk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iterasi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loop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berikutnya</w:t>
      </w:r>
      <w:proofErr w:type="spellEnd"/>
    </w:p>
    <w:p w14:paraId="69ED34F6" w14:textId="77777777" w:rsidR="009257A1" w:rsidRPr="00C80644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 xml:space="preserve">  </w:t>
      </w:r>
      <w:proofErr w:type="spellStart"/>
      <w:r w:rsidRPr="00C80644">
        <w:rPr>
          <w:rFonts w:ascii="Courier New" w:hAnsi="Courier New" w:cs="Courier New"/>
          <w:sz w:val="20"/>
          <w:szCs w:val="20"/>
        </w:rPr>
        <w:t>lastButtonState</w:t>
      </w:r>
      <w:proofErr w:type="spellEnd"/>
      <w:r w:rsidRPr="00C80644">
        <w:rPr>
          <w:rFonts w:ascii="Courier New" w:hAnsi="Courier New" w:cs="Courier New"/>
          <w:sz w:val="20"/>
          <w:szCs w:val="20"/>
        </w:rPr>
        <w:t xml:space="preserve"> = reading;</w:t>
      </w:r>
    </w:p>
    <w:p w14:paraId="4C15A89E" w14:textId="77777777" w:rsidR="009257A1" w:rsidRDefault="009257A1" w:rsidP="00C80644">
      <w:pPr>
        <w:spacing w:after="0"/>
        <w:rPr>
          <w:rFonts w:ascii="Courier New" w:hAnsi="Courier New" w:cs="Courier New"/>
          <w:sz w:val="20"/>
          <w:szCs w:val="20"/>
        </w:rPr>
      </w:pPr>
      <w:r w:rsidRPr="00C80644">
        <w:rPr>
          <w:rFonts w:ascii="Courier New" w:hAnsi="Courier New" w:cs="Courier New"/>
          <w:sz w:val="20"/>
          <w:szCs w:val="20"/>
        </w:rPr>
        <w:t>}</w:t>
      </w:r>
    </w:p>
    <w:p w14:paraId="0FEB3330" w14:textId="11D0FACB" w:rsidR="00C80644" w:rsidRDefault="00C80644" w:rsidP="00C80644">
      <w:pPr>
        <w:pStyle w:val="ListParagraph"/>
        <w:numPr>
          <w:ilvl w:val="0"/>
          <w:numId w:val="1"/>
        </w:numPr>
        <w:spacing w:after="0"/>
        <w:ind w:left="284"/>
        <w:rPr>
          <w:rFonts w:ascii="Times New Roman" w:hAnsi="Times New Roman" w:cs="Times New Roman"/>
        </w:rPr>
      </w:pPr>
      <w:r w:rsidRPr="00C80644">
        <w:rPr>
          <w:rFonts w:ascii="Times New Roman" w:hAnsi="Times New Roman" w:cs="Times New Roman"/>
        </w:rPr>
        <w:t xml:space="preserve">LCD </w:t>
      </w:r>
      <w:proofErr w:type="spellStart"/>
      <w:r w:rsidRPr="00C80644">
        <w:rPr>
          <w:rFonts w:ascii="Times New Roman" w:hAnsi="Times New Roman" w:cs="Times New Roman"/>
        </w:rPr>
        <w:t>akan</w:t>
      </w:r>
      <w:proofErr w:type="spellEnd"/>
      <w:r w:rsidRPr="00C80644">
        <w:rPr>
          <w:rFonts w:ascii="Times New Roman" w:hAnsi="Times New Roman" w:cs="Times New Roman"/>
        </w:rPr>
        <w:t xml:space="preserve"> </w:t>
      </w:r>
      <w:proofErr w:type="spellStart"/>
      <w:r w:rsidRPr="00C80644">
        <w:rPr>
          <w:rFonts w:ascii="Times New Roman" w:hAnsi="Times New Roman" w:cs="Times New Roman"/>
        </w:rPr>
        <w:t>menampilkan</w:t>
      </w:r>
      <w:proofErr w:type="spellEnd"/>
      <w:r w:rsidRPr="00C80644">
        <w:rPr>
          <w:rFonts w:ascii="Times New Roman" w:hAnsi="Times New Roman" w:cs="Times New Roman"/>
        </w:rPr>
        <w:t xml:space="preserve"> ‘turn on the lamp’ ‘Turn of the lamp’ </w:t>
      </w:r>
      <w:proofErr w:type="spellStart"/>
      <w:r w:rsidRPr="00C80644">
        <w:rPr>
          <w:rFonts w:ascii="Times New Roman" w:hAnsi="Times New Roman" w:cs="Times New Roman"/>
        </w:rPr>
        <w:t>serta</w:t>
      </w:r>
      <w:proofErr w:type="spellEnd"/>
      <w:r w:rsidRPr="00C80644">
        <w:rPr>
          <w:rFonts w:ascii="Times New Roman" w:hAnsi="Times New Roman" w:cs="Times New Roman"/>
        </w:rPr>
        <w:t xml:space="preserve"> counter push button di LCD</w:t>
      </w:r>
    </w:p>
    <w:p w14:paraId="207C55D6" w14:textId="0DCEDA3C" w:rsidR="00420788" w:rsidRPr="00C80644" w:rsidRDefault="00420788" w:rsidP="00C80644">
      <w:pPr>
        <w:pStyle w:val="ListParagraph"/>
        <w:numPr>
          <w:ilvl w:val="0"/>
          <w:numId w:val="1"/>
        </w:numPr>
        <w:spacing w:after="0"/>
        <w:ind w:left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Link </w:t>
      </w:r>
      <w:proofErr w:type="spellStart"/>
      <w:r>
        <w:rPr>
          <w:rFonts w:ascii="Times New Roman" w:hAnsi="Times New Roman" w:cs="Times New Roman"/>
        </w:rPr>
        <w:t>github</w:t>
      </w:r>
      <w:proofErr w:type="spellEnd"/>
      <w:r>
        <w:rPr>
          <w:rFonts w:ascii="Times New Roman" w:hAnsi="Times New Roman" w:cs="Times New Roman"/>
        </w:rPr>
        <w:t xml:space="preserve">: </w:t>
      </w:r>
      <w:hyperlink r:id="rId9" w:history="1">
        <w:r w:rsidRPr="0049266E">
          <w:rPr>
            <w:rStyle w:val="Hyperlink"/>
            <w:rFonts w:ascii="Times New Roman" w:hAnsi="Times New Roman" w:cs="Times New Roman"/>
          </w:rPr>
          <w:t>https://github.com/puspitabahari/My_Experiment/tree/main/LCDI2C</w:t>
        </w:r>
      </w:hyperlink>
      <w:r>
        <w:rPr>
          <w:rFonts w:ascii="Times New Roman" w:hAnsi="Times New Roman" w:cs="Times New Roman"/>
        </w:rPr>
        <w:t xml:space="preserve"> </w:t>
      </w:r>
    </w:p>
    <w:p w14:paraId="1C3D6EF8" w14:textId="77777777" w:rsidR="009257A1" w:rsidRDefault="009257A1"/>
    <w:p w14:paraId="2A4E4F97" w14:textId="77777777" w:rsidR="008339EA" w:rsidRDefault="008339EA"/>
    <w:sectPr w:rsidR="008339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3AC554" w14:textId="77777777" w:rsidR="00871F48" w:rsidRDefault="00871F48" w:rsidP="00420788">
      <w:pPr>
        <w:spacing w:after="0" w:line="240" w:lineRule="auto"/>
      </w:pPr>
      <w:r>
        <w:separator/>
      </w:r>
    </w:p>
  </w:endnote>
  <w:endnote w:type="continuationSeparator" w:id="0">
    <w:p w14:paraId="72A5AA3E" w14:textId="77777777" w:rsidR="00871F48" w:rsidRDefault="00871F48" w:rsidP="004207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0903DA" w14:textId="77777777" w:rsidR="00871F48" w:rsidRDefault="00871F48" w:rsidP="00420788">
      <w:pPr>
        <w:spacing w:after="0" w:line="240" w:lineRule="auto"/>
      </w:pPr>
      <w:r>
        <w:separator/>
      </w:r>
    </w:p>
  </w:footnote>
  <w:footnote w:type="continuationSeparator" w:id="0">
    <w:p w14:paraId="3179CA95" w14:textId="77777777" w:rsidR="00871F48" w:rsidRDefault="00871F48" w:rsidP="004207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FE85EE8"/>
    <w:multiLevelType w:val="hybridMultilevel"/>
    <w:tmpl w:val="24EE4C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15089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39EA"/>
    <w:rsid w:val="000A20DB"/>
    <w:rsid w:val="00186DB2"/>
    <w:rsid w:val="00196828"/>
    <w:rsid w:val="003A0CDE"/>
    <w:rsid w:val="003C59A9"/>
    <w:rsid w:val="00420788"/>
    <w:rsid w:val="004268D1"/>
    <w:rsid w:val="00504118"/>
    <w:rsid w:val="005A04D2"/>
    <w:rsid w:val="006B21CB"/>
    <w:rsid w:val="007104F9"/>
    <w:rsid w:val="008339EA"/>
    <w:rsid w:val="00871F48"/>
    <w:rsid w:val="009257A1"/>
    <w:rsid w:val="00A44994"/>
    <w:rsid w:val="00B5028B"/>
    <w:rsid w:val="00BA15F7"/>
    <w:rsid w:val="00C013C8"/>
    <w:rsid w:val="00C80644"/>
    <w:rsid w:val="00C97048"/>
    <w:rsid w:val="00CC6EA7"/>
    <w:rsid w:val="00DF7F9E"/>
    <w:rsid w:val="00E2649B"/>
    <w:rsid w:val="00E71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9B6B1"/>
  <w15:chartTrackingRefBased/>
  <w15:docId w15:val="{D37EF506-187A-4F4D-A99D-8476EF9E27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80" w:line="240" w:lineRule="exact"/>
        <w:ind w:left="1225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40" w:line="276" w:lineRule="auto"/>
      <w:ind w:left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39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39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39E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39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39E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39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39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39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39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39E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39E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39E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39E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39E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39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39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39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39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39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39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39E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39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39E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39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39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39E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39E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39E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39E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207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20788"/>
  </w:style>
  <w:style w:type="paragraph" w:styleId="Footer">
    <w:name w:val="footer"/>
    <w:basedOn w:val="Normal"/>
    <w:link w:val="FooterChar"/>
    <w:uiPriority w:val="99"/>
    <w:unhideWhenUsed/>
    <w:rsid w:val="0042078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20788"/>
  </w:style>
  <w:style w:type="character" w:styleId="Hyperlink">
    <w:name w:val="Hyperlink"/>
    <w:basedOn w:val="DefaultParagraphFont"/>
    <w:uiPriority w:val="99"/>
    <w:unhideWhenUsed/>
    <w:rsid w:val="0042078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2078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puspitabahari/My_Experiment/tree/main/LCDI2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199</TotalTime>
  <Pages>4</Pages>
  <Words>529</Words>
  <Characters>3018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3540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puspita bahari</dc:creator>
  <cp:keywords/>
  <dc:description/>
  <cp:lastModifiedBy>puspita bahari</cp:lastModifiedBy>
  <cp:revision>3</cp:revision>
  <dcterms:created xsi:type="dcterms:W3CDTF">2026-09-16T04:49:00Z</dcterms:created>
  <dcterms:modified xsi:type="dcterms:W3CDTF">2026-09-21T02:12:00Z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0e78d39b-63a4-4be4-8392-0555ef0c144b</vt:lpwstr>
  </property>
</Properties>
</file>