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</w:rPr>
      </w:pPr>
      <w:r w:rsidDel="00000000" w:rsidR="00000000" w:rsidRPr="00000000">
        <w:rPr>
          <w:rFonts w:ascii="Sarabun" w:cs="Sarabun" w:eastAsia="Sarabun" w:hAnsi="Sarabun"/>
          <w:b w:val="1"/>
          <w:rtl w:val="0"/>
        </w:rPr>
        <w:t xml:space="preserve">Deploy API บน HEROKU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Download zip file; จาก URL </w:t>
      </w:r>
      <w:hyperlink r:id="rId6">
        <w:r w:rsidDel="00000000" w:rsidR="00000000" w:rsidRPr="00000000">
          <w:rPr>
            <w:rFonts w:ascii="Sarabun" w:cs="Sarabun" w:eastAsia="Sarabun" w:hAnsi="Sarabun"/>
            <w:color w:val="1155cc"/>
            <w:u w:val="single"/>
            <w:rtl w:val="0"/>
          </w:rPr>
          <w:t xml:space="preserve">https://drive.google.com/drive/folders/1g_iCOL6I2Fls9os50xdVAQo2-u00llGl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Extract file เก็บไฟล์ไว้ในโฟลเดอร์ที่ต้องการ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คลิกขวาและเลือก open with code เพื่อเปิด vs code ใน folder ที่ต้องการ</w:t>
      </w: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30099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หรือเปิด vs code คลิก open folder และเลือก folder ที่เก็บข้อมูลที่ extract file ไว้</w:t>
      </w:r>
    </w:p>
    <w:p w:rsidR="00000000" w:rsidDel="00000000" w:rsidP="00000000" w:rsidRDefault="00000000" w:rsidRPr="00000000" w14:paraId="00000006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4295775" cy="43910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เปิด terminal ขึ้นมา</w:t>
      </w:r>
    </w:p>
    <w:p w:rsidR="00000000" w:rsidDel="00000000" w:rsidP="00000000" w:rsidRDefault="00000000" w:rsidRPr="00000000" w14:paraId="00000008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386388" cy="2852469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38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85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 git repository โดยใช้คำสั่ง 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init </w:t>
      </w:r>
    </w:p>
    <w:p w:rsidR="00000000" w:rsidDel="00000000" w:rsidP="00000000" w:rsidRDefault="00000000" w:rsidRPr="00000000" w14:paraId="0000000B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431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ระบุตัวตนในการทำ/แก้ไข git โดยใช้คำสั่ง </w:t>
      </w:r>
    </w:p>
    <w:p w:rsidR="00000000" w:rsidDel="00000000" w:rsidP="00000000" w:rsidRDefault="00000000" w:rsidRPr="00000000" w14:paraId="0000000D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config --global user.email "(ให้ระบุemailของตัวเอง)”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227901</wp:posOffset>
            </wp:positionV>
            <wp:extent cx="5731200" cy="30480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4486275</wp:posOffset>
                </wp:positionH>
                <wp:positionV relativeFrom="paragraph">
                  <wp:posOffset>266700</wp:posOffset>
                </wp:positionV>
                <wp:extent cx="881063" cy="228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406350" y="304875"/>
                          <a:ext cx="1042500" cy="206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4486275</wp:posOffset>
                </wp:positionH>
                <wp:positionV relativeFrom="paragraph">
                  <wp:posOffset>266700</wp:posOffset>
                </wp:positionV>
                <wp:extent cx="881063" cy="2286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1063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ตรวจสอบ status ของไฟล์ โดยใช้คำสั่ง</w:t>
      </w:r>
    </w:p>
    <w:p w:rsidR="00000000" w:rsidDel="00000000" w:rsidP="00000000" w:rsidRDefault="00000000" w:rsidRPr="00000000" w14:paraId="00000011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status</w:t>
      </w:r>
    </w:p>
    <w:p w:rsidR="00000000" w:rsidDel="00000000" w:rsidP="00000000" w:rsidRDefault="00000000" w:rsidRPr="00000000" w14:paraId="00000012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27813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เพิ่ม file เข้าไปอยู่ใน staging โดยใช้คำสั่ง</w:t>
      </w:r>
    </w:p>
    <w:p w:rsidR="00000000" w:rsidDel="00000000" w:rsidP="00000000" w:rsidRDefault="00000000" w:rsidRPr="00000000" w14:paraId="00000018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add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723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ลองเช็ค status ดูอีกครั้ง</w:t>
      </w:r>
    </w:p>
    <w:p w:rsidR="00000000" w:rsidDel="00000000" w:rsidP="00000000" w:rsidRDefault="00000000" w:rsidRPr="00000000" w14:paraId="0000001B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3441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เพิ่ม file ทั้งหมดเข้าไปอยู่ใน staging โดยใช้คำสั่ง</w:t>
      </w:r>
    </w:p>
    <w:p w:rsidR="00000000" w:rsidDel="00000000" w:rsidP="00000000" w:rsidRDefault="00000000" w:rsidRPr="00000000" w14:paraId="0000001E">
      <w:pPr>
        <w:ind w:firstLine="72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add . หรือ git add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7239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ลองเช็ค status ดูอีกครั้ง</w:t>
      </w:r>
    </w:p>
    <w:p w:rsidR="00000000" w:rsidDel="00000000" w:rsidP="00000000" w:rsidRDefault="00000000" w:rsidRPr="00000000" w14:paraId="0000002C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status</w:t>
      </w:r>
    </w:p>
    <w:p w:rsidR="00000000" w:rsidDel="00000000" w:rsidP="00000000" w:rsidRDefault="00000000" w:rsidRPr="00000000" w14:paraId="0000002D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Fonts w:ascii="Sarabun" w:cs="Sarabun" w:eastAsia="Sarabun" w:hAnsi="Sarabun"/>
          <w:highlight w:val="yellow"/>
        </w:rPr>
        <w:drawing>
          <wp:inline distB="114300" distT="114300" distL="114300" distR="114300">
            <wp:extent cx="4495800" cy="31527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Fonts w:ascii="Sarabun" w:cs="Sarabun" w:eastAsia="Sarabun" w:hAnsi="Sarabu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Commit file ทั้งหมด โดยใช้คำสั่ง</w:t>
      </w:r>
    </w:p>
    <w:p w:rsidR="00000000" w:rsidDel="00000000" w:rsidP="00000000" w:rsidRDefault="00000000" w:rsidRPr="00000000" w14:paraId="00000030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commit -m “(ข้อความที่เราต้องการแสดงให้เห็น)”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21971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สร้าง project บน heroku </w:t>
      </w:r>
      <w:hyperlink r:id="rId19">
        <w:r w:rsidDel="00000000" w:rsidR="00000000" w:rsidRPr="00000000">
          <w:rPr>
            <w:rFonts w:ascii="Sarabun" w:cs="Sarabun" w:eastAsia="Sarabun" w:hAnsi="Sarabun"/>
            <w:color w:val="1155cc"/>
            <w:u w:val="single"/>
            <w:rtl w:val="0"/>
          </w:rPr>
          <w:t xml:space="preserve">www.heroku.com</w:t>
        </w:r>
      </w:hyperlink>
      <w:r w:rsidDel="00000000" w:rsidR="00000000" w:rsidRPr="00000000">
        <w:rPr>
          <w:rFonts w:ascii="Sarabun" w:cs="Sarabun" w:eastAsia="Sarabun" w:hAnsi="Sarabun"/>
          <w:rtl w:val="0"/>
        </w:rPr>
        <w:t xml:space="preserve"> คลิกปุ่ม New และเลือก create app</w:t>
      </w:r>
    </w:p>
    <w:p w:rsidR="00000000" w:rsidDel="00000000" w:rsidP="00000000" w:rsidRDefault="00000000" w:rsidRPr="00000000" w14:paraId="00000034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132651</wp:posOffset>
            </wp:positionV>
            <wp:extent cx="5731200" cy="736600"/>
            <wp:effectExtent b="0" l="0" r="0" t="0"/>
            <wp:wrapNone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4905375</wp:posOffset>
                </wp:positionH>
                <wp:positionV relativeFrom="paragraph">
                  <wp:posOffset>128473</wp:posOffset>
                </wp:positionV>
                <wp:extent cx="723900" cy="196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27675" y="550750"/>
                          <a:ext cx="1229400" cy="5703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4905375</wp:posOffset>
                </wp:positionH>
                <wp:positionV relativeFrom="paragraph">
                  <wp:posOffset>128473</wp:posOffset>
                </wp:positionV>
                <wp:extent cx="723900" cy="196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19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ตั้งชื่อ app (ขื่อต้องไม่ซ้ำกับชื่อ app ทั้งหมด)</w:t>
      </w:r>
    </w:p>
    <w:p w:rsidR="00000000" w:rsidDel="00000000" w:rsidP="00000000" w:rsidRDefault="00000000" w:rsidRPr="00000000" w14:paraId="0000003E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2743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Login heroku โดยใช้คำสั่ง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 heroku login</w:t>
      </w:r>
      <w:r w:rsidDel="00000000" w:rsidR="00000000" w:rsidRPr="00000000">
        <w:rPr>
          <w:rFonts w:ascii="Sarabun" w:cs="Sarabun" w:eastAsia="Sarabun" w:hAnsi="Sarabun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720" w:firstLine="0"/>
        <w:rPr>
          <w:rFonts w:ascii="Sarabun" w:cs="Sarabun" w:eastAsia="Sarabun" w:hAnsi="Sarabun"/>
          <w:shd w:fill="ffe599" w:val="clear"/>
        </w:rPr>
      </w:pPr>
      <w:r w:rsidDel="00000000" w:rsidR="00000000" w:rsidRPr="00000000">
        <w:rPr>
          <w:rFonts w:ascii="Sarabun" w:cs="Sarabun" w:eastAsia="Sarabun" w:hAnsi="Sarabun"/>
          <w:shd w:fill="ffe599" w:val="clear"/>
        </w:rPr>
        <w:drawing>
          <wp:inline distB="114300" distT="114300" distL="114300" distR="114300">
            <wp:extent cx="5731200" cy="508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คลิกคีย์ใดๆ ก็ได้ เพื่อ login หรือถ้าต้องการออกให้คีย์ q จะขึ้นหน้าต่างเวป heroku และกด login หาก login สำเร็จจะปรากฏดังนี้ </w:t>
      </w:r>
    </w:p>
    <w:p w:rsidR="00000000" w:rsidDel="00000000" w:rsidP="00000000" w:rsidRDefault="00000000" w:rsidRPr="00000000" w14:paraId="00000042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3930448" cy="399573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448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ระบุ app ที่ต้องการ push git ขึ้น </w:t>
      </w:r>
    </w:p>
    <w:p w:rsidR="00000000" w:rsidDel="00000000" w:rsidP="00000000" w:rsidRDefault="00000000" w:rsidRPr="00000000" w14:paraId="00000046">
      <w:pPr>
        <w:ind w:left="720" w:firstLine="0"/>
        <w:rPr>
          <w:rFonts w:ascii="Sarabun" w:cs="Sarabun" w:eastAsia="Sarabun" w:hAnsi="Sarabun"/>
          <w:highlight w:val="yellow"/>
        </w:rPr>
      </w:pP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heroku git:remote -a (ชื่อ app)</w:t>
      </w:r>
    </w:p>
    <w:p w:rsidR="00000000" w:rsidDel="00000000" w:rsidP="00000000" w:rsidRDefault="00000000" w:rsidRPr="00000000" w14:paraId="00000047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6858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ใช้คำสั่ง </w:t>
      </w:r>
      <w:r w:rsidDel="00000000" w:rsidR="00000000" w:rsidRPr="00000000">
        <w:rPr>
          <w:rFonts w:ascii="Sarabun" w:cs="Sarabun" w:eastAsia="Sarabun" w:hAnsi="Sarabun"/>
          <w:highlight w:val="yellow"/>
          <w:rtl w:val="0"/>
        </w:rPr>
        <w:t xml:space="preserve">git push heroku master</w:t>
      </w:r>
      <w:r w:rsidDel="00000000" w:rsidR="00000000" w:rsidRPr="00000000">
        <w:rPr>
          <w:rFonts w:ascii="Sarabun" w:cs="Sarabun" w:eastAsia="Sarabun" w:hAnsi="Sarabun"/>
          <w:rtl w:val="0"/>
        </w:rPr>
        <w:t xml:space="preserve"> เพื่ออัพเดตข้อมูลขึ้น app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ตรวจสอบสถานะการ build api โดยคลิกไปที่ more &gt; view logs</w:t>
      </w:r>
    </w:p>
    <w:p w:rsidR="00000000" w:rsidDel="00000000" w:rsidP="00000000" w:rsidRDefault="00000000" w:rsidRPr="00000000" w14:paraId="0000004A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7493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หาก build สำเร็จจะปรากฏ log build successful</w:t>
      </w:r>
    </w:p>
    <w:p w:rsidR="00000000" w:rsidDel="00000000" w:rsidP="00000000" w:rsidRDefault="00000000" w:rsidRPr="00000000" w14:paraId="0000004C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4857750" cy="466725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เปิด app เพื่อใช้งาน โดยเลือก open app</w:t>
      </w:r>
    </w:p>
    <w:p w:rsidR="00000000" w:rsidDel="00000000" w:rsidP="00000000" w:rsidRDefault="00000000" w:rsidRPr="00000000" w14:paraId="0000004E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16002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จากข้อมูลในส่วน app.py สามารถเรียกใช้ url path ได้ดังนี้</w:t>
      </w:r>
    </w:p>
    <w:p w:rsidR="00000000" w:rsidDel="00000000" w:rsidP="00000000" w:rsidRDefault="00000000" w:rsidRPr="00000000" w14:paraId="00000050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Sarabun" w:cs="Sarabun" w:eastAsia="Sarabun" w:hAnsi="Sarabun"/>
        </w:rPr>
      </w:pPr>
      <w:hyperlink r:id="rId29">
        <w:r w:rsidDel="00000000" w:rsidR="00000000" w:rsidRPr="00000000">
          <w:rPr>
            <w:rFonts w:ascii="Sarabun" w:cs="Sarabun" w:eastAsia="Sarabun" w:hAnsi="Sarabun"/>
            <w:color w:val="1155cc"/>
            <w:highlight w:val="yellow"/>
            <w:u w:val="single"/>
            <w:rtl w:val="0"/>
          </w:rPr>
          <w:t xml:space="preserve">https://dse5-socialtime.herokuapp.com/socialtime?gender=หญิง&amp;age=25&amp;mobile=Android&amp;relationship=มี</w:t>
        </w:r>
      </w:hyperlink>
      <w:hyperlink r:id="rId30">
        <w:r w:rsidDel="00000000" w:rsidR="00000000" w:rsidRPr="00000000">
          <w:rPr>
            <w:rFonts w:ascii="Sarabun" w:cs="Sarabun" w:eastAsia="Sarabun" w:hAnsi="Sarabun"/>
            <w:color w:val="1155cc"/>
            <w:u w:val="single"/>
          </w:rPr>
          <w:drawing>
            <wp:inline distB="114300" distT="114300" distL="114300" distR="114300">
              <wp:extent cx="4791075" cy="1724025"/>
              <wp:effectExtent b="0" l="0" r="0" t="0"/>
              <wp:docPr id="20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91075" cy="1724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u w:val="none"/>
        </w:rPr>
      </w:pPr>
      <w:r w:rsidDel="00000000" w:rsidR="00000000" w:rsidRPr="00000000">
        <w:rPr>
          <w:rFonts w:ascii="Sarabun" w:cs="Sarabun" w:eastAsia="Sarabun" w:hAnsi="Sarabun"/>
          <w:rtl w:val="0"/>
        </w:rPr>
        <w:t xml:space="preserve">จะได้ผลลัพธดังนี้</w:t>
      </w:r>
    </w:p>
    <w:p w:rsidR="00000000" w:rsidDel="00000000" w:rsidP="00000000" w:rsidRDefault="00000000" w:rsidRPr="00000000" w14:paraId="00000058">
      <w:pPr>
        <w:ind w:left="720" w:firstLine="0"/>
        <w:rPr>
          <w:rFonts w:ascii="Sarabun" w:cs="Sarabun" w:eastAsia="Sarabun" w:hAnsi="Sarabun"/>
        </w:rPr>
      </w:pPr>
      <w:r w:rsidDel="00000000" w:rsidR="00000000" w:rsidRPr="00000000">
        <w:rPr>
          <w:rFonts w:ascii="Sarabun" w:cs="Sarabun" w:eastAsia="Sarabun" w:hAnsi="Sarabun"/>
        </w:rPr>
        <w:drawing>
          <wp:inline distB="114300" distT="114300" distL="114300" distR="114300">
            <wp:extent cx="5731200" cy="1181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6.png"/><Relationship Id="rId21" Type="http://schemas.openxmlformats.org/officeDocument/2006/relationships/image" Target="media/image1.png"/><Relationship Id="rId24" Type="http://schemas.openxmlformats.org/officeDocument/2006/relationships/image" Target="media/image8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8" Type="http://schemas.openxmlformats.org/officeDocument/2006/relationships/image" Target="media/image2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_iCOL6I2Fls9os50xdVAQo2-u00llGl" TargetMode="External"/><Relationship Id="rId29" Type="http://schemas.openxmlformats.org/officeDocument/2006/relationships/hyperlink" Target="https://dse5-socialtime.herokuapp.com/socialtime?gender=%E0%B8%AB%E0%B8%8D%E0%B8%B4%E0%B8%87&amp;age=25&amp;mobile=Android&amp;relationship=%E0%B8%A1%E0%B8%B5*" TargetMode="External"/><Relationship Id="rId7" Type="http://schemas.openxmlformats.org/officeDocument/2006/relationships/image" Target="media/image20.png"/><Relationship Id="rId8" Type="http://schemas.openxmlformats.org/officeDocument/2006/relationships/image" Target="media/image10.png"/><Relationship Id="rId31" Type="http://schemas.openxmlformats.org/officeDocument/2006/relationships/image" Target="media/image16.png"/><Relationship Id="rId30" Type="http://schemas.openxmlformats.org/officeDocument/2006/relationships/hyperlink" Target="https://dse5-socialtime.herokuapp.com/socialtime?gender=%E0%B8%AB%E0%B8%8D%E0%B8%B4%E0%B8%87&amp;age=25&amp;mobile=Android&amp;relationship=%E0%B8%A1%E0%B8%B5*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32" Type="http://schemas.openxmlformats.org/officeDocument/2006/relationships/image" Target="media/image22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18.png"/><Relationship Id="rId19" Type="http://schemas.openxmlformats.org/officeDocument/2006/relationships/hyperlink" Target="http://www.heroku.com" TargetMode="External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