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C6F03" w14:textId="1FBF099D" w:rsidR="00F5116B" w:rsidRPr="00A32AC7" w:rsidRDefault="006757E0" w:rsidP="0048101C">
      <w:pPr>
        <w:pStyle w:val="NoSpacing"/>
        <w:rPr>
          <w:sz w:val="72"/>
          <w:szCs w:val="72"/>
          <w:u w:val="single"/>
        </w:rPr>
      </w:pPr>
      <w:r w:rsidRPr="00A32AC7">
        <w:rPr>
          <w:sz w:val="72"/>
          <w:szCs w:val="72"/>
          <w:u w:val="single"/>
        </w:rPr>
        <w:t>R</w:t>
      </w:r>
      <w:r w:rsidR="00A32AC7" w:rsidRPr="00A32AC7">
        <w:rPr>
          <w:sz w:val="72"/>
          <w:szCs w:val="72"/>
          <w:u w:val="single"/>
        </w:rPr>
        <w:t>EFLECTION</w:t>
      </w:r>
    </w:p>
    <w:p w14:paraId="0C6BACBF" w14:textId="77777777" w:rsidR="00F5116B" w:rsidRPr="00A32AC7" w:rsidRDefault="00F5116B" w:rsidP="00F5116B">
      <w:pPr>
        <w:pStyle w:val="NoSpacing"/>
        <w:ind w:left="720"/>
      </w:pPr>
    </w:p>
    <w:p w14:paraId="52FAD7D2" w14:textId="6982B2B1" w:rsidR="00A228E2" w:rsidRPr="00A32AC7" w:rsidRDefault="00F5116B" w:rsidP="00A228E2">
      <w:pPr>
        <w:pStyle w:val="NoSpacing"/>
        <w:numPr>
          <w:ilvl w:val="0"/>
          <w:numId w:val="2"/>
        </w:numPr>
        <w:rPr>
          <w:sz w:val="24"/>
          <w:szCs w:val="24"/>
        </w:rPr>
      </w:pPr>
      <w:r w:rsidRPr="00A32AC7">
        <w:rPr>
          <w:sz w:val="24"/>
          <w:szCs w:val="24"/>
        </w:rPr>
        <w:t>Identify the part of the project of which you are most proud. Explain why.</w:t>
      </w:r>
    </w:p>
    <w:p w14:paraId="560E25DD" w14:textId="77CF68E5" w:rsidR="00A228E2" w:rsidRDefault="00A228E2" w:rsidP="00A228E2">
      <w:pPr>
        <w:pStyle w:val="NoSpacing"/>
        <w:ind w:left="720"/>
        <w:rPr>
          <w:sz w:val="24"/>
          <w:szCs w:val="24"/>
        </w:rPr>
      </w:pPr>
    </w:p>
    <w:p w14:paraId="52D93890" w14:textId="3E1F1C41" w:rsidR="00A228E2" w:rsidRPr="00A228E2" w:rsidRDefault="00E159D8" w:rsidP="00586714">
      <w:pPr>
        <w:pStyle w:val="NoSpacing"/>
        <w:ind w:left="720"/>
      </w:pPr>
      <w:r>
        <w:t>One of the things</w:t>
      </w:r>
      <w:r w:rsidR="00D66290">
        <w:t xml:space="preserve"> </w:t>
      </w:r>
      <w:r>
        <w:t>I</w:t>
      </w:r>
      <w:r w:rsidR="00D66290">
        <w:t xml:space="preserve"> am most proud of is when we started coding and designing the webpages. Like building a house you get to see the construction of the website and you get to experiment with how you want to design the website. Coding is most fun because of the </w:t>
      </w:r>
      <w:r w:rsidRPr="00E159D8">
        <w:t xml:space="preserve">plethora </w:t>
      </w:r>
      <w:r w:rsidR="00D66290">
        <w:t xml:space="preserve">amount of </w:t>
      </w:r>
      <w:r>
        <w:t xml:space="preserve">techniques you can apply to your website </w:t>
      </w:r>
      <w:r w:rsidR="00D66290">
        <w:t>and can visualize the end goal slowly come to fruition.</w:t>
      </w:r>
      <w:r>
        <w:t xml:space="preserve"> Although the website may be simplistic, I enjoy the fact of being able to continue coding a honing my craft.</w:t>
      </w:r>
    </w:p>
    <w:p w14:paraId="2A1EEA6A" w14:textId="77777777" w:rsidR="00A228E2" w:rsidRPr="00A32AC7" w:rsidRDefault="00A228E2" w:rsidP="00A228E2">
      <w:pPr>
        <w:pStyle w:val="NoSpacing"/>
        <w:ind w:left="720"/>
        <w:rPr>
          <w:sz w:val="24"/>
          <w:szCs w:val="24"/>
        </w:rPr>
      </w:pPr>
    </w:p>
    <w:p w14:paraId="014A024A" w14:textId="7E12965A" w:rsidR="00A228E2" w:rsidRPr="00A32AC7" w:rsidRDefault="00F5116B" w:rsidP="00A228E2">
      <w:pPr>
        <w:pStyle w:val="NoSpacing"/>
        <w:numPr>
          <w:ilvl w:val="0"/>
          <w:numId w:val="2"/>
        </w:numPr>
        <w:rPr>
          <w:sz w:val="24"/>
          <w:szCs w:val="24"/>
        </w:rPr>
      </w:pPr>
      <w:r w:rsidRPr="00A32AC7">
        <w:rPr>
          <w:sz w:val="24"/>
          <w:szCs w:val="24"/>
        </w:rPr>
        <w:t xml:space="preserve">Describe an occasion where you encountered struggle in the project. What did you do to deal with it? </w:t>
      </w:r>
    </w:p>
    <w:p w14:paraId="0038F3D0" w14:textId="77777777" w:rsidR="00A228E2" w:rsidRDefault="00A228E2" w:rsidP="00A228E2">
      <w:pPr>
        <w:pStyle w:val="NoSpacing"/>
        <w:ind w:left="2160"/>
      </w:pPr>
    </w:p>
    <w:p w14:paraId="7801CFBC" w14:textId="57C72CEA" w:rsidR="00DB5262" w:rsidRDefault="00DB5262" w:rsidP="00586714">
      <w:pPr>
        <w:pStyle w:val="NoSpacing"/>
        <w:ind w:left="720"/>
      </w:pPr>
      <w:r>
        <w:t xml:space="preserve">An occasion I can recall when I struggled was when I was typing up the mythologies on our team proposal. When comes to typing up a detailed plan I was unable to get the “ball rolling”, I tend to answer questions in a short form way </w:t>
      </w:r>
      <w:r w:rsidR="009A2874">
        <w:t>especially</w:t>
      </w:r>
      <w:r>
        <w:t xml:space="preserve"> if they have a set amount of words needed to be </w:t>
      </w:r>
      <w:r w:rsidR="009A2874">
        <w:t xml:space="preserve">applied. Fortunately, I was able to overcome this with the help of my group giving me advice and helping me structure my answer that </w:t>
      </w:r>
      <w:r w:rsidR="00087504">
        <w:t>can</w:t>
      </w:r>
      <w:r w:rsidR="009A2874">
        <w:t xml:space="preserve"> be competent and reach the word limit.</w:t>
      </w:r>
    </w:p>
    <w:p w14:paraId="6F76820A" w14:textId="67A31FA4" w:rsidR="00A228E2" w:rsidRPr="00A32AC7" w:rsidRDefault="00DB5262" w:rsidP="00DB5262">
      <w:pPr>
        <w:pStyle w:val="NoSpacing"/>
        <w:ind w:left="1440"/>
      </w:pPr>
      <w:r>
        <w:t xml:space="preserve"> </w:t>
      </w:r>
    </w:p>
    <w:p w14:paraId="505E875B" w14:textId="77777777" w:rsidR="00586714" w:rsidRPr="00A32AC7" w:rsidRDefault="00F5116B" w:rsidP="009A2874">
      <w:pPr>
        <w:pStyle w:val="NoSpacing"/>
        <w:numPr>
          <w:ilvl w:val="0"/>
          <w:numId w:val="2"/>
        </w:numPr>
        <w:rPr>
          <w:sz w:val="24"/>
          <w:szCs w:val="24"/>
        </w:rPr>
      </w:pPr>
      <w:r w:rsidRPr="00A32AC7">
        <w:rPr>
          <w:sz w:val="24"/>
          <w:szCs w:val="24"/>
        </w:rPr>
        <w:t xml:space="preserve">Describe three things that you learned about working in a team while doing this project and explain how you will carry each thing into your next team experience.  </w:t>
      </w:r>
    </w:p>
    <w:p w14:paraId="01A8B6BF" w14:textId="77777777" w:rsidR="00586714" w:rsidRDefault="00586714" w:rsidP="00586714">
      <w:pPr>
        <w:pStyle w:val="NoSpacing"/>
        <w:ind w:left="720"/>
      </w:pPr>
    </w:p>
    <w:p w14:paraId="337F4CE2" w14:textId="0CC9D153" w:rsidR="00586714" w:rsidRDefault="00586714" w:rsidP="00586714">
      <w:pPr>
        <w:pStyle w:val="NoSpacing"/>
        <w:ind w:left="720"/>
      </w:pPr>
      <w:r>
        <w:t>The three things that I learned from this group are: Communication, Peer feedback and Teamwork.</w:t>
      </w:r>
    </w:p>
    <w:p w14:paraId="692C512E" w14:textId="3361B334" w:rsidR="00F5116B" w:rsidRDefault="00586714" w:rsidP="00586714">
      <w:pPr>
        <w:pStyle w:val="NoSpacing"/>
        <w:numPr>
          <w:ilvl w:val="0"/>
          <w:numId w:val="3"/>
        </w:numPr>
      </w:pPr>
      <w:r w:rsidRPr="00F65746">
        <w:rPr>
          <w:u w:val="single"/>
        </w:rPr>
        <w:t>Communication</w:t>
      </w:r>
      <w:r>
        <w:t xml:space="preserve"> – </w:t>
      </w:r>
      <w:r w:rsidR="00885141">
        <w:t>W</w:t>
      </w:r>
      <w:r>
        <w:t xml:space="preserve">hen we were working on our </w:t>
      </w:r>
      <w:r w:rsidR="00087504">
        <w:t>website,</w:t>
      </w:r>
      <w:r>
        <w:t xml:space="preserve"> we would keep communicating throughout the project</w:t>
      </w:r>
      <w:r w:rsidR="00087504">
        <w:t xml:space="preserve"> either</w:t>
      </w:r>
      <w:r>
        <w:t xml:space="preserve"> </w:t>
      </w:r>
      <w:r w:rsidR="00087504">
        <w:t xml:space="preserve">by voice or via message. </w:t>
      </w:r>
      <w:r w:rsidR="00885141">
        <w:t>Keeping the communication is key to the outcome of the project as it determine the flow of the group’s progression.</w:t>
      </w:r>
    </w:p>
    <w:p w14:paraId="6EB98B35" w14:textId="6A8E4D28" w:rsidR="00087504" w:rsidRDefault="00087504" w:rsidP="00586714">
      <w:pPr>
        <w:pStyle w:val="NoSpacing"/>
        <w:numPr>
          <w:ilvl w:val="0"/>
          <w:numId w:val="3"/>
        </w:numPr>
      </w:pPr>
      <w:r w:rsidRPr="00F65746">
        <w:rPr>
          <w:u w:val="single"/>
        </w:rPr>
        <w:t>Peer feedback</w:t>
      </w:r>
      <w:r>
        <w:t xml:space="preserve"> – </w:t>
      </w:r>
      <w:r w:rsidR="00F65746">
        <w:t xml:space="preserve">Feedback from the group members are a main point in order to achieve the same end goal. It is always good to </w:t>
      </w:r>
      <w:r w:rsidR="00F65746" w:rsidRPr="00F65746">
        <w:t>critique</w:t>
      </w:r>
      <w:r w:rsidR="00F65746">
        <w:t xml:space="preserve"> your team members work so it can help improve or help cut back on things that might not be beneficial to the group. Not only does Peer feedback good for the person you are </w:t>
      </w:r>
      <w:r w:rsidR="00205AEC">
        <w:t>criticizing but it also helps you and your work making it able for you both to elevate the project.</w:t>
      </w:r>
    </w:p>
    <w:p w14:paraId="638240C0" w14:textId="22A6C2F5" w:rsidR="00087504" w:rsidRDefault="00087504" w:rsidP="00586714">
      <w:pPr>
        <w:pStyle w:val="NoSpacing"/>
        <w:numPr>
          <w:ilvl w:val="0"/>
          <w:numId w:val="3"/>
        </w:numPr>
      </w:pPr>
      <w:r w:rsidRPr="00F65746">
        <w:rPr>
          <w:u w:val="single"/>
        </w:rPr>
        <w:t>Teamwork</w:t>
      </w:r>
      <w:r>
        <w:t xml:space="preserve"> </w:t>
      </w:r>
      <w:r w:rsidR="00885141">
        <w:t>–</w:t>
      </w:r>
      <w:r>
        <w:t xml:space="preserve"> </w:t>
      </w:r>
      <w:r w:rsidR="00885141">
        <w:t>Teamwork is vital when it comes to group assessments and is a key component to achieving the goal with minimal issues and even lesser risks.</w:t>
      </w:r>
      <w:r w:rsidR="00205AEC">
        <w:t xml:space="preserve"> Having a good group, you are able feed of one another and </w:t>
      </w:r>
      <w:r w:rsidR="002E404F">
        <w:t>can</w:t>
      </w:r>
      <w:r w:rsidR="00205AEC">
        <w:t xml:space="preserve"> work in accordance enable to complete the project together without leaving anyone behind. </w:t>
      </w:r>
    </w:p>
    <w:p w14:paraId="7E234FA0" w14:textId="2DB66B3B" w:rsidR="009A2874" w:rsidRDefault="002E404F" w:rsidP="009A2874">
      <w:pPr>
        <w:pStyle w:val="NoSpacing"/>
        <w:ind w:left="1440"/>
      </w:pPr>
      <w:r>
        <w:t xml:space="preserve">The 3 principals I have stated are fundamental in having a good project outcome and have a good relationship with the group. With these principals I can ensure that the next group assessment will achieve great success which in turn will receive a </w:t>
      </w:r>
      <w:r w:rsidR="00425E3B">
        <w:t>higher standard.</w:t>
      </w:r>
    </w:p>
    <w:p w14:paraId="33A476E4" w14:textId="77777777" w:rsidR="00F65746" w:rsidRPr="003E528A" w:rsidRDefault="00F65746" w:rsidP="009A2874">
      <w:pPr>
        <w:pStyle w:val="NoSpacing"/>
        <w:ind w:left="1440"/>
      </w:pPr>
    </w:p>
    <w:p w14:paraId="4260DCEA" w14:textId="2A9D0615" w:rsidR="006757E0" w:rsidRDefault="006757E0" w:rsidP="006757E0">
      <w:pPr>
        <w:pStyle w:val="NoSpacing"/>
        <w:ind w:left="720"/>
        <w:rPr>
          <w:sz w:val="24"/>
          <w:szCs w:val="24"/>
          <w:u w:val="single"/>
        </w:rPr>
      </w:pPr>
    </w:p>
    <w:p w14:paraId="64FF2898" w14:textId="77777777" w:rsidR="006757E0" w:rsidRPr="006757E0" w:rsidRDefault="006757E0" w:rsidP="006757E0">
      <w:pPr>
        <w:pStyle w:val="NoSpacing"/>
        <w:ind w:left="720"/>
        <w:rPr>
          <w:sz w:val="24"/>
          <w:szCs w:val="24"/>
          <w:u w:val="single"/>
        </w:rPr>
      </w:pPr>
    </w:p>
    <w:p w14:paraId="3EF3098C" w14:textId="510EDDD4" w:rsidR="00F5116B" w:rsidRPr="00A32AC7" w:rsidRDefault="00F5116B" w:rsidP="006757E0">
      <w:pPr>
        <w:pStyle w:val="NoSpacing"/>
        <w:numPr>
          <w:ilvl w:val="0"/>
          <w:numId w:val="2"/>
        </w:numPr>
        <w:rPr>
          <w:sz w:val="24"/>
          <w:szCs w:val="24"/>
        </w:rPr>
      </w:pPr>
      <w:r w:rsidRPr="00A32AC7">
        <w:rPr>
          <w:sz w:val="24"/>
          <w:szCs w:val="24"/>
        </w:rPr>
        <w:lastRenderedPageBreak/>
        <w:t xml:space="preserve">Describe the technical skills you used while doing this project and comment on any new technical skills that you have learned (if any) while doing the project. Together you need to describe at least three technical skills. </w:t>
      </w:r>
    </w:p>
    <w:p w14:paraId="78C7E080" w14:textId="6FB028E2" w:rsidR="006757E0" w:rsidRDefault="006757E0" w:rsidP="006757E0">
      <w:pPr>
        <w:pStyle w:val="NoSpacing"/>
        <w:ind w:left="720"/>
      </w:pPr>
    </w:p>
    <w:p w14:paraId="417CE6D4" w14:textId="6369308D" w:rsidR="006757E0" w:rsidRDefault="008B4F47" w:rsidP="006757E0">
      <w:pPr>
        <w:pStyle w:val="NoSpacing"/>
        <w:ind w:left="720"/>
      </w:pPr>
      <w:r>
        <w:t>The technical skills I used during the process of this project were the use of HTML, CSS and the application of design within the website.</w:t>
      </w:r>
    </w:p>
    <w:p w14:paraId="3E677497" w14:textId="52E1BA6F" w:rsidR="002B7985" w:rsidRDefault="00B0536E" w:rsidP="00B0536E">
      <w:pPr>
        <w:pStyle w:val="NoSpacing"/>
        <w:numPr>
          <w:ilvl w:val="0"/>
          <w:numId w:val="4"/>
        </w:numPr>
      </w:pPr>
      <w:r>
        <w:t xml:space="preserve">HTML </w:t>
      </w:r>
      <w:r w:rsidR="00B711E1">
        <w:t>–</w:t>
      </w:r>
      <w:r>
        <w:t xml:space="preserve"> </w:t>
      </w:r>
    </w:p>
    <w:p w14:paraId="55787B3F" w14:textId="542A6A79" w:rsidR="00B0536E" w:rsidRDefault="002B7985" w:rsidP="00B0536E">
      <w:pPr>
        <w:pStyle w:val="NoSpacing"/>
        <w:numPr>
          <w:ilvl w:val="0"/>
          <w:numId w:val="4"/>
        </w:numPr>
      </w:pPr>
      <w:r>
        <w:t xml:space="preserve">CSS – there are 3 types of CSS that you can use to modify your HTML webpages such as Internal, Inline and External CSS. The one </w:t>
      </w:r>
      <w:r w:rsidR="00E03667">
        <w:t>I used the most is the external CSS which is preferably the best in terms of not having a messy code.</w:t>
      </w:r>
    </w:p>
    <w:p w14:paraId="7A437AA5" w14:textId="2BAFB7C3" w:rsidR="00E03667" w:rsidRPr="003E528A" w:rsidRDefault="00E03667" w:rsidP="00B0536E">
      <w:pPr>
        <w:pStyle w:val="NoSpacing"/>
        <w:numPr>
          <w:ilvl w:val="0"/>
          <w:numId w:val="4"/>
        </w:numPr>
      </w:pPr>
      <w:r>
        <w:t xml:space="preserve">Design – </w:t>
      </w:r>
    </w:p>
    <w:p w14:paraId="0CC208C5" w14:textId="77777777" w:rsidR="00F5116B" w:rsidRDefault="00F5116B" w:rsidP="00F5116B"/>
    <w:p w14:paraId="0AD716EE" w14:textId="77777777" w:rsidR="00F5116B" w:rsidRPr="00D5530E" w:rsidRDefault="00F5116B" w:rsidP="00F5116B">
      <w:r w:rsidRPr="00CF1FE6">
        <w:rPr>
          <w:b/>
        </w:rPr>
        <w:t>Section 3 Communication</w:t>
      </w:r>
    </w:p>
    <w:p w14:paraId="78976620" w14:textId="3CEFC5AA" w:rsidR="00F5116B" w:rsidRDefault="00F5116B" w:rsidP="00F5116B">
      <w:r>
        <w:t>Continue using</w:t>
      </w:r>
      <w:r w:rsidRPr="003E528A">
        <w:t xml:space="preserve"> the</w:t>
      </w:r>
      <w:r w:rsidR="00D35D25">
        <w:t xml:space="preserve"> </w:t>
      </w:r>
      <w:r>
        <w:t xml:space="preserve">“Individual Reflection Template” </w:t>
      </w:r>
      <w:r w:rsidRPr="003E528A">
        <w:t>available on Moodle</w:t>
      </w:r>
      <w:r>
        <w:t xml:space="preserve"> to complete this section.</w:t>
      </w:r>
      <w:r w:rsidRPr="00D5530E">
        <w:t xml:space="preserve"> </w:t>
      </w:r>
    </w:p>
    <w:p w14:paraId="51E32B99" w14:textId="3234FA12" w:rsidR="00F5116B" w:rsidRDefault="00F5116B" w:rsidP="00E03667">
      <w:pPr>
        <w:pStyle w:val="NoSpacing"/>
        <w:numPr>
          <w:ilvl w:val="0"/>
          <w:numId w:val="1"/>
        </w:numPr>
      </w:pPr>
      <w:r>
        <w:t xml:space="preserve">Discuss two occasions where you felt that </w:t>
      </w:r>
      <w:r w:rsidRPr="00D5530E">
        <w:t>your team worked together</w:t>
      </w:r>
      <w:r>
        <w:t xml:space="preserve"> </w:t>
      </w:r>
      <w:r w:rsidRPr="00D5530E">
        <w:t xml:space="preserve">effectively </w:t>
      </w:r>
      <w:r>
        <w:t>and efficiently on the project.</w:t>
      </w:r>
    </w:p>
    <w:p w14:paraId="356A41C2" w14:textId="48697250" w:rsidR="00E03667" w:rsidRDefault="00E03667" w:rsidP="00E03667">
      <w:pPr>
        <w:pStyle w:val="NoSpacing"/>
        <w:ind w:left="720"/>
      </w:pPr>
    </w:p>
    <w:p w14:paraId="105341CE" w14:textId="2642762A" w:rsidR="00E03667" w:rsidRDefault="000079D4" w:rsidP="00E03667">
      <w:pPr>
        <w:pStyle w:val="NoSpacing"/>
        <w:ind w:left="720"/>
      </w:pPr>
      <w:r>
        <w:t xml:space="preserve">One occasion I can remember was </w:t>
      </w:r>
      <w:r w:rsidR="00E03667">
        <w:t xml:space="preserve">when the group came at a </w:t>
      </w:r>
      <w:r w:rsidR="00E03667" w:rsidRPr="00E03667">
        <w:t>consensus</w:t>
      </w:r>
      <w:r w:rsidR="00E03667">
        <w:t xml:space="preserve"> about deciding the methodologies on the website, we </w:t>
      </w:r>
      <w:r w:rsidR="00A8349A">
        <w:t xml:space="preserve">had decided on a few methods and </w:t>
      </w:r>
      <w:r w:rsidR="00E03667">
        <w:t>describe</w:t>
      </w:r>
      <w:r w:rsidR="00A8349A">
        <w:t>d</w:t>
      </w:r>
      <w:r w:rsidR="00E03667">
        <w:t xml:space="preserve"> the pros and cons of the methodology</w:t>
      </w:r>
      <w:r w:rsidR="00A8349A">
        <w:t>. After we</w:t>
      </w:r>
      <w:r w:rsidR="00E412E6">
        <w:t xml:space="preserve"> discussed the positives and negatives if we</w:t>
      </w:r>
      <w:r>
        <w:t xml:space="preserve"> were to</w:t>
      </w:r>
      <w:r w:rsidR="00E412E6">
        <w:t xml:space="preserve"> app</w:t>
      </w:r>
      <w:r>
        <w:t>ly</w:t>
      </w:r>
      <w:r w:rsidR="00E412E6">
        <w:t xml:space="preserve"> this to our project</w:t>
      </w:r>
      <w:r w:rsidR="00A8349A">
        <w:t xml:space="preserve"> which would determine the process in reaching a finish product.</w:t>
      </w:r>
    </w:p>
    <w:p w14:paraId="3F52D0E0" w14:textId="6723FF1C" w:rsidR="00E03667" w:rsidRDefault="00E03667" w:rsidP="00E03667">
      <w:pPr>
        <w:pStyle w:val="NoSpacing"/>
        <w:ind w:left="720"/>
      </w:pPr>
    </w:p>
    <w:p w14:paraId="38C303EF" w14:textId="5CBB1093" w:rsidR="00E03667" w:rsidRDefault="00E03667" w:rsidP="00E03667">
      <w:pPr>
        <w:pStyle w:val="NoSpacing"/>
        <w:ind w:left="720"/>
      </w:pPr>
      <w:r>
        <w:t>Another occasion</w:t>
      </w:r>
      <w:r w:rsidR="00A32AC7">
        <w:t xml:space="preserve"> that</w:t>
      </w:r>
      <w:r>
        <w:t xml:space="preserve"> </w:t>
      </w:r>
      <w:r w:rsidR="000079D4">
        <w:t xml:space="preserve">I can recall </w:t>
      </w:r>
      <w:r w:rsidR="00A32AC7">
        <w:t xml:space="preserve">from memory </w:t>
      </w:r>
      <w:r w:rsidR="000079D4">
        <w:t>was when we discussed the workload and the allocation of the tasks within the group. We discussed</w:t>
      </w:r>
      <w:r w:rsidR="00DB479B">
        <w:t xml:space="preserve"> the tasks and described</w:t>
      </w:r>
      <w:r w:rsidR="000079D4">
        <w:t xml:space="preserve"> our strengths and weakness in terms of coding, written word or documentation.</w:t>
      </w:r>
      <w:r w:rsidR="00A8349A">
        <w:t xml:space="preserve"> </w:t>
      </w:r>
      <w:r w:rsidR="00DB479B">
        <w:t xml:space="preserve">Some of us weren’t competent or lacked at a specific task but fortunately the team was able to give advice and assist us when needed to guarantee </w:t>
      </w:r>
      <w:r w:rsidR="00A32AC7">
        <w:t>the best out of this person.</w:t>
      </w:r>
    </w:p>
    <w:p w14:paraId="4EC8F15E" w14:textId="77777777" w:rsidR="000079D4" w:rsidRPr="00D5530E" w:rsidRDefault="000079D4" w:rsidP="00E03667">
      <w:pPr>
        <w:pStyle w:val="NoSpacing"/>
        <w:ind w:left="720"/>
      </w:pPr>
    </w:p>
    <w:p w14:paraId="0DBFBB02" w14:textId="315C546A" w:rsidR="00A8349A" w:rsidRDefault="00F5116B" w:rsidP="00A8349A">
      <w:pPr>
        <w:pStyle w:val="NoSpacing"/>
        <w:numPr>
          <w:ilvl w:val="0"/>
          <w:numId w:val="1"/>
        </w:numPr>
      </w:pPr>
      <w:r>
        <w:t xml:space="preserve">Choose two </w:t>
      </w:r>
      <w:r w:rsidRPr="00D5530E">
        <w:t xml:space="preserve">methods of communication </w:t>
      </w:r>
      <w:r>
        <w:t>that your team used. For each, d</w:t>
      </w:r>
      <w:r w:rsidRPr="00D5530E">
        <w:t xml:space="preserve">iscuss </w:t>
      </w:r>
      <w:r>
        <w:t xml:space="preserve">with an example how </w:t>
      </w:r>
      <w:r w:rsidRPr="00D5530E">
        <w:t>each method was</w:t>
      </w:r>
      <w:r>
        <w:t xml:space="preserve"> implemented.</w:t>
      </w:r>
    </w:p>
    <w:p w14:paraId="3E1F45BE" w14:textId="50C35EB1" w:rsidR="00A8349A" w:rsidRDefault="00A8349A" w:rsidP="00A8349A">
      <w:pPr>
        <w:pStyle w:val="NoSpacing"/>
        <w:ind w:left="720"/>
      </w:pPr>
    </w:p>
    <w:p w14:paraId="72148FE1" w14:textId="10184DE1" w:rsidR="00A8349A" w:rsidRDefault="006331B3" w:rsidP="00A8349A">
      <w:pPr>
        <w:pStyle w:val="NoSpacing"/>
        <w:ind w:left="720"/>
      </w:pPr>
      <w:r>
        <w:t>The first method we use is the v</w:t>
      </w:r>
      <w:r w:rsidR="00A8349A">
        <w:t xml:space="preserve">ocal communication is the most vital when it comes to having a group assessment primarily because of how much time we spend at </w:t>
      </w:r>
      <w:r w:rsidR="00A32AC7">
        <w:t>School working</w:t>
      </w:r>
      <w:r w:rsidR="00A8349A">
        <w:t xml:space="preserve"> together.</w:t>
      </w:r>
      <w:r w:rsidR="00303AD1">
        <w:t xml:space="preserve"> Whenever we would have a group meeting our main choice of communication is vocal, simply because it is easier to get our point across one another</w:t>
      </w:r>
      <w:r w:rsidR="0058285B">
        <w:t xml:space="preserve"> and is good way discuss our problems or achievements throughout the process.</w:t>
      </w:r>
    </w:p>
    <w:p w14:paraId="3A97F952" w14:textId="73449FD2" w:rsidR="00A32AC7" w:rsidRDefault="00A32AC7" w:rsidP="00A8349A">
      <w:pPr>
        <w:pStyle w:val="NoSpacing"/>
        <w:ind w:left="720"/>
      </w:pPr>
    </w:p>
    <w:p w14:paraId="2AB41DBF" w14:textId="53B23AF8" w:rsidR="00A32AC7" w:rsidRDefault="00303AD1" w:rsidP="00A8349A">
      <w:pPr>
        <w:pStyle w:val="NoSpacing"/>
        <w:ind w:left="720"/>
      </w:pPr>
      <w:r>
        <w:t xml:space="preserve">The second choice of communication is </w:t>
      </w:r>
      <w:r w:rsidR="006331B3">
        <w:t>written</w:t>
      </w:r>
      <w:r w:rsidR="00A32AC7">
        <w:t xml:space="preserve"> communication such as Facebook message</w:t>
      </w:r>
      <w:r>
        <w:t>.</w:t>
      </w:r>
      <w:r w:rsidR="00A32AC7">
        <w:t xml:space="preserve"> </w:t>
      </w:r>
      <w:r>
        <w:t>T</w:t>
      </w:r>
      <w:r w:rsidR="00A32AC7">
        <w:t xml:space="preserve">his was a second way of communication towards each other </w:t>
      </w:r>
      <w:r>
        <w:t xml:space="preserve">especially </w:t>
      </w:r>
      <w:r w:rsidR="00A32AC7">
        <w:t>if ever we were unable to attend class.</w:t>
      </w:r>
      <w:r>
        <w:t xml:space="preserve"> If someone is unable to attend the </w:t>
      </w:r>
      <w:r w:rsidR="006331B3">
        <w:t>class,</w:t>
      </w:r>
      <w:r>
        <w:t xml:space="preserve"> we always discuss via </w:t>
      </w:r>
      <w:r w:rsidR="006331B3">
        <w:t>written</w:t>
      </w:r>
      <w:r>
        <w:t xml:space="preserve"> communication about a certain task that the people who worked on the website at class or if we learned something about our project that could affect the overall </w:t>
      </w:r>
      <w:r w:rsidR="006331B3">
        <w:t>product</w:t>
      </w:r>
      <w:r>
        <w:t>.</w:t>
      </w:r>
    </w:p>
    <w:p w14:paraId="579838ED" w14:textId="77777777" w:rsidR="00A8349A" w:rsidRPr="00D5530E" w:rsidRDefault="00A8349A" w:rsidP="00A8349A">
      <w:pPr>
        <w:pStyle w:val="NoSpacing"/>
        <w:ind w:left="720"/>
      </w:pPr>
    </w:p>
    <w:p w14:paraId="2D327349" w14:textId="77777777" w:rsidR="00D35335" w:rsidRDefault="00D35335" w:rsidP="00D35335">
      <w:pPr>
        <w:pStyle w:val="NoSpacing"/>
        <w:ind w:left="720"/>
      </w:pPr>
    </w:p>
    <w:p w14:paraId="7E75BF2F" w14:textId="77777777" w:rsidR="00D35335" w:rsidRDefault="00D35335" w:rsidP="00D35335">
      <w:pPr>
        <w:pStyle w:val="NoSpacing"/>
        <w:ind w:left="720"/>
      </w:pPr>
    </w:p>
    <w:p w14:paraId="23077C18" w14:textId="77777777" w:rsidR="00D35335" w:rsidRDefault="00D35335" w:rsidP="00D35335">
      <w:pPr>
        <w:pStyle w:val="NoSpacing"/>
        <w:ind w:left="720"/>
      </w:pPr>
    </w:p>
    <w:p w14:paraId="6BFE2AEC" w14:textId="77777777" w:rsidR="00D35335" w:rsidRDefault="00D35335" w:rsidP="00D35335">
      <w:pPr>
        <w:pStyle w:val="NoSpacing"/>
        <w:ind w:left="720"/>
      </w:pPr>
    </w:p>
    <w:p w14:paraId="6BA67406" w14:textId="77777777" w:rsidR="00D35335" w:rsidRDefault="00D35335" w:rsidP="00D35335">
      <w:pPr>
        <w:pStyle w:val="NoSpacing"/>
        <w:ind w:left="720"/>
      </w:pPr>
    </w:p>
    <w:p w14:paraId="7CC6C792" w14:textId="11FFF883" w:rsidR="00546934" w:rsidRDefault="00F5116B" w:rsidP="00D35335">
      <w:pPr>
        <w:pStyle w:val="NoSpacing"/>
        <w:numPr>
          <w:ilvl w:val="0"/>
          <w:numId w:val="1"/>
        </w:numPr>
      </w:pPr>
      <w:r>
        <w:lastRenderedPageBreak/>
        <w:t xml:space="preserve">Identify and explain two </w:t>
      </w:r>
      <w:r w:rsidRPr="00D5530E">
        <w:t>potential communication barriers</w:t>
      </w:r>
      <w:r>
        <w:t xml:space="preserve">. Choose one and explain how you overcame this barrier </w:t>
      </w:r>
      <w:r w:rsidRPr="00D5530E">
        <w:t>in your team</w:t>
      </w:r>
      <w:r>
        <w:t>.</w:t>
      </w:r>
    </w:p>
    <w:p w14:paraId="387C2F75" w14:textId="0F355F2B" w:rsidR="00546934" w:rsidRDefault="00546934" w:rsidP="00546934">
      <w:pPr>
        <w:pStyle w:val="NoSpacing"/>
        <w:ind w:left="720"/>
      </w:pPr>
    </w:p>
    <w:p w14:paraId="0D90A8ED" w14:textId="74E997D8" w:rsidR="00546934" w:rsidRDefault="00546934" w:rsidP="00546934">
      <w:pPr>
        <w:pStyle w:val="NoSpacing"/>
        <w:ind w:left="720"/>
      </w:pPr>
      <w:r>
        <w:t>One I can identify is the background noise in a classroom. When in the classroom the students would openly discuss with their group members</w:t>
      </w:r>
      <w:r w:rsidR="0058285B">
        <w:t xml:space="preserve"> especially when we are in a compact classroom.</w:t>
      </w:r>
      <w:r w:rsidR="00D35335">
        <w:t xml:space="preserve"> This would disrupt us and tend to be unable to hear what our group member is trying to rely to us.</w:t>
      </w:r>
      <w:r w:rsidR="0058285B">
        <w:t xml:space="preserve"> Another communication barrier that hinders our work progression </w:t>
      </w:r>
      <w:r w:rsidR="00C654F8">
        <w:t xml:space="preserve">could the use of slang and jargon. This primarily for people that speak English as their first language but have a different cadence such as slurring their words, </w:t>
      </w:r>
      <w:r w:rsidR="00D35335">
        <w:t>different pronunciation or different type of accent. But because our group all are English speakers the one, I choose is the noise interference. We overcame this by sitting closer and discussing prior to coming to class so we can know what our allocated roles are daily.</w:t>
      </w:r>
    </w:p>
    <w:p w14:paraId="05BA5533" w14:textId="7C26EFB4" w:rsidR="00F5116B" w:rsidRDefault="00546934" w:rsidP="00546934">
      <w:pPr>
        <w:pStyle w:val="NoSpacing"/>
        <w:ind w:left="720"/>
      </w:pPr>
      <w:r>
        <w:t xml:space="preserve"> </w:t>
      </w:r>
    </w:p>
    <w:p w14:paraId="58634511" w14:textId="60CEAE27" w:rsidR="00F5116B" w:rsidRPr="00D5530E" w:rsidRDefault="00F5116B" w:rsidP="00F5116B">
      <w:pPr>
        <w:pStyle w:val="NoSpacing"/>
        <w:numPr>
          <w:ilvl w:val="0"/>
          <w:numId w:val="1"/>
        </w:numPr>
      </w:pPr>
      <w:r>
        <w:t>Define these terms as they relate to decision</w:t>
      </w:r>
      <w:r w:rsidR="001F08B9">
        <w:t>-</w:t>
      </w:r>
      <w:r w:rsidR="009700FA">
        <w:t>making:</w:t>
      </w:r>
      <w:r>
        <w:t xml:space="preserve"> </w:t>
      </w:r>
      <w:r w:rsidRPr="00D5530E">
        <w:t>consensus, authoritarian, majority</w:t>
      </w:r>
      <w:r>
        <w:t>. Give one example of how you used</w:t>
      </w:r>
      <w:r w:rsidRPr="00D5530E">
        <w:t xml:space="preserve"> each </w:t>
      </w:r>
      <w:r>
        <w:t>term in the project</w:t>
      </w:r>
      <w:r w:rsidRPr="00D5530E">
        <w:t>.</w:t>
      </w:r>
    </w:p>
    <w:p w14:paraId="2F77916B" w14:textId="40733C5E" w:rsidR="00F5116B" w:rsidRDefault="00F5116B" w:rsidP="00F5116B">
      <w:pPr>
        <w:pStyle w:val="NoSpacing"/>
        <w:ind w:left="720"/>
      </w:pPr>
    </w:p>
    <w:p w14:paraId="1FDFC894" w14:textId="09C08C02" w:rsidR="00D35335" w:rsidRDefault="00D35335" w:rsidP="00F5116B">
      <w:pPr>
        <w:pStyle w:val="NoSpacing"/>
        <w:ind w:left="720"/>
      </w:pPr>
      <w:r w:rsidRPr="001F08B9">
        <w:rPr>
          <w:u w:val="single"/>
        </w:rPr>
        <w:t>Consensus:</w:t>
      </w:r>
      <w:r>
        <w:t xml:space="preserve"> </w:t>
      </w:r>
      <w:r w:rsidR="001F08B9">
        <w:t xml:space="preserve">Consensus </w:t>
      </w:r>
      <w:r w:rsidR="001F08B9" w:rsidRPr="001F08B9">
        <w:t xml:space="preserve">is a cooperative choice making process in which gathering individuals create, and consent to help a choice to the greatest advantage of the entire </w:t>
      </w:r>
      <w:r w:rsidR="001F08B9">
        <w:t>group</w:t>
      </w:r>
      <w:r w:rsidR="001F08B9" w:rsidRPr="001F08B9">
        <w:t xml:space="preserve"> or shared objective</w:t>
      </w:r>
      <w:r w:rsidR="001F08B9">
        <w:t>.</w:t>
      </w:r>
    </w:p>
    <w:p w14:paraId="1FF3D63C" w14:textId="77777777" w:rsidR="0064092A" w:rsidRDefault="0064092A" w:rsidP="001F08B9">
      <w:pPr>
        <w:pStyle w:val="NoSpacing"/>
        <w:ind w:left="720"/>
        <w:rPr>
          <w:u w:val="single"/>
        </w:rPr>
      </w:pPr>
    </w:p>
    <w:p w14:paraId="3AC7E199" w14:textId="2E12BD45" w:rsidR="001F08B9" w:rsidRPr="001F08B9" w:rsidRDefault="001F08B9" w:rsidP="001F08B9">
      <w:pPr>
        <w:pStyle w:val="NoSpacing"/>
        <w:ind w:left="720"/>
      </w:pPr>
      <w:r>
        <w:rPr>
          <w:u w:val="single"/>
        </w:rPr>
        <w:t>Authoritarian:</w:t>
      </w:r>
      <w:r w:rsidRPr="001F08B9">
        <w:t xml:space="preserve"> </w:t>
      </w:r>
      <w:r>
        <w:t>This authoritative decision-making style is mainly used if the group leader possesses all the information and has competent expertise required to make the best decision. This would make the other group members follow behind the leader.</w:t>
      </w:r>
    </w:p>
    <w:p w14:paraId="74C8A762" w14:textId="77777777" w:rsidR="0064092A" w:rsidRDefault="0064092A" w:rsidP="00F5116B">
      <w:pPr>
        <w:pStyle w:val="NoSpacing"/>
        <w:ind w:left="720"/>
        <w:rPr>
          <w:u w:val="single"/>
        </w:rPr>
      </w:pPr>
    </w:p>
    <w:p w14:paraId="70486391" w14:textId="50CA6332" w:rsidR="001F08B9" w:rsidRDefault="001F08B9" w:rsidP="00F5116B">
      <w:pPr>
        <w:pStyle w:val="NoSpacing"/>
        <w:ind w:left="720"/>
      </w:pPr>
      <w:r w:rsidRPr="001F08B9">
        <w:rPr>
          <w:u w:val="single"/>
        </w:rPr>
        <w:t>Majority:</w:t>
      </w:r>
      <w:r>
        <w:rPr>
          <w:u w:val="single"/>
        </w:rPr>
        <w:t xml:space="preserve"> </w:t>
      </w:r>
      <w:r>
        <w:t xml:space="preserve">The Majority decision </w:t>
      </w:r>
      <w:r w:rsidR="0064092A">
        <w:t>comes down to the group deciding on want passes, it does not need all members to agree on a task but if more than half the team approves than it will lean towards the larger group that demanded this task.</w:t>
      </w:r>
    </w:p>
    <w:p w14:paraId="7F4C5418" w14:textId="2E43223E" w:rsidR="0064092A" w:rsidRDefault="0064092A" w:rsidP="00F5116B">
      <w:pPr>
        <w:pStyle w:val="NoSpacing"/>
        <w:ind w:left="720"/>
      </w:pPr>
    </w:p>
    <w:p w14:paraId="7080D25D" w14:textId="3CACD862" w:rsidR="0064092A" w:rsidRPr="001F08B9" w:rsidRDefault="0064092A" w:rsidP="0064092A">
      <w:pPr>
        <w:pStyle w:val="NoSpacing"/>
        <w:ind w:left="720"/>
      </w:pPr>
      <w:r>
        <w:t xml:space="preserve">One example we used was the Consensus decision making was when Patrick wanted to make the homepage. For Authoritarian Patrick wanted to link up the pages and lastly for majority we allocated task </w:t>
      </w:r>
      <w:r w:rsidR="003A7CEC">
        <w:t xml:space="preserve">and deliverables </w:t>
      </w:r>
      <w:r>
        <w:t>within each other.</w:t>
      </w:r>
    </w:p>
    <w:p w14:paraId="1B416D27" w14:textId="77777777" w:rsidR="00D35335" w:rsidRPr="00D5530E" w:rsidRDefault="00D35335" w:rsidP="00F5116B">
      <w:pPr>
        <w:pStyle w:val="NoSpacing"/>
        <w:ind w:left="720"/>
      </w:pPr>
    </w:p>
    <w:p w14:paraId="191271AB" w14:textId="608B2F7B" w:rsidR="00F5116B" w:rsidRDefault="00F5116B" w:rsidP="00F5116B">
      <w:pPr>
        <w:pStyle w:val="NoSpacing"/>
        <w:numPr>
          <w:ilvl w:val="0"/>
          <w:numId w:val="1"/>
        </w:numPr>
        <w:rPr>
          <w:rFonts w:eastAsia="Times New Roman" w:cs="Times New Roman"/>
          <w:lang w:eastAsia="en-NZ"/>
        </w:rPr>
      </w:pPr>
      <w:r w:rsidRPr="00D5530E">
        <w:rPr>
          <w:rFonts w:eastAsia="Times New Roman" w:cs="Times New Roman"/>
          <w:lang w:eastAsia="en-NZ"/>
        </w:rPr>
        <w:t xml:space="preserve">Comment on how your team progressed through </w:t>
      </w:r>
      <w:r>
        <w:rPr>
          <w:rFonts w:eastAsia="Times New Roman" w:cs="Times New Roman"/>
          <w:lang w:eastAsia="en-NZ"/>
        </w:rPr>
        <w:t xml:space="preserve">each of </w:t>
      </w:r>
      <w:r w:rsidRPr="00D5530E">
        <w:rPr>
          <w:rFonts w:eastAsia="Times New Roman" w:cs="Times New Roman"/>
          <w:lang w:eastAsia="en-NZ"/>
        </w:rPr>
        <w:t xml:space="preserve">the </w:t>
      </w:r>
      <w:r>
        <w:rPr>
          <w:rFonts w:eastAsia="Times New Roman" w:cs="Times New Roman"/>
          <w:lang w:eastAsia="en-NZ"/>
        </w:rPr>
        <w:t xml:space="preserve">five </w:t>
      </w:r>
      <w:r w:rsidRPr="00D5530E">
        <w:rPr>
          <w:rFonts w:eastAsia="Times New Roman" w:cs="Times New Roman"/>
          <w:lang w:eastAsia="en-NZ"/>
        </w:rPr>
        <w:t>team forming stages.</w:t>
      </w:r>
    </w:p>
    <w:p w14:paraId="56A96C4E" w14:textId="4DF5FE98" w:rsidR="003A7CEC" w:rsidRDefault="003A7CEC" w:rsidP="003A7CEC">
      <w:pPr>
        <w:pStyle w:val="NoSpacing"/>
        <w:ind w:left="720"/>
        <w:rPr>
          <w:rFonts w:eastAsia="Times New Roman" w:cs="Times New Roman"/>
          <w:lang w:eastAsia="en-NZ"/>
        </w:rPr>
      </w:pPr>
    </w:p>
    <w:p w14:paraId="7134E2A2" w14:textId="51F49F38" w:rsidR="003A7CEC" w:rsidRDefault="003A7CEC" w:rsidP="003A7CEC">
      <w:pPr>
        <w:pStyle w:val="NoSpacing"/>
        <w:ind w:left="720"/>
        <w:rPr>
          <w:rFonts w:eastAsia="Times New Roman" w:cs="Times New Roman"/>
          <w:lang w:eastAsia="en-NZ"/>
        </w:rPr>
      </w:pPr>
      <w:r>
        <w:rPr>
          <w:rFonts w:eastAsia="Times New Roman" w:cs="Times New Roman"/>
          <w:lang w:eastAsia="en-NZ"/>
        </w:rPr>
        <w:t xml:space="preserve">Forming - </w:t>
      </w:r>
      <w:bookmarkStart w:id="0" w:name="_GoBack"/>
      <w:bookmarkEnd w:id="0"/>
    </w:p>
    <w:p w14:paraId="75709BDF" w14:textId="2D1EE7B9" w:rsidR="003A7CEC" w:rsidRDefault="003A7CEC" w:rsidP="003A7CEC">
      <w:pPr>
        <w:pStyle w:val="NoSpacing"/>
        <w:ind w:left="720"/>
        <w:rPr>
          <w:rFonts w:eastAsia="Times New Roman" w:cs="Times New Roman"/>
          <w:lang w:eastAsia="en-NZ"/>
        </w:rPr>
      </w:pPr>
      <w:r>
        <w:rPr>
          <w:rFonts w:eastAsia="Times New Roman" w:cs="Times New Roman"/>
          <w:lang w:eastAsia="en-NZ"/>
        </w:rPr>
        <w:t>Storming</w:t>
      </w:r>
    </w:p>
    <w:p w14:paraId="15AC7668" w14:textId="65BD524E" w:rsidR="003A7CEC" w:rsidRDefault="003A7CEC" w:rsidP="003A7CEC">
      <w:pPr>
        <w:pStyle w:val="NoSpacing"/>
        <w:ind w:left="720"/>
        <w:rPr>
          <w:rFonts w:eastAsia="Times New Roman" w:cs="Times New Roman"/>
          <w:lang w:eastAsia="en-NZ"/>
        </w:rPr>
      </w:pPr>
      <w:r>
        <w:rPr>
          <w:rFonts w:eastAsia="Times New Roman" w:cs="Times New Roman"/>
          <w:lang w:eastAsia="en-NZ"/>
        </w:rPr>
        <w:t>Norming</w:t>
      </w:r>
    </w:p>
    <w:p w14:paraId="3B4EA1BA" w14:textId="438B460B" w:rsidR="003A7CEC" w:rsidRDefault="003A7CEC" w:rsidP="003A7CEC">
      <w:pPr>
        <w:pStyle w:val="NoSpacing"/>
        <w:ind w:left="720"/>
        <w:rPr>
          <w:rFonts w:eastAsia="Times New Roman" w:cs="Times New Roman"/>
          <w:lang w:eastAsia="en-NZ"/>
        </w:rPr>
      </w:pPr>
      <w:r>
        <w:rPr>
          <w:rFonts w:eastAsia="Times New Roman" w:cs="Times New Roman"/>
          <w:lang w:eastAsia="en-NZ"/>
        </w:rPr>
        <w:t>Performing</w:t>
      </w:r>
    </w:p>
    <w:p w14:paraId="510AF9D3" w14:textId="21D72C3C" w:rsidR="003A7CEC" w:rsidRDefault="003A7CEC" w:rsidP="003A7CEC">
      <w:pPr>
        <w:pStyle w:val="NoSpacing"/>
        <w:ind w:left="720"/>
        <w:rPr>
          <w:rFonts w:eastAsia="Times New Roman" w:cs="Times New Roman"/>
          <w:lang w:eastAsia="en-NZ"/>
        </w:rPr>
      </w:pPr>
      <w:r>
        <w:rPr>
          <w:rFonts w:eastAsia="Times New Roman" w:cs="Times New Roman"/>
          <w:lang w:eastAsia="en-NZ"/>
        </w:rPr>
        <w:t xml:space="preserve">Adjourning </w:t>
      </w:r>
    </w:p>
    <w:p w14:paraId="4AE76D50" w14:textId="70849D7F" w:rsidR="007A50A8" w:rsidRDefault="007A50A8" w:rsidP="007A50A8">
      <w:pPr>
        <w:pStyle w:val="NoSpacing"/>
        <w:rPr>
          <w:rFonts w:eastAsia="Times New Roman" w:cs="Times New Roman"/>
          <w:lang w:eastAsia="en-NZ"/>
        </w:rPr>
      </w:pPr>
    </w:p>
    <w:p w14:paraId="69D0AC0A" w14:textId="0564EB48" w:rsidR="007A50A8" w:rsidRPr="00785350" w:rsidRDefault="007A50A8" w:rsidP="007A50A8">
      <w:pPr>
        <w:pStyle w:val="NoSpacing"/>
        <w:rPr>
          <w:rFonts w:eastAsia="Times New Roman" w:cs="Times New Roman"/>
          <w:lang w:eastAsia="en-NZ"/>
        </w:rPr>
      </w:pPr>
    </w:p>
    <w:p w14:paraId="0BA2CF00" w14:textId="7FEBDC0F" w:rsidR="007A50A8" w:rsidRDefault="007A50A8" w:rsidP="007A50A8">
      <w:pPr>
        <w:pStyle w:val="NoSpacing"/>
        <w:rPr>
          <w:rFonts w:eastAsia="Times New Roman" w:cs="Times New Roman"/>
          <w:lang w:eastAsia="en-NZ"/>
        </w:rPr>
      </w:pPr>
    </w:p>
    <w:p w14:paraId="5775EC6C" w14:textId="77777777" w:rsidR="00A36AB0" w:rsidRDefault="00A36AB0"/>
    <w:sectPr w:rsidR="00A36A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6D08E" w14:textId="77777777" w:rsidR="00A66CC8" w:rsidRDefault="00A66CC8" w:rsidP="00160A82">
      <w:pPr>
        <w:spacing w:after="0" w:line="240" w:lineRule="auto"/>
      </w:pPr>
      <w:r>
        <w:separator/>
      </w:r>
    </w:p>
  </w:endnote>
  <w:endnote w:type="continuationSeparator" w:id="0">
    <w:p w14:paraId="7E913F72" w14:textId="77777777" w:rsidR="00A66CC8" w:rsidRDefault="00A66CC8" w:rsidP="0016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772D9" w14:textId="77777777" w:rsidR="00A66CC8" w:rsidRDefault="00A66CC8" w:rsidP="00160A82">
      <w:pPr>
        <w:spacing w:after="0" w:line="240" w:lineRule="auto"/>
      </w:pPr>
      <w:r>
        <w:separator/>
      </w:r>
    </w:p>
  </w:footnote>
  <w:footnote w:type="continuationSeparator" w:id="0">
    <w:p w14:paraId="42250331" w14:textId="77777777" w:rsidR="00A66CC8" w:rsidRDefault="00A66CC8" w:rsidP="00160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C14C4"/>
    <w:multiLevelType w:val="hybridMultilevel"/>
    <w:tmpl w:val="B77CB8D8"/>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 w15:restartNumberingAfterBreak="0">
    <w:nsid w:val="1DE176E1"/>
    <w:multiLevelType w:val="hybridMultilevel"/>
    <w:tmpl w:val="E48A3F94"/>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5B40434"/>
    <w:multiLevelType w:val="hybridMultilevel"/>
    <w:tmpl w:val="EF507A14"/>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3" w15:restartNumberingAfterBreak="0">
    <w:nsid w:val="563F778C"/>
    <w:multiLevelType w:val="hybridMultilevel"/>
    <w:tmpl w:val="3664121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6B"/>
    <w:rsid w:val="000079D4"/>
    <w:rsid w:val="00087504"/>
    <w:rsid w:val="00160A82"/>
    <w:rsid w:val="001F08B9"/>
    <w:rsid w:val="00205AEC"/>
    <w:rsid w:val="002B7985"/>
    <w:rsid w:val="002E404F"/>
    <w:rsid w:val="00303AD1"/>
    <w:rsid w:val="003A7CEC"/>
    <w:rsid w:val="00425E3B"/>
    <w:rsid w:val="0048101C"/>
    <w:rsid w:val="00546934"/>
    <w:rsid w:val="0058285B"/>
    <w:rsid w:val="00586714"/>
    <w:rsid w:val="006331B3"/>
    <w:rsid w:val="0064092A"/>
    <w:rsid w:val="006757E0"/>
    <w:rsid w:val="00785350"/>
    <w:rsid w:val="007A50A8"/>
    <w:rsid w:val="00885141"/>
    <w:rsid w:val="008B4F47"/>
    <w:rsid w:val="009700FA"/>
    <w:rsid w:val="009A2874"/>
    <w:rsid w:val="00A228E2"/>
    <w:rsid w:val="00A32AC7"/>
    <w:rsid w:val="00A36AB0"/>
    <w:rsid w:val="00A66CC8"/>
    <w:rsid w:val="00A8349A"/>
    <w:rsid w:val="00B0536E"/>
    <w:rsid w:val="00B711E1"/>
    <w:rsid w:val="00C654F8"/>
    <w:rsid w:val="00CE3786"/>
    <w:rsid w:val="00D35335"/>
    <w:rsid w:val="00D35D25"/>
    <w:rsid w:val="00D66290"/>
    <w:rsid w:val="00DA259A"/>
    <w:rsid w:val="00DB479B"/>
    <w:rsid w:val="00DB4F60"/>
    <w:rsid w:val="00DB5262"/>
    <w:rsid w:val="00E03667"/>
    <w:rsid w:val="00E159D8"/>
    <w:rsid w:val="00E412E6"/>
    <w:rsid w:val="00F5116B"/>
    <w:rsid w:val="00F65746"/>
    <w:rsid w:val="00F957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AC93"/>
  <w15:chartTrackingRefBased/>
  <w15:docId w15:val="{3E39738D-60F9-454E-9BDF-C7551F7E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116B"/>
    <w:pPr>
      <w:spacing w:after="0" w:line="240" w:lineRule="auto"/>
    </w:pPr>
  </w:style>
  <w:style w:type="paragraph" w:styleId="ListParagraph">
    <w:name w:val="List Paragraph"/>
    <w:basedOn w:val="Normal"/>
    <w:uiPriority w:val="34"/>
    <w:qFormat/>
    <w:rsid w:val="0048101C"/>
    <w:pPr>
      <w:ind w:left="720"/>
      <w:contextualSpacing/>
    </w:pPr>
  </w:style>
  <w:style w:type="table" w:styleId="TableGrid">
    <w:name w:val="Table Grid"/>
    <w:basedOn w:val="TableNormal"/>
    <w:uiPriority w:val="59"/>
    <w:rsid w:val="007A5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0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A82"/>
  </w:style>
  <w:style w:type="paragraph" w:styleId="Footer">
    <w:name w:val="footer"/>
    <w:basedOn w:val="Normal"/>
    <w:link w:val="FooterChar"/>
    <w:uiPriority w:val="99"/>
    <w:unhideWhenUsed/>
    <w:rsid w:val="00160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A82"/>
  </w:style>
  <w:style w:type="character" w:styleId="Strong">
    <w:name w:val="Strong"/>
    <w:basedOn w:val="DefaultParagraphFont"/>
    <w:uiPriority w:val="22"/>
    <w:qFormat/>
    <w:rsid w:val="001F08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dc:creator>
  <cp:keywords/>
  <dc:description/>
  <cp:lastModifiedBy>paul v</cp:lastModifiedBy>
  <cp:revision>11</cp:revision>
  <dcterms:created xsi:type="dcterms:W3CDTF">2019-06-20T01:09:00Z</dcterms:created>
  <dcterms:modified xsi:type="dcterms:W3CDTF">2019-06-21T04:55:00Z</dcterms:modified>
</cp:coreProperties>
</file>