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3E23" w14:textId="77777777" w:rsidR="00E430A8" w:rsidRDefault="00E430A8" w:rsidP="00E430A8">
      <w:r>
        <w:t>"The Escape" (Trốn thoát).</w:t>
      </w:r>
    </w:p>
    <w:p w14:paraId="1348C0CD" w14:textId="77777777" w:rsidR="00E430A8" w:rsidRDefault="00E430A8" w:rsidP="00E430A8"/>
    <w:p w14:paraId="69192427" w14:textId="77777777" w:rsidR="00E430A8" w:rsidRDefault="00E430A8" w:rsidP="00E430A8">
      <w:r>
        <w:t>Trong trò chơi này, người chơi sẽ đóng vai trò là nhân vật chính đang bị mắc kẹt trong một môi trường nguy hiểm, và phải tìm cách trốn thoát khỏi khu vực đó trước khi quái vật đuổi theo nắm được mình.</w:t>
      </w:r>
    </w:p>
    <w:p w14:paraId="048CE867" w14:textId="77777777" w:rsidR="00E430A8" w:rsidRDefault="00E430A8" w:rsidP="00E430A8"/>
    <w:p w14:paraId="2CBC710A" w14:textId="77777777" w:rsidR="00E430A8" w:rsidRDefault="00E430A8" w:rsidP="00E430A8">
      <w:r>
        <w:t>Trò chơi sẽ có nhiều cấp độ khác nhau, với các chướng ngại vật và địa hình khác nhau trên đường trốn thoát. Người chơi cần phải tìm và thu thập các vật phẩm để giúp mình vượt qua các trở ngại, như các khoá để mở cửa hoặc vật phẩm để tạo ra chướng ngại vật để ngăn quái vật.</w:t>
      </w:r>
    </w:p>
    <w:p w14:paraId="54495A42" w14:textId="77777777" w:rsidR="00E430A8" w:rsidRDefault="00E430A8" w:rsidP="00E430A8"/>
    <w:p w14:paraId="1D1876B6" w14:textId="77777777" w:rsidR="00E430A8" w:rsidRDefault="00E430A8" w:rsidP="00E430A8">
      <w:r>
        <w:t>Trong khi người chơi đang trốn thoát, quái vật sẽ đuổi theo mình. Nếu bị quái vật bắt được, trò chơi sẽ kết thúc. Người chơi cần sử dụng kỹ năng của mình để vượt qua các chướng ngại vật và điều khiển vị trí của mình để tránh bị quái vật bắt được.</w:t>
      </w:r>
    </w:p>
    <w:p w14:paraId="4E8EEAB3" w14:textId="77777777" w:rsidR="00E430A8" w:rsidRDefault="00E430A8" w:rsidP="00E430A8"/>
    <w:p w14:paraId="61B16850" w14:textId="23B28557" w:rsidR="00F8310A" w:rsidRDefault="00E430A8" w:rsidP="00E430A8">
      <w:r>
        <w:t>"The Escape" sẽ có tính thử thách cao và đòi hỏi sự tập trung và nhanh nhẹn của người chơi. Bạn có thể sử dụng các tính năng của React Native để tạo ra một trò chơi tuyệt vời như vậy, bao gồm tạo giao diện, xử lý các sự kiện bấm nút và chạm để điều khiển nhân vật của người chơi và quái vật, cũng như tính toán điểm số và hiển thị nó lên màn hình.</w:t>
      </w:r>
    </w:p>
    <w:p w14:paraId="12B21547" w14:textId="386188CB" w:rsidR="00E430A8" w:rsidRDefault="00E430A8" w:rsidP="00E430A8"/>
    <w:p w14:paraId="10C9A725" w14:textId="231DF04A" w:rsidR="00E430A8" w:rsidRDefault="00E430A8" w:rsidP="00E430A8"/>
    <w:p w14:paraId="4E98030D" w14:textId="38B9DE18" w:rsidR="00E430A8" w:rsidRDefault="00E430A8" w:rsidP="00E430A8"/>
    <w:p w14:paraId="4D8A066D" w14:textId="432556EB" w:rsidR="00E430A8" w:rsidRDefault="00E430A8" w:rsidP="00E430A8"/>
    <w:p w14:paraId="0A844E9D" w14:textId="7B484D25" w:rsidR="00E430A8" w:rsidRPr="00E430A8" w:rsidRDefault="00E430A8" w:rsidP="00E430A8">
      <w:pPr>
        <w:rPr>
          <w:lang w:val="en-US"/>
        </w:rPr>
      </w:pPr>
      <w:r>
        <w:rPr>
          <w:lang w:val="en-US"/>
        </w:rPr>
        <w:t>--</w:t>
      </w:r>
    </w:p>
    <w:p w14:paraId="05F4789C" w14:textId="77777777" w:rsidR="00E430A8" w:rsidRDefault="00E430A8" w:rsidP="00E430A8">
      <w:r>
        <w:t>React Navigation: Đây là một thư viện điều hướng để bạn có thể tạo ra các màn hình, định tuyến và các tính năng điều hướng trong ứng dụng của mình. Nó cung cấp cho bạn các thành phần điều hướng cơ bản như TabBar, Drawer, Stack, và nhiều tính năng khác.</w:t>
      </w:r>
    </w:p>
    <w:p w14:paraId="0EC3B451" w14:textId="77777777" w:rsidR="00E430A8" w:rsidRDefault="00E430A8" w:rsidP="00E430A8"/>
    <w:p w14:paraId="04E95162" w14:textId="77777777" w:rsidR="00E430A8" w:rsidRDefault="00E430A8" w:rsidP="00E430A8">
      <w:r>
        <w:t>Redux: Redux là một thư viện quản lý trạng thái được sử dụng để lưu trữ và quản lý các trạng thái toàn cục của ứng dụng. Trong trò chơi của bạn, Redux có thể được sử dụng để lưu trữ thông tin về số điểm và vật phẩm được thu thập bởi người chơi.</w:t>
      </w:r>
    </w:p>
    <w:p w14:paraId="05E3DACC" w14:textId="77777777" w:rsidR="00E430A8" w:rsidRDefault="00E430A8" w:rsidP="00E430A8"/>
    <w:p w14:paraId="114D6E72" w14:textId="77777777" w:rsidR="00E430A8" w:rsidRDefault="00E430A8" w:rsidP="00E430A8">
      <w:r>
        <w:t>React Native Game Engine: Đây là một thư viện chuyên dụng cho phát triển trò chơi với React Native. Nó cung cấp các thành phần, tính năng và API để phát triển các trò chơi đa dạng, từ các trò chơi 2D đơn giản đến các trò chơi 3D phức tạp. Bạn có thể sử dụng thư viện này để xử lý các vật lý, di chuyển và va chạm trong trò chơi của bạn.</w:t>
      </w:r>
    </w:p>
    <w:p w14:paraId="6292D6F1" w14:textId="77777777" w:rsidR="00E430A8" w:rsidRDefault="00E430A8" w:rsidP="00E430A8"/>
    <w:p w14:paraId="3D19D1DE" w14:textId="0D86DAC0" w:rsidR="00E430A8" w:rsidRDefault="00E430A8" w:rsidP="00E430A8">
      <w:r>
        <w:t>Visual Studio Code: Đây là một trong những trình biên tập mã nguồn phổ biến nhất và cũng là một trong những lựa chọn tốt nhất cho phát triển ứng dụng React Native.</w:t>
      </w:r>
    </w:p>
    <w:p w14:paraId="0982A349" w14:textId="73BEEF73" w:rsidR="00E430A8" w:rsidRDefault="00E430A8" w:rsidP="00E430A8"/>
    <w:p w14:paraId="7EF4F700" w14:textId="16B4AE51" w:rsidR="00E430A8" w:rsidRDefault="00E430A8" w:rsidP="00E430A8"/>
    <w:p w14:paraId="2C9021E2" w14:textId="3070A761" w:rsidR="00E430A8" w:rsidRDefault="00E430A8" w:rsidP="00E430A8"/>
    <w:p w14:paraId="459E92A9" w14:textId="77777777" w:rsidR="00E430A8" w:rsidRDefault="00E430A8" w:rsidP="00E430A8">
      <w:r>
        <w:t>Hệ thống, use case và cơ sở dữ liệu (database) cho trò chơi "The Escape":</w:t>
      </w:r>
    </w:p>
    <w:p w14:paraId="6F6D3E59" w14:textId="77777777" w:rsidR="00E430A8" w:rsidRDefault="00E430A8" w:rsidP="00E430A8"/>
    <w:p w14:paraId="4CFDDE2F" w14:textId="77777777" w:rsidR="00E430A8" w:rsidRDefault="00E430A8" w:rsidP="00E430A8">
      <w:r>
        <w:t>Phân tích hệ thống:</w:t>
      </w:r>
    </w:p>
    <w:p w14:paraId="424182AC" w14:textId="77777777" w:rsidR="00E430A8" w:rsidRDefault="00E430A8" w:rsidP="00E430A8">
      <w:r>
        <w:t>Trò chơi "The Escape" là một trò chơi đơn người chơi, với mục tiêu chính là giúp nhân vật chính thoát khỏi một mê cung bằng cách vượt qua các chướng ngại vật và tránh xa quái vật đang đuổi theo.</w:t>
      </w:r>
    </w:p>
    <w:p w14:paraId="663ED2E7" w14:textId="77777777" w:rsidR="00E430A8" w:rsidRDefault="00E430A8" w:rsidP="00E430A8">
      <w:r>
        <w:t>Trò chơi sẽ chạy trên nền tảng di động và sử dụng React Native để phát triển ứng dụng.</w:t>
      </w:r>
    </w:p>
    <w:p w14:paraId="132DE0A1" w14:textId="77777777" w:rsidR="00E430A8" w:rsidRDefault="00E430A8" w:rsidP="00E430A8">
      <w:r>
        <w:t>Người chơi sẽ điều khiển nhân vật chính bằng cách sử dụng các nút điều khiển trên màn hình để di chuyển trái, phải, lên và xuống.</w:t>
      </w:r>
    </w:p>
    <w:p w14:paraId="620F4BDD" w14:textId="77777777" w:rsidR="00E430A8" w:rsidRDefault="00E430A8" w:rsidP="00E430A8">
      <w:r>
        <w:t>Hệ thống sẽ phải xử lý các sự kiện và tương tác của người chơi với trò chơi để di chuyển nhân vật chính, xử lý va chạm với chướng ngại vật và quái vật, và tính toán điểm số của người chơi.</w:t>
      </w:r>
    </w:p>
    <w:p w14:paraId="7FDE5325" w14:textId="77777777" w:rsidR="00E430A8" w:rsidRDefault="00E430A8" w:rsidP="00E430A8">
      <w:r>
        <w:t>Hệ thống cũng phải quản lý thông tin của người chơi, bao gồm thông tin về số điểm, số lần chơi, và một số thông tin khác liên quan đến trò chơi.</w:t>
      </w:r>
    </w:p>
    <w:p w14:paraId="0F28A7EF" w14:textId="77777777" w:rsidR="00E430A8" w:rsidRDefault="00E430A8" w:rsidP="00E430A8">
      <w:r>
        <w:t>Use case:</w:t>
      </w:r>
    </w:p>
    <w:p w14:paraId="25BF281C" w14:textId="77777777" w:rsidR="00E430A8" w:rsidRDefault="00E430A8" w:rsidP="00E430A8">
      <w:r>
        <w:t>Đăng nhập: Người chơi có thể đăng nhập vào trò chơi để lưu trữ thông tin của họ và tiếp tục chơi sau này.</w:t>
      </w:r>
    </w:p>
    <w:p w14:paraId="31727B10" w14:textId="77777777" w:rsidR="00E430A8" w:rsidRDefault="00E430A8" w:rsidP="00E430A8">
      <w:r>
        <w:t>Chơi trò chơi: Người chơi có thể chơi trò chơi bằng cách điều khiển nhân vật chính để thoát khỏi mê cung, vượt qua các chướng ngại vật và tránh xa quái vật.</w:t>
      </w:r>
    </w:p>
    <w:p w14:paraId="0FE7D3D5" w14:textId="77777777" w:rsidR="00E430A8" w:rsidRDefault="00E430A8" w:rsidP="00E430A8">
      <w:r>
        <w:t>Lưu điểm số: Hệ thống sẽ lưu trữ điểm số của người chơi để so sánh với những người chơi khác.</w:t>
      </w:r>
    </w:p>
    <w:p w14:paraId="4BB63CA3" w14:textId="77777777" w:rsidR="00E430A8" w:rsidRDefault="00E430A8" w:rsidP="00E430A8">
      <w:r>
        <w:t>Cơ sở dữ liệu:</w:t>
      </w:r>
    </w:p>
    <w:p w14:paraId="29412424" w14:textId="77777777" w:rsidR="00E430A8" w:rsidRDefault="00E430A8" w:rsidP="00E430A8">
      <w:r>
        <w:t>Cơ sở dữ liệu cho trò chơi "The Escape" sẽ sử dụng một cơ sở dữ liệu quan hệ để lưu trữ thông tin về người chơi, bao gồm tên đăng nhập, mật khẩu và điểm số.</w:t>
      </w:r>
    </w:p>
    <w:p w14:paraId="43143446" w14:textId="77777777" w:rsidR="00E430A8" w:rsidRDefault="00E430A8" w:rsidP="00E430A8">
      <w:r>
        <w:t>Cơ sở dữ liệu cũng sẽ lưu trữ thông tin về các màn chơi trong trò chơi, bao gồm các chướng ngại vật và quái vật được đặt trên bản đồ.</w:t>
      </w:r>
    </w:p>
    <w:p w14:paraId="6CD20AA1" w14:textId="6F888525" w:rsidR="00E430A8" w:rsidRDefault="00E430A8" w:rsidP="00E430A8">
      <w:r>
        <w:t>Hệ thống sẽ sử dụng SQL để truy vấn và lưu trữ dữ liệu trong cơ sở dữ liệu.</w:t>
      </w:r>
    </w:p>
    <w:p w14:paraId="6368CFFB" w14:textId="46FFAD9E" w:rsidR="00302E42" w:rsidRDefault="00302E42" w:rsidP="00E430A8"/>
    <w:p w14:paraId="59B473A5" w14:textId="7AC55455" w:rsidR="00302E42" w:rsidRDefault="00302E42" w:rsidP="00E430A8"/>
    <w:p w14:paraId="7F414772" w14:textId="065EE950" w:rsidR="00302E42" w:rsidRDefault="00302E42" w:rsidP="00E430A8"/>
    <w:p w14:paraId="02295026" w14:textId="05F46A1F" w:rsidR="00302E42" w:rsidRDefault="00302E42" w:rsidP="00E430A8"/>
    <w:p w14:paraId="0C97D01A" w14:textId="076D0F48" w:rsidR="00302E42" w:rsidRPr="00302E42" w:rsidRDefault="00302E42" w:rsidP="00E430A8">
      <w:pPr>
        <w:rPr>
          <w:lang w:val="en-US"/>
        </w:rPr>
      </w:pP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trò</w:t>
      </w:r>
      <w:proofErr w:type="spellEnd"/>
      <w:r>
        <w:rPr>
          <w:lang w:val="en-US"/>
        </w:rPr>
        <w:t xml:space="preserve"> </w:t>
      </w:r>
      <w:proofErr w:type="spellStart"/>
      <w:r>
        <w:rPr>
          <w:lang w:val="en-US"/>
        </w:rPr>
        <w:t>chuyện</w:t>
      </w:r>
      <w:proofErr w:type="spellEnd"/>
      <w:r>
        <w:rPr>
          <w:lang w:val="en-US"/>
        </w:rPr>
        <w:t xml:space="preserve"> </w:t>
      </w:r>
      <w:proofErr w:type="spellStart"/>
      <w:r>
        <w:rPr>
          <w:lang w:val="en-US"/>
        </w:rPr>
        <w:t>cùng</w:t>
      </w:r>
      <w:proofErr w:type="spellEnd"/>
      <w:r>
        <w:rPr>
          <w:lang w:val="en-US"/>
        </w:rPr>
        <w:t xml:space="preserve"> NPC,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chatgpt</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p>
    <w:sectPr w:rsidR="00302E42" w:rsidRPr="00302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714"/>
    <w:multiLevelType w:val="multilevel"/>
    <w:tmpl w:val="02CE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F1149"/>
    <w:multiLevelType w:val="multilevel"/>
    <w:tmpl w:val="93FCB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875894"/>
    <w:multiLevelType w:val="multilevel"/>
    <w:tmpl w:val="C9E4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944262"/>
    <w:multiLevelType w:val="multilevel"/>
    <w:tmpl w:val="CB6C6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DC7A44"/>
    <w:multiLevelType w:val="multilevel"/>
    <w:tmpl w:val="A688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1F4640"/>
    <w:multiLevelType w:val="multilevel"/>
    <w:tmpl w:val="962A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3870649">
    <w:abstractNumId w:val="0"/>
  </w:num>
  <w:num w:numId="2" w16cid:durableId="944844759">
    <w:abstractNumId w:val="2"/>
  </w:num>
  <w:num w:numId="3" w16cid:durableId="125242768">
    <w:abstractNumId w:val="1"/>
  </w:num>
  <w:num w:numId="4" w16cid:durableId="313417873">
    <w:abstractNumId w:val="4"/>
  </w:num>
  <w:num w:numId="5" w16cid:durableId="2006397825">
    <w:abstractNumId w:val="3"/>
  </w:num>
  <w:num w:numId="6" w16cid:durableId="654839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A8"/>
    <w:rsid w:val="0016264D"/>
    <w:rsid w:val="00302E42"/>
    <w:rsid w:val="00E430A8"/>
    <w:rsid w:val="00F831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15E7"/>
  <w15:chartTrackingRefBased/>
  <w15:docId w15:val="{FE5447F3-2500-4F4D-94B2-D48B26B4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0A8"/>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7469">
      <w:bodyDiv w:val="1"/>
      <w:marLeft w:val="0"/>
      <w:marRight w:val="0"/>
      <w:marTop w:val="0"/>
      <w:marBottom w:val="0"/>
      <w:divBdr>
        <w:top w:val="none" w:sz="0" w:space="0" w:color="auto"/>
        <w:left w:val="none" w:sz="0" w:space="0" w:color="auto"/>
        <w:bottom w:val="none" w:sz="0" w:space="0" w:color="auto"/>
        <w:right w:val="none" w:sz="0" w:space="0" w:color="auto"/>
      </w:divBdr>
    </w:div>
    <w:div w:id="136394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pvilyou !!</dc:creator>
  <cp:keywords/>
  <dc:description/>
  <cp:lastModifiedBy>pvilyou !!</cp:lastModifiedBy>
  <cp:revision>2</cp:revision>
  <dcterms:created xsi:type="dcterms:W3CDTF">2023-02-24T04:04:00Z</dcterms:created>
  <dcterms:modified xsi:type="dcterms:W3CDTF">2023-02-26T10:37:00Z</dcterms:modified>
</cp:coreProperties>
</file>