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E0" w:rsidRDefault="00DA5AE0"/>
    <w:p w:rsidR="000351EA" w:rsidRDefault="000351EA"/>
    <w:p w:rsidR="000351EA" w:rsidRPr="00655808" w:rsidRDefault="000351EA" w:rsidP="00655808">
      <w:pPr>
        <w:rPr>
          <w:b/>
          <w:sz w:val="36"/>
          <w:szCs w:val="36"/>
        </w:rPr>
      </w:pPr>
      <w:r w:rsidRPr="00655808">
        <w:rPr>
          <w:b/>
          <w:sz w:val="36"/>
          <w:szCs w:val="36"/>
        </w:rPr>
        <w:t>Настройка Аккаунта</w:t>
      </w:r>
    </w:p>
    <w:p w:rsidR="000351EA" w:rsidRDefault="000351EA" w:rsidP="000351EA">
      <w:pPr>
        <w:pStyle w:val="a3"/>
      </w:pPr>
    </w:p>
    <w:p w:rsidR="000351EA" w:rsidRDefault="000351EA" w:rsidP="000351EA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45FF175B" wp14:editId="7B0A8445">
            <wp:extent cx="6571969" cy="5554134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56" r="1105"/>
                    <a:stretch/>
                  </pic:blipFill>
                  <pic:spPr bwMode="auto">
                    <a:xfrm>
                      <a:off x="0" y="0"/>
                      <a:ext cx="6577654" cy="555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1EA" w:rsidRDefault="00655808" w:rsidP="00655808">
      <w:r>
        <w:t>Вопросы:</w:t>
      </w:r>
    </w:p>
    <w:p w:rsidR="00655808" w:rsidRDefault="00655808" w:rsidP="00655808">
      <w:pPr>
        <w:pStyle w:val="a3"/>
        <w:numPr>
          <w:ilvl w:val="0"/>
          <w:numId w:val="2"/>
        </w:numPr>
      </w:pPr>
      <w:r>
        <w:t xml:space="preserve">ФИО, телефон, дата рождения – это поля </w:t>
      </w:r>
      <w:r w:rsidR="00A70759">
        <w:t xml:space="preserve">можно менять на сайте. Соответственно, для того чтобы проще (или правильнее) эти изменения «попадали» в БД </w:t>
      </w:r>
      <w:r w:rsidR="00A70759">
        <w:rPr>
          <w:lang w:val="en-US"/>
        </w:rPr>
        <w:t>ACCESS</w:t>
      </w:r>
      <w:r w:rsidR="00A70759">
        <w:t>, что мне необходимо предусмотреть? (я имею ввиду, может дату фиксировать изменения и т.д.)</w:t>
      </w:r>
    </w:p>
    <w:p w:rsidR="00A70759" w:rsidRDefault="00A70759" w:rsidP="00A70759">
      <w:pPr>
        <w:pStyle w:val="a3"/>
      </w:pPr>
    </w:p>
    <w:p w:rsidR="00655808" w:rsidRDefault="00655808" w:rsidP="00655808">
      <w:pPr>
        <w:pStyle w:val="a3"/>
        <w:numPr>
          <w:ilvl w:val="0"/>
          <w:numId w:val="2"/>
        </w:numPr>
      </w:pPr>
      <w:r>
        <w:t>В БД нет поля дата рождения</w:t>
      </w:r>
      <w:r w:rsidR="00A70759">
        <w:t xml:space="preserve">. Добавьте, пожалуйста, в механизм загрузки данных на сайт </w:t>
      </w:r>
    </w:p>
    <w:p w:rsidR="00A70759" w:rsidRDefault="00A70759" w:rsidP="00A70759">
      <w:pPr>
        <w:pStyle w:val="a3"/>
      </w:pPr>
    </w:p>
    <w:p w:rsidR="00A70759" w:rsidRDefault="00A70759" w:rsidP="00A70759">
      <w:pPr>
        <w:pStyle w:val="a3"/>
      </w:pPr>
      <w:bookmarkStart w:id="0" w:name="_GoBack"/>
      <w:bookmarkEnd w:id="0"/>
    </w:p>
    <w:p w:rsidR="00A70759" w:rsidRDefault="00753885" w:rsidP="00A70759">
      <w:pPr>
        <w:pStyle w:val="a3"/>
        <w:numPr>
          <w:ilvl w:val="0"/>
          <w:numId w:val="2"/>
        </w:numPr>
      </w:pPr>
      <w:r>
        <w:t>Уведомления буд</w:t>
      </w:r>
      <w:r w:rsidR="00F201EB">
        <w:t>ут</w:t>
      </w:r>
      <w:r>
        <w:t xml:space="preserve"> </w:t>
      </w:r>
      <w:r w:rsidR="00A70759">
        <w:t xml:space="preserve">(по </w:t>
      </w:r>
      <w:r w:rsidR="00A70759" w:rsidRPr="00A70759">
        <w:t xml:space="preserve">E-mail </w:t>
      </w:r>
      <w:r w:rsidR="00A70759">
        <w:t xml:space="preserve">и </w:t>
      </w:r>
      <w:r w:rsidR="00A70759" w:rsidRPr="00A70759">
        <w:t xml:space="preserve">SMS) </w:t>
      </w:r>
      <w:r w:rsidR="00A70759">
        <w:t xml:space="preserve">будут </w:t>
      </w:r>
      <w:r>
        <w:t>рассылать</w:t>
      </w:r>
      <w:r w:rsidR="00F201EB">
        <w:t>ся</w:t>
      </w:r>
      <w:r>
        <w:t xml:space="preserve"> </w:t>
      </w:r>
      <w:r w:rsidR="00F201EB">
        <w:t xml:space="preserve">с </w:t>
      </w:r>
      <w:r w:rsidR="00A70759">
        <w:t xml:space="preserve">БД </w:t>
      </w:r>
      <w:r w:rsidR="00A70759" w:rsidRPr="00A70759">
        <w:t>ACCESS</w:t>
      </w:r>
      <w:r w:rsidR="00F201EB">
        <w:t>.</w:t>
      </w:r>
      <w:r w:rsidR="00A70759">
        <w:t xml:space="preserve"> На сайте предусмотрена логика настройки порядка и способа уведомлений для каждого пользователя. В структуре БД сейчас не предусмотрено хранение данной информации. Мне самому реализовать структуру хранения и выслать описание, или же у Вас есть определённые требования куда и как должна записываться информация.</w:t>
      </w:r>
    </w:p>
    <w:sectPr w:rsidR="00A70759" w:rsidSect="000351EA">
      <w:pgSz w:w="11906" w:h="16838"/>
      <w:pgMar w:top="426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52FB1"/>
    <w:multiLevelType w:val="hybridMultilevel"/>
    <w:tmpl w:val="4E44D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420DE"/>
    <w:multiLevelType w:val="hybridMultilevel"/>
    <w:tmpl w:val="95A2F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EA"/>
    <w:rsid w:val="000351EA"/>
    <w:rsid w:val="000742C5"/>
    <w:rsid w:val="001B7F8C"/>
    <w:rsid w:val="003B725D"/>
    <w:rsid w:val="00655808"/>
    <w:rsid w:val="0069622C"/>
    <w:rsid w:val="00712DB2"/>
    <w:rsid w:val="00753885"/>
    <w:rsid w:val="00A70759"/>
    <w:rsid w:val="00B63EE8"/>
    <w:rsid w:val="00DA5AE0"/>
    <w:rsid w:val="00F2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B1C59-BFB9-4F71-8AE2-8B91AEC2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5</cp:revision>
  <dcterms:created xsi:type="dcterms:W3CDTF">2020-11-02T07:40:00Z</dcterms:created>
  <dcterms:modified xsi:type="dcterms:W3CDTF">2020-11-02T08:10:00Z</dcterms:modified>
</cp:coreProperties>
</file>