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2A7487" w14:textId="446192D4" w:rsidR="00AF663F" w:rsidRDefault="00A21D44" w:rsidP="00A21D44">
      <w:pPr>
        <w:ind w:left="720"/>
        <w:jc w:val="right"/>
        <w:rPr>
          <w:sz w:val="28"/>
          <w:szCs w:val="28"/>
        </w:rPr>
      </w:pPr>
      <w:r w:rsidRPr="003C6C63">
        <w:rPr>
          <w:rFonts w:asciiTheme="minorHAnsi" w:hAnsiTheme="minorHAnsi"/>
          <w:i/>
        </w:rPr>
        <w:t xml:space="preserve">Приложение № </w:t>
      </w:r>
      <w:r>
        <w:rPr>
          <w:rFonts w:asciiTheme="minorHAnsi" w:hAnsiTheme="minorHAnsi"/>
          <w:i/>
          <w:lang w:val="ru-RU"/>
        </w:rPr>
        <w:t>1</w:t>
      </w:r>
      <w:r w:rsidRPr="003C6C63">
        <w:rPr>
          <w:rFonts w:asciiTheme="minorHAnsi" w:hAnsiTheme="minorHAnsi"/>
          <w:i/>
        </w:rPr>
        <w:t xml:space="preserve"> к Договору № </w:t>
      </w:r>
      <w:r>
        <w:rPr>
          <w:rFonts w:asciiTheme="minorHAnsi" w:hAnsiTheme="minorHAnsi"/>
          <w:i/>
        </w:rPr>
        <w:t>79</w:t>
      </w:r>
      <w:r w:rsidRPr="003C6C63">
        <w:rPr>
          <w:rFonts w:asciiTheme="minorHAnsi" w:hAnsiTheme="minorHAnsi"/>
          <w:i/>
        </w:rPr>
        <w:t xml:space="preserve"> от « </w:t>
      </w:r>
      <w:r>
        <w:rPr>
          <w:rFonts w:asciiTheme="minorHAnsi" w:hAnsiTheme="minorHAnsi"/>
          <w:i/>
        </w:rPr>
        <w:t>01</w:t>
      </w:r>
      <w:r w:rsidRPr="003C6C63">
        <w:rPr>
          <w:rFonts w:asciiTheme="minorHAnsi" w:hAnsiTheme="minorHAnsi"/>
          <w:i/>
        </w:rPr>
        <w:t xml:space="preserve"> » </w:t>
      </w:r>
      <w:r>
        <w:rPr>
          <w:rFonts w:asciiTheme="minorHAnsi" w:hAnsiTheme="minorHAnsi"/>
          <w:i/>
        </w:rPr>
        <w:t>ноября</w:t>
      </w:r>
      <w:r w:rsidRPr="003C6C63">
        <w:rPr>
          <w:rFonts w:asciiTheme="minorHAnsi" w:hAnsiTheme="minorHAnsi"/>
          <w:i/>
        </w:rPr>
        <w:t xml:space="preserve"> 2019 г.</w:t>
      </w:r>
    </w:p>
    <w:p w14:paraId="60C551AD" w14:textId="77777777" w:rsidR="00FE3BB0" w:rsidRDefault="00FE3BB0" w:rsidP="00FE3BB0">
      <w:pPr>
        <w:ind w:left="142"/>
        <w:rPr>
          <w:sz w:val="28"/>
          <w:szCs w:val="28"/>
          <w:lang w:val="ru-RU"/>
        </w:rPr>
      </w:pPr>
    </w:p>
    <w:p w14:paraId="31B3C14F" w14:textId="77777777" w:rsidR="00AF663F" w:rsidRDefault="00AF663F">
      <w:pPr>
        <w:ind w:left="720"/>
        <w:jc w:val="center"/>
        <w:rPr>
          <w:sz w:val="28"/>
          <w:szCs w:val="28"/>
        </w:rPr>
      </w:pPr>
    </w:p>
    <w:p w14:paraId="580BBEDA" w14:textId="77777777" w:rsidR="00AF663F" w:rsidRDefault="00AF663F">
      <w:pPr>
        <w:ind w:left="720"/>
        <w:jc w:val="center"/>
        <w:rPr>
          <w:sz w:val="28"/>
          <w:szCs w:val="28"/>
        </w:rPr>
      </w:pPr>
    </w:p>
    <w:p w14:paraId="55A59227" w14:textId="77777777" w:rsidR="00AF663F" w:rsidRDefault="00AF663F">
      <w:pPr>
        <w:ind w:left="720"/>
        <w:jc w:val="center"/>
        <w:rPr>
          <w:sz w:val="28"/>
          <w:szCs w:val="28"/>
        </w:rPr>
      </w:pPr>
    </w:p>
    <w:p w14:paraId="4BE4BDA8" w14:textId="77777777" w:rsidR="00AF663F" w:rsidRDefault="00AF663F">
      <w:pPr>
        <w:ind w:left="720"/>
        <w:jc w:val="center"/>
        <w:rPr>
          <w:sz w:val="28"/>
          <w:szCs w:val="28"/>
        </w:rPr>
      </w:pPr>
    </w:p>
    <w:p w14:paraId="214CA78E" w14:textId="77777777" w:rsidR="00AF663F" w:rsidRDefault="00AF663F">
      <w:pPr>
        <w:ind w:left="720"/>
        <w:jc w:val="center"/>
        <w:rPr>
          <w:sz w:val="28"/>
          <w:szCs w:val="28"/>
        </w:rPr>
      </w:pPr>
    </w:p>
    <w:p w14:paraId="14C4BE0B" w14:textId="77777777" w:rsidR="00AF663F" w:rsidRDefault="00AF663F">
      <w:pPr>
        <w:ind w:left="720"/>
        <w:jc w:val="center"/>
        <w:rPr>
          <w:sz w:val="28"/>
          <w:szCs w:val="28"/>
        </w:rPr>
      </w:pPr>
    </w:p>
    <w:p w14:paraId="5ABB5C19" w14:textId="77777777" w:rsidR="00AF663F" w:rsidRDefault="00AF663F">
      <w:pPr>
        <w:ind w:left="720"/>
        <w:jc w:val="center"/>
        <w:rPr>
          <w:sz w:val="28"/>
          <w:szCs w:val="28"/>
        </w:rPr>
      </w:pPr>
    </w:p>
    <w:p w14:paraId="60C91C72" w14:textId="77777777" w:rsidR="00AF663F" w:rsidRDefault="00AF663F">
      <w:pPr>
        <w:ind w:left="720"/>
        <w:jc w:val="center"/>
        <w:rPr>
          <w:sz w:val="28"/>
          <w:szCs w:val="28"/>
        </w:rPr>
      </w:pPr>
    </w:p>
    <w:p w14:paraId="1E553ACD" w14:textId="77777777" w:rsidR="00AF663F" w:rsidRDefault="00AF663F">
      <w:pPr>
        <w:ind w:left="720"/>
        <w:jc w:val="center"/>
        <w:rPr>
          <w:sz w:val="28"/>
          <w:szCs w:val="28"/>
        </w:rPr>
      </w:pPr>
    </w:p>
    <w:p w14:paraId="46BD87D7" w14:textId="77777777" w:rsidR="00AF663F" w:rsidRDefault="00AF663F">
      <w:pPr>
        <w:ind w:left="720"/>
        <w:jc w:val="center"/>
        <w:rPr>
          <w:sz w:val="28"/>
          <w:szCs w:val="28"/>
        </w:rPr>
      </w:pPr>
    </w:p>
    <w:p w14:paraId="701113E0" w14:textId="77777777" w:rsidR="00AF663F" w:rsidRDefault="00AF663F">
      <w:pPr>
        <w:ind w:left="720"/>
        <w:jc w:val="center"/>
        <w:rPr>
          <w:sz w:val="28"/>
          <w:szCs w:val="28"/>
        </w:rPr>
      </w:pPr>
    </w:p>
    <w:p w14:paraId="5A34713C" w14:textId="76863382" w:rsidR="00AF663F" w:rsidRDefault="00ED4FB5">
      <w:pPr>
        <w:ind w:left="720"/>
        <w:jc w:val="center"/>
        <w:rPr>
          <w:sz w:val="28"/>
          <w:szCs w:val="28"/>
        </w:rPr>
      </w:pPr>
      <w:r>
        <w:rPr>
          <w:sz w:val="40"/>
          <w:szCs w:val="40"/>
        </w:rPr>
        <w:t xml:space="preserve">Техническое задание на разработку </w:t>
      </w:r>
      <w:r w:rsidR="00A21D44">
        <w:rPr>
          <w:sz w:val="40"/>
          <w:szCs w:val="40"/>
          <w:lang w:val="ru-RU"/>
        </w:rPr>
        <w:t>и программирование сайта</w:t>
      </w:r>
      <w:r>
        <w:rPr>
          <w:sz w:val="40"/>
          <w:szCs w:val="40"/>
        </w:rPr>
        <w:br/>
        <w:t>“ЭКОСЕТЬ”</w:t>
      </w:r>
      <w:r>
        <w:rPr>
          <w:sz w:val="28"/>
          <w:szCs w:val="28"/>
        </w:rPr>
        <w:t xml:space="preserve"> </w:t>
      </w:r>
    </w:p>
    <w:p w14:paraId="28E8E430" w14:textId="77777777" w:rsidR="00AF663F" w:rsidRDefault="00AF663F">
      <w:pPr>
        <w:ind w:left="720"/>
        <w:rPr>
          <w:sz w:val="28"/>
          <w:szCs w:val="28"/>
        </w:rPr>
      </w:pPr>
    </w:p>
    <w:p w14:paraId="0986D3AB" w14:textId="77777777" w:rsidR="00AF663F" w:rsidRDefault="00AF663F">
      <w:pPr>
        <w:ind w:left="720"/>
        <w:rPr>
          <w:sz w:val="28"/>
          <w:szCs w:val="28"/>
        </w:rPr>
      </w:pPr>
    </w:p>
    <w:p w14:paraId="30B0F56A" w14:textId="5D9968A6" w:rsidR="00AF663F" w:rsidRDefault="00AF663F">
      <w:pPr>
        <w:ind w:left="720"/>
        <w:rPr>
          <w:sz w:val="28"/>
          <w:szCs w:val="28"/>
        </w:rPr>
      </w:pPr>
    </w:p>
    <w:p w14:paraId="61509D6A" w14:textId="6CB3E809" w:rsidR="00FE3BB0" w:rsidRDefault="00FE3BB0">
      <w:pPr>
        <w:ind w:left="720"/>
        <w:rPr>
          <w:sz w:val="28"/>
          <w:szCs w:val="28"/>
        </w:rPr>
      </w:pPr>
    </w:p>
    <w:p w14:paraId="4CD99D20" w14:textId="536DB834" w:rsidR="00FE3BB0" w:rsidRDefault="00FE3BB0">
      <w:pPr>
        <w:ind w:left="720"/>
        <w:rPr>
          <w:sz w:val="28"/>
          <w:szCs w:val="28"/>
        </w:rPr>
      </w:pPr>
    </w:p>
    <w:p w14:paraId="33408C17" w14:textId="4E4B2918" w:rsidR="00FE3BB0" w:rsidRDefault="00FE3BB0">
      <w:pPr>
        <w:ind w:left="720"/>
        <w:rPr>
          <w:sz w:val="28"/>
          <w:szCs w:val="28"/>
        </w:rPr>
      </w:pPr>
    </w:p>
    <w:p w14:paraId="34745649" w14:textId="6E1EFCD1" w:rsidR="00FE3BB0" w:rsidRDefault="00FE3BB0">
      <w:pPr>
        <w:ind w:left="720"/>
        <w:rPr>
          <w:sz w:val="28"/>
          <w:szCs w:val="28"/>
        </w:rPr>
      </w:pPr>
    </w:p>
    <w:p w14:paraId="35D5D703" w14:textId="67A655F2" w:rsidR="00FE3BB0" w:rsidRDefault="00FE3BB0">
      <w:pPr>
        <w:ind w:left="720"/>
        <w:rPr>
          <w:sz w:val="28"/>
          <w:szCs w:val="28"/>
        </w:rPr>
      </w:pPr>
    </w:p>
    <w:p w14:paraId="733C062B" w14:textId="60C596FB" w:rsidR="00FE3BB0" w:rsidRDefault="00FE3BB0">
      <w:pPr>
        <w:ind w:left="720"/>
        <w:rPr>
          <w:sz w:val="28"/>
          <w:szCs w:val="28"/>
        </w:rPr>
      </w:pPr>
    </w:p>
    <w:p w14:paraId="0FC3B4A9" w14:textId="77777777" w:rsidR="00AF663F" w:rsidRDefault="00AF663F">
      <w:pPr>
        <w:ind w:left="720"/>
        <w:rPr>
          <w:sz w:val="28"/>
          <w:szCs w:val="28"/>
        </w:rPr>
      </w:pPr>
    </w:p>
    <w:p w14:paraId="1F575932" w14:textId="77777777" w:rsidR="00FE3BB0" w:rsidRDefault="00FE3BB0" w:rsidP="00FE3BB0">
      <w:pPr>
        <w:ind w:left="14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Согласовано:</w:t>
      </w:r>
    </w:p>
    <w:p w14:paraId="7505A00A" w14:textId="77777777" w:rsidR="00FE3BB0" w:rsidRPr="00FE3BB0" w:rsidRDefault="00FE3BB0" w:rsidP="00FE3BB0">
      <w:pPr>
        <w:ind w:left="142"/>
        <w:rPr>
          <w:sz w:val="28"/>
          <w:szCs w:val="28"/>
          <w:lang w:val="ru-RU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514"/>
        <w:gridCol w:w="4515"/>
      </w:tblGrid>
      <w:tr w:rsidR="00FE3BB0" w:rsidRPr="00B76739" w14:paraId="77B6117C" w14:textId="77777777" w:rsidTr="00B76739">
        <w:trPr>
          <w:jc w:val="center"/>
        </w:trPr>
        <w:tc>
          <w:tcPr>
            <w:tcW w:w="2500" w:type="pct"/>
          </w:tcPr>
          <w:p w14:paraId="73D98768" w14:textId="77777777" w:rsidR="00FE3BB0" w:rsidRPr="00B76739" w:rsidRDefault="00FE3BB0" w:rsidP="00B76739">
            <w:pPr>
              <w:pStyle w:val="Normalunindented"/>
              <w:spacing w:before="0" w:after="0" w:line="240" w:lineRule="auto"/>
              <w:rPr>
                <w:rFonts w:ascii="Calibri" w:hAnsi="Calibri"/>
                <w:b/>
              </w:rPr>
            </w:pPr>
            <w:r w:rsidRPr="00B76739">
              <w:rPr>
                <w:rFonts w:ascii="Calibri" w:hAnsi="Calibri"/>
                <w:b/>
              </w:rPr>
              <w:t>Исполнитель:</w:t>
            </w:r>
          </w:p>
        </w:tc>
        <w:tc>
          <w:tcPr>
            <w:tcW w:w="2500" w:type="pct"/>
          </w:tcPr>
          <w:p w14:paraId="7B2C90A5" w14:textId="77777777" w:rsidR="00FE3BB0" w:rsidRPr="00B76739" w:rsidRDefault="00FE3BB0" w:rsidP="00B76739">
            <w:pPr>
              <w:pStyle w:val="Normalunindented"/>
              <w:spacing w:before="0" w:after="0" w:line="240" w:lineRule="auto"/>
              <w:rPr>
                <w:rFonts w:ascii="Calibri" w:hAnsi="Calibri"/>
                <w:b/>
              </w:rPr>
            </w:pPr>
            <w:r w:rsidRPr="00B76739">
              <w:rPr>
                <w:rFonts w:ascii="Calibri" w:hAnsi="Calibri"/>
                <w:b/>
              </w:rPr>
              <w:t>Заказчик:</w:t>
            </w:r>
          </w:p>
        </w:tc>
      </w:tr>
      <w:tr w:rsidR="00FE3BB0" w:rsidRPr="00B76739" w14:paraId="7E1097B8" w14:textId="77777777" w:rsidTr="00B76739">
        <w:trPr>
          <w:trHeight w:val="3930"/>
          <w:jc w:val="center"/>
        </w:trPr>
        <w:tc>
          <w:tcPr>
            <w:tcW w:w="2500" w:type="pct"/>
          </w:tcPr>
          <w:p w14:paraId="1EC9B284" w14:textId="77777777" w:rsidR="00FE3BB0" w:rsidRPr="00B76739" w:rsidRDefault="00FE3BB0" w:rsidP="00B76739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76739">
              <w:rPr>
                <w:rFonts w:ascii="Calibri" w:hAnsi="Calibri"/>
              </w:rPr>
              <w:t>Индивидуальный предприниматель</w:t>
            </w:r>
          </w:p>
          <w:p w14:paraId="3AD23E28" w14:textId="77777777" w:rsidR="00FE3BB0" w:rsidRPr="00B76739" w:rsidRDefault="00FE3BB0" w:rsidP="00B76739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76739">
              <w:rPr>
                <w:rFonts w:ascii="Calibri" w:hAnsi="Calibri"/>
              </w:rPr>
              <w:t>Рыжков Сергей Николаевич</w:t>
            </w:r>
          </w:p>
          <w:p w14:paraId="2EA753F5" w14:textId="77777777" w:rsidR="00FE3BB0" w:rsidRPr="00B76739" w:rsidRDefault="00FE3BB0" w:rsidP="00B76739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</w:p>
          <w:p w14:paraId="644CA628" w14:textId="77777777" w:rsidR="00FE3BB0" w:rsidRPr="00B76739" w:rsidRDefault="00FE3BB0" w:rsidP="00B76739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</w:p>
          <w:p w14:paraId="6B8F49A9" w14:textId="77777777" w:rsidR="00FE3BB0" w:rsidRPr="00B76739" w:rsidRDefault="00FE3BB0" w:rsidP="00B76739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  <w:r w:rsidRPr="00B76739">
              <w:rPr>
                <w:rFonts w:ascii="Calibri" w:hAnsi="Calibri"/>
              </w:rPr>
              <w:t>Индивидуальный предприниматель</w:t>
            </w:r>
          </w:p>
          <w:p w14:paraId="7309BF45" w14:textId="77777777" w:rsidR="00FE3BB0" w:rsidRPr="00B76739" w:rsidRDefault="00FE3BB0" w:rsidP="00B76739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</w:p>
          <w:p w14:paraId="57FBA30A" w14:textId="77777777" w:rsidR="00FE3BB0" w:rsidRPr="00B76739" w:rsidRDefault="00FE3BB0" w:rsidP="00B76739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</w:p>
          <w:p w14:paraId="6BAAA2E7" w14:textId="77777777" w:rsidR="00FE3BB0" w:rsidRPr="00B76739" w:rsidRDefault="00FE3BB0" w:rsidP="00B76739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  <w:r w:rsidRPr="00B76739">
              <w:rPr>
                <w:rFonts w:ascii="Calibri" w:hAnsi="Calibri"/>
              </w:rPr>
              <w:t xml:space="preserve">_________________ С.Н. Рыжков                                                                                </w:t>
            </w:r>
          </w:p>
          <w:p w14:paraId="0C3863D1" w14:textId="77777777" w:rsidR="00FE3BB0" w:rsidRPr="00B76739" w:rsidRDefault="00FE3BB0" w:rsidP="00B76739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</w:p>
          <w:p w14:paraId="6A5A11FB" w14:textId="77777777" w:rsidR="00FE3BB0" w:rsidRPr="00B76739" w:rsidRDefault="00FE3BB0" w:rsidP="00B76739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</w:p>
        </w:tc>
        <w:tc>
          <w:tcPr>
            <w:tcW w:w="2500" w:type="pct"/>
          </w:tcPr>
          <w:p w14:paraId="1C70A7D9" w14:textId="77777777" w:rsidR="00FE3BB0" w:rsidRPr="00B76739" w:rsidRDefault="00FE3BB0" w:rsidP="00B76739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76739">
              <w:rPr>
                <w:rFonts w:ascii="Calibri" w:hAnsi="Calibri"/>
              </w:rPr>
              <w:t>Индивидуальный предприниматель</w:t>
            </w:r>
          </w:p>
          <w:p w14:paraId="28E3E542" w14:textId="77777777" w:rsidR="00FE3BB0" w:rsidRPr="00B76739" w:rsidRDefault="00FE3BB0" w:rsidP="00B76739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76739">
              <w:rPr>
                <w:rFonts w:ascii="Calibri" w:hAnsi="Calibri"/>
              </w:rPr>
              <w:t xml:space="preserve">Палькин Виталий Викторович </w:t>
            </w:r>
          </w:p>
          <w:p w14:paraId="49DEDC02" w14:textId="77777777" w:rsidR="00FE3BB0" w:rsidRPr="00B76739" w:rsidRDefault="00FE3BB0" w:rsidP="00B76739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</w:p>
          <w:p w14:paraId="05AB1A10" w14:textId="77777777" w:rsidR="00FE3BB0" w:rsidRPr="00B76739" w:rsidRDefault="00FE3BB0" w:rsidP="00B76739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</w:p>
          <w:p w14:paraId="1013896B" w14:textId="77777777" w:rsidR="00FE3BB0" w:rsidRPr="00B76739" w:rsidRDefault="00FE3BB0" w:rsidP="00B76739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  <w:r w:rsidRPr="00B76739">
              <w:rPr>
                <w:rFonts w:ascii="Calibri" w:hAnsi="Calibri"/>
              </w:rPr>
              <w:t>Индивидуальный предприниматель</w:t>
            </w:r>
          </w:p>
          <w:p w14:paraId="588B8AC9" w14:textId="77777777" w:rsidR="00FE3BB0" w:rsidRPr="00B76739" w:rsidRDefault="00FE3BB0" w:rsidP="00B76739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</w:p>
          <w:p w14:paraId="7C5834B5" w14:textId="77777777" w:rsidR="00FE3BB0" w:rsidRPr="00B76739" w:rsidRDefault="00FE3BB0" w:rsidP="00B76739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</w:p>
          <w:p w14:paraId="5EEAEEFA" w14:textId="77777777" w:rsidR="00FE3BB0" w:rsidRPr="00B76739" w:rsidRDefault="00FE3BB0" w:rsidP="00B76739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76739">
              <w:rPr>
                <w:rFonts w:ascii="Calibri" w:hAnsi="Calibri"/>
              </w:rPr>
              <w:t>____________________В.В. Палькин</w:t>
            </w:r>
          </w:p>
          <w:p w14:paraId="75DEC3F5" w14:textId="77777777" w:rsidR="00FE3BB0" w:rsidRPr="00B76739" w:rsidRDefault="00FE3BB0" w:rsidP="00B76739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</w:p>
        </w:tc>
      </w:tr>
    </w:tbl>
    <w:p w14:paraId="6121E741" w14:textId="77777777" w:rsidR="00ED4FB5" w:rsidRPr="00CF76F5" w:rsidRDefault="00ED4FB5" w:rsidP="00CF76F5">
      <w:pPr>
        <w:pStyle w:val="af8"/>
        <w:ind w:left="360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CF76F5">
        <w:rPr>
          <w:rFonts w:ascii="Arial" w:hAnsi="Arial" w:cs="Arial"/>
          <w:b/>
          <w:sz w:val="32"/>
          <w:szCs w:val="32"/>
        </w:rPr>
        <w:lastRenderedPageBreak/>
        <w:t>Концепция сайта «ЭКОСЕТЬ»</w:t>
      </w:r>
    </w:p>
    <w:p w14:paraId="6CB196FC" w14:textId="77777777" w:rsidR="00ED4FB5" w:rsidRPr="00CF76F5" w:rsidRDefault="00ED4FB5" w:rsidP="00ED4FB5">
      <w:pPr>
        <w:pStyle w:val="af8"/>
        <w:numPr>
          <w:ilvl w:val="1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 xml:space="preserve">Сайт и все его разделы располагаются на домене </w:t>
      </w:r>
      <w:hyperlink r:id="rId5" w:history="1">
        <w:r w:rsidRPr="00CF76F5">
          <w:rPr>
            <w:rStyle w:val="af9"/>
            <w:rFonts w:ascii="Arial" w:hAnsi="Arial" w:cs="Arial"/>
            <w:lang w:val="en-US"/>
          </w:rPr>
          <w:t>www</w:t>
        </w:r>
        <w:r w:rsidRPr="00CF76F5">
          <w:rPr>
            <w:rStyle w:val="af9"/>
            <w:rFonts w:ascii="Arial" w:hAnsi="Arial" w:cs="Arial"/>
          </w:rPr>
          <w:t>.</w:t>
        </w:r>
        <w:proofErr w:type="spellStart"/>
        <w:r w:rsidRPr="00CF76F5">
          <w:rPr>
            <w:rStyle w:val="af9"/>
            <w:rFonts w:ascii="Arial" w:hAnsi="Arial" w:cs="Arial"/>
            <w:lang w:val="en-US"/>
          </w:rPr>
          <w:t>ekoset</w:t>
        </w:r>
        <w:proofErr w:type="spellEnd"/>
        <w:r w:rsidRPr="00CF76F5">
          <w:rPr>
            <w:rStyle w:val="af9"/>
            <w:rFonts w:ascii="Arial" w:hAnsi="Arial" w:cs="Arial"/>
          </w:rPr>
          <w:t>.</w:t>
        </w:r>
        <w:proofErr w:type="spellStart"/>
        <w:r w:rsidRPr="00CF76F5">
          <w:rPr>
            <w:rStyle w:val="af9"/>
            <w:rFonts w:ascii="Arial" w:hAnsi="Arial" w:cs="Arial"/>
            <w:lang w:val="en-US"/>
          </w:rPr>
          <w:t>ru</w:t>
        </w:r>
        <w:proofErr w:type="spellEnd"/>
      </w:hyperlink>
    </w:p>
    <w:p w14:paraId="73FA2161" w14:textId="77777777" w:rsidR="00ED4FB5" w:rsidRPr="00CF76F5" w:rsidRDefault="00ED4FB5" w:rsidP="00ED4FB5">
      <w:pPr>
        <w:pStyle w:val="af8"/>
        <w:ind w:left="360"/>
        <w:rPr>
          <w:rFonts w:ascii="Arial" w:hAnsi="Arial" w:cs="Arial"/>
        </w:rPr>
      </w:pPr>
    </w:p>
    <w:p w14:paraId="5DDF6C5D" w14:textId="77777777" w:rsidR="00ED4FB5" w:rsidRPr="00CF76F5" w:rsidRDefault="00ED4FB5" w:rsidP="00ED4FB5">
      <w:pPr>
        <w:pStyle w:val="af8"/>
        <w:numPr>
          <w:ilvl w:val="1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 xml:space="preserve">Сайт должен быть сделан по принципу лэндинга (например как сайты </w:t>
      </w:r>
      <w:hyperlink r:id="rId6" w:history="1">
        <w:r w:rsidRPr="00CF76F5">
          <w:rPr>
            <w:rStyle w:val="af9"/>
            <w:rFonts w:ascii="Arial" w:hAnsi="Arial" w:cs="Arial"/>
          </w:rPr>
          <w:t>www.sberbank.ru</w:t>
        </w:r>
      </w:hyperlink>
      <w:r w:rsidRPr="00CF76F5">
        <w:rPr>
          <w:rFonts w:ascii="Arial" w:hAnsi="Arial" w:cs="Arial"/>
        </w:rPr>
        <w:t xml:space="preserve"> , </w:t>
      </w:r>
      <w:hyperlink r:id="rId7" w:history="1">
        <w:r w:rsidRPr="00CF76F5">
          <w:rPr>
            <w:rStyle w:val="af9"/>
            <w:rFonts w:ascii="Arial" w:hAnsi="Arial" w:cs="Arial"/>
          </w:rPr>
          <w:t>www.</w:t>
        </w:r>
        <w:r w:rsidRPr="00CF76F5">
          <w:rPr>
            <w:rStyle w:val="af9"/>
            <w:rFonts w:ascii="Arial" w:hAnsi="Arial" w:cs="Arial"/>
            <w:lang w:val="en-US"/>
          </w:rPr>
          <w:t>mts</w:t>
        </w:r>
        <w:r w:rsidRPr="00CF76F5">
          <w:rPr>
            <w:rStyle w:val="af9"/>
            <w:rFonts w:ascii="Arial" w:hAnsi="Arial" w:cs="Arial"/>
          </w:rPr>
          <w:t>.</w:t>
        </w:r>
        <w:proofErr w:type="spellStart"/>
        <w:r w:rsidRPr="00CF76F5">
          <w:rPr>
            <w:rStyle w:val="af9"/>
            <w:rFonts w:ascii="Arial" w:hAnsi="Arial" w:cs="Arial"/>
          </w:rPr>
          <w:t>ru</w:t>
        </w:r>
        <w:proofErr w:type="spellEnd"/>
      </w:hyperlink>
      <w:r w:rsidRPr="00CF76F5">
        <w:rPr>
          <w:rFonts w:ascii="Arial" w:hAnsi="Arial" w:cs="Arial"/>
        </w:rPr>
        <w:t>), т.е. состоять из крупных информационных блоков, которые пролистываются по мере ознакомления.</w:t>
      </w:r>
    </w:p>
    <w:p w14:paraId="5F4D1BCD" w14:textId="77777777" w:rsidR="00ED4FB5" w:rsidRPr="00CF76F5" w:rsidRDefault="00ED4FB5" w:rsidP="00ED4FB5">
      <w:pPr>
        <w:pStyle w:val="af8"/>
        <w:numPr>
          <w:ilvl w:val="1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>Сайт должен быть адаптивным и масштабироваться под разные устройства и разрешения экрана:</w:t>
      </w:r>
    </w:p>
    <w:p w14:paraId="2C307685" w14:textId="77777777" w:rsidR="00ED4FB5" w:rsidRPr="00CF76F5" w:rsidRDefault="00ED4FB5" w:rsidP="00ED4FB5">
      <w:pPr>
        <w:pStyle w:val="af8"/>
        <w:numPr>
          <w:ilvl w:val="2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 xml:space="preserve"> Монитор</w:t>
      </w:r>
    </w:p>
    <w:p w14:paraId="5A3F8722" w14:textId="77777777" w:rsidR="00ED4FB5" w:rsidRPr="00CF76F5" w:rsidRDefault="00ED4FB5" w:rsidP="00ED4FB5">
      <w:pPr>
        <w:pStyle w:val="af8"/>
        <w:numPr>
          <w:ilvl w:val="2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>Планшет</w:t>
      </w:r>
    </w:p>
    <w:p w14:paraId="523013BE" w14:textId="77777777" w:rsidR="00ED4FB5" w:rsidRPr="00CF76F5" w:rsidRDefault="00ED4FB5" w:rsidP="00ED4FB5">
      <w:pPr>
        <w:pStyle w:val="af8"/>
        <w:numPr>
          <w:ilvl w:val="2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>Смартфон</w:t>
      </w:r>
    </w:p>
    <w:p w14:paraId="19724B8C" w14:textId="77777777" w:rsidR="00ED4FB5" w:rsidRPr="00CF76F5" w:rsidRDefault="00ED4FB5" w:rsidP="00ED4FB5">
      <w:pPr>
        <w:pStyle w:val="af8"/>
        <w:rPr>
          <w:rFonts w:ascii="Arial" w:hAnsi="Arial" w:cs="Arial"/>
        </w:rPr>
      </w:pPr>
    </w:p>
    <w:p w14:paraId="50C9066F" w14:textId="77777777" w:rsidR="00ED4FB5" w:rsidRPr="00CF76F5" w:rsidRDefault="00ED4FB5" w:rsidP="00ED4FB5">
      <w:pPr>
        <w:pStyle w:val="af8"/>
        <w:numPr>
          <w:ilvl w:val="1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 xml:space="preserve">Сайт будет состоять из нескольких Тематических </w:t>
      </w:r>
      <w:r w:rsidR="007127D6" w:rsidRPr="00CF76F5">
        <w:rPr>
          <w:rFonts w:ascii="Arial" w:hAnsi="Arial" w:cs="Arial"/>
        </w:rPr>
        <w:t>под</w:t>
      </w:r>
      <w:r w:rsidRPr="00CF76F5">
        <w:rPr>
          <w:rFonts w:ascii="Arial" w:hAnsi="Arial" w:cs="Arial"/>
        </w:rPr>
        <w:t>разделов (под каждое направление деятельности):</w:t>
      </w:r>
    </w:p>
    <w:p w14:paraId="4B08C297" w14:textId="77777777" w:rsidR="00ED4FB5" w:rsidRPr="00CF76F5" w:rsidRDefault="00ED4FB5" w:rsidP="00ED4FB5">
      <w:pPr>
        <w:pStyle w:val="af8"/>
        <w:numPr>
          <w:ilvl w:val="2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>Профессиональная уборка (</w:t>
      </w:r>
      <w:proofErr w:type="spellStart"/>
      <w:r w:rsidRPr="00CF76F5">
        <w:rPr>
          <w:rFonts w:ascii="Arial" w:hAnsi="Arial" w:cs="Arial"/>
        </w:rPr>
        <w:t>Клининг</w:t>
      </w:r>
      <w:proofErr w:type="spellEnd"/>
      <w:r w:rsidRPr="00CF76F5">
        <w:rPr>
          <w:rFonts w:ascii="Arial" w:hAnsi="Arial" w:cs="Arial"/>
        </w:rPr>
        <w:t>)</w:t>
      </w:r>
    </w:p>
    <w:p w14:paraId="2A1DF4C5" w14:textId="77777777" w:rsidR="00ED4FB5" w:rsidRPr="00CF76F5" w:rsidRDefault="00ED4FB5" w:rsidP="00ED4FB5">
      <w:pPr>
        <w:pStyle w:val="af8"/>
        <w:numPr>
          <w:ilvl w:val="2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>Уничтожение вредителей</w:t>
      </w:r>
    </w:p>
    <w:p w14:paraId="5A440235" w14:textId="77777777" w:rsidR="00ED4FB5" w:rsidRPr="00CF76F5" w:rsidRDefault="00ED4FB5" w:rsidP="00ED4FB5">
      <w:pPr>
        <w:pStyle w:val="af8"/>
        <w:numPr>
          <w:ilvl w:val="2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>Лабораторные исследования</w:t>
      </w:r>
    </w:p>
    <w:p w14:paraId="7E158085" w14:textId="77777777" w:rsidR="00ED4FB5" w:rsidRPr="00CF76F5" w:rsidRDefault="00ED4FB5" w:rsidP="00ED4FB5">
      <w:pPr>
        <w:pStyle w:val="af8"/>
        <w:numPr>
          <w:ilvl w:val="2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 xml:space="preserve">Оформление </w:t>
      </w:r>
      <w:proofErr w:type="spellStart"/>
      <w:r w:rsidRPr="00CF76F5">
        <w:rPr>
          <w:rFonts w:ascii="Arial" w:hAnsi="Arial" w:cs="Arial"/>
        </w:rPr>
        <w:t>сандокументации</w:t>
      </w:r>
      <w:proofErr w:type="spellEnd"/>
    </w:p>
    <w:p w14:paraId="19F06348" w14:textId="77777777" w:rsidR="00ED4FB5" w:rsidRPr="00CF76F5" w:rsidRDefault="00ED4FB5" w:rsidP="00ED4FB5">
      <w:pPr>
        <w:pStyle w:val="af8"/>
        <w:numPr>
          <w:ilvl w:val="2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>Очистка вентиляции</w:t>
      </w:r>
    </w:p>
    <w:p w14:paraId="361D8977" w14:textId="77777777" w:rsidR="00ED4FB5" w:rsidRPr="00CF76F5" w:rsidRDefault="00ED4FB5" w:rsidP="00ED4FB5">
      <w:pPr>
        <w:pStyle w:val="af8"/>
        <w:numPr>
          <w:ilvl w:val="2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 xml:space="preserve"> … и т.д.</w:t>
      </w:r>
    </w:p>
    <w:p w14:paraId="262F5893" w14:textId="77777777" w:rsidR="00ED4FB5" w:rsidRPr="00CF76F5" w:rsidRDefault="00ED4FB5" w:rsidP="00ED4FB5">
      <w:pPr>
        <w:pStyle w:val="af8"/>
        <w:ind w:left="792"/>
        <w:rPr>
          <w:rFonts w:ascii="Arial" w:hAnsi="Arial" w:cs="Arial"/>
        </w:rPr>
      </w:pPr>
    </w:p>
    <w:p w14:paraId="0165B7AD" w14:textId="77777777" w:rsidR="00ED4FB5" w:rsidRPr="00CF76F5" w:rsidRDefault="00ED4FB5" w:rsidP="00ED4FB5">
      <w:pPr>
        <w:pStyle w:val="af8"/>
        <w:numPr>
          <w:ilvl w:val="1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>Посетитель, находясь в Тематическом разделе должен видеть уникальную информацию этого раздела (т.е. в каждом разделе будет свой набор меню и контента):</w:t>
      </w:r>
    </w:p>
    <w:p w14:paraId="36442B22" w14:textId="77777777" w:rsidR="00ED4FB5" w:rsidRPr="00CF76F5" w:rsidRDefault="00ED4FB5" w:rsidP="00ED4FB5">
      <w:pPr>
        <w:pStyle w:val="af8"/>
        <w:numPr>
          <w:ilvl w:val="2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>Основное меню</w:t>
      </w:r>
    </w:p>
    <w:p w14:paraId="70379589" w14:textId="77777777" w:rsidR="00ED4FB5" w:rsidRPr="00CF76F5" w:rsidRDefault="00ED4FB5" w:rsidP="00ED4FB5">
      <w:pPr>
        <w:pStyle w:val="af8"/>
        <w:numPr>
          <w:ilvl w:val="2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>Рубрикатор услуг</w:t>
      </w:r>
    </w:p>
    <w:p w14:paraId="1F709A70" w14:textId="77777777" w:rsidR="00ED4FB5" w:rsidRPr="00CF76F5" w:rsidRDefault="00ED4FB5" w:rsidP="00ED4FB5">
      <w:pPr>
        <w:pStyle w:val="af8"/>
        <w:numPr>
          <w:ilvl w:val="2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>Дополнительные информационные блоки</w:t>
      </w:r>
    </w:p>
    <w:p w14:paraId="3DE1834B" w14:textId="77777777" w:rsidR="00ED4FB5" w:rsidRPr="00CF76F5" w:rsidRDefault="00ED4FB5" w:rsidP="00ED4FB5">
      <w:pPr>
        <w:pStyle w:val="af8"/>
        <w:numPr>
          <w:ilvl w:val="3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>Цена</w:t>
      </w:r>
    </w:p>
    <w:p w14:paraId="0F76AE77" w14:textId="77777777" w:rsidR="00ED4FB5" w:rsidRPr="00CF76F5" w:rsidRDefault="00ED4FB5" w:rsidP="00ED4FB5">
      <w:pPr>
        <w:pStyle w:val="af8"/>
        <w:numPr>
          <w:ilvl w:val="3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 xml:space="preserve">Полезная информация (текст, видео и </w:t>
      </w:r>
      <w:proofErr w:type="spellStart"/>
      <w:r w:rsidRPr="00CF76F5">
        <w:rPr>
          <w:rFonts w:ascii="Arial" w:hAnsi="Arial" w:cs="Arial"/>
        </w:rPr>
        <w:t>т.п</w:t>
      </w:r>
      <w:proofErr w:type="spellEnd"/>
      <w:r w:rsidRPr="00CF76F5">
        <w:rPr>
          <w:rFonts w:ascii="Arial" w:hAnsi="Arial" w:cs="Arial"/>
        </w:rPr>
        <w:t>)</w:t>
      </w:r>
    </w:p>
    <w:p w14:paraId="570FB304" w14:textId="77777777" w:rsidR="00ED4FB5" w:rsidRPr="00CF76F5" w:rsidRDefault="00ED4FB5" w:rsidP="00ED4FB5">
      <w:pPr>
        <w:pStyle w:val="af8"/>
        <w:numPr>
          <w:ilvl w:val="3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>Логотипы клиентов</w:t>
      </w:r>
    </w:p>
    <w:p w14:paraId="10538B9B" w14:textId="77777777" w:rsidR="00ED4FB5" w:rsidRPr="00CF76F5" w:rsidRDefault="00ED4FB5" w:rsidP="00ED4FB5">
      <w:pPr>
        <w:pStyle w:val="af8"/>
        <w:numPr>
          <w:ilvl w:val="3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>Отзывы клиентов</w:t>
      </w:r>
    </w:p>
    <w:p w14:paraId="701F630B" w14:textId="77777777" w:rsidR="00ED4FB5" w:rsidRPr="00CF76F5" w:rsidRDefault="00ED4FB5" w:rsidP="00ED4FB5">
      <w:pPr>
        <w:pStyle w:val="af8"/>
        <w:numPr>
          <w:ilvl w:val="3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>… и т.д.</w:t>
      </w:r>
    </w:p>
    <w:p w14:paraId="7F277D80" w14:textId="77777777" w:rsidR="00ED4FB5" w:rsidRPr="00CF76F5" w:rsidRDefault="00ED4FB5" w:rsidP="00ED4FB5">
      <w:pPr>
        <w:pStyle w:val="af8"/>
        <w:ind w:left="792"/>
        <w:rPr>
          <w:rFonts w:ascii="Arial" w:hAnsi="Arial" w:cs="Arial"/>
        </w:rPr>
      </w:pPr>
    </w:p>
    <w:p w14:paraId="290695E8" w14:textId="77777777" w:rsidR="00ED4FB5" w:rsidRPr="00CF76F5" w:rsidRDefault="00ED4FB5" w:rsidP="00ED4FB5">
      <w:pPr>
        <w:pStyle w:val="af8"/>
        <w:numPr>
          <w:ilvl w:val="1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>Посетитель должен иметь возможность перейти в другие тематические разделы</w:t>
      </w:r>
    </w:p>
    <w:p w14:paraId="7CB1A93D" w14:textId="77777777" w:rsidR="00ED4FB5" w:rsidRPr="00CF76F5" w:rsidRDefault="00ED4FB5" w:rsidP="00ED4FB5">
      <w:pPr>
        <w:pStyle w:val="af8"/>
        <w:ind w:left="360"/>
        <w:rPr>
          <w:rFonts w:ascii="Arial" w:hAnsi="Arial" w:cs="Arial"/>
        </w:rPr>
      </w:pPr>
    </w:p>
    <w:p w14:paraId="46B67FB2" w14:textId="77777777" w:rsidR="00ED4FB5" w:rsidRPr="00CF76F5" w:rsidRDefault="00ED4FB5" w:rsidP="00ED4FB5">
      <w:pPr>
        <w:pStyle w:val="af8"/>
        <w:numPr>
          <w:ilvl w:val="1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>На сайте должен присутствовать функционал взаимодействия с посетителями:</w:t>
      </w:r>
    </w:p>
    <w:p w14:paraId="624DB74A" w14:textId="77777777" w:rsidR="00CF76F5" w:rsidRDefault="00CF76F5" w:rsidP="00ED4FB5">
      <w:pPr>
        <w:pStyle w:val="af8"/>
        <w:numPr>
          <w:ilvl w:val="2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Личный кабинет</w:t>
      </w:r>
    </w:p>
    <w:p w14:paraId="5A7D73BD" w14:textId="77777777" w:rsidR="00ED4FB5" w:rsidRPr="00CF76F5" w:rsidRDefault="00ED4FB5" w:rsidP="00ED4FB5">
      <w:pPr>
        <w:pStyle w:val="af8"/>
        <w:numPr>
          <w:ilvl w:val="2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>Контактные формы</w:t>
      </w:r>
    </w:p>
    <w:p w14:paraId="19CDFC0B" w14:textId="77777777" w:rsidR="00ED4FB5" w:rsidRPr="00CF76F5" w:rsidRDefault="00ED4FB5" w:rsidP="00ED4FB5">
      <w:pPr>
        <w:pStyle w:val="af8"/>
        <w:numPr>
          <w:ilvl w:val="2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>Чат</w:t>
      </w:r>
      <w:r w:rsidR="006448AC" w:rsidRPr="00CF76F5">
        <w:rPr>
          <w:rFonts w:ascii="Arial" w:hAnsi="Arial" w:cs="Arial"/>
        </w:rPr>
        <w:t xml:space="preserve"> с менеджером в ЛК</w:t>
      </w:r>
    </w:p>
    <w:p w14:paraId="6D2963E8" w14:textId="77777777" w:rsidR="00ED4FB5" w:rsidRPr="00CF76F5" w:rsidRDefault="00ED4FB5" w:rsidP="00ED4FB5">
      <w:pPr>
        <w:pStyle w:val="af8"/>
        <w:ind w:left="1224"/>
        <w:rPr>
          <w:rFonts w:ascii="Arial" w:hAnsi="Arial" w:cs="Arial"/>
        </w:rPr>
      </w:pPr>
    </w:p>
    <w:p w14:paraId="67EAB437" w14:textId="77777777" w:rsidR="00ED4FB5" w:rsidRPr="00CF76F5" w:rsidRDefault="00ED4FB5" w:rsidP="00CF76F5">
      <w:pPr>
        <w:pStyle w:val="af8"/>
        <w:ind w:left="360"/>
        <w:rPr>
          <w:rFonts w:ascii="Arial" w:hAnsi="Arial" w:cs="Arial"/>
          <w:b/>
          <w:sz w:val="32"/>
          <w:szCs w:val="32"/>
        </w:rPr>
      </w:pPr>
      <w:r w:rsidRPr="00CF76F5">
        <w:rPr>
          <w:rFonts w:ascii="Arial" w:hAnsi="Arial" w:cs="Arial"/>
          <w:b/>
          <w:sz w:val="32"/>
          <w:szCs w:val="32"/>
        </w:rPr>
        <w:t xml:space="preserve">Требования к </w:t>
      </w:r>
      <w:proofErr w:type="spellStart"/>
      <w:r w:rsidRPr="00CF76F5">
        <w:rPr>
          <w:rFonts w:ascii="Arial" w:hAnsi="Arial" w:cs="Arial"/>
          <w:b/>
          <w:sz w:val="32"/>
          <w:szCs w:val="32"/>
        </w:rPr>
        <w:t>Админке</w:t>
      </w:r>
      <w:proofErr w:type="spellEnd"/>
    </w:p>
    <w:p w14:paraId="3210826A" w14:textId="77777777" w:rsidR="00ED4FB5" w:rsidRPr="00CF76F5" w:rsidRDefault="00ED4FB5" w:rsidP="00ED4FB5">
      <w:pPr>
        <w:pStyle w:val="af8"/>
        <w:numPr>
          <w:ilvl w:val="1"/>
          <w:numId w:val="15"/>
        </w:numPr>
        <w:rPr>
          <w:rFonts w:ascii="Arial" w:hAnsi="Arial" w:cs="Arial"/>
        </w:rPr>
      </w:pPr>
      <w:proofErr w:type="spellStart"/>
      <w:r w:rsidRPr="00CF76F5">
        <w:rPr>
          <w:rFonts w:ascii="Arial" w:hAnsi="Arial" w:cs="Arial"/>
        </w:rPr>
        <w:t>Админка</w:t>
      </w:r>
      <w:proofErr w:type="spellEnd"/>
      <w:r w:rsidRPr="00CF76F5">
        <w:rPr>
          <w:rFonts w:ascii="Arial" w:hAnsi="Arial" w:cs="Arial"/>
        </w:rPr>
        <w:t xml:space="preserve"> должна быть простой, понятной и доступной для работы в ней обычного пользователя, не имеющего навыков программирования</w:t>
      </w:r>
    </w:p>
    <w:p w14:paraId="3E67ED95" w14:textId="77777777" w:rsidR="00ED4FB5" w:rsidRPr="00CF76F5" w:rsidRDefault="00ED4FB5" w:rsidP="00ED4FB5">
      <w:pPr>
        <w:pStyle w:val="af8"/>
        <w:numPr>
          <w:ilvl w:val="1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 xml:space="preserve">Структура меню в </w:t>
      </w:r>
      <w:proofErr w:type="spellStart"/>
      <w:r w:rsidRPr="00CF76F5">
        <w:rPr>
          <w:rFonts w:ascii="Arial" w:hAnsi="Arial" w:cs="Arial"/>
        </w:rPr>
        <w:t>Админке</w:t>
      </w:r>
      <w:proofErr w:type="spellEnd"/>
      <w:r w:rsidRPr="00CF76F5">
        <w:rPr>
          <w:rFonts w:ascii="Arial" w:hAnsi="Arial" w:cs="Arial"/>
        </w:rPr>
        <w:t xml:space="preserve"> должна соответствовать структуре сайта и должна быть согласована с Заказчиком</w:t>
      </w:r>
    </w:p>
    <w:p w14:paraId="34123523" w14:textId="77777777" w:rsidR="00ED4FB5" w:rsidRPr="00CF76F5" w:rsidRDefault="00ED4FB5" w:rsidP="00ED4FB5">
      <w:pPr>
        <w:pStyle w:val="af8"/>
        <w:numPr>
          <w:ilvl w:val="1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 xml:space="preserve">В </w:t>
      </w:r>
      <w:proofErr w:type="spellStart"/>
      <w:r w:rsidRPr="00CF76F5">
        <w:rPr>
          <w:rFonts w:ascii="Arial" w:hAnsi="Arial" w:cs="Arial"/>
        </w:rPr>
        <w:t>админке</w:t>
      </w:r>
      <w:proofErr w:type="spellEnd"/>
      <w:r w:rsidRPr="00CF76F5">
        <w:rPr>
          <w:rFonts w:ascii="Arial" w:hAnsi="Arial" w:cs="Arial"/>
        </w:rPr>
        <w:t xml:space="preserve"> должен быть полноценный текстовый редактор, который позволяет работать с текстом, фото, видео, таблицами, ссылками и т.п..</w:t>
      </w:r>
    </w:p>
    <w:p w14:paraId="398D488C" w14:textId="77777777" w:rsidR="00CF76F5" w:rsidRDefault="00CF76F5" w:rsidP="00CF76F5">
      <w:pPr>
        <w:pStyle w:val="af8"/>
        <w:ind w:left="360"/>
        <w:rPr>
          <w:rFonts w:ascii="Arial" w:hAnsi="Arial" w:cs="Arial"/>
          <w:b/>
          <w:sz w:val="32"/>
          <w:szCs w:val="32"/>
        </w:rPr>
      </w:pPr>
    </w:p>
    <w:p w14:paraId="7C24EB9D" w14:textId="77777777" w:rsidR="00AF663F" w:rsidRPr="00CF76F5" w:rsidRDefault="00CF76F5" w:rsidP="00CF76F5">
      <w:pPr>
        <w:pStyle w:val="af8"/>
        <w:ind w:left="360"/>
        <w:rPr>
          <w:rFonts w:ascii="Arial" w:hAnsi="Arial" w:cs="Arial"/>
          <w:b/>
          <w:sz w:val="32"/>
          <w:szCs w:val="32"/>
        </w:rPr>
      </w:pPr>
      <w:r w:rsidRPr="00CF76F5">
        <w:rPr>
          <w:rFonts w:ascii="Arial" w:hAnsi="Arial" w:cs="Arial"/>
          <w:b/>
          <w:sz w:val="32"/>
          <w:szCs w:val="32"/>
        </w:rPr>
        <w:t>Назначение документа</w:t>
      </w:r>
    </w:p>
    <w:p w14:paraId="2F6FCE30" w14:textId="77777777" w:rsidR="00AF663F" w:rsidRDefault="00ED4FB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Данный документ предназначен для описания функционала сайта “ЭКОСЕТЬ”. Несет в себе информацию о карте сайта, прототипах, пожеланиях к дизайну, требованиях к проекту, дает полное описание административной части и информацию по управлению страницами. </w:t>
      </w:r>
    </w:p>
    <w:p w14:paraId="6F45CD7E" w14:textId="77777777" w:rsidR="00AF663F" w:rsidRDefault="00AF663F">
      <w:pPr>
        <w:rPr>
          <w:sz w:val="28"/>
          <w:szCs w:val="28"/>
        </w:rPr>
      </w:pPr>
    </w:p>
    <w:p w14:paraId="63E9549B" w14:textId="77777777" w:rsidR="00AF663F" w:rsidRDefault="00ED4FB5" w:rsidP="00CF76F5">
      <w:pPr>
        <w:pStyle w:val="af8"/>
        <w:ind w:left="360"/>
        <w:rPr>
          <w:i/>
          <w:sz w:val="32"/>
          <w:szCs w:val="32"/>
        </w:rPr>
      </w:pPr>
      <w:r w:rsidRPr="00CF76F5">
        <w:rPr>
          <w:rFonts w:ascii="Arial" w:hAnsi="Arial" w:cs="Arial"/>
          <w:b/>
          <w:sz w:val="32"/>
          <w:szCs w:val="32"/>
        </w:rPr>
        <w:t>Назначение сервиса</w:t>
      </w:r>
    </w:p>
    <w:p w14:paraId="095FA5A3" w14:textId="77777777" w:rsidR="00AF663F" w:rsidRDefault="00ED4FB5">
      <w:pPr>
        <w:ind w:right="-2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Разрабатываемый продукт является платформой для оформления заказов на </w:t>
      </w:r>
      <w:r w:rsidR="00CF76F5">
        <w:rPr>
          <w:sz w:val="24"/>
          <w:szCs w:val="24"/>
          <w:highlight w:val="white"/>
          <w:lang w:val="ru-RU"/>
        </w:rPr>
        <w:t>клининговые и санитарно-эпидемиологические услуги</w:t>
      </w:r>
      <w:r>
        <w:rPr>
          <w:sz w:val="24"/>
          <w:szCs w:val="24"/>
          <w:highlight w:val="white"/>
        </w:rPr>
        <w:t xml:space="preserve">. </w:t>
      </w:r>
    </w:p>
    <w:p w14:paraId="35622433" w14:textId="77777777" w:rsidR="00AF663F" w:rsidRDefault="00ED4FB5">
      <w:pPr>
        <w:ind w:right="-2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Продукт предоставляет полностью релевантную информацию </w:t>
      </w:r>
      <w:proofErr w:type="spellStart"/>
      <w:r>
        <w:rPr>
          <w:sz w:val="24"/>
          <w:szCs w:val="24"/>
          <w:highlight w:val="white"/>
        </w:rPr>
        <w:t>информацию</w:t>
      </w:r>
      <w:proofErr w:type="spellEnd"/>
      <w:r>
        <w:rPr>
          <w:sz w:val="24"/>
          <w:szCs w:val="24"/>
          <w:highlight w:val="white"/>
        </w:rPr>
        <w:t xml:space="preserve"> для пользователя по ценам и услугам компании “ЭКОСЕТЬ”.</w:t>
      </w:r>
    </w:p>
    <w:p w14:paraId="11138508" w14:textId="77777777" w:rsidR="00AF663F" w:rsidRDefault="00AF663F">
      <w:pPr>
        <w:ind w:left="720"/>
        <w:rPr>
          <w:sz w:val="28"/>
          <w:szCs w:val="28"/>
        </w:rPr>
      </w:pPr>
    </w:p>
    <w:p w14:paraId="34E348D7" w14:textId="77777777" w:rsidR="00AF663F" w:rsidRPr="00CF76F5" w:rsidRDefault="00ED4FB5" w:rsidP="00CF76F5">
      <w:pPr>
        <w:pStyle w:val="af8"/>
        <w:ind w:left="360"/>
        <w:rPr>
          <w:rFonts w:ascii="Arial" w:hAnsi="Arial" w:cs="Arial"/>
          <w:b/>
          <w:sz w:val="32"/>
          <w:szCs w:val="32"/>
        </w:rPr>
      </w:pPr>
      <w:r w:rsidRPr="00CF76F5">
        <w:rPr>
          <w:rFonts w:ascii="Arial" w:hAnsi="Arial" w:cs="Arial"/>
          <w:b/>
          <w:sz w:val="32"/>
          <w:szCs w:val="32"/>
        </w:rPr>
        <w:t>Термины и определения</w:t>
      </w:r>
    </w:p>
    <w:p w14:paraId="0E6E3E25" w14:textId="77777777" w:rsidR="00AF663F" w:rsidRDefault="00ED4FB5">
      <w:pPr>
        <w:numPr>
          <w:ilvl w:val="0"/>
          <w:numId w:val="12"/>
        </w:numPr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Главная страница</w:t>
      </w:r>
      <w:r>
        <w:rPr>
          <w:sz w:val="24"/>
          <w:szCs w:val="24"/>
          <w:highlight w:val="white"/>
        </w:rPr>
        <w:t xml:space="preserve"> – это страница сайта, которая показывается посетителю при переходе по адресу сайта. В большинстве случаев пользователь оказывается именно на ней при переходе на интересующий его ресурс. По этой причине материалы, выложенные на главную страницу, должны быть отобраны с особой тщательностью.</w:t>
      </w:r>
    </w:p>
    <w:p w14:paraId="3652C358" w14:textId="77777777" w:rsidR="00AF663F" w:rsidRDefault="00ED4FB5">
      <w:pPr>
        <w:numPr>
          <w:ilvl w:val="0"/>
          <w:numId w:val="12"/>
        </w:numPr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Хлебные крошки</w:t>
      </w:r>
      <w:r>
        <w:rPr>
          <w:sz w:val="24"/>
          <w:szCs w:val="24"/>
          <w:highlight w:val="white"/>
        </w:rPr>
        <w:t xml:space="preserve"> – это элемент навигации по сайту, который представляет собой путь от корня сайта, до текущей страницы, на которой в настоящий момент находится пользователь.</w:t>
      </w:r>
    </w:p>
    <w:p w14:paraId="201CDFC3" w14:textId="77777777" w:rsidR="00AF663F" w:rsidRDefault="007127D6">
      <w:pPr>
        <w:numPr>
          <w:ilvl w:val="0"/>
          <w:numId w:val="12"/>
        </w:num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  <w:lang w:val="ru-RU"/>
        </w:rPr>
        <w:t>Под</w:t>
      </w:r>
      <w:r w:rsidR="00ED4FB5">
        <w:rPr>
          <w:b/>
          <w:sz w:val="24"/>
          <w:szCs w:val="24"/>
          <w:highlight w:val="white"/>
        </w:rPr>
        <w:t>раздел</w:t>
      </w:r>
      <w:r w:rsidR="00BA7B42">
        <w:rPr>
          <w:b/>
          <w:sz w:val="24"/>
          <w:szCs w:val="24"/>
          <w:highlight w:val="white"/>
          <w:lang w:val="ru-RU"/>
        </w:rPr>
        <w:t xml:space="preserve"> сайта</w:t>
      </w:r>
      <w:r w:rsidR="00ED4FB5">
        <w:rPr>
          <w:b/>
          <w:sz w:val="24"/>
          <w:szCs w:val="24"/>
          <w:highlight w:val="white"/>
        </w:rPr>
        <w:t xml:space="preserve"> </w:t>
      </w:r>
      <w:r w:rsidR="00ED4FB5">
        <w:rPr>
          <w:sz w:val="24"/>
          <w:szCs w:val="24"/>
          <w:highlight w:val="white"/>
        </w:rPr>
        <w:t xml:space="preserve">- тематический </w:t>
      </w:r>
      <w:r>
        <w:rPr>
          <w:sz w:val="24"/>
          <w:szCs w:val="24"/>
          <w:highlight w:val="white"/>
          <w:lang w:val="ru-RU"/>
        </w:rPr>
        <w:t>под</w:t>
      </w:r>
      <w:r w:rsidR="00ED4FB5">
        <w:rPr>
          <w:sz w:val="24"/>
          <w:szCs w:val="24"/>
          <w:highlight w:val="white"/>
        </w:rPr>
        <w:t>раздел</w:t>
      </w:r>
      <w:r>
        <w:rPr>
          <w:sz w:val="24"/>
          <w:szCs w:val="24"/>
          <w:highlight w:val="white"/>
          <w:lang w:val="ru-RU"/>
        </w:rPr>
        <w:t xml:space="preserve"> сайта; </w:t>
      </w:r>
      <w:r w:rsidR="00ED4FB5">
        <w:rPr>
          <w:sz w:val="24"/>
          <w:szCs w:val="24"/>
          <w:highlight w:val="white"/>
        </w:rPr>
        <w:t>на старой версии сайта можно привести пример (http://www.pest.ekoset.ru/)</w:t>
      </w:r>
      <w:r w:rsidR="00ED4FB5">
        <w:rPr>
          <w:b/>
          <w:sz w:val="24"/>
          <w:szCs w:val="24"/>
          <w:highlight w:val="white"/>
        </w:rPr>
        <w:t xml:space="preserve"> </w:t>
      </w:r>
    </w:p>
    <w:p w14:paraId="0EC0F8AF" w14:textId="77777777" w:rsidR="00AF663F" w:rsidRDefault="00ED4FB5">
      <w:pPr>
        <w:numPr>
          <w:ilvl w:val="0"/>
          <w:numId w:val="12"/>
        </w:numPr>
        <w:rPr>
          <w:sz w:val="24"/>
          <w:szCs w:val="24"/>
          <w:highlight w:val="white"/>
        </w:rPr>
      </w:pPr>
      <w:r w:rsidRPr="00BA7B42">
        <w:rPr>
          <w:b/>
          <w:sz w:val="24"/>
          <w:szCs w:val="24"/>
          <w:highlight w:val="white"/>
        </w:rPr>
        <w:t>Услуги компании</w:t>
      </w:r>
      <w:r>
        <w:rPr>
          <w:sz w:val="24"/>
          <w:szCs w:val="24"/>
          <w:highlight w:val="white"/>
        </w:rPr>
        <w:t xml:space="preserve"> группируются по следующим признакам:</w:t>
      </w:r>
    </w:p>
    <w:p w14:paraId="1C1117EF" w14:textId="77777777" w:rsidR="00AF663F" w:rsidRDefault="00ED4FB5">
      <w:pPr>
        <w:numPr>
          <w:ilvl w:val="1"/>
          <w:numId w:val="12"/>
        </w:num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Направления деятельности</w:t>
      </w:r>
      <w:r>
        <w:rPr>
          <w:sz w:val="24"/>
          <w:szCs w:val="24"/>
          <w:highlight w:val="white"/>
        </w:rPr>
        <w:t xml:space="preserve"> (</w:t>
      </w:r>
      <w:proofErr w:type="spellStart"/>
      <w:r>
        <w:rPr>
          <w:sz w:val="24"/>
          <w:szCs w:val="24"/>
          <w:highlight w:val="white"/>
        </w:rPr>
        <w:t>Клининг</w:t>
      </w:r>
      <w:proofErr w:type="spellEnd"/>
      <w:r>
        <w:rPr>
          <w:sz w:val="24"/>
          <w:szCs w:val="24"/>
          <w:highlight w:val="white"/>
        </w:rPr>
        <w:t xml:space="preserve">, Уничтожение вредителей, Лабораторные исследования, Оформление </w:t>
      </w:r>
      <w:proofErr w:type="spellStart"/>
      <w:r>
        <w:rPr>
          <w:sz w:val="24"/>
          <w:szCs w:val="24"/>
          <w:highlight w:val="white"/>
        </w:rPr>
        <w:t>сандокументов</w:t>
      </w:r>
      <w:proofErr w:type="spellEnd"/>
      <w:r>
        <w:rPr>
          <w:sz w:val="24"/>
          <w:szCs w:val="24"/>
          <w:highlight w:val="white"/>
        </w:rPr>
        <w:t>, Очистка вентиляции и т.д.)</w:t>
      </w:r>
    </w:p>
    <w:p w14:paraId="56CFF4CE" w14:textId="77777777" w:rsidR="00AF663F" w:rsidRPr="00BA7B42" w:rsidRDefault="00ED4FB5" w:rsidP="008A04C9">
      <w:pPr>
        <w:numPr>
          <w:ilvl w:val="2"/>
          <w:numId w:val="12"/>
        </w:numPr>
        <w:rPr>
          <w:sz w:val="24"/>
          <w:szCs w:val="24"/>
          <w:highlight w:val="white"/>
        </w:rPr>
      </w:pPr>
      <w:r w:rsidRPr="00BA7B42">
        <w:rPr>
          <w:sz w:val="24"/>
          <w:szCs w:val="24"/>
          <w:highlight w:val="white"/>
        </w:rPr>
        <w:t xml:space="preserve">Отдельный </w:t>
      </w:r>
      <w:r w:rsidR="007127D6" w:rsidRPr="00BA7B42">
        <w:rPr>
          <w:sz w:val="24"/>
          <w:szCs w:val="24"/>
          <w:highlight w:val="white"/>
          <w:lang w:val="ru-RU"/>
        </w:rPr>
        <w:t>под</w:t>
      </w:r>
      <w:r w:rsidRPr="00BA7B42">
        <w:rPr>
          <w:sz w:val="24"/>
          <w:szCs w:val="24"/>
          <w:highlight w:val="white"/>
        </w:rPr>
        <w:t xml:space="preserve">раздел для каждого направления деятельности (по аналогии как сейчас </w:t>
      </w:r>
      <w:hyperlink r:id="rId8">
        <w:r w:rsidRPr="00BA7B42">
          <w:rPr>
            <w:color w:val="1155CC"/>
            <w:sz w:val="24"/>
            <w:szCs w:val="24"/>
            <w:highlight w:val="white"/>
            <w:u w:val="single"/>
          </w:rPr>
          <w:t>www.pest.ekoset.ru</w:t>
        </w:r>
      </w:hyperlink>
      <w:r w:rsidRPr="00BA7B42">
        <w:rPr>
          <w:sz w:val="24"/>
          <w:szCs w:val="24"/>
          <w:highlight w:val="white"/>
        </w:rPr>
        <w:t xml:space="preserve">, только не будет отдельного </w:t>
      </w:r>
      <w:proofErr w:type="spellStart"/>
      <w:r w:rsidRPr="00BA7B42">
        <w:rPr>
          <w:sz w:val="24"/>
          <w:szCs w:val="24"/>
          <w:highlight w:val="white"/>
        </w:rPr>
        <w:t>поддомена</w:t>
      </w:r>
      <w:proofErr w:type="spellEnd"/>
      <w:r w:rsidRPr="00BA7B42">
        <w:rPr>
          <w:sz w:val="24"/>
          <w:szCs w:val="24"/>
          <w:highlight w:val="white"/>
        </w:rPr>
        <w:t xml:space="preserve"> для каждого раздела. Все подразделы должны быть на основном домене </w:t>
      </w:r>
      <w:hyperlink r:id="rId9">
        <w:r w:rsidRPr="00BA7B42">
          <w:rPr>
            <w:color w:val="1155CC"/>
            <w:sz w:val="24"/>
            <w:szCs w:val="24"/>
            <w:highlight w:val="white"/>
            <w:u w:val="single"/>
          </w:rPr>
          <w:t>www.ekoset.ru</w:t>
        </w:r>
      </w:hyperlink>
      <w:r w:rsidRPr="00BA7B42">
        <w:rPr>
          <w:sz w:val="24"/>
          <w:szCs w:val="24"/>
          <w:highlight w:val="white"/>
        </w:rPr>
        <w:t>)</w:t>
      </w:r>
    </w:p>
    <w:p w14:paraId="02EF5988" w14:textId="77777777" w:rsidR="00AF663F" w:rsidRDefault="0079347D">
      <w:pPr>
        <w:numPr>
          <w:ilvl w:val="1"/>
          <w:numId w:val="12"/>
        </w:numPr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  <w:lang w:val="ru-RU"/>
        </w:rPr>
        <w:t>Тип</w:t>
      </w:r>
      <w:r w:rsidR="00ED4FB5">
        <w:rPr>
          <w:b/>
          <w:sz w:val="24"/>
          <w:szCs w:val="24"/>
          <w:highlight w:val="white"/>
        </w:rPr>
        <w:t xml:space="preserve"> клиента</w:t>
      </w:r>
      <w:r w:rsidR="00ED4FB5">
        <w:rPr>
          <w:sz w:val="24"/>
          <w:szCs w:val="24"/>
          <w:highlight w:val="white"/>
        </w:rPr>
        <w:t xml:space="preserve"> (</w:t>
      </w:r>
      <w:r w:rsidR="00A0217A">
        <w:rPr>
          <w:sz w:val="24"/>
          <w:szCs w:val="24"/>
          <w:highlight w:val="white"/>
          <w:lang w:val="ru-RU"/>
        </w:rPr>
        <w:t>Бизнес</w:t>
      </w:r>
      <w:r w:rsidR="00ED4FB5">
        <w:rPr>
          <w:sz w:val="24"/>
          <w:szCs w:val="24"/>
          <w:highlight w:val="white"/>
        </w:rPr>
        <w:t>, Частные лица)</w:t>
      </w:r>
    </w:p>
    <w:p w14:paraId="334A6FF4" w14:textId="77777777" w:rsidR="00AF663F" w:rsidRDefault="00ED4FB5">
      <w:pPr>
        <w:numPr>
          <w:ilvl w:val="2"/>
          <w:numId w:val="1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Для </w:t>
      </w:r>
      <w:proofErr w:type="spellStart"/>
      <w:r>
        <w:rPr>
          <w:sz w:val="24"/>
          <w:szCs w:val="24"/>
          <w:highlight w:val="white"/>
        </w:rPr>
        <w:t>каждо</w:t>
      </w:r>
      <w:r w:rsidR="0079347D">
        <w:rPr>
          <w:sz w:val="24"/>
          <w:szCs w:val="24"/>
          <w:highlight w:val="white"/>
          <w:lang w:val="ru-RU"/>
        </w:rPr>
        <w:t>го</w:t>
      </w:r>
      <w:proofErr w:type="spellEnd"/>
      <w:r w:rsidR="0079347D">
        <w:rPr>
          <w:sz w:val="24"/>
          <w:szCs w:val="24"/>
          <w:highlight w:val="white"/>
          <w:lang w:val="ru-RU"/>
        </w:rPr>
        <w:t xml:space="preserve"> Типа клиента</w:t>
      </w:r>
      <w:r>
        <w:rPr>
          <w:sz w:val="24"/>
          <w:szCs w:val="24"/>
          <w:highlight w:val="white"/>
        </w:rPr>
        <w:t xml:space="preserve"> есть отдельная страница с перечнем индивидуальных предложений. При выборе индивидуального предложения, происходит переход на страницу индивидуального предложения</w:t>
      </w:r>
    </w:p>
    <w:p w14:paraId="49B5AA4D" w14:textId="77777777" w:rsidR="00AF663F" w:rsidRDefault="00ED4FB5">
      <w:pPr>
        <w:numPr>
          <w:ilvl w:val="2"/>
          <w:numId w:val="1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Данная группировка доступна в Подразделе</w:t>
      </w:r>
      <w:r w:rsidR="00BA7B42">
        <w:rPr>
          <w:sz w:val="24"/>
          <w:szCs w:val="24"/>
          <w:highlight w:val="white"/>
          <w:lang w:val="ru-RU"/>
        </w:rPr>
        <w:t xml:space="preserve"> сайта</w:t>
      </w:r>
      <w:r>
        <w:rPr>
          <w:sz w:val="24"/>
          <w:szCs w:val="24"/>
          <w:highlight w:val="white"/>
        </w:rPr>
        <w:t xml:space="preserve">, но недоступна на Главной странице </w:t>
      </w:r>
    </w:p>
    <w:p w14:paraId="59532177" w14:textId="77777777" w:rsidR="00AF663F" w:rsidRDefault="00ED4FB5">
      <w:pPr>
        <w:numPr>
          <w:ilvl w:val="1"/>
          <w:numId w:val="12"/>
        </w:num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Вид деятельности </w:t>
      </w:r>
      <w:r>
        <w:rPr>
          <w:sz w:val="24"/>
          <w:szCs w:val="24"/>
          <w:highlight w:val="white"/>
        </w:rPr>
        <w:t xml:space="preserve">(Автосалон, Магазин, Офис, Коттедж, Квартира и </w:t>
      </w:r>
      <w:proofErr w:type="spellStart"/>
      <w:r>
        <w:rPr>
          <w:sz w:val="24"/>
          <w:szCs w:val="24"/>
          <w:highlight w:val="white"/>
        </w:rPr>
        <w:t>т.п</w:t>
      </w:r>
      <w:proofErr w:type="spellEnd"/>
      <w:r>
        <w:rPr>
          <w:sz w:val="24"/>
          <w:szCs w:val="24"/>
          <w:highlight w:val="white"/>
        </w:rPr>
        <w:t>)</w:t>
      </w:r>
    </w:p>
    <w:p w14:paraId="6537B5BC" w14:textId="77777777" w:rsidR="00AF663F" w:rsidRDefault="00ED4FB5">
      <w:pPr>
        <w:numPr>
          <w:ilvl w:val="2"/>
          <w:numId w:val="1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Для каждого вида деятельности есть отдельная страница с индивидуальными предложениями. При выборе индивидуального предложения, происходит переход на страницу индивидуального предложения</w:t>
      </w:r>
    </w:p>
    <w:p w14:paraId="2543CF88" w14:textId="77777777" w:rsidR="00AF663F" w:rsidRDefault="00ED4FB5">
      <w:pPr>
        <w:numPr>
          <w:ilvl w:val="2"/>
          <w:numId w:val="1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Данная группировка доступна в Подразделе</w:t>
      </w:r>
      <w:r w:rsidR="00BA7B42">
        <w:rPr>
          <w:sz w:val="24"/>
          <w:szCs w:val="24"/>
          <w:highlight w:val="white"/>
          <w:lang w:val="ru-RU"/>
        </w:rPr>
        <w:t xml:space="preserve"> сайта</w:t>
      </w:r>
      <w:r>
        <w:rPr>
          <w:sz w:val="24"/>
          <w:szCs w:val="24"/>
          <w:highlight w:val="white"/>
        </w:rPr>
        <w:t>, но недоступна на Главной странице</w:t>
      </w:r>
    </w:p>
    <w:p w14:paraId="357D4CE7" w14:textId="77777777" w:rsidR="00AF663F" w:rsidRDefault="00AF663F">
      <w:pPr>
        <w:rPr>
          <w:i/>
          <w:sz w:val="32"/>
          <w:szCs w:val="32"/>
        </w:rPr>
      </w:pPr>
    </w:p>
    <w:p w14:paraId="22FC121C" w14:textId="77777777" w:rsidR="00DF0AD1" w:rsidRDefault="00DF0AD1">
      <w:pPr>
        <w:rPr>
          <w:i/>
          <w:sz w:val="32"/>
          <w:szCs w:val="32"/>
        </w:rPr>
      </w:pPr>
      <w:r>
        <w:rPr>
          <w:i/>
          <w:sz w:val="32"/>
          <w:szCs w:val="32"/>
        </w:rPr>
        <w:br w:type="page"/>
      </w:r>
    </w:p>
    <w:p w14:paraId="3B4F8DFF" w14:textId="77777777" w:rsidR="00CF76F5" w:rsidRPr="00CF76F5" w:rsidRDefault="00CF76F5" w:rsidP="00CF76F5">
      <w:pPr>
        <w:jc w:val="center"/>
        <w:rPr>
          <w:b/>
          <w:sz w:val="32"/>
          <w:szCs w:val="32"/>
        </w:rPr>
      </w:pPr>
      <w:r w:rsidRPr="00CF76F5">
        <w:rPr>
          <w:b/>
          <w:sz w:val="32"/>
          <w:szCs w:val="32"/>
        </w:rPr>
        <w:lastRenderedPageBreak/>
        <w:t xml:space="preserve">Содержание </w:t>
      </w:r>
    </w:p>
    <w:p w14:paraId="76073099" w14:textId="77777777" w:rsidR="00CF76F5" w:rsidRPr="00CF76F5" w:rsidRDefault="00CF76F5" w:rsidP="00CF76F5">
      <w:pPr>
        <w:rPr>
          <w:b/>
          <w:sz w:val="36"/>
          <w:szCs w:val="36"/>
          <w:u w:val="single"/>
          <w:lang w:val="ru-RU"/>
        </w:rPr>
      </w:pPr>
      <w:r w:rsidRPr="00CF76F5">
        <w:rPr>
          <w:b/>
          <w:sz w:val="36"/>
          <w:szCs w:val="36"/>
          <w:highlight w:val="green"/>
          <w:u w:val="single"/>
          <w:lang w:val="en-US"/>
        </w:rPr>
        <w:t xml:space="preserve">I. </w:t>
      </w:r>
      <w:r w:rsidRPr="00CF76F5">
        <w:rPr>
          <w:b/>
          <w:sz w:val="36"/>
          <w:szCs w:val="36"/>
          <w:highlight w:val="green"/>
          <w:u w:val="single"/>
          <w:lang w:val="ru-RU"/>
        </w:rPr>
        <w:t>САЙТ</w:t>
      </w:r>
    </w:p>
    <w:p w14:paraId="0CE049EF" w14:textId="77777777" w:rsidR="00CF76F5" w:rsidRPr="00CF76F5" w:rsidRDefault="00CF76F5" w:rsidP="00CF76F5">
      <w:pPr>
        <w:rPr>
          <w:sz w:val="24"/>
          <w:szCs w:val="24"/>
        </w:rPr>
      </w:pPr>
    </w:p>
    <w:p w14:paraId="1380FC1E" w14:textId="77777777" w:rsidR="00CF76F5" w:rsidRPr="00CF76F5" w:rsidRDefault="00CF76F5" w:rsidP="00CF76F5">
      <w:pPr>
        <w:numPr>
          <w:ilvl w:val="0"/>
          <w:numId w:val="1"/>
        </w:numPr>
        <w:rPr>
          <w:b/>
          <w:sz w:val="24"/>
          <w:szCs w:val="24"/>
        </w:rPr>
      </w:pPr>
      <w:r w:rsidRPr="00CF76F5">
        <w:rPr>
          <w:b/>
          <w:sz w:val="24"/>
          <w:szCs w:val="24"/>
        </w:rPr>
        <w:t>Карта сайта</w:t>
      </w:r>
    </w:p>
    <w:p w14:paraId="5654B768" w14:textId="77777777" w:rsidR="00CF76F5" w:rsidRPr="00CF76F5" w:rsidRDefault="00CF76F5" w:rsidP="00CF76F5">
      <w:pPr>
        <w:ind w:left="1440"/>
        <w:rPr>
          <w:sz w:val="24"/>
          <w:szCs w:val="24"/>
        </w:rPr>
      </w:pPr>
    </w:p>
    <w:p w14:paraId="0B0CE694" w14:textId="77777777" w:rsidR="00CF76F5" w:rsidRPr="00CF76F5" w:rsidRDefault="00CF76F5" w:rsidP="00CF76F5">
      <w:pPr>
        <w:numPr>
          <w:ilvl w:val="0"/>
          <w:numId w:val="1"/>
        </w:numPr>
        <w:rPr>
          <w:b/>
          <w:sz w:val="24"/>
          <w:szCs w:val="24"/>
        </w:rPr>
      </w:pPr>
      <w:r w:rsidRPr="00CF76F5">
        <w:rPr>
          <w:b/>
          <w:sz w:val="24"/>
          <w:szCs w:val="24"/>
        </w:rPr>
        <w:t>Страницы</w:t>
      </w:r>
      <w:r w:rsidRPr="00CF76F5">
        <w:rPr>
          <w:b/>
          <w:sz w:val="24"/>
          <w:szCs w:val="24"/>
          <w:lang w:val="ru-RU"/>
        </w:rPr>
        <w:t xml:space="preserve"> сайта</w:t>
      </w:r>
    </w:p>
    <w:p w14:paraId="08F66E6C" w14:textId="77777777" w:rsidR="00CF76F5" w:rsidRPr="00CF76F5" w:rsidRDefault="00CF76F5" w:rsidP="00CF76F5">
      <w:pPr>
        <w:ind w:left="720"/>
        <w:rPr>
          <w:sz w:val="24"/>
          <w:szCs w:val="24"/>
          <w:lang w:val="ru-RU"/>
        </w:rPr>
      </w:pPr>
    </w:p>
    <w:p w14:paraId="70F6D09D" w14:textId="77777777" w:rsidR="00CF76F5" w:rsidRPr="00CF76F5" w:rsidRDefault="00CF76F5" w:rsidP="00CF76F5">
      <w:pPr>
        <w:ind w:left="720"/>
        <w:rPr>
          <w:sz w:val="24"/>
          <w:szCs w:val="24"/>
          <w:u w:val="single"/>
          <w:lang w:val="ru-RU"/>
        </w:rPr>
      </w:pPr>
      <w:r w:rsidRPr="00CF76F5">
        <w:rPr>
          <w:sz w:val="24"/>
          <w:szCs w:val="24"/>
          <w:u w:val="single"/>
          <w:lang w:val="ru-RU"/>
        </w:rPr>
        <w:t>Основные страницы:</w:t>
      </w:r>
    </w:p>
    <w:p w14:paraId="47AE1DC2" w14:textId="77777777"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</w:rPr>
      </w:pPr>
      <w:r w:rsidRPr="00CF76F5">
        <w:rPr>
          <w:sz w:val="24"/>
          <w:szCs w:val="24"/>
          <w:lang w:val="ru-RU"/>
        </w:rPr>
        <w:t>Главная страница</w:t>
      </w:r>
    </w:p>
    <w:p w14:paraId="7DB865BA" w14:textId="77777777"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</w:rPr>
      </w:pPr>
      <w:r w:rsidRPr="00CF76F5">
        <w:rPr>
          <w:sz w:val="24"/>
          <w:szCs w:val="24"/>
          <w:lang w:val="ru-RU"/>
        </w:rPr>
        <w:t>Страница Подраздела сайта</w:t>
      </w:r>
    </w:p>
    <w:p w14:paraId="26239100" w14:textId="77777777"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</w:rPr>
      </w:pPr>
      <w:r w:rsidRPr="00CF76F5">
        <w:rPr>
          <w:sz w:val="24"/>
          <w:szCs w:val="24"/>
          <w:lang w:val="ru-RU"/>
        </w:rPr>
        <w:t>Страница Услуги</w:t>
      </w:r>
    </w:p>
    <w:p w14:paraId="3D7E6D5D" w14:textId="77777777"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</w:rPr>
      </w:pPr>
      <w:r w:rsidRPr="00CF76F5">
        <w:rPr>
          <w:sz w:val="24"/>
          <w:szCs w:val="24"/>
          <w:lang w:val="ru-RU"/>
        </w:rPr>
        <w:t xml:space="preserve">Страница </w:t>
      </w:r>
      <w:proofErr w:type="spellStart"/>
      <w:r w:rsidRPr="00CF76F5">
        <w:rPr>
          <w:sz w:val="24"/>
          <w:szCs w:val="24"/>
          <w:lang w:val="ru-RU"/>
        </w:rPr>
        <w:t>ИндПредлож</w:t>
      </w:r>
      <w:proofErr w:type="spellEnd"/>
      <w:r w:rsidRPr="00CF76F5">
        <w:rPr>
          <w:sz w:val="24"/>
          <w:szCs w:val="24"/>
          <w:lang w:val="ru-RU"/>
        </w:rPr>
        <w:t xml:space="preserve"> по категориям клиентов</w:t>
      </w:r>
    </w:p>
    <w:p w14:paraId="363663C0" w14:textId="77777777"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</w:rPr>
      </w:pPr>
      <w:r w:rsidRPr="00CF76F5">
        <w:rPr>
          <w:sz w:val="24"/>
          <w:szCs w:val="24"/>
          <w:lang w:val="ru-RU"/>
        </w:rPr>
        <w:t xml:space="preserve">Страница </w:t>
      </w:r>
      <w:proofErr w:type="spellStart"/>
      <w:r w:rsidRPr="00CF76F5">
        <w:rPr>
          <w:sz w:val="24"/>
          <w:szCs w:val="24"/>
          <w:lang w:val="ru-RU"/>
        </w:rPr>
        <w:t>ИндПредлож</w:t>
      </w:r>
      <w:proofErr w:type="spellEnd"/>
      <w:r w:rsidRPr="00CF76F5">
        <w:rPr>
          <w:sz w:val="24"/>
          <w:szCs w:val="24"/>
          <w:lang w:val="ru-RU"/>
        </w:rPr>
        <w:t xml:space="preserve"> по виду деятельности</w:t>
      </w:r>
    </w:p>
    <w:p w14:paraId="5F9D83DB" w14:textId="77777777" w:rsidR="00CF76F5" w:rsidRPr="00CF76F5" w:rsidRDefault="00CF76F5" w:rsidP="00CF76F5">
      <w:pPr>
        <w:rPr>
          <w:sz w:val="24"/>
          <w:szCs w:val="24"/>
          <w:lang w:val="ru-RU"/>
        </w:rPr>
      </w:pPr>
    </w:p>
    <w:p w14:paraId="38D850DC" w14:textId="77777777" w:rsidR="00CF76F5" w:rsidRPr="00CF76F5" w:rsidRDefault="00CF76F5" w:rsidP="00CF76F5">
      <w:pPr>
        <w:ind w:left="720"/>
        <w:rPr>
          <w:sz w:val="24"/>
          <w:szCs w:val="24"/>
          <w:u w:val="single"/>
          <w:lang w:val="ru-RU"/>
        </w:rPr>
      </w:pPr>
      <w:r w:rsidRPr="00CF76F5">
        <w:rPr>
          <w:sz w:val="24"/>
          <w:szCs w:val="24"/>
          <w:u w:val="single"/>
          <w:lang w:val="ru-RU"/>
        </w:rPr>
        <w:t>Верхнее меню:</w:t>
      </w:r>
    </w:p>
    <w:p w14:paraId="5DA2DBC4" w14:textId="77777777"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  <w:lang w:val="ru-RU"/>
        </w:rPr>
      </w:pPr>
      <w:r w:rsidRPr="00CF76F5">
        <w:rPr>
          <w:sz w:val="24"/>
          <w:szCs w:val="24"/>
          <w:lang w:val="ru-RU"/>
        </w:rPr>
        <w:t>Страница «О компании»</w:t>
      </w:r>
    </w:p>
    <w:p w14:paraId="4BD5D1DB" w14:textId="77777777"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  <w:lang w:val="ru-RU"/>
        </w:rPr>
      </w:pPr>
      <w:r w:rsidRPr="00CF76F5">
        <w:rPr>
          <w:sz w:val="24"/>
          <w:szCs w:val="24"/>
          <w:lang w:val="ru-RU"/>
        </w:rPr>
        <w:t>Страница «Наши клиенты»</w:t>
      </w:r>
    </w:p>
    <w:p w14:paraId="64E0AEB9" w14:textId="77777777"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  <w:lang w:val="ru-RU"/>
        </w:rPr>
      </w:pPr>
      <w:r w:rsidRPr="00CF76F5">
        <w:rPr>
          <w:sz w:val="24"/>
          <w:szCs w:val="24"/>
          <w:lang w:val="ru-RU"/>
        </w:rPr>
        <w:t>Страница «Цены»</w:t>
      </w:r>
    </w:p>
    <w:p w14:paraId="1A9BEC31" w14:textId="77777777"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  <w:lang w:val="ru-RU"/>
        </w:rPr>
      </w:pPr>
      <w:r w:rsidRPr="00CF76F5">
        <w:rPr>
          <w:sz w:val="24"/>
          <w:szCs w:val="24"/>
          <w:lang w:val="ru-RU"/>
        </w:rPr>
        <w:t>Страница «Все новости»</w:t>
      </w:r>
    </w:p>
    <w:p w14:paraId="6AC0C660" w14:textId="77777777"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  <w:lang w:val="ru-RU"/>
        </w:rPr>
      </w:pPr>
      <w:r w:rsidRPr="00CF76F5">
        <w:rPr>
          <w:sz w:val="24"/>
          <w:szCs w:val="24"/>
          <w:lang w:val="ru-RU"/>
        </w:rPr>
        <w:t>Страница «Новость»</w:t>
      </w:r>
    </w:p>
    <w:p w14:paraId="00874205" w14:textId="77777777"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  <w:lang w:val="ru-RU"/>
        </w:rPr>
      </w:pPr>
      <w:r w:rsidRPr="00CF76F5">
        <w:rPr>
          <w:sz w:val="24"/>
          <w:szCs w:val="24"/>
          <w:lang w:val="ru-RU"/>
        </w:rPr>
        <w:t>Страница «Все видео»</w:t>
      </w:r>
    </w:p>
    <w:p w14:paraId="5FFC77EE" w14:textId="77777777"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  <w:lang w:val="ru-RU"/>
        </w:rPr>
      </w:pPr>
      <w:r w:rsidRPr="00CF76F5">
        <w:rPr>
          <w:sz w:val="24"/>
          <w:szCs w:val="24"/>
          <w:lang w:val="ru-RU"/>
        </w:rPr>
        <w:t>Страница «Штрафы»</w:t>
      </w:r>
    </w:p>
    <w:p w14:paraId="7391D58D" w14:textId="77777777"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  <w:lang w:val="ru-RU"/>
        </w:rPr>
      </w:pPr>
      <w:r w:rsidRPr="00CF76F5">
        <w:rPr>
          <w:sz w:val="24"/>
          <w:szCs w:val="24"/>
          <w:lang w:val="ru-RU"/>
        </w:rPr>
        <w:t>Страница «Контакты»</w:t>
      </w:r>
    </w:p>
    <w:p w14:paraId="3CBA83B3" w14:textId="77777777" w:rsidR="00CF76F5" w:rsidRPr="00CF76F5" w:rsidRDefault="00CF76F5" w:rsidP="00CF76F5">
      <w:pPr>
        <w:rPr>
          <w:sz w:val="24"/>
          <w:szCs w:val="24"/>
        </w:rPr>
      </w:pPr>
    </w:p>
    <w:p w14:paraId="5A5B3F12" w14:textId="77777777" w:rsidR="00CF76F5" w:rsidRPr="00CF76F5" w:rsidRDefault="00CF76F5" w:rsidP="00CF76F5">
      <w:pPr>
        <w:ind w:left="720"/>
        <w:rPr>
          <w:sz w:val="24"/>
          <w:szCs w:val="24"/>
          <w:u w:val="single"/>
          <w:lang w:val="ru-RU"/>
        </w:rPr>
      </w:pPr>
      <w:r w:rsidRPr="00CF76F5">
        <w:rPr>
          <w:sz w:val="24"/>
          <w:szCs w:val="24"/>
          <w:u w:val="single"/>
          <w:lang w:val="ru-RU"/>
        </w:rPr>
        <w:t>Контактные формы</w:t>
      </w:r>
    </w:p>
    <w:p w14:paraId="798F7598" w14:textId="77777777"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</w:rPr>
      </w:pPr>
      <w:r w:rsidRPr="00CF76F5">
        <w:rPr>
          <w:sz w:val="24"/>
          <w:szCs w:val="24"/>
        </w:rPr>
        <w:t>Форма “Заказать услугу”</w:t>
      </w:r>
    </w:p>
    <w:p w14:paraId="0F9F432E" w14:textId="77777777"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Форма “Задать вопрос”</w:t>
      </w:r>
    </w:p>
    <w:p w14:paraId="6BE0F208" w14:textId="77777777"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Форма “Пригласить на тендер”</w:t>
      </w:r>
    </w:p>
    <w:p w14:paraId="2FB21132" w14:textId="77777777" w:rsidR="00CF76F5" w:rsidRPr="00CF76F5" w:rsidRDefault="00CF76F5" w:rsidP="00CF76F5">
      <w:pPr>
        <w:rPr>
          <w:sz w:val="24"/>
          <w:szCs w:val="24"/>
        </w:rPr>
      </w:pPr>
    </w:p>
    <w:p w14:paraId="5D4A8168" w14:textId="77777777" w:rsidR="00CF76F5" w:rsidRPr="00CF76F5" w:rsidRDefault="00CF76F5" w:rsidP="00CF76F5">
      <w:pPr>
        <w:ind w:left="1440"/>
        <w:rPr>
          <w:sz w:val="24"/>
          <w:szCs w:val="24"/>
        </w:rPr>
      </w:pPr>
    </w:p>
    <w:p w14:paraId="0E534F3F" w14:textId="77777777" w:rsidR="00CF76F5" w:rsidRPr="00CF76F5" w:rsidRDefault="00CF76F5" w:rsidP="00CF76F5">
      <w:pPr>
        <w:numPr>
          <w:ilvl w:val="0"/>
          <w:numId w:val="1"/>
        </w:numPr>
        <w:rPr>
          <w:b/>
          <w:sz w:val="24"/>
          <w:szCs w:val="24"/>
        </w:rPr>
      </w:pPr>
      <w:r w:rsidRPr="00CF76F5">
        <w:rPr>
          <w:b/>
          <w:sz w:val="24"/>
          <w:szCs w:val="24"/>
          <w:lang w:val="ru-RU"/>
        </w:rPr>
        <w:t xml:space="preserve">Информационные </w:t>
      </w:r>
      <w:r w:rsidRPr="00CF76F5">
        <w:rPr>
          <w:b/>
          <w:sz w:val="24"/>
          <w:szCs w:val="24"/>
        </w:rPr>
        <w:t>Блоки</w:t>
      </w:r>
      <w:r w:rsidRPr="00CF76F5">
        <w:rPr>
          <w:b/>
          <w:sz w:val="24"/>
          <w:szCs w:val="24"/>
          <w:lang w:val="ru-RU"/>
        </w:rPr>
        <w:t xml:space="preserve"> сайта</w:t>
      </w:r>
    </w:p>
    <w:p w14:paraId="2D13DCE9" w14:textId="77777777"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CF76F5">
        <w:rPr>
          <w:sz w:val="24"/>
          <w:szCs w:val="24"/>
        </w:rPr>
        <w:t>Header</w:t>
      </w:r>
      <w:proofErr w:type="spellEnd"/>
      <w:r w:rsidRPr="00CF76F5">
        <w:rPr>
          <w:sz w:val="24"/>
          <w:szCs w:val="24"/>
          <w:lang w:val="ru-RU"/>
        </w:rPr>
        <w:t xml:space="preserve"> (шапка)</w:t>
      </w:r>
    </w:p>
    <w:p w14:paraId="6E0E92E2" w14:textId="77777777"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</w:rPr>
      </w:pPr>
      <w:r w:rsidRPr="00CF76F5">
        <w:rPr>
          <w:sz w:val="24"/>
          <w:szCs w:val="24"/>
        </w:rPr>
        <w:t xml:space="preserve">Верхнее меню </w:t>
      </w:r>
    </w:p>
    <w:p w14:paraId="4025E9CE" w14:textId="77777777"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</w:rPr>
      </w:pPr>
      <w:r w:rsidRPr="00CF76F5">
        <w:rPr>
          <w:sz w:val="24"/>
          <w:szCs w:val="24"/>
        </w:rPr>
        <w:t>Блок “</w:t>
      </w:r>
      <w:r w:rsidRPr="00CF76F5">
        <w:rPr>
          <w:sz w:val="24"/>
          <w:szCs w:val="24"/>
          <w:lang w:val="ru-RU"/>
        </w:rPr>
        <w:t>Подразделы сайта</w:t>
      </w:r>
      <w:r w:rsidRPr="00CF76F5">
        <w:rPr>
          <w:sz w:val="24"/>
          <w:szCs w:val="24"/>
        </w:rPr>
        <w:t>”</w:t>
      </w:r>
    </w:p>
    <w:p w14:paraId="09874780" w14:textId="77777777"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</w:rPr>
      </w:pPr>
      <w:r w:rsidRPr="00CF76F5">
        <w:rPr>
          <w:sz w:val="24"/>
          <w:szCs w:val="24"/>
        </w:rPr>
        <w:t>Блок “Перечень Услуг”</w:t>
      </w:r>
    </w:p>
    <w:p w14:paraId="25CEADCD" w14:textId="77777777"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</w:rPr>
      </w:pPr>
      <w:r w:rsidRPr="00CF76F5">
        <w:rPr>
          <w:sz w:val="24"/>
          <w:szCs w:val="24"/>
        </w:rPr>
        <w:t>Блок “Описание услуги”</w:t>
      </w:r>
    </w:p>
    <w:p w14:paraId="04EE6313" w14:textId="7163D423" w:rsidR="00CF76F5" w:rsidRPr="00CF76F5" w:rsidRDefault="00A21D44" w:rsidP="00A21D44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Блок «</w:t>
      </w:r>
      <w:r w:rsidRPr="00A21D44">
        <w:rPr>
          <w:sz w:val="24"/>
          <w:szCs w:val="24"/>
          <w:lang w:val="ru-RU"/>
        </w:rPr>
        <w:t>Вы также можете заказать</w:t>
      </w:r>
      <w:r>
        <w:rPr>
          <w:sz w:val="24"/>
          <w:szCs w:val="24"/>
          <w:lang w:val="ru-RU"/>
        </w:rPr>
        <w:t>»</w:t>
      </w:r>
    </w:p>
    <w:p w14:paraId="485B7BF6" w14:textId="77777777"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</w:rPr>
      </w:pPr>
      <w:r w:rsidRPr="00CF76F5">
        <w:rPr>
          <w:sz w:val="24"/>
          <w:szCs w:val="24"/>
          <w:lang w:val="ru-RU"/>
        </w:rPr>
        <w:t>Блок «Прайс-лист»</w:t>
      </w:r>
    </w:p>
    <w:p w14:paraId="78AF5EB6" w14:textId="77777777" w:rsidR="00CF76F5" w:rsidRPr="00CF76F5" w:rsidRDefault="00CF76F5" w:rsidP="00CF76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CF76F5">
        <w:rPr>
          <w:sz w:val="24"/>
          <w:szCs w:val="24"/>
        </w:rPr>
        <w:t>Блок “Индивидуальные предложения по категориям клиентов”</w:t>
      </w:r>
    </w:p>
    <w:p w14:paraId="7AD15DDB" w14:textId="77777777" w:rsidR="00CF76F5" w:rsidRPr="00CF76F5" w:rsidRDefault="00CF76F5" w:rsidP="00CF76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CF76F5">
        <w:rPr>
          <w:sz w:val="24"/>
          <w:szCs w:val="24"/>
        </w:rPr>
        <w:t>Блок “Индивидуальные предложения по виду деятельности”</w:t>
      </w:r>
    </w:p>
    <w:p w14:paraId="4D0A9092" w14:textId="77777777" w:rsidR="00CF76F5" w:rsidRPr="00CF76F5" w:rsidRDefault="00CF76F5" w:rsidP="00CF76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CF76F5">
        <w:rPr>
          <w:sz w:val="24"/>
          <w:szCs w:val="24"/>
        </w:rPr>
        <w:t>Блок “Заказать”</w:t>
      </w:r>
    </w:p>
    <w:p w14:paraId="29590E2D" w14:textId="77777777"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</w:rPr>
      </w:pPr>
      <w:r w:rsidRPr="00CF76F5">
        <w:rPr>
          <w:sz w:val="24"/>
          <w:szCs w:val="24"/>
        </w:rPr>
        <w:t>Блок “Задать вопрос эксперту”</w:t>
      </w:r>
    </w:p>
    <w:p w14:paraId="5881A5B8" w14:textId="77777777"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</w:rPr>
      </w:pPr>
      <w:r w:rsidRPr="00CF76F5">
        <w:rPr>
          <w:sz w:val="24"/>
          <w:szCs w:val="24"/>
        </w:rPr>
        <w:t>Блок “Нас рекомендуют”</w:t>
      </w:r>
    </w:p>
    <w:p w14:paraId="00BF67BA" w14:textId="77777777"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</w:rPr>
      </w:pPr>
      <w:r w:rsidRPr="00CF76F5">
        <w:rPr>
          <w:sz w:val="24"/>
          <w:szCs w:val="24"/>
          <w:lang w:val="ru-RU"/>
        </w:rPr>
        <w:t>Блок «Благодарственные письма»</w:t>
      </w:r>
    </w:p>
    <w:p w14:paraId="49FB02EB" w14:textId="77777777"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</w:rPr>
      </w:pPr>
      <w:r w:rsidRPr="00CF76F5">
        <w:rPr>
          <w:sz w:val="24"/>
          <w:szCs w:val="24"/>
        </w:rPr>
        <w:t>Блок “Новости”</w:t>
      </w:r>
    </w:p>
    <w:p w14:paraId="3DABBBA0" w14:textId="77777777"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</w:rPr>
      </w:pPr>
      <w:r w:rsidRPr="00CF76F5">
        <w:rPr>
          <w:sz w:val="24"/>
          <w:szCs w:val="24"/>
        </w:rPr>
        <w:t>Блок</w:t>
      </w:r>
      <w:r w:rsidRPr="00CF76F5">
        <w:rPr>
          <w:sz w:val="24"/>
          <w:szCs w:val="24"/>
          <w:lang w:val="ru-RU"/>
        </w:rPr>
        <w:t>и</w:t>
      </w:r>
      <w:r w:rsidRPr="00CF76F5">
        <w:rPr>
          <w:sz w:val="24"/>
          <w:szCs w:val="24"/>
        </w:rPr>
        <w:t xml:space="preserve"> “Конструктор”</w:t>
      </w:r>
    </w:p>
    <w:p w14:paraId="0049CEA8" w14:textId="77777777"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CF76F5">
        <w:rPr>
          <w:sz w:val="24"/>
          <w:szCs w:val="24"/>
        </w:rPr>
        <w:lastRenderedPageBreak/>
        <w:t>Footer</w:t>
      </w:r>
      <w:proofErr w:type="spellEnd"/>
      <w:r w:rsidRPr="00CF76F5">
        <w:rPr>
          <w:sz w:val="24"/>
          <w:szCs w:val="24"/>
          <w:lang w:val="ru-RU"/>
        </w:rPr>
        <w:t xml:space="preserve"> (подвал)</w:t>
      </w:r>
    </w:p>
    <w:p w14:paraId="2A89BB3B" w14:textId="77777777" w:rsidR="00CF76F5" w:rsidRPr="00CF76F5" w:rsidRDefault="00CF76F5" w:rsidP="00CF76F5">
      <w:pPr>
        <w:ind w:left="1440"/>
        <w:rPr>
          <w:sz w:val="24"/>
          <w:szCs w:val="24"/>
        </w:rPr>
      </w:pPr>
    </w:p>
    <w:p w14:paraId="00E082C2" w14:textId="77777777" w:rsidR="00CF76F5" w:rsidRPr="00CF76F5" w:rsidRDefault="00CF76F5" w:rsidP="00CF76F5">
      <w:pPr>
        <w:rPr>
          <w:sz w:val="24"/>
          <w:szCs w:val="24"/>
        </w:rPr>
      </w:pPr>
    </w:p>
    <w:p w14:paraId="4004F071" w14:textId="77777777" w:rsidR="00CF76F5" w:rsidRPr="00CF76F5" w:rsidRDefault="00CF76F5" w:rsidP="00CF76F5">
      <w:pPr>
        <w:rPr>
          <w:b/>
          <w:sz w:val="36"/>
          <w:szCs w:val="36"/>
          <w:u w:val="single"/>
          <w:lang w:val="ru-RU"/>
        </w:rPr>
      </w:pPr>
      <w:r w:rsidRPr="00CF76F5">
        <w:rPr>
          <w:b/>
          <w:sz w:val="36"/>
          <w:szCs w:val="36"/>
          <w:highlight w:val="green"/>
          <w:u w:val="single"/>
          <w:lang w:val="en-US"/>
        </w:rPr>
        <w:t xml:space="preserve">II. </w:t>
      </w:r>
      <w:r w:rsidRPr="00CF76F5">
        <w:rPr>
          <w:b/>
          <w:sz w:val="36"/>
          <w:szCs w:val="36"/>
          <w:highlight w:val="green"/>
          <w:u w:val="single"/>
          <w:lang w:val="ru-RU"/>
        </w:rPr>
        <w:t>ЛИЧНЫЙ КАБИНЕТ ПОЛЬЗОВАТЕЛЯ</w:t>
      </w:r>
    </w:p>
    <w:p w14:paraId="18890016" w14:textId="77777777" w:rsidR="00CF76F5" w:rsidRPr="00CF76F5" w:rsidRDefault="00CF76F5" w:rsidP="00CF76F5">
      <w:pPr>
        <w:rPr>
          <w:sz w:val="24"/>
          <w:szCs w:val="24"/>
        </w:rPr>
      </w:pPr>
    </w:p>
    <w:p w14:paraId="5AD5138C" w14:textId="77777777" w:rsidR="00CF76F5" w:rsidRPr="00CF76F5" w:rsidRDefault="00CF76F5" w:rsidP="00CF76F5">
      <w:pPr>
        <w:ind w:left="1440"/>
        <w:rPr>
          <w:sz w:val="24"/>
          <w:szCs w:val="24"/>
        </w:rPr>
      </w:pPr>
    </w:p>
    <w:p w14:paraId="3B5BCD9B" w14:textId="77777777" w:rsidR="00CF76F5" w:rsidRPr="00CF76F5" w:rsidRDefault="00CF76F5" w:rsidP="00CF76F5">
      <w:pPr>
        <w:numPr>
          <w:ilvl w:val="0"/>
          <w:numId w:val="1"/>
        </w:numPr>
        <w:rPr>
          <w:b/>
          <w:sz w:val="24"/>
          <w:szCs w:val="24"/>
          <w:highlight w:val="white"/>
        </w:rPr>
      </w:pPr>
      <w:r w:rsidRPr="00CF76F5">
        <w:rPr>
          <w:b/>
          <w:sz w:val="24"/>
          <w:szCs w:val="24"/>
          <w:highlight w:val="white"/>
          <w:lang w:val="ru-RU"/>
        </w:rPr>
        <w:t>Страницы Личного Кабинета пользователя</w:t>
      </w:r>
    </w:p>
    <w:p w14:paraId="4BEB94CA" w14:textId="77777777"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Регистрации пользователя (алгоритм)</w:t>
      </w:r>
    </w:p>
    <w:p w14:paraId="27B7EF49" w14:textId="77777777"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 xml:space="preserve">Страница «Вспомнить пароль» </w:t>
      </w:r>
    </w:p>
    <w:p w14:paraId="56639E8E" w14:textId="77777777"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 xml:space="preserve">Страница «Авторизация пользователя» </w:t>
      </w:r>
    </w:p>
    <w:p w14:paraId="46C6A206" w14:textId="77777777"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Страница «Настройки пользователя»</w:t>
      </w:r>
    </w:p>
    <w:p w14:paraId="4D42A45C" w14:textId="77777777"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Вкладка “Главная”</w:t>
      </w:r>
    </w:p>
    <w:p w14:paraId="10A831A5" w14:textId="77777777"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Вкладка “Лаборатория”</w:t>
      </w:r>
    </w:p>
    <w:p w14:paraId="1F8540B7" w14:textId="77777777"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Вкладка “</w:t>
      </w:r>
      <w:proofErr w:type="spellStart"/>
      <w:r w:rsidRPr="00CF76F5">
        <w:rPr>
          <w:rFonts w:ascii="Arial" w:hAnsi="Arial" w:cs="Arial"/>
          <w:sz w:val="24"/>
          <w:szCs w:val="24"/>
        </w:rPr>
        <w:t>Сандокументы</w:t>
      </w:r>
      <w:proofErr w:type="spellEnd"/>
      <w:r w:rsidRPr="00CF76F5">
        <w:rPr>
          <w:rFonts w:ascii="Arial" w:hAnsi="Arial" w:cs="Arial"/>
          <w:sz w:val="24"/>
          <w:szCs w:val="24"/>
        </w:rPr>
        <w:t>”</w:t>
      </w:r>
    </w:p>
    <w:p w14:paraId="561061AE" w14:textId="77777777"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Вкладка “</w:t>
      </w:r>
      <w:proofErr w:type="spellStart"/>
      <w:r w:rsidRPr="00CF76F5">
        <w:rPr>
          <w:rFonts w:ascii="Arial" w:hAnsi="Arial" w:cs="Arial"/>
          <w:sz w:val="24"/>
          <w:szCs w:val="24"/>
        </w:rPr>
        <w:t>Дезработы</w:t>
      </w:r>
      <w:proofErr w:type="spellEnd"/>
      <w:r w:rsidRPr="00CF76F5">
        <w:rPr>
          <w:rFonts w:ascii="Arial" w:hAnsi="Arial" w:cs="Arial"/>
          <w:sz w:val="24"/>
          <w:szCs w:val="24"/>
        </w:rPr>
        <w:t>”</w:t>
      </w:r>
    </w:p>
    <w:p w14:paraId="4D8028B3" w14:textId="77777777" w:rsidR="00CF76F5" w:rsidRPr="00CF76F5" w:rsidRDefault="00CF76F5" w:rsidP="00CF76F5">
      <w:pPr>
        <w:pStyle w:val="af8"/>
        <w:ind w:left="1440"/>
        <w:rPr>
          <w:rFonts w:ascii="Arial" w:hAnsi="Arial" w:cs="Arial"/>
          <w:sz w:val="24"/>
          <w:szCs w:val="24"/>
        </w:rPr>
      </w:pPr>
    </w:p>
    <w:p w14:paraId="48A648B9" w14:textId="77777777" w:rsidR="00CF76F5" w:rsidRPr="00CF76F5" w:rsidRDefault="00CF76F5" w:rsidP="00CF76F5">
      <w:pPr>
        <w:numPr>
          <w:ilvl w:val="0"/>
          <w:numId w:val="1"/>
        </w:numPr>
        <w:rPr>
          <w:b/>
          <w:sz w:val="24"/>
          <w:szCs w:val="24"/>
          <w:highlight w:val="white"/>
        </w:rPr>
      </w:pPr>
      <w:r w:rsidRPr="00CF76F5">
        <w:rPr>
          <w:b/>
          <w:sz w:val="24"/>
          <w:szCs w:val="24"/>
          <w:highlight w:val="white"/>
          <w:lang w:val="ru-RU"/>
        </w:rPr>
        <w:t>Окна Личного Кабинета пользователя</w:t>
      </w:r>
    </w:p>
    <w:p w14:paraId="2E40B80D" w14:textId="77777777"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  <w:lang w:val="ru"/>
        </w:rPr>
      </w:pPr>
      <w:r w:rsidRPr="00CF76F5">
        <w:rPr>
          <w:rFonts w:ascii="Arial" w:hAnsi="Arial" w:cs="Arial"/>
          <w:sz w:val="24"/>
          <w:szCs w:val="24"/>
        </w:rPr>
        <w:t>Окно «Личные данные»</w:t>
      </w:r>
    </w:p>
    <w:p w14:paraId="03E19235" w14:textId="77777777"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Окно “Настройки уведомлений”</w:t>
      </w:r>
    </w:p>
    <w:p w14:paraId="7FB2B9AA" w14:textId="77777777"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Окно “Смена пароля”</w:t>
      </w:r>
    </w:p>
    <w:p w14:paraId="0689BABA" w14:textId="77777777"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  <w:lang w:val="ru"/>
        </w:rPr>
      </w:pPr>
      <w:r w:rsidRPr="00CF76F5">
        <w:rPr>
          <w:rFonts w:ascii="Arial" w:hAnsi="Arial" w:cs="Arial"/>
          <w:sz w:val="24"/>
          <w:szCs w:val="24"/>
        </w:rPr>
        <w:t>Окно «Заказать услугу»</w:t>
      </w:r>
    </w:p>
    <w:p w14:paraId="6CCD30BC" w14:textId="77777777"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  <w:lang w:val="ru"/>
        </w:rPr>
      </w:pPr>
      <w:r w:rsidRPr="00CF76F5">
        <w:rPr>
          <w:rFonts w:ascii="Arial" w:hAnsi="Arial" w:cs="Arial"/>
          <w:sz w:val="24"/>
          <w:szCs w:val="24"/>
        </w:rPr>
        <w:t>Окно «Персональный менеджер»</w:t>
      </w:r>
    </w:p>
    <w:p w14:paraId="16D37ADC" w14:textId="77777777"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  <w:lang w:val="ru"/>
        </w:rPr>
      </w:pPr>
      <w:r w:rsidRPr="00CF76F5">
        <w:rPr>
          <w:rFonts w:ascii="Arial" w:hAnsi="Arial" w:cs="Arial"/>
          <w:sz w:val="24"/>
          <w:szCs w:val="24"/>
        </w:rPr>
        <w:t>Кнопка «Пожаловаться»</w:t>
      </w:r>
    </w:p>
    <w:p w14:paraId="4A1D0664" w14:textId="77777777" w:rsidR="00CF76F5" w:rsidRPr="00CF76F5" w:rsidRDefault="00CF76F5" w:rsidP="00CF76F5">
      <w:pPr>
        <w:ind w:left="720"/>
        <w:rPr>
          <w:b/>
          <w:sz w:val="24"/>
          <w:szCs w:val="24"/>
          <w:highlight w:val="white"/>
        </w:rPr>
      </w:pPr>
    </w:p>
    <w:p w14:paraId="568AF435" w14:textId="77777777" w:rsidR="00CF76F5" w:rsidRPr="00CF76F5" w:rsidRDefault="00CF76F5" w:rsidP="00CF76F5">
      <w:pPr>
        <w:ind w:left="720"/>
        <w:rPr>
          <w:b/>
          <w:sz w:val="24"/>
          <w:szCs w:val="24"/>
          <w:highlight w:val="white"/>
        </w:rPr>
      </w:pPr>
    </w:p>
    <w:p w14:paraId="2BC772D7" w14:textId="77777777" w:rsidR="00CF76F5" w:rsidRPr="00CF76F5" w:rsidRDefault="00CF76F5" w:rsidP="00CF76F5">
      <w:pPr>
        <w:ind w:left="720"/>
        <w:rPr>
          <w:b/>
          <w:sz w:val="24"/>
          <w:szCs w:val="24"/>
          <w:highlight w:val="white"/>
        </w:rPr>
      </w:pPr>
    </w:p>
    <w:p w14:paraId="1D8D76ED" w14:textId="77777777" w:rsidR="00CF76F5" w:rsidRPr="00CF76F5" w:rsidRDefault="00CF76F5" w:rsidP="00CF76F5">
      <w:pPr>
        <w:rPr>
          <w:b/>
          <w:sz w:val="36"/>
          <w:szCs w:val="36"/>
          <w:u w:val="single"/>
          <w:lang w:val="ru-RU"/>
        </w:rPr>
      </w:pPr>
      <w:r w:rsidRPr="00CF76F5">
        <w:rPr>
          <w:b/>
          <w:sz w:val="36"/>
          <w:szCs w:val="36"/>
          <w:highlight w:val="green"/>
          <w:u w:val="single"/>
          <w:lang w:val="en-US"/>
        </w:rPr>
        <w:t xml:space="preserve">III. </w:t>
      </w:r>
      <w:r w:rsidRPr="00CF76F5">
        <w:rPr>
          <w:b/>
          <w:sz w:val="36"/>
          <w:szCs w:val="36"/>
          <w:highlight w:val="green"/>
          <w:u w:val="single"/>
          <w:lang w:val="ru-RU"/>
        </w:rPr>
        <w:t>АДМИНИСТРАТИВНАЯ ПАНЕЛЬ</w:t>
      </w:r>
    </w:p>
    <w:p w14:paraId="57182D40" w14:textId="77777777" w:rsidR="00CF76F5" w:rsidRPr="00CF76F5" w:rsidRDefault="00CF76F5" w:rsidP="00CF76F5">
      <w:pPr>
        <w:ind w:left="720"/>
        <w:rPr>
          <w:b/>
          <w:sz w:val="24"/>
          <w:szCs w:val="24"/>
          <w:highlight w:val="white"/>
        </w:rPr>
      </w:pPr>
    </w:p>
    <w:p w14:paraId="558CD135" w14:textId="77777777" w:rsidR="00CF76F5" w:rsidRPr="00CF76F5" w:rsidRDefault="00CF76F5" w:rsidP="00CF76F5">
      <w:pPr>
        <w:numPr>
          <w:ilvl w:val="0"/>
          <w:numId w:val="1"/>
        </w:numPr>
        <w:rPr>
          <w:b/>
          <w:sz w:val="24"/>
          <w:szCs w:val="24"/>
          <w:highlight w:val="white"/>
        </w:rPr>
      </w:pPr>
      <w:r w:rsidRPr="00CF76F5">
        <w:rPr>
          <w:b/>
          <w:sz w:val="24"/>
          <w:szCs w:val="24"/>
          <w:highlight w:val="white"/>
          <w:lang w:val="ru-RU"/>
        </w:rPr>
        <w:t xml:space="preserve">Шаблон </w:t>
      </w:r>
      <w:r w:rsidRPr="00CF76F5">
        <w:rPr>
          <w:b/>
          <w:sz w:val="24"/>
          <w:szCs w:val="24"/>
          <w:highlight w:val="white"/>
        </w:rPr>
        <w:t>Административной</w:t>
      </w:r>
      <w:r w:rsidRPr="00CF76F5">
        <w:rPr>
          <w:b/>
          <w:sz w:val="24"/>
          <w:szCs w:val="24"/>
          <w:highlight w:val="white"/>
          <w:lang w:val="ru-RU"/>
        </w:rPr>
        <w:t>ой</w:t>
      </w:r>
      <w:r w:rsidRPr="00CF76F5">
        <w:rPr>
          <w:b/>
          <w:sz w:val="24"/>
          <w:szCs w:val="24"/>
          <w:highlight w:val="white"/>
        </w:rPr>
        <w:t xml:space="preserve"> панели</w:t>
      </w:r>
    </w:p>
    <w:p w14:paraId="1642B9BF" w14:textId="77777777" w:rsidR="00CF76F5" w:rsidRPr="00CF76F5" w:rsidRDefault="00CF76F5" w:rsidP="00CF76F5">
      <w:pPr>
        <w:numPr>
          <w:ilvl w:val="0"/>
          <w:numId w:val="1"/>
        </w:numPr>
        <w:rPr>
          <w:b/>
          <w:sz w:val="24"/>
          <w:szCs w:val="24"/>
          <w:highlight w:val="white"/>
        </w:rPr>
      </w:pPr>
      <w:r w:rsidRPr="00CF76F5">
        <w:rPr>
          <w:b/>
          <w:sz w:val="24"/>
          <w:szCs w:val="24"/>
          <w:highlight w:val="white"/>
          <w:lang w:val="ru-RU"/>
        </w:rPr>
        <w:t xml:space="preserve">Разделы </w:t>
      </w:r>
      <w:r w:rsidRPr="00CF76F5">
        <w:rPr>
          <w:b/>
          <w:sz w:val="24"/>
          <w:szCs w:val="24"/>
          <w:highlight w:val="white"/>
        </w:rPr>
        <w:t>Административной</w:t>
      </w:r>
      <w:r w:rsidRPr="00CF76F5">
        <w:rPr>
          <w:b/>
          <w:sz w:val="24"/>
          <w:szCs w:val="24"/>
          <w:highlight w:val="white"/>
          <w:lang w:val="ru-RU"/>
        </w:rPr>
        <w:t>ой</w:t>
      </w:r>
      <w:r w:rsidRPr="00CF76F5">
        <w:rPr>
          <w:b/>
          <w:sz w:val="24"/>
          <w:szCs w:val="24"/>
          <w:highlight w:val="white"/>
        </w:rPr>
        <w:t xml:space="preserve"> панели</w:t>
      </w:r>
    </w:p>
    <w:p w14:paraId="18DC7F8C" w14:textId="77777777"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Раздел «Подразделы сайта»</w:t>
      </w:r>
    </w:p>
    <w:p w14:paraId="5E15E950" w14:textId="77777777" w:rsidR="00CF76F5" w:rsidRPr="00CF76F5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="Arial" w:hAnsi="Arial" w:cs="Arial"/>
          <w:sz w:val="20"/>
          <w:szCs w:val="20"/>
        </w:rPr>
      </w:pPr>
      <w:r w:rsidRPr="00CF76F5">
        <w:rPr>
          <w:rFonts w:ascii="Arial" w:hAnsi="Arial" w:cs="Arial"/>
          <w:sz w:val="20"/>
          <w:szCs w:val="20"/>
        </w:rPr>
        <w:t>«Карточка Подраздела сайта»</w:t>
      </w:r>
    </w:p>
    <w:p w14:paraId="09A47889" w14:textId="77777777"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Раздел «Индивидуальные предложения»</w:t>
      </w:r>
    </w:p>
    <w:p w14:paraId="05B0C46A" w14:textId="77777777" w:rsidR="00CF76F5" w:rsidRPr="00CF76F5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="Arial" w:hAnsi="Arial" w:cs="Arial"/>
          <w:sz w:val="20"/>
          <w:szCs w:val="20"/>
        </w:rPr>
      </w:pPr>
      <w:r w:rsidRPr="00CF76F5">
        <w:rPr>
          <w:rFonts w:ascii="Arial" w:hAnsi="Arial" w:cs="Arial"/>
          <w:sz w:val="20"/>
          <w:szCs w:val="20"/>
        </w:rPr>
        <w:t>«Карточка Индивидуального предложения»</w:t>
      </w:r>
    </w:p>
    <w:p w14:paraId="696BC32A" w14:textId="77777777"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Раздел «Заявки»</w:t>
      </w:r>
    </w:p>
    <w:p w14:paraId="662B05FC" w14:textId="77777777" w:rsidR="00CF76F5" w:rsidRPr="00CF76F5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="Arial" w:hAnsi="Arial" w:cs="Arial"/>
          <w:sz w:val="20"/>
          <w:szCs w:val="20"/>
        </w:rPr>
      </w:pPr>
      <w:r w:rsidRPr="00CF76F5">
        <w:rPr>
          <w:rFonts w:ascii="Arial" w:hAnsi="Arial" w:cs="Arial"/>
          <w:sz w:val="20"/>
          <w:szCs w:val="20"/>
        </w:rPr>
        <w:t>«Карточка Заявки»</w:t>
      </w:r>
    </w:p>
    <w:p w14:paraId="1B918BAF" w14:textId="77777777"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Раздел «Новости»</w:t>
      </w:r>
    </w:p>
    <w:p w14:paraId="39A88B12" w14:textId="77777777" w:rsidR="00CF76F5" w:rsidRPr="00CF76F5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="Arial" w:hAnsi="Arial" w:cs="Arial"/>
          <w:sz w:val="20"/>
          <w:szCs w:val="20"/>
        </w:rPr>
      </w:pPr>
      <w:r w:rsidRPr="00CF76F5">
        <w:rPr>
          <w:rFonts w:ascii="Arial" w:hAnsi="Arial" w:cs="Arial"/>
          <w:sz w:val="20"/>
          <w:szCs w:val="20"/>
        </w:rPr>
        <w:t>«Карточка Новости»</w:t>
      </w:r>
    </w:p>
    <w:p w14:paraId="11EC0ADB" w14:textId="77777777"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Раздел «Услуги»</w:t>
      </w:r>
    </w:p>
    <w:p w14:paraId="27693AD1" w14:textId="77777777" w:rsidR="00CF76F5" w:rsidRPr="00CF76F5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="Arial" w:hAnsi="Arial" w:cs="Arial"/>
          <w:sz w:val="20"/>
          <w:szCs w:val="20"/>
        </w:rPr>
      </w:pPr>
      <w:r w:rsidRPr="00CF76F5">
        <w:rPr>
          <w:rFonts w:ascii="Arial" w:hAnsi="Arial" w:cs="Arial"/>
          <w:sz w:val="20"/>
          <w:szCs w:val="20"/>
        </w:rPr>
        <w:t>«Карточка услуги»</w:t>
      </w:r>
    </w:p>
    <w:p w14:paraId="0B0233CE" w14:textId="77777777"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Раздел «Брэнды»</w:t>
      </w:r>
    </w:p>
    <w:p w14:paraId="6E8A0B13" w14:textId="77777777" w:rsidR="00CF76F5" w:rsidRPr="00CF76F5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="Arial" w:hAnsi="Arial" w:cs="Arial"/>
          <w:sz w:val="20"/>
          <w:szCs w:val="20"/>
        </w:rPr>
      </w:pPr>
      <w:r w:rsidRPr="00CF76F5">
        <w:rPr>
          <w:rFonts w:ascii="Arial" w:hAnsi="Arial" w:cs="Arial"/>
          <w:sz w:val="20"/>
          <w:szCs w:val="20"/>
        </w:rPr>
        <w:t>«Карточка Брэнда»</w:t>
      </w:r>
    </w:p>
    <w:p w14:paraId="40D7BC4E" w14:textId="77777777"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Раздел «Сотрудники»</w:t>
      </w:r>
    </w:p>
    <w:p w14:paraId="2F5FE576" w14:textId="77777777" w:rsidR="00CF76F5" w:rsidRPr="00CF76F5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="Arial" w:hAnsi="Arial" w:cs="Arial"/>
          <w:sz w:val="20"/>
          <w:szCs w:val="20"/>
        </w:rPr>
      </w:pPr>
      <w:r w:rsidRPr="00CF76F5">
        <w:rPr>
          <w:rFonts w:ascii="Arial" w:hAnsi="Arial" w:cs="Arial"/>
          <w:sz w:val="20"/>
          <w:szCs w:val="20"/>
        </w:rPr>
        <w:t>«Карточка сотрудника»</w:t>
      </w:r>
    </w:p>
    <w:p w14:paraId="0CF2B3A4" w14:textId="77777777"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Раздел «Контактные лица»</w:t>
      </w:r>
    </w:p>
    <w:p w14:paraId="55E250E6" w14:textId="77777777" w:rsidR="00CF76F5" w:rsidRPr="00CF76F5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="Arial" w:hAnsi="Arial" w:cs="Arial"/>
          <w:sz w:val="20"/>
          <w:szCs w:val="20"/>
        </w:rPr>
      </w:pPr>
      <w:r w:rsidRPr="00CF76F5">
        <w:rPr>
          <w:rFonts w:ascii="Arial" w:hAnsi="Arial" w:cs="Arial"/>
          <w:sz w:val="20"/>
          <w:szCs w:val="20"/>
        </w:rPr>
        <w:t>«Карточка КЛ»</w:t>
      </w:r>
    </w:p>
    <w:p w14:paraId="66467BD7" w14:textId="77777777"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Раздел «Контактные формы»</w:t>
      </w:r>
    </w:p>
    <w:p w14:paraId="3909E3B6" w14:textId="77777777" w:rsidR="00CF76F5" w:rsidRPr="00CF76F5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="Arial" w:hAnsi="Arial" w:cs="Arial"/>
          <w:sz w:val="20"/>
          <w:szCs w:val="20"/>
        </w:rPr>
      </w:pPr>
      <w:r w:rsidRPr="00CF76F5">
        <w:rPr>
          <w:rFonts w:ascii="Arial" w:hAnsi="Arial" w:cs="Arial"/>
          <w:sz w:val="20"/>
          <w:szCs w:val="20"/>
        </w:rPr>
        <w:lastRenderedPageBreak/>
        <w:t>«Карточка контактной формы»</w:t>
      </w:r>
    </w:p>
    <w:p w14:paraId="4B719994" w14:textId="77777777"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Раздел «</w:t>
      </w:r>
      <w:proofErr w:type="spellStart"/>
      <w:r w:rsidRPr="00CF76F5">
        <w:rPr>
          <w:rFonts w:ascii="Arial" w:hAnsi="Arial" w:cs="Arial"/>
          <w:sz w:val="24"/>
          <w:szCs w:val="24"/>
        </w:rPr>
        <w:t>Соцсети</w:t>
      </w:r>
      <w:proofErr w:type="spellEnd"/>
      <w:r w:rsidRPr="00CF76F5">
        <w:rPr>
          <w:rFonts w:ascii="Arial" w:hAnsi="Arial" w:cs="Arial"/>
          <w:sz w:val="24"/>
          <w:szCs w:val="24"/>
        </w:rPr>
        <w:t>»</w:t>
      </w:r>
    </w:p>
    <w:p w14:paraId="601DA226" w14:textId="77777777" w:rsidR="00CF76F5" w:rsidRPr="00CF76F5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="Arial" w:hAnsi="Arial" w:cs="Arial"/>
          <w:sz w:val="20"/>
          <w:szCs w:val="20"/>
        </w:rPr>
      </w:pPr>
      <w:r w:rsidRPr="00CF76F5">
        <w:rPr>
          <w:rFonts w:ascii="Arial" w:hAnsi="Arial" w:cs="Arial"/>
          <w:sz w:val="20"/>
          <w:szCs w:val="20"/>
        </w:rPr>
        <w:t xml:space="preserve">«Карточка </w:t>
      </w:r>
      <w:proofErr w:type="spellStart"/>
      <w:r w:rsidRPr="00CF76F5">
        <w:rPr>
          <w:rFonts w:ascii="Arial" w:hAnsi="Arial" w:cs="Arial"/>
          <w:sz w:val="20"/>
          <w:szCs w:val="20"/>
        </w:rPr>
        <w:t>соцсети</w:t>
      </w:r>
      <w:proofErr w:type="spellEnd"/>
      <w:r w:rsidRPr="00CF76F5">
        <w:rPr>
          <w:rFonts w:ascii="Arial" w:hAnsi="Arial" w:cs="Arial"/>
          <w:sz w:val="20"/>
          <w:szCs w:val="20"/>
        </w:rPr>
        <w:t>»</w:t>
      </w:r>
    </w:p>
    <w:p w14:paraId="6BE26E68" w14:textId="77777777"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  <w:lang w:val="ru"/>
        </w:rPr>
      </w:pPr>
      <w:r w:rsidRPr="00CF76F5">
        <w:rPr>
          <w:rFonts w:ascii="Arial" w:hAnsi="Arial" w:cs="Arial"/>
          <w:sz w:val="24"/>
          <w:szCs w:val="24"/>
        </w:rPr>
        <w:t>Раздел «Верхнее меню»</w:t>
      </w:r>
    </w:p>
    <w:p w14:paraId="68B28D7B" w14:textId="77777777" w:rsidR="00CF76F5" w:rsidRPr="00CF76F5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="Arial" w:hAnsi="Arial" w:cs="Arial"/>
          <w:sz w:val="20"/>
          <w:szCs w:val="20"/>
        </w:rPr>
      </w:pPr>
      <w:r w:rsidRPr="00CF76F5">
        <w:rPr>
          <w:rFonts w:ascii="Arial" w:hAnsi="Arial" w:cs="Arial"/>
          <w:sz w:val="20"/>
          <w:szCs w:val="20"/>
        </w:rPr>
        <w:t>«Карточка пункта»</w:t>
      </w:r>
    </w:p>
    <w:p w14:paraId="24EA91B6" w14:textId="77777777"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  <w:lang w:val="ru"/>
        </w:rPr>
      </w:pPr>
      <w:r w:rsidRPr="00CF76F5">
        <w:rPr>
          <w:rFonts w:ascii="Arial" w:hAnsi="Arial" w:cs="Arial"/>
          <w:sz w:val="24"/>
          <w:szCs w:val="24"/>
        </w:rPr>
        <w:t>Раздел «Прайс-лист»</w:t>
      </w:r>
    </w:p>
    <w:p w14:paraId="55E4A76B" w14:textId="77777777" w:rsidR="00CF76F5" w:rsidRPr="00CF76F5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="Arial" w:hAnsi="Arial" w:cs="Arial"/>
          <w:sz w:val="20"/>
          <w:szCs w:val="20"/>
        </w:rPr>
      </w:pPr>
      <w:r w:rsidRPr="00CF76F5">
        <w:rPr>
          <w:rFonts w:ascii="Arial" w:hAnsi="Arial" w:cs="Arial"/>
          <w:sz w:val="20"/>
          <w:szCs w:val="20"/>
        </w:rPr>
        <w:t>«Карточка цены»</w:t>
      </w:r>
    </w:p>
    <w:p w14:paraId="3FF78578" w14:textId="77777777"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  <w:lang w:val="ru"/>
        </w:rPr>
      </w:pPr>
      <w:r w:rsidRPr="00CF76F5">
        <w:rPr>
          <w:rFonts w:ascii="Arial" w:hAnsi="Arial" w:cs="Arial"/>
          <w:sz w:val="24"/>
          <w:szCs w:val="24"/>
        </w:rPr>
        <w:t>Раздел «Типы клиентов»</w:t>
      </w:r>
    </w:p>
    <w:p w14:paraId="15C81F05" w14:textId="77777777" w:rsidR="00CF76F5" w:rsidRPr="00CF76F5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="Arial" w:hAnsi="Arial" w:cs="Arial"/>
          <w:sz w:val="20"/>
          <w:szCs w:val="20"/>
        </w:rPr>
      </w:pPr>
      <w:r w:rsidRPr="00CF76F5">
        <w:rPr>
          <w:rFonts w:ascii="Arial" w:hAnsi="Arial" w:cs="Arial"/>
          <w:sz w:val="20"/>
          <w:szCs w:val="20"/>
        </w:rPr>
        <w:t>«Карточка Типа клиента»</w:t>
      </w:r>
    </w:p>
    <w:p w14:paraId="395AAECD" w14:textId="77777777"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  <w:lang w:val="ru"/>
        </w:rPr>
      </w:pPr>
      <w:r w:rsidRPr="00CF76F5">
        <w:rPr>
          <w:rFonts w:ascii="Arial" w:hAnsi="Arial" w:cs="Arial"/>
          <w:sz w:val="24"/>
          <w:szCs w:val="24"/>
        </w:rPr>
        <w:t>Раздел «Виды деятельности»</w:t>
      </w:r>
    </w:p>
    <w:p w14:paraId="66F0B9D9" w14:textId="77777777" w:rsidR="00CF76F5" w:rsidRPr="00CF76F5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="Arial" w:hAnsi="Arial" w:cs="Arial"/>
          <w:sz w:val="20"/>
          <w:szCs w:val="20"/>
        </w:rPr>
      </w:pPr>
      <w:r w:rsidRPr="00CF76F5">
        <w:rPr>
          <w:rFonts w:ascii="Arial" w:hAnsi="Arial" w:cs="Arial"/>
          <w:sz w:val="20"/>
          <w:szCs w:val="20"/>
        </w:rPr>
        <w:t>«Карточка вида деятельности»</w:t>
      </w:r>
    </w:p>
    <w:p w14:paraId="3C16AFB2" w14:textId="77777777"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Раздел «</w:t>
      </w:r>
      <w:proofErr w:type="spellStart"/>
      <w:r w:rsidRPr="00CF76F5">
        <w:rPr>
          <w:rFonts w:ascii="Arial" w:hAnsi="Arial" w:cs="Arial"/>
          <w:sz w:val="24"/>
          <w:szCs w:val="24"/>
        </w:rPr>
        <w:t>Логи</w:t>
      </w:r>
      <w:proofErr w:type="spellEnd"/>
      <w:r w:rsidRPr="00CF76F5">
        <w:rPr>
          <w:rFonts w:ascii="Arial" w:hAnsi="Arial" w:cs="Arial"/>
          <w:sz w:val="24"/>
          <w:szCs w:val="24"/>
        </w:rPr>
        <w:t>»</w:t>
      </w:r>
    </w:p>
    <w:p w14:paraId="4D5F0ECA" w14:textId="77777777"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Раздел «Константы»</w:t>
      </w:r>
    </w:p>
    <w:p w14:paraId="52C72E07" w14:textId="77777777" w:rsidR="00CF76F5" w:rsidRPr="00CF76F5" w:rsidRDefault="00CF76F5" w:rsidP="00CF76F5">
      <w:pPr>
        <w:pStyle w:val="af8"/>
        <w:rPr>
          <w:rFonts w:ascii="Arial" w:hAnsi="Arial" w:cs="Arial"/>
          <w:sz w:val="20"/>
          <w:szCs w:val="20"/>
        </w:rPr>
      </w:pPr>
    </w:p>
    <w:p w14:paraId="3E3DA9CB" w14:textId="77777777" w:rsidR="00CF76F5" w:rsidRPr="00CF76F5" w:rsidRDefault="00CF76F5" w:rsidP="00CF76F5">
      <w:pPr>
        <w:widowControl w:val="0"/>
        <w:spacing w:line="240" w:lineRule="auto"/>
        <w:ind w:left="1440"/>
        <w:rPr>
          <w:sz w:val="24"/>
          <w:szCs w:val="24"/>
        </w:rPr>
      </w:pPr>
    </w:p>
    <w:p w14:paraId="5EA7B61F" w14:textId="77777777" w:rsidR="00CF76F5" w:rsidRPr="00CF76F5" w:rsidRDefault="00CF76F5" w:rsidP="00CF76F5">
      <w:pPr>
        <w:numPr>
          <w:ilvl w:val="0"/>
          <w:numId w:val="1"/>
        </w:numPr>
        <w:rPr>
          <w:b/>
          <w:sz w:val="24"/>
          <w:szCs w:val="24"/>
          <w:highlight w:val="white"/>
        </w:rPr>
      </w:pPr>
      <w:r w:rsidRPr="00CF76F5">
        <w:rPr>
          <w:b/>
          <w:sz w:val="24"/>
          <w:szCs w:val="24"/>
          <w:highlight w:val="white"/>
          <w:lang w:val="ru-RU"/>
        </w:rPr>
        <w:t xml:space="preserve">Окна </w:t>
      </w:r>
      <w:r w:rsidRPr="00CF76F5">
        <w:rPr>
          <w:b/>
          <w:sz w:val="24"/>
          <w:szCs w:val="24"/>
          <w:highlight w:val="white"/>
        </w:rPr>
        <w:t>Административной</w:t>
      </w:r>
      <w:r w:rsidRPr="00CF76F5">
        <w:rPr>
          <w:b/>
          <w:sz w:val="24"/>
          <w:szCs w:val="24"/>
          <w:highlight w:val="white"/>
          <w:lang w:val="ru-RU"/>
        </w:rPr>
        <w:t>ой</w:t>
      </w:r>
      <w:r w:rsidRPr="00CF76F5">
        <w:rPr>
          <w:b/>
          <w:sz w:val="24"/>
          <w:szCs w:val="24"/>
          <w:highlight w:val="white"/>
        </w:rPr>
        <w:t xml:space="preserve"> панели</w:t>
      </w:r>
    </w:p>
    <w:p w14:paraId="6302BA3F" w14:textId="77777777"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CF76F5">
        <w:rPr>
          <w:rFonts w:ascii="Arial" w:hAnsi="Arial" w:cs="Arial"/>
          <w:sz w:val="24"/>
          <w:szCs w:val="24"/>
        </w:rPr>
        <w:t>Header</w:t>
      </w:r>
      <w:proofErr w:type="spellEnd"/>
      <w:r w:rsidRPr="00CF76F5">
        <w:rPr>
          <w:rFonts w:ascii="Arial" w:hAnsi="Arial" w:cs="Arial"/>
          <w:sz w:val="24"/>
          <w:szCs w:val="24"/>
        </w:rPr>
        <w:t xml:space="preserve"> (шапка)</w:t>
      </w:r>
    </w:p>
    <w:p w14:paraId="7AAFEDCE" w14:textId="77777777"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Окно «Управление блоками»</w:t>
      </w:r>
    </w:p>
    <w:p w14:paraId="4A42FFC1" w14:textId="77777777"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Окно «Услуги»</w:t>
      </w:r>
    </w:p>
    <w:p w14:paraId="075A7C23" w14:textId="77777777"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Окно «Список Инд. Предложений»</w:t>
      </w:r>
    </w:p>
    <w:p w14:paraId="35590935" w14:textId="77777777"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Окно «Нас рекомендуют»</w:t>
      </w:r>
    </w:p>
    <w:p w14:paraId="33C2FC76" w14:textId="77777777"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 xml:space="preserve">Окно «Благодарственные письма» </w:t>
      </w:r>
    </w:p>
    <w:p w14:paraId="5A5C1C46" w14:textId="77777777"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Окно «Конструктор»</w:t>
      </w:r>
    </w:p>
    <w:p w14:paraId="1AB5885E" w14:textId="77777777"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Окно «Прайс-лист»</w:t>
      </w:r>
    </w:p>
    <w:p w14:paraId="413D36F2" w14:textId="77777777"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Окно «Список Контрагентов»</w:t>
      </w:r>
    </w:p>
    <w:p w14:paraId="6471AF9D" w14:textId="77777777"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Окно «Список Договоров»</w:t>
      </w:r>
    </w:p>
    <w:p w14:paraId="786B01BC" w14:textId="77777777"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Окно «График лабораторных исследований»</w:t>
      </w:r>
    </w:p>
    <w:p w14:paraId="3C2E721F" w14:textId="77777777"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Окно «Список проведённых исследований»</w:t>
      </w:r>
    </w:p>
    <w:p w14:paraId="5CDCED98" w14:textId="77777777"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 xml:space="preserve">Окно «Список оформленных </w:t>
      </w:r>
      <w:proofErr w:type="spellStart"/>
      <w:r w:rsidRPr="00CF76F5">
        <w:rPr>
          <w:rFonts w:ascii="Arial" w:hAnsi="Arial" w:cs="Arial"/>
          <w:sz w:val="24"/>
          <w:szCs w:val="24"/>
        </w:rPr>
        <w:t>сандокументов</w:t>
      </w:r>
      <w:proofErr w:type="spellEnd"/>
      <w:r w:rsidRPr="00CF76F5">
        <w:rPr>
          <w:rFonts w:ascii="Arial" w:hAnsi="Arial" w:cs="Arial"/>
          <w:sz w:val="24"/>
          <w:szCs w:val="24"/>
        </w:rPr>
        <w:t>»</w:t>
      </w:r>
    </w:p>
    <w:p w14:paraId="2293D45C" w14:textId="77777777"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 xml:space="preserve">Окно «График </w:t>
      </w:r>
      <w:proofErr w:type="spellStart"/>
      <w:r w:rsidRPr="00CF76F5">
        <w:rPr>
          <w:rFonts w:ascii="Arial" w:hAnsi="Arial" w:cs="Arial"/>
          <w:sz w:val="24"/>
          <w:szCs w:val="24"/>
        </w:rPr>
        <w:t>дезработ</w:t>
      </w:r>
      <w:proofErr w:type="spellEnd"/>
      <w:r w:rsidRPr="00CF76F5">
        <w:rPr>
          <w:rFonts w:ascii="Arial" w:hAnsi="Arial" w:cs="Arial"/>
          <w:sz w:val="24"/>
          <w:szCs w:val="24"/>
        </w:rPr>
        <w:t>»</w:t>
      </w:r>
    </w:p>
    <w:p w14:paraId="1C4695BB" w14:textId="77777777"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 xml:space="preserve">Окно «Список проведённых </w:t>
      </w:r>
      <w:proofErr w:type="spellStart"/>
      <w:r w:rsidRPr="00CF76F5">
        <w:rPr>
          <w:rFonts w:ascii="Arial" w:hAnsi="Arial" w:cs="Arial"/>
          <w:sz w:val="24"/>
          <w:szCs w:val="24"/>
        </w:rPr>
        <w:t>дезработ</w:t>
      </w:r>
      <w:proofErr w:type="spellEnd"/>
      <w:r w:rsidRPr="00CF76F5">
        <w:rPr>
          <w:rFonts w:ascii="Arial" w:hAnsi="Arial" w:cs="Arial"/>
          <w:sz w:val="24"/>
          <w:szCs w:val="24"/>
        </w:rPr>
        <w:t>»</w:t>
      </w:r>
    </w:p>
    <w:p w14:paraId="5AEAE546" w14:textId="77777777"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Окно «</w:t>
      </w:r>
      <w:proofErr w:type="spellStart"/>
      <w:r w:rsidRPr="00CF76F5">
        <w:rPr>
          <w:rFonts w:ascii="Arial" w:hAnsi="Arial" w:cs="Arial"/>
          <w:sz w:val="24"/>
          <w:szCs w:val="24"/>
        </w:rPr>
        <w:t>Соцсети</w:t>
      </w:r>
      <w:proofErr w:type="spellEnd"/>
      <w:r w:rsidRPr="00CF76F5">
        <w:rPr>
          <w:rFonts w:ascii="Arial" w:hAnsi="Arial" w:cs="Arial"/>
          <w:sz w:val="24"/>
          <w:szCs w:val="24"/>
        </w:rPr>
        <w:t>»</w:t>
      </w:r>
    </w:p>
    <w:p w14:paraId="006A8D11" w14:textId="77777777"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Окно «Роли сотрудника»</w:t>
      </w:r>
    </w:p>
    <w:p w14:paraId="12B28877" w14:textId="77777777"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CF76F5">
        <w:rPr>
          <w:rFonts w:ascii="Arial" w:hAnsi="Arial" w:cs="Arial"/>
          <w:sz w:val="24"/>
          <w:szCs w:val="24"/>
        </w:rPr>
        <w:t>Footer</w:t>
      </w:r>
      <w:proofErr w:type="spellEnd"/>
      <w:r w:rsidRPr="00CF76F5">
        <w:rPr>
          <w:rFonts w:ascii="Arial" w:hAnsi="Arial" w:cs="Arial"/>
          <w:sz w:val="24"/>
          <w:szCs w:val="24"/>
        </w:rPr>
        <w:t xml:space="preserve"> (подвал)</w:t>
      </w:r>
    </w:p>
    <w:p w14:paraId="6629F50D" w14:textId="77777777" w:rsidR="00CF76F5" w:rsidRPr="00CF76F5" w:rsidRDefault="00CF76F5" w:rsidP="00CF76F5">
      <w:pPr>
        <w:pStyle w:val="af8"/>
        <w:ind w:left="1440"/>
        <w:rPr>
          <w:rFonts w:ascii="Arial" w:hAnsi="Arial" w:cs="Arial"/>
          <w:sz w:val="24"/>
          <w:szCs w:val="24"/>
        </w:rPr>
      </w:pPr>
    </w:p>
    <w:p w14:paraId="72AAE56C" w14:textId="77777777" w:rsidR="00CF76F5" w:rsidRPr="005205CC" w:rsidRDefault="00CF76F5" w:rsidP="00CF76F5">
      <w:pPr>
        <w:numPr>
          <w:ilvl w:val="0"/>
          <w:numId w:val="1"/>
        </w:numPr>
        <w:rPr>
          <w:b/>
          <w:color w:val="FF0000"/>
          <w:sz w:val="24"/>
          <w:szCs w:val="24"/>
          <w:highlight w:val="white"/>
          <w:lang w:val="ru-RU"/>
        </w:rPr>
      </w:pPr>
      <w:r w:rsidRPr="005205CC">
        <w:rPr>
          <w:b/>
          <w:color w:val="FF0000"/>
          <w:sz w:val="24"/>
          <w:szCs w:val="24"/>
          <w:highlight w:val="white"/>
          <w:lang w:val="ru-RU"/>
        </w:rPr>
        <w:t>Импорт/экспорт файлов (обмен с Базой)</w:t>
      </w:r>
    </w:p>
    <w:p w14:paraId="213065C2" w14:textId="77777777" w:rsidR="00CF76F5" w:rsidRPr="005205CC" w:rsidRDefault="00CF76F5" w:rsidP="00CF76F5">
      <w:pPr>
        <w:numPr>
          <w:ilvl w:val="0"/>
          <w:numId w:val="1"/>
        </w:numPr>
        <w:rPr>
          <w:b/>
          <w:color w:val="FF0000"/>
          <w:sz w:val="24"/>
          <w:szCs w:val="24"/>
          <w:highlight w:val="white"/>
          <w:lang w:val="ru-RU"/>
        </w:rPr>
      </w:pPr>
      <w:r w:rsidRPr="005205CC">
        <w:rPr>
          <w:b/>
          <w:color w:val="FF0000"/>
          <w:sz w:val="24"/>
          <w:szCs w:val="24"/>
          <w:highlight w:val="white"/>
          <w:lang w:val="ru-RU"/>
        </w:rPr>
        <w:t>Требования к дизайну</w:t>
      </w:r>
    </w:p>
    <w:p w14:paraId="58BC9153" w14:textId="77777777" w:rsidR="00CF76F5" w:rsidRPr="005205CC" w:rsidRDefault="00CF76F5" w:rsidP="00CF76F5">
      <w:pPr>
        <w:pStyle w:val="af8"/>
        <w:numPr>
          <w:ilvl w:val="0"/>
          <w:numId w:val="1"/>
        </w:numPr>
        <w:spacing w:after="0"/>
        <w:rPr>
          <w:rFonts w:ascii="Arial" w:hAnsi="Arial" w:cs="Arial"/>
          <w:b/>
          <w:color w:val="FF0000"/>
          <w:sz w:val="24"/>
          <w:szCs w:val="24"/>
        </w:rPr>
      </w:pPr>
      <w:r w:rsidRPr="005205CC">
        <w:rPr>
          <w:rFonts w:ascii="Arial" w:hAnsi="Arial" w:cs="Arial"/>
          <w:b/>
          <w:color w:val="FF0000"/>
          <w:sz w:val="24"/>
          <w:szCs w:val="24"/>
        </w:rPr>
        <w:t>Требования к верстке</w:t>
      </w:r>
    </w:p>
    <w:p w14:paraId="552012CA" w14:textId="77777777" w:rsidR="00CF76F5" w:rsidRPr="005205CC" w:rsidRDefault="00CF76F5" w:rsidP="00CF76F5">
      <w:pPr>
        <w:pStyle w:val="af8"/>
        <w:numPr>
          <w:ilvl w:val="0"/>
          <w:numId w:val="1"/>
        </w:numPr>
        <w:spacing w:after="0"/>
        <w:rPr>
          <w:rFonts w:ascii="Arial" w:hAnsi="Arial" w:cs="Arial"/>
          <w:b/>
          <w:color w:val="FF0000"/>
          <w:sz w:val="24"/>
          <w:szCs w:val="24"/>
        </w:rPr>
      </w:pPr>
      <w:r w:rsidRPr="005205CC">
        <w:rPr>
          <w:rFonts w:ascii="Arial" w:hAnsi="Arial" w:cs="Arial"/>
          <w:b/>
          <w:color w:val="FF0000"/>
          <w:sz w:val="24"/>
          <w:szCs w:val="24"/>
        </w:rPr>
        <w:t>Стек технологий</w:t>
      </w:r>
    </w:p>
    <w:p w14:paraId="4A7DAFF7" w14:textId="77777777" w:rsidR="005205CC" w:rsidRPr="005205CC" w:rsidRDefault="005205CC" w:rsidP="005205CC">
      <w:pPr>
        <w:pStyle w:val="af8"/>
        <w:numPr>
          <w:ilvl w:val="0"/>
          <w:numId w:val="1"/>
        </w:numPr>
        <w:spacing w:after="0"/>
        <w:rPr>
          <w:rFonts w:ascii="Arial" w:hAnsi="Arial" w:cs="Arial"/>
          <w:b/>
          <w:color w:val="FF0000"/>
          <w:sz w:val="24"/>
          <w:szCs w:val="24"/>
        </w:rPr>
      </w:pPr>
      <w:r w:rsidRPr="005205CC">
        <w:rPr>
          <w:rFonts w:ascii="Arial" w:hAnsi="Arial" w:cs="Arial"/>
          <w:b/>
          <w:color w:val="FF0000"/>
          <w:sz w:val="24"/>
          <w:szCs w:val="24"/>
        </w:rPr>
        <w:t>Инфраструктура</w:t>
      </w:r>
    </w:p>
    <w:p w14:paraId="52D475BD" w14:textId="77777777" w:rsidR="005205CC" w:rsidRPr="005205CC" w:rsidRDefault="005205CC" w:rsidP="005205CC">
      <w:pPr>
        <w:pStyle w:val="af8"/>
        <w:numPr>
          <w:ilvl w:val="0"/>
          <w:numId w:val="1"/>
        </w:numPr>
        <w:spacing w:after="0"/>
        <w:rPr>
          <w:rFonts w:ascii="Arial" w:hAnsi="Arial" w:cs="Arial"/>
          <w:b/>
          <w:color w:val="FF0000"/>
          <w:sz w:val="24"/>
          <w:szCs w:val="24"/>
        </w:rPr>
      </w:pPr>
      <w:proofErr w:type="spellStart"/>
      <w:r w:rsidRPr="005205CC">
        <w:rPr>
          <w:rFonts w:ascii="Arial" w:hAnsi="Arial" w:cs="Arial"/>
          <w:b/>
          <w:color w:val="FF0000"/>
          <w:sz w:val="24"/>
          <w:szCs w:val="24"/>
        </w:rPr>
        <w:t>Бекап</w:t>
      </w:r>
      <w:proofErr w:type="spellEnd"/>
      <w:r w:rsidRPr="005205CC">
        <w:rPr>
          <w:rFonts w:ascii="Arial" w:hAnsi="Arial" w:cs="Arial"/>
          <w:b/>
          <w:color w:val="FF0000"/>
          <w:sz w:val="24"/>
          <w:szCs w:val="24"/>
        </w:rPr>
        <w:t>-логика.</w:t>
      </w:r>
    </w:p>
    <w:p w14:paraId="3BB5B9CA" w14:textId="77777777" w:rsidR="00CF76F5" w:rsidRPr="005205CC" w:rsidRDefault="005205CC" w:rsidP="003F128D">
      <w:pPr>
        <w:pStyle w:val="af8"/>
        <w:numPr>
          <w:ilvl w:val="0"/>
          <w:numId w:val="1"/>
        </w:numPr>
        <w:spacing w:after="0"/>
        <w:rPr>
          <w:rFonts w:ascii="Arial" w:hAnsi="Arial" w:cs="Arial"/>
          <w:b/>
          <w:color w:val="FF0000"/>
          <w:sz w:val="24"/>
          <w:szCs w:val="24"/>
        </w:rPr>
      </w:pPr>
      <w:proofErr w:type="spellStart"/>
      <w:r w:rsidRPr="005205CC">
        <w:rPr>
          <w:rFonts w:ascii="Arial" w:hAnsi="Arial" w:cs="Arial"/>
          <w:b/>
          <w:color w:val="FF0000"/>
          <w:sz w:val="24"/>
          <w:szCs w:val="24"/>
        </w:rPr>
        <w:t>Seo</w:t>
      </w:r>
      <w:proofErr w:type="spellEnd"/>
      <w:r w:rsidRPr="005205CC">
        <w:rPr>
          <w:rFonts w:ascii="Arial" w:hAnsi="Arial" w:cs="Arial"/>
          <w:b/>
          <w:color w:val="FF0000"/>
          <w:sz w:val="24"/>
          <w:szCs w:val="24"/>
        </w:rPr>
        <w:t>-требования</w:t>
      </w:r>
    </w:p>
    <w:p w14:paraId="45A543F6" w14:textId="77777777" w:rsidR="00CF76F5" w:rsidRPr="002E1B9A" w:rsidRDefault="00CF76F5" w:rsidP="00CF76F5">
      <w:pPr>
        <w:pStyle w:val="af8"/>
        <w:ind w:left="1440"/>
        <w:rPr>
          <w:sz w:val="24"/>
          <w:szCs w:val="24"/>
        </w:rPr>
      </w:pPr>
    </w:p>
    <w:p w14:paraId="702D1C71" w14:textId="77777777" w:rsidR="00CF76F5" w:rsidRPr="002E1B9A" w:rsidRDefault="00CF76F5" w:rsidP="00CF76F5">
      <w:pPr>
        <w:pStyle w:val="af8"/>
        <w:ind w:left="1440"/>
        <w:rPr>
          <w:sz w:val="24"/>
          <w:szCs w:val="24"/>
        </w:rPr>
      </w:pPr>
    </w:p>
    <w:p w14:paraId="0DA9005B" w14:textId="77777777" w:rsidR="00AF663F" w:rsidRDefault="00AF663F">
      <w:pPr>
        <w:rPr>
          <w:sz w:val="24"/>
          <w:szCs w:val="24"/>
        </w:rPr>
      </w:pPr>
    </w:p>
    <w:p w14:paraId="277F6CB7" w14:textId="77777777" w:rsidR="00DF0AD1" w:rsidRDefault="00DF0AD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E7A7129" w14:textId="77777777" w:rsidR="00736665" w:rsidRPr="00757D79" w:rsidRDefault="00736665" w:rsidP="00736665">
      <w:pPr>
        <w:rPr>
          <w:b/>
          <w:sz w:val="36"/>
          <w:szCs w:val="36"/>
          <w:u w:val="single"/>
          <w:lang w:val="ru-RU"/>
        </w:rPr>
      </w:pPr>
      <w:r w:rsidRPr="00757D79">
        <w:rPr>
          <w:b/>
          <w:sz w:val="36"/>
          <w:szCs w:val="36"/>
          <w:highlight w:val="green"/>
          <w:u w:val="single"/>
          <w:lang w:val="en-US"/>
        </w:rPr>
        <w:lastRenderedPageBreak/>
        <w:t xml:space="preserve">I. </w:t>
      </w:r>
      <w:r w:rsidRPr="00757D79">
        <w:rPr>
          <w:b/>
          <w:sz w:val="36"/>
          <w:szCs w:val="36"/>
          <w:highlight w:val="green"/>
          <w:u w:val="single"/>
          <w:lang w:val="ru-RU"/>
        </w:rPr>
        <w:t>САЙТ</w:t>
      </w:r>
    </w:p>
    <w:p w14:paraId="1A541314" w14:textId="77777777" w:rsidR="00736665" w:rsidRDefault="00736665" w:rsidP="0073666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8"/>
          <w:szCs w:val="28"/>
        </w:rPr>
      </w:pPr>
    </w:p>
    <w:p w14:paraId="266CB04C" w14:textId="77777777" w:rsidR="00AF663F" w:rsidRDefault="00ED4F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Карта сайта</w:t>
      </w:r>
    </w:p>
    <w:p w14:paraId="32B418C5" w14:textId="77777777" w:rsidR="00AF663F" w:rsidRDefault="00AF663F">
      <w:pPr>
        <w:rPr>
          <w:b/>
          <w:i/>
          <w:sz w:val="24"/>
          <w:szCs w:val="24"/>
        </w:rPr>
      </w:pPr>
    </w:p>
    <w:p w14:paraId="42270A25" w14:textId="77777777" w:rsidR="00AF663F" w:rsidRDefault="00AF663F">
      <w:pPr>
        <w:rPr>
          <w:b/>
          <w:i/>
          <w:sz w:val="24"/>
          <w:szCs w:val="24"/>
        </w:rPr>
      </w:pPr>
    </w:p>
    <w:p w14:paraId="6EBCF957" w14:textId="77777777" w:rsidR="00AF663F" w:rsidRDefault="00ED4FB5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  <w:lang w:val="ru-RU"/>
        </w:rPr>
        <w:drawing>
          <wp:inline distT="114300" distB="114300" distL="114300" distR="114300" wp14:anchorId="12A6FB8F" wp14:editId="2B0D616F">
            <wp:extent cx="5734050" cy="26670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B67EE2" w14:textId="77777777" w:rsidR="00AF663F" w:rsidRDefault="00AF663F">
      <w:pPr>
        <w:rPr>
          <w:b/>
          <w:i/>
          <w:sz w:val="24"/>
          <w:szCs w:val="24"/>
        </w:rPr>
      </w:pPr>
    </w:p>
    <w:p w14:paraId="0E2E7CBF" w14:textId="77777777" w:rsidR="00AF663F" w:rsidRDefault="00AF663F">
      <w:pPr>
        <w:rPr>
          <w:b/>
          <w:i/>
          <w:sz w:val="24"/>
          <w:szCs w:val="24"/>
        </w:rPr>
      </w:pPr>
    </w:p>
    <w:p w14:paraId="28745A4B" w14:textId="77777777" w:rsidR="00AF663F" w:rsidRPr="00F66F1C" w:rsidRDefault="00ED4FB5">
      <w:pPr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СТРАНИЦЫ </w:t>
      </w:r>
      <w:r w:rsidR="005B788E">
        <w:rPr>
          <w:b/>
          <w:sz w:val="28"/>
          <w:szCs w:val="28"/>
          <w:lang w:val="ru-RU"/>
        </w:rPr>
        <w:t>САЙТА</w:t>
      </w:r>
    </w:p>
    <w:p w14:paraId="12B8BDD9" w14:textId="77777777" w:rsidR="00F66F1C" w:rsidRDefault="00F66F1C" w:rsidP="00F66F1C">
      <w:pPr>
        <w:rPr>
          <w:b/>
          <w:sz w:val="28"/>
          <w:szCs w:val="28"/>
          <w:lang w:val="ru-RU"/>
        </w:rPr>
      </w:pPr>
    </w:p>
    <w:p w14:paraId="5457F610" w14:textId="77777777" w:rsidR="00F66F1C" w:rsidRPr="00F66F1C" w:rsidRDefault="00F66F1C" w:rsidP="00F66F1C">
      <w:pPr>
        <w:rPr>
          <w:b/>
          <w:sz w:val="28"/>
          <w:szCs w:val="28"/>
          <w:u w:val="single"/>
        </w:rPr>
      </w:pPr>
      <w:r w:rsidRPr="00F66F1C">
        <w:rPr>
          <w:b/>
          <w:sz w:val="28"/>
          <w:szCs w:val="28"/>
          <w:u w:val="single"/>
          <w:lang w:val="ru-RU"/>
        </w:rPr>
        <w:t>Динамические страницы:</w:t>
      </w:r>
    </w:p>
    <w:p w14:paraId="4D87A18C" w14:textId="77777777" w:rsidR="00AF663F" w:rsidRDefault="00ED4FB5">
      <w:pPr>
        <w:numPr>
          <w:ilvl w:val="1"/>
          <w:numId w:val="10"/>
        </w:numPr>
      </w:pPr>
      <w:r>
        <w:rPr>
          <w:b/>
          <w:color w:val="0000FF"/>
          <w:sz w:val="24"/>
          <w:szCs w:val="24"/>
        </w:rPr>
        <w:t>ГЛАВНАЯ страница (www.ekoset.ru)</w:t>
      </w:r>
    </w:p>
    <w:p w14:paraId="674D5A9D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ОПИСАНИЕ:</w:t>
      </w:r>
    </w:p>
    <w:p w14:paraId="1D9A2250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Главная страница – это страница сайта, которая показывается посетителю при переходе по адресу сайта. </w:t>
      </w:r>
    </w:p>
    <w:p w14:paraId="3D231268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Оказавшись на главной странице, пользователь должен иметь возможность:</w:t>
      </w:r>
    </w:p>
    <w:p w14:paraId="0585F43B" w14:textId="77777777" w:rsidR="00AF663F" w:rsidRDefault="00ED4FB5">
      <w:pPr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получить информацию о компании</w:t>
      </w:r>
    </w:p>
    <w:p w14:paraId="7EF723BE" w14:textId="77777777" w:rsidR="00AF663F" w:rsidRDefault="00ED4FB5">
      <w:pPr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выбрать интересующий его Подраздел</w:t>
      </w:r>
      <w:r w:rsidR="00BA7B42">
        <w:rPr>
          <w:sz w:val="24"/>
          <w:szCs w:val="24"/>
          <w:lang w:val="ru-RU"/>
        </w:rPr>
        <w:t xml:space="preserve"> сайта</w:t>
      </w:r>
      <w:r>
        <w:rPr>
          <w:sz w:val="24"/>
          <w:szCs w:val="24"/>
        </w:rPr>
        <w:t xml:space="preserve"> (т.е. направление деятельности)</w:t>
      </w:r>
    </w:p>
    <w:p w14:paraId="6A232595" w14:textId="77777777" w:rsidR="00AF663F" w:rsidRDefault="00AF663F">
      <w:pPr>
        <w:ind w:left="2160"/>
        <w:rPr>
          <w:sz w:val="24"/>
          <w:szCs w:val="24"/>
        </w:rPr>
      </w:pPr>
    </w:p>
    <w:p w14:paraId="6165C52E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СТРУКТУРА:</w:t>
      </w:r>
    </w:p>
    <w:p w14:paraId="184A5FD0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</w:p>
    <w:p w14:paraId="784A69D4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Верхнее меню </w:t>
      </w:r>
    </w:p>
    <w:p w14:paraId="59CADDDB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</w:t>
      </w:r>
      <w:r w:rsidR="007127D6">
        <w:rPr>
          <w:sz w:val="24"/>
          <w:szCs w:val="24"/>
          <w:lang w:val="ru-RU"/>
        </w:rPr>
        <w:t>Подразделы</w:t>
      </w:r>
      <w:r w:rsidR="00BA7B42">
        <w:rPr>
          <w:sz w:val="24"/>
          <w:szCs w:val="24"/>
          <w:lang w:val="ru-RU"/>
        </w:rPr>
        <w:t xml:space="preserve"> сайта</w:t>
      </w:r>
      <w:r>
        <w:rPr>
          <w:sz w:val="24"/>
          <w:szCs w:val="24"/>
        </w:rPr>
        <w:t>”</w:t>
      </w:r>
    </w:p>
    <w:p w14:paraId="56ADED81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“Заказать”</w:t>
      </w:r>
    </w:p>
    <w:p w14:paraId="697D4A9F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“Задать вопрос эксперту”</w:t>
      </w:r>
    </w:p>
    <w:p w14:paraId="06A4B106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“Нас рекомендуют”</w:t>
      </w:r>
    </w:p>
    <w:p w14:paraId="7727DEEF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“Новости”</w:t>
      </w:r>
    </w:p>
    <w:p w14:paraId="4FA07A06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Блоки “Конструктор”</w:t>
      </w:r>
    </w:p>
    <w:p w14:paraId="5A76141E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</w:p>
    <w:p w14:paraId="7EEE97DD" w14:textId="77777777" w:rsidR="00AF663F" w:rsidRDefault="00AF663F">
      <w:pPr>
        <w:ind w:left="2160"/>
        <w:rPr>
          <w:color w:val="0000FF"/>
          <w:sz w:val="24"/>
          <w:szCs w:val="24"/>
        </w:rPr>
      </w:pPr>
    </w:p>
    <w:p w14:paraId="2244F8BE" w14:textId="77777777" w:rsidR="00AF663F" w:rsidRDefault="00AF663F">
      <w:pPr>
        <w:rPr>
          <w:sz w:val="36"/>
          <w:szCs w:val="36"/>
        </w:rPr>
      </w:pPr>
    </w:p>
    <w:p w14:paraId="4B074373" w14:textId="77777777" w:rsidR="00AF663F" w:rsidRPr="00F66F1C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Страница ПОДРАЗДЕЛА  (например www.ekoset.ru/</w:t>
      </w:r>
      <w:proofErr w:type="spellStart"/>
      <w:r>
        <w:rPr>
          <w:b/>
          <w:color w:val="0000FF"/>
          <w:sz w:val="24"/>
          <w:szCs w:val="24"/>
        </w:rPr>
        <w:t>clean</w:t>
      </w:r>
      <w:proofErr w:type="spellEnd"/>
      <w:r>
        <w:rPr>
          <w:b/>
          <w:color w:val="0000FF"/>
          <w:sz w:val="24"/>
          <w:szCs w:val="24"/>
        </w:rPr>
        <w:t>)</w:t>
      </w:r>
    </w:p>
    <w:p w14:paraId="70B375FB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ОПИСАНИЕ:</w:t>
      </w:r>
    </w:p>
    <w:p w14:paraId="2FC20AE8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На данной странице отображается информация обо всех услугах и индивидуальных предложениях по данному направлению деятельности</w:t>
      </w:r>
    </w:p>
    <w:p w14:paraId="42292F56" w14:textId="77777777" w:rsidR="00AF663F" w:rsidRDefault="00AF663F">
      <w:pPr>
        <w:rPr>
          <w:sz w:val="36"/>
          <w:szCs w:val="36"/>
        </w:rPr>
      </w:pPr>
    </w:p>
    <w:p w14:paraId="4109D3E7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СТРУКТУРА:</w:t>
      </w:r>
    </w:p>
    <w:p w14:paraId="311320B5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</w:p>
    <w:p w14:paraId="45DA86C9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Верхнее меню </w:t>
      </w:r>
    </w:p>
    <w:p w14:paraId="6B71AE59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“Перечень Услуг”</w:t>
      </w:r>
    </w:p>
    <w:p w14:paraId="033A8AAA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Блок “Индивидуальные предложения по </w:t>
      </w:r>
      <w:r w:rsidR="0079347D">
        <w:rPr>
          <w:sz w:val="24"/>
          <w:szCs w:val="24"/>
          <w:lang w:val="ru-RU"/>
        </w:rPr>
        <w:t>типу</w:t>
      </w:r>
      <w:r>
        <w:rPr>
          <w:sz w:val="24"/>
          <w:szCs w:val="24"/>
        </w:rPr>
        <w:t xml:space="preserve"> клиентов”</w:t>
      </w:r>
    </w:p>
    <w:p w14:paraId="77E658D2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“Индивидуальные предложения по виду деятельности”</w:t>
      </w:r>
    </w:p>
    <w:p w14:paraId="5AEA71EB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“Заказать”</w:t>
      </w:r>
    </w:p>
    <w:p w14:paraId="6F211810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“Задать вопрос эксперту”</w:t>
      </w:r>
    </w:p>
    <w:p w14:paraId="63A519E4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“Нас рекомендуют”</w:t>
      </w:r>
    </w:p>
    <w:p w14:paraId="4FDF383D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“Новости”</w:t>
      </w:r>
    </w:p>
    <w:p w14:paraId="417D5207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Блоки “Конструктор”</w:t>
      </w:r>
    </w:p>
    <w:p w14:paraId="7FC0B686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</w:p>
    <w:p w14:paraId="1F2726AC" w14:textId="77777777" w:rsidR="00AF663F" w:rsidRDefault="00AF663F">
      <w:pPr>
        <w:rPr>
          <w:b/>
          <w:color w:val="0000FF"/>
          <w:sz w:val="24"/>
          <w:szCs w:val="24"/>
        </w:rPr>
      </w:pPr>
    </w:p>
    <w:p w14:paraId="3C034EDB" w14:textId="77777777" w:rsidR="00AF663F" w:rsidRPr="00F66F1C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Страница УСЛУГИ </w:t>
      </w:r>
    </w:p>
    <w:p w14:paraId="65F4EE24" w14:textId="77777777" w:rsidR="00AF663F" w:rsidRDefault="00AF663F">
      <w:pPr>
        <w:ind w:left="1440"/>
        <w:rPr>
          <w:sz w:val="24"/>
          <w:szCs w:val="24"/>
        </w:rPr>
      </w:pPr>
    </w:p>
    <w:p w14:paraId="0060B8F8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ОПИСАНИЕ:</w:t>
      </w:r>
    </w:p>
    <w:p w14:paraId="19A4A610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На данной странице отображается подробная информация о конкретной услуге конкретного подраздела.</w:t>
      </w:r>
    </w:p>
    <w:p w14:paraId="5C836E7B" w14:textId="77777777" w:rsidR="00AF663F" w:rsidRDefault="00AF663F">
      <w:pPr>
        <w:ind w:left="2880"/>
        <w:rPr>
          <w:sz w:val="24"/>
          <w:szCs w:val="24"/>
        </w:rPr>
      </w:pPr>
    </w:p>
    <w:p w14:paraId="39325582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СТРУКТУРА:</w:t>
      </w:r>
    </w:p>
    <w:p w14:paraId="5B072CB3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</w:p>
    <w:p w14:paraId="3D4AAC04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Верхнее меню</w:t>
      </w:r>
    </w:p>
    <w:p w14:paraId="74B5D8E3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Хлебные крошки</w:t>
      </w:r>
    </w:p>
    <w:p w14:paraId="7F4E6895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“Описание услуги”</w:t>
      </w:r>
    </w:p>
    <w:p w14:paraId="7E0F2086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“Цена услуги”</w:t>
      </w:r>
    </w:p>
    <w:p w14:paraId="255FB363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“Заказать”</w:t>
      </w:r>
    </w:p>
    <w:p w14:paraId="6371966F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“Нас рекомендуют”</w:t>
      </w:r>
    </w:p>
    <w:p w14:paraId="17A50661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“Индивидуальные предложения по виду деятельности”</w:t>
      </w:r>
    </w:p>
    <w:p w14:paraId="30F279DA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“Перечень Услуг”</w:t>
      </w:r>
    </w:p>
    <w:p w14:paraId="61396607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Блоки “Конструктор”</w:t>
      </w:r>
    </w:p>
    <w:p w14:paraId="720BFF78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“Задать вопрос эксперту”</w:t>
      </w:r>
    </w:p>
    <w:p w14:paraId="51549222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“Новости”</w:t>
      </w:r>
    </w:p>
    <w:p w14:paraId="3476FFCA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</w:p>
    <w:p w14:paraId="543FAF44" w14:textId="77777777" w:rsidR="00AF663F" w:rsidRDefault="00AF663F">
      <w:pPr>
        <w:ind w:left="2160"/>
        <w:rPr>
          <w:sz w:val="24"/>
          <w:szCs w:val="24"/>
        </w:rPr>
      </w:pPr>
    </w:p>
    <w:p w14:paraId="2A33971A" w14:textId="77777777" w:rsidR="00AF663F" w:rsidRDefault="00AF663F">
      <w:pPr>
        <w:ind w:left="720"/>
        <w:rPr>
          <w:sz w:val="24"/>
          <w:szCs w:val="24"/>
        </w:rPr>
      </w:pPr>
    </w:p>
    <w:p w14:paraId="18387A4B" w14:textId="77777777" w:rsidR="00AF663F" w:rsidRPr="00F66F1C" w:rsidRDefault="00ED4FB5" w:rsidP="00F66F1C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lastRenderedPageBreak/>
        <w:t xml:space="preserve">Страница Индивидуального предложения по </w:t>
      </w:r>
      <w:r w:rsidR="0079347D">
        <w:rPr>
          <w:b/>
          <w:color w:val="0000FF"/>
          <w:sz w:val="24"/>
          <w:szCs w:val="24"/>
          <w:lang w:val="ru-RU"/>
        </w:rPr>
        <w:t xml:space="preserve">Типу </w:t>
      </w:r>
      <w:proofErr w:type="spellStart"/>
      <w:r w:rsidR="0079347D">
        <w:rPr>
          <w:b/>
          <w:color w:val="0000FF"/>
          <w:sz w:val="24"/>
          <w:szCs w:val="24"/>
          <w:lang w:val="ru-RU"/>
        </w:rPr>
        <w:t>кл</w:t>
      </w:r>
      <w:r w:rsidR="0079347D">
        <w:rPr>
          <w:b/>
          <w:color w:val="0000FF"/>
          <w:sz w:val="24"/>
          <w:szCs w:val="24"/>
        </w:rPr>
        <w:t>иентов</w:t>
      </w:r>
      <w:proofErr w:type="spellEnd"/>
    </w:p>
    <w:p w14:paraId="49B84B6A" w14:textId="77777777" w:rsidR="00AF663F" w:rsidRDefault="00AF663F">
      <w:pPr>
        <w:ind w:left="720"/>
        <w:rPr>
          <w:sz w:val="24"/>
          <w:szCs w:val="24"/>
        </w:rPr>
      </w:pPr>
    </w:p>
    <w:p w14:paraId="3E31F5E1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ОПИСАНИЕ:</w:t>
      </w:r>
    </w:p>
    <w:p w14:paraId="1DB28072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На данной странице отображается подробная информация список доступных услуг для </w:t>
      </w:r>
      <w:proofErr w:type="spellStart"/>
      <w:r>
        <w:rPr>
          <w:sz w:val="24"/>
          <w:szCs w:val="24"/>
        </w:rPr>
        <w:t>данно</w:t>
      </w:r>
      <w:r w:rsidR="0079347D">
        <w:rPr>
          <w:sz w:val="24"/>
          <w:szCs w:val="24"/>
          <w:lang w:val="ru-RU"/>
        </w:rPr>
        <w:t>го</w:t>
      </w:r>
      <w:proofErr w:type="spellEnd"/>
      <w:r>
        <w:rPr>
          <w:sz w:val="24"/>
          <w:szCs w:val="24"/>
        </w:rPr>
        <w:t xml:space="preserve"> </w:t>
      </w:r>
      <w:r w:rsidR="0079347D">
        <w:rPr>
          <w:sz w:val="24"/>
          <w:szCs w:val="24"/>
          <w:lang w:val="ru-RU"/>
        </w:rPr>
        <w:t>Типа</w:t>
      </w:r>
      <w:r>
        <w:rPr>
          <w:sz w:val="24"/>
          <w:szCs w:val="24"/>
        </w:rPr>
        <w:t xml:space="preserve"> клиента (</w:t>
      </w:r>
      <w:r w:rsidR="00A0217A">
        <w:rPr>
          <w:sz w:val="24"/>
          <w:szCs w:val="24"/>
          <w:lang w:val="ru-RU"/>
        </w:rPr>
        <w:t>Бизнес</w:t>
      </w:r>
      <w:r>
        <w:rPr>
          <w:sz w:val="24"/>
          <w:szCs w:val="24"/>
        </w:rPr>
        <w:t>, Частные лица).</w:t>
      </w:r>
    </w:p>
    <w:p w14:paraId="63F668BC" w14:textId="77777777" w:rsidR="00AF663F" w:rsidRDefault="00AF663F">
      <w:pPr>
        <w:ind w:left="2160"/>
        <w:rPr>
          <w:sz w:val="24"/>
          <w:szCs w:val="24"/>
        </w:rPr>
      </w:pPr>
    </w:p>
    <w:p w14:paraId="7F1CCD88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СТРУКТУРА:</w:t>
      </w:r>
    </w:p>
    <w:p w14:paraId="0F05E76D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</w:p>
    <w:p w14:paraId="708BEE60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Верхнее меню</w:t>
      </w:r>
    </w:p>
    <w:p w14:paraId="4344D867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Хлебные крошки</w:t>
      </w:r>
    </w:p>
    <w:p w14:paraId="432EC740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“Описание услуги”</w:t>
      </w:r>
    </w:p>
    <w:p w14:paraId="749EC84D" w14:textId="77777777" w:rsidR="00AF663F" w:rsidRDefault="00ED4FB5">
      <w:pPr>
        <w:numPr>
          <w:ilvl w:val="2"/>
          <w:numId w:val="6"/>
        </w:numPr>
        <w:rPr>
          <w:sz w:val="24"/>
          <w:szCs w:val="24"/>
          <w:highlight w:val="white"/>
        </w:rPr>
      </w:pPr>
      <w:r>
        <w:rPr>
          <w:sz w:val="24"/>
          <w:szCs w:val="24"/>
        </w:rPr>
        <w:t>Блок “Список услуг”</w:t>
      </w:r>
    </w:p>
    <w:p w14:paraId="0A771AF3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“Прайс-лист”</w:t>
      </w:r>
    </w:p>
    <w:p w14:paraId="1651A230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“Заказать”</w:t>
      </w:r>
    </w:p>
    <w:p w14:paraId="54C7D0F8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“Нас рекомендуют”</w:t>
      </w:r>
    </w:p>
    <w:p w14:paraId="10A8A984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</w:t>
      </w:r>
      <w:r w:rsidR="003E721F">
        <w:rPr>
          <w:sz w:val="24"/>
          <w:szCs w:val="24"/>
          <w:lang w:val="ru-RU"/>
        </w:rPr>
        <w:t>и</w:t>
      </w:r>
      <w:r>
        <w:rPr>
          <w:sz w:val="24"/>
          <w:szCs w:val="24"/>
        </w:rPr>
        <w:t xml:space="preserve"> “Конструктор”</w:t>
      </w:r>
    </w:p>
    <w:p w14:paraId="317BE440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“Индивидуальные предложения по виду деятельности”</w:t>
      </w:r>
    </w:p>
    <w:p w14:paraId="78F04709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“Задать вопрос эксперту”</w:t>
      </w:r>
    </w:p>
    <w:p w14:paraId="34E211AA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</w:p>
    <w:p w14:paraId="5FCC8817" w14:textId="77777777" w:rsidR="00AF663F" w:rsidRDefault="00AF663F">
      <w:pPr>
        <w:ind w:left="2160"/>
        <w:rPr>
          <w:sz w:val="24"/>
          <w:szCs w:val="24"/>
        </w:rPr>
      </w:pPr>
    </w:p>
    <w:p w14:paraId="448DB252" w14:textId="77777777" w:rsidR="00AF663F" w:rsidRDefault="00AF663F">
      <w:pPr>
        <w:ind w:left="720"/>
        <w:rPr>
          <w:sz w:val="24"/>
          <w:szCs w:val="24"/>
        </w:rPr>
      </w:pPr>
    </w:p>
    <w:p w14:paraId="0AFED713" w14:textId="77777777" w:rsidR="00AF663F" w:rsidRPr="00F66F1C" w:rsidRDefault="00ED4FB5" w:rsidP="00F66F1C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Страница Индивидуальных предложений по виду деятельности </w:t>
      </w:r>
    </w:p>
    <w:p w14:paraId="6D8D9ADD" w14:textId="77777777" w:rsidR="00AF663F" w:rsidRDefault="00AF663F">
      <w:pPr>
        <w:ind w:left="720"/>
        <w:rPr>
          <w:sz w:val="24"/>
          <w:szCs w:val="24"/>
        </w:rPr>
      </w:pPr>
    </w:p>
    <w:p w14:paraId="6C7AFB81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ОПИСАНИЕ:</w:t>
      </w:r>
    </w:p>
    <w:p w14:paraId="450F815E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На данной странице отображается подробная информация об услугах  для данного вида деятельности.</w:t>
      </w:r>
    </w:p>
    <w:p w14:paraId="7EE2D693" w14:textId="77777777" w:rsidR="00AF663F" w:rsidRDefault="00AF663F">
      <w:pPr>
        <w:ind w:left="2160"/>
        <w:rPr>
          <w:sz w:val="24"/>
          <w:szCs w:val="24"/>
        </w:rPr>
      </w:pPr>
    </w:p>
    <w:p w14:paraId="5F4EC707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СТРУКТУРА:</w:t>
      </w:r>
    </w:p>
    <w:p w14:paraId="6C363AAC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</w:p>
    <w:p w14:paraId="7775BE3C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Верхнее меню</w:t>
      </w:r>
    </w:p>
    <w:p w14:paraId="7B0FF768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Хлебные крошки</w:t>
      </w:r>
    </w:p>
    <w:p w14:paraId="2E935B7A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“Описание услуги”</w:t>
      </w:r>
    </w:p>
    <w:p w14:paraId="66291330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“Цена услуги”</w:t>
      </w:r>
    </w:p>
    <w:p w14:paraId="50D1F74C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“Заказать”</w:t>
      </w:r>
    </w:p>
    <w:p w14:paraId="2208F6CD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“Нас рекомендуют”</w:t>
      </w:r>
    </w:p>
    <w:p w14:paraId="4CF0E84B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</w:t>
      </w:r>
      <w:r w:rsidR="003E721F">
        <w:rPr>
          <w:sz w:val="24"/>
          <w:szCs w:val="24"/>
          <w:lang w:val="ru-RU"/>
        </w:rPr>
        <w:t>и</w:t>
      </w:r>
      <w:r>
        <w:rPr>
          <w:sz w:val="24"/>
          <w:szCs w:val="24"/>
        </w:rPr>
        <w:t xml:space="preserve"> “Конструктор”</w:t>
      </w:r>
    </w:p>
    <w:p w14:paraId="510C6C92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Блок “Индивидуальные предложения по </w:t>
      </w:r>
      <w:r w:rsidR="0079347D">
        <w:rPr>
          <w:sz w:val="24"/>
          <w:szCs w:val="24"/>
          <w:lang w:val="ru-RU"/>
        </w:rPr>
        <w:t>Типу</w:t>
      </w:r>
      <w:r>
        <w:rPr>
          <w:sz w:val="24"/>
          <w:szCs w:val="24"/>
        </w:rPr>
        <w:t xml:space="preserve"> клиентов”</w:t>
      </w:r>
    </w:p>
    <w:p w14:paraId="64AE0962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“Задать вопрос эксперту”</w:t>
      </w:r>
    </w:p>
    <w:p w14:paraId="03AAE778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</w:p>
    <w:p w14:paraId="4E7EAB87" w14:textId="77777777" w:rsidR="00AF663F" w:rsidRDefault="00AF663F">
      <w:pPr>
        <w:ind w:left="2160"/>
        <w:rPr>
          <w:sz w:val="24"/>
          <w:szCs w:val="24"/>
        </w:rPr>
      </w:pPr>
    </w:p>
    <w:p w14:paraId="6C873813" w14:textId="77777777" w:rsidR="00AF663F" w:rsidRDefault="00AF663F">
      <w:pPr>
        <w:ind w:left="2160"/>
        <w:rPr>
          <w:sz w:val="24"/>
          <w:szCs w:val="24"/>
        </w:rPr>
      </w:pPr>
    </w:p>
    <w:p w14:paraId="1A7F2F89" w14:textId="77777777" w:rsidR="00AF663F" w:rsidRDefault="00AF663F">
      <w:pPr>
        <w:rPr>
          <w:b/>
          <w:color w:val="0000FF"/>
          <w:sz w:val="24"/>
          <w:szCs w:val="24"/>
        </w:rPr>
      </w:pPr>
    </w:p>
    <w:p w14:paraId="1C4F4D59" w14:textId="77777777" w:rsidR="00F66F1C" w:rsidRPr="00F66F1C" w:rsidRDefault="00F66F1C" w:rsidP="00F66F1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val="ru-RU"/>
        </w:rPr>
        <w:lastRenderedPageBreak/>
        <w:t>Верхнее меню</w:t>
      </w:r>
      <w:r w:rsidRPr="00F66F1C">
        <w:rPr>
          <w:b/>
          <w:sz w:val="28"/>
          <w:szCs w:val="28"/>
          <w:u w:val="single"/>
          <w:lang w:val="ru-RU"/>
        </w:rPr>
        <w:t>:</w:t>
      </w:r>
    </w:p>
    <w:p w14:paraId="29571A1D" w14:textId="77777777" w:rsidR="00F66F1C" w:rsidRDefault="00F66F1C">
      <w:pPr>
        <w:ind w:left="720"/>
        <w:rPr>
          <w:b/>
          <w:color w:val="0000FF"/>
          <w:sz w:val="24"/>
          <w:szCs w:val="24"/>
        </w:rPr>
      </w:pPr>
    </w:p>
    <w:p w14:paraId="0D9188A7" w14:textId="77777777" w:rsidR="00AF663F" w:rsidRDefault="00ED4FB5" w:rsidP="00F66F1C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Страница </w:t>
      </w:r>
      <w:r w:rsidR="00F66F1C">
        <w:rPr>
          <w:b/>
          <w:color w:val="0000FF"/>
          <w:sz w:val="24"/>
          <w:szCs w:val="24"/>
          <w:lang w:val="ru-RU"/>
        </w:rPr>
        <w:t>«О компании»</w:t>
      </w:r>
      <w:r>
        <w:rPr>
          <w:b/>
          <w:color w:val="0000FF"/>
          <w:sz w:val="24"/>
          <w:szCs w:val="24"/>
        </w:rPr>
        <w:t xml:space="preserve"> </w:t>
      </w:r>
    </w:p>
    <w:p w14:paraId="23343866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ОПИСАНИЕ:</w:t>
      </w:r>
    </w:p>
    <w:p w14:paraId="256470B5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На данной странице мы выводим </w:t>
      </w:r>
      <w:r w:rsidR="00F66F1C">
        <w:rPr>
          <w:sz w:val="24"/>
          <w:szCs w:val="24"/>
          <w:lang w:val="ru-RU"/>
        </w:rPr>
        <w:t>информацию о компании</w:t>
      </w:r>
      <w:r>
        <w:rPr>
          <w:sz w:val="24"/>
          <w:szCs w:val="24"/>
        </w:rPr>
        <w:t xml:space="preserve">. </w:t>
      </w:r>
    </w:p>
    <w:p w14:paraId="19448674" w14:textId="77777777" w:rsidR="00AF663F" w:rsidRDefault="00AF663F">
      <w:pPr>
        <w:ind w:left="720"/>
        <w:rPr>
          <w:sz w:val="24"/>
          <w:szCs w:val="24"/>
        </w:rPr>
      </w:pPr>
    </w:p>
    <w:p w14:paraId="74E6DA8B" w14:textId="77777777" w:rsidR="00AF663F" w:rsidRDefault="00ED4FB5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СТРУКТУРА:</w:t>
      </w:r>
    </w:p>
    <w:p w14:paraId="575AEE7F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</w:p>
    <w:p w14:paraId="567C5C78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Верхнее меню</w:t>
      </w:r>
    </w:p>
    <w:p w14:paraId="7BF45BBB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Хлебные крошки</w:t>
      </w:r>
    </w:p>
    <w:p w14:paraId="6870039A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</w:t>
      </w:r>
      <w:r w:rsidR="003E721F">
        <w:rPr>
          <w:sz w:val="24"/>
          <w:szCs w:val="24"/>
          <w:lang w:val="ru-RU"/>
        </w:rPr>
        <w:t>и</w:t>
      </w:r>
      <w:r>
        <w:rPr>
          <w:sz w:val="24"/>
          <w:szCs w:val="24"/>
        </w:rPr>
        <w:t xml:space="preserve"> “</w:t>
      </w:r>
      <w:r w:rsidR="00F66F1C">
        <w:rPr>
          <w:sz w:val="24"/>
          <w:szCs w:val="24"/>
          <w:lang w:val="ru-RU"/>
        </w:rPr>
        <w:t>Конструктор</w:t>
      </w:r>
      <w:r>
        <w:rPr>
          <w:sz w:val="24"/>
          <w:szCs w:val="24"/>
        </w:rPr>
        <w:t>”</w:t>
      </w:r>
    </w:p>
    <w:p w14:paraId="2C470FBA" w14:textId="77777777" w:rsidR="000579D8" w:rsidRPr="000579D8" w:rsidRDefault="000579D8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Блок «Нас рекомендуют»</w:t>
      </w:r>
    </w:p>
    <w:p w14:paraId="3D3311CF" w14:textId="77777777" w:rsidR="000579D8" w:rsidRPr="000579D8" w:rsidRDefault="000579D8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Блок «Благодарственные письма»</w:t>
      </w:r>
    </w:p>
    <w:p w14:paraId="6B3F17BA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“Задать вопрос эксперту”</w:t>
      </w:r>
    </w:p>
    <w:p w14:paraId="6E7E1921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</w:p>
    <w:p w14:paraId="7696E9D1" w14:textId="77777777" w:rsidR="00AF663F" w:rsidRDefault="00AF663F">
      <w:pPr>
        <w:ind w:left="2160"/>
        <w:rPr>
          <w:sz w:val="24"/>
          <w:szCs w:val="24"/>
        </w:rPr>
      </w:pPr>
    </w:p>
    <w:p w14:paraId="1694E73F" w14:textId="77777777" w:rsidR="000579D8" w:rsidRDefault="000579D8" w:rsidP="000579D8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Страница </w:t>
      </w:r>
      <w:r>
        <w:rPr>
          <w:b/>
          <w:color w:val="0000FF"/>
          <w:sz w:val="24"/>
          <w:szCs w:val="24"/>
          <w:lang w:val="ru-RU"/>
        </w:rPr>
        <w:t>«Наши клиенты»</w:t>
      </w:r>
      <w:r>
        <w:rPr>
          <w:b/>
          <w:color w:val="0000FF"/>
          <w:sz w:val="24"/>
          <w:szCs w:val="24"/>
        </w:rPr>
        <w:t xml:space="preserve"> </w:t>
      </w:r>
    </w:p>
    <w:p w14:paraId="69781A26" w14:textId="77777777" w:rsidR="000579D8" w:rsidRDefault="000579D8" w:rsidP="000579D8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ОПИСАНИЕ:</w:t>
      </w:r>
    </w:p>
    <w:p w14:paraId="3F9021D6" w14:textId="77777777" w:rsidR="000579D8" w:rsidRPr="000579D8" w:rsidRDefault="000579D8" w:rsidP="00FD0AC9">
      <w:pPr>
        <w:numPr>
          <w:ilvl w:val="3"/>
          <w:numId w:val="6"/>
        </w:numPr>
        <w:rPr>
          <w:sz w:val="24"/>
          <w:szCs w:val="24"/>
        </w:rPr>
      </w:pPr>
      <w:r w:rsidRPr="000579D8">
        <w:rPr>
          <w:sz w:val="24"/>
          <w:szCs w:val="24"/>
        </w:rPr>
        <w:t>На данной странице мы выводим</w:t>
      </w:r>
      <w:r>
        <w:rPr>
          <w:sz w:val="24"/>
          <w:szCs w:val="24"/>
          <w:lang w:val="ru-RU"/>
        </w:rPr>
        <w:t xml:space="preserve"> информацию о наших клиентах</w:t>
      </w:r>
      <w:r w:rsidRPr="000579D8">
        <w:rPr>
          <w:sz w:val="24"/>
          <w:szCs w:val="24"/>
        </w:rPr>
        <w:t xml:space="preserve"> </w:t>
      </w:r>
    </w:p>
    <w:p w14:paraId="176ED627" w14:textId="77777777" w:rsidR="000579D8" w:rsidRDefault="000579D8" w:rsidP="000579D8">
      <w:pPr>
        <w:ind w:left="720"/>
        <w:rPr>
          <w:sz w:val="24"/>
          <w:szCs w:val="24"/>
        </w:rPr>
      </w:pPr>
    </w:p>
    <w:p w14:paraId="121A4D9E" w14:textId="77777777" w:rsidR="000579D8" w:rsidRDefault="000579D8" w:rsidP="000579D8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СТРУКТУРА:</w:t>
      </w:r>
    </w:p>
    <w:p w14:paraId="162069C3" w14:textId="77777777" w:rsidR="000579D8" w:rsidRDefault="000579D8" w:rsidP="000579D8">
      <w:pPr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</w:p>
    <w:p w14:paraId="74861CA0" w14:textId="77777777" w:rsidR="000579D8" w:rsidRDefault="000579D8" w:rsidP="000579D8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Верхнее меню</w:t>
      </w:r>
    </w:p>
    <w:p w14:paraId="58052E91" w14:textId="77777777" w:rsidR="000579D8" w:rsidRDefault="000579D8" w:rsidP="000579D8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Хлебные крошки</w:t>
      </w:r>
    </w:p>
    <w:p w14:paraId="59D86809" w14:textId="77777777" w:rsidR="000579D8" w:rsidRDefault="000579D8" w:rsidP="000579D8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</w:t>
      </w:r>
      <w:r w:rsidR="003E721F">
        <w:rPr>
          <w:sz w:val="24"/>
          <w:szCs w:val="24"/>
          <w:lang w:val="ru-RU"/>
        </w:rPr>
        <w:t>и</w:t>
      </w:r>
      <w:r>
        <w:rPr>
          <w:sz w:val="24"/>
          <w:szCs w:val="24"/>
        </w:rPr>
        <w:t xml:space="preserve"> “</w:t>
      </w:r>
      <w:r>
        <w:rPr>
          <w:sz w:val="24"/>
          <w:szCs w:val="24"/>
          <w:lang w:val="ru-RU"/>
        </w:rPr>
        <w:t>Конструктор</w:t>
      </w:r>
      <w:r>
        <w:rPr>
          <w:sz w:val="24"/>
          <w:szCs w:val="24"/>
        </w:rPr>
        <w:t>”</w:t>
      </w:r>
      <w:r>
        <w:rPr>
          <w:sz w:val="24"/>
          <w:szCs w:val="24"/>
          <w:lang w:val="ru-RU"/>
        </w:rPr>
        <w:t xml:space="preserve"> (таблица со списком клиентов)</w:t>
      </w:r>
    </w:p>
    <w:p w14:paraId="5E1C08AB" w14:textId="77777777" w:rsidR="000579D8" w:rsidRPr="000579D8" w:rsidRDefault="000579D8" w:rsidP="000579D8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Блок «Нас рекомендуют»</w:t>
      </w:r>
    </w:p>
    <w:p w14:paraId="74857B6F" w14:textId="77777777" w:rsidR="000579D8" w:rsidRPr="000579D8" w:rsidRDefault="000579D8" w:rsidP="000579D8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Блок «Благодарственные письма»</w:t>
      </w:r>
    </w:p>
    <w:p w14:paraId="3FDD4012" w14:textId="77777777" w:rsidR="000579D8" w:rsidRDefault="000579D8" w:rsidP="000579D8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“Задать вопрос эксперту”</w:t>
      </w:r>
    </w:p>
    <w:p w14:paraId="25EFB800" w14:textId="77777777" w:rsidR="000579D8" w:rsidRDefault="000579D8" w:rsidP="000579D8">
      <w:pPr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</w:p>
    <w:p w14:paraId="78729A15" w14:textId="77777777" w:rsidR="000579D8" w:rsidRDefault="000579D8" w:rsidP="000579D8">
      <w:pPr>
        <w:ind w:left="1440"/>
        <w:rPr>
          <w:b/>
          <w:color w:val="0000FF"/>
          <w:sz w:val="24"/>
          <w:szCs w:val="24"/>
        </w:rPr>
      </w:pPr>
    </w:p>
    <w:p w14:paraId="5F8E1FC6" w14:textId="77777777" w:rsidR="003C2A4D" w:rsidRDefault="003C2A4D" w:rsidP="003C2A4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Страница </w:t>
      </w:r>
      <w:r>
        <w:rPr>
          <w:b/>
          <w:color w:val="0000FF"/>
          <w:sz w:val="24"/>
          <w:szCs w:val="24"/>
          <w:lang w:val="ru-RU"/>
        </w:rPr>
        <w:t>«Цены»</w:t>
      </w:r>
      <w:r>
        <w:rPr>
          <w:b/>
          <w:color w:val="0000FF"/>
          <w:sz w:val="24"/>
          <w:szCs w:val="24"/>
        </w:rPr>
        <w:t xml:space="preserve"> </w:t>
      </w:r>
    </w:p>
    <w:p w14:paraId="6A65CA6A" w14:textId="77777777" w:rsidR="003C2A4D" w:rsidRDefault="003C2A4D" w:rsidP="003C2A4D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ОПИСАНИЕ:</w:t>
      </w:r>
    </w:p>
    <w:p w14:paraId="5E133C64" w14:textId="77777777" w:rsidR="003C2A4D" w:rsidRPr="003C2A4D" w:rsidRDefault="003C2A4D" w:rsidP="003C2A4D">
      <w:pPr>
        <w:numPr>
          <w:ilvl w:val="3"/>
          <w:numId w:val="6"/>
        </w:numPr>
        <w:rPr>
          <w:sz w:val="24"/>
          <w:szCs w:val="24"/>
        </w:rPr>
      </w:pPr>
      <w:r w:rsidRPr="000579D8">
        <w:rPr>
          <w:sz w:val="24"/>
          <w:szCs w:val="24"/>
        </w:rPr>
        <w:t>На данной странице мы выводим</w:t>
      </w:r>
      <w:r>
        <w:rPr>
          <w:sz w:val="24"/>
          <w:szCs w:val="24"/>
          <w:lang w:val="ru-RU"/>
        </w:rPr>
        <w:t xml:space="preserve"> информацию о ценах на наши услуги</w:t>
      </w:r>
    </w:p>
    <w:p w14:paraId="2300BA25" w14:textId="77777777" w:rsidR="003C2A4D" w:rsidRPr="000579D8" w:rsidRDefault="003C2A4D" w:rsidP="003C2A4D">
      <w:pPr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Список услуг</w:t>
      </w:r>
      <w:r w:rsidR="00B3048D">
        <w:rPr>
          <w:sz w:val="24"/>
          <w:szCs w:val="24"/>
          <w:lang w:val="ru-RU"/>
        </w:rPr>
        <w:t xml:space="preserve"> в прайс-листе фильтруется и</w:t>
      </w:r>
      <w:r>
        <w:rPr>
          <w:sz w:val="24"/>
          <w:szCs w:val="24"/>
          <w:lang w:val="ru-RU"/>
        </w:rPr>
        <w:t xml:space="preserve"> зависит от Подраздела</w:t>
      </w:r>
      <w:r w:rsidR="00BA7B42">
        <w:rPr>
          <w:sz w:val="24"/>
          <w:szCs w:val="24"/>
          <w:lang w:val="ru-RU"/>
        </w:rPr>
        <w:t xml:space="preserve"> сайта</w:t>
      </w:r>
      <w:r>
        <w:rPr>
          <w:sz w:val="24"/>
          <w:szCs w:val="24"/>
          <w:lang w:val="ru-RU"/>
        </w:rPr>
        <w:t>, в котором находится пользователь</w:t>
      </w:r>
    </w:p>
    <w:p w14:paraId="6DF1F3E8" w14:textId="77777777" w:rsidR="003C2A4D" w:rsidRDefault="003C2A4D" w:rsidP="003C2A4D">
      <w:pPr>
        <w:ind w:left="720"/>
        <w:rPr>
          <w:sz w:val="24"/>
          <w:szCs w:val="24"/>
        </w:rPr>
      </w:pPr>
    </w:p>
    <w:p w14:paraId="7626FCA5" w14:textId="77777777" w:rsidR="003C2A4D" w:rsidRDefault="003C2A4D" w:rsidP="003C2A4D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СТРУКТУРА:</w:t>
      </w:r>
    </w:p>
    <w:p w14:paraId="50B73F66" w14:textId="77777777" w:rsidR="003C2A4D" w:rsidRDefault="003C2A4D" w:rsidP="003C2A4D">
      <w:pPr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</w:p>
    <w:p w14:paraId="210816D4" w14:textId="77777777" w:rsidR="003C2A4D" w:rsidRDefault="003C2A4D" w:rsidP="003C2A4D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Верхнее меню</w:t>
      </w:r>
    </w:p>
    <w:p w14:paraId="4E6096A3" w14:textId="77777777" w:rsidR="003C2A4D" w:rsidRDefault="003C2A4D" w:rsidP="003C2A4D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Хлебные крошки</w:t>
      </w:r>
    </w:p>
    <w:p w14:paraId="6A7FB9F6" w14:textId="77777777" w:rsidR="003C2A4D" w:rsidRDefault="003C2A4D" w:rsidP="003C2A4D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</w:t>
      </w:r>
      <w:r w:rsidR="003E721F">
        <w:rPr>
          <w:sz w:val="24"/>
          <w:szCs w:val="24"/>
          <w:lang w:val="ru-RU"/>
        </w:rPr>
        <w:t>и</w:t>
      </w:r>
      <w:r>
        <w:rPr>
          <w:sz w:val="24"/>
          <w:szCs w:val="24"/>
        </w:rPr>
        <w:t xml:space="preserve"> “</w:t>
      </w:r>
      <w:r>
        <w:rPr>
          <w:sz w:val="24"/>
          <w:szCs w:val="24"/>
          <w:lang w:val="ru-RU"/>
        </w:rPr>
        <w:t>Конструктор</w:t>
      </w:r>
      <w:r>
        <w:rPr>
          <w:sz w:val="24"/>
          <w:szCs w:val="24"/>
        </w:rPr>
        <w:t>”</w:t>
      </w:r>
    </w:p>
    <w:p w14:paraId="410E0EE6" w14:textId="77777777" w:rsidR="00B3048D" w:rsidRDefault="00B3048D" w:rsidP="003C2A4D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Блок «Прайс-лист»</w:t>
      </w:r>
    </w:p>
    <w:p w14:paraId="535E630C" w14:textId="77777777" w:rsidR="00B3048D" w:rsidRPr="00B3048D" w:rsidRDefault="00B3048D" w:rsidP="003C2A4D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Блок «Заказать»</w:t>
      </w:r>
    </w:p>
    <w:p w14:paraId="670AA6DD" w14:textId="77777777" w:rsidR="003C2A4D" w:rsidRPr="000579D8" w:rsidRDefault="003C2A4D" w:rsidP="003C2A4D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lastRenderedPageBreak/>
        <w:t>Блок «Нас рекомендуют»</w:t>
      </w:r>
    </w:p>
    <w:p w14:paraId="1EB04E85" w14:textId="77777777" w:rsidR="003C2A4D" w:rsidRPr="000579D8" w:rsidRDefault="003C2A4D" w:rsidP="003C2A4D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Блок «Благодарственные письма»</w:t>
      </w:r>
    </w:p>
    <w:p w14:paraId="6CC0FCCF" w14:textId="77777777" w:rsidR="003C2A4D" w:rsidRDefault="003C2A4D" w:rsidP="003C2A4D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“Задать вопрос эксперту”</w:t>
      </w:r>
    </w:p>
    <w:p w14:paraId="42AF8FC1" w14:textId="77777777" w:rsidR="003C2A4D" w:rsidRDefault="003C2A4D" w:rsidP="003C2A4D">
      <w:pPr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</w:p>
    <w:p w14:paraId="642AB102" w14:textId="77777777" w:rsidR="003C2A4D" w:rsidRDefault="003C2A4D" w:rsidP="003C2A4D">
      <w:pPr>
        <w:ind w:left="1440"/>
        <w:rPr>
          <w:b/>
          <w:color w:val="0000FF"/>
          <w:sz w:val="24"/>
          <w:szCs w:val="24"/>
        </w:rPr>
      </w:pPr>
    </w:p>
    <w:p w14:paraId="54D58805" w14:textId="77777777" w:rsidR="003C2A4D" w:rsidRDefault="003C2A4D" w:rsidP="003C2A4D">
      <w:pPr>
        <w:ind w:left="1440"/>
        <w:rPr>
          <w:b/>
          <w:color w:val="0000FF"/>
          <w:sz w:val="24"/>
          <w:szCs w:val="24"/>
        </w:rPr>
      </w:pPr>
    </w:p>
    <w:p w14:paraId="1ED0100B" w14:textId="77777777" w:rsidR="00F66F1C" w:rsidRDefault="00F66F1C" w:rsidP="00F66F1C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Страница </w:t>
      </w:r>
      <w:r>
        <w:rPr>
          <w:b/>
          <w:color w:val="0000FF"/>
          <w:sz w:val="24"/>
          <w:szCs w:val="24"/>
          <w:lang w:val="ru-RU"/>
        </w:rPr>
        <w:t>«</w:t>
      </w:r>
      <w:r>
        <w:rPr>
          <w:b/>
          <w:color w:val="0000FF"/>
          <w:sz w:val="24"/>
          <w:szCs w:val="24"/>
        </w:rPr>
        <w:t>Все новости»</w:t>
      </w:r>
    </w:p>
    <w:p w14:paraId="2F0442E0" w14:textId="77777777" w:rsidR="00F66F1C" w:rsidRDefault="00F66F1C" w:rsidP="00F66F1C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ОПИСАНИЕ:</w:t>
      </w:r>
    </w:p>
    <w:p w14:paraId="51864CC9" w14:textId="77777777" w:rsidR="00CC23FC" w:rsidRDefault="00F66F1C" w:rsidP="00F66F1C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На данной </w:t>
      </w:r>
      <w:r w:rsidR="00CC23FC">
        <w:rPr>
          <w:sz w:val="24"/>
          <w:szCs w:val="24"/>
        </w:rPr>
        <w:t>странице мы выводим все новости</w:t>
      </w:r>
    </w:p>
    <w:p w14:paraId="283CAAD0" w14:textId="77777777" w:rsidR="00F66F1C" w:rsidRDefault="00CC23FC" w:rsidP="00F66F1C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Новости фильтруются по Подразделам</w:t>
      </w:r>
      <w:r w:rsidR="00F66F1C">
        <w:rPr>
          <w:sz w:val="24"/>
          <w:szCs w:val="24"/>
        </w:rPr>
        <w:t xml:space="preserve"> </w:t>
      </w:r>
      <w:r w:rsidR="00BA7B42">
        <w:rPr>
          <w:sz w:val="24"/>
          <w:szCs w:val="24"/>
          <w:lang w:val="ru-RU"/>
        </w:rPr>
        <w:t>сайта</w:t>
      </w:r>
    </w:p>
    <w:p w14:paraId="3A71C7B4" w14:textId="77777777" w:rsidR="00F66F1C" w:rsidRDefault="00F66F1C" w:rsidP="00F66F1C">
      <w:pPr>
        <w:ind w:left="720"/>
        <w:rPr>
          <w:sz w:val="24"/>
          <w:szCs w:val="24"/>
        </w:rPr>
      </w:pPr>
    </w:p>
    <w:p w14:paraId="3A070B93" w14:textId="77777777" w:rsidR="00F66F1C" w:rsidRDefault="00F66F1C" w:rsidP="00F66F1C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СТРУКТУРА:</w:t>
      </w:r>
    </w:p>
    <w:p w14:paraId="3B53CF4F" w14:textId="77777777" w:rsidR="00F66F1C" w:rsidRDefault="00F66F1C" w:rsidP="00F66F1C">
      <w:pPr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</w:p>
    <w:p w14:paraId="1944D96D" w14:textId="77777777" w:rsidR="00F66F1C" w:rsidRDefault="00F66F1C" w:rsidP="00F66F1C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Верхнее меню</w:t>
      </w:r>
    </w:p>
    <w:p w14:paraId="0155E845" w14:textId="77777777" w:rsidR="00F66F1C" w:rsidRDefault="00F66F1C" w:rsidP="00F66F1C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Хлебные крошки</w:t>
      </w:r>
    </w:p>
    <w:p w14:paraId="57BC3EFC" w14:textId="77777777" w:rsidR="00F66F1C" w:rsidRDefault="00F66F1C" w:rsidP="00F66F1C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“Список новостей”</w:t>
      </w:r>
    </w:p>
    <w:p w14:paraId="6BC931EC" w14:textId="77777777" w:rsidR="00F66F1C" w:rsidRDefault="00F66F1C" w:rsidP="00F66F1C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“Задать вопрос эксперту”</w:t>
      </w:r>
    </w:p>
    <w:p w14:paraId="208D1104" w14:textId="77777777" w:rsidR="00F66F1C" w:rsidRDefault="00F66F1C" w:rsidP="00F66F1C">
      <w:pPr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</w:p>
    <w:p w14:paraId="5ED277AE" w14:textId="77777777" w:rsidR="00F66F1C" w:rsidRDefault="00F66F1C" w:rsidP="00F66F1C">
      <w:pPr>
        <w:ind w:left="2160"/>
        <w:rPr>
          <w:sz w:val="24"/>
          <w:szCs w:val="24"/>
        </w:rPr>
      </w:pPr>
    </w:p>
    <w:p w14:paraId="4B463503" w14:textId="77777777" w:rsidR="00AF663F" w:rsidRDefault="00AF663F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</w:p>
    <w:p w14:paraId="5F6C9605" w14:textId="77777777" w:rsidR="00AF663F" w:rsidRDefault="00AF663F">
      <w:pPr>
        <w:rPr>
          <w:b/>
          <w:color w:val="0000FF"/>
          <w:sz w:val="24"/>
          <w:szCs w:val="24"/>
        </w:rPr>
      </w:pPr>
    </w:p>
    <w:p w14:paraId="63C4272A" w14:textId="77777777" w:rsidR="00AF663F" w:rsidRPr="00F66F1C" w:rsidRDefault="00ED4FB5" w:rsidP="00F66F1C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Страница </w:t>
      </w:r>
      <w:r w:rsidR="00F66F1C">
        <w:rPr>
          <w:b/>
          <w:color w:val="0000FF"/>
          <w:sz w:val="24"/>
          <w:szCs w:val="24"/>
          <w:lang w:val="ru-RU"/>
        </w:rPr>
        <w:t>«</w:t>
      </w:r>
      <w:r w:rsidR="00F66F1C">
        <w:rPr>
          <w:b/>
          <w:color w:val="0000FF"/>
          <w:sz w:val="24"/>
          <w:szCs w:val="24"/>
        </w:rPr>
        <w:t>Новость»</w:t>
      </w:r>
    </w:p>
    <w:p w14:paraId="771F5EEE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ОПИСАНИЕ:</w:t>
      </w:r>
    </w:p>
    <w:p w14:paraId="0989C727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На данной странице мы выводим описание новости. </w:t>
      </w:r>
    </w:p>
    <w:p w14:paraId="05A9CBDC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СТРУКТУРА:</w:t>
      </w:r>
    </w:p>
    <w:p w14:paraId="5DFE5C3C" w14:textId="77777777" w:rsidR="00AF663F" w:rsidRDefault="00ED4FB5">
      <w:pPr>
        <w:numPr>
          <w:ilvl w:val="1"/>
          <w:numId w:val="6"/>
        </w:numPr>
        <w:ind w:left="3600"/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</w:p>
    <w:p w14:paraId="0225552C" w14:textId="77777777" w:rsidR="00AF663F" w:rsidRDefault="00ED4FB5">
      <w:pPr>
        <w:numPr>
          <w:ilvl w:val="1"/>
          <w:numId w:val="6"/>
        </w:numPr>
        <w:ind w:left="3600"/>
        <w:rPr>
          <w:sz w:val="24"/>
          <w:szCs w:val="24"/>
        </w:rPr>
      </w:pPr>
      <w:r>
        <w:rPr>
          <w:sz w:val="24"/>
          <w:szCs w:val="24"/>
        </w:rPr>
        <w:t>Верхнее меню</w:t>
      </w:r>
    </w:p>
    <w:p w14:paraId="6D41379F" w14:textId="77777777" w:rsidR="00AF663F" w:rsidRDefault="00ED4FB5">
      <w:pPr>
        <w:numPr>
          <w:ilvl w:val="1"/>
          <w:numId w:val="6"/>
        </w:numPr>
        <w:ind w:left="3600"/>
        <w:rPr>
          <w:sz w:val="24"/>
          <w:szCs w:val="24"/>
        </w:rPr>
      </w:pPr>
      <w:r>
        <w:rPr>
          <w:sz w:val="24"/>
          <w:szCs w:val="24"/>
        </w:rPr>
        <w:t>Хлебные крошки</w:t>
      </w:r>
    </w:p>
    <w:p w14:paraId="79FFC945" w14:textId="77777777" w:rsidR="00AF663F" w:rsidRDefault="00ED4FB5">
      <w:pPr>
        <w:numPr>
          <w:ilvl w:val="1"/>
          <w:numId w:val="6"/>
        </w:numPr>
        <w:ind w:left="3600"/>
        <w:rPr>
          <w:sz w:val="24"/>
          <w:szCs w:val="24"/>
        </w:rPr>
      </w:pPr>
      <w:r>
        <w:rPr>
          <w:sz w:val="24"/>
          <w:szCs w:val="24"/>
        </w:rPr>
        <w:t>Блок</w:t>
      </w:r>
      <w:r w:rsidR="003E721F">
        <w:rPr>
          <w:sz w:val="24"/>
          <w:szCs w:val="24"/>
          <w:lang w:val="ru-RU"/>
        </w:rPr>
        <w:t>и</w:t>
      </w:r>
      <w:r>
        <w:rPr>
          <w:sz w:val="24"/>
          <w:szCs w:val="24"/>
        </w:rPr>
        <w:t xml:space="preserve"> “Конструктор”</w:t>
      </w:r>
    </w:p>
    <w:p w14:paraId="64D94C3B" w14:textId="77777777" w:rsidR="00AF663F" w:rsidRDefault="00ED4FB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3600"/>
        <w:rPr>
          <w:sz w:val="24"/>
          <w:szCs w:val="24"/>
        </w:rPr>
      </w:pPr>
      <w:r>
        <w:rPr>
          <w:sz w:val="24"/>
          <w:szCs w:val="24"/>
        </w:rPr>
        <w:t>Блок “Похожие новости”</w:t>
      </w:r>
    </w:p>
    <w:p w14:paraId="7F4E707C" w14:textId="77777777" w:rsidR="00AF663F" w:rsidRDefault="00ED4FB5">
      <w:pPr>
        <w:numPr>
          <w:ilvl w:val="1"/>
          <w:numId w:val="6"/>
        </w:numPr>
        <w:ind w:left="3600"/>
        <w:rPr>
          <w:sz w:val="24"/>
          <w:szCs w:val="24"/>
        </w:rPr>
      </w:pPr>
      <w:r>
        <w:rPr>
          <w:sz w:val="24"/>
          <w:szCs w:val="24"/>
        </w:rPr>
        <w:t>Блок “Задать вопрос эксперту”</w:t>
      </w:r>
    </w:p>
    <w:p w14:paraId="7F3E4B51" w14:textId="77777777" w:rsidR="00AF663F" w:rsidRDefault="00ED4FB5">
      <w:pPr>
        <w:numPr>
          <w:ilvl w:val="1"/>
          <w:numId w:val="6"/>
        </w:numPr>
        <w:ind w:left="3600"/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</w:p>
    <w:p w14:paraId="13DC4F73" w14:textId="77777777" w:rsidR="00AF663F" w:rsidRDefault="00AF663F">
      <w:pPr>
        <w:rPr>
          <w:sz w:val="32"/>
          <w:szCs w:val="32"/>
        </w:rPr>
      </w:pPr>
    </w:p>
    <w:p w14:paraId="05E0AD59" w14:textId="77777777" w:rsidR="00CC23FC" w:rsidRDefault="00CC23FC" w:rsidP="00CC23FC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Страница </w:t>
      </w:r>
      <w:r>
        <w:rPr>
          <w:b/>
          <w:color w:val="0000FF"/>
          <w:sz w:val="24"/>
          <w:szCs w:val="24"/>
          <w:lang w:val="ru-RU"/>
        </w:rPr>
        <w:t>«</w:t>
      </w:r>
      <w:r>
        <w:rPr>
          <w:b/>
          <w:color w:val="0000FF"/>
          <w:sz w:val="24"/>
          <w:szCs w:val="24"/>
        </w:rPr>
        <w:t xml:space="preserve">Все </w:t>
      </w:r>
      <w:r>
        <w:rPr>
          <w:b/>
          <w:color w:val="0000FF"/>
          <w:sz w:val="24"/>
          <w:szCs w:val="24"/>
          <w:lang w:val="ru-RU"/>
        </w:rPr>
        <w:t>видео</w:t>
      </w:r>
      <w:r>
        <w:rPr>
          <w:b/>
          <w:color w:val="0000FF"/>
          <w:sz w:val="24"/>
          <w:szCs w:val="24"/>
        </w:rPr>
        <w:t>»</w:t>
      </w:r>
    </w:p>
    <w:p w14:paraId="1766D626" w14:textId="77777777" w:rsidR="00CC23FC" w:rsidRDefault="00CC23FC" w:rsidP="00CC23FC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ОПИСАНИЕ:</w:t>
      </w:r>
    </w:p>
    <w:p w14:paraId="5F3226BA" w14:textId="77777777" w:rsidR="00CC23FC" w:rsidRDefault="00CC23FC" w:rsidP="00CC23FC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На данной странице мы выводим все </w:t>
      </w:r>
      <w:r>
        <w:rPr>
          <w:sz w:val="24"/>
          <w:szCs w:val="24"/>
          <w:lang w:val="ru-RU"/>
        </w:rPr>
        <w:t>видео</w:t>
      </w:r>
    </w:p>
    <w:p w14:paraId="22048CE2" w14:textId="77777777" w:rsidR="00CC23FC" w:rsidRPr="00CC23FC" w:rsidRDefault="00CC23FC" w:rsidP="00CC23FC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Видео фильтруются по Подразделам</w:t>
      </w:r>
      <w:r w:rsidR="00BA7B42">
        <w:rPr>
          <w:sz w:val="24"/>
          <w:szCs w:val="24"/>
          <w:lang w:val="ru-RU"/>
        </w:rPr>
        <w:t xml:space="preserve"> сайта</w:t>
      </w:r>
    </w:p>
    <w:p w14:paraId="239D6F61" w14:textId="77777777" w:rsidR="00CC23FC" w:rsidRDefault="00CC23FC" w:rsidP="00CC23FC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При нажатии на заставку, открывается окно с видео</w:t>
      </w:r>
    </w:p>
    <w:p w14:paraId="69C69555" w14:textId="77777777" w:rsidR="00CC23FC" w:rsidRDefault="00CC23FC" w:rsidP="00CC23FC">
      <w:pPr>
        <w:ind w:left="720"/>
        <w:rPr>
          <w:sz w:val="24"/>
          <w:szCs w:val="24"/>
        </w:rPr>
      </w:pPr>
    </w:p>
    <w:p w14:paraId="025BC775" w14:textId="77777777" w:rsidR="00CC23FC" w:rsidRDefault="00CC23FC" w:rsidP="00CC23FC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СТРУКТУРА:</w:t>
      </w:r>
    </w:p>
    <w:p w14:paraId="15FF845C" w14:textId="77777777" w:rsidR="00CC23FC" w:rsidRDefault="00CC23FC" w:rsidP="00CC23FC">
      <w:pPr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</w:p>
    <w:p w14:paraId="06858163" w14:textId="77777777" w:rsidR="00CC23FC" w:rsidRDefault="00CC23FC" w:rsidP="00CC23FC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Верхнее меню</w:t>
      </w:r>
    </w:p>
    <w:p w14:paraId="4AC173C7" w14:textId="77777777" w:rsidR="00CC23FC" w:rsidRDefault="00CC23FC" w:rsidP="00CC23FC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Хлебные крошки</w:t>
      </w:r>
    </w:p>
    <w:p w14:paraId="7A8377B3" w14:textId="77777777" w:rsidR="00CC23FC" w:rsidRDefault="00CC23FC" w:rsidP="00CC23FC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Блок “Список </w:t>
      </w:r>
      <w:r>
        <w:rPr>
          <w:sz w:val="24"/>
          <w:szCs w:val="24"/>
          <w:lang w:val="ru-RU"/>
        </w:rPr>
        <w:t>видео</w:t>
      </w:r>
      <w:r>
        <w:rPr>
          <w:sz w:val="24"/>
          <w:szCs w:val="24"/>
        </w:rPr>
        <w:t>”</w:t>
      </w:r>
    </w:p>
    <w:p w14:paraId="20940923" w14:textId="77777777" w:rsidR="00CC23FC" w:rsidRDefault="00CC23FC" w:rsidP="00CC23FC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“Задать вопрос эксперту”</w:t>
      </w:r>
    </w:p>
    <w:p w14:paraId="6A2F47F9" w14:textId="77777777" w:rsidR="00CC23FC" w:rsidRDefault="00CC23FC" w:rsidP="00CC23FC">
      <w:pPr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</w:p>
    <w:p w14:paraId="32E90781" w14:textId="77777777" w:rsidR="00CC23FC" w:rsidRDefault="00CC23FC" w:rsidP="00CC23FC">
      <w:pPr>
        <w:ind w:left="2160"/>
        <w:rPr>
          <w:sz w:val="24"/>
          <w:szCs w:val="24"/>
        </w:rPr>
      </w:pPr>
    </w:p>
    <w:p w14:paraId="30D1B6DB" w14:textId="77777777" w:rsidR="00CC23FC" w:rsidRDefault="00CC23FC" w:rsidP="00CC23FC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</w:p>
    <w:p w14:paraId="7860C4F9" w14:textId="77777777" w:rsidR="00CC23FC" w:rsidRDefault="00CC23FC" w:rsidP="00CC23FC">
      <w:pPr>
        <w:rPr>
          <w:b/>
          <w:color w:val="0000FF"/>
          <w:sz w:val="24"/>
          <w:szCs w:val="24"/>
        </w:rPr>
      </w:pPr>
    </w:p>
    <w:p w14:paraId="3371875C" w14:textId="77777777" w:rsidR="00CC23FC" w:rsidRDefault="00CC23FC">
      <w:pPr>
        <w:rPr>
          <w:sz w:val="32"/>
          <w:szCs w:val="32"/>
        </w:rPr>
      </w:pPr>
    </w:p>
    <w:p w14:paraId="2562947D" w14:textId="77777777" w:rsidR="005E1875" w:rsidRDefault="005E1875" w:rsidP="005E187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Страница </w:t>
      </w:r>
      <w:r>
        <w:rPr>
          <w:b/>
          <w:color w:val="0000FF"/>
          <w:sz w:val="24"/>
          <w:szCs w:val="24"/>
          <w:lang w:val="ru-RU"/>
        </w:rPr>
        <w:t>«Штрафы»</w:t>
      </w:r>
      <w:r>
        <w:rPr>
          <w:b/>
          <w:color w:val="0000FF"/>
          <w:sz w:val="24"/>
          <w:szCs w:val="24"/>
        </w:rPr>
        <w:t xml:space="preserve"> </w:t>
      </w:r>
    </w:p>
    <w:p w14:paraId="51E73E80" w14:textId="77777777" w:rsidR="005E1875" w:rsidRDefault="005E1875" w:rsidP="005E187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ОПИСАНИЕ:</w:t>
      </w:r>
    </w:p>
    <w:p w14:paraId="2F558C18" w14:textId="77777777" w:rsidR="005E1875" w:rsidRPr="003C2A4D" w:rsidRDefault="005E1875" w:rsidP="005E1875">
      <w:pPr>
        <w:numPr>
          <w:ilvl w:val="3"/>
          <w:numId w:val="6"/>
        </w:numPr>
        <w:rPr>
          <w:sz w:val="24"/>
          <w:szCs w:val="24"/>
        </w:rPr>
      </w:pPr>
      <w:r w:rsidRPr="000579D8">
        <w:rPr>
          <w:sz w:val="24"/>
          <w:szCs w:val="24"/>
        </w:rPr>
        <w:t>На данной странице мы выводим</w:t>
      </w:r>
      <w:r>
        <w:rPr>
          <w:sz w:val="24"/>
          <w:szCs w:val="24"/>
          <w:lang w:val="ru-RU"/>
        </w:rPr>
        <w:t xml:space="preserve"> информацию о действующих штрафах, за нарушение санитарного законодательства</w:t>
      </w:r>
    </w:p>
    <w:p w14:paraId="7FEC3527" w14:textId="77777777" w:rsidR="005E1875" w:rsidRPr="000579D8" w:rsidRDefault="005E1875" w:rsidP="005E1875">
      <w:pPr>
        <w:ind w:left="3600"/>
        <w:rPr>
          <w:sz w:val="24"/>
          <w:szCs w:val="24"/>
        </w:rPr>
      </w:pPr>
    </w:p>
    <w:p w14:paraId="23C02177" w14:textId="77777777" w:rsidR="005E1875" w:rsidRDefault="005E1875" w:rsidP="005E1875">
      <w:pPr>
        <w:ind w:left="720"/>
        <w:rPr>
          <w:sz w:val="24"/>
          <w:szCs w:val="24"/>
        </w:rPr>
      </w:pPr>
    </w:p>
    <w:p w14:paraId="1CD0954B" w14:textId="77777777" w:rsidR="005E1875" w:rsidRDefault="005E1875" w:rsidP="005E1875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СТРУКТУРА:</w:t>
      </w:r>
    </w:p>
    <w:p w14:paraId="08FC2788" w14:textId="77777777" w:rsidR="005E1875" w:rsidRDefault="005E1875" w:rsidP="005E1875">
      <w:pPr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</w:p>
    <w:p w14:paraId="4C85323F" w14:textId="77777777" w:rsidR="005E1875" w:rsidRDefault="005E1875" w:rsidP="005E187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Верхнее меню</w:t>
      </w:r>
    </w:p>
    <w:p w14:paraId="2CE56A50" w14:textId="77777777" w:rsidR="005E1875" w:rsidRDefault="005E1875" w:rsidP="005E187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Хлебные крошки</w:t>
      </w:r>
    </w:p>
    <w:p w14:paraId="782C4737" w14:textId="77777777" w:rsidR="005E1875" w:rsidRDefault="005E1875" w:rsidP="005E187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</w:t>
      </w:r>
      <w:r w:rsidR="003E721F">
        <w:rPr>
          <w:sz w:val="24"/>
          <w:szCs w:val="24"/>
          <w:lang w:val="ru-RU"/>
        </w:rPr>
        <w:t>и</w:t>
      </w:r>
      <w:r>
        <w:rPr>
          <w:sz w:val="24"/>
          <w:szCs w:val="24"/>
        </w:rPr>
        <w:t xml:space="preserve"> “</w:t>
      </w:r>
      <w:r>
        <w:rPr>
          <w:sz w:val="24"/>
          <w:szCs w:val="24"/>
          <w:lang w:val="ru-RU"/>
        </w:rPr>
        <w:t>Конструктор</w:t>
      </w:r>
      <w:r>
        <w:rPr>
          <w:sz w:val="24"/>
          <w:szCs w:val="24"/>
        </w:rPr>
        <w:t>”</w:t>
      </w:r>
    </w:p>
    <w:p w14:paraId="55B5061C" w14:textId="77777777" w:rsidR="005E1875" w:rsidRDefault="005E1875" w:rsidP="005E187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“Задать вопрос эксперту”</w:t>
      </w:r>
    </w:p>
    <w:p w14:paraId="1CB84733" w14:textId="77777777" w:rsidR="005E1875" w:rsidRDefault="005E1875" w:rsidP="005E1875">
      <w:pPr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</w:p>
    <w:p w14:paraId="64904000" w14:textId="77777777" w:rsidR="00F66F1C" w:rsidRDefault="00F66F1C">
      <w:pPr>
        <w:rPr>
          <w:sz w:val="32"/>
          <w:szCs w:val="32"/>
        </w:rPr>
      </w:pPr>
    </w:p>
    <w:p w14:paraId="0CF41CFD" w14:textId="77777777" w:rsidR="005E1875" w:rsidRDefault="005E1875">
      <w:pPr>
        <w:rPr>
          <w:sz w:val="32"/>
          <w:szCs w:val="32"/>
        </w:rPr>
      </w:pPr>
    </w:p>
    <w:p w14:paraId="0C08D959" w14:textId="77777777" w:rsidR="005E1875" w:rsidRDefault="005E1875" w:rsidP="005E187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Страница </w:t>
      </w:r>
      <w:r>
        <w:rPr>
          <w:b/>
          <w:color w:val="0000FF"/>
          <w:sz w:val="24"/>
          <w:szCs w:val="24"/>
          <w:lang w:val="ru-RU"/>
        </w:rPr>
        <w:t>«Контакты»</w:t>
      </w:r>
      <w:r>
        <w:rPr>
          <w:b/>
          <w:color w:val="0000FF"/>
          <w:sz w:val="24"/>
          <w:szCs w:val="24"/>
        </w:rPr>
        <w:t xml:space="preserve"> </w:t>
      </w:r>
    </w:p>
    <w:p w14:paraId="4A86F117" w14:textId="77777777" w:rsidR="005E1875" w:rsidRDefault="005E1875" w:rsidP="005E187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ОПИСАНИЕ:</w:t>
      </w:r>
    </w:p>
    <w:p w14:paraId="35DBDD51" w14:textId="77777777" w:rsidR="005E1875" w:rsidRPr="003C2A4D" w:rsidRDefault="005E1875" w:rsidP="005E1875">
      <w:pPr>
        <w:numPr>
          <w:ilvl w:val="3"/>
          <w:numId w:val="6"/>
        </w:numPr>
        <w:rPr>
          <w:sz w:val="24"/>
          <w:szCs w:val="24"/>
        </w:rPr>
      </w:pPr>
      <w:r w:rsidRPr="000579D8">
        <w:rPr>
          <w:sz w:val="24"/>
          <w:szCs w:val="24"/>
        </w:rPr>
        <w:t xml:space="preserve">На данной странице мы </w:t>
      </w:r>
      <w:r>
        <w:rPr>
          <w:sz w:val="24"/>
          <w:szCs w:val="24"/>
          <w:lang w:val="ru-RU"/>
        </w:rPr>
        <w:t>размещаем контактную информацию</w:t>
      </w:r>
      <w:r w:rsidR="003E721F">
        <w:rPr>
          <w:sz w:val="24"/>
          <w:szCs w:val="24"/>
          <w:lang w:val="ru-RU"/>
        </w:rPr>
        <w:t xml:space="preserve"> в свободном виде</w:t>
      </w:r>
    </w:p>
    <w:p w14:paraId="4EC63DB9" w14:textId="77777777" w:rsidR="005E1875" w:rsidRDefault="005E1875" w:rsidP="005E1875">
      <w:pPr>
        <w:ind w:left="720"/>
        <w:rPr>
          <w:sz w:val="24"/>
          <w:szCs w:val="24"/>
        </w:rPr>
      </w:pPr>
    </w:p>
    <w:p w14:paraId="263ABF1F" w14:textId="77777777" w:rsidR="005E1875" w:rsidRDefault="005E1875" w:rsidP="005E1875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СТРУКТУРА:</w:t>
      </w:r>
    </w:p>
    <w:p w14:paraId="36C2C4BB" w14:textId="77777777" w:rsidR="005E1875" w:rsidRDefault="005E1875" w:rsidP="005E1875">
      <w:pPr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</w:p>
    <w:p w14:paraId="690203D0" w14:textId="77777777" w:rsidR="005E1875" w:rsidRDefault="005E1875" w:rsidP="005E187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Верхнее меню</w:t>
      </w:r>
    </w:p>
    <w:p w14:paraId="0D592027" w14:textId="77777777" w:rsidR="005E1875" w:rsidRDefault="005E1875" w:rsidP="005E187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Хлебные крошки</w:t>
      </w:r>
    </w:p>
    <w:p w14:paraId="2F3326A0" w14:textId="77777777" w:rsidR="005E1875" w:rsidRDefault="005E1875" w:rsidP="005E187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</w:t>
      </w:r>
      <w:r w:rsidR="003E721F">
        <w:rPr>
          <w:sz w:val="24"/>
          <w:szCs w:val="24"/>
          <w:lang w:val="ru-RU"/>
        </w:rPr>
        <w:t>и</w:t>
      </w:r>
      <w:r>
        <w:rPr>
          <w:sz w:val="24"/>
          <w:szCs w:val="24"/>
        </w:rPr>
        <w:t xml:space="preserve"> “</w:t>
      </w:r>
      <w:r>
        <w:rPr>
          <w:sz w:val="24"/>
          <w:szCs w:val="24"/>
          <w:lang w:val="ru-RU"/>
        </w:rPr>
        <w:t>Конструктор</w:t>
      </w:r>
      <w:r>
        <w:rPr>
          <w:sz w:val="24"/>
          <w:szCs w:val="24"/>
        </w:rPr>
        <w:t>”</w:t>
      </w:r>
    </w:p>
    <w:p w14:paraId="585D9347" w14:textId="77777777" w:rsidR="005E1875" w:rsidRDefault="005E1875" w:rsidP="005E187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“Задать вопрос эксперту”</w:t>
      </w:r>
    </w:p>
    <w:p w14:paraId="18E7EBC1" w14:textId="77777777" w:rsidR="005E1875" w:rsidRDefault="005E1875" w:rsidP="005E1875">
      <w:pPr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</w:p>
    <w:p w14:paraId="144C003E" w14:textId="77777777" w:rsidR="005E1875" w:rsidRDefault="005E1875">
      <w:pPr>
        <w:rPr>
          <w:sz w:val="32"/>
          <w:szCs w:val="32"/>
        </w:rPr>
      </w:pPr>
    </w:p>
    <w:p w14:paraId="42B1F5AF" w14:textId="77777777" w:rsidR="005E1875" w:rsidRDefault="005E1875">
      <w:pPr>
        <w:rPr>
          <w:sz w:val="32"/>
          <w:szCs w:val="32"/>
        </w:rPr>
      </w:pPr>
    </w:p>
    <w:p w14:paraId="402B0607" w14:textId="77777777" w:rsidR="00F66F1C" w:rsidRPr="00F66F1C" w:rsidRDefault="00F66F1C" w:rsidP="00F66F1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val="ru-RU"/>
        </w:rPr>
        <w:t>Контактные формы</w:t>
      </w:r>
      <w:r w:rsidRPr="00F66F1C">
        <w:rPr>
          <w:b/>
          <w:sz w:val="28"/>
          <w:szCs w:val="28"/>
          <w:u w:val="single"/>
          <w:lang w:val="ru-RU"/>
        </w:rPr>
        <w:t>:</w:t>
      </w:r>
    </w:p>
    <w:p w14:paraId="4D931102" w14:textId="77777777" w:rsidR="00F66F1C" w:rsidRDefault="00F66F1C">
      <w:pPr>
        <w:rPr>
          <w:sz w:val="32"/>
          <w:szCs w:val="32"/>
        </w:rPr>
      </w:pPr>
    </w:p>
    <w:p w14:paraId="1E006B18" w14:textId="77777777" w:rsidR="00F66F1C" w:rsidRPr="005F13DD" w:rsidRDefault="00F66F1C" w:rsidP="00F66F1C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Форма “Заказать услугу”</w:t>
      </w:r>
    </w:p>
    <w:p w14:paraId="11194ABE" w14:textId="77777777" w:rsidR="00F66F1C" w:rsidRDefault="00F66F1C" w:rsidP="00F66F1C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Состоит из полей:</w:t>
      </w:r>
    </w:p>
    <w:p w14:paraId="12551865" w14:textId="77777777" w:rsidR="00F66F1C" w:rsidRDefault="00F66F1C" w:rsidP="00F66F1C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от Кого</w:t>
      </w:r>
    </w:p>
    <w:p w14:paraId="65958519" w14:textId="77777777" w:rsidR="00F66F1C" w:rsidRDefault="00F66F1C" w:rsidP="00F66F1C">
      <w:pPr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Email</w:t>
      </w:r>
      <w:proofErr w:type="spellEnd"/>
    </w:p>
    <w:p w14:paraId="342008F1" w14:textId="77777777" w:rsidR="00F66F1C" w:rsidRDefault="00F66F1C" w:rsidP="00F66F1C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Контактный телефон </w:t>
      </w:r>
    </w:p>
    <w:p w14:paraId="4C03DEDD" w14:textId="77777777" w:rsidR="00F66F1C" w:rsidRDefault="00F66F1C" w:rsidP="00F66F1C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Сообщение</w:t>
      </w:r>
    </w:p>
    <w:p w14:paraId="4B89B1E8" w14:textId="77777777" w:rsidR="00F66F1C" w:rsidRDefault="00F66F1C" w:rsidP="00F66F1C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Возможность прикрепить файл</w:t>
      </w:r>
    </w:p>
    <w:p w14:paraId="7C7AE127" w14:textId="77777777" w:rsidR="00F66F1C" w:rsidRDefault="00F66F1C" w:rsidP="00F66F1C">
      <w:pPr>
        <w:rPr>
          <w:sz w:val="24"/>
          <w:szCs w:val="24"/>
        </w:rPr>
      </w:pPr>
    </w:p>
    <w:p w14:paraId="111C8723" w14:textId="77777777" w:rsidR="00F66F1C" w:rsidRPr="005F13DD" w:rsidRDefault="00F66F1C" w:rsidP="00F66F1C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Форма “Задать вопрос”</w:t>
      </w:r>
    </w:p>
    <w:p w14:paraId="0E7907D5" w14:textId="77777777" w:rsidR="00F66F1C" w:rsidRDefault="00F66F1C" w:rsidP="00F66F1C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Состоит из полей:</w:t>
      </w:r>
    </w:p>
    <w:p w14:paraId="542E401C" w14:textId="77777777" w:rsidR="00F66F1C" w:rsidRDefault="00F66F1C" w:rsidP="00F66F1C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от Кого</w:t>
      </w:r>
    </w:p>
    <w:p w14:paraId="0D5E41D3" w14:textId="77777777" w:rsidR="00F66F1C" w:rsidRDefault="00F66F1C" w:rsidP="00F66F1C">
      <w:pPr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Email</w:t>
      </w:r>
      <w:proofErr w:type="spellEnd"/>
    </w:p>
    <w:p w14:paraId="740FF259" w14:textId="77777777" w:rsidR="00F66F1C" w:rsidRDefault="00F66F1C" w:rsidP="00F66F1C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Контактный телефон </w:t>
      </w:r>
    </w:p>
    <w:p w14:paraId="22D1311A" w14:textId="77777777" w:rsidR="00F66F1C" w:rsidRDefault="00F66F1C" w:rsidP="00F66F1C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Сообщение</w:t>
      </w:r>
    </w:p>
    <w:p w14:paraId="4E557428" w14:textId="77777777" w:rsidR="00F66F1C" w:rsidRDefault="00F66F1C" w:rsidP="00F66F1C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Возможность прикрепить файл</w:t>
      </w:r>
    </w:p>
    <w:p w14:paraId="3F5607D6" w14:textId="77777777" w:rsidR="00F66F1C" w:rsidRDefault="00F66F1C" w:rsidP="00F66F1C">
      <w:pPr>
        <w:rPr>
          <w:color w:val="FF0000"/>
          <w:sz w:val="32"/>
          <w:szCs w:val="32"/>
        </w:rPr>
      </w:pPr>
    </w:p>
    <w:p w14:paraId="62776665" w14:textId="77777777" w:rsidR="00F66F1C" w:rsidRPr="005F13DD" w:rsidRDefault="00F66F1C" w:rsidP="00F66F1C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Форма “Пригласить на тендер”</w:t>
      </w:r>
    </w:p>
    <w:p w14:paraId="19A01FBD" w14:textId="77777777" w:rsidR="00F66F1C" w:rsidRDefault="00F66F1C" w:rsidP="00F66F1C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Состоит из полей:</w:t>
      </w:r>
    </w:p>
    <w:p w14:paraId="2EEE507B" w14:textId="77777777" w:rsidR="00F66F1C" w:rsidRDefault="00F66F1C" w:rsidP="00F66F1C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от Кого</w:t>
      </w:r>
    </w:p>
    <w:p w14:paraId="079248B7" w14:textId="77777777" w:rsidR="00F66F1C" w:rsidRDefault="00F66F1C" w:rsidP="00F66F1C">
      <w:pPr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Email</w:t>
      </w:r>
      <w:proofErr w:type="spellEnd"/>
    </w:p>
    <w:p w14:paraId="11FC59A4" w14:textId="77777777" w:rsidR="00F66F1C" w:rsidRDefault="00F66F1C" w:rsidP="00F66F1C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Контактный телефон </w:t>
      </w:r>
    </w:p>
    <w:p w14:paraId="1907B528" w14:textId="77777777" w:rsidR="00F66F1C" w:rsidRDefault="00F66F1C" w:rsidP="00F66F1C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Сообщение</w:t>
      </w:r>
    </w:p>
    <w:p w14:paraId="57BD8B6F" w14:textId="77777777" w:rsidR="00F66F1C" w:rsidRDefault="00F66F1C" w:rsidP="00F66F1C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Возможность прикрепить файл</w:t>
      </w:r>
    </w:p>
    <w:p w14:paraId="1D9AFB3E" w14:textId="77777777" w:rsidR="00F66F1C" w:rsidRDefault="00F66F1C">
      <w:pPr>
        <w:rPr>
          <w:sz w:val="32"/>
          <w:szCs w:val="32"/>
        </w:rPr>
      </w:pPr>
    </w:p>
    <w:p w14:paraId="5DA52BCD" w14:textId="77777777" w:rsidR="00AF663F" w:rsidRDefault="00AF663F">
      <w:pPr>
        <w:rPr>
          <w:sz w:val="32"/>
          <w:szCs w:val="32"/>
        </w:rPr>
      </w:pPr>
    </w:p>
    <w:p w14:paraId="248E2CBE" w14:textId="77777777" w:rsidR="00AF663F" w:rsidRDefault="005B788E">
      <w:pPr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 xml:space="preserve">ИНФОРМАЦИОННЫЕ </w:t>
      </w:r>
      <w:r>
        <w:rPr>
          <w:b/>
          <w:sz w:val="28"/>
          <w:szCs w:val="28"/>
        </w:rPr>
        <w:t>БЛОКИ</w:t>
      </w:r>
      <w:r w:rsidR="00736665">
        <w:rPr>
          <w:b/>
          <w:sz w:val="28"/>
          <w:szCs w:val="28"/>
          <w:lang w:val="ru-RU"/>
        </w:rPr>
        <w:t xml:space="preserve"> САЙТА</w:t>
      </w:r>
    </w:p>
    <w:p w14:paraId="7D57439F" w14:textId="77777777" w:rsidR="00AF663F" w:rsidRPr="005F13DD" w:rsidRDefault="00ED4FB5">
      <w:pPr>
        <w:numPr>
          <w:ilvl w:val="1"/>
          <w:numId w:val="10"/>
        </w:numPr>
        <w:rPr>
          <w:color w:val="0000FF"/>
        </w:rPr>
      </w:pPr>
      <w:proofErr w:type="spellStart"/>
      <w:r w:rsidRPr="005F13DD">
        <w:rPr>
          <w:b/>
          <w:color w:val="0000FF"/>
          <w:sz w:val="24"/>
          <w:szCs w:val="24"/>
        </w:rPr>
        <w:t>Header</w:t>
      </w:r>
      <w:proofErr w:type="spellEnd"/>
      <w:r w:rsidRPr="005F13DD">
        <w:rPr>
          <w:b/>
          <w:color w:val="0000FF"/>
          <w:sz w:val="24"/>
          <w:szCs w:val="24"/>
        </w:rPr>
        <w:t xml:space="preserve"> </w:t>
      </w:r>
      <w:r w:rsidR="005F13DD">
        <w:rPr>
          <w:b/>
          <w:color w:val="0000FF"/>
          <w:sz w:val="24"/>
          <w:szCs w:val="24"/>
          <w:lang w:val="ru-RU"/>
        </w:rPr>
        <w:t>(шапка сайта)</w:t>
      </w:r>
    </w:p>
    <w:p w14:paraId="17CA195C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Состоит из:</w:t>
      </w:r>
    </w:p>
    <w:p w14:paraId="3F3B95CB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Логотип компании </w:t>
      </w:r>
    </w:p>
    <w:p w14:paraId="6BEE6F80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Телефон</w:t>
      </w:r>
    </w:p>
    <w:p w14:paraId="35386AC6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Кнопка “Заказать”</w:t>
      </w:r>
    </w:p>
    <w:p w14:paraId="50650FB6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Кнопка “Пригласить на тендер”</w:t>
      </w:r>
    </w:p>
    <w:p w14:paraId="50189487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Иконка “Личный кабинет”</w:t>
      </w:r>
    </w:p>
    <w:p w14:paraId="5A06EFF5" w14:textId="77777777" w:rsidR="00AF663F" w:rsidRDefault="00AF663F">
      <w:pPr>
        <w:ind w:left="1440"/>
        <w:rPr>
          <w:sz w:val="24"/>
          <w:szCs w:val="24"/>
        </w:rPr>
      </w:pPr>
    </w:p>
    <w:p w14:paraId="57307FF1" w14:textId="77777777" w:rsidR="00AF663F" w:rsidRPr="005F13DD" w:rsidRDefault="00ED4FB5" w:rsidP="005F13D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Верхнее меню</w:t>
      </w:r>
    </w:p>
    <w:p w14:paraId="7AA916A4" w14:textId="77777777" w:rsidR="00AF663F" w:rsidRDefault="00AF663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3D68677" w14:textId="77777777" w:rsidR="00AF663F" w:rsidRDefault="00ED4FB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Состоит из:</w:t>
      </w:r>
    </w:p>
    <w:p w14:paraId="17F16ADC" w14:textId="77777777" w:rsidR="00AF663F" w:rsidRDefault="00ED4FB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О компании</w:t>
      </w:r>
    </w:p>
    <w:p w14:paraId="239D356B" w14:textId="77777777" w:rsidR="00AF663F" w:rsidRDefault="00ED4FB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Наши клиенты</w:t>
      </w:r>
    </w:p>
    <w:p w14:paraId="611705E3" w14:textId="77777777" w:rsidR="00AF663F" w:rsidRDefault="00ED4FB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Контакты</w:t>
      </w:r>
    </w:p>
    <w:p w14:paraId="4B49C243" w14:textId="77777777" w:rsidR="00AF663F" w:rsidRDefault="00ED4FB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Новости</w:t>
      </w:r>
    </w:p>
    <w:p w14:paraId="67AE5449" w14:textId="77777777" w:rsidR="00AF663F" w:rsidRDefault="00ED4FB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Цены</w:t>
      </w:r>
    </w:p>
    <w:p w14:paraId="25E46D75" w14:textId="77777777" w:rsidR="00AF663F" w:rsidRDefault="00AF663F">
      <w:pPr>
        <w:pBdr>
          <w:top w:val="nil"/>
          <w:left w:val="nil"/>
          <w:bottom w:val="nil"/>
          <w:right w:val="nil"/>
          <w:between w:val="nil"/>
        </w:pBdr>
        <w:ind w:left="2160"/>
        <w:rPr>
          <w:sz w:val="24"/>
          <w:szCs w:val="24"/>
        </w:rPr>
      </w:pPr>
    </w:p>
    <w:p w14:paraId="4747DB6C" w14:textId="77777777" w:rsidR="00AF663F" w:rsidRDefault="00AF663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AB9A7BC" w14:textId="77777777" w:rsidR="00AF663F" w:rsidRPr="005F13DD" w:rsidRDefault="00ED4FB5" w:rsidP="005F13D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Блок “</w:t>
      </w:r>
      <w:r w:rsidR="007127D6">
        <w:rPr>
          <w:b/>
          <w:color w:val="0000FF"/>
          <w:sz w:val="24"/>
          <w:szCs w:val="24"/>
          <w:lang w:val="ru-RU"/>
        </w:rPr>
        <w:t>Подразделы</w:t>
      </w:r>
      <w:r w:rsidR="00BA7B42">
        <w:rPr>
          <w:b/>
          <w:color w:val="0000FF"/>
          <w:sz w:val="24"/>
          <w:szCs w:val="24"/>
          <w:lang w:val="ru-RU"/>
        </w:rPr>
        <w:t xml:space="preserve"> сайта</w:t>
      </w:r>
      <w:r w:rsidRPr="005F13DD">
        <w:rPr>
          <w:b/>
          <w:color w:val="0000FF"/>
          <w:sz w:val="24"/>
          <w:szCs w:val="24"/>
        </w:rPr>
        <w:t>”:</w:t>
      </w:r>
    </w:p>
    <w:p w14:paraId="2F64A78C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Состоит из пунктов:</w:t>
      </w:r>
    </w:p>
    <w:p w14:paraId="437C6DF1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Клининг</w:t>
      </w:r>
      <w:proofErr w:type="spellEnd"/>
    </w:p>
    <w:p w14:paraId="1792865A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Уничтожение вредителей</w:t>
      </w:r>
    </w:p>
    <w:p w14:paraId="6B38EF54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Лабораторные исследования</w:t>
      </w:r>
    </w:p>
    <w:p w14:paraId="0242520B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и т.д.</w:t>
      </w:r>
    </w:p>
    <w:p w14:paraId="45523275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состоит из наименования и изображения, при клике на котор</w:t>
      </w:r>
      <w:r w:rsidR="00BA7B42">
        <w:rPr>
          <w:sz w:val="24"/>
          <w:szCs w:val="24"/>
        </w:rPr>
        <w:t>ое нас переводит на конкретный П</w:t>
      </w:r>
      <w:r>
        <w:rPr>
          <w:sz w:val="24"/>
          <w:szCs w:val="24"/>
        </w:rPr>
        <w:t>одраздел</w:t>
      </w:r>
      <w:r w:rsidR="00BA7B42">
        <w:rPr>
          <w:sz w:val="24"/>
          <w:szCs w:val="24"/>
          <w:lang w:val="ru-RU"/>
        </w:rPr>
        <w:t xml:space="preserve"> сайта</w:t>
      </w:r>
      <w:r>
        <w:rPr>
          <w:sz w:val="24"/>
          <w:szCs w:val="24"/>
        </w:rPr>
        <w:t xml:space="preserve"> (например в раздел </w:t>
      </w:r>
      <w:r>
        <w:rPr>
          <w:i/>
          <w:sz w:val="24"/>
          <w:szCs w:val="24"/>
        </w:rPr>
        <w:t>`</w:t>
      </w:r>
      <w:proofErr w:type="spellStart"/>
      <w:r>
        <w:rPr>
          <w:i/>
          <w:sz w:val="24"/>
          <w:szCs w:val="24"/>
        </w:rPr>
        <w:t>Клининг</w:t>
      </w:r>
      <w:proofErr w:type="spellEnd"/>
      <w:r>
        <w:rPr>
          <w:i/>
          <w:sz w:val="24"/>
          <w:szCs w:val="24"/>
        </w:rPr>
        <w:t>`</w:t>
      </w:r>
      <w:r>
        <w:rPr>
          <w:sz w:val="24"/>
          <w:szCs w:val="24"/>
        </w:rPr>
        <w:t>)</w:t>
      </w:r>
    </w:p>
    <w:p w14:paraId="7D6690C3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Блок полностью </w:t>
      </w:r>
      <w:proofErr w:type="spellStart"/>
      <w:r>
        <w:rPr>
          <w:sz w:val="24"/>
          <w:szCs w:val="24"/>
        </w:rPr>
        <w:t>автогенерируемый</w:t>
      </w:r>
      <w:proofErr w:type="spellEnd"/>
      <w:r>
        <w:rPr>
          <w:sz w:val="24"/>
          <w:szCs w:val="24"/>
        </w:rPr>
        <w:t>.</w:t>
      </w:r>
    </w:p>
    <w:p w14:paraId="62CC8D03" w14:textId="77777777" w:rsidR="00AF663F" w:rsidRDefault="00AF663F">
      <w:pPr>
        <w:ind w:left="1440"/>
        <w:rPr>
          <w:sz w:val="24"/>
          <w:szCs w:val="24"/>
        </w:rPr>
      </w:pPr>
    </w:p>
    <w:p w14:paraId="5C4A95D0" w14:textId="77777777" w:rsidR="00AF663F" w:rsidRPr="005F13DD" w:rsidRDefault="00ED4FB5" w:rsidP="005F13D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Блок “Перечень Услуг”:</w:t>
      </w:r>
    </w:p>
    <w:p w14:paraId="346231B7" w14:textId="77777777" w:rsidR="00AF663F" w:rsidRDefault="00BA7B42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в каждом П</w:t>
      </w:r>
      <w:r w:rsidR="00ED4FB5">
        <w:rPr>
          <w:sz w:val="24"/>
          <w:szCs w:val="24"/>
        </w:rPr>
        <w:t>одразделе</w:t>
      </w:r>
      <w:r>
        <w:rPr>
          <w:sz w:val="24"/>
          <w:szCs w:val="24"/>
          <w:lang w:val="ru-RU"/>
        </w:rPr>
        <w:t xml:space="preserve"> сайта</w:t>
      </w:r>
      <w:r w:rsidR="00ED4FB5">
        <w:rPr>
          <w:sz w:val="24"/>
          <w:szCs w:val="24"/>
        </w:rPr>
        <w:t xml:space="preserve"> свой набор пунктов, например в </w:t>
      </w:r>
      <w:proofErr w:type="spellStart"/>
      <w:r w:rsidR="00ED4FB5">
        <w:rPr>
          <w:sz w:val="24"/>
          <w:szCs w:val="24"/>
        </w:rPr>
        <w:t>Клининге</w:t>
      </w:r>
      <w:proofErr w:type="spellEnd"/>
      <w:r w:rsidR="00ED4FB5">
        <w:rPr>
          <w:sz w:val="24"/>
          <w:szCs w:val="24"/>
        </w:rPr>
        <w:t>:</w:t>
      </w:r>
    </w:p>
    <w:p w14:paraId="361A1B90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Ежедневная уборка</w:t>
      </w:r>
    </w:p>
    <w:p w14:paraId="22A0343D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Генеральная уборка</w:t>
      </w:r>
    </w:p>
    <w:p w14:paraId="7700C23A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Послестроительная</w:t>
      </w:r>
      <w:proofErr w:type="spellEnd"/>
      <w:r>
        <w:rPr>
          <w:sz w:val="24"/>
          <w:szCs w:val="24"/>
        </w:rPr>
        <w:t xml:space="preserve"> уборка</w:t>
      </w:r>
    </w:p>
    <w:p w14:paraId="73282281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и т.д.</w:t>
      </w:r>
    </w:p>
    <w:p w14:paraId="65C09D61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состоит из наименования и изображения, при клике на которое нас переводит на страницу “Описание услуги” (например “Ежедневная уборка”)</w:t>
      </w:r>
    </w:p>
    <w:p w14:paraId="29628F72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Блок полностью </w:t>
      </w:r>
      <w:proofErr w:type="spellStart"/>
      <w:r>
        <w:rPr>
          <w:sz w:val="24"/>
          <w:szCs w:val="24"/>
        </w:rPr>
        <w:t>автогенерируемый</w:t>
      </w:r>
      <w:proofErr w:type="spellEnd"/>
      <w:r>
        <w:rPr>
          <w:sz w:val="24"/>
          <w:szCs w:val="24"/>
        </w:rPr>
        <w:t>.</w:t>
      </w:r>
    </w:p>
    <w:p w14:paraId="4525CFE5" w14:textId="77777777" w:rsidR="00AF663F" w:rsidRDefault="00AF663F">
      <w:pPr>
        <w:ind w:left="1440"/>
        <w:rPr>
          <w:sz w:val="24"/>
          <w:szCs w:val="24"/>
        </w:rPr>
      </w:pPr>
    </w:p>
    <w:p w14:paraId="56A568F8" w14:textId="77777777"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Блок “Описание Услуги”:</w:t>
      </w:r>
    </w:p>
    <w:p w14:paraId="22B8D7B3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состоит из полей:</w:t>
      </w:r>
    </w:p>
    <w:p w14:paraId="2837AD32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фото</w:t>
      </w:r>
    </w:p>
    <w:p w14:paraId="7AFC0F5B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описание услуги</w:t>
      </w:r>
    </w:p>
    <w:p w14:paraId="32E61F1B" w14:textId="77777777" w:rsidR="00AF663F" w:rsidRDefault="00AF663F">
      <w:pPr>
        <w:rPr>
          <w:sz w:val="24"/>
          <w:szCs w:val="24"/>
        </w:rPr>
      </w:pPr>
    </w:p>
    <w:p w14:paraId="73B3E5A0" w14:textId="7D4633E7" w:rsidR="00AF663F" w:rsidRPr="00A21D44" w:rsidRDefault="00A21D44" w:rsidP="00A21D44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A21D44">
        <w:rPr>
          <w:b/>
          <w:color w:val="0000FF"/>
          <w:sz w:val="24"/>
          <w:szCs w:val="24"/>
          <w:lang w:val="ru-RU"/>
        </w:rPr>
        <w:t>Блок «Вы также можете заказать</w:t>
      </w:r>
      <w:r>
        <w:rPr>
          <w:b/>
          <w:color w:val="0000FF"/>
          <w:sz w:val="24"/>
          <w:szCs w:val="24"/>
          <w:lang w:val="ru-RU"/>
        </w:rPr>
        <w:t>»</w:t>
      </w:r>
    </w:p>
    <w:p w14:paraId="047B6BBF" w14:textId="584DA3B0" w:rsidR="00A21D44" w:rsidRPr="005C2971" w:rsidRDefault="005C2971" w:rsidP="00A21D44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На каждой странице, где будет присутствовать этот блок, будет отображаться свой набор карточек услуг</w:t>
      </w:r>
    </w:p>
    <w:p w14:paraId="77AE187D" w14:textId="6CEE5DCE" w:rsidR="005C2971" w:rsidRPr="005C2971" w:rsidRDefault="00A21D44" w:rsidP="00A21D44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данный блок </w:t>
      </w:r>
      <w:r w:rsidR="005C2971">
        <w:rPr>
          <w:sz w:val="24"/>
          <w:szCs w:val="24"/>
          <w:lang w:val="ru-RU"/>
        </w:rPr>
        <w:t>по дизайну будет повторять блок «Перечень услуг», только размер карточек услуг будет меньше</w:t>
      </w:r>
    </w:p>
    <w:p w14:paraId="72525395" w14:textId="77777777" w:rsidR="00A21D44" w:rsidRDefault="00A21D44" w:rsidP="00A21D44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Блок полностью </w:t>
      </w:r>
      <w:proofErr w:type="spellStart"/>
      <w:r>
        <w:rPr>
          <w:sz w:val="24"/>
          <w:szCs w:val="24"/>
        </w:rPr>
        <w:t>автогенерируемый</w:t>
      </w:r>
      <w:proofErr w:type="spellEnd"/>
      <w:r>
        <w:rPr>
          <w:sz w:val="24"/>
          <w:szCs w:val="24"/>
        </w:rPr>
        <w:t>.</w:t>
      </w:r>
    </w:p>
    <w:p w14:paraId="79018C0A" w14:textId="4B6657A4" w:rsidR="00A21D44" w:rsidRDefault="00A21D44" w:rsidP="00A21D44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  <w:color w:val="0000FF"/>
          <w:sz w:val="24"/>
          <w:szCs w:val="24"/>
          <w:lang w:val="ru-RU"/>
        </w:rPr>
      </w:pPr>
    </w:p>
    <w:p w14:paraId="303CF9BC" w14:textId="77777777" w:rsidR="00A21D44" w:rsidRPr="00A21D44" w:rsidRDefault="00A21D44" w:rsidP="00A21D44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</w:p>
    <w:p w14:paraId="577D2170" w14:textId="77777777"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Блок “Прайс-лист”:</w:t>
      </w:r>
    </w:p>
    <w:p w14:paraId="76789855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состоит из таблицы с полями:</w:t>
      </w:r>
    </w:p>
    <w:p w14:paraId="0B78DC22" w14:textId="77777777" w:rsidR="00B3048D" w:rsidRDefault="00B3048D" w:rsidP="00B3048D">
      <w:pPr>
        <w:rPr>
          <w:sz w:val="24"/>
          <w:szCs w:val="24"/>
        </w:rPr>
      </w:pPr>
    </w:p>
    <w:tbl>
      <w:tblPr>
        <w:tblStyle w:val="a5"/>
        <w:tblW w:w="903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89"/>
        <w:gridCol w:w="2119"/>
        <w:gridCol w:w="2431"/>
      </w:tblGrid>
      <w:tr w:rsidR="00B3048D" w14:paraId="35305273" w14:textId="77777777" w:rsidTr="00FD0AC9">
        <w:trPr>
          <w:trHeight w:val="50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A1C384" w14:textId="77777777" w:rsidR="00B3048D" w:rsidRDefault="00B3048D" w:rsidP="00FD0AC9">
            <w:pPr>
              <w:ind w:lef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Услуга</w:t>
            </w:r>
          </w:p>
        </w:tc>
        <w:tc>
          <w:tcPr>
            <w:tcW w:w="1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D67D82" w14:textId="77777777" w:rsidR="00B3048D" w:rsidRDefault="00B3048D" w:rsidP="00FD0AC9">
            <w:pPr>
              <w:ind w:left="10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Ед.Изм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99ED46" w14:textId="77777777" w:rsidR="00B3048D" w:rsidRDefault="00B3048D" w:rsidP="00FD0AC9">
            <w:pPr>
              <w:ind w:lef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Цена</w:t>
            </w:r>
          </w:p>
        </w:tc>
      </w:tr>
      <w:tr w:rsidR="00B3048D" w14:paraId="5F1CE52B" w14:textId="77777777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D7CC36" w14:textId="77777777" w:rsidR="00B3048D" w:rsidRDefault="00B3048D" w:rsidP="00FD0A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Уничтожение тараканов в квартире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C20392" w14:textId="77777777" w:rsidR="00B3048D" w:rsidRDefault="00B3048D" w:rsidP="00FD0A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обр.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0FA43F" w14:textId="77777777" w:rsidR="00B3048D" w:rsidRDefault="00B3048D" w:rsidP="00FD0AC9">
            <w:pPr>
              <w:ind w:left="10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111 р.</w:t>
            </w:r>
          </w:p>
        </w:tc>
      </w:tr>
      <w:tr w:rsidR="00B3048D" w14:paraId="42CE3427" w14:textId="77777777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908C1E" w14:textId="77777777" w:rsidR="00B3048D" w:rsidRDefault="00B3048D" w:rsidP="00FD0A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Уничтожение кротов на участке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5C5183" w14:textId="77777777" w:rsidR="00B3048D" w:rsidRDefault="00B3048D" w:rsidP="00FD0A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обр.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AFD6BF" w14:textId="77777777" w:rsidR="00B3048D" w:rsidRDefault="00B3048D" w:rsidP="00FD0AC9">
            <w:pPr>
              <w:ind w:left="10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111 р.</w:t>
            </w:r>
          </w:p>
        </w:tc>
      </w:tr>
      <w:tr w:rsidR="00B3048D" w14:paraId="07653CED" w14:textId="77777777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B3A30B" w14:textId="77777777" w:rsidR="00B3048D" w:rsidRDefault="00B3048D" w:rsidP="00FD0A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Уничтожение крыс на складах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82C5E6" w14:textId="77777777" w:rsidR="00B3048D" w:rsidRDefault="00B3048D" w:rsidP="00FD0A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обр.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EEC76B" w14:textId="77777777" w:rsidR="00B3048D" w:rsidRDefault="00B3048D" w:rsidP="00FD0AC9">
            <w:pPr>
              <w:ind w:left="10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111 р.</w:t>
            </w:r>
          </w:p>
        </w:tc>
      </w:tr>
      <w:tr w:rsidR="00B3048D" w14:paraId="493642AC" w14:textId="77777777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DEF6AF" w14:textId="77777777" w:rsidR="00B3048D" w:rsidRDefault="00B3048D" w:rsidP="00FD0A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Анализ воды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AA8651" w14:textId="77777777" w:rsidR="00B3048D" w:rsidRDefault="00B3048D" w:rsidP="00FD0A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точка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EFBD19" w14:textId="77777777" w:rsidR="00B3048D" w:rsidRDefault="00B3048D" w:rsidP="00FD0AC9">
            <w:pPr>
              <w:ind w:left="10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111 р.</w:t>
            </w:r>
          </w:p>
        </w:tc>
      </w:tr>
      <w:tr w:rsidR="00B3048D" w14:paraId="4FEE7E35" w14:textId="77777777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A88B1D" w14:textId="77777777" w:rsidR="00B3048D" w:rsidRDefault="00B3048D" w:rsidP="00FD0A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Анализ воздуха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EDAE13" w14:textId="77777777" w:rsidR="00B3048D" w:rsidRDefault="00B3048D" w:rsidP="00FD0A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точка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3C073D" w14:textId="77777777" w:rsidR="00B3048D" w:rsidRDefault="00B3048D" w:rsidP="00FD0AC9">
            <w:pPr>
              <w:ind w:left="10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111 р.</w:t>
            </w:r>
          </w:p>
        </w:tc>
      </w:tr>
      <w:tr w:rsidR="00B3048D" w14:paraId="40B80290" w14:textId="77777777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6CA94C" w14:textId="77777777" w:rsidR="00B3048D" w:rsidRDefault="00B3048D" w:rsidP="00FD0A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Ежедневная уборка автосалона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A78D9E" w14:textId="77777777" w:rsidR="00B3048D" w:rsidRDefault="00B3048D" w:rsidP="00FD0A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  <w:proofErr w:type="spellStart"/>
            <w:r>
              <w:rPr>
                <w:sz w:val="18"/>
                <w:szCs w:val="18"/>
              </w:rPr>
              <w:t>кв.м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F0CB67" w14:textId="77777777" w:rsidR="00B3048D" w:rsidRDefault="00B3048D" w:rsidP="00FD0AC9">
            <w:pPr>
              <w:ind w:left="10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111 р.</w:t>
            </w:r>
          </w:p>
        </w:tc>
      </w:tr>
      <w:tr w:rsidR="00B3048D" w14:paraId="63688A68" w14:textId="77777777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47277A" w14:textId="77777777" w:rsidR="00B3048D" w:rsidRDefault="00B3048D" w:rsidP="00FD0A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Ежедневная уборка офиса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C25301" w14:textId="77777777" w:rsidR="00B3048D" w:rsidRDefault="00B3048D" w:rsidP="00FD0A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  <w:proofErr w:type="spellStart"/>
            <w:r>
              <w:rPr>
                <w:sz w:val="18"/>
                <w:szCs w:val="18"/>
              </w:rPr>
              <w:t>кв.м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F7258E" w14:textId="77777777" w:rsidR="00B3048D" w:rsidRDefault="00B3048D" w:rsidP="00FD0AC9">
            <w:pPr>
              <w:ind w:left="10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111 р.</w:t>
            </w:r>
          </w:p>
        </w:tc>
      </w:tr>
      <w:tr w:rsidR="00B3048D" w14:paraId="5283B034" w14:textId="77777777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929F1C" w14:textId="77777777" w:rsidR="00B3048D" w:rsidRDefault="00B3048D" w:rsidP="00FD0A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Программа производственного контроля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EEBB27" w14:textId="77777777" w:rsidR="00B3048D" w:rsidRDefault="00B3048D" w:rsidP="00FD0A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шт.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8EBA08" w14:textId="77777777" w:rsidR="00B3048D" w:rsidRDefault="00B3048D" w:rsidP="00FD0AC9">
            <w:pPr>
              <w:ind w:left="10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111 р.</w:t>
            </w:r>
          </w:p>
        </w:tc>
      </w:tr>
    </w:tbl>
    <w:p w14:paraId="210B98EE" w14:textId="77777777" w:rsidR="00B3048D" w:rsidRDefault="00B3048D" w:rsidP="00B3048D">
      <w:pPr>
        <w:rPr>
          <w:sz w:val="24"/>
          <w:szCs w:val="24"/>
        </w:rPr>
      </w:pPr>
    </w:p>
    <w:p w14:paraId="54F6945D" w14:textId="77777777" w:rsidR="00AF663F" w:rsidRDefault="00AF663F">
      <w:pPr>
        <w:rPr>
          <w:sz w:val="24"/>
          <w:szCs w:val="24"/>
        </w:rPr>
      </w:pPr>
    </w:p>
    <w:p w14:paraId="12A68C94" w14:textId="77777777" w:rsidR="00AF663F" w:rsidRDefault="00ED4FB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Данные из общего прайс-листа фильтруются из общего прайс-листа по параметрам:</w:t>
      </w:r>
    </w:p>
    <w:p w14:paraId="1A6BC69C" w14:textId="77777777" w:rsidR="00AF663F" w:rsidRDefault="00ED4FB5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Подраздел</w:t>
      </w:r>
      <w:r w:rsidR="00BA7B42">
        <w:rPr>
          <w:sz w:val="24"/>
          <w:szCs w:val="24"/>
          <w:lang w:val="ru-RU"/>
        </w:rPr>
        <w:t xml:space="preserve"> сайта</w:t>
      </w:r>
    </w:p>
    <w:p w14:paraId="33AF1508" w14:textId="77777777" w:rsidR="00AF663F" w:rsidRDefault="0079347D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Тип </w:t>
      </w:r>
      <w:r w:rsidR="00ED4FB5">
        <w:rPr>
          <w:sz w:val="24"/>
          <w:szCs w:val="24"/>
        </w:rPr>
        <w:t>Клиента</w:t>
      </w:r>
    </w:p>
    <w:p w14:paraId="5EC69CE3" w14:textId="77777777" w:rsidR="00AF663F" w:rsidRDefault="00AF663F">
      <w:pPr>
        <w:rPr>
          <w:sz w:val="24"/>
          <w:szCs w:val="24"/>
        </w:rPr>
      </w:pPr>
    </w:p>
    <w:p w14:paraId="047D8729" w14:textId="77777777" w:rsidR="00AF663F" w:rsidRDefault="00AF663F">
      <w:pPr>
        <w:pBdr>
          <w:top w:val="nil"/>
          <w:left w:val="nil"/>
          <w:bottom w:val="nil"/>
          <w:right w:val="nil"/>
          <w:between w:val="nil"/>
        </w:pBdr>
        <w:ind w:left="2160"/>
        <w:rPr>
          <w:b/>
          <w:i/>
          <w:sz w:val="24"/>
          <w:szCs w:val="24"/>
        </w:rPr>
      </w:pPr>
    </w:p>
    <w:p w14:paraId="5EB6E970" w14:textId="77777777" w:rsidR="00AF663F" w:rsidRPr="005F13DD" w:rsidRDefault="00ED4FB5" w:rsidP="005F13D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 xml:space="preserve">Блок “Индивидуальные предложения по </w:t>
      </w:r>
      <w:r w:rsidR="0079347D">
        <w:rPr>
          <w:b/>
          <w:color w:val="0000FF"/>
          <w:sz w:val="24"/>
          <w:szCs w:val="24"/>
          <w:lang w:val="ru-RU"/>
        </w:rPr>
        <w:t>Типу</w:t>
      </w:r>
      <w:r w:rsidRPr="005F13DD">
        <w:rPr>
          <w:b/>
          <w:color w:val="0000FF"/>
          <w:sz w:val="24"/>
          <w:szCs w:val="24"/>
        </w:rPr>
        <w:t xml:space="preserve"> клиентов” :</w:t>
      </w:r>
    </w:p>
    <w:p w14:paraId="2A265AB6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Состоит из пунктов:</w:t>
      </w:r>
    </w:p>
    <w:p w14:paraId="1C72B69C" w14:textId="77777777" w:rsidR="00AF663F" w:rsidRDefault="00A0217A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Услуги для </w:t>
      </w:r>
      <w:r w:rsidR="00ED4FB5">
        <w:rPr>
          <w:sz w:val="24"/>
          <w:szCs w:val="24"/>
        </w:rPr>
        <w:t>Бизнес</w:t>
      </w:r>
      <w:r>
        <w:rPr>
          <w:sz w:val="24"/>
          <w:szCs w:val="24"/>
          <w:lang w:val="ru-RU"/>
        </w:rPr>
        <w:t>а</w:t>
      </w:r>
      <w:r w:rsidR="00ED4FB5">
        <w:rPr>
          <w:sz w:val="24"/>
          <w:szCs w:val="24"/>
        </w:rPr>
        <w:t xml:space="preserve">, </w:t>
      </w:r>
      <w:r>
        <w:rPr>
          <w:sz w:val="24"/>
          <w:szCs w:val="24"/>
          <w:lang w:val="ru-RU"/>
        </w:rPr>
        <w:t>Услуги для Ч</w:t>
      </w:r>
      <w:proofErr w:type="spellStart"/>
      <w:r w:rsidR="00ED4FB5">
        <w:rPr>
          <w:sz w:val="24"/>
          <w:szCs w:val="24"/>
        </w:rPr>
        <w:t>астны</w:t>
      </w:r>
      <w:proofErr w:type="spellEnd"/>
      <w:r>
        <w:rPr>
          <w:sz w:val="24"/>
          <w:szCs w:val="24"/>
          <w:lang w:val="ru-RU"/>
        </w:rPr>
        <w:t>х</w:t>
      </w:r>
      <w:r w:rsidR="00ED4FB5">
        <w:rPr>
          <w:sz w:val="24"/>
          <w:szCs w:val="24"/>
        </w:rPr>
        <w:t xml:space="preserve"> лиц</w:t>
      </w:r>
    </w:p>
    <w:p w14:paraId="77D444E0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состоит из наименования и изображения, при клике на которое нас переводит на страницу “Индивидуальные предложения для </w:t>
      </w:r>
      <w:proofErr w:type="spellStart"/>
      <w:r>
        <w:rPr>
          <w:sz w:val="24"/>
          <w:szCs w:val="24"/>
        </w:rPr>
        <w:t>данно</w:t>
      </w:r>
      <w:r w:rsidR="0079347D">
        <w:rPr>
          <w:sz w:val="24"/>
          <w:szCs w:val="24"/>
          <w:lang w:val="ru-RU"/>
        </w:rPr>
        <w:t>го</w:t>
      </w:r>
      <w:proofErr w:type="spellEnd"/>
      <w:r w:rsidR="0079347D">
        <w:rPr>
          <w:sz w:val="24"/>
          <w:szCs w:val="24"/>
          <w:lang w:val="ru-RU"/>
        </w:rPr>
        <w:t xml:space="preserve"> Типа</w:t>
      </w:r>
      <w:r>
        <w:rPr>
          <w:sz w:val="24"/>
          <w:szCs w:val="24"/>
        </w:rPr>
        <w:t xml:space="preserve"> клиентов” (например “Услуги для Бизнеса”)</w:t>
      </w:r>
    </w:p>
    <w:p w14:paraId="25634D26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Блок полностью </w:t>
      </w:r>
      <w:proofErr w:type="spellStart"/>
      <w:r>
        <w:rPr>
          <w:sz w:val="24"/>
          <w:szCs w:val="24"/>
        </w:rPr>
        <w:t>автогенерируемый</w:t>
      </w:r>
      <w:proofErr w:type="spellEnd"/>
      <w:r>
        <w:rPr>
          <w:sz w:val="24"/>
          <w:szCs w:val="24"/>
        </w:rPr>
        <w:t>.</w:t>
      </w:r>
    </w:p>
    <w:p w14:paraId="6D936360" w14:textId="77777777" w:rsidR="00AF663F" w:rsidRDefault="00AF663F">
      <w:pPr>
        <w:ind w:left="1440"/>
        <w:rPr>
          <w:sz w:val="24"/>
          <w:szCs w:val="24"/>
        </w:rPr>
      </w:pPr>
    </w:p>
    <w:p w14:paraId="4A583909" w14:textId="77777777" w:rsidR="00AF663F" w:rsidRPr="005F13DD" w:rsidRDefault="00ED4FB5" w:rsidP="005F13D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Блок “Индивидуальные предложения по виду деятельности”:</w:t>
      </w:r>
    </w:p>
    <w:p w14:paraId="3590DC1F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В каждом </w:t>
      </w:r>
      <w:r w:rsidR="00BA7B42">
        <w:rPr>
          <w:sz w:val="24"/>
          <w:szCs w:val="24"/>
          <w:lang w:val="ru-RU"/>
        </w:rPr>
        <w:t>П</w:t>
      </w:r>
      <w:proofErr w:type="spellStart"/>
      <w:r>
        <w:rPr>
          <w:sz w:val="24"/>
          <w:szCs w:val="24"/>
        </w:rPr>
        <w:t>одразделе</w:t>
      </w:r>
      <w:proofErr w:type="spellEnd"/>
      <w:r>
        <w:rPr>
          <w:sz w:val="24"/>
          <w:szCs w:val="24"/>
        </w:rPr>
        <w:t xml:space="preserve"> </w:t>
      </w:r>
      <w:r w:rsidR="00BA7B42">
        <w:rPr>
          <w:sz w:val="24"/>
          <w:szCs w:val="24"/>
          <w:lang w:val="ru-RU"/>
        </w:rPr>
        <w:t xml:space="preserve">сайта </w:t>
      </w:r>
      <w:r>
        <w:rPr>
          <w:sz w:val="24"/>
          <w:szCs w:val="24"/>
        </w:rPr>
        <w:t xml:space="preserve">будет свой набор пунктов, например в </w:t>
      </w:r>
      <w:proofErr w:type="spellStart"/>
      <w:r>
        <w:rPr>
          <w:sz w:val="24"/>
          <w:szCs w:val="24"/>
        </w:rPr>
        <w:t>Клининге</w:t>
      </w:r>
      <w:proofErr w:type="spellEnd"/>
    </w:p>
    <w:p w14:paraId="1159608A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Автосалонам</w:t>
      </w:r>
    </w:p>
    <w:p w14:paraId="2CD9485B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Бизнес-центрам</w:t>
      </w:r>
    </w:p>
    <w:p w14:paraId="26B983B5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Больницам</w:t>
      </w:r>
    </w:p>
    <w:p w14:paraId="35FE7685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и т.п.:</w:t>
      </w:r>
    </w:p>
    <w:p w14:paraId="7E1595E4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данный блок будет состоять из изображения и ссылки на страницу “Индивидуальное предложение для данного вида деятельности”</w:t>
      </w:r>
    </w:p>
    <w:p w14:paraId="1D245A45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Блок полностью </w:t>
      </w:r>
      <w:proofErr w:type="spellStart"/>
      <w:r>
        <w:rPr>
          <w:sz w:val="24"/>
          <w:szCs w:val="24"/>
        </w:rPr>
        <w:t>автогенерируемый</w:t>
      </w:r>
      <w:proofErr w:type="spellEnd"/>
      <w:r>
        <w:rPr>
          <w:sz w:val="24"/>
          <w:szCs w:val="24"/>
        </w:rPr>
        <w:t>.</w:t>
      </w:r>
    </w:p>
    <w:p w14:paraId="16A7C815" w14:textId="77777777" w:rsidR="00AF663F" w:rsidRDefault="00AF663F">
      <w:pPr>
        <w:ind w:left="1440"/>
        <w:rPr>
          <w:sz w:val="24"/>
          <w:szCs w:val="24"/>
        </w:rPr>
      </w:pPr>
    </w:p>
    <w:p w14:paraId="3DB39E41" w14:textId="77777777" w:rsidR="00AF663F" w:rsidRPr="005F13DD" w:rsidRDefault="00ED4FB5" w:rsidP="005F13D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Блок “Заказать”</w:t>
      </w:r>
    </w:p>
    <w:p w14:paraId="2ECAE82D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состоит из полей:</w:t>
      </w:r>
    </w:p>
    <w:p w14:paraId="3939C18B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ФИО</w:t>
      </w:r>
    </w:p>
    <w:p w14:paraId="77C2B800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Телефон</w:t>
      </w:r>
    </w:p>
    <w:p w14:paraId="0419D549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E-</w:t>
      </w:r>
      <w:proofErr w:type="spellStart"/>
      <w:r>
        <w:rPr>
          <w:sz w:val="24"/>
          <w:szCs w:val="24"/>
        </w:rPr>
        <w:t>mail</w:t>
      </w:r>
      <w:proofErr w:type="spellEnd"/>
    </w:p>
    <w:p w14:paraId="6E17F99B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Комментарий</w:t>
      </w:r>
    </w:p>
    <w:p w14:paraId="28CF8FF8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Кнопка “Отправить”</w:t>
      </w:r>
    </w:p>
    <w:p w14:paraId="3DD2DCDC" w14:textId="77777777" w:rsidR="00AF663F" w:rsidRDefault="00AF663F">
      <w:pPr>
        <w:ind w:left="2160"/>
        <w:rPr>
          <w:sz w:val="24"/>
          <w:szCs w:val="24"/>
        </w:rPr>
      </w:pPr>
    </w:p>
    <w:p w14:paraId="5D6FAD80" w14:textId="77777777" w:rsidR="00AF663F" w:rsidRPr="005F13DD" w:rsidRDefault="00ED4FB5" w:rsidP="005F13D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Блок “Задать вопрос эксперту”</w:t>
      </w:r>
    </w:p>
    <w:p w14:paraId="205FEF94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состоит из полей:</w:t>
      </w:r>
    </w:p>
    <w:p w14:paraId="1B76BFB5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Ваш вопрос</w:t>
      </w:r>
    </w:p>
    <w:p w14:paraId="35A54C69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ФИО</w:t>
      </w:r>
    </w:p>
    <w:p w14:paraId="217120D4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Телефон</w:t>
      </w:r>
    </w:p>
    <w:p w14:paraId="0C051FD6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E-</w:t>
      </w:r>
      <w:proofErr w:type="spellStart"/>
      <w:r>
        <w:rPr>
          <w:sz w:val="24"/>
          <w:szCs w:val="24"/>
        </w:rPr>
        <w:t>mail</w:t>
      </w:r>
      <w:proofErr w:type="spellEnd"/>
    </w:p>
    <w:p w14:paraId="3BA31EC6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Кнопка “Отправить”</w:t>
      </w:r>
    </w:p>
    <w:p w14:paraId="7BE05716" w14:textId="77777777" w:rsidR="00AF663F" w:rsidRDefault="00AF663F">
      <w:pPr>
        <w:ind w:left="720"/>
        <w:rPr>
          <w:sz w:val="24"/>
          <w:szCs w:val="24"/>
        </w:rPr>
      </w:pPr>
    </w:p>
    <w:p w14:paraId="6879D9EE" w14:textId="77777777" w:rsidR="00AF663F" w:rsidRPr="005F13DD" w:rsidRDefault="00ED4FB5" w:rsidP="005F13D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 xml:space="preserve">Блок </w:t>
      </w:r>
      <w:r w:rsidR="00B07C26">
        <w:rPr>
          <w:b/>
          <w:color w:val="0000FF"/>
          <w:sz w:val="24"/>
          <w:szCs w:val="24"/>
          <w:lang w:val="ru-RU"/>
        </w:rPr>
        <w:t>«Н</w:t>
      </w:r>
      <w:r w:rsidRPr="005F13DD">
        <w:rPr>
          <w:b/>
          <w:color w:val="0000FF"/>
          <w:sz w:val="24"/>
          <w:szCs w:val="24"/>
        </w:rPr>
        <w:t>ас рекомендуют</w:t>
      </w:r>
      <w:r w:rsidR="00B07C26">
        <w:rPr>
          <w:b/>
          <w:color w:val="0000FF"/>
          <w:sz w:val="24"/>
          <w:szCs w:val="24"/>
          <w:lang w:val="ru-RU"/>
        </w:rPr>
        <w:t>»</w:t>
      </w:r>
      <w:r w:rsidRPr="005F13DD">
        <w:rPr>
          <w:b/>
          <w:color w:val="0000FF"/>
          <w:sz w:val="24"/>
          <w:szCs w:val="24"/>
        </w:rPr>
        <w:t>:</w:t>
      </w:r>
    </w:p>
    <w:p w14:paraId="25AA71E1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Состоит из:</w:t>
      </w:r>
    </w:p>
    <w:p w14:paraId="16DF863A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набора логотипов компаний которые нас рекомендуют</w:t>
      </w:r>
    </w:p>
    <w:p w14:paraId="182D2F79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ссылки “Все рекомендации”, при нажатии на которую мы попадаем на страницу “Наши клиенты”</w:t>
      </w:r>
    </w:p>
    <w:p w14:paraId="1882E49D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также возможности просмотреть страницу со всем рекомендациями и клиентами которыми работаем, </w:t>
      </w:r>
    </w:p>
    <w:p w14:paraId="70892297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Для каждой страницы, где он будет отображаться, нужно будет выбрать нужные компании</w:t>
      </w:r>
    </w:p>
    <w:p w14:paraId="5800E69A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Блок представляет собой табличный вид с логотипов компаний которые нас рекомендуют. </w:t>
      </w:r>
    </w:p>
    <w:p w14:paraId="359B8394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Блок полностью </w:t>
      </w:r>
      <w:proofErr w:type="spellStart"/>
      <w:r>
        <w:rPr>
          <w:sz w:val="24"/>
          <w:szCs w:val="24"/>
        </w:rPr>
        <w:t>автогенерируемый</w:t>
      </w:r>
      <w:proofErr w:type="spellEnd"/>
      <w:r>
        <w:rPr>
          <w:sz w:val="24"/>
          <w:szCs w:val="24"/>
        </w:rPr>
        <w:t>.</w:t>
      </w:r>
    </w:p>
    <w:p w14:paraId="2A13923E" w14:textId="77777777" w:rsidR="00B07C26" w:rsidRDefault="00B07C26" w:rsidP="00B07C26">
      <w:pPr>
        <w:ind w:left="2160"/>
        <w:rPr>
          <w:sz w:val="24"/>
          <w:szCs w:val="24"/>
        </w:rPr>
      </w:pPr>
    </w:p>
    <w:p w14:paraId="4BDE2752" w14:textId="77777777" w:rsidR="00B07C26" w:rsidRPr="005F13DD" w:rsidRDefault="00B07C26" w:rsidP="00B07C26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Блок “</w:t>
      </w:r>
      <w:r w:rsidR="006D2C7E">
        <w:rPr>
          <w:b/>
          <w:color w:val="0000FF"/>
          <w:sz w:val="24"/>
          <w:szCs w:val="24"/>
          <w:lang w:val="ru-RU"/>
        </w:rPr>
        <w:t>Благодарственные письма</w:t>
      </w:r>
      <w:r w:rsidRPr="005F13DD">
        <w:rPr>
          <w:b/>
          <w:color w:val="0000FF"/>
          <w:sz w:val="24"/>
          <w:szCs w:val="24"/>
        </w:rPr>
        <w:t>”:</w:t>
      </w:r>
    </w:p>
    <w:p w14:paraId="2497439E" w14:textId="77777777" w:rsidR="00B07C26" w:rsidRPr="00B07C26" w:rsidRDefault="00B07C26" w:rsidP="00B07C26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Состоит из нескольких изображений благодарственных писем от клиентов.</w:t>
      </w:r>
    </w:p>
    <w:p w14:paraId="5A09BB2B" w14:textId="77777777" w:rsidR="00B07C26" w:rsidRPr="00B07C26" w:rsidRDefault="00B07C26" w:rsidP="00B07C26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При нажатии на изображение, открывается всплывающее окно с увеличенным изображением</w:t>
      </w:r>
    </w:p>
    <w:p w14:paraId="425E585B" w14:textId="77777777" w:rsidR="00B07C26" w:rsidRPr="006D2C7E" w:rsidRDefault="00B07C26" w:rsidP="00B07C26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Для каждого Подраздела</w:t>
      </w:r>
      <w:r w:rsidR="00BA7B42">
        <w:rPr>
          <w:sz w:val="24"/>
          <w:szCs w:val="24"/>
          <w:lang w:val="ru-RU"/>
        </w:rPr>
        <w:t xml:space="preserve"> сайта</w:t>
      </w:r>
      <w:r>
        <w:rPr>
          <w:sz w:val="24"/>
          <w:szCs w:val="24"/>
          <w:lang w:val="ru-RU"/>
        </w:rPr>
        <w:t xml:space="preserve"> будет </w:t>
      </w:r>
      <w:r w:rsidR="006D2C7E">
        <w:rPr>
          <w:sz w:val="24"/>
          <w:szCs w:val="24"/>
          <w:lang w:val="ru-RU"/>
        </w:rPr>
        <w:t>свой набор благодарственных писем</w:t>
      </w:r>
    </w:p>
    <w:p w14:paraId="38707EF0" w14:textId="77777777" w:rsidR="006D2C7E" w:rsidRPr="00B07C26" w:rsidRDefault="006D2C7E" w:rsidP="00B07C26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Блок полностью </w:t>
      </w:r>
      <w:proofErr w:type="spellStart"/>
      <w:r>
        <w:rPr>
          <w:sz w:val="24"/>
          <w:szCs w:val="24"/>
        </w:rPr>
        <w:t>автогенерируемый</w:t>
      </w:r>
      <w:proofErr w:type="spellEnd"/>
    </w:p>
    <w:p w14:paraId="4EC29BE5" w14:textId="77777777" w:rsidR="00B07C26" w:rsidRDefault="00B07C26" w:rsidP="00B07C26">
      <w:pPr>
        <w:ind w:left="2160"/>
        <w:rPr>
          <w:sz w:val="24"/>
          <w:szCs w:val="24"/>
        </w:rPr>
      </w:pPr>
    </w:p>
    <w:p w14:paraId="1AE390D0" w14:textId="77777777" w:rsidR="00AF663F" w:rsidRDefault="00AF663F">
      <w:pPr>
        <w:rPr>
          <w:i/>
          <w:sz w:val="24"/>
          <w:szCs w:val="24"/>
          <w:u w:val="single"/>
        </w:rPr>
      </w:pPr>
    </w:p>
    <w:p w14:paraId="27372F44" w14:textId="77777777" w:rsidR="00AF663F" w:rsidRPr="005F13DD" w:rsidRDefault="00ED4FB5" w:rsidP="005F13D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Блок “Новости”:</w:t>
      </w:r>
    </w:p>
    <w:p w14:paraId="0B1D03EC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выводим изображение и заголовок новости, при нажатии на которые попадаем на страницу самой новости</w:t>
      </w:r>
    </w:p>
    <w:p w14:paraId="732C1B65" w14:textId="77777777" w:rsidR="00CC23FC" w:rsidRDefault="00CC23FC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новости фильтруются по Подразделу</w:t>
      </w:r>
      <w:r w:rsidR="00BA7B42">
        <w:rPr>
          <w:sz w:val="24"/>
          <w:szCs w:val="24"/>
          <w:lang w:val="ru-RU"/>
        </w:rPr>
        <w:t xml:space="preserve"> сайта</w:t>
      </w:r>
    </w:p>
    <w:p w14:paraId="7E23E766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новости сортируются по дате и выводится N новостей</w:t>
      </w:r>
    </w:p>
    <w:p w14:paraId="4271420B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блок полностью </w:t>
      </w:r>
      <w:proofErr w:type="spellStart"/>
      <w:r>
        <w:rPr>
          <w:sz w:val="24"/>
          <w:szCs w:val="24"/>
        </w:rPr>
        <w:t>автогенерируемый</w:t>
      </w:r>
      <w:proofErr w:type="spellEnd"/>
    </w:p>
    <w:p w14:paraId="0DFF81EE" w14:textId="77777777" w:rsidR="00AF663F" w:rsidRDefault="00AF663F">
      <w:pPr>
        <w:ind w:left="1440"/>
        <w:rPr>
          <w:sz w:val="24"/>
          <w:szCs w:val="24"/>
        </w:rPr>
      </w:pPr>
    </w:p>
    <w:p w14:paraId="1E284A73" w14:textId="77777777"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Блок</w:t>
      </w:r>
      <w:r w:rsidR="002873D4">
        <w:rPr>
          <w:b/>
          <w:color w:val="0000FF"/>
          <w:sz w:val="24"/>
          <w:szCs w:val="24"/>
          <w:lang w:val="ru-RU"/>
        </w:rPr>
        <w:t>и</w:t>
      </w:r>
      <w:r w:rsidRPr="005F13DD">
        <w:rPr>
          <w:b/>
          <w:color w:val="0000FF"/>
          <w:sz w:val="24"/>
          <w:szCs w:val="24"/>
        </w:rPr>
        <w:t xml:space="preserve"> “Конструктор”</w:t>
      </w:r>
    </w:p>
    <w:p w14:paraId="0ABCE018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Это блок, с различной информацией, наполняемой в </w:t>
      </w:r>
      <w:proofErr w:type="spellStart"/>
      <w:r>
        <w:rPr>
          <w:sz w:val="24"/>
          <w:szCs w:val="24"/>
        </w:rPr>
        <w:t>админке</w:t>
      </w:r>
      <w:proofErr w:type="spellEnd"/>
    </w:p>
    <w:p w14:paraId="0AEDA2AF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 блоке могут быть изображения, видео, текст, ссылки и прочий контент</w:t>
      </w:r>
    </w:p>
    <w:p w14:paraId="5986BC42" w14:textId="77777777" w:rsidR="003E721F" w:rsidRDefault="003E721F" w:rsidP="003E721F">
      <w:pPr>
        <w:rPr>
          <w:sz w:val="24"/>
          <w:szCs w:val="24"/>
        </w:rPr>
      </w:pPr>
    </w:p>
    <w:p w14:paraId="20F12205" w14:textId="77777777" w:rsidR="00AF663F" w:rsidRDefault="00AF663F">
      <w:pPr>
        <w:ind w:left="1440"/>
        <w:rPr>
          <w:sz w:val="24"/>
          <w:szCs w:val="24"/>
        </w:rPr>
      </w:pPr>
    </w:p>
    <w:p w14:paraId="5DB2DED3" w14:textId="77777777" w:rsidR="00AF663F" w:rsidRPr="005F13DD" w:rsidRDefault="00ED4FB5" w:rsidP="005F13D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proofErr w:type="spellStart"/>
      <w:r w:rsidRPr="005F13DD">
        <w:rPr>
          <w:b/>
          <w:color w:val="0000FF"/>
          <w:sz w:val="24"/>
          <w:szCs w:val="24"/>
        </w:rPr>
        <w:t>Footer</w:t>
      </w:r>
      <w:proofErr w:type="spellEnd"/>
      <w:r w:rsidR="005F13DD">
        <w:rPr>
          <w:b/>
          <w:color w:val="0000FF"/>
          <w:sz w:val="24"/>
          <w:szCs w:val="24"/>
          <w:lang w:val="ru-RU"/>
        </w:rPr>
        <w:t xml:space="preserve"> (подвал)</w:t>
      </w:r>
    </w:p>
    <w:p w14:paraId="321B29A8" w14:textId="77777777" w:rsidR="00AF663F" w:rsidRDefault="00ED4FB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Состоит из блоков:</w:t>
      </w:r>
    </w:p>
    <w:p w14:paraId="5719E62D" w14:textId="77777777" w:rsidR="00AF663F" w:rsidRDefault="00AF663F">
      <w:pPr>
        <w:ind w:left="2880"/>
        <w:rPr>
          <w:sz w:val="24"/>
          <w:szCs w:val="24"/>
        </w:rPr>
      </w:pPr>
    </w:p>
    <w:p w14:paraId="17A02584" w14:textId="77777777" w:rsidR="00AF663F" w:rsidRDefault="00ED4FB5">
      <w:pPr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>Блок 1:</w:t>
      </w:r>
    </w:p>
    <w:p w14:paraId="75CBF245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Логотип компании</w:t>
      </w:r>
    </w:p>
    <w:p w14:paraId="2C1A3F8C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Телефон</w:t>
      </w:r>
    </w:p>
    <w:p w14:paraId="0604A8B7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E-</w:t>
      </w:r>
      <w:proofErr w:type="spellStart"/>
      <w:r>
        <w:rPr>
          <w:sz w:val="24"/>
          <w:szCs w:val="24"/>
        </w:rPr>
        <w:t>mail</w:t>
      </w:r>
      <w:proofErr w:type="spellEnd"/>
    </w:p>
    <w:p w14:paraId="7BC93990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Иконки </w:t>
      </w:r>
      <w:proofErr w:type="spellStart"/>
      <w:r>
        <w:rPr>
          <w:sz w:val="24"/>
          <w:szCs w:val="24"/>
        </w:rPr>
        <w:t>Соцсетей</w:t>
      </w:r>
      <w:proofErr w:type="spellEnd"/>
    </w:p>
    <w:p w14:paraId="71B23548" w14:textId="77777777" w:rsidR="00AF663F" w:rsidRDefault="00AF663F">
      <w:pPr>
        <w:ind w:left="2880"/>
        <w:rPr>
          <w:sz w:val="24"/>
          <w:szCs w:val="24"/>
        </w:rPr>
      </w:pPr>
    </w:p>
    <w:p w14:paraId="5CB3019E" w14:textId="77777777" w:rsidR="00AF663F" w:rsidRDefault="00ED4FB5">
      <w:pPr>
        <w:ind w:left="2880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Блок 2 (дубликат верхнего меню):</w:t>
      </w:r>
    </w:p>
    <w:p w14:paraId="5A51EAFB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 компании</w:t>
      </w:r>
    </w:p>
    <w:p w14:paraId="13B07E32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Наши клиенты</w:t>
      </w:r>
    </w:p>
    <w:p w14:paraId="74E603ED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Цены</w:t>
      </w:r>
    </w:p>
    <w:p w14:paraId="37318B0B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Новости</w:t>
      </w:r>
    </w:p>
    <w:p w14:paraId="02AFE6DD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Контакты</w:t>
      </w:r>
    </w:p>
    <w:p w14:paraId="313852CD" w14:textId="77777777" w:rsidR="00AF663F" w:rsidRDefault="00AF663F">
      <w:pPr>
        <w:ind w:left="2880"/>
        <w:rPr>
          <w:sz w:val="24"/>
          <w:szCs w:val="24"/>
        </w:rPr>
      </w:pPr>
    </w:p>
    <w:p w14:paraId="58CD43E3" w14:textId="77777777" w:rsidR="00AF663F" w:rsidRDefault="00AF663F">
      <w:pPr>
        <w:ind w:left="2880"/>
        <w:rPr>
          <w:sz w:val="24"/>
          <w:szCs w:val="24"/>
        </w:rPr>
      </w:pPr>
    </w:p>
    <w:p w14:paraId="55B23BE6" w14:textId="77777777" w:rsidR="00AF663F" w:rsidRDefault="00ED4FB5">
      <w:pPr>
        <w:numPr>
          <w:ilvl w:val="2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Блок 3 “</w:t>
      </w:r>
      <w:r w:rsidR="00A0217A">
        <w:rPr>
          <w:b/>
          <w:sz w:val="24"/>
          <w:szCs w:val="24"/>
          <w:lang w:val="ru-RU"/>
        </w:rPr>
        <w:t>Услуги для Бизнеса</w:t>
      </w:r>
      <w:r>
        <w:rPr>
          <w:b/>
          <w:sz w:val="24"/>
          <w:szCs w:val="24"/>
        </w:rPr>
        <w:t>”</w:t>
      </w:r>
    </w:p>
    <w:p w14:paraId="31B0B7A1" w14:textId="77777777" w:rsidR="00AF663F" w:rsidRDefault="00ED4FB5">
      <w:pPr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Ежедневная уборка</w:t>
      </w:r>
    </w:p>
    <w:p w14:paraId="6381637E" w14:textId="77777777" w:rsidR="00AF663F" w:rsidRDefault="00ED4FB5">
      <w:pPr>
        <w:numPr>
          <w:ilvl w:val="3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Пэст</w:t>
      </w:r>
      <w:proofErr w:type="spellEnd"/>
      <w:r>
        <w:rPr>
          <w:sz w:val="24"/>
          <w:szCs w:val="24"/>
        </w:rPr>
        <w:t>-контроль</w:t>
      </w:r>
    </w:p>
    <w:p w14:paraId="75D2C7F7" w14:textId="77777777" w:rsidR="00AF663F" w:rsidRDefault="00ED4FB5">
      <w:pPr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Лабораторные исследования</w:t>
      </w:r>
    </w:p>
    <w:p w14:paraId="324E3DDA" w14:textId="77777777" w:rsidR="00AF663F" w:rsidRDefault="00ED4FB5">
      <w:pPr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Оформление </w:t>
      </w:r>
      <w:proofErr w:type="spellStart"/>
      <w:r>
        <w:rPr>
          <w:sz w:val="24"/>
          <w:szCs w:val="24"/>
        </w:rPr>
        <w:t>сандокументов</w:t>
      </w:r>
      <w:proofErr w:type="spellEnd"/>
    </w:p>
    <w:p w14:paraId="7EA7960E" w14:textId="77777777" w:rsidR="00AF663F" w:rsidRDefault="00ED4FB5">
      <w:pPr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Дезинфекция автотранспорта</w:t>
      </w:r>
    </w:p>
    <w:p w14:paraId="7E348A52" w14:textId="77777777" w:rsidR="00AF663F" w:rsidRDefault="00ED4FB5">
      <w:pPr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Очистка вентиляции</w:t>
      </w:r>
    </w:p>
    <w:p w14:paraId="40AB7A14" w14:textId="77777777" w:rsidR="00AF663F" w:rsidRDefault="00ED4FB5">
      <w:pPr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Уничтожение борщевика</w:t>
      </w:r>
    </w:p>
    <w:p w14:paraId="0D7728B6" w14:textId="77777777" w:rsidR="00AF663F" w:rsidRDefault="00AF663F">
      <w:pPr>
        <w:ind w:left="3600"/>
        <w:rPr>
          <w:sz w:val="24"/>
          <w:szCs w:val="24"/>
        </w:rPr>
      </w:pPr>
    </w:p>
    <w:p w14:paraId="2F61809F" w14:textId="77777777" w:rsidR="00AF663F" w:rsidRDefault="00ED4FB5">
      <w:pPr>
        <w:numPr>
          <w:ilvl w:val="2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Блок 4 “</w:t>
      </w:r>
      <w:r w:rsidR="00A0217A">
        <w:rPr>
          <w:b/>
          <w:sz w:val="24"/>
          <w:szCs w:val="24"/>
          <w:lang w:val="ru-RU"/>
        </w:rPr>
        <w:t xml:space="preserve">Услуги для </w:t>
      </w:r>
      <w:proofErr w:type="spellStart"/>
      <w:r>
        <w:rPr>
          <w:b/>
          <w:sz w:val="24"/>
          <w:szCs w:val="24"/>
        </w:rPr>
        <w:t>Частны</w:t>
      </w:r>
      <w:proofErr w:type="spellEnd"/>
      <w:r w:rsidR="00A0217A">
        <w:rPr>
          <w:b/>
          <w:sz w:val="24"/>
          <w:szCs w:val="24"/>
          <w:lang w:val="ru-RU"/>
        </w:rPr>
        <w:t>х</w:t>
      </w:r>
      <w:r>
        <w:rPr>
          <w:b/>
          <w:sz w:val="24"/>
          <w:szCs w:val="24"/>
        </w:rPr>
        <w:t xml:space="preserve"> </w:t>
      </w:r>
      <w:r w:rsidR="00A0217A">
        <w:rPr>
          <w:b/>
          <w:sz w:val="24"/>
          <w:szCs w:val="24"/>
          <w:lang w:val="ru-RU"/>
        </w:rPr>
        <w:t>лиц</w:t>
      </w:r>
      <w:r>
        <w:rPr>
          <w:b/>
          <w:sz w:val="24"/>
          <w:szCs w:val="24"/>
        </w:rPr>
        <w:t>”</w:t>
      </w:r>
    </w:p>
    <w:p w14:paraId="4A901792" w14:textId="77777777" w:rsidR="00AF663F" w:rsidRDefault="00ED4FB5">
      <w:pPr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Уничтожение кротов</w:t>
      </w:r>
    </w:p>
    <w:p w14:paraId="14E524A4" w14:textId="77777777" w:rsidR="00AF663F" w:rsidRDefault="00ED4FB5">
      <w:pPr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Уничтожение комаров</w:t>
      </w:r>
    </w:p>
    <w:p w14:paraId="35BB70EF" w14:textId="77777777" w:rsidR="00AF663F" w:rsidRDefault="00ED4FB5">
      <w:pPr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Уничтожение клещей</w:t>
      </w:r>
    </w:p>
    <w:p w14:paraId="72E853FE" w14:textId="77777777" w:rsidR="00AF663F" w:rsidRDefault="00ED4FB5">
      <w:pPr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Уничтожение любых вредителей</w:t>
      </w:r>
    </w:p>
    <w:p w14:paraId="55EB28F0" w14:textId="77777777" w:rsidR="00AF663F" w:rsidRDefault="00ED4FB5">
      <w:pPr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Уничтожение борщевика</w:t>
      </w:r>
    </w:p>
    <w:p w14:paraId="398E6E28" w14:textId="77777777" w:rsidR="00AF663F" w:rsidRDefault="00ED4FB5">
      <w:pPr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Анализ воды</w:t>
      </w:r>
    </w:p>
    <w:p w14:paraId="2824CEBF" w14:textId="77777777" w:rsidR="00AF663F" w:rsidRDefault="00ED4FB5">
      <w:pPr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Анализ почвы</w:t>
      </w:r>
    </w:p>
    <w:p w14:paraId="271C438A" w14:textId="77777777" w:rsidR="00AF663F" w:rsidRDefault="00ED4FB5">
      <w:pPr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Анализ радиации</w:t>
      </w:r>
    </w:p>
    <w:p w14:paraId="0257C9EC" w14:textId="77777777" w:rsidR="00AF663F" w:rsidRDefault="00ED4FB5">
      <w:pPr>
        <w:rPr>
          <w:i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14:paraId="7CEA0C77" w14:textId="77777777" w:rsidR="00AF663F" w:rsidRDefault="00AF663F">
      <w:pPr>
        <w:rPr>
          <w:sz w:val="24"/>
          <w:szCs w:val="24"/>
        </w:rPr>
      </w:pPr>
    </w:p>
    <w:p w14:paraId="55507876" w14:textId="77777777" w:rsidR="00AF663F" w:rsidRDefault="00AF663F">
      <w:pPr>
        <w:rPr>
          <w:i/>
          <w:sz w:val="32"/>
          <w:szCs w:val="32"/>
          <w:highlight w:val="white"/>
        </w:rPr>
      </w:pPr>
    </w:p>
    <w:p w14:paraId="0B2A3324" w14:textId="77777777" w:rsidR="00AF663F" w:rsidRDefault="00AF663F">
      <w:pPr>
        <w:rPr>
          <w:i/>
          <w:sz w:val="32"/>
          <w:szCs w:val="32"/>
          <w:highlight w:val="white"/>
        </w:rPr>
      </w:pPr>
    </w:p>
    <w:p w14:paraId="6CF8B19C" w14:textId="77777777" w:rsidR="00736665" w:rsidRPr="00757D79" w:rsidRDefault="00736665" w:rsidP="00736665">
      <w:pPr>
        <w:rPr>
          <w:b/>
          <w:sz w:val="36"/>
          <w:szCs w:val="36"/>
          <w:u w:val="single"/>
          <w:lang w:val="ru-RU"/>
        </w:rPr>
      </w:pPr>
      <w:r w:rsidRPr="00757D79">
        <w:rPr>
          <w:b/>
          <w:sz w:val="36"/>
          <w:szCs w:val="36"/>
          <w:highlight w:val="green"/>
          <w:u w:val="single"/>
          <w:lang w:val="en-US"/>
        </w:rPr>
        <w:t xml:space="preserve">II. </w:t>
      </w:r>
      <w:r w:rsidRPr="00757D79">
        <w:rPr>
          <w:b/>
          <w:sz w:val="36"/>
          <w:szCs w:val="36"/>
          <w:highlight w:val="green"/>
          <w:u w:val="single"/>
          <w:lang w:val="ru-RU"/>
        </w:rPr>
        <w:t>ЛИЧНЫЙ КАБИНЕТ ПОЛЬЗОВАТЕЛЯ</w:t>
      </w:r>
    </w:p>
    <w:p w14:paraId="1BC29D18" w14:textId="77777777" w:rsidR="00AF663F" w:rsidRDefault="00AF663F">
      <w:pPr>
        <w:rPr>
          <w:i/>
          <w:sz w:val="32"/>
          <w:szCs w:val="32"/>
          <w:highlight w:val="white"/>
        </w:rPr>
      </w:pPr>
    </w:p>
    <w:p w14:paraId="14115918" w14:textId="77777777" w:rsidR="00AF663F" w:rsidRDefault="00AF663F">
      <w:pPr>
        <w:rPr>
          <w:sz w:val="24"/>
          <w:szCs w:val="24"/>
          <w:highlight w:val="white"/>
        </w:rPr>
      </w:pPr>
    </w:p>
    <w:p w14:paraId="7893AA1C" w14:textId="77777777" w:rsidR="00AF663F" w:rsidRDefault="00736665">
      <w:pPr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  <w:highlight w:val="white"/>
          <w:lang w:val="ru-RU"/>
        </w:rPr>
        <w:t xml:space="preserve">СТРАНИЦЫ </w:t>
      </w:r>
      <w:r w:rsidR="00ED4FB5">
        <w:rPr>
          <w:b/>
          <w:sz w:val="28"/>
          <w:szCs w:val="28"/>
          <w:highlight w:val="white"/>
        </w:rPr>
        <w:t>ЛИЧН</w:t>
      </w:r>
      <w:r>
        <w:rPr>
          <w:b/>
          <w:sz w:val="28"/>
          <w:szCs w:val="28"/>
          <w:highlight w:val="white"/>
          <w:lang w:val="ru-RU"/>
        </w:rPr>
        <w:t>ОГО</w:t>
      </w:r>
      <w:r w:rsidR="00ED4FB5">
        <w:rPr>
          <w:b/>
          <w:sz w:val="28"/>
          <w:szCs w:val="28"/>
          <w:highlight w:val="white"/>
        </w:rPr>
        <w:t xml:space="preserve"> КАБИНЕТ</w:t>
      </w:r>
      <w:r>
        <w:rPr>
          <w:b/>
          <w:sz w:val="28"/>
          <w:szCs w:val="28"/>
          <w:highlight w:val="white"/>
          <w:lang w:val="ru-RU"/>
        </w:rPr>
        <w:t>А</w:t>
      </w:r>
      <w:r w:rsidR="00ED4FB5">
        <w:rPr>
          <w:b/>
          <w:sz w:val="28"/>
          <w:szCs w:val="28"/>
          <w:highlight w:val="white"/>
        </w:rPr>
        <w:t xml:space="preserve"> ПОЛЬЗОВАТЕЛЯ.</w:t>
      </w:r>
    </w:p>
    <w:p w14:paraId="53F1DD72" w14:textId="77777777"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Регистрации пользователя</w:t>
      </w:r>
      <w:r w:rsidR="00736665">
        <w:rPr>
          <w:b/>
          <w:color w:val="0000FF"/>
          <w:sz w:val="24"/>
          <w:szCs w:val="24"/>
          <w:lang w:val="ru-RU"/>
        </w:rPr>
        <w:t xml:space="preserve"> (алгоритм)</w:t>
      </w:r>
    </w:p>
    <w:p w14:paraId="00C94033" w14:textId="77777777" w:rsidR="00AF663F" w:rsidRDefault="00ED4FB5">
      <w:pPr>
        <w:numPr>
          <w:ilvl w:val="2"/>
          <w:numId w:val="10"/>
        </w:numPr>
        <w:rPr>
          <w:b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Описание</w:t>
      </w:r>
      <w:r>
        <w:rPr>
          <w:b/>
          <w:sz w:val="24"/>
          <w:szCs w:val="24"/>
          <w:highlight w:val="white"/>
        </w:rPr>
        <w:t xml:space="preserve"> </w:t>
      </w:r>
    </w:p>
    <w:p w14:paraId="43B09994" w14:textId="77777777"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Регистрация пользователей будет происходить автоматически, путём импорта файла из Базы</w:t>
      </w:r>
    </w:p>
    <w:p w14:paraId="69008D51" w14:textId="77777777"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Файл импорта будет иметь следующий формат:</w:t>
      </w:r>
    </w:p>
    <w:p w14:paraId="553A5DD3" w14:textId="77777777" w:rsidR="00AF663F" w:rsidRDefault="00AF663F">
      <w:pPr>
        <w:rPr>
          <w:sz w:val="24"/>
          <w:szCs w:val="24"/>
          <w:highlight w:val="white"/>
        </w:rPr>
      </w:pPr>
    </w:p>
    <w:tbl>
      <w:tblPr>
        <w:tblStyle w:val="a6"/>
        <w:tblW w:w="9934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7"/>
        <w:gridCol w:w="867"/>
        <w:gridCol w:w="1030"/>
        <w:gridCol w:w="1155"/>
        <w:gridCol w:w="873"/>
        <w:gridCol w:w="1206"/>
        <w:gridCol w:w="887"/>
        <w:gridCol w:w="828"/>
        <w:gridCol w:w="715"/>
        <w:gridCol w:w="753"/>
        <w:gridCol w:w="753"/>
      </w:tblGrid>
      <w:tr w:rsidR="00AF663F" w14:paraId="537AD4DC" w14:textId="77777777">
        <w:trPr>
          <w:trHeight w:val="580"/>
        </w:trPr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E5C17" w14:textId="77777777" w:rsidR="00AF663F" w:rsidRDefault="00ED4FB5">
            <w:pPr>
              <w:ind w:left="100"/>
              <w:jc w:val="center"/>
              <w:rPr>
                <w:b/>
                <w:sz w:val="14"/>
                <w:szCs w:val="14"/>
                <w:highlight w:val="white"/>
              </w:rPr>
            </w:pPr>
            <w:proofErr w:type="spellStart"/>
            <w:r>
              <w:rPr>
                <w:b/>
                <w:sz w:val="14"/>
                <w:szCs w:val="14"/>
                <w:highlight w:val="white"/>
              </w:rPr>
              <w:t>КодКЛ</w:t>
            </w:r>
            <w:proofErr w:type="spellEnd"/>
          </w:p>
        </w:tc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FC288" w14:textId="77777777" w:rsidR="00AF663F" w:rsidRDefault="00ED4FB5">
            <w:pPr>
              <w:ind w:left="100"/>
              <w:jc w:val="center"/>
              <w:rPr>
                <w:b/>
                <w:sz w:val="14"/>
                <w:szCs w:val="14"/>
                <w:highlight w:val="white"/>
              </w:rPr>
            </w:pPr>
            <w:r>
              <w:rPr>
                <w:b/>
                <w:sz w:val="14"/>
                <w:szCs w:val="14"/>
                <w:highlight w:val="white"/>
              </w:rPr>
              <w:t>ФИО</w:t>
            </w:r>
          </w:p>
        </w:tc>
        <w:tc>
          <w:tcPr>
            <w:tcW w:w="102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D5FD" w14:textId="77777777" w:rsidR="00AF663F" w:rsidRDefault="00ED4FB5">
            <w:pPr>
              <w:ind w:left="100"/>
              <w:jc w:val="center"/>
              <w:rPr>
                <w:b/>
                <w:sz w:val="14"/>
                <w:szCs w:val="14"/>
                <w:highlight w:val="white"/>
              </w:rPr>
            </w:pPr>
            <w:r>
              <w:rPr>
                <w:b/>
                <w:sz w:val="14"/>
                <w:szCs w:val="14"/>
                <w:highlight w:val="white"/>
              </w:rPr>
              <w:t>Телефон</w:t>
            </w:r>
          </w:p>
        </w:tc>
        <w:tc>
          <w:tcPr>
            <w:tcW w:w="11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2B0C" w14:textId="77777777" w:rsidR="00AF663F" w:rsidRDefault="00ED4FB5">
            <w:pPr>
              <w:ind w:left="100"/>
              <w:jc w:val="center"/>
              <w:rPr>
                <w:b/>
                <w:sz w:val="14"/>
                <w:szCs w:val="14"/>
                <w:highlight w:val="white"/>
              </w:rPr>
            </w:pPr>
            <w:r>
              <w:rPr>
                <w:b/>
                <w:sz w:val="14"/>
                <w:szCs w:val="14"/>
                <w:highlight w:val="white"/>
              </w:rPr>
              <w:t>Почта</w:t>
            </w:r>
          </w:p>
        </w:tc>
        <w:tc>
          <w:tcPr>
            <w:tcW w:w="87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208E" w14:textId="77777777" w:rsidR="00AF663F" w:rsidRDefault="00ED4FB5">
            <w:pPr>
              <w:ind w:left="100"/>
              <w:jc w:val="center"/>
              <w:rPr>
                <w:b/>
                <w:sz w:val="14"/>
                <w:szCs w:val="14"/>
                <w:highlight w:val="white"/>
              </w:rPr>
            </w:pPr>
            <w:r>
              <w:rPr>
                <w:b/>
                <w:sz w:val="14"/>
                <w:szCs w:val="14"/>
                <w:highlight w:val="white"/>
              </w:rPr>
              <w:t>ИНН</w:t>
            </w:r>
          </w:p>
        </w:tc>
        <w:tc>
          <w:tcPr>
            <w:tcW w:w="120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9E672" w14:textId="77777777" w:rsidR="00AF663F" w:rsidRDefault="00ED4FB5">
            <w:pPr>
              <w:ind w:left="100"/>
              <w:jc w:val="center"/>
              <w:rPr>
                <w:b/>
                <w:sz w:val="14"/>
                <w:szCs w:val="14"/>
                <w:highlight w:val="white"/>
              </w:rPr>
            </w:pPr>
            <w:r>
              <w:rPr>
                <w:b/>
                <w:sz w:val="14"/>
                <w:szCs w:val="14"/>
                <w:highlight w:val="white"/>
              </w:rPr>
              <w:t>Наименование ЮЛ</w:t>
            </w:r>
          </w:p>
        </w:tc>
        <w:tc>
          <w:tcPr>
            <w:tcW w:w="8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A4476" w14:textId="77777777" w:rsidR="00AF663F" w:rsidRDefault="00ED4FB5">
            <w:pPr>
              <w:ind w:left="100"/>
              <w:jc w:val="center"/>
              <w:rPr>
                <w:b/>
                <w:sz w:val="14"/>
                <w:szCs w:val="14"/>
                <w:highlight w:val="white"/>
              </w:rPr>
            </w:pPr>
            <w:proofErr w:type="spellStart"/>
            <w:r>
              <w:rPr>
                <w:b/>
                <w:sz w:val="14"/>
                <w:szCs w:val="14"/>
                <w:highlight w:val="white"/>
              </w:rPr>
              <w:t>КодДоговора</w:t>
            </w:r>
            <w:proofErr w:type="spellEnd"/>
            <w:r>
              <w:rPr>
                <w:b/>
                <w:sz w:val="14"/>
                <w:szCs w:val="14"/>
                <w:highlight w:val="white"/>
              </w:rPr>
              <w:t xml:space="preserve"> (ID)</w:t>
            </w:r>
          </w:p>
        </w:tc>
        <w:tc>
          <w:tcPr>
            <w:tcW w:w="82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1A50" w14:textId="77777777" w:rsidR="00AF663F" w:rsidRDefault="00ED4FB5">
            <w:pPr>
              <w:ind w:left="100"/>
              <w:jc w:val="center"/>
              <w:rPr>
                <w:b/>
                <w:sz w:val="14"/>
                <w:szCs w:val="14"/>
                <w:highlight w:val="white"/>
              </w:rPr>
            </w:pPr>
            <w:r>
              <w:rPr>
                <w:b/>
                <w:sz w:val="14"/>
                <w:szCs w:val="14"/>
                <w:highlight w:val="white"/>
              </w:rPr>
              <w:t>№Договора</w:t>
            </w:r>
          </w:p>
        </w:tc>
        <w:tc>
          <w:tcPr>
            <w:tcW w:w="7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B58C9" w14:textId="77777777" w:rsidR="00AF663F" w:rsidRDefault="00ED4FB5">
            <w:pPr>
              <w:ind w:left="100"/>
              <w:jc w:val="center"/>
              <w:rPr>
                <w:b/>
                <w:sz w:val="14"/>
                <w:szCs w:val="14"/>
                <w:highlight w:val="white"/>
              </w:rPr>
            </w:pPr>
            <w:proofErr w:type="spellStart"/>
            <w:r>
              <w:rPr>
                <w:b/>
                <w:sz w:val="14"/>
                <w:szCs w:val="14"/>
                <w:highlight w:val="white"/>
              </w:rPr>
              <w:t>ДатаНачала</w:t>
            </w:r>
            <w:proofErr w:type="spellEnd"/>
          </w:p>
        </w:tc>
        <w:tc>
          <w:tcPr>
            <w:tcW w:w="7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FC3F" w14:textId="77777777" w:rsidR="00AF663F" w:rsidRDefault="00ED4FB5">
            <w:pPr>
              <w:ind w:left="100"/>
              <w:jc w:val="center"/>
              <w:rPr>
                <w:b/>
                <w:sz w:val="14"/>
                <w:szCs w:val="14"/>
                <w:highlight w:val="white"/>
              </w:rPr>
            </w:pPr>
            <w:proofErr w:type="spellStart"/>
            <w:r>
              <w:rPr>
                <w:b/>
                <w:sz w:val="14"/>
                <w:szCs w:val="14"/>
                <w:highlight w:val="white"/>
              </w:rPr>
              <w:t>ДатаОкончания</w:t>
            </w:r>
            <w:proofErr w:type="spellEnd"/>
          </w:p>
        </w:tc>
        <w:tc>
          <w:tcPr>
            <w:tcW w:w="7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EE602" w14:textId="77777777" w:rsidR="00AF663F" w:rsidRDefault="00ED4FB5">
            <w:pPr>
              <w:ind w:left="100"/>
              <w:jc w:val="center"/>
              <w:rPr>
                <w:b/>
                <w:sz w:val="14"/>
                <w:szCs w:val="14"/>
                <w:highlight w:val="white"/>
              </w:rPr>
            </w:pPr>
            <w:proofErr w:type="spellStart"/>
            <w:r>
              <w:rPr>
                <w:b/>
                <w:sz w:val="14"/>
                <w:szCs w:val="14"/>
                <w:highlight w:val="white"/>
              </w:rPr>
              <w:t>КодМенеджера</w:t>
            </w:r>
            <w:proofErr w:type="spellEnd"/>
          </w:p>
        </w:tc>
      </w:tr>
      <w:tr w:rsidR="00AF663F" w14:paraId="191BBB6E" w14:textId="77777777">
        <w:trPr>
          <w:trHeight w:val="580"/>
        </w:trPr>
        <w:tc>
          <w:tcPr>
            <w:tcW w:w="8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D89C" w14:textId="77777777" w:rsidR="00AF663F" w:rsidRDefault="00ED4FB5">
            <w:pPr>
              <w:ind w:left="100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125</w:t>
            </w:r>
          </w:p>
        </w:tc>
        <w:tc>
          <w:tcPr>
            <w:tcW w:w="8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6A699" w14:textId="77777777" w:rsidR="00AF663F" w:rsidRDefault="00ED4FB5">
            <w:pPr>
              <w:ind w:left="100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Иванов Илья</w:t>
            </w:r>
          </w:p>
        </w:tc>
        <w:tc>
          <w:tcPr>
            <w:tcW w:w="10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11D4" w14:textId="77777777" w:rsidR="00AF663F" w:rsidRDefault="00ED4FB5">
            <w:pPr>
              <w:ind w:left="100"/>
              <w:jc w:val="center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+79261111111</w:t>
            </w:r>
          </w:p>
        </w:tc>
        <w:tc>
          <w:tcPr>
            <w:tcW w:w="115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2A81D" w14:textId="77777777" w:rsidR="00AF663F" w:rsidRDefault="00ED4FB5">
            <w:pPr>
              <w:ind w:left="100"/>
              <w:rPr>
                <w:color w:val="0000FF"/>
                <w:sz w:val="14"/>
                <w:szCs w:val="14"/>
                <w:highlight w:val="white"/>
                <w:u w:val="single"/>
              </w:rPr>
            </w:pPr>
            <w:r>
              <w:rPr>
                <w:color w:val="0000FF"/>
                <w:sz w:val="14"/>
                <w:szCs w:val="14"/>
                <w:highlight w:val="white"/>
                <w:u w:val="single"/>
              </w:rPr>
              <w:t>1111@mail.ru</w:t>
            </w:r>
          </w:p>
        </w:tc>
        <w:tc>
          <w:tcPr>
            <w:tcW w:w="87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3FEC" w14:textId="77777777" w:rsidR="00AF663F" w:rsidRDefault="00ED4FB5">
            <w:pPr>
              <w:ind w:left="100"/>
              <w:jc w:val="right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34567765555</w:t>
            </w:r>
          </w:p>
        </w:tc>
        <w:tc>
          <w:tcPr>
            <w:tcW w:w="12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0872" w14:textId="77777777" w:rsidR="00AF663F" w:rsidRDefault="00ED4FB5">
            <w:pPr>
              <w:ind w:left="100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ООО "Ромашка"</w:t>
            </w:r>
          </w:p>
        </w:tc>
        <w:tc>
          <w:tcPr>
            <w:tcW w:w="8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AA5E" w14:textId="77777777" w:rsidR="00AF663F" w:rsidRDefault="00ED4FB5">
            <w:pPr>
              <w:ind w:left="100"/>
              <w:jc w:val="right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12598</w:t>
            </w:r>
          </w:p>
        </w:tc>
        <w:tc>
          <w:tcPr>
            <w:tcW w:w="82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D7C1" w14:textId="77777777" w:rsidR="00AF663F" w:rsidRDefault="00ED4FB5">
            <w:pPr>
              <w:ind w:left="100"/>
              <w:jc w:val="center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245-СЭ/П</w:t>
            </w:r>
          </w:p>
        </w:tc>
        <w:tc>
          <w:tcPr>
            <w:tcW w:w="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2C77B" w14:textId="77777777" w:rsidR="00AF663F" w:rsidRDefault="00ED4FB5">
            <w:pPr>
              <w:ind w:left="100"/>
              <w:jc w:val="right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01.01.19</w:t>
            </w:r>
          </w:p>
        </w:tc>
        <w:tc>
          <w:tcPr>
            <w:tcW w:w="7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B6E48" w14:textId="77777777" w:rsidR="00AF663F" w:rsidRDefault="00ED4FB5">
            <w:pPr>
              <w:ind w:left="100"/>
              <w:jc w:val="right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31.12.19</w:t>
            </w:r>
          </w:p>
        </w:tc>
        <w:tc>
          <w:tcPr>
            <w:tcW w:w="7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2ADA0" w14:textId="77777777" w:rsidR="00AF663F" w:rsidRDefault="00ED4FB5">
            <w:pPr>
              <w:ind w:left="100"/>
              <w:jc w:val="right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138</w:t>
            </w:r>
          </w:p>
        </w:tc>
      </w:tr>
      <w:tr w:rsidR="00AF663F" w14:paraId="6C467E40" w14:textId="77777777">
        <w:trPr>
          <w:trHeight w:val="580"/>
        </w:trPr>
        <w:tc>
          <w:tcPr>
            <w:tcW w:w="8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21871" w14:textId="77777777" w:rsidR="00AF663F" w:rsidRDefault="00ED4FB5">
            <w:pPr>
              <w:ind w:left="100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6788</w:t>
            </w:r>
          </w:p>
        </w:tc>
        <w:tc>
          <w:tcPr>
            <w:tcW w:w="8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8AB4" w14:textId="77777777" w:rsidR="00AF663F" w:rsidRDefault="00ED4FB5">
            <w:pPr>
              <w:ind w:left="100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Петров Михаил</w:t>
            </w:r>
          </w:p>
        </w:tc>
        <w:tc>
          <w:tcPr>
            <w:tcW w:w="10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60B90" w14:textId="77777777" w:rsidR="00AF663F" w:rsidRDefault="00ED4FB5">
            <w:pPr>
              <w:ind w:left="100"/>
              <w:jc w:val="center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+7916333333</w:t>
            </w:r>
          </w:p>
        </w:tc>
        <w:tc>
          <w:tcPr>
            <w:tcW w:w="115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43A5" w14:textId="77777777" w:rsidR="00AF663F" w:rsidRDefault="00ED4FB5">
            <w:pPr>
              <w:ind w:left="100"/>
              <w:rPr>
                <w:color w:val="0000FF"/>
                <w:sz w:val="14"/>
                <w:szCs w:val="14"/>
                <w:highlight w:val="white"/>
                <w:u w:val="single"/>
              </w:rPr>
            </w:pPr>
            <w:r>
              <w:rPr>
                <w:color w:val="0000FF"/>
                <w:sz w:val="14"/>
                <w:szCs w:val="14"/>
                <w:highlight w:val="white"/>
                <w:u w:val="single"/>
              </w:rPr>
              <w:t>sdsdk@mail.ru</w:t>
            </w:r>
          </w:p>
        </w:tc>
        <w:tc>
          <w:tcPr>
            <w:tcW w:w="87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DCA7C" w14:textId="77777777" w:rsidR="00AF663F" w:rsidRDefault="00ED4FB5">
            <w:pPr>
              <w:ind w:left="100"/>
              <w:jc w:val="right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34567765556</w:t>
            </w:r>
          </w:p>
        </w:tc>
        <w:tc>
          <w:tcPr>
            <w:tcW w:w="12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DE412" w14:textId="77777777" w:rsidR="00AF663F" w:rsidRDefault="00ED4FB5">
            <w:pPr>
              <w:ind w:left="100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ООО "Одуванчик"</w:t>
            </w:r>
          </w:p>
        </w:tc>
        <w:tc>
          <w:tcPr>
            <w:tcW w:w="8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34508" w14:textId="77777777" w:rsidR="00AF663F" w:rsidRDefault="00ED4FB5">
            <w:pPr>
              <w:ind w:left="100"/>
              <w:jc w:val="right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12599</w:t>
            </w:r>
          </w:p>
        </w:tc>
        <w:tc>
          <w:tcPr>
            <w:tcW w:w="82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0A1E" w14:textId="77777777" w:rsidR="00AF663F" w:rsidRDefault="00ED4FB5">
            <w:pPr>
              <w:ind w:left="100"/>
              <w:jc w:val="center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567-СЭ/Ч</w:t>
            </w:r>
          </w:p>
        </w:tc>
        <w:tc>
          <w:tcPr>
            <w:tcW w:w="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CDBF1" w14:textId="77777777" w:rsidR="00AF663F" w:rsidRDefault="00ED4FB5">
            <w:pPr>
              <w:ind w:left="100"/>
              <w:jc w:val="right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01.01.19</w:t>
            </w:r>
          </w:p>
        </w:tc>
        <w:tc>
          <w:tcPr>
            <w:tcW w:w="7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E8B7D" w14:textId="77777777" w:rsidR="00AF663F" w:rsidRDefault="00ED4FB5">
            <w:pPr>
              <w:ind w:left="100"/>
              <w:jc w:val="right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31.12.19</w:t>
            </w:r>
          </w:p>
        </w:tc>
        <w:tc>
          <w:tcPr>
            <w:tcW w:w="7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A0A35" w14:textId="77777777" w:rsidR="00AF663F" w:rsidRDefault="00ED4FB5">
            <w:pPr>
              <w:ind w:left="100"/>
              <w:jc w:val="right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453</w:t>
            </w:r>
          </w:p>
        </w:tc>
      </w:tr>
      <w:tr w:rsidR="00AF663F" w14:paraId="27CA56DE" w14:textId="77777777">
        <w:trPr>
          <w:trHeight w:val="580"/>
        </w:trPr>
        <w:tc>
          <w:tcPr>
            <w:tcW w:w="8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45C6" w14:textId="77777777" w:rsidR="00AF663F" w:rsidRDefault="00ED4FB5">
            <w:pPr>
              <w:ind w:left="100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lastRenderedPageBreak/>
              <w:t>345</w:t>
            </w:r>
          </w:p>
        </w:tc>
        <w:tc>
          <w:tcPr>
            <w:tcW w:w="8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FA5C1" w14:textId="77777777" w:rsidR="00AF663F" w:rsidRDefault="00ED4FB5">
            <w:pPr>
              <w:ind w:left="100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Сидоров Иван</w:t>
            </w:r>
          </w:p>
        </w:tc>
        <w:tc>
          <w:tcPr>
            <w:tcW w:w="10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6BB5F" w14:textId="77777777" w:rsidR="00AF663F" w:rsidRDefault="00ED4FB5">
            <w:pPr>
              <w:ind w:left="100"/>
              <w:jc w:val="center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+7985945859</w:t>
            </w:r>
          </w:p>
        </w:tc>
        <w:tc>
          <w:tcPr>
            <w:tcW w:w="115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F18AF" w14:textId="77777777" w:rsidR="00AF663F" w:rsidRDefault="00ED4FB5">
            <w:pPr>
              <w:ind w:left="100"/>
              <w:rPr>
                <w:color w:val="0000FF"/>
                <w:sz w:val="14"/>
                <w:szCs w:val="14"/>
                <w:highlight w:val="white"/>
                <w:u w:val="single"/>
              </w:rPr>
            </w:pPr>
            <w:r>
              <w:rPr>
                <w:color w:val="0000FF"/>
                <w:sz w:val="14"/>
                <w:szCs w:val="14"/>
                <w:highlight w:val="white"/>
                <w:u w:val="single"/>
              </w:rPr>
              <w:t>lkjlkjl@mail.ru</w:t>
            </w:r>
          </w:p>
        </w:tc>
        <w:tc>
          <w:tcPr>
            <w:tcW w:w="87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2BE13" w14:textId="77777777" w:rsidR="00AF663F" w:rsidRDefault="00ED4FB5">
            <w:pPr>
              <w:ind w:left="100"/>
              <w:jc w:val="right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34567765557</w:t>
            </w:r>
          </w:p>
        </w:tc>
        <w:tc>
          <w:tcPr>
            <w:tcW w:w="12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CA33" w14:textId="77777777" w:rsidR="00AF663F" w:rsidRDefault="00ED4FB5">
            <w:pPr>
              <w:ind w:left="100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ООО "Прогресс"</w:t>
            </w:r>
          </w:p>
        </w:tc>
        <w:tc>
          <w:tcPr>
            <w:tcW w:w="8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3E490" w14:textId="77777777" w:rsidR="00AF663F" w:rsidRDefault="00ED4FB5">
            <w:pPr>
              <w:ind w:left="100"/>
              <w:jc w:val="right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12600</w:t>
            </w:r>
          </w:p>
        </w:tc>
        <w:tc>
          <w:tcPr>
            <w:tcW w:w="82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44095" w14:textId="77777777" w:rsidR="00AF663F" w:rsidRDefault="00ED4FB5">
            <w:pPr>
              <w:ind w:left="100"/>
              <w:jc w:val="center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342-СЭ/П</w:t>
            </w:r>
          </w:p>
        </w:tc>
        <w:tc>
          <w:tcPr>
            <w:tcW w:w="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E468F" w14:textId="77777777" w:rsidR="00AF663F" w:rsidRDefault="00ED4FB5">
            <w:pPr>
              <w:ind w:left="100"/>
              <w:jc w:val="right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01.01.19</w:t>
            </w:r>
          </w:p>
        </w:tc>
        <w:tc>
          <w:tcPr>
            <w:tcW w:w="7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98CA" w14:textId="77777777" w:rsidR="00AF663F" w:rsidRDefault="00ED4FB5">
            <w:pPr>
              <w:ind w:left="100"/>
              <w:jc w:val="right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31.12.19</w:t>
            </w:r>
          </w:p>
        </w:tc>
        <w:tc>
          <w:tcPr>
            <w:tcW w:w="7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6A1B" w14:textId="77777777" w:rsidR="00AF663F" w:rsidRDefault="00ED4FB5">
            <w:pPr>
              <w:ind w:left="100"/>
              <w:jc w:val="right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876</w:t>
            </w:r>
          </w:p>
        </w:tc>
      </w:tr>
      <w:tr w:rsidR="00AF663F" w14:paraId="4427F928" w14:textId="77777777">
        <w:trPr>
          <w:trHeight w:val="580"/>
        </w:trPr>
        <w:tc>
          <w:tcPr>
            <w:tcW w:w="8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339F3" w14:textId="77777777" w:rsidR="00AF663F" w:rsidRDefault="00ED4FB5">
            <w:pPr>
              <w:ind w:left="100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125</w:t>
            </w:r>
          </w:p>
        </w:tc>
        <w:tc>
          <w:tcPr>
            <w:tcW w:w="8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2D4B4" w14:textId="77777777" w:rsidR="00AF663F" w:rsidRDefault="00ED4FB5">
            <w:pPr>
              <w:ind w:left="100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Иванов Илья</w:t>
            </w:r>
          </w:p>
        </w:tc>
        <w:tc>
          <w:tcPr>
            <w:tcW w:w="10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C46D" w14:textId="77777777" w:rsidR="00AF663F" w:rsidRDefault="00ED4FB5">
            <w:pPr>
              <w:ind w:left="100"/>
              <w:jc w:val="center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+79261111111</w:t>
            </w:r>
          </w:p>
        </w:tc>
        <w:tc>
          <w:tcPr>
            <w:tcW w:w="115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A4492" w14:textId="77777777" w:rsidR="00AF663F" w:rsidRDefault="00ED4FB5">
            <w:pPr>
              <w:ind w:left="100"/>
              <w:rPr>
                <w:color w:val="0000FF"/>
                <w:sz w:val="14"/>
                <w:szCs w:val="14"/>
                <w:highlight w:val="white"/>
                <w:u w:val="single"/>
              </w:rPr>
            </w:pPr>
            <w:r>
              <w:rPr>
                <w:color w:val="0000FF"/>
                <w:sz w:val="14"/>
                <w:szCs w:val="14"/>
                <w:highlight w:val="white"/>
                <w:u w:val="single"/>
              </w:rPr>
              <w:t>1111@mail.ru</w:t>
            </w:r>
          </w:p>
        </w:tc>
        <w:tc>
          <w:tcPr>
            <w:tcW w:w="87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546A5" w14:textId="77777777" w:rsidR="00AF663F" w:rsidRDefault="00ED4FB5">
            <w:pPr>
              <w:ind w:left="100"/>
              <w:jc w:val="right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34567765558</w:t>
            </w:r>
          </w:p>
        </w:tc>
        <w:tc>
          <w:tcPr>
            <w:tcW w:w="12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3E4DB" w14:textId="77777777" w:rsidR="00AF663F" w:rsidRDefault="00ED4FB5">
            <w:pPr>
              <w:ind w:left="100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ООО "Магазин 15"</w:t>
            </w:r>
          </w:p>
        </w:tc>
        <w:tc>
          <w:tcPr>
            <w:tcW w:w="8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F993F" w14:textId="77777777" w:rsidR="00AF663F" w:rsidRDefault="00ED4FB5">
            <w:pPr>
              <w:ind w:left="100"/>
              <w:jc w:val="right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12601</w:t>
            </w:r>
          </w:p>
        </w:tc>
        <w:tc>
          <w:tcPr>
            <w:tcW w:w="82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F11D" w14:textId="77777777" w:rsidR="00AF663F" w:rsidRDefault="00ED4FB5">
            <w:pPr>
              <w:ind w:left="100"/>
              <w:jc w:val="center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2095-СЭ/П</w:t>
            </w:r>
          </w:p>
        </w:tc>
        <w:tc>
          <w:tcPr>
            <w:tcW w:w="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963E" w14:textId="77777777" w:rsidR="00AF663F" w:rsidRDefault="00ED4FB5">
            <w:pPr>
              <w:ind w:left="100"/>
              <w:jc w:val="right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01.01.19</w:t>
            </w:r>
          </w:p>
        </w:tc>
        <w:tc>
          <w:tcPr>
            <w:tcW w:w="7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7E8C" w14:textId="77777777" w:rsidR="00AF663F" w:rsidRDefault="00ED4FB5">
            <w:pPr>
              <w:ind w:left="100"/>
              <w:jc w:val="right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31.12.19</w:t>
            </w:r>
          </w:p>
        </w:tc>
        <w:tc>
          <w:tcPr>
            <w:tcW w:w="7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F9947" w14:textId="77777777" w:rsidR="00AF663F" w:rsidRDefault="00ED4FB5">
            <w:pPr>
              <w:ind w:left="100"/>
              <w:jc w:val="right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138</w:t>
            </w:r>
          </w:p>
        </w:tc>
      </w:tr>
      <w:tr w:rsidR="00AF663F" w14:paraId="482A0305" w14:textId="77777777">
        <w:trPr>
          <w:trHeight w:val="440"/>
        </w:trPr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8E4E7E" w14:textId="77777777" w:rsidR="00AF663F" w:rsidRDefault="00AF663F">
            <w:pPr>
              <w:ind w:left="100"/>
              <w:rPr>
                <w:sz w:val="16"/>
                <w:szCs w:val="16"/>
                <w:highlight w:val="white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66253F" w14:textId="77777777" w:rsidR="00AF663F" w:rsidRDefault="00ED4FB5">
            <w:pPr>
              <w:ind w:left="100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 </w:t>
            </w:r>
          </w:p>
        </w:tc>
        <w:tc>
          <w:tcPr>
            <w:tcW w:w="1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AFA3D4" w14:textId="77777777" w:rsidR="00AF663F" w:rsidRDefault="00ED4FB5">
            <w:pPr>
              <w:ind w:left="100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 </w:t>
            </w:r>
          </w:p>
        </w:tc>
        <w:tc>
          <w:tcPr>
            <w:tcW w:w="115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2CA97F" w14:textId="77777777" w:rsidR="00AF663F" w:rsidRDefault="00ED4FB5">
            <w:pPr>
              <w:ind w:left="100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 </w:t>
            </w:r>
          </w:p>
        </w:tc>
        <w:tc>
          <w:tcPr>
            <w:tcW w:w="87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6F50CC" w14:textId="77777777" w:rsidR="00AF663F" w:rsidRDefault="00ED4FB5">
            <w:pPr>
              <w:ind w:left="100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 </w:t>
            </w:r>
          </w:p>
        </w:tc>
        <w:tc>
          <w:tcPr>
            <w:tcW w:w="120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7B45B4" w14:textId="77777777" w:rsidR="00AF663F" w:rsidRDefault="00ED4FB5">
            <w:pPr>
              <w:ind w:left="100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 </w:t>
            </w:r>
          </w:p>
        </w:tc>
        <w:tc>
          <w:tcPr>
            <w:tcW w:w="88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2DC894" w14:textId="77777777" w:rsidR="00AF663F" w:rsidRDefault="00ED4FB5">
            <w:pPr>
              <w:ind w:left="100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 </w:t>
            </w:r>
          </w:p>
        </w:tc>
        <w:tc>
          <w:tcPr>
            <w:tcW w:w="82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74CCD4" w14:textId="77777777" w:rsidR="00AF663F" w:rsidRDefault="00ED4FB5">
            <w:pPr>
              <w:ind w:left="100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 </w:t>
            </w:r>
          </w:p>
        </w:tc>
        <w:tc>
          <w:tcPr>
            <w:tcW w:w="7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E2AC8A" w14:textId="77777777" w:rsidR="00AF663F" w:rsidRDefault="00ED4FB5">
            <w:pPr>
              <w:ind w:left="100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 </w:t>
            </w:r>
          </w:p>
        </w:tc>
        <w:tc>
          <w:tcPr>
            <w:tcW w:w="75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022DEF" w14:textId="77777777" w:rsidR="00AF663F" w:rsidRDefault="00ED4FB5">
            <w:pPr>
              <w:ind w:left="100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 </w:t>
            </w:r>
          </w:p>
        </w:tc>
        <w:tc>
          <w:tcPr>
            <w:tcW w:w="75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A8F0C9" w14:textId="77777777" w:rsidR="00AF663F" w:rsidRDefault="00AF663F">
            <w:pPr>
              <w:ind w:left="100"/>
              <w:rPr>
                <w:sz w:val="16"/>
                <w:szCs w:val="16"/>
                <w:highlight w:val="white"/>
              </w:rPr>
            </w:pPr>
          </w:p>
        </w:tc>
      </w:tr>
    </w:tbl>
    <w:p w14:paraId="0EC2B2E8" w14:textId="77777777" w:rsidR="00AF663F" w:rsidRDefault="00AF663F">
      <w:pPr>
        <w:rPr>
          <w:sz w:val="24"/>
          <w:szCs w:val="24"/>
          <w:highlight w:val="white"/>
        </w:rPr>
      </w:pPr>
    </w:p>
    <w:p w14:paraId="5E562AD2" w14:textId="77777777" w:rsidR="00AF663F" w:rsidRDefault="00ED4FB5">
      <w:pPr>
        <w:rPr>
          <w:sz w:val="18"/>
          <w:szCs w:val="18"/>
          <w:highlight w:val="white"/>
        </w:rPr>
      </w:pPr>
      <w:proofErr w:type="spellStart"/>
      <w:r>
        <w:rPr>
          <w:b/>
          <w:sz w:val="18"/>
          <w:szCs w:val="18"/>
          <w:highlight w:val="white"/>
        </w:rPr>
        <w:t>КодКЛ</w:t>
      </w:r>
      <w:proofErr w:type="spellEnd"/>
      <w:r>
        <w:rPr>
          <w:b/>
          <w:sz w:val="18"/>
          <w:szCs w:val="18"/>
          <w:highlight w:val="white"/>
        </w:rPr>
        <w:t xml:space="preserve"> </w:t>
      </w:r>
      <w:r>
        <w:rPr>
          <w:sz w:val="18"/>
          <w:szCs w:val="18"/>
          <w:highlight w:val="white"/>
        </w:rPr>
        <w:t>- Уникальный код контактного лица в Базе; будет использоваться для обмена между Базой и Сайтом</w:t>
      </w:r>
    </w:p>
    <w:p w14:paraId="2AB5B180" w14:textId="77777777" w:rsidR="00AF663F" w:rsidRDefault="00ED4FB5">
      <w:pPr>
        <w:rPr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ФИО</w:t>
      </w:r>
      <w:r>
        <w:rPr>
          <w:sz w:val="18"/>
          <w:szCs w:val="18"/>
          <w:highlight w:val="white"/>
        </w:rPr>
        <w:t xml:space="preserve"> - Информационное поле; выводится в ЛК                                            </w:t>
      </w:r>
      <w:r>
        <w:rPr>
          <w:sz w:val="18"/>
          <w:szCs w:val="18"/>
          <w:highlight w:val="white"/>
        </w:rPr>
        <w:tab/>
      </w:r>
    </w:p>
    <w:p w14:paraId="176754F8" w14:textId="77777777" w:rsidR="00AF663F" w:rsidRDefault="00ED4FB5">
      <w:pPr>
        <w:rPr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Телефон</w:t>
      </w:r>
      <w:r>
        <w:rPr>
          <w:sz w:val="18"/>
          <w:szCs w:val="18"/>
          <w:highlight w:val="white"/>
        </w:rPr>
        <w:t xml:space="preserve"> - используется для отправки СМС                                                   </w:t>
      </w:r>
      <w:r>
        <w:rPr>
          <w:sz w:val="18"/>
          <w:szCs w:val="18"/>
          <w:highlight w:val="white"/>
        </w:rPr>
        <w:tab/>
      </w:r>
    </w:p>
    <w:p w14:paraId="72335CEC" w14:textId="77777777" w:rsidR="00AF663F" w:rsidRDefault="00ED4FB5">
      <w:pPr>
        <w:rPr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Почта</w:t>
      </w:r>
      <w:r>
        <w:rPr>
          <w:sz w:val="18"/>
          <w:szCs w:val="18"/>
          <w:highlight w:val="white"/>
        </w:rPr>
        <w:t xml:space="preserve"> - </w:t>
      </w:r>
      <w:proofErr w:type="spellStart"/>
      <w:r>
        <w:rPr>
          <w:sz w:val="18"/>
          <w:szCs w:val="18"/>
          <w:highlight w:val="white"/>
        </w:rPr>
        <w:t>использется</w:t>
      </w:r>
      <w:proofErr w:type="spellEnd"/>
      <w:r>
        <w:rPr>
          <w:sz w:val="18"/>
          <w:szCs w:val="18"/>
          <w:highlight w:val="white"/>
        </w:rPr>
        <w:t xml:space="preserve"> как логин пользователя                                                 </w:t>
      </w:r>
      <w:r>
        <w:rPr>
          <w:sz w:val="18"/>
          <w:szCs w:val="18"/>
          <w:highlight w:val="white"/>
        </w:rPr>
        <w:tab/>
      </w:r>
    </w:p>
    <w:p w14:paraId="3780B7BB" w14:textId="77777777" w:rsidR="00AF663F" w:rsidRDefault="00ED4FB5">
      <w:pPr>
        <w:rPr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ИНН</w:t>
      </w:r>
      <w:r>
        <w:rPr>
          <w:sz w:val="18"/>
          <w:szCs w:val="18"/>
          <w:highlight w:val="white"/>
        </w:rPr>
        <w:t xml:space="preserve"> - Уникальный номер юридического лица; по этому полю группируются договора в ЛК                 </w:t>
      </w:r>
      <w:r>
        <w:rPr>
          <w:sz w:val="18"/>
          <w:szCs w:val="18"/>
          <w:highlight w:val="white"/>
        </w:rPr>
        <w:tab/>
      </w:r>
    </w:p>
    <w:p w14:paraId="60154D49" w14:textId="77777777" w:rsidR="00AF663F" w:rsidRDefault="00ED4FB5">
      <w:pPr>
        <w:rPr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Наименование ЮЛ </w:t>
      </w:r>
      <w:r>
        <w:rPr>
          <w:sz w:val="18"/>
          <w:szCs w:val="18"/>
          <w:highlight w:val="white"/>
        </w:rPr>
        <w:t xml:space="preserve">- информационное поле; будет отображаться в ЛК                                     </w:t>
      </w:r>
      <w:r>
        <w:rPr>
          <w:sz w:val="18"/>
          <w:szCs w:val="18"/>
          <w:highlight w:val="white"/>
        </w:rPr>
        <w:tab/>
      </w:r>
    </w:p>
    <w:p w14:paraId="2C42C6E2" w14:textId="77777777" w:rsidR="00AF663F" w:rsidRDefault="00ED4FB5">
      <w:pPr>
        <w:rPr>
          <w:sz w:val="18"/>
          <w:szCs w:val="18"/>
          <w:highlight w:val="white"/>
        </w:rPr>
      </w:pPr>
      <w:proofErr w:type="spellStart"/>
      <w:r>
        <w:rPr>
          <w:b/>
          <w:sz w:val="18"/>
          <w:szCs w:val="18"/>
          <w:highlight w:val="white"/>
        </w:rPr>
        <w:t>КодДоговора</w:t>
      </w:r>
      <w:proofErr w:type="spellEnd"/>
      <w:r>
        <w:rPr>
          <w:sz w:val="18"/>
          <w:szCs w:val="18"/>
          <w:highlight w:val="white"/>
        </w:rPr>
        <w:t xml:space="preserve"> - уникальное поле в Базе. Будет служить для обмена между базой и сайтом              </w:t>
      </w:r>
      <w:r>
        <w:rPr>
          <w:sz w:val="18"/>
          <w:szCs w:val="18"/>
          <w:highlight w:val="white"/>
        </w:rPr>
        <w:tab/>
      </w:r>
    </w:p>
    <w:p w14:paraId="18D48C05" w14:textId="77777777" w:rsidR="00AF663F" w:rsidRDefault="00ED4FB5">
      <w:pPr>
        <w:rPr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№Договора</w:t>
      </w:r>
      <w:r>
        <w:rPr>
          <w:sz w:val="18"/>
          <w:szCs w:val="18"/>
          <w:highlight w:val="white"/>
        </w:rPr>
        <w:t xml:space="preserve"> - информационное поле; будет отображаться в ЛК                                  </w:t>
      </w:r>
      <w:r>
        <w:rPr>
          <w:sz w:val="18"/>
          <w:szCs w:val="18"/>
          <w:highlight w:val="white"/>
        </w:rPr>
        <w:tab/>
      </w:r>
    </w:p>
    <w:p w14:paraId="2D0C4CF9" w14:textId="77777777" w:rsidR="00AF663F" w:rsidRDefault="00ED4FB5">
      <w:pPr>
        <w:rPr>
          <w:sz w:val="18"/>
          <w:szCs w:val="18"/>
          <w:highlight w:val="white"/>
        </w:rPr>
      </w:pPr>
      <w:proofErr w:type="spellStart"/>
      <w:r>
        <w:rPr>
          <w:b/>
          <w:sz w:val="18"/>
          <w:szCs w:val="18"/>
          <w:highlight w:val="white"/>
        </w:rPr>
        <w:t>ДатаНачала</w:t>
      </w:r>
      <w:proofErr w:type="spellEnd"/>
      <w:r>
        <w:rPr>
          <w:sz w:val="18"/>
          <w:szCs w:val="18"/>
          <w:highlight w:val="white"/>
        </w:rPr>
        <w:t xml:space="preserve"> - информационное поле; будет отображаться в ЛК                                 </w:t>
      </w:r>
      <w:r>
        <w:rPr>
          <w:sz w:val="18"/>
          <w:szCs w:val="18"/>
          <w:highlight w:val="white"/>
        </w:rPr>
        <w:tab/>
      </w:r>
    </w:p>
    <w:p w14:paraId="4BF1A5ED" w14:textId="77777777" w:rsidR="00AF663F" w:rsidRDefault="00ED4FB5">
      <w:pPr>
        <w:rPr>
          <w:sz w:val="18"/>
          <w:szCs w:val="18"/>
          <w:highlight w:val="white"/>
        </w:rPr>
      </w:pPr>
      <w:proofErr w:type="spellStart"/>
      <w:r>
        <w:rPr>
          <w:b/>
          <w:sz w:val="18"/>
          <w:szCs w:val="18"/>
          <w:highlight w:val="white"/>
        </w:rPr>
        <w:t>ДатаОкончания</w:t>
      </w:r>
      <w:proofErr w:type="spellEnd"/>
      <w:r>
        <w:rPr>
          <w:sz w:val="18"/>
          <w:szCs w:val="18"/>
          <w:highlight w:val="white"/>
        </w:rPr>
        <w:t xml:space="preserve"> - информационное поле; будет отображаться в ЛК; по этому полю можно будет настроить уведомление об окончании договора</w:t>
      </w:r>
    </w:p>
    <w:p w14:paraId="10775B27" w14:textId="77777777" w:rsidR="00AF663F" w:rsidRDefault="00ED4FB5">
      <w:pPr>
        <w:rPr>
          <w:sz w:val="18"/>
          <w:szCs w:val="18"/>
          <w:highlight w:val="white"/>
        </w:rPr>
      </w:pPr>
      <w:proofErr w:type="spellStart"/>
      <w:r>
        <w:rPr>
          <w:b/>
          <w:sz w:val="18"/>
          <w:szCs w:val="18"/>
          <w:highlight w:val="white"/>
        </w:rPr>
        <w:t>КодМенеджера</w:t>
      </w:r>
      <w:proofErr w:type="spellEnd"/>
      <w:r>
        <w:rPr>
          <w:sz w:val="18"/>
          <w:szCs w:val="18"/>
          <w:highlight w:val="white"/>
        </w:rPr>
        <w:t xml:space="preserve"> - уникальный код персонального менеджера в Базе; будем использовать для вывода контактных данных этого менеджера в ЛК клиента на сайте</w:t>
      </w:r>
    </w:p>
    <w:p w14:paraId="4DF0A9C7" w14:textId="77777777" w:rsidR="00AF663F" w:rsidRDefault="00AF663F">
      <w:pPr>
        <w:rPr>
          <w:sz w:val="24"/>
          <w:szCs w:val="24"/>
          <w:highlight w:val="white"/>
        </w:rPr>
      </w:pPr>
    </w:p>
    <w:p w14:paraId="24AE237E" w14:textId="77777777" w:rsidR="00AF663F" w:rsidRDefault="00AF663F">
      <w:pPr>
        <w:rPr>
          <w:sz w:val="24"/>
          <w:szCs w:val="24"/>
          <w:highlight w:val="white"/>
        </w:rPr>
      </w:pPr>
    </w:p>
    <w:p w14:paraId="47945757" w14:textId="77777777"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У одного пользователя в ЛК может быть несколько ЮЛ по которым может быть по несколько договоров</w:t>
      </w:r>
    </w:p>
    <w:p w14:paraId="20E771C9" w14:textId="77777777" w:rsidR="00AF663F" w:rsidRDefault="00AF663F">
      <w:pPr>
        <w:ind w:left="2880"/>
        <w:rPr>
          <w:sz w:val="24"/>
          <w:szCs w:val="24"/>
          <w:highlight w:val="white"/>
        </w:rPr>
      </w:pPr>
    </w:p>
    <w:p w14:paraId="6A04E2F1" w14:textId="77777777"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Регистрация пользователя происходит путём импорта файла из Базы. После регистрации пользователя, система пользователю отправляет пользователю уведомление смс/</w:t>
      </w:r>
      <w:proofErr w:type="spellStart"/>
      <w:r>
        <w:rPr>
          <w:sz w:val="24"/>
          <w:szCs w:val="24"/>
          <w:highlight w:val="white"/>
        </w:rPr>
        <w:t>email</w:t>
      </w:r>
      <w:proofErr w:type="spellEnd"/>
      <w:r>
        <w:rPr>
          <w:sz w:val="24"/>
          <w:szCs w:val="24"/>
          <w:highlight w:val="white"/>
        </w:rPr>
        <w:t xml:space="preserve"> с временным паролем, после успешного входа - пользователь попадает на страницу смены пароля.</w:t>
      </w:r>
    </w:p>
    <w:p w14:paraId="588316DC" w14:textId="77777777"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b/>
          <w:i/>
          <w:sz w:val="24"/>
          <w:szCs w:val="24"/>
          <w:highlight w:val="white"/>
        </w:rPr>
        <w:t>Отдельной страницы регистрации пользователя не будет!</w:t>
      </w:r>
    </w:p>
    <w:p w14:paraId="3810D18F" w14:textId="77777777"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Отправка уведомлений происходит с помощью сервиса </w:t>
      </w:r>
      <w:hyperlink r:id="rId11">
        <w:proofErr w:type="spellStart"/>
        <w:r>
          <w:rPr>
            <w:color w:val="1155CC"/>
            <w:sz w:val="24"/>
            <w:szCs w:val="24"/>
            <w:highlight w:val="white"/>
            <w:u w:val="single"/>
          </w:rPr>
          <w:t>Unisender</w:t>
        </w:r>
        <w:proofErr w:type="spellEnd"/>
      </w:hyperlink>
    </w:p>
    <w:p w14:paraId="78443A68" w14:textId="77777777" w:rsidR="00AF663F" w:rsidRDefault="00AF663F">
      <w:pPr>
        <w:ind w:left="2880"/>
        <w:rPr>
          <w:sz w:val="24"/>
          <w:szCs w:val="24"/>
          <w:highlight w:val="white"/>
        </w:rPr>
      </w:pPr>
    </w:p>
    <w:p w14:paraId="6C81915A" w14:textId="77777777" w:rsidR="00AF663F" w:rsidRPr="005F13DD" w:rsidRDefault="00ED4FB5" w:rsidP="005F13D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 xml:space="preserve">Страница </w:t>
      </w:r>
      <w:r w:rsidR="00736665">
        <w:rPr>
          <w:b/>
          <w:color w:val="0000FF"/>
          <w:sz w:val="24"/>
          <w:szCs w:val="24"/>
          <w:lang w:val="ru-RU"/>
        </w:rPr>
        <w:t>«В</w:t>
      </w:r>
      <w:proofErr w:type="spellStart"/>
      <w:r w:rsidRPr="005F13DD">
        <w:rPr>
          <w:b/>
          <w:color w:val="0000FF"/>
          <w:sz w:val="24"/>
          <w:szCs w:val="24"/>
        </w:rPr>
        <w:t>спомнить</w:t>
      </w:r>
      <w:proofErr w:type="spellEnd"/>
      <w:r w:rsidRPr="005F13DD">
        <w:rPr>
          <w:b/>
          <w:color w:val="0000FF"/>
          <w:sz w:val="24"/>
          <w:szCs w:val="24"/>
        </w:rPr>
        <w:t xml:space="preserve"> пароль</w:t>
      </w:r>
      <w:r w:rsidR="00736665">
        <w:rPr>
          <w:b/>
          <w:color w:val="0000FF"/>
          <w:sz w:val="24"/>
          <w:szCs w:val="24"/>
          <w:lang w:val="ru-RU"/>
        </w:rPr>
        <w:t>»</w:t>
      </w:r>
      <w:r w:rsidRPr="005F13DD">
        <w:rPr>
          <w:b/>
          <w:color w:val="0000FF"/>
          <w:sz w:val="24"/>
          <w:szCs w:val="24"/>
        </w:rPr>
        <w:t xml:space="preserve"> </w:t>
      </w:r>
    </w:p>
    <w:p w14:paraId="41B2275A" w14:textId="77777777" w:rsidR="00AF663F" w:rsidRDefault="00ED4FB5">
      <w:pPr>
        <w:numPr>
          <w:ilvl w:val="2"/>
          <w:numId w:val="10"/>
        </w:numPr>
        <w:rPr>
          <w:b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Описание</w:t>
      </w:r>
      <w:r>
        <w:rPr>
          <w:b/>
          <w:sz w:val="24"/>
          <w:szCs w:val="24"/>
          <w:highlight w:val="white"/>
        </w:rPr>
        <w:t xml:space="preserve"> </w:t>
      </w:r>
    </w:p>
    <w:p w14:paraId="6A9C72B2" w14:textId="77777777"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На данной странице пользователь вводит свой </w:t>
      </w:r>
      <w:proofErr w:type="spellStart"/>
      <w:r>
        <w:rPr>
          <w:sz w:val="24"/>
          <w:szCs w:val="24"/>
          <w:highlight w:val="white"/>
        </w:rPr>
        <w:t>email</w:t>
      </w:r>
      <w:proofErr w:type="spellEnd"/>
      <w:r>
        <w:rPr>
          <w:sz w:val="24"/>
          <w:szCs w:val="24"/>
          <w:highlight w:val="white"/>
        </w:rPr>
        <w:t xml:space="preserve"> после на его почту будет отправлен. временный пароль</w:t>
      </w:r>
    </w:p>
    <w:p w14:paraId="0EE9100D" w14:textId="77777777" w:rsidR="00AF663F" w:rsidRDefault="00ED4FB5">
      <w:pPr>
        <w:numPr>
          <w:ilvl w:val="2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14:paraId="1E198017" w14:textId="77777777"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14:paraId="5353C321" w14:textId="77777777" w:rsidR="00795EFF" w:rsidRDefault="00795EFF" w:rsidP="00795EFF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Старый пароль</w:t>
      </w:r>
    </w:p>
    <w:p w14:paraId="4F719B7C" w14:textId="77777777" w:rsidR="00795EFF" w:rsidRDefault="00795EFF" w:rsidP="00795EFF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Новый пароль</w:t>
      </w:r>
    </w:p>
    <w:p w14:paraId="5466BD5C" w14:textId="77777777" w:rsidR="00795EFF" w:rsidRDefault="00795EFF" w:rsidP="00795EFF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Повторить новый пароль </w:t>
      </w:r>
    </w:p>
    <w:p w14:paraId="047B600C" w14:textId="77777777"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14:paraId="0C2055E0" w14:textId="77777777" w:rsidR="00736665" w:rsidRDefault="00736665" w:rsidP="00736665">
      <w:pPr>
        <w:ind w:left="2880"/>
        <w:rPr>
          <w:sz w:val="24"/>
          <w:szCs w:val="24"/>
          <w:highlight w:val="white"/>
        </w:rPr>
      </w:pPr>
    </w:p>
    <w:p w14:paraId="4F8B179D" w14:textId="77777777"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 xml:space="preserve">Страница </w:t>
      </w:r>
      <w:r w:rsidR="00736665">
        <w:rPr>
          <w:b/>
          <w:color w:val="0000FF"/>
          <w:sz w:val="24"/>
          <w:szCs w:val="24"/>
          <w:lang w:val="ru-RU"/>
        </w:rPr>
        <w:t>«А</w:t>
      </w:r>
      <w:proofErr w:type="spellStart"/>
      <w:r w:rsidR="00736665">
        <w:rPr>
          <w:b/>
          <w:color w:val="0000FF"/>
          <w:sz w:val="24"/>
          <w:szCs w:val="24"/>
        </w:rPr>
        <w:t>вторизация</w:t>
      </w:r>
      <w:proofErr w:type="spellEnd"/>
      <w:r w:rsidRPr="005F13DD">
        <w:rPr>
          <w:b/>
          <w:color w:val="0000FF"/>
          <w:sz w:val="24"/>
          <w:szCs w:val="24"/>
        </w:rPr>
        <w:t xml:space="preserve"> пользователя</w:t>
      </w:r>
      <w:r w:rsidR="00736665">
        <w:rPr>
          <w:b/>
          <w:color w:val="0000FF"/>
          <w:sz w:val="24"/>
          <w:szCs w:val="24"/>
          <w:lang w:val="ru-RU"/>
        </w:rPr>
        <w:t>»</w:t>
      </w:r>
      <w:r w:rsidRPr="005F13DD">
        <w:rPr>
          <w:b/>
          <w:color w:val="0000FF"/>
          <w:sz w:val="24"/>
          <w:szCs w:val="24"/>
        </w:rPr>
        <w:t xml:space="preserve"> </w:t>
      </w:r>
    </w:p>
    <w:p w14:paraId="2615C671" w14:textId="77777777" w:rsidR="00AF663F" w:rsidRDefault="00ED4FB5">
      <w:pPr>
        <w:numPr>
          <w:ilvl w:val="2"/>
          <w:numId w:val="10"/>
        </w:numPr>
        <w:rPr>
          <w:b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Описание</w:t>
      </w:r>
      <w:r>
        <w:rPr>
          <w:b/>
          <w:sz w:val="24"/>
          <w:szCs w:val="24"/>
          <w:highlight w:val="white"/>
        </w:rPr>
        <w:t xml:space="preserve"> </w:t>
      </w:r>
    </w:p>
    <w:p w14:paraId="2C6A9FD0" w14:textId="77777777"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Данная страница позволяет вести пользователю логин и пароль, после нажать кнопку войти, после открывает доступ в личный кабинет пользователя</w:t>
      </w:r>
    </w:p>
    <w:p w14:paraId="1181C256" w14:textId="77777777" w:rsidR="00AF663F" w:rsidRDefault="00ED4FB5">
      <w:pPr>
        <w:numPr>
          <w:ilvl w:val="2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14:paraId="3A091391" w14:textId="77777777"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14:paraId="09406F9B" w14:textId="77777777"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“Форма авторизации”</w:t>
      </w:r>
    </w:p>
    <w:p w14:paraId="08063D31" w14:textId="77777777"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14:paraId="726636E5" w14:textId="77777777" w:rsidR="00736665" w:rsidRDefault="00736665" w:rsidP="00736665">
      <w:pPr>
        <w:ind w:left="2880"/>
        <w:rPr>
          <w:sz w:val="24"/>
          <w:szCs w:val="24"/>
          <w:highlight w:val="white"/>
        </w:rPr>
      </w:pPr>
    </w:p>
    <w:p w14:paraId="5654F4F0" w14:textId="77777777"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 xml:space="preserve">Страница </w:t>
      </w:r>
      <w:r w:rsidR="00736665">
        <w:rPr>
          <w:b/>
          <w:color w:val="0000FF"/>
          <w:sz w:val="24"/>
          <w:szCs w:val="24"/>
          <w:lang w:val="ru-RU"/>
        </w:rPr>
        <w:t>«Н</w:t>
      </w:r>
      <w:proofErr w:type="spellStart"/>
      <w:r w:rsidRPr="005F13DD">
        <w:rPr>
          <w:b/>
          <w:color w:val="0000FF"/>
          <w:sz w:val="24"/>
          <w:szCs w:val="24"/>
        </w:rPr>
        <w:t>астройки</w:t>
      </w:r>
      <w:proofErr w:type="spellEnd"/>
      <w:r w:rsidRPr="005F13DD">
        <w:rPr>
          <w:b/>
          <w:color w:val="0000FF"/>
          <w:sz w:val="24"/>
          <w:szCs w:val="24"/>
        </w:rPr>
        <w:t xml:space="preserve"> пользователя</w:t>
      </w:r>
      <w:r w:rsidR="00736665">
        <w:rPr>
          <w:b/>
          <w:color w:val="0000FF"/>
          <w:sz w:val="24"/>
          <w:szCs w:val="24"/>
          <w:lang w:val="ru-RU"/>
        </w:rPr>
        <w:t>»</w:t>
      </w:r>
    </w:p>
    <w:p w14:paraId="14457DDF" w14:textId="77777777" w:rsidR="00AF663F" w:rsidRDefault="00ED4FB5">
      <w:pPr>
        <w:numPr>
          <w:ilvl w:val="2"/>
          <w:numId w:val="10"/>
        </w:numPr>
        <w:rPr>
          <w:b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Описание</w:t>
      </w:r>
      <w:r>
        <w:rPr>
          <w:b/>
          <w:sz w:val="24"/>
          <w:szCs w:val="24"/>
          <w:highlight w:val="white"/>
        </w:rPr>
        <w:t xml:space="preserve"> </w:t>
      </w:r>
    </w:p>
    <w:p w14:paraId="48FA8FF4" w14:textId="77777777"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Данная страница позволяет управлять настройками в личном кабинете. Несет в себе такие возможности : смена пароля, управление личными данными пользователя, управление уведомлениями.</w:t>
      </w:r>
    </w:p>
    <w:p w14:paraId="4F716978" w14:textId="77777777" w:rsidR="00AF663F" w:rsidRDefault="00ED4FB5">
      <w:pPr>
        <w:numPr>
          <w:ilvl w:val="2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14:paraId="4CE7F4AA" w14:textId="77777777"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14:paraId="79A1EFF3" w14:textId="77777777"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“</w:t>
      </w:r>
      <w:r w:rsidR="00795EFF">
        <w:rPr>
          <w:sz w:val="24"/>
          <w:szCs w:val="24"/>
          <w:highlight w:val="white"/>
          <w:lang w:val="ru-RU"/>
        </w:rPr>
        <w:t>Л</w:t>
      </w:r>
      <w:proofErr w:type="spellStart"/>
      <w:r>
        <w:rPr>
          <w:sz w:val="24"/>
          <w:szCs w:val="24"/>
          <w:highlight w:val="white"/>
        </w:rPr>
        <w:t>ичны</w:t>
      </w:r>
      <w:proofErr w:type="spellEnd"/>
      <w:r w:rsidR="00795EFF">
        <w:rPr>
          <w:sz w:val="24"/>
          <w:szCs w:val="24"/>
          <w:highlight w:val="white"/>
          <w:lang w:val="ru-RU"/>
        </w:rPr>
        <w:t>е</w:t>
      </w:r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данны</w:t>
      </w:r>
      <w:proofErr w:type="spellEnd"/>
      <w:r w:rsidR="00795EFF">
        <w:rPr>
          <w:sz w:val="24"/>
          <w:szCs w:val="24"/>
          <w:highlight w:val="white"/>
          <w:lang w:val="ru-RU"/>
        </w:rPr>
        <w:t>е</w:t>
      </w:r>
      <w:r>
        <w:rPr>
          <w:sz w:val="24"/>
          <w:szCs w:val="24"/>
          <w:highlight w:val="white"/>
        </w:rPr>
        <w:t>”</w:t>
      </w:r>
    </w:p>
    <w:p w14:paraId="547F4772" w14:textId="77777777"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“</w:t>
      </w:r>
      <w:r w:rsidR="00795EFF">
        <w:rPr>
          <w:sz w:val="24"/>
          <w:szCs w:val="24"/>
          <w:highlight w:val="white"/>
          <w:lang w:val="ru-RU"/>
        </w:rPr>
        <w:t>Н</w:t>
      </w:r>
      <w:proofErr w:type="spellStart"/>
      <w:r>
        <w:rPr>
          <w:sz w:val="24"/>
          <w:szCs w:val="24"/>
          <w:highlight w:val="white"/>
        </w:rPr>
        <w:t>астро</w:t>
      </w:r>
      <w:proofErr w:type="spellEnd"/>
      <w:r w:rsidR="00795EFF">
        <w:rPr>
          <w:sz w:val="24"/>
          <w:szCs w:val="24"/>
          <w:highlight w:val="white"/>
          <w:lang w:val="ru-RU"/>
        </w:rPr>
        <w:t>й</w:t>
      </w:r>
      <w:r>
        <w:rPr>
          <w:sz w:val="24"/>
          <w:szCs w:val="24"/>
          <w:highlight w:val="white"/>
        </w:rPr>
        <w:t>к</w:t>
      </w:r>
      <w:r w:rsidR="00795EFF">
        <w:rPr>
          <w:sz w:val="24"/>
          <w:szCs w:val="24"/>
          <w:highlight w:val="white"/>
          <w:lang w:val="ru-RU"/>
        </w:rPr>
        <w:t>и</w:t>
      </w:r>
      <w:r>
        <w:rPr>
          <w:sz w:val="24"/>
          <w:szCs w:val="24"/>
          <w:highlight w:val="white"/>
        </w:rPr>
        <w:t xml:space="preserve"> уведомлений”</w:t>
      </w:r>
    </w:p>
    <w:p w14:paraId="31E4B828" w14:textId="77777777" w:rsidR="00823486" w:rsidRDefault="00823486" w:rsidP="00823486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“</w:t>
      </w:r>
      <w:r>
        <w:rPr>
          <w:sz w:val="24"/>
          <w:szCs w:val="24"/>
          <w:highlight w:val="white"/>
          <w:lang w:val="ru-RU"/>
        </w:rPr>
        <w:t>С</w:t>
      </w:r>
      <w:r>
        <w:rPr>
          <w:sz w:val="24"/>
          <w:szCs w:val="24"/>
          <w:highlight w:val="white"/>
        </w:rPr>
        <w:t>мен</w:t>
      </w:r>
      <w:r>
        <w:rPr>
          <w:sz w:val="24"/>
          <w:szCs w:val="24"/>
          <w:highlight w:val="white"/>
          <w:lang w:val="ru-RU"/>
        </w:rPr>
        <w:t>а</w:t>
      </w:r>
      <w:r>
        <w:rPr>
          <w:sz w:val="24"/>
          <w:szCs w:val="24"/>
          <w:highlight w:val="white"/>
        </w:rPr>
        <w:t xml:space="preserve"> пароля”</w:t>
      </w:r>
    </w:p>
    <w:p w14:paraId="2E79A4E8" w14:textId="77777777"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14:paraId="0BB831F9" w14:textId="77777777" w:rsidR="00AF663F" w:rsidRDefault="00AF663F">
      <w:pPr>
        <w:ind w:left="2880"/>
        <w:rPr>
          <w:sz w:val="24"/>
          <w:szCs w:val="24"/>
          <w:highlight w:val="white"/>
        </w:rPr>
      </w:pPr>
    </w:p>
    <w:p w14:paraId="3461E131" w14:textId="77777777"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Вкладка “Главная”</w:t>
      </w:r>
    </w:p>
    <w:p w14:paraId="2A08F66F" w14:textId="77777777" w:rsidR="00AF663F" w:rsidRDefault="00ED4FB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5.5.1 Окно “Список контрагентов”</w:t>
      </w:r>
    </w:p>
    <w:p w14:paraId="34E2CDCD" w14:textId="77777777" w:rsidR="00AF663F" w:rsidRDefault="00ED4FB5">
      <w:pPr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Описание </w:t>
      </w:r>
    </w:p>
    <w:p w14:paraId="7BFE0444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Таблица в которой отображаются все Контрагенты по которым данный пользователь является ответственным</w:t>
      </w:r>
    </w:p>
    <w:p w14:paraId="5AF699E4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У одного пользователя может быть несколько контрагентов</w:t>
      </w:r>
    </w:p>
    <w:p w14:paraId="417A9CF7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Данные о контрагентах получаем после импорта файла пользователя, на этапе регистрации.</w:t>
      </w:r>
    </w:p>
    <w:p w14:paraId="17E4811B" w14:textId="77777777" w:rsidR="00AF663F" w:rsidRDefault="00ED4FB5">
      <w:pPr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Структура</w:t>
      </w:r>
    </w:p>
    <w:p w14:paraId="3439A653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</w:p>
    <w:p w14:paraId="22AE9CDD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Таблица:</w:t>
      </w:r>
    </w:p>
    <w:tbl>
      <w:tblPr>
        <w:tblStyle w:val="a7"/>
        <w:tblW w:w="571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2340"/>
        <w:gridCol w:w="2490"/>
      </w:tblGrid>
      <w:tr w:rsidR="00AF663F" w14:paraId="6F0F00BD" w14:textId="77777777">
        <w:trPr>
          <w:trHeight w:val="440"/>
        </w:trPr>
        <w:tc>
          <w:tcPr>
            <w:tcW w:w="32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C4948B" w14:textId="77777777" w:rsidR="00AF663F" w:rsidRDefault="00ED4FB5">
            <w:pPr>
              <w:ind w:left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Список контрагентов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834C32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AF663F" w14:paraId="4F24EF3E" w14:textId="77777777">
        <w:trPr>
          <w:trHeight w:val="440"/>
        </w:trPr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9C460D" w14:textId="77777777" w:rsidR="00AF663F" w:rsidRDefault="00AF663F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383012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990A18" w14:textId="77777777" w:rsidR="00AF663F" w:rsidRDefault="00AF663F">
            <w:pPr>
              <w:rPr>
                <w:sz w:val="20"/>
                <w:szCs w:val="20"/>
              </w:rPr>
            </w:pPr>
          </w:p>
        </w:tc>
      </w:tr>
      <w:tr w:rsidR="00AF663F" w14:paraId="4F1299BA" w14:textId="77777777">
        <w:trPr>
          <w:trHeight w:val="7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FB0406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ИНН</w:t>
            </w:r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D64699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Наименование</w:t>
            </w:r>
          </w:p>
        </w:tc>
        <w:tc>
          <w:tcPr>
            <w:tcW w:w="24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5F556B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ПланДата</w:t>
            </w:r>
            <w:proofErr w:type="spellEnd"/>
            <w:r>
              <w:rPr>
                <w:b/>
                <w:sz w:val="20"/>
                <w:szCs w:val="20"/>
              </w:rPr>
              <w:t xml:space="preserve"> проверки</w:t>
            </w:r>
          </w:p>
          <w:p w14:paraId="055CAAD6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Роспотребнадзором</w:t>
            </w:r>
            <w:proofErr w:type="spellEnd"/>
          </w:p>
        </w:tc>
      </w:tr>
      <w:tr w:rsidR="00AF663F" w14:paraId="4B0C07A2" w14:textId="77777777">
        <w:trPr>
          <w:trHeight w:val="440"/>
        </w:trPr>
        <w:tc>
          <w:tcPr>
            <w:tcW w:w="8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A04113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ED3AD5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F701C8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78DB19D" w14:textId="77777777" w:rsidR="00AF663F" w:rsidRDefault="00AF663F">
      <w:pPr>
        <w:rPr>
          <w:sz w:val="24"/>
          <w:szCs w:val="24"/>
        </w:rPr>
      </w:pPr>
    </w:p>
    <w:p w14:paraId="01E38CC3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Окно “Форма заказа услуги”</w:t>
      </w:r>
    </w:p>
    <w:p w14:paraId="119BB536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Окно “Персональный менеджер”</w:t>
      </w:r>
    </w:p>
    <w:p w14:paraId="1D839E15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Кнопка “Пожаловаться”</w:t>
      </w:r>
    </w:p>
    <w:p w14:paraId="5D543E5B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</w:p>
    <w:p w14:paraId="03E901C7" w14:textId="77777777" w:rsidR="00AF663F" w:rsidRDefault="00ED4FB5">
      <w:pPr>
        <w:numPr>
          <w:ilvl w:val="2"/>
          <w:numId w:val="10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Логика</w:t>
      </w:r>
    </w:p>
    <w:p w14:paraId="1CF5E52B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Импортируем файл из Базы со списком контрагентов, привязанных к данному пользователю</w:t>
      </w:r>
    </w:p>
    <w:p w14:paraId="20656D1A" w14:textId="77777777" w:rsidR="00AF663F" w:rsidRDefault="00AF663F">
      <w:pPr>
        <w:ind w:left="2880"/>
        <w:rPr>
          <w:sz w:val="24"/>
          <w:szCs w:val="24"/>
        </w:rPr>
      </w:pPr>
    </w:p>
    <w:p w14:paraId="6E17470C" w14:textId="77777777" w:rsidR="00AF663F" w:rsidRDefault="00ED4FB5">
      <w:pPr>
        <w:ind w:left="720" w:firstLine="720"/>
        <w:rPr>
          <w:sz w:val="24"/>
          <w:szCs w:val="24"/>
        </w:rPr>
      </w:pPr>
      <w:r>
        <w:rPr>
          <w:i/>
          <w:sz w:val="24"/>
          <w:szCs w:val="24"/>
        </w:rPr>
        <w:t xml:space="preserve">5.5.2. Окно </w:t>
      </w:r>
      <w:r>
        <w:rPr>
          <w:sz w:val="24"/>
          <w:szCs w:val="24"/>
        </w:rPr>
        <w:t>“Список договоров”</w:t>
      </w:r>
    </w:p>
    <w:p w14:paraId="0E0D97F1" w14:textId="77777777" w:rsidR="00AF663F" w:rsidRDefault="00ED4FB5">
      <w:pPr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Описание </w:t>
      </w:r>
    </w:p>
    <w:p w14:paraId="3A8AA057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Таблица в которой отображаются договора по контрагентам пользователя</w:t>
      </w:r>
    </w:p>
    <w:p w14:paraId="7335EE63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По одному контрагенту может быть несколько договоров</w:t>
      </w:r>
    </w:p>
    <w:p w14:paraId="7707426C" w14:textId="77777777" w:rsidR="00AF663F" w:rsidRDefault="00ED4FB5">
      <w:pPr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Структура</w:t>
      </w:r>
    </w:p>
    <w:p w14:paraId="6C8C302E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</w:p>
    <w:p w14:paraId="592133CB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Таблица:</w:t>
      </w:r>
    </w:p>
    <w:p w14:paraId="69CCDFEA" w14:textId="77777777" w:rsidR="00AF663F" w:rsidRDefault="00AF663F">
      <w:pPr>
        <w:rPr>
          <w:sz w:val="24"/>
          <w:szCs w:val="24"/>
        </w:rPr>
      </w:pPr>
    </w:p>
    <w:tbl>
      <w:tblPr>
        <w:tblStyle w:val="a8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7"/>
        <w:gridCol w:w="1989"/>
        <w:gridCol w:w="1754"/>
        <w:gridCol w:w="1731"/>
        <w:gridCol w:w="1602"/>
        <w:gridCol w:w="1427"/>
      </w:tblGrid>
      <w:tr w:rsidR="00AF663F" w14:paraId="3F7D5BA0" w14:textId="77777777">
        <w:trPr>
          <w:trHeight w:val="440"/>
        </w:trPr>
        <w:tc>
          <w:tcPr>
            <w:tcW w:w="251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B706CC" w14:textId="77777777" w:rsidR="00AF663F" w:rsidRDefault="00ED4FB5">
            <w:pPr>
              <w:ind w:left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Список договоров</w:t>
            </w:r>
          </w:p>
        </w:tc>
        <w:tc>
          <w:tcPr>
            <w:tcW w:w="34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8CA470" w14:textId="77777777" w:rsidR="00AF663F" w:rsidRDefault="00AF663F">
            <w:pPr>
              <w:ind w:left="100"/>
              <w:rPr>
                <w:color w:val="0000FF"/>
                <w:sz w:val="20"/>
                <w:szCs w:val="20"/>
              </w:rPr>
            </w:pPr>
          </w:p>
        </w:tc>
        <w:tc>
          <w:tcPr>
            <w:tcW w:w="1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8D3EEB" w14:textId="77777777" w:rsidR="00AF663F" w:rsidRDefault="00ED4FB5">
            <w:pPr>
              <w:ind w:left="100"/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Сортировка</w:t>
            </w:r>
          </w:p>
        </w:tc>
        <w:tc>
          <w:tcPr>
            <w:tcW w:w="1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B39C3C" w14:textId="77777777" w:rsidR="00AF663F" w:rsidRDefault="00ED4FB5">
            <w:pPr>
              <w:ind w:left="100"/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Фильтр</w:t>
            </w:r>
          </w:p>
        </w:tc>
      </w:tr>
      <w:tr w:rsidR="00AF663F" w14:paraId="774DADFC" w14:textId="77777777">
        <w:trPr>
          <w:trHeight w:val="440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30DAF3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9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4C743E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№Договора</w:t>
            </w:r>
          </w:p>
        </w:tc>
        <w:tc>
          <w:tcPr>
            <w:tcW w:w="17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1451CD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Контрагент</w:t>
            </w:r>
          </w:p>
        </w:tc>
        <w:tc>
          <w:tcPr>
            <w:tcW w:w="173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931929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ФактАдрес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39251F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ДатаНачала</w:t>
            </w:r>
            <w:proofErr w:type="spellEnd"/>
          </w:p>
        </w:tc>
        <w:tc>
          <w:tcPr>
            <w:tcW w:w="14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51C70A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Окончания</w:t>
            </w:r>
          </w:p>
        </w:tc>
      </w:tr>
      <w:tr w:rsidR="00AF663F" w14:paraId="425DE5D7" w14:textId="77777777">
        <w:trPr>
          <w:trHeight w:val="440"/>
        </w:trPr>
        <w:tc>
          <w:tcPr>
            <w:tcW w:w="5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189734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8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6D8D12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5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C9A3A9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3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98661C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0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92003D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1FE340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7474FE9" w14:textId="77777777" w:rsidR="00AF663F" w:rsidRDefault="00AF663F">
      <w:pPr>
        <w:rPr>
          <w:sz w:val="24"/>
          <w:szCs w:val="24"/>
        </w:rPr>
      </w:pPr>
    </w:p>
    <w:p w14:paraId="75D15936" w14:textId="77777777" w:rsidR="00AF663F" w:rsidRDefault="00AF663F">
      <w:pPr>
        <w:rPr>
          <w:sz w:val="24"/>
          <w:szCs w:val="24"/>
        </w:rPr>
      </w:pPr>
    </w:p>
    <w:p w14:paraId="7B5855F7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Окно “Форма заказа услуги”</w:t>
      </w:r>
    </w:p>
    <w:p w14:paraId="06E6CD8F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Окно “Персональный менеджер”</w:t>
      </w:r>
    </w:p>
    <w:p w14:paraId="5F689EEB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Кнопка “Пожаловаться”</w:t>
      </w:r>
    </w:p>
    <w:p w14:paraId="4BA59182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</w:p>
    <w:p w14:paraId="29CC16E6" w14:textId="77777777" w:rsidR="00AF663F" w:rsidRDefault="00ED4FB5">
      <w:pPr>
        <w:numPr>
          <w:ilvl w:val="2"/>
          <w:numId w:val="10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Логика</w:t>
      </w:r>
    </w:p>
    <w:p w14:paraId="159733E6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Данные получаем со стороннего сервиса на стороне заказчика (из Базы)</w:t>
      </w:r>
    </w:p>
    <w:p w14:paraId="64AEB6D3" w14:textId="77777777" w:rsidR="00AF663F" w:rsidRDefault="00AF663F">
      <w:pPr>
        <w:ind w:left="1440"/>
        <w:rPr>
          <w:b/>
          <w:i/>
          <w:sz w:val="24"/>
          <w:szCs w:val="24"/>
        </w:rPr>
      </w:pPr>
    </w:p>
    <w:p w14:paraId="1DA8A64E" w14:textId="77777777"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Вкладка “Лаборатория”</w:t>
      </w:r>
    </w:p>
    <w:p w14:paraId="6A00B628" w14:textId="77777777" w:rsidR="00AF663F" w:rsidRDefault="00ED4FB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5.6.1 Окно “График лабораторных исследований”</w:t>
      </w:r>
    </w:p>
    <w:p w14:paraId="385902BC" w14:textId="77777777" w:rsidR="00AF663F" w:rsidRDefault="00ED4FB5">
      <w:pPr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Описание </w:t>
      </w:r>
    </w:p>
    <w:p w14:paraId="49CAB6D8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Таблица, которая позволяет удобно просмотреть все запланированные анализы для пользователя </w:t>
      </w:r>
    </w:p>
    <w:p w14:paraId="00D5606D" w14:textId="77777777" w:rsidR="00AF663F" w:rsidRDefault="00ED4FB5">
      <w:pPr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Структура</w:t>
      </w:r>
    </w:p>
    <w:p w14:paraId="14E0F4EA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</w:p>
    <w:p w14:paraId="15207B25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Таблица:</w:t>
      </w:r>
    </w:p>
    <w:p w14:paraId="1A20FA05" w14:textId="77777777" w:rsidR="00AF663F" w:rsidRDefault="00AF663F">
      <w:pPr>
        <w:rPr>
          <w:sz w:val="24"/>
          <w:szCs w:val="24"/>
        </w:rPr>
      </w:pPr>
    </w:p>
    <w:p w14:paraId="7E245D27" w14:textId="77777777" w:rsidR="00AF663F" w:rsidRDefault="00AF663F">
      <w:pPr>
        <w:rPr>
          <w:sz w:val="24"/>
          <w:szCs w:val="24"/>
        </w:rPr>
      </w:pPr>
    </w:p>
    <w:tbl>
      <w:tblPr>
        <w:tblStyle w:val="a9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63"/>
        <w:gridCol w:w="2161"/>
        <w:gridCol w:w="2452"/>
        <w:gridCol w:w="1815"/>
        <w:gridCol w:w="1939"/>
      </w:tblGrid>
      <w:tr w:rsidR="00AF663F" w14:paraId="6F379FC9" w14:textId="77777777">
        <w:trPr>
          <w:trHeight w:val="440"/>
        </w:trPr>
        <w:tc>
          <w:tcPr>
            <w:tcW w:w="527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16A6BA" w14:textId="77777777" w:rsidR="00AF663F" w:rsidRDefault="00ED4FB5">
            <w:pPr>
              <w:ind w:left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График лабораторных исследований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07120E" w14:textId="77777777" w:rsidR="00AF663F" w:rsidRDefault="00ED4FB5">
            <w:pPr>
              <w:ind w:left="100"/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Сортировка</w:t>
            </w:r>
          </w:p>
        </w:tc>
        <w:tc>
          <w:tcPr>
            <w:tcW w:w="1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4C4674" w14:textId="77777777" w:rsidR="00AF663F" w:rsidRDefault="00ED4FB5">
            <w:pPr>
              <w:ind w:left="100"/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Фильтр</w:t>
            </w:r>
          </w:p>
        </w:tc>
      </w:tr>
      <w:tr w:rsidR="00AF663F" w14:paraId="40012B7D" w14:textId="77777777">
        <w:trPr>
          <w:trHeight w:val="440"/>
        </w:trPr>
        <w:tc>
          <w:tcPr>
            <w:tcW w:w="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F9E572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E410F7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6BC9AC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247B36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97BB82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AF663F" w14:paraId="297F4B3F" w14:textId="77777777">
        <w:trPr>
          <w:trHeight w:val="440"/>
        </w:trPr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EE3C45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8ADF15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ПланДата</w:t>
            </w:r>
            <w:proofErr w:type="spellEnd"/>
          </w:p>
        </w:tc>
        <w:tc>
          <w:tcPr>
            <w:tcW w:w="245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9D156D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Контрагент</w:t>
            </w:r>
          </w:p>
        </w:tc>
        <w:tc>
          <w:tcPr>
            <w:tcW w:w="18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4BC68D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№Договора</w:t>
            </w:r>
          </w:p>
        </w:tc>
        <w:tc>
          <w:tcPr>
            <w:tcW w:w="19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0CBB6E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Вид исследования</w:t>
            </w:r>
          </w:p>
        </w:tc>
      </w:tr>
      <w:tr w:rsidR="00AF663F" w14:paraId="14A0EB60" w14:textId="77777777">
        <w:trPr>
          <w:trHeight w:val="440"/>
        </w:trPr>
        <w:tc>
          <w:tcPr>
            <w:tcW w:w="6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767307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277D6E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3AD0C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124ECC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3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65ACBE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C7284B5" w14:textId="77777777" w:rsidR="00AF663F" w:rsidRDefault="00AF663F">
      <w:pPr>
        <w:rPr>
          <w:sz w:val="24"/>
          <w:szCs w:val="24"/>
        </w:rPr>
      </w:pPr>
    </w:p>
    <w:p w14:paraId="505A14DB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Кнопка “Изменить график </w:t>
      </w:r>
      <w:proofErr w:type="spellStart"/>
      <w:r>
        <w:rPr>
          <w:sz w:val="24"/>
          <w:szCs w:val="24"/>
        </w:rPr>
        <w:t>гработ</w:t>
      </w:r>
      <w:proofErr w:type="spellEnd"/>
      <w:r>
        <w:rPr>
          <w:sz w:val="24"/>
          <w:szCs w:val="24"/>
        </w:rPr>
        <w:t>”</w:t>
      </w:r>
    </w:p>
    <w:p w14:paraId="2ADEEE33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Окно “Форма заказа услуги”</w:t>
      </w:r>
    </w:p>
    <w:p w14:paraId="4564EFCC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Окно “Персональный менеджер”</w:t>
      </w:r>
    </w:p>
    <w:p w14:paraId="4C5033B5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Кнопка “Пожаловаться”</w:t>
      </w:r>
    </w:p>
    <w:p w14:paraId="3BDC9559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</w:p>
    <w:p w14:paraId="185A5512" w14:textId="77777777" w:rsidR="00AF663F" w:rsidRDefault="00ED4FB5">
      <w:pPr>
        <w:numPr>
          <w:ilvl w:val="2"/>
          <w:numId w:val="10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Логика</w:t>
      </w:r>
    </w:p>
    <w:p w14:paraId="5C7E4FEE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Данные по графику анализов мы получаем со стороннего сервиса на стороне заказчика. Также мы будем получать дату запланированного анализа. И по данной дате будем отправлять уведомление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пользователю.</w:t>
      </w:r>
    </w:p>
    <w:p w14:paraId="74CD46BB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Изменить график работ возможно только на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предстоящие даты</w:t>
      </w:r>
    </w:p>
    <w:p w14:paraId="021F7C02" w14:textId="77777777" w:rsidR="00AF663F" w:rsidRDefault="00ED4FB5">
      <w:pPr>
        <w:ind w:left="720" w:firstLine="720"/>
        <w:rPr>
          <w:sz w:val="24"/>
          <w:szCs w:val="24"/>
        </w:rPr>
      </w:pPr>
      <w:r>
        <w:rPr>
          <w:i/>
          <w:sz w:val="24"/>
          <w:szCs w:val="24"/>
        </w:rPr>
        <w:t xml:space="preserve">5.6.2. Окно </w:t>
      </w:r>
      <w:r>
        <w:rPr>
          <w:sz w:val="24"/>
          <w:szCs w:val="24"/>
        </w:rPr>
        <w:t>“Список проведённых исследований”</w:t>
      </w:r>
    </w:p>
    <w:p w14:paraId="0CE506D0" w14:textId="77777777" w:rsidR="00AF663F" w:rsidRDefault="00ED4FB5">
      <w:pPr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Описание </w:t>
      </w:r>
    </w:p>
    <w:p w14:paraId="494301E0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Таблица со списком проведённых исследований</w:t>
      </w:r>
    </w:p>
    <w:p w14:paraId="2AABD492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к каждой записи в таблице будут прикрепляться один или несколько протоколов</w:t>
      </w:r>
    </w:p>
    <w:p w14:paraId="1D06A64E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В таблице будет колонка “Протоколы”, при нажатии на ссылку “Протоколы” будет открываться окно с прикреплёнными к этой записи файлами</w:t>
      </w:r>
    </w:p>
    <w:p w14:paraId="2326B9D5" w14:textId="77777777" w:rsidR="00AF663F" w:rsidRDefault="00ED4FB5">
      <w:pPr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Структура</w:t>
      </w:r>
    </w:p>
    <w:p w14:paraId="1FB3DC66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</w:p>
    <w:p w14:paraId="521AFB7D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Таблица:</w:t>
      </w:r>
    </w:p>
    <w:tbl>
      <w:tblPr>
        <w:tblStyle w:val="aa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54"/>
        <w:gridCol w:w="1213"/>
        <w:gridCol w:w="2579"/>
        <w:gridCol w:w="1528"/>
        <w:gridCol w:w="1633"/>
        <w:gridCol w:w="1423"/>
      </w:tblGrid>
      <w:tr w:rsidR="00AF663F" w14:paraId="21160E06" w14:textId="77777777">
        <w:trPr>
          <w:trHeight w:val="440"/>
        </w:trPr>
        <w:tc>
          <w:tcPr>
            <w:tcW w:w="444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2EBA5B" w14:textId="77777777" w:rsidR="00AF663F" w:rsidRDefault="00AF663F">
            <w:pPr>
              <w:ind w:left="100"/>
              <w:rPr>
                <w:b/>
                <w:sz w:val="20"/>
                <w:szCs w:val="20"/>
              </w:rPr>
            </w:pP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B02DFE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E149B5" w14:textId="77777777" w:rsidR="00AF663F" w:rsidRDefault="00ED4FB5">
            <w:pPr>
              <w:ind w:left="100"/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Сортировка</w:t>
            </w:r>
          </w:p>
        </w:tc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D575D4" w14:textId="77777777" w:rsidR="00AF663F" w:rsidRDefault="00ED4FB5">
            <w:pPr>
              <w:ind w:left="100"/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Фильтр</w:t>
            </w:r>
          </w:p>
        </w:tc>
      </w:tr>
      <w:tr w:rsidR="00AF663F" w14:paraId="1C829BAD" w14:textId="77777777">
        <w:trPr>
          <w:trHeight w:val="440"/>
        </w:trPr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24C502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2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A6CCD9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</w:t>
            </w:r>
          </w:p>
        </w:tc>
        <w:tc>
          <w:tcPr>
            <w:tcW w:w="257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0D629F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Контрагент</w:t>
            </w:r>
          </w:p>
        </w:tc>
        <w:tc>
          <w:tcPr>
            <w:tcW w:w="152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8D33AB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№Договора</w:t>
            </w:r>
          </w:p>
        </w:tc>
        <w:tc>
          <w:tcPr>
            <w:tcW w:w="16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041305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Вид исследования</w:t>
            </w:r>
          </w:p>
        </w:tc>
        <w:tc>
          <w:tcPr>
            <w:tcW w:w="14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5A6FE0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Протоколы</w:t>
            </w:r>
          </w:p>
        </w:tc>
      </w:tr>
      <w:tr w:rsidR="00AF663F" w14:paraId="252F2F26" w14:textId="77777777">
        <w:trPr>
          <w:trHeight w:val="440"/>
        </w:trPr>
        <w:tc>
          <w:tcPr>
            <w:tcW w:w="6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9AF145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2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26D177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7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3E7D32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2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55E57F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51F635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5F0428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1E309C9F" w14:textId="77777777" w:rsidR="00AF663F" w:rsidRDefault="00AF663F">
      <w:pPr>
        <w:rPr>
          <w:sz w:val="24"/>
          <w:szCs w:val="24"/>
        </w:rPr>
      </w:pPr>
    </w:p>
    <w:p w14:paraId="49F5551B" w14:textId="77777777" w:rsidR="00AF663F" w:rsidRDefault="00AF663F">
      <w:pPr>
        <w:rPr>
          <w:sz w:val="24"/>
          <w:szCs w:val="24"/>
        </w:rPr>
      </w:pPr>
    </w:p>
    <w:p w14:paraId="63CEC260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Окно “Форма заказа услуги”</w:t>
      </w:r>
    </w:p>
    <w:p w14:paraId="0E03C75A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Окно “Персональный менеджер”</w:t>
      </w:r>
    </w:p>
    <w:p w14:paraId="42037F71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Кнопка “Пожаловаться”</w:t>
      </w:r>
    </w:p>
    <w:p w14:paraId="1B3CF14A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</w:p>
    <w:p w14:paraId="0C015231" w14:textId="77777777" w:rsidR="00AF663F" w:rsidRDefault="00ED4FB5">
      <w:pPr>
        <w:numPr>
          <w:ilvl w:val="2"/>
          <w:numId w:val="10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Логика</w:t>
      </w:r>
    </w:p>
    <w:p w14:paraId="29BADF05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Данные по проведенным исследованиям мы получаем со стороннего сервиса на стороне заказчика. </w:t>
      </w:r>
    </w:p>
    <w:p w14:paraId="010A85A8" w14:textId="77777777" w:rsidR="00AF663F" w:rsidRDefault="00AF663F">
      <w:pPr>
        <w:rPr>
          <w:sz w:val="24"/>
          <w:szCs w:val="24"/>
          <w:highlight w:val="white"/>
        </w:rPr>
      </w:pPr>
    </w:p>
    <w:p w14:paraId="0BB63269" w14:textId="77777777"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Вкладка “</w:t>
      </w:r>
      <w:proofErr w:type="spellStart"/>
      <w:r w:rsidRPr="005F13DD">
        <w:rPr>
          <w:b/>
          <w:color w:val="0000FF"/>
          <w:sz w:val="24"/>
          <w:szCs w:val="24"/>
        </w:rPr>
        <w:t>Сандокументы</w:t>
      </w:r>
      <w:proofErr w:type="spellEnd"/>
      <w:r w:rsidRPr="005F13DD">
        <w:rPr>
          <w:b/>
          <w:color w:val="0000FF"/>
          <w:sz w:val="24"/>
          <w:szCs w:val="24"/>
        </w:rPr>
        <w:t>”</w:t>
      </w:r>
    </w:p>
    <w:p w14:paraId="67B89858" w14:textId="77777777" w:rsidR="00AF663F" w:rsidRDefault="00ED4FB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5.6.1 Окно “Список оформленных </w:t>
      </w:r>
      <w:proofErr w:type="spellStart"/>
      <w:r>
        <w:rPr>
          <w:sz w:val="24"/>
          <w:szCs w:val="24"/>
        </w:rPr>
        <w:t>сандокументов</w:t>
      </w:r>
      <w:proofErr w:type="spellEnd"/>
      <w:r>
        <w:rPr>
          <w:sz w:val="24"/>
          <w:szCs w:val="24"/>
        </w:rPr>
        <w:t>”</w:t>
      </w:r>
    </w:p>
    <w:p w14:paraId="2FB96823" w14:textId="77777777" w:rsidR="00AF663F" w:rsidRDefault="00ED4FB5">
      <w:pPr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Описание </w:t>
      </w:r>
    </w:p>
    <w:p w14:paraId="76DCC1C1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Таблица, которая позволяет удобно просмотреть все оформленные </w:t>
      </w:r>
      <w:proofErr w:type="spellStart"/>
      <w:r>
        <w:rPr>
          <w:sz w:val="24"/>
          <w:szCs w:val="24"/>
        </w:rPr>
        <w:t>сандокументы</w:t>
      </w:r>
      <w:proofErr w:type="spellEnd"/>
      <w:r>
        <w:rPr>
          <w:sz w:val="24"/>
          <w:szCs w:val="24"/>
        </w:rPr>
        <w:t xml:space="preserve"> для пользователя </w:t>
      </w:r>
    </w:p>
    <w:p w14:paraId="0E020E6A" w14:textId="77777777" w:rsidR="00AF663F" w:rsidRDefault="00ED4FB5">
      <w:pPr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Структура</w:t>
      </w:r>
    </w:p>
    <w:p w14:paraId="7FEFB160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</w:p>
    <w:p w14:paraId="2974AAE9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Таблица:</w:t>
      </w:r>
    </w:p>
    <w:tbl>
      <w:tblPr>
        <w:tblStyle w:val="ab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56"/>
        <w:gridCol w:w="1218"/>
        <w:gridCol w:w="2589"/>
        <w:gridCol w:w="1534"/>
        <w:gridCol w:w="1604"/>
        <w:gridCol w:w="1428"/>
      </w:tblGrid>
      <w:tr w:rsidR="00AF663F" w14:paraId="1788217F" w14:textId="77777777">
        <w:trPr>
          <w:trHeight w:val="440"/>
        </w:trPr>
        <w:tc>
          <w:tcPr>
            <w:tcW w:w="446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CD6A02" w14:textId="77777777" w:rsidR="00AF663F" w:rsidRDefault="00AF663F">
            <w:pPr>
              <w:ind w:left="100"/>
              <w:rPr>
                <w:b/>
                <w:sz w:val="20"/>
                <w:szCs w:val="20"/>
                <w:highlight w:val="white"/>
              </w:rPr>
            </w:pPr>
          </w:p>
        </w:tc>
        <w:tc>
          <w:tcPr>
            <w:tcW w:w="1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68C5DE" w14:textId="77777777"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7B81EE" w14:textId="77777777" w:rsidR="00AF663F" w:rsidRDefault="00ED4FB5">
            <w:pPr>
              <w:ind w:left="100"/>
              <w:jc w:val="center"/>
              <w:rPr>
                <w:color w:val="0000FF"/>
                <w:sz w:val="20"/>
                <w:szCs w:val="20"/>
                <w:highlight w:val="white"/>
              </w:rPr>
            </w:pPr>
            <w:r>
              <w:rPr>
                <w:color w:val="0000FF"/>
                <w:sz w:val="20"/>
                <w:szCs w:val="20"/>
                <w:highlight w:val="white"/>
              </w:rPr>
              <w:t>Сортировка</w:t>
            </w:r>
          </w:p>
        </w:tc>
        <w:tc>
          <w:tcPr>
            <w:tcW w:w="1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346EB7" w14:textId="77777777" w:rsidR="00AF663F" w:rsidRDefault="00ED4FB5">
            <w:pPr>
              <w:ind w:left="100"/>
              <w:jc w:val="center"/>
              <w:rPr>
                <w:color w:val="0000FF"/>
                <w:sz w:val="20"/>
                <w:szCs w:val="20"/>
                <w:highlight w:val="white"/>
              </w:rPr>
            </w:pPr>
            <w:r>
              <w:rPr>
                <w:color w:val="0000FF"/>
                <w:sz w:val="20"/>
                <w:szCs w:val="20"/>
                <w:highlight w:val="white"/>
              </w:rPr>
              <w:t>Фильтр</w:t>
            </w:r>
          </w:p>
        </w:tc>
      </w:tr>
      <w:tr w:rsidR="00AF663F" w14:paraId="25CE9BAA" w14:textId="77777777">
        <w:trPr>
          <w:trHeight w:val="440"/>
        </w:trPr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79D5C2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ID</w:t>
            </w:r>
          </w:p>
        </w:tc>
        <w:tc>
          <w:tcPr>
            <w:tcW w:w="121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0A5E66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Дата</w:t>
            </w:r>
          </w:p>
        </w:tc>
        <w:tc>
          <w:tcPr>
            <w:tcW w:w="25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D4509D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Контрагент</w:t>
            </w:r>
          </w:p>
        </w:tc>
        <w:tc>
          <w:tcPr>
            <w:tcW w:w="15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255D8B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№Договора</w:t>
            </w:r>
          </w:p>
        </w:tc>
        <w:tc>
          <w:tcPr>
            <w:tcW w:w="16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82746A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Вид Документа</w:t>
            </w:r>
          </w:p>
        </w:tc>
        <w:tc>
          <w:tcPr>
            <w:tcW w:w="142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B8D4F5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Срок Действия</w:t>
            </w:r>
          </w:p>
        </w:tc>
      </w:tr>
      <w:tr w:rsidR="00AF663F" w14:paraId="75F06F3C" w14:textId="77777777">
        <w:trPr>
          <w:trHeight w:val="440"/>
        </w:trPr>
        <w:tc>
          <w:tcPr>
            <w:tcW w:w="6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368860" w14:textId="77777777"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2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1A8686" w14:textId="77777777"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258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A76645" w14:textId="77777777"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53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0B609E" w14:textId="77777777"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60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866849" w14:textId="77777777"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42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5B9F06" w14:textId="77777777"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</w:tr>
    </w:tbl>
    <w:p w14:paraId="23E84AA2" w14:textId="77777777" w:rsidR="00AF663F" w:rsidRDefault="00AF663F">
      <w:pPr>
        <w:rPr>
          <w:sz w:val="24"/>
          <w:szCs w:val="24"/>
          <w:highlight w:val="white"/>
        </w:rPr>
      </w:pPr>
    </w:p>
    <w:p w14:paraId="2183E9D1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Окно “Форма заказа услуги”</w:t>
      </w:r>
    </w:p>
    <w:p w14:paraId="5CADBCE8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Окно “Персональный менеджер”</w:t>
      </w:r>
    </w:p>
    <w:p w14:paraId="10350326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Кнопка “Пожаловаться”</w:t>
      </w:r>
    </w:p>
    <w:p w14:paraId="5CC68DBD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</w:p>
    <w:p w14:paraId="483869B2" w14:textId="77777777" w:rsidR="00AF663F" w:rsidRDefault="00ED4FB5">
      <w:pPr>
        <w:numPr>
          <w:ilvl w:val="2"/>
          <w:numId w:val="10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Логика</w:t>
      </w:r>
    </w:p>
    <w:p w14:paraId="373BA9EE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Данные по оформленным документам мы получаем со стороннего сервиса на стороне заказчика. </w:t>
      </w:r>
    </w:p>
    <w:p w14:paraId="06F2E841" w14:textId="77777777" w:rsidR="00AF663F" w:rsidRDefault="00AF663F">
      <w:pPr>
        <w:rPr>
          <w:sz w:val="24"/>
          <w:szCs w:val="24"/>
          <w:highlight w:val="white"/>
        </w:rPr>
      </w:pPr>
    </w:p>
    <w:p w14:paraId="2FC4C275" w14:textId="77777777"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Вкладка “</w:t>
      </w:r>
      <w:proofErr w:type="spellStart"/>
      <w:r w:rsidRPr="005F13DD">
        <w:rPr>
          <w:b/>
          <w:color w:val="0000FF"/>
          <w:sz w:val="24"/>
          <w:szCs w:val="24"/>
        </w:rPr>
        <w:t>Дезработы</w:t>
      </w:r>
      <w:proofErr w:type="spellEnd"/>
      <w:r w:rsidRPr="005F13DD">
        <w:rPr>
          <w:b/>
          <w:color w:val="0000FF"/>
          <w:sz w:val="24"/>
          <w:szCs w:val="24"/>
        </w:rPr>
        <w:t>”</w:t>
      </w:r>
    </w:p>
    <w:p w14:paraId="2A64C8DD" w14:textId="77777777" w:rsidR="00AF663F" w:rsidRDefault="00ED4FB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5.7.1 Окно “График </w:t>
      </w:r>
      <w:proofErr w:type="spellStart"/>
      <w:r>
        <w:rPr>
          <w:sz w:val="24"/>
          <w:szCs w:val="24"/>
        </w:rPr>
        <w:t>дезработ</w:t>
      </w:r>
      <w:proofErr w:type="spellEnd"/>
      <w:r>
        <w:rPr>
          <w:sz w:val="24"/>
          <w:szCs w:val="24"/>
        </w:rPr>
        <w:t>”</w:t>
      </w:r>
    </w:p>
    <w:p w14:paraId="777A8F43" w14:textId="77777777" w:rsidR="00AF663F" w:rsidRDefault="00ED4FB5">
      <w:pPr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Описание </w:t>
      </w:r>
    </w:p>
    <w:p w14:paraId="33D6FA65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Таблица, которая позволяет удобно просмотреть все запланированные </w:t>
      </w:r>
      <w:proofErr w:type="spellStart"/>
      <w:r>
        <w:rPr>
          <w:sz w:val="24"/>
          <w:szCs w:val="24"/>
        </w:rPr>
        <w:t>дезработы</w:t>
      </w:r>
      <w:proofErr w:type="spellEnd"/>
      <w:r>
        <w:rPr>
          <w:sz w:val="24"/>
          <w:szCs w:val="24"/>
        </w:rPr>
        <w:t xml:space="preserve"> для пользователя </w:t>
      </w:r>
    </w:p>
    <w:p w14:paraId="5950D4AC" w14:textId="77777777" w:rsidR="00AF663F" w:rsidRDefault="00ED4FB5">
      <w:pPr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Структура</w:t>
      </w:r>
    </w:p>
    <w:p w14:paraId="0CFBBE7A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</w:p>
    <w:p w14:paraId="30C708B1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Таблица:</w:t>
      </w:r>
    </w:p>
    <w:p w14:paraId="5EA534E2" w14:textId="77777777" w:rsidR="00AF663F" w:rsidRDefault="00AF663F">
      <w:pPr>
        <w:rPr>
          <w:sz w:val="24"/>
          <w:szCs w:val="24"/>
          <w:highlight w:val="white"/>
        </w:rPr>
      </w:pPr>
    </w:p>
    <w:tbl>
      <w:tblPr>
        <w:tblStyle w:val="ac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0"/>
        <w:gridCol w:w="1723"/>
        <w:gridCol w:w="1733"/>
        <w:gridCol w:w="1368"/>
        <w:gridCol w:w="1431"/>
        <w:gridCol w:w="1274"/>
        <w:gridCol w:w="981"/>
      </w:tblGrid>
      <w:tr w:rsidR="00AF663F" w14:paraId="0E89C960" w14:textId="77777777">
        <w:trPr>
          <w:trHeight w:val="440"/>
        </w:trPr>
        <w:tc>
          <w:tcPr>
            <w:tcW w:w="224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EA9FFE" w14:textId="77777777" w:rsidR="00AF663F" w:rsidRDefault="00ED4FB5">
            <w:pPr>
              <w:ind w:left="100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 xml:space="preserve">График </w:t>
            </w:r>
            <w:proofErr w:type="spellStart"/>
            <w:r>
              <w:rPr>
                <w:b/>
                <w:sz w:val="20"/>
                <w:szCs w:val="20"/>
                <w:highlight w:val="white"/>
              </w:rPr>
              <w:t>дезработ</w:t>
            </w:r>
            <w:proofErr w:type="spellEnd"/>
          </w:p>
        </w:tc>
        <w:tc>
          <w:tcPr>
            <w:tcW w:w="1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08773C" w14:textId="77777777"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D34032" w14:textId="77777777"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529143" w14:textId="77777777"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9B7BAC" w14:textId="77777777" w:rsidR="00AF663F" w:rsidRDefault="00ED4FB5">
            <w:pPr>
              <w:ind w:left="100"/>
              <w:jc w:val="center"/>
              <w:rPr>
                <w:color w:val="0000FF"/>
                <w:sz w:val="16"/>
                <w:szCs w:val="16"/>
                <w:highlight w:val="white"/>
              </w:rPr>
            </w:pPr>
            <w:r>
              <w:rPr>
                <w:color w:val="0000FF"/>
                <w:sz w:val="16"/>
                <w:szCs w:val="16"/>
                <w:highlight w:val="white"/>
              </w:rPr>
              <w:t>Сортировка</w:t>
            </w:r>
          </w:p>
        </w:tc>
        <w:tc>
          <w:tcPr>
            <w:tcW w:w="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E46881" w14:textId="77777777" w:rsidR="00AF663F" w:rsidRDefault="00ED4FB5">
            <w:pPr>
              <w:ind w:left="100"/>
              <w:jc w:val="center"/>
              <w:rPr>
                <w:color w:val="0000FF"/>
                <w:sz w:val="16"/>
                <w:szCs w:val="16"/>
                <w:highlight w:val="white"/>
              </w:rPr>
            </w:pPr>
            <w:r>
              <w:rPr>
                <w:color w:val="0000FF"/>
                <w:sz w:val="16"/>
                <w:szCs w:val="16"/>
                <w:highlight w:val="white"/>
              </w:rPr>
              <w:t>Фильтр</w:t>
            </w:r>
          </w:p>
        </w:tc>
      </w:tr>
      <w:tr w:rsidR="00AF663F" w14:paraId="77FFB803" w14:textId="77777777">
        <w:trPr>
          <w:trHeight w:val="440"/>
        </w:trPr>
        <w:tc>
          <w:tcPr>
            <w:tcW w:w="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FF174E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ID</w:t>
            </w:r>
          </w:p>
        </w:tc>
        <w:tc>
          <w:tcPr>
            <w:tcW w:w="17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2DE45B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  <w:highlight w:val="white"/>
              </w:rPr>
            </w:pPr>
            <w:proofErr w:type="spellStart"/>
            <w:r>
              <w:rPr>
                <w:b/>
                <w:sz w:val="20"/>
                <w:szCs w:val="20"/>
                <w:highlight w:val="white"/>
              </w:rPr>
              <w:t>ПланДата</w:t>
            </w:r>
            <w:proofErr w:type="spellEnd"/>
          </w:p>
        </w:tc>
        <w:tc>
          <w:tcPr>
            <w:tcW w:w="17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9E2271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Контрагент</w:t>
            </w:r>
          </w:p>
        </w:tc>
        <w:tc>
          <w:tcPr>
            <w:tcW w:w="13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9C2968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№Договора</w:t>
            </w:r>
          </w:p>
        </w:tc>
        <w:tc>
          <w:tcPr>
            <w:tcW w:w="14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ED6B3F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Адрес Объекта</w:t>
            </w:r>
          </w:p>
        </w:tc>
        <w:tc>
          <w:tcPr>
            <w:tcW w:w="127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384260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Вредитель</w:t>
            </w:r>
          </w:p>
        </w:tc>
        <w:tc>
          <w:tcPr>
            <w:tcW w:w="9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574BB1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Площадь</w:t>
            </w:r>
          </w:p>
        </w:tc>
      </w:tr>
      <w:tr w:rsidR="00AF663F" w14:paraId="523BBF41" w14:textId="77777777">
        <w:trPr>
          <w:trHeight w:val="440"/>
        </w:trPr>
        <w:tc>
          <w:tcPr>
            <w:tcW w:w="5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434ED1" w14:textId="77777777"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72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3367FD" w14:textId="77777777"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73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293A5E" w14:textId="77777777"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3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B0D960" w14:textId="77777777"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901EAD" w14:textId="77777777"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2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F5B4C8" w14:textId="77777777"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98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251FA4" w14:textId="77777777"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</w:tr>
    </w:tbl>
    <w:p w14:paraId="5924F0EF" w14:textId="77777777" w:rsidR="00AF663F" w:rsidRDefault="00AF663F">
      <w:pPr>
        <w:rPr>
          <w:sz w:val="24"/>
          <w:szCs w:val="24"/>
          <w:highlight w:val="white"/>
        </w:rPr>
      </w:pPr>
    </w:p>
    <w:p w14:paraId="793BF63C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Кнопка “Изменить график </w:t>
      </w:r>
      <w:proofErr w:type="spellStart"/>
      <w:r>
        <w:rPr>
          <w:sz w:val="24"/>
          <w:szCs w:val="24"/>
        </w:rPr>
        <w:t>гработ</w:t>
      </w:r>
      <w:proofErr w:type="spellEnd"/>
      <w:r>
        <w:rPr>
          <w:sz w:val="24"/>
          <w:szCs w:val="24"/>
        </w:rPr>
        <w:t>”</w:t>
      </w:r>
    </w:p>
    <w:p w14:paraId="0C624DD7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Окно “Форма заказа услуги”</w:t>
      </w:r>
    </w:p>
    <w:p w14:paraId="3250F644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Окно “Персональный менеджер”</w:t>
      </w:r>
    </w:p>
    <w:p w14:paraId="67045B47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Кнопка “Пожаловаться”</w:t>
      </w:r>
    </w:p>
    <w:p w14:paraId="2D2EA50F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</w:p>
    <w:p w14:paraId="717F0A5C" w14:textId="77777777" w:rsidR="00AF663F" w:rsidRDefault="00ED4FB5">
      <w:pPr>
        <w:numPr>
          <w:ilvl w:val="2"/>
          <w:numId w:val="10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Логика</w:t>
      </w:r>
    </w:p>
    <w:p w14:paraId="31BD6A6D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Данные получаем со стороннего сервиса на стороне заказчика методом экспорта/импорта файлов. </w:t>
      </w:r>
    </w:p>
    <w:p w14:paraId="4AA8ACF1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Изменить график работ возможно только на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предстоящие даты</w:t>
      </w:r>
    </w:p>
    <w:p w14:paraId="43FF6F1E" w14:textId="77777777" w:rsidR="00AF663F" w:rsidRDefault="00AF663F">
      <w:pPr>
        <w:rPr>
          <w:sz w:val="24"/>
          <w:szCs w:val="24"/>
          <w:highlight w:val="white"/>
        </w:rPr>
      </w:pPr>
    </w:p>
    <w:p w14:paraId="3956BC5F" w14:textId="77777777" w:rsidR="00AF663F" w:rsidRDefault="00AF663F">
      <w:pPr>
        <w:rPr>
          <w:sz w:val="24"/>
          <w:szCs w:val="24"/>
          <w:highlight w:val="white"/>
        </w:rPr>
      </w:pPr>
    </w:p>
    <w:p w14:paraId="4F85669F" w14:textId="77777777" w:rsidR="00AF663F" w:rsidRDefault="00ED4FB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5.7.2 Окно “Список проведённых </w:t>
      </w:r>
      <w:proofErr w:type="spellStart"/>
      <w:r>
        <w:rPr>
          <w:sz w:val="24"/>
          <w:szCs w:val="24"/>
        </w:rPr>
        <w:t>дезработ</w:t>
      </w:r>
      <w:proofErr w:type="spellEnd"/>
      <w:r>
        <w:rPr>
          <w:sz w:val="24"/>
          <w:szCs w:val="24"/>
        </w:rPr>
        <w:t>”</w:t>
      </w:r>
    </w:p>
    <w:p w14:paraId="4BBEC0FF" w14:textId="77777777" w:rsidR="00AF663F" w:rsidRDefault="00ED4FB5">
      <w:pPr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Описание </w:t>
      </w:r>
    </w:p>
    <w:p w14:paraId="6FFECB4E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Таблица, которая позволяет удобно просмотреть все проведённые </w:t>
      </w:r>
      <w:proofErr w:type="spellStart"/>
      <w:r>
        <w:rPr>
          <w:sz w:val="24"/>
          <w:szCs w:val="24"/>
        </w:rPr>
        <w:t>дезработы</w:t>
      </w:r>
      <w:proofErr w:type="spellEnd"/>
      <w:r>
        <w:rPr>
          <w:sz w:val="24"/>
          <w:szCs w:val="24"/>
        </w:rPr>
        <w:t xml:space="preserve"> для пользователя </w:t>
      </w:r>
    </w:p>
    <w:p w14:paraId="1CCA52EB" w14:textId="77777777" w:rsidR="00AF663F" w:rsidRDefault="00ED4FB5">
      <w:pPr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Структура</w:t>
      </w:r>
    </w:p>
    <w:p w14:paraId="18DBC449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</w:p>
    <w:p w14:paraId="4205DFDD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Таблица:</w:t>
      </w:r>
    </w:p>
    <w:tbl>
      <w:tblPr>
        <w:tblStyle w:val="ad"/>
        <w:tblW w:w="7466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1"/>
        <w:gridCol w:w="781"/>
        <w:gridCol w:w="1908"/>
        <w:gridCol w:w="1130"/>
        <w:gridCol w:w="1182"/>
        <w:gridCol w:w="1053"/>
        <w:gridCol w:w="811"/>
      </w:tblGrid>
      <w:tr w:rsidR="00AF663F" w14:paraId="4B7AC0C6" w14:textId="77777777">
        <w:trPr>
          <w:trHeight w:val="440"/>
        </w:trPr>
        <w:tc>
          <w:tcPr>
            <w:tcW w:w="3287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69F5BA" w14:textId="77777777" w:rsidR="00AF663F" w:rsidRDefault="00ED4FB5">
            <w:pPr>
              <w:ind w:left="100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 xml:space="preserve">Список проведённых </w:t>
            </w:r>
            <w:proofErr w:type="spellStart"/>
            <w:r>
              <w:rPr>
                <w:b/>
                <w:sz w:val="20"/>
                <w:szCs w:val="20"/>
                <w:highlight w:val="white"/>
              </w:rPr>
              <w:t>дезработ</w:t>
            </w:r>
            <w:proofErr w:type="spellEnd"/>
          </w:p>
        </w:tc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04D59B" w14:textId="77777777"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839106" w14:textId="77777777"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5F545F" w14:textId="77777777" w:rsidR="00AF663F" w:rsidRDefault="00ED4FB5">
            <w:pPr>
              <w:ind w:left="100"/>
              <w:jc w:val="center"/>
              <w:rPr>
                <w:color w:val="0000FF"/>
                <w:sz w:val="12"/>
                <w:szCs w:val="12"/>
                <w:highlight w:val="white"/>
              </w:rPr>
            </w:pPr>
            <w:r>
              <w:rPr>
                <w:color w:val="0000FF"/>
                <w:sz w:val="12"/>
                <w:szCs w:val="12"/>
                <w:highlight w:val="white"/>
              </w:rPr>
              <w:t>Сортировка</w:t>
            </w:r>
          </w:p>
        </w:tc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347509" w14:textId="77777777" w:rsidR="00AF663F" w:rsidRDefault="00ED4FB5">
            <w:pPr>
              <w:ind w:left="100"/>
              <w:jc w:val="center"/>
              <w:rPr>
                <w:color w:val="0000FF"/>
                <w:sz w:val="12"/>
                <w:szCs w:val="12"/>
                <w:highlight w:val="white"/>
              </w:rPr>
            </w:pPr>
            <w:r>
              <w:rPr>
                <w:color w:val="0000FF"/>
                <w:sz w:val="12"/>
                <w:szCs w:val="12"/>
                <w:highlight w:val="white"/>
              </w:rPr>
              <w:t>Фильтр</w:t>
            </w:r>
          </w:p>
        </w:tc>
      </w:tr>
      <w:tr w:rsidR="00AF663F" w14:paraId="579FE678" w14:textId="77777777">
        <w:trPr>
          <w:trHeight w:val="4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424060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ID</w:t>
            </w:r>
          </w:p>
        </w:tc>
        <w:tc>
          <w:tcPr>
            <w:tcW w:w="7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AC718C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Дата</w:t>
            </w:r>
          </w:p>
        </w:tc>
        <w:tc>
          <w:tcPr>
            <w:tcW w:w="19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8CFD6C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Контрагент</w:t>
            </w:r>
          </w:p>
        </w:tc>
        <w:tc>
          <w:tcPr>
            <w:tcW w:w="11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E2F1ED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№Договора</w:t>
            </w:r>
          </w:p>
        </w:tc>
        <w:tc>
          <w:tcPr>
            <w:tcW w:w="118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67D4D6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Адрес Объекта</w:t>
            </w:r>
          </w:p>
        </w:tc>
        <w:tc>
          <w:tcPr>
            <w:tcW w:w="10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5CD103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Вредитель</w:t>
            </w:r>
          </w:p>
        </w:tc>
        <w:tc>
          <w:tcPr>
            <w:tcW w:w="8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CB2D91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Площадь</w:t>
            </w:r>
          </w:p>
        </w:tc>
      </w:tr>
      <w:tr w:rsidR="00AF663F" w14:paraId="100A4A61" w14:textId="77777777">
        <w:trPr>
          <w:trHeight w:val="440"/>
        </w:trPr>
        <w:tc>
          <w:tcPr>
            <w:tcW w:w="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597EC8" w14:textId="77777777"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619BCC" w14:textId="77777777"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9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A28C1E" w14:textId="77777777"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1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E63EC7" w14:textId="77777777"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18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034563" w14:textId="77777777"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05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89D2CA" w14:textId="77777777"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8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685178" w14:textId="77777777"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</w:tr>
    </w:tbl>
    <w:p w14:paraId="75D4205C" w14:textId="77777777" w:rsidR="00AF663F" w:rsidRDefault="00AF663F">
      <w:pPr>
        <w:rPr>
          <w:sz w:val="24"/>
          <w:szCs w:val="24"/>
          <w:highlight w:val="white"/>
        </w:rPr>
      </w:pPr>
    </w:p>
    <w:p w14:paraId="65EA614E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Окно “Форма заказа услуги”</w:t>
      </w:r>
    </w:p>
    <w:p w14:paraId="6BA3DF26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Окно “Персональный менеджер”</w:t>
      </w:r>
    </w:p>
    <w:p w14:paraId="08B4B1A4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Кнопка “Пожаловаться”</w:t>
      </w:r>
    </w:p>
    <w:p w14:paraId="170F855F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</w:p>
    <w:p w14:paraId="497C481B" w14:textId="77777777" w:rsidR="00AF663F" w:rsidRDefault="00ED4FB5">
      <w:pPr>
        <w:numPr>
          <w:ilvl w:val="2"/>
          <w:numId w:val="10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Логика</w:t>
      </w:r>
    </w:p>
    <w:p w14:paraId="3FE70F4C" w14:textId="77777777"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Данные получаем со стороннего сервиса на стороне заказчика (из Базы) </w:t>
      </w:r>
    </w:p>
    <w:p w14:paraId="1E42A822" w14:textId="77777777"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Сбор оценок по работе мастера, после импорта файла с информацией о проведенных работах,  мы сразу отправляем письмо с возможностью проставить оценку по </w:t>
      </w:r>
      <w:r>
        <w:rPr>
          <w:b/>
          <w:i/>
          <w:sz w:val="24"/>
          <w:szCs w:val="24"/>
          <w:highlight w:val="white"/>
        </w:rPr>
        <w:t>5 бальной шкале</w:t>
      </w:r>
      <w:r>
        <w:rPr>
          <w:sz w:val="24"/>
          <w:szCs w:val="24"/>
          <w:highlight w:val="white"/>
        </w:rPr>
        <w:t>.</w:t>
      </w:r>
    </w:p>
    <w:p w14:paraId="7E38EBCD" w14:textId="77777777"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Письмо имеет </w:t>
      </w:r>
      <w:r>
        <w:rPr>
          <w:b/>
          <w:i/>
          <w:sz w:val="24"/>
          <w:szCs w:val="24"/>
          <w:highlight w:val="white"/>
        </w:rPr>
        <w:t>срок действия</w:t>
      </w:r>
      <w:r>
        <w:rPr>
          <w:sz w:val="24"/>
          <w:szCs w:val="24"/>
          <w:highlight w:val="white"/>
        </w:rPr>
        <w:t>, в который оценка может быть проставлена, срок действия регулирует администратор из административной панели.</w:t>
      </w:r>
    </w:p>
    <w:p w14:paraId="68BB144D" w14:textId="77777777" w:rsidR="00AF663F" w:rsidRDefault="00AF663F">
      <w:pPr>
        <w:rPr>
          <w:sz w:val="24"/>
          <w:szCs w:val="24"/>
          <w:highlight w:val="white"/>
        </w:rPr>
      </w:pPr>
    </w:p>
    <w:p w14:paraId="6C06BF7D" w14:textId="77777777" w:rsidR="00AF663F" w:rsidRDefault="00AF663F">
      <w:pPr>
        <w:rPr>
          <w:sz w:val="24"/>
          <w:szCs w:val="24"/>
          <w:highlight w:val="white"/>
        </w:rPr>
      </w:pPr>
    </w:p>
    <w:p w14:paraId="59ECFF5E" w14:textId="77777777" w:rsidR="00AF663F" w:rsidRDefault="00AF663F">
      <w:pPr>
        <w:rPr>
          <w:sz w:val="24"/>
          <w:szCs w:val="24"/>
          <w:highlight w:val="white"/>
        </w:rPr>
      </w:pPr>
    </w:p>
    <w:p w14:paraId="740D94C8" w14:textId="77777777" w:rsidR="00AF663F" w:rsidRDefault="00ED4FB5">
      <w:pPr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ОКНА ЛИЧНОГО КАБИНЕТА ПОЛЬЗОВАТЕЛЯ</w:t>
      </w:r>
    </w:p>
    <w:p w14:paraId="4811C27A" w14:textId="77777777"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Окно “</w:t>
      </w:r>
      <w:r w:rsidR="00795EFF">
        <w:rPr>
          <w:b/>
          <w:color w:val="0000FF"/>
          <w:sz w:val="24"/>
          <w:szCs w:val="24"/>
          <w:lang w:val="ru-RU"/>
        </w:rPr>
        <w:t>Л</w:t>
      </w:r>
      <w:proofErr w:type="spellStart"/>
      <w:r w:rsidRPr="005F13DD">
        <w:rPr>
          <w:b/>
          <w:color w:val="0000FF"/>
          <w:sz w:val="24"/>
          <w:szCs w:val="24"/>
        </w:rPr>
        <w:t>ичны</w:t>
      </w:r>
      <w:proofErr w:type="spellEnd"/>
      <w:r w:rsidR="00795EFF">
        <w:rPr>
          <w:b/>
          <w:color w:val="0000FF"/>
          <w:sz w:val="24"/>
          <w:szCs w:val="24"/>
          <w:lang w:val="ru-RU"/>
        </w:rPr>
        <w:t>е</w:t>
      </w:r>
      <w:r w:rsidRPr="005F13DD">
        <w:rPr>
          <w:b/>
          <w:color w:val="0000FF"/>
          <w:sz w:val="24"/>
          <w:szCs w:val="24"/>
        </w:rPr>
        <w:t xml:space="preserve"> </w:t>
      </w:r>
      <w:proofErr w:type="spellStart"/>
      <w:r w:rsidRPr="005F13DD">
        <w:rPr>
          <w:b/>
          <w:color w:val="0000FF"/>
          <w:sz w:val="24"/>
          <w:szCs w:val="24"/>
        </w:rPr>
        <w:t>данны</w:t>
      </w:r>
      <w:proofErr w:type="spellEnd"/>
      <w:r w:rsidR="00795EFF">
        <w:rPr>
          <w:b/>
          <w:color w:val="0000FF"/>
          <w:sz w:val="24"/>
          <w:szCs w:val="24"/>
          <w:lang w:val="ru-RU"/>
        </w:rPr>
        <w:t>е</w:t>
      </w:r>
      <w:r w:rsidRPr="005F13DD">
        <w:rPr>
          <w:b/>
          <w:color w:val="0000FF"/>
          <w:sz w:val="24"/>
          <w:szCs w:val="24"/>
        </w:rPr>
        <w:t>”</w:t>
      </w:r>
    </w:p>
    <w:p w14:paraId="6C5EAC0B" w14:textId="77777777" w:rsidR="00AF663F" w:rsidRDefault="00ED4FB5">
      <w:pPr>
        <w:numPr>
          <w:ilvl w:val="2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14:paraId="06FB0727" w14:textId="77777777"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Данная форма позволяет изменять личную информацию пользователя </w:t>
      </w:r>
    </w:p>
    <w:p w14:paraId="674E1F09" w14:textId="77777777" w:rsidR="00AF663F" w:rsidRDefault="00ED4FB5">
      <w:pPr>
        <w:numPr>
          <w:ilvl w:val="2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14:paraId="3B097B21" w14:textId="77777777"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Логин </w:t>
      </w:r>
      <w:r>
        <w:rPr>
          <w:color w:val="FF0000"/>
          <w:sz w:val="24"/>
          <w:szCs w:val="24"/>
          <w:highlight w:val="white"/>
        </w:rPr>
        <w:t>(менять нельзя)</w:t>
      </w:r>
    </w:p>
    <w:p w14:paraId="75C5792D" w14:textId="77777777"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Email</w:t>
      </w:r>
      <w:proofErr w:type="spellEnd"/>
    </w:p>
    <w:p w14:paraId="33C6AB89" w14:textId="77777777"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Номер телефона</w:t>
      </w:r>
    </w:p>
    <w:p w14:paraId="67AF67BB" w14:textId="77777777"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Дата рождения</w:t>
      </w:r>
    </w:p>
    <w:p w14:paraId="4F2B5D48" w14:textId="77777777" w:rsidR="00AF663F" w:rsidRDefault="00ED4FB5">
      <w:pPr>
        <w:numPr>
          <w:ilvl w:val="2"/>
          <w:numId w:val="10"/>
        </w:numPr>
        <w:rPr>
          <w:sz w:val="24"/>
          <w:szCs w:val="24"/>
          <w:highlight w:val="white"/>
        </w:rPr>
      </w:pPr>
      <w:r>
        <w:rPr>
          <w:b/>
          <w:i/>
          <w:sz w:val="24"/>
          <w:szCs w:val="24"/>
          <w:highlight w:val="white"/>
        </w:rPr>
        <w:t>Логика</w:t>
      </w:r>
      <w:r>
        <w:rPr>
          <w:sz w:val="24"/>
          <w:szCs w:val="24"/>
          <w:highlight w:val="white"/>
        </w:rPr>
        <w:t xml:space="preserve"> </w:t>
      </w:r>
    </w:p>
    <w:p w14:paraId="4DA65FA8" w14:textId="77777777"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При смене почты, мы сразу меняем почту пользователя на которую запланированы отправки писем. Например запрос на оценку мастеру. </w:t>
      </w:r>
    </w:p>
    <w:p w14:paraId="02B09B55" w14:textId="77777777" w:rsidR="00AF663F" w:rsidRDefault="00AF663F">
      <w:pPr>
        <w:ind w:left="2880"/>
        <w:rPr>
          <w:sz w:val="24"/>
          <w:szCs w:val="24"/>
          <w:highlight w:val="white"/>
        </w:rPr>
      </w:pPr>
    </w:p>
    <w:p w14:paraId="4C43C38D" w14:textId="77777777"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Окно “</w:t>
      </w:r>
      <w:r w:rsidR="00823486">
        <w:rPr>
          <w:b/>
          <w:color w:val="0000FF"/>
          <w:sz w:val="24"/>
          <w:szCs w:val="24"/>
          <w:lang w:val="ru-RU"/>
        </w:rPr>
        <w:t>Настройка уведомлений</w:t>
      </w:r>
      <w:r w:rsidRPr="005F13DD">
        <w:rPr>
          <w:b/>
          <w:color w:val="0000FF"/>
          <w:sz w:val="24"/>
          <w:szCs w:val="24"/>
        </w:rPr>
        <w:t>”</w:t>
      </w:r>
    </w:p>
    <w:p w14:paraId="5EB1D07D" w14:textId="77777777" w:rsidR="00AF663F" w:rsidRDefault="00ED4FB5">
      <w:pPr>
        <w:numPr>
          <w:ilvl w:val="2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14:paraId="66983B33" w14:textId="77777777"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Данная форма позволяет включить/отключить уведомления на почту или уведомления на телефон</w:t>
      </w:r>
    </w:p>
    <w:p w14:paraId="79241407" w14:textId="77777777" w:rsidR="00AF663F" w:rsidRDefault="00ED4FB5">
      <w:pPr>
        <w:numPr>
          <w:ilvl w:val="2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14:paraId="78213E16" w14:textId="77777777"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SMS</w:t>
      </w:r>
    </w:p>
    <w:p w14:paraId="2E57C169" w14:textId="77777777"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Email</w:t>
      </w:r>
      <w:proofErr w:type="spellEnd"/>
    </w:p>
    <w:p w14:paraId="77A3B6E0" w14:textId="77777777" w:rsidR="00AF663F" w:rsidRDefault="00ED4FB5">
      <w:pPr>
        <w:numPr>
          <w:ilvl w:val="2"/>
          <w:numId w:val="10"/>
        </w:numPr>
        <w:rPr>
          <w:b/>
          <w:i/>
          <w:sz w:val="24"/>
          <w:szCs w:val="24"/>
          <w:highlight w:val="white"/>
        </w:rPr>
      </w:pPr>
      <w:r>
        <w:rPr>
          <w:b/>
          <w:i/>
          <w:sz w:val="24"/>
          <w:szCs w:val="24"/>
          <w:highlight w:val="white"/>
        </w:rPr>
        <w:t>Логика</w:t>
      </w:r>
    </w:p>
    <w:p w14:paraId="5EABB87E" w14:textId="77777777" w:rsidR="00AF663F" w:rsidRDefault="00ED4FB5">
      <w:pPr>
        <w:numPr>
          <w:ilvl w:val="3"/>
          <w:numId w:val="10"/>
        </w:numPr>
        <w:rPr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  <w:t xml:space="preserve">При отключение SMS рассылки или </w:t>
      </w:r>
      <w:proofErr w:type="spellStart"/>
      <w:r>
        <w:rPr>
          <w:i/>
          <w:sz w:val="24"/>
          <w:szCs w:val="24"/>
          <w:highlight w:val="white"/>
        </w:rPr>
        <w:t>Emil</w:t>
      </w:r>
      <w:proofErr w:type="spellEnd"/>
      <w:r>
        <w:rPr>
          <w:i/>
          <w:sz w:val="24"/>
          <w:szCs w:val="24"/>
          <w:highlight w:val="white"/>
        </w:rPr>
        <w:t xml:space="preserve"> рассылки мы сразу отменяем запланированные рассылки по типу SMS или </w:t>
      </w:r>
      <w:proofErr w:type="spellStart"/>
      <w:r>
        <w:rPr>
          <w:i/>
          <w:sz w:val="24"/>
          <w:szCs w:val="24"/>
          <w:highlight w:val="white"/>
        </w:rPr>
        <w:t>Email</w:t>
      </w:r>
      <w:proofErr w:type="spellEnd"/>
    </w:p>
    <w:p w14:paraId="7CD1A332" w14:textId="77777777" w:rsidR="00823486" w:rsidRDefault="00823486" w:rsidP="00823486">
      <w:pPr>
        <w:rPr>
          <w:i/>
          <w:sz w:val="24"/>
          <w:szCs w:val="24"/>
          <w:highlight w:val="white"/>
        </w:rPr>
      </w:pPr>
    </w:p>
    <w:p w14:paraId="116EA4CF" w14:textId="77777777" w:rsidR="00823486" w:rsidRPr="005F13DD" w:rsidRDefault="00823486" w:rsidP="00823486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Окно “</w:t>
      </w:r>
      <w:r>
        <w:rPr>
          <w:b/>
          <w:color w:val="0000FF"/>
          <w:sz w:val="24"/>
          <w:szCs w:val="24"/>
          <w:lang w:val="ru-RU"/>
        </w:rPr>
        <w:t>Смена пароля</w:t>
      </w:r>
      <w:r w:rsidRPr="005F13DD">
        <w:rPr>
          <w:b/>
          <w:color w:val="0000FF"/>
          <w:sz w:val="24"/>
          <w:szCs w:val="24"/>
        </w:rPr>
        <w:t>”</w:t>
      </w:r>
    </w:p>
    <w:p w14:paraId="5CB5658D" w14:textId="77777777" w:rsidR="00823486" w:rsidRDefault="00823486" w:rsidP="00823486">
      <w:pPr>
        <w:numPr>
          <w:ilvl w:val="2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14:paraId="3605AF96" w14:textId="77777777" w:rsidR="00823486" w:rsidRDefault="00823486" w:rsidP="00823486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Данная форма позволяет пользователю</w:t>
      </w:r>
      <w:r>
        <w:rPr>
          <w:sz w:val="24"/>
          <w:szCs w:val="24"/>
          <w:highlight w:val="white"/>
          <w:lang w:val="ru-RU"/>
        </w:rPr>
        <w:t xml:space="preserve"> </w:t>
      </w:r>
      <w:r>
        <w:rPr>
          <w:sz w:val="24"/>
          <w:szCs w:val="24"/>
          <w:highlight w:val="white"/>
        </w:rPr>
        <w:t>сменить пароль для входа в ЛК</w:t>
      </w:r>
    </w:p>
    <w:p w14:paraId="132DCD69" w14:textId="77777777" w:rsidR="00823486" w:rsidRDefault="00823486" w:rsidP="00823486">
      <w:pPr>
        <w:numPr>
          <w:ilvl w:val="2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14:paraId="5F2DE64C" w14:textId="77777777" w:rsidR="00823486" w:rsidRDefault="00823486" w:rsidP="00823486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Старый пароль</w:t>
      </w:r>
    </w:p>
    <w:p w14:paraId="7EE8D170" w14:textId="77777777" w:rsidR="00823486" w:rsidRDefault="00823486" w:rsidP="00823486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Новый пароль</w:t>
      </w:r>
    </w:p>
    <w:p w14:paraId="44B7C21A" w14:textId="77777777" w:rsidR="00823486" w:rsidRDefault="00823486" w:rsidP="00823486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Повторить новый пароль</w:t>
      </w:r>
    </w:p>
    <w:p w14:paraId="589E4892" w14:textId="77777777" w:rsidR="00823486" w:rsidRDefault="00823486" w:rsidP="00823486">
      <w:pPr>
        <w:rPr>
          <w:sz w:val="24"/>
          <w:szCs w:val="24"/>
          <w:highlight w:val="white"/>
        </w:rPr>
      </w:pPr>
    </w:p>
    <w:p w14:paraId="4B52DCCF" w14:textId="77777777" w:rsidR="00823486" w:rsidRPr="00823486" w:rsidRDefault="00823486" w:rsidP="00823486">
      <w:pPr>
        <w:ind w:left="2268"/>
        <w:rPr>
          <w:i/>
          <w:sz w:val="24"/>
          <w:szCs w:val="24"/>
          <w:highlight w:val="white"/>
        </w:rPr>
      </w:pPr>
      <w:r w:rsidRPr="00823486">
        <w:rPr>
          <w:i/>
          <w:sz w:val="24"/>
          <w:szCs w:val="24"/>
          <w:highlight w:val="white"/>
          <w:lang w:val="ru-RU"/>
        </w:rPr>
        <w:t>*</w:t>
      </w:r>
      <w:r w:rsidRPr="00823486">
        <w:rPr>
          <w:i/>
          <w:sz w:val="24"/>
          <w:szCs w:val="24"/>
          <w:highlight w:val="white"/>
        </w:rPr>
        <w:t>После смены пароля, всплывает сообщение, что пароль успешно сменён</w:t>
      </w:r>
    </w:p>
    <w:p w14:paraId="44EDCDE3" w14:textId="77777777" w:rsidR="00823486" w:rsidRDefault="00823486" w:rsidP="00823486">
      <w:pPr>
        <w:rPr>
          <w:i/>
          <w:sz w:val="24"/>
          <w:szCs w:val="24"/>
          <w:highlight w:val="white"/>
        </w:rPr>
      </w:pPr>
    </w:p>
    <w:p w14:paraId="72004B63" w14:textId="77777777"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Окно “</w:t>
      </w:r>
      <w:r w:rsidR="00BB2F89">
        <w:rPr>
          <w:b/>
          <w:color w:val="0000FF"/>
          <w:sz w:val="24"/>
          <w:szCs w:val="24"/>
          <w:lang w:val="ru-RU"/>
        </w:rPr>
        <w:t>З</w:t>
      </w:r>
      <w:proofErr w:type="spellStart"/>
      <w:r w:rsidRPr="005F13DD">
        <w:rPr>
          <w:b/>
          <w:color w:val="0000FF"/>
          <w:sz w:val="24"/>
          <w:szCs w:val="24"/>
        </w:rPr>
        <w:t>аказать</w:t>
      </w:r>
      <w:proofErr w:type="spellEnd"/>
      <w:r w:rsidRPr="005F13DD">
        <w:rPr>
          <w:b/>
          <w:color w:val="0000FF"/>
          <w:sz w:val="24"/>
          <w:szCs w:val="24"/>
        </w:rPr>
        <w:t xml:space="preserve"> услугу”</w:t>
      </w:r>
    </w:p>
    <w:p w14:paraId="10591193" w14:textId="77777777" w:rsidR="00AF663F" w:rsidRDefault="00ED4FB5">
      <w:pPr>
        <w:numPr>
          <w:ilvl w:val="2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14:paraId="4403EA93" w14:textId="77777777"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Данная форма позволяет удобно с личного кабинета повторно заказать услугу путём отправки заявки.</w:t>
      </w:r>
    </w:p>
    <w:p w14:paraId="654AEFC1" w14:textId="77777777" w:rsidR="00AF663F" w:rsidRDefault="00ED4FB5">
      <w:pPr>
        <w:numPr>
          <w:ilvl w:val="2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14:paraId="06DC9D9A" w14:textId="77777777"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Сообщение </w:t>
      </w:r>
    </w:p>
    <w:p w14:paraId="5896D24B" w14:textId="77777777"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Возможность прикрепить файл</w:t>
      </w:r>
      <w:r>
        <w:rPr>
          <w:b/>
          <w:sz w:val="24"/>
          <w:szCs w:val="24"/>
          <w:highlight w:val="white"/>
        </w:rPr>
        <w:br/>
      </w:r>
    </w:p>
    <w:p w14:paraId="2D0E6DAD" w14:textId="77777777"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Окно “Персональный менеджер”</w:t>
      </w:r>
    </w:p>
    <w:p w14:paraId="1D9244F1" w14:textId="77777777" w:rsidR="00AF663F" w:rsidRDefault="00ED4FB5">
      <w:pPr>
        <w:numPr>
          <w:ilvl w:val="2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14:paraId="0F6B82C8" w14:textId="77777777"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В данном окне отображаются контактные данные персонального менеджера</w:t>
      </w:r>
    </w:p>
    <w:p w14:paraId="2A84F319" w14:textId="77777777" w:rsidR="00AF663F" w:rsidRDefault="00ED4FB5">
      <w:pPr>
        <w:numPr>
          <w:ilvl w:val="2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14:paraId="496EC1A6" w14:textId="77777777"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Фото Менеджера</w:t>
      </w:r>
    </w:p>
    <w:p w14:paraId="3907E6A8" w14:textId="77777777"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ФИО Менеджера</w:t>
      </w:r>
    </w:p>
    <w:p w14:paraId="7F287D57" w14:textId="77777777"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Телефон менеджера (активная ссылка)</w:t>
      </w:r>
    </w:p>
    <w:p w14:paraId="4F5D694B" w14:textId="77777777"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e-</w:t>
      </w:r>
      <w:proofErr w:type="spellStart"/>
      <w:r>
        <w:rPr>
          <w:sz w:val="24"/>
          <w:szCs w:val="24"/>
          <w:highlight w:val="white"/>
        </w:rPr>
        <w:t>mail</w:t>
      </w:r>
      <w:proofErr w:type="spellEnd"/>
      <w:r>
        <w:rPr>
          <w:sz w:val="24"/>
          <w:szCs w:val="24"/>
          <w:highlight w:val="white"/>
        </w:rPr>
        <w:t xml:space="preserve"> Менеджера (активная ссылка)</w:t>
      </w:r>
    </w:p>
    <w:p w14:paraId="4D9D314C" w14:textId="77777777" w:rsidR="00AF663F" w:rsidRDefault="00ED4FB5">
      <w:pPr>
        <w:numPr>
          <w:ilvl w:val="3"/>
          <w:numId w:val="10"/>
        </w:numPr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Чат с менеджером (при возможности интеграции с </w:t>
      </w:r>
      <w:proofErr w:type="spellStart"/>
      <w:r>
        <w:rPr>
          <w:color w:val="FF0000"/>
          <w:sz w:val="24"/>
          <w:szCs w:val="24"/>
          <w:highlight w:val="white"/>
        </w:rPr>
        <w:t>Ватсап</w:t>
      </w:r>
      <w:proofErr w:type="spellEnd"/>
      <w:r>
        <w:rPr>
          <w:color w:val="FF0000"/>
          <w:sz w:val="24"/>
          <w:szCs w:val="24"/>
          <w:highlight w:val="white"/>
        </w:rPr>
        <w:t xml:space="preserve"> или </w:t>
      </w:r>
      <w:proofErr w:type="spellStart"/>
      <w:r>
        <w:rPr>
          <w:color w:val="FF0000"/>
          <w:sz w:val="24"/>
          <w:szCs w:val="24"/>
          <w:highlight w:val="white"/>
        </w:rPr>
        <w:t>Телеграм</w:t>
      </w:r>
      <w:proofErr w:type="spellEnd"/>
      <w:r>
        <w:rPr>
          <w:color w:val="FF0000"/>
          <w:sz w:val="24"/>
          <w:szCs w:val="24"/>
          <w:highlight w:val="white"/>
        </w:rPr>
        <w:t>)</w:t>
      </w:r>
    </w:p>
    <w:p w14:paraId="2278FC4A" w14:textId="77777777" w:rsidR="00AF663F" w:rsidRDefault="00AF663F">
      <w:pPr>
        <w:ind w:left="2880"/>
        <w:rPr>
          <w:sz w:val="24"/>
          <w:szCs w:val="24"/>
          <w:highlight w:val="white"/>
        </w:rPr>
      </w:pPr>
    </w:p>
    <w:p w14:paraId="167367E5" w14:textId="77777777"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Кнопка “Пожаловаться”</w:t>
      </w:r>
    </w:p>
    <w:p w14:paraId="64657AD4" w14:textId="77777777" w:rsidR="00AF663F" w:rsidRDefault="00ED4FB5">
      <w:pPr>
        <w:numPr>
          <w:ilvl w:val="2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14:paraId="24261187" w14:textId="77777777"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Предоставляем клиенту удобный способ отправки замечаний по нашей работе</w:t>
      </w:r>
    </w:p>
    <w:p w14:paraId="637B1AD8" w14:textId="77777777"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При нажатии на кнопку открывается контактная форма “Отправить претензию”</w:t>
      </w:r>
    </w:p>
    <w:p w14:paraId="04C1B028" w14:textId="77777777" w:rsidR="00AF663F" w:rsidRDefault="00AF663F">
      <w:pPr>
        <w:ind w:left="2880"/>
        <w:rPr>
          <w:sz w:val="24"/>
          <w:szCs w:val="24"/>
          <w:highlight w:val="white"/>
        </w:rPr>
      </w:pPr>
    </w:p>
    <w:p w14:paraId="158FA049" w14:textId="77777777" w:rsidR="00AF663F" w:rsidRDefault="00ED4FB5">
      <w:pPr>
        <w:numPr>
          <w:ilvl w:val="2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 формы</w:t>
      </w:r>
    </w:p>
    <w:p w14:paraId="4204DB60" w14:textId="77777777"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*ID Договора (выпадающий список: №Договора, Контрагент,  </w:t>
      </w:r>
      <w:proofErr w:type="spellStart"/>
      <w:r>
        <w:rPr>
          <w:sz w:val="24"/>
          <w:szCs w:val="24"/>
          <w:highlight w:val="white"/>
        </w:rPr>
        <w:t>ФактАдрес</w:t>
      </w:r>
      <w:proofErr w:type="spellEnd"/>
      <w:r>
        <w:rPr>
          <w:sz w:val="24"/>
          <w:szCs w:val="24"/>
          <w:highlight w:val="white"/>
        </w:rPr>
        <w:t xml:space="preserve">, Услуги, </w:t>
      </w:r>
      <w:proofErr w:type="spellStart"/>
      <w:r>
        <w:rPr>
          <w:sz w:val="24"/>
          <w:szCs w:val="24"/>
          <w:highlight w:val="white"/>
        </w:rPr>
        <w:t>ДатаНачала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ДатаОконч</w:t>
      </w:r>
      <w:proofErr w:type="spellEnd"/>
      <w:r>
        <w:rPr>
          <w:sz w:val="24"/>
          <w:szCs w:val="24"/>
          <w:highlight w:val="white"/>
        </w:rPr>
        <w:t>)</w:t>
      </w:r>
    </w:p>
    <w:p w14:paraId="4F60B6F5" w14:textId="77777777"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*Суть претензии</w:t>
      </w:r>
    </w:p>
    <w:p w14:paraId="4C57C0FA" w14:textId="77777777"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Файлы</w:t>
      </w:r>
    </w:p>
    <w:p w14:paraId="5D9306D8" w14:textId="77777777"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ФИО (заполнено “по умолчанию”, можно редактировать)</w:t>
      </w:r>
    </w:p>
    <w:p w14:paraId="6C7A6601" w14:textId="77777777"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*Телефон (заполнено “по умолчанию”, можно редактировать)</w:t>
      </w:r>
    </w:p>
    <w:p w14:paraId="2EA836E4" w14:textId="77777777"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*E-</w:t>
      </w:r>
      <w:proofErr w:type="spellStart"/>
      <w:r>
        <w:rPr>
          <w:sz w:val="24"/>
          <w:szCs w:val="24"/>
          <w:highlight w:val="white"/>
        </w:rPr>
        <w:t>mail</w:t>
      </w:r>
      <w:proofErr w:type="spellEnd"/>
      <w:r>
        <w:rPr>
          <w:sz w:val="24"/>
          <w:szCs w:val="24"/>
          <w:highlight w:val="white"/>
        </w:rPr>
        <w:t xml:space="preserve"> (заполнено “по умолчанию”, можно редактировать)</w:t>
      </w:r>
    </w:p>
    <w:p w14:paraId="064E8C7E" w14:textId="77777777"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Кнопка “отправить”</w:t>
      </w:r>
    </w:p>
    <w:p w14:paraId="0E707214" w14:textId="77777777" w:rsidR="00AF663F" w:rsidRDefault="00AF663F">
      <w:pPr>
        <w:rPr>
          <w:sz w:val="24"/>
          <w:szCs w:val="24"/>
          <w:highlight w:val="white"/>
        </w:rPr>
      </w:pPr>
    </w:p>
    <w:p w14:paraId="0AD51481" w14:textId="77777777" w:rsidR="00AF663F" w:rsidRDefault="00ED4FB5">
      <w:pPr>
        <w:numPr>
          <w:ilvl w:val="2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Логика</w:t>
      </w:r>
    </w:p>
    <w:p w14:paraId="2B8044EC" w14:textId="77777777"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После отправки претензии происходят следующие события:</w:t>
      </w:r>
    </w:p>
    <w:p w14:paraId="72E0E414" w14:textId="77777777" w:rsidR="00AF663F" w:rsidRDefault="00ED4FB5">
      <w:pPr>
        <w:numPr>
          <w:ilvl w:val="3"/>
          <w:numId w:val="10"/>
        </w:numPr>
        <w:ind w:left="3401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Появляется окно, “Спасибо за Ваше обращение…”</w:t>
      </w:r>
    </w:p>
    <w:p w14:paraId="389AC502" w14:textId="77777777" w:rsidR="00AF663F" w:rsidRDefault="00ED4FB5">
      <w:pPr>
        <w:numPr>
          <w:ilvl w:val="3"/>
          <w:numId w:val="10"/>
        </w:numPr>
        <w:ind w:left="3401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Клиент получает на почту письмо о том, что мы получили претензию и текст претензии</w:t>
      </w:r>
    </w:p>
    <w:p w14:paraId="2484AD61" w14:textId="77777777" w:rsidR="00AF663F" w:rsidRDefault="00ED4FB5">
      <w:pPr>
        <w:numPr>
          <w:ilvl w:val="3"/>
          <w:numId w:val="10"/>
        </w:numPr>
        <w:ind w:left="3401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Мы получаем письмо с данными (помимо получателей указанных в карточке контактной формы, данное письмо получает персональный менеджер на свою почту):</w:t>
      </w:r>
    </w:p>
    <w:p w14:paraId="10FC18F0" w14:textId="77777777" w:rsidR="00AF663F" w:rsidRDefault="00ED4FB5">
      <w:pPr>
        <w:numPr>
          <w:ilvl w:val="0"/>
          <w:numId w:val="13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ФИО</w:t>
      </w:r>
    </w:p>
    <w:p w14:paraId="32557998" w14:textId="77777777" w:rsidR="00AF663F" w:rsidRDefault="00ED4FB5">
      <w:pPr>
        <w:numPr>
          <w:ilvl w:val="0"/>
          <w:numId w:val="13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Телефон</w:t>
      </w:r>
    </w:p>
    <w:p w14:paraId="14267DDC" w14:textId="77777777" w:rsidR="00AF663F" w:rsidRDefault="00ED4FB5">
      <w:pPr>
        <w:numPr>
          <w:ilvl w:val="0"/>
          <w:numId w:val="13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Почта</w:t>
      </w:r>
    </w:p>
    <w:p w14:paraId="23B718E5" w14:textId="77777777" w:rsidR="00AF663F" w:rsidRDefault="00ED4FB5">
      <w:pPr>
        <w:numPr>
          <w:ilvl w:val="0"/>
          <w:numId w:val="13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КодДоговора</w:t>
      </w:r>
      <w:proofErr w:type="spellEnd"/>
      <w:r>
        <w:rPr>
          <w:sz w:val="24"/>
          <w:szCs w:val="24"/>
          <w:highlight w:val="white"/>
        </w:rPr>
        <w:t xml:space="preserve"> (ID)</w:t>
      </w:r>
    </w:p>
    <w:p w14:paraId="4242D6F8" w14:textId="77777777" w:rsidR="00AF663F" w:rsidRDefault="00ED4FB5">
      <w:pPr>
        <w:numPr>
          <w:ilvl w:val="0"/>
          <w:numId w:val="13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Суть претензии</w:t>
      </w:r>
    </w:p>
    <w:p w14:paraId="193DB067" w14:textId="77777777" w:rsidR="00AF663F" w:rsidRDefault="00ED4FB5">
      <w:pPr>
        <w:numPr>
          <w:ilvl w:val="0"/>
          <w:numId w:val="13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Файлы</w:t>
      </w:r>
    </w:p>
    <w:p w14:paraId="6EA51DC1" w14:textId="77777777" w:rsidR="00AF663F" w:rsidRDefault="00ED4FB5">
      <w:pPr>
        <w:numPr>
          <w:ilvl w:val="3"/>
          <w:numId w:val="10"/>
        </w:numPr>
        <w:ind w:left="3401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Претензия экспортируется в файл и загружается к нам в Базу. Структура файла:</w:t>
      </w:r>
    </w:p>
    <w:p w14:paraId="4F737A1C" w14:textId="77777777" w:rsidR="00AF663F" w:rsidRDefault="00ED4FB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КодДоговора</w:t>
      </w:r>
      <w:proofErr w:type="spellEnd"/>
      <w:r>
        <w:rPr>
          <w:sz w:val="24"/>
          <w:szCs w:val="24"/>
          <w:highlight w:val="white"/>
        </w:rPr>
        <w:t xml:space="preserve"> (ID)</w:t>
      </w:r>
    </w:p>
    <w:p w14:paraId="1C206DE6" w14:textId="77777777" w:rsidR="00AF663F" w:rsidRDefault="00ED4FB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ФИО</w:t>
      </w:r>
    </w:p>
    <w:p w14:paraId="2324CF59" w14:textId="77777777" w:rsidR="00AF663F" w:rsidRDefault="00ED4FB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Телефон</w:t>
      </w:r>
    </w:p>
    <w:p w14:paraId="5633450D" w14:textId="77777777" w:rsidR="00AF663F" w:rsidRDefault="00ED4FB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Почта</w:t>
      </w:r>
    </w:p>
    <w:p w14:paraId="07ECD4A6" w14:textId="77777777" w:rsidR="00AF663F" w:rsidRDefault="00ED4FB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Суть претензии</w:t>
      </w:r>
    </w:p>
    <w:p w14:paraId="23A69E60" w14:textId="77777777" w:rsidR="00AF663F" w:rsidRDefault="00AF663F">
      <w:pPr>
        <w:rPr>
          <w:b/>
          <w:i/>
          <w:sz w:val="32"/>
          <w:szCs w:val="32"/>
          <w:highlight w:val="white"/>
        </w:rPr>
      </w:pPr>
    </w:p>
    <w:p w14:paraId="4A1699F2" w14:textId="77777777" w:rsidR="00795EFF" w:rsidRDefault="00795EFF">
      <w:pPr>
        <w:rPr>
          <w:b/>
          <w:i/>
          <w:sz w:val="32"/>
          <w:szCs w:val="32"/>
          <w:highlight w:val="white"/>
        </w:rPr>
      </w:pPr>
    </w:p>
    <w:p w14:paraId="601CC748" w14:textId="77777777" w:rsidR="00795EFF" w:rsidRDefault="00795EFF">
      <w:pPr>
        <w:rPr>
          <w:b/>
          <w:i/>
          <w:sz w:val="32"/>
          <w:szCs w:val="32"/>
          <w:highlight w:val="white"/>
        </w:rPr>
      </w:pPr>
    </w:p>
    <w:p w14:paraId="4B160459" w14:textId="77777777" w:rsidR="00795EFF" w:rsidRPr="00757D79" w:rsidRDefault="00795EFF" w:rsidP="00795EFF">
      <w:pPr>
        <w:rPr>
          <w:b/>
          <w:sz w:val="36"/>
          <w:szCs w:val="36"/>
          <w:u w:val="single"/>
          <w:lang w:val="ru-RU"/>
        </w:rPr>
      </w:pPr>
      <w:r w:rsidRPr="00757D79">
        <w:rPr>
          <w:b/>
          <w:sz w:val="36"/>
          <w:szCs w:val="36"/>
          <w:highlight w:val="green"/>
          <w:u w:val="single"/>
          <w:lang w:val="en-US"/>
        </w:rPr>
        <w:t xml:space="preserve">III. </w:t>
      </w:r>
      <w:r w:rsidRPr="00757D79">
        <w:rPr>
          <w:b/>
          <w:sz w:val="36"/>
          <w:szCs w:val="36"/>
          <w:highlight w:val="green"/>
          <w:u w:val="single"/>
          <w:lang w:val="ru-RU"/>
        </w:rPr>
        <w:t>АДМИНИСТРАТИВНАЯ ПАНЕЛЬ</w:t>
      </w:r>
    </w:p>
    <w:p w14:paraId="26B1B974" w14:textId="77777777" w:rsidR="00AF663F" w:rsidRDefault="00AF663F">
      <w:pPr>
        <w:rPr>
          <w:b/>
          <w:i/>
          <w:sz w:val="32"/>
          <w:szCs w:val="32"/>
          <w:highlight w:val="white"/>
        </w:rPr>
      </w:pPr>
    </w:p>
    <w:p w14:paraId="0B2458EE" w14:textId="77777777" w:rsidR="00AF663F" w:rsidRDefault="0027491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  <w:lang w:val="ru-RU"/>
        </w:rPr>
        <w:t>ШАБЛОН АДМИ</w:t>
      </w:r>
      <w:r w:rsidR="00535759">
        <w:rPr>
          <w:b/>
          <w:sz w:val="28"/>
          <w:szCs w:val="28"/>
          <w:highlight w:val="white"/>
          <w:lang w:val="ru-RU"/>
        </w:rPr>
        <w:t>НИСТРАТИВНОЙ ПАНЕЛИ</w:t>
      </w:r>
    </w:p>
    <w:p w14:paraId="0C74685F" w14:textId="77777777" w:rsidR="00AF663F" w:rsidRDefault="00AF663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8"/>
          <w:szCs w:val="28"/>
          <w:highlight w:val="white"/>
        </w:rPr>
      </w:pPr>
    </w:p>
    <w:p w14:paraId="68D4CA0B" w14:textId="77777777" w:rsidR="00AF663F" w:rsidRDefault="00AF663F" w:rsidP="0027491A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highlight w:val="white"/>
        </w:rPr>
      </w:pPr>
    </w:p>
    <w:p w14:paraId="4657F76A" w14:textId="77777777" w:rsidR="00AF663F" w:rsidRPr="006448AC" w:rsidRDefault="00ED4F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Для разработки административного интерфейса будем использовать бесплатный шаблон </w:t>
      </w:r>
      <w:r>
        <w:rPr>
          <w:color w:val="0000FF"/>
          <w:sz w:val="24"/>
          <w:szCs w:val="24"/>
          <w:highlight w:val="white"/>
        </w:rPr>
        <w:t>adminlte.io/</w:t>
      </w:r>
      <w:proofErr w:type="spellStart"/>
      <w:r>
        <w:rPr>
          <w:color w:val="0000FF"/>
          <w:sz w:val="24"/>
          <w:szCs w:val="24"/>
          <w:highlight w:val="white"/>
        </w:rPr>
        <w:t>themes</w:t>
      </w:r>
      <w:proofErr w:type="spellEnd"/>
      <w:r>
        <w:rPr>
          <w:color w:val="0000FF"/>
          <w:sz w:val="24"/>
          <w:szCs w:val="24"/>
          <w:highlight w:val="white"/>
        </w:rPr>
        <w:t>/</w:t>
      </w:r>
      <w:proofErr w:type="spellStart"/>
      <w:r>
        <w:rPr>
          <w:color w:val="0000FF"/>
          <w:sz w:val="24"/>
          <w:szCs w:val="24"/>
          <w:highlight w:val="white"/>
        </w:rPr>
        <w:t>AdminLTE</w:t>
      </w:r>
      <w:proofErr w:type="spellEnd"/>
      <w:r>
        <w:rPr>
          <w:color w:val="0000FF"/>
          <w:sz w:val="24"/>
          <w:szCs w:val="24"/>
          <w:highlight w:val="white"/>
        </w:rPr>
        <w:t xml:space="preserve">/index2.html </w:t>
      </w:r>
      <w:r w:rsidR="006448AC" w:rsidRPr="006448AC">
        <w:rPr>
          <w:sz w:val="24"/>
          <w:szCs w:val="24"/>
          <w:highlight w:val="white"/>
          <w:lang w:val="ru-RU"/>
        </w:rPr>
        <w:t>(либо любой другой, который отличается простотой использования)</w:t>
      </w:r>
    </w:p>
    <w:p w14:paraId="37BB7B2B" w14:textId="77777777" w:rsidR="00AF663F" w:rsidRDefault="00ED4F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Во всех разделах левого меню должен быть фильтр и сортировка данных</w:t>
      </w:r>
    </w:p>
    <w:p w14:paraId="2E70FC69" w14:textId="77777777" w:rsidR="00AF663F" w:rsidRDefault="00AF663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highlight w:val="white"/>
        </w:rPr>
      </w:pPr>
    </w:p>
    <w:p w14:paraId="3F900F2D" w14:textId="77777777" w:rsidR="00AF663F" w:rsidRPr="00535759" w:rsidRDefault="00535759" w:rsidP="0053575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highlight w:val="white"/>
          <w:lang w:val="ru-RU"/>
        </w:rPr>
      </w:pPr>
      <w:r>
        <w:rPr>
          <w:b/>
          <w:sz w:val="28"/>
          <w:szCs w:val="28"/>
          <w:highlight w:val="white"/>
          <w:lang w:val="ru-RU"/>
        </w:rPr>
        <w:t>РАЗДЕЛЫ АДМИНИСТРАТИВНОЙ ПАНЕЛИ</w:t>
      </w:r>
      <w:r w:rsidR="007F13D7">
        <w:rPr>
          <w:b/>
          <w:sz w:val="28"/>
          <w:szCs w:val="28"/>
          <w:highlight w:val="white"/>
          <w:lang w:val="ru-RU"/>
        </w:rPr>
        <w:t xml:space="preserve"> (сортировка </w:t>
      </w:r>
      <w:r w:rsidR="00DF011C">
        <w:rPr>
          <w:b/>
          <w:sz w:val="28"/>
          <w:szCs w:val="28"/>
          <w:highlight w:val="white"/>
          <w:lang w:val="ru-RU"/>
        </w:rPr>
        <w:t xml:space="preserve">пунктов </w:t>
      </w:r>
      <w:proofErr w:type="spellStart"/>
      <w:r w:rsidR="00DF011C">
        <w:rPr>
          <w:b/>
          <w:sz w:val="28"/>
          <w:szCs w:val="28"/>
          <w:highlight w:val="white"/>
          <w:lang w:val="ru-RU"/>
        </w:rPr>
        <w:t>дб</w:t>
      </w:r>
      <w:proofErr w:type="spellEnd"/>
      <w:r w:rsidR="00DF011C">
        <w:rPr>
          <w:b/>
          <w:sz w:val="28"/>
          <w:szCs w:val="28"/>
          <w:highlight w:val="white"/>
          <w:lang w:val="ru-RU"/>
        </w:rPr>
        <w:t xml:space="preserve"> </w:t>
      </w:r>
      <w:r w:rsidR="007F13D7">
        <w:rPr>
          <w:b/>
          <w:sz w:val="28"/>
          <w:szCs w:val="28"/>
          <w:highlight w:val="white"/>
          <w:lang w:val="ru-RU"/>
        </w:rPr>
        <w:t>по алфавиту)</w:t>
      </w:r>
    </w:p>
    <w:p w14:paraId="14A312AF" w14:textId="77777777" w:rsidR="00AF663F" w:rsidRDefault="00AF663F">
      <w:pPr>
        <w:jc w:val="center"/>
        <w:rPr>
          <w:sz w:val="24"/>
          <w:szCs w:val="24"/>
          <w:highlight w:val="white"/>
        </w:rPr>
      </w:pPr>
    </w:p>
    <w:p w14:paraId="4F10752D" w14:textId="77777777" w:rsidR="00AF663F" w:rsidRPr="005F13DD" w:rsidRDefault="00ED4FB5" w:rsidP="005F13D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Раздел “</w:t>
      </w:r>
      <w:r w:rsidR="007127D6">
        <w:rPr>
          <w:b/>
          <w:color w:val="0000FF"/>
          <w:sz w:val="24"/>
          <w:szCs w:val="24"/>
          <w:lang w:val="ru-RU"/>
        </w:rPr>
        <w:t>Подразделы сайта</w:t>
      </w:r>
      <w:r w:rsidRPr="005F13DD">
        <w:rPr>
          <w:b/>
          <w:color w:val="0000FF"/>
          <w:sz w:val="24"/>
          <w:szCs w:val="24"/>
        </w:rPr>
        <w:t>”</w:t>
      </w:r>
    </w:p>
    <w:p w14:paraId="456C22A1" w14:textId="77777777" w:rsidR="00AF663F" w:rsidRDefault="00ED4FB5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14:paraId="607947D0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Список направлений - отдельная страница, список всех созданных направлений деятельности, данные предоставляем в виде списка. Пример : </w:t>
      </w:r>
      <w:hyperlink r:id="rId12">
        <w:r>
          <w:rPr>
            <w:color w:val="1155CC"/>
            <w:sz w:val="24"/>
            <w:szCs w:val="24"/>
            <w:highlight w:val="white"/>
            <w:u w:val="single"/>
          </w:rPr>
          <w:t>http://joxi.ru/V2VzzWFdkDoO2v</w:t>
        </w:r>
      </w:hyperlink>
      <w:r>
        <w:rPr>
          <w:sz w:val="24"/>
          <w:szCs w:val="24"/>
          <w:highlight w:val="white"/>
        </w:rPr>
        <w:t xml:space="preserve"> </w:t>
      </w:r>
    </w:p>
    <w:p w14:paraId="27C4E1C9" w14:textId="77777777" w:rsidR="00AF663F" w:rsidRDefault="00ED4FB5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 страницы</w:t>
      </w:r>
    </w:p>
    <w:p w14:paraId="4716B316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14:paraId="4CE12F61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Боковое меню</w:t>
      </w:r>
    </w:p>
    <w:p w14:paraId="75E374A7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Хлебные крошки </w:t>
      </w:r>
    </w:p>
    <w:p w14:paraId="31FF1165" w14:textId="77777777" w:rsidR="00AF663F" w:rsidRDefault="0093448A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 xml:space="preserve">Таблица </w:t>
      </w:r>
      <w:r w:rsidR="006340F8">
        <w:rPr>
          <w:sz w:val="24"/>
          <w:szCs w:val="24"/>
          <w:highlight w:val="white"/>
          <w:lang w:val="en-US"/>
        </w:rPr>
        <w:t>&lt;c</w:t>
      </w:r>
      <w:r w:rsidR="00ED4FB5">
        <w:rPr>
          <w:sz w:val="24"/>
          <w:szCs w:val="24"/>
          <w:highlight w:val="white"/>
        </w:rPr>
        <w:t xml:space="preserve">писок </w:t>
      </w:r>
      <w:r w:rsidR="006340F8">
        <w:rPr>
          <w:sz w:val="24"/>
          <w:szCs w:val="24"/>
          <w:highlight w:val="white"/>
          <w:lang w:val="ru-RU"/>
        </w:rPr>
        <w:t>п</w:t>
      </w:r>
      <w:r w:rsidR="007127D6">
        <w:rPr>
          <w:sz w:val="24"/>
          <w:szCs w:val="24"/>
          <w:highlight w:val="white"/>
          <w:lang w:val="ru-RU"/>
        </w:rPr>
        <w:t>одразделов</w:t>
      </w:r>
      <w:r>
        <w:rPr>
          <w:sz w:val="24"/>
          <w:szCs w:val="24"/>
          <w:highlight w:val="white"/>
          <w:lang w:val="ru-RU"/>
        </w:rPr>
        <w:t>»</w:t>
      </w:r>
    </w:p>
    <w:p w14:paraId="214B2ABB" w14:textId="77777777" w:rsidR="0093448A" w:rsidRPr="0093448A" w:rsidRDefault="0093448A" w:rsidP="0093448A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Наименование</w:t>
      </w:r>
      <w:r w:rsidR="007127D6">
        <w:rPr>
          <w:sz w:val="24"/>
          <w:szCs w:val="24"/>
          <w:highlight w:val="white"/>
          <w:lang w:val="ru-RU"/>
        </w:rPr>
        <w:t xml:space="preserve"> </w:t>
      </w:r>
      <w:r w:rsidR="00DA23B3">
        <w:rPr>
          <w:sz w:val="24"/>
          <w:szCs w:val="24"/>
          <w:highlight w:val="white"/>
          <w:lang w:val="ru-RU"/>
        </w:rPr>
        <w:t>П</w:t>
      </w:r>
      <w:r w:rsidR="007127D6">
        <w:rPr>
          <w:sz w:val="24"/>
          <w:szCs w:val="24"/>
          <w:highlight w:val="white"/>
          <w:lang w:val="ru-RU"/>
        </w:rPr>
        <w:t>одраздела</w:t>
      </w:r>
    </w:p>
    <w:p w14:paraId="5BB31602" w14:textId="77777777" w:rsidR="0093448A" w:rsidRPr="0093448A" w:rsidRDefault="0093448A" w:rsidP="0093448A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Префикс</w:t>
      </w:r>
    </w:p>
    <w:p w14:paraId="00602EE9" w14:textId="77777777" w:rsidR="0093448A" w:rsidRDefault="0093448A" w:rsidP="0093448A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Приоритет</w:t>
      </w:r>
    </w:p>
    <w:p w14:paraId="04F44E81" w14:textId="77777777" w:rsidR="0093448A" w:rsidRPr="0093448A" w:rsidRDefault="0093448A" w:rsidP="0093448A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Статус</w:t>
      </w:r>
    </w:p>
    <w:p w14:paraId="2B7464A3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Кнопка добавления направления деятельности</w:t>
      </w:r>
    </w:p>
    <w:p w14:paraId="2B4584CA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14:paraId="2503F630" w14:textId="77777777" w:rsidR="0093448A" w:rsidRDefault="0093448A" w:rsidP="0093448A">
      <w:pPr>
        <w:ind w:left="2160"/>
        <w:rPr>
          <w:sz w:val="24"/>
          <w:szCs w:val="24"/>
          <w:highlight w:val="white"/>
        </w:rPr>
      </w:pPr>
    </w:p>
    <w:p w14:paraId="2408657F" w14:textId="77777777" w:rsidR="00AF663F" w:rsidRPr="0093448A" w:rsidRDefault="00ED4FB5">
      <w:pPr>
        <w:numPr>
          <w:ilvl w:val="1"/>
          <w:numId w:val="2"/>
        </w:numPr>
        <w:rPr>
          <w:color w:val="0000FF"/>
          <w:sz w:val="24"/>
          <w:szCs w:val="24"/>
          <w:highlight w:val="white"/>
        </w:rPr>
      </w:pPr>
      <w:r w:rsidRPr="0093448A">
        <w:rPr>
          <w:color w:val="0000FF"/>
          <w:sz w:val="24"/>
          <w:szCs w:val="24"/>
          <w:highlight w:val="white"/>
        </w:rPr>
        <w:t xml:space="preserve">7.1.1. </w:t>
      </w:r>
      <w:r w:rsidR="007C1535">
        <w:rPr>
          <w:color w:val="0000FF"/>
          <w:sz w:val="24"/>
          <w:szCs w:val="24"/>
          <w:highlight w:val="white"/>
          <w:lang w:val="ru-RU"/>
        </w:rPr>
        <w:t>«</w:t>
      </w:r>
      <w:r w:rsidRPr="0093448A">
        <w:rPr>
          <w:color w:val="0000FF"/>
          <w:sz w:val="24"/>
          <w:szCs w:val="24"/>
          <w:highlight w:val="white"/>
        </w:rPr>
        <w:t xml:space="preserve">Карточка </w:t>
      </w:r>
      <w:r w:rsidR="007127D6">
        <w:rPr>
          <w:color w:val="0000FF"/>
          <w:sz w:val="24"/>
          <w:szCs w:val="24"/>
          <w:highlight w:val="white"/>
          <w:lang w:val="ru-RU"/>
        </w:rPr>
        <w:t>Подраздела</w:t>
      </w:r>
      <w:r w:rsidR="00DA23B3">
        <w:rPr>
          <w:color w:val="0000FF"/>
          <w:sz w:val="24"/>
          <w:szCs w:val="24"/>
          <w:highlight w:val="white"/>
          <w:lang w:val="ru-RU"/>
        </w:rPr>
        <w:t xml:space="preserve"> сайта</w:t>
      </w:r>
      <w:r w:rsidRPr="0093448A">
        <w:rPr>
          <w:color w:val="0000FF"/>
          <w:sz w:val="24"/>
          <w:szCs w:val="24"/>
          <w:highlight w:val="white"/>
        </w:rPr>
        <w:t>”</w:t>
      </w:r>
    </w:p>
    <w:p w14:paraId="712A70FE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Описание</w:t>
      </w:r>
    </w:p>
    <w:p w14:paraId="043DBD25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Отдельная страница, предоставляет возможность администратору динамически создавать/редакти</w:t>
      </w:r>
      <w:r w:rsidR="0093448A">
        <w:rPr>
          <w:sz w:val="24"/>
          <w:szCs w:val="24"/>
          <w:highlight w:val="white"/>
        </w:rPr>
        <w:t xml:space="preserve">ровать </w:t>
      </w:r>
      <w:r w:rsidR="007127D6">
        <w:rPr>
          <w:sz w:val="24"/>
          <w:szCs w:val="24"/>
          <w:highlight w:val="white"/>
          <w:lang w:val="ru-RU"/>
        </w:rPr>
        <w:t>Подразделы сайта</w:t>
      </w:r>
    </w:p>
    <w:p w14:paraId="4F8DEFDC" w14:textId="77777777" w:rsidR="0093448A" w:rsidRDefault="0093448A" w:rsidP="0093448A">
      <w:pPr>
        <w:ind w:left="2880"/>
        <w:rPr>
          <w:sz w:val="24"/>
          <w:szCs w:val="24"/>
          <w:highlight w:val="white"/>
        </w:rPr>
      </w:pPr>
    </w:p>
    <w:p w14:paraId="1337A656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14:paraId="58F4FBCB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lastRenderedPageBreak/>
        <w:t>Header</w:t>
      </w:r>
      <w:proofErr w:type="spellEnd"/>
    </w:p>
    <w:p w14:paraId="496C90AF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Боковое меню </w:t>
      </w:r>
    </w:p>
    <w:p w14:paraId="64F75FAA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Хлебные крошки </w:t>
      </w:r>
    </w:p>
    <w:p w14:paraId="011DF1A6" w14:textId="77777777" w:rsidR="00963646" w:rsidRPr="00963646" w:rsidRDefault="00963646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Наименование</w:t>
      </w:r>
      <w:r w:rsidR="00DE5276">
        <w:rPr>
          <w:sz w:val="24"/>
          <w:szCs w:val="24"/>
          <w:highlight w:val="white"/>
          <w:lang w:val="ru-RU"/>
        </w:rPr>
        <w:t xml:space="preserve"> </w:t>
      </w:r>
      <w:r w:rsidR="00DA23B3">
        <w:rPr>
          <w:sz w:val="24"/>
          <w:szCs w:val="24"/>
          <w:highlight w:val="white"/>
          <w:lang w:val="ru-RU"/>
        </w:rPr>
        <w:t>П</w:t>
      </w:r>
      <w:r w:rsidR="007127D6">
        <w:rPr>
          <w:sz w:val="24"/>
          <w:szCs w:val="24"/>
          <w:highlight w:val="white"/>
          <w:lang w:val="ru-RU"/>
        </w:rPr>
        <w:t>одраздела</w:t>
      </w:r>
      <w:r w:rsidR="00DA23B3">
        <w:rPr>
          <w:sz w:val="24"/>
          <w:szCs w:val="24"/>
          <w:highlight w:val="white"/>
          <w:lang w:val="ru-RU"/>
        </w:rPr>
        <w:t xml:space="preserve"> сайта</w:t>
      </w:r>
    </w:p>
    <w:p w14:paraId="74CC2E90" w14:textId="77777777" w:rsidR="00963646" w:rsidRDefault="00963646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Префикс (</w:t>
      </w:r>
      <w:proofErr w:type="spellStart"/>
      <w:r>
        <w:rPr>
          <w:sz w:val="24"/>
          <w:szCs w:val="24"/>
          <w:highlight w:val="white"/>
          <w:lang w:val="en-US"/>
        </w:rPr>
        <w:t>ses</w:t>
      </w:r>
      <w:proofErr w:type="spellEnd"/>
      <w:r w:rsidRPr="00963646">
        <w:rPr>
          <w:sz w:val="24"/>
          <w:szCs w:val="24"/>
          <w:highlight w:val="white"/>
          <w:lang w:val="ru-RU"/>
        </w:rPr>
        <w:t xml:space="preserve">, </w:t>
      </w:r>
      <w:r>
        <w:rPr>
          <w:sz w:val="24"/>
          <w:szCs w:val="24"/>
          <w:highlight w:val="white"/>
          <w:lang w:val="en-US"/>
        </w:rPr>
        <w:t>lab</w:t>
      </w:r>
      <w:r w:rsidRPr="00963646">
        <w:rPr>
          <w:sz w:val="24"/>
          <w:szCs w:val="24"/>
          <w:highlight w:val="white"/>
          <w:lang w:val="ru-RU"/>
        </w:rPr>
        <w:t xml:space="preserve">, </w:t>
      </w:r>
      <w:r>
        <w:rPr>
          <w:sz w:val="24"/>
          <w:szCs w:val="24"/>
          <w:highlight w:val="white"/>
          <w:lang w:val="en-US"/>
        </w:rPr>
        <w:t>pest</w:t>
      </w:r>
      <w:r w:rsidRPr="00963646">
        <w:rPr>
          <w:sz w:val="24"/>
          <w:szCs w:val="24"/>
          <w:highlight w:val="white"/>
          <w:lang w:val="ru-RU"/>
        </w:rPr>
        <w:t xml:space="preserve"> </w:t>
      </w:r>
      <w:r>
        <w:rPr>
          <w:sz w:val="24"/>
          <w:szCs w:val="24"/>
          <w:highlight w:val="white"/>
          <w:lang w:val="ru-RU"/>
        </w:rPr>
        <w:t xml:space="preserve">и </w:t>
      </w:r>
      <w:proofErr w:type="spellStart"/>
      <w:r>
        <w:rPr>
          <w:sz w:val="24"/>
          <w:szCs w:val="24"/>
          <w:highlight w:val="white"/>
          <w:lang w:val="ru-RU"/>
        </w:rPr>
        <w:t>т.д</w:t>
      </w:r>
      <w:proofErr w:type="spellEnd"/>
      <w:r>
        <w:rPr>
          <w:sz w:val="24"/>
          <w:szCs w:val="24"/>
          <w:highlight w:val="white"/>
          <w:lang w:val="ru-RU"/>
        </w:rPr>
        <w:t xml:space="preserve"> – редактировать нельзя)</w:t>
      </w:r>
    </w:p>
    <w:p w14:paraId="58235288" w14:textId="77777777" w:rsidR="007C1535" w:rsidRDefault="005F0018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</w:t>
      </w:r>
      <w:r w:rsidR="007C1535">
        <w:rPr>
          <w:sz w:val="24"/>
          <w:szCs w:val="24"/>
          <w:highlight w:val="white"/>
          <w:lang w:val="ru-RU"/>
        </w:rPr>
        <w:t>Заголовок страницы (</w:t>
      </w:r>
      <w:r w:rsidR="007C1535">
        <w:rPr>
          <w:sz w:val="24"/>
          <w:szCs w:val="24"/>
          <w:highlight w:val="white"/>
          <w:lang w:val="en-US"/>
        </w:rPr>
        <w:t>H1)</w:t>
      </w:r>
      <w:r>
        <w:rPr>
          <w:sz w:val="24"/>
          <w:szCs w:val="24"/>
          <w:highlight w:val="white"/>
          <w:lang w:val="ru-RU"/>
        </w:rPr>
        <w:t>»</w:t>
      </w:r>
    </w:p>
    <w:p w14:paraId="5E221953" w14:textId="77777777" w:rsidR="00AF663F" w:rsidRDefault="003E721F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«Список услуг»</w:t>
      </w:r>
    </w:p>
    <w:p w14:paraId="5D3270E6" w14:textId="77777777" w:rsidR="00AF663F" w:rsidRDefault="003E721F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«Управление блоками»</w:t>
      </w:r>
    </w:p>
    <w:p w14:paraId="73220909" w14:textId="77777777" w:rsidR="00AF663F" w:rsidRPr="003E721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</w:t>
      </w:r>
      <w:r w:rsidR="003E721F">
        <w:rPr>
          <w:sz w:val="24"/>
          <w:szCs w:val="24"/>
          <w:highlight w:val="white"/>
        </w:rPr>
        <w:t xml:space="preserve"> «</w:t>
      </w:r>
      <w:r>
        <w:rPr>
          <w:sz w:val="24"/>
          <w:szCs w:val="24"/>
          <w:highlight w:val="white"/>
        </w:rPr>
        <w:t>Конструктор</w:t>
      </w:r>
      <w:r w:rsidR="003E721F">
        <w:rPr>
          <w:sz w:val="24"/>
          <w:szCs w:val="24"/>
          <w:highlight w:val="white"/>
          <w:lang w:val="ru-RU"/>
        </w:rPr>
        <w:t>-1»</w:t>
      </w:r>
    </w:p>
    <w:p w14:paraId="7BC1842B" w14:textId="77777777" w:rsidR="003E721F" w:rsidRPr="003E721F" w:rsidRDefault="003E721F" w:rsidP="003E721F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«Конструктор</w:t>
      </w:r>
      <w:r>
        <w:rPr>
          <w:sz w:val="24"/>
          <w:szCs w:val="24"/>
          <w:highlight w:val="white"/>
          <w:lang w:val="ru-RU"/>
        </w:rPr>
        <w:t>-2»</w:t>
      </w:r>
    </w:p>
    <w:p w14:paraId="49F86706" w14:textId="77777777" w:rsidR="003E721F" w:rsidRPr="003E721F" w:rsidRDefault="003E721F" w:rsidP="003E721F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«Конструктор</w:t>
      </w:r>
      <w:r>
        <w:rPr>
          <w:sz w:val="24"/>
          <w:szCs w:val="24"/>
          <w:highlight w:val="white"/>
          <w:lang w:val="ru-RU"/>
        </w:rPr>
        <w:t>-3»</w:t>
      </w:r>
    </w:p>
    <w:p w14:paraId="59951F54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“Список Инд. Предложений”</w:t>
      </w:r>
    </w:p>
    <w:p w14:paraId="48DFC4AA" w14:textId="77777777" w:rsidR="006B0638" w:rsidRPr="006B0638" w:rsidRDefault="006B0638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Окно «Благодарственные письма»</w:t>
      </w:r>
    </w:p>
    <w:p w14:paraId="4B887DDB" w14:textId="77777777" w:rsidR="00C1568D" w:rsidRPr="0093448A" w:rsidRDefault="00C1568D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Окно «</w:t>
      </w:r>
      <w:proofErr w:type="spellStart"/>
      <w:r>
        <w:rPr>
          <w:sz w:val="24"/>
          <w:szCs w:val="24"/>
          <w:highlight w:val="white"/>
          <w:lang w:val="ru-RU"/>
        </w:rPr>
        <w:t>Соцсети</w:t>
      </w:r>
      <w:proofErr w:type="spellEnd"/>
      <w:r>
        <w:rPr>
          <w:sz w:val="24"/>
          <w:szCs w:val="24"/>
          <w:highlight w:val="white"/>
          <w:lang w:val="ru-RU"/>
        </w:rPr>
        <w:t>»</w:t>
      </w:r>
    </w:p>
    <w:p w14:paraId="4E511B11" w14:textId="77777777" w:rsidR="0093448A" w:rsidRPr="0093448A" w:rsidRDefault="0093448A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Приоритет</w:t>
      </w:r>
      <w:r w:rsidR="00DE5276">
        <w:rPr>
          <w:sz w:val="24"/>
          <w:szCs w:val="24"/>
          <w:highlight w:val="white"/>
          <w:lang w:val="ru-RU"/>
        </w:rPr>
        <w:t xml:space="preserve"> (влияет на расположение на главной)</w:t>
      </w:r>
    </w:p>
    <w:p w14:paraId="18883338" w14:textId="77777777" w:rsidR="0093448A" w:rsidRDefault="0093448A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Статус</w:t>
      </w:r>
    </w:p>
    <w:p w14:paraId="3C21AF3B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14:paraId="734C33A3" w14:textId="77777777" w:rsidR="000971C2" w:rsidRDefault="000971C2" w:rsidP="000971C2">
      <w:pPr>
        <w:ind w:left="2880"/>
        <w:rPr>
          <w:sz w:val="24"/>
          <w:szCs w:val="24"/>
          <w:highlight w:val="white"/>
        </w:rPr>
      </w:pPr>
    </w:p>
    <w:p w14:paraId="4D65DFD0" w14:textId="77777777" w:rsidR="00AF663F" w:rsidRPr="005F13DD" w:rsidRDefault="00ED4FB5" w:rsidP="005F13D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 xml:space="preserve">Раздел “Индивидуальные предложения” </w:t>
      </w:r>
    </w:p>
    <w:p w14:paraId="5848021B" w14:textId="77777777" w:rsidR="00AF663F" w:rsidRDefault="00ED4FB5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14:paraId="5D85B3F4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Отдельная страница, на которой выводим все </w:t>
      </w:r>
      <w:r w:rsidR="006448AC">
        <w:rPr>
          <w:sz w:val="24"/>
          <w:szCs w:val="24"/>
          <w:highlight w:val="white"/>
        </w:rPr>
        <w:t xml:space="preserve">созданные </w:t>
      </w:r>
      <w:r w:rsidR="00DE5276">
        <w:rPr>
          <w:sz w:val="24"/>
          <w:szCs w:val="24"/>
          <w:highlight w:val="white"/>
          <w:lang w:val="ru-RU"/>
        </w:rPr>
        <w:t>индивидуальные предложения.</w:t>
      </w:r>
    </w:p>
    <w:p w14:paraId="6D5571ED" w14:textId="77777777" w:rsidR="00AF663F" w:rsidRDefault="00ED4FB5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14:paraId="02008C95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14:paraId="6A1DF0CA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Боковое меню</w:t>
      </w:r>
    </w:p>
    <w:p w14:paraId="19AB6C39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Хлебные крошки </w:t>
      </w:r>
    </w:p>
    <w:p w14:paraId="60639455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Таблица </w:t>
      </w:r>
      <w:r w:rsidR="006340F8">
        <w:rPr>
          <w:sz w:val="24"/>
          <w:szCs w:val="24"/>
          <w:highlight w:val="white"/>
          <w:lang w:val="en-US"/>
        </w:rPr>
        <w:t>&lt;</w:t>
      </w:r>
      <w:r w:rsidR="006340F8">
        <w:rPr>
          <w:sz w:val="24"/>
          <w:szCs w:val="24"/>
          <w:highlight w:val="white"/>
          <w:lang w:val="ru-RU"/>
        </w:rPr>
        <w:t>список индивидуальных предложений</w:t>
      </w:r>
      <w:r w:rsidR="006340F8">
        <w:rPr>
          <w:sz w:val="24"/>
          <w:szCs w:val="24"/>
          <w:highlight w:val="white"/>
          <w:lang w:val="en-US"/>
        </w:rPr>
        <w:t>&gt;</w:t>
      </w:r>
      <w:r>
        <w:rPr>
          <w:sz w:val="24"/>
          <w:szCs w:val="24"/>
          <w:highlight w:val="white"/>
        </w:rPr>
        <w:t>:</w:t>
      </w:r>
    </w:p>
    <w:p w14:paraId="673E619C" w14:textId="77777777" w:rsidR="00AF663F" w:rsidRDefault="0079347D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 xml:space="preserve">Подраздел </w:t>
      </w:r>
      <w:r w:rsidRPr="0079347D">
        <w:rPr>
          <w:sz w:val="20"/>
          <w:szCs w:val="20"/>
          <w:highlight w:val="white"/>
          <w:lang w:val="ru-RU"/>
        </w:rPr>
        <w:t>(если не заполнено, то = «ВСЕ»)</w:t>
      </w:r>
    </w:p>
    <w:p w14:paraId="5F338A9E" w14:textId="77777777" w:rsidR="00DE5276" w:rsidRDefault="007C1535" w:rsidP="00DE5276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Наименование</w:t>
      </w:r>
      <w:r w:rsidR="00DE5276">
        <w:rPr>
          <w:sz w:val="24"/>
          <w:szCs w:val="24"/>
          <w:highlight w:val="white"/>
          <w:lang w:val="ru-RU"/>
        </w:rPr>
        <w:t xml:space="preserve"> предложения</w:t>
      </w:r>
    </w:p>
    <w:p w14:paraId="5759AD48" w14:textId="77777777" w:rsidR="00AF663F" w:rsidRDefault="0079347D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Тип</w:t>
      </w:r>
      <w:r w:rsidR="007C1535">
        <w:rPr>
          <w:sz w:val="24"/>
          <w:szCs w:val="24"/>
          <w:highlight w:val="white"/>
          <w:lang w:val="ru-RU"/>
        </w:rPr>
        <w:t xml:space="preserve"> </w:t>
      </w:r>
      <w:r w:rsidR="007C1535">
        <w:rPr>
          <w:sz w:val="24"/>
          <w:szCs w:val="24"/>
          <w:highlight w:val="white"/>
        </w:rPr>
        <w:t>клиента</w:t>
      </w:r>
      <w:r>
        <w:rPr>
          <w:sz w:val="24"/>
          <w:szCs w:val="24"/>
          <w:highlight w:val="white"/>
          <w:lang w:val="ru-RU"/>
        </w:rPr>
        <w:t xml:space="preserve"> </w:t>
      </w:r>
      <w:r w:rsidRPr="0079347D">
        <w:rPr>
          <w:sz w:val="20"/>
          <w:szCs w:val="20"/>
          <w:highlight w:val="white"/>
          <w:lang w:val="ru-RU"/>
        </w:rPr>
        <w:t>(если не заполнено, то = «ВСЕ»)</w:t>
      </w:r>
    </w:p>
    <w:p w14:paraId="265993DA" w14:textId="77777777" w:rsidR="0079347D" w:rsidRDefault="0079347D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 xml:space="preserve">Вид деятельности </w:t>
      </w:r>
      <w:r w:rsidRPr="0079347D">
        <w:rPr>
          <w:sz w:val="20"/>
          <w:szCs w:val="20"/>
          <w:highlight w:val="white"/>
          <w:lang w:val="ru-RU"/>
        </w:rPr>
        <w:t>(если не заполнено, то = «ВСЕ»)</w:t>
      </w:r>
    </w:p>
    <w:p w14:paraId="5589CCDD" w14:textId="77777777" w:rsidR="00DE5276" w:rsidRDefault="00DE5276" w:rsidP="00DE5276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Приоритет</w:t>
      </w:r>
    </w:p>
    <w:p w14:paraId="22851CBE" w14:textId="77777777" w:rsidR="00DE5276" w:rsidRPr="0093448A" w:rsidRDefault="00DE5276" w:rsidP="00DE5276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Статус</w:t>
      </w:r>
    </w:p>
    <w:p w14:paraId="67AC726C" w14:textId="77777777" w:rsidR="00AF663F" w:rsidRPr="007C1535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14:paraId="5DAE8B6C" w14:textId="77777777" w:rsidR="007C1535" w:rsidRDefault="007C1535" w:rsidP="007C1535">
      <w:pPr>
        <w:ind w:left="2160"/>
        <w:rPr>
          <w:sz w:val="24"/>
          <w:szCs w:val="24"/>
          <w:highlight w:val="white"/>
        </w:rPr>
      </w:pPr>
    </w:p>
    <w:p w14:paraId="0C27A78C" w14:textId="77777777" w:rsidR="00AF663F" w:rsidRPr="007C1535" w:rsidRDefault="00ED4FB5">
      <w:pPr>
        <w:numPr>
          <w:ilvl w:val="1"/>
          <w:numId w:val="2"/>
        </w:numPr>
        <w:rPr>
          <w:color w:val="0000FF"/>
          <w:sz w:val="24"/>
          <w:szCs w:val="24"/>
          <w:highlight w:val="white"/>
        </w:rPr>
      </w:pPr>
      <w:r w:rsidRPr="007C1535">
        <w:rPr>
          <w:color w:val="0000FF"/>
          <w:sz w:val="24"/>
          <w:szCs w:val="24"/>
          <w:highlight w:val="white"/>
        </w:rPr>
        <w:t xml:space="preserve">7.2.1 </w:t>
      </w:r>
      <w:r w:rsidR="007C1535">
        <w:rPr>
          <w:color w:val="0000FF"/>
          <w:sz w:val="24"/>
          <w:szCs w:val="24"/>
          <w:highlight w:val="white"/>
          <w:lang w:val="ru-RU"/>
        </w:rPr>
        <w:t>«</w:t>
      </w:r>
      <w:r w:rsidR="007C1535">
        <w:rPr>
          <w:color w:val="0000FF"/>
          <w:sz w:val="24"/>
          <w:szCs w:val="24"/>
          <w:highlight w:val="white"/>
        </w:rPr>
        <w:t>Карточка Индивидуального предложения»</w:t>
      </w:r>
    </w:p>
    <w:p w14:paraId="68535C41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Описание</w:t>
      </w:r>
    </w:p>
    <w:p w14:paraId="610724DE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Отдельная страница, предназначена для создания индивидуальных предложений. </w:t>
      </w:r>
    </w:p>
    <w:p w14:paraId="6A1E5122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14:paraId="281B6231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14:paraId="3D92A74D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Боковое меню</w:t>
      </w:r>
    </w:p>
    <w:p w14:paraId="3E2902F9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Хлебные крошки </w:t>
      </w:r>
    </w:p>
    <w:p w14:paraId="4663E7AB" w14:textId="77777777" w:rsidR="00AF663F" w:rsidRDefault="007C153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Поле «</w:t>
      </w:r>
      <w:r w:rsidR="007127D6">
        <w:rPr>
          <w:sz w:val="24"/>
          <w:szCs w:val="24"/>
          <w:highlight w:val="white"/>
          <w:lang w:val="ru-RU"/>
        </w:rPr>
        <w:t>Подраздел сайта</w:t>
      </w:r>
      <w:r>
        <w:rPr>
          <w:sz w:val="24"/>
          <w:szCs w:val="24"/>
          <w:highlight w:val="white"/>
        </w:rPr>
        <w:t>»</w:t>
      </w:r>
    </w:p>
    <w:p w14:paraId="01BB6377" w14:textId="77777777" w:rsidR="00DE5276" w:rsidRDefault="00DE5276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«Наименование предложения»</w:t>
      </w:r>
    </w:p>
    <w:p w14:paraId="0CE385A1" w14:textId="258C850A" w:rsidR="00AF663F" w:rsidRDefault="007C153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Поле «</w:t>
      </w:r>
      <w:r w:rsidR="0079347D">
        <w:rPr>
          <w:sz w:val="24"/>
          <w:szCs w:val="24"/>
          <w:highlight w:val="white"/>
          <w:lang w:val="ru-RU"/>
        </w:rPr>
        <w:t>Тип</w:t>
      </w:r>
      <w:r>
        <w:rPr>
          <w:sz w:val="24"/>
          <w:szCs w:val="24"/>
          <w:highlight w:val="white"/>
        </w:rPr>
        <w:t xml:space="preserve"> клиента»</w:t>
      </w:r>
    </w:p>
    <w:p w14:paraId="1AD8A5E7" w14:textId="4FCAFDCC" w:rsidR="00C55137" w:rsidRDefault="003F128D" w:rsidP="00C55137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</w:t>
      </w:r>
      <w:r w:rsidR="00C55137">
        <w:rPr>
          <w:sz w:val="24"/>
          <w:szCs w:val="24"/>
          <w:highlight w:val="white"/>
          <w:lang w:val="ru-RU"/>
        </w:rPr>
        <w:t>Вид деятельности</w:t>
      </w:r>
      <w:r>
        <w:rPr>
          <w:sz w:val="24"/>
          <w:szCs w:val="24"/>
          <w:highlight w:val="white"/>
          <w:lang w:val="ru-RU"/>
        </w:rPr>
        <w:t>»</w:t>
      </w:r>
    </w:p>
    <w:p w14:paraId="0F8A2A37" w14:textId="77777777" w:rsidR="007C1535" w:rsidRDefault="005F0018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lastRenderedPageBreak/>
        <w:t>Поле «</w:t>
      </w:r>
      <w:r w:rsidR="007C1535">
        <w:rPr>
          <w:sz w:val="24"/>
          <w:szCs w:val="24"/>
          <w:highlight w:val="white"/>
          <w:lang w:val="ru-RU"/>
        </w:rPr>
        <w:t>Заголовок страницы (Н1)</w:t>
      </w:r>
      <w:r>
        <w:rPr>
          <w:sz w:val="24"/>
          <w:szCs w:val="24"/>
          <w:highlight w:val="white"/>
          <w:lang w:val="ru-RU"/>
        </w:rPr>
        <w:t>»</w:t>
      </w:r>
    </w:p>
    <w:p w14:paraId="42823758" w14:textId="77777777" w:rsidR="00AF663F" w:rsidRDefault="007C153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«Управление блоками»</w:t>
      </w:r>
    </w:p>
    <w:p w14:paraId="1891FE7B" w14:textId="77777777" w:rsidR="003E721F" w:rsidRPr="003E721F" w:rsidRDefault="003E721F" w:rsidP="003E721F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«Конструктор</w:t>
      </w:r>
      <w:r>
        <w:rPr>
          <w:sz w:val="24"/>
          <w:szCs w:val="24"/>
          <w:highlight w:val="white"/>
          <w:lang w:val="ru-RU"/>
        </w:rPr>
        <w:t>-1»</w:t>
      </w:r>
    </w:p>
    <w:p w14:paraId="33DC65D6" w14:textId="77777777" w:rsidR="003E721F" w:rsidRPr="003E721F" w:rsidRDefault="003E721F" w:rsidP="003E721F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«Конструктор</w:t>
      </w:r>
      <w:r>
        <w:rPr>
          <w:sz w:val="24"/>
          <w:szCs w:val="24"/>
          <w:highlight w:val="white"/>
          <w:lang w:val="ru-RU"/>
        </w:rPr>
        <w:t>-2»</w:t>
      </w:r>
    </w:p>
    <w:p w14:paraId="293BA294" w14:textId="77777777" w:rsidR="003E721F" w:rsidRPr="00DE5276" w:rsidRDefault="003E721F" w:rsidP="003E721F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«Конструктор</w:t>
      </w:r>
      <w:r>
        <w:rPr>
          <w:sz w:val="24"/>
          <w:szCs w:val="24"/>
          <w:highlight w:val="white"/>
          <w:lang w:val="ru-RU"/>
        </w:rPr>
        <w:t>-3»</w:t>
      </w:r>
    </w:p>
    <w:p w14:paraId="6FD8C774" w14:textId="77777777" w:rsidR="00DE5276" w:rsidRDefault="005F0018" w:rsidP="00DE5276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</w:t>
      </w:r>
      <w:r w:rsidR="00DE5276">
        <w:rPr>
          <w:sz w:val="24"/>
          <w:szCs w:val="24"/>
          <w:highlight w:val="white"/>
          <w:lang w:val="ru-RU"/>
        </w:rPr>
        <w:t>Приоритет</w:t>
      </w:r>
      <w:r>
        <w:rPr>
          <w:sz w:val="24"/>
          <w:szCs w:val="24"/>
          <w:highlight w:val="white"/>
          <w:lang w:val="ru-RU"/>
        </w:rPr>
        <w:t>»</w:t>
      </w:r>
    </w:p>
    <w:p w14:paraId="6A68961D" w14:textId="77777777" w:rsidR="00DE5276" w:rsidRPr="0093448A" w:rsidRDefault="005F0018" w:rsidP="00DE5276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</w:t>
      </w:r>
      <w:r w:rsidR="00DE5276">
        <w:rPr>
          <w:sz w:val="24"/>
          <w:szCs w:val="24"/>
          <w:highlight w:val="white"/>
          <w:lang w:val="ru-RU"/>
        </w:rPr>
        <w:t>Статус</w:t>
      </w:r>
      <w:r>
        <w:rPr>
          <w:sz w:val="24"/>
          <w:szCs w:val="24"/>
          <w:highlight w:val="white"/>
          <w:lang w:val="ru-RU"/>
        </w:rPr>
        <w:t>»</w:t>
      </w:r>
    </w:p>
    <w:p w14:paraId="4953C2CE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14:paraId="2D6544BC" w14:textId="77777777" w:rsidR="000971C2" w:rsidRDefault="000971C2" w:rsidP="000971C2">
      <w:pPr>
        <w:ind w:left="2880"/>
        <w:rPr>
          <w:sz w:val="24"/>
          <w:szCs w:val="24"/>
          <w:highlight w:val="white"/>
        </w:rPr>
      </w:pPr>
    </w:p>
    <w:p w14:paraId="210AA95B" w14:textId="77777777" w:rsidR="00AF663F" w:rsidRPr="005F13DD" w:rsidRDefault="005B788E" w:rsidP="005F13D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Раздел «З</w:t>
      </w:r>
      <w:r w:rsidR="00ED4FB5" w:rsidRPr="005F13DD">
        <w:rPr>
          <w:b/>
          <w:color w:val="0000FF"/>
          <w:sz w:val="24"/>
          <w:szCs w:val="24"/>
        </w:rPr>
        <w:t>аяв</w:t>
      </w:r>
      <w:r w:rsidRPr="005F13DD">
        <w:rPr>
          <w:b/>
          <w:color w:val="0000FF"/>
          <w:sz w:val="24"/>
          <w:szCs w:val="24"/>
        </w:rPr>
        <w:t>ки»</w:t>
      </w:r>
    </w:p>
    <w:p w14:paraId="310FBF5B" w14:textId="77777777" w:rsidR="00AF663F" w:rsidRDefault="00ED4FB5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14:paraId="442CE1D9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Отдельная страница, данную страницу используем для вывода в табличном виде всех заявок</w:t>
      </w:r>
      <w:r w:rsidR="006448AC">
        <w:rPr>
          <w:sz w:val="24"/>
          <w:szCs w:val="24"/>
          <w:highlight w:val="white"/>
          <w:lang w:val="ru-RU"/>
        </w:rPr>
        <w:t>, которые были отправлены с сайта через контактные формы</w:t>
      </w:r>
      <w:r>
        <w:rPr>
          <w:sz w:val="24"/>
          <w:szCs w:val="24"/>
          <w:highlight w:val="white"/>
        </w:rPr>
        <w:t xml:space="preserve">. </w:t>
      </w:r>
    </w:p>
    <w:p w14:paraId="08E108DE" w14:textId="77777777" w:rsidR="00AF663F" w:rsidRDefault="00ED4FB5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14:paraId="3C1DE79E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14:paraId="624B705D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Боковое меню</w:t>
      </w:r>
    </w:p>
    <w:p w14:paraId="03228312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Хлебные крошки </w:t>
      </w:r>
    </w:p>
    <w:p w14:paraId="5E0AF080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Таблица &lt;</w:t>
      </w:r>
      <w:r w:rsidR="006340F8">
        <w:rPr>
          <w:sz w:val="24"/>
          <w:szCs w:val="24"/>
          <w:highlight w:val="white"/>
          <w:lang w:val="ru-RU"/>
        </w:rPr>
        <w:t>список заявок</w:t>
      </w:r>
      <w:r>
        <w:rPr>
          <w:sz w:val="24"/>
          <w:szCs w:val="24"/>
          <w:highlight w:val="white"/>
        </w:rPr>
        <w:t>&gt;</w:t>
      </w:r>
    </w:p>
    <w:p w14:paraId="64B949B9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Дата</w:t>
      </w:r>
    </w:p>
    <w:p w14:paraId="334E2C47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Время</w:t>
      </w:r>
    </w:p>
    <w:p w14:paraId="5905731D" w14:textId="77777777" w:rsidR="006448AC" w:rsidRDefault="006448AC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Тип обращения</w:t>
      </w:r>
      <w:r w:rsidR="005E31AC">
        <w:rPr>
          <w:sz w:val="24"/>
          <w:szCs w:val="24"/>
          <w:highlight w:val="white"/>
          <w:lang w:val="ru-RU"/>
        </w:rPr>
        <w:t xml:space="preserve"> (наименование контактной формы)</w:t>
      </w:r>
    </w:p>
    <w:p w14:paraId="411DF8C6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Клиент</w:t>
      </w:r>
    </w:p>
    <w:p w14:paraId="35DDAA95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Телефон</w:t>
      </w:r>
    </w:p>
    <w:p w14:paraId="13E5EA20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Почта</w:t>
      </w:r>
    </w:p>
    <w:p w14:paraId="765398DA" w14:textId="77777777" w:rsidR="00AF663F" w:rsidRDefault="00BA7B42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Подраздел</w:t>
      </w:r>
    </w:p>
    <w:p w14:paraId="001BCB20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Услуги</w:t>
      </w:r>
    </w:p>
    <w:p w14:paraId="454C3BB4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Комментарий</w:t>
      </w:r>
    </w:p>
    <w:p w14:paraId="189B4143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Файлы</w:t>
      </w:r>
    </w:p>
    <w:p w14:paraId="1723532D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14:paraId="413AA2CA" w14:textId="77777777" w:rsidR="007C1535" w:rsidRDefault="007C1535" w:rsidP="007C1535">
      <w:pPr>
        <w:ind w:left="2160"/>
        <w:rPr>
          <w:sz w:val="24"/>
          <w:szCs w:val="24"/>
          <w:highlight w:val="white"/>
        </w:rPr>
      </w:pPr>
    </w:p>
    <w:p w14:paraId="0183F721" w14:textId="77777777" w:rsidR="00AF663F" w:rsidRPr="007C1535" w:rsidRDefault="00ED4FB5">
      <w:pPr>
        <w:numPr>
          <w:ilvl w:val="1"/>
          <w:numId w:val="2"/>
        </w:numPr>
        <w:rPr>
          <w:color w:val="0000FF"/>
          <w:sz w:val="24"/>
          <w:szCs w:val="24"/>
          <w:highlight w:val="white"/>
        </w:rPr>
      </w:pPr>
      <w:r w:rsidRPr="007C1535">
        <w:rPr>
          <w:color w:val="0000FF"/>
          <w:sz w:val="24"/>
          <w:szCs w:val="24"/>
          <w:highlight w:val="white"/>
        </w:rPr>
        <w:t xml:space="preserve">7.3.1 </w:t>
      </w:r>
      <w:r w:rsidR="00981D6F">
        <w:rPr>
          <w:color w:val="0000FF"/>
          <w:sz w:val="24"/>
          <w:szCs w:val="24"/>
          <w:highlight w:val="white"/>
          <w:lang w:val="ru-RU"/>
        </w:rPr>
        <w:t>«</w:t>
      </w:r>
      <w:r w:rsidR="00981D6F">
        <w:rPr>
          <w:color w:val="0000FF"/>
          <w:sz w:val="24"/>
          <w:szCs w:val="24"/>
          <w:highlight w:val="white"/>
        </w:rPr>
        <w:t>Карточка Заявки»</w:t>
      </w:r>
    </w:p>
    <w:p w14:paraId="3EAC5500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14:paraId="7445BAB0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Отдельная страница, данную страницу используем для просмотра полученной заявки </w:t>
      </w:r>
    </w:p>
    <w:p w14:paraId="3217E780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14:paraId="5A18F330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14:paraId="0A36628A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Боковое меню</w:t>
      </w:r>
    </w:p>
    <w:p w14:paraId="636F0366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Хлебные крошки </w:t>
      </w:r>
    </w:p>
    <w:p w14:paraId="34E253E5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Вывод данных о &lt;заявке&gt;</w:t>
      </w:r>
    </w:p>
    <w:p w14:paraId="69B94AFC" w14:textId="77777777" w:rsidR="00AF663F" w:rsidRDefault="00ED4FB5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Дата</w:t>
      </w:r>
    </w:p>
    <w:p w14:paraId="047E9ABD" w14:textId="77777777" w:rsidR="00AF663F" w:rsidRDefault="00ED4FB5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Время</w:t>
      </w:r>
    </w:p>
    <w:p w14:paraId="0802FB70" w14:textId="77777777" w:rsidR="005E31AC" w:rsidRDefault="005E31AC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Тип обращения</w:t>
      </w:r>
    </w:p>
    <w:p w14:paraId="7574A2B2" w14:textId="77777777" w:rsidR="00AF663F" w:rsidRDefault="00ED4FB5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Клиент</w:t>
      </w:r>
    </w:p>
    <w:p w14:paraId="16926A8C" w14:textId="77777777" w:rsidR="00AF663F" w:rsidRDefault="00ED4FB5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Телефон</w:t>
      </w:r>
    </w:p>
    <w:p w14:paraId="0A0E3549" w14:textId="77777777" w:rsidR="00AF663F" w:rsidRDefault="00ED4FB5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Почта</w:t>
      </w:r>
    </w:p>
    <w:p w14:paraId="5E1EDC61" w14:textId="77777777" w:rsidR="00AF663F" w:rsidRDefault="00BA7B42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Подраздел</w:t>
      </w:r>
      <w:r w:rsidR="00DA23B3">
        <w:rPr>
          <w:sz w:val="24"/>
          <w:szCs w:val="24"/>
          <w:highlight w:val="white"/>
          <w:lang w:val="ru-RU"/>
        </w:rPr>
        <w:t xml:space="preserve"> сайта</w:t>
      </w:r>
    </w:p>
    <w:p w14:paraId="60F94B2E" w14:textId="77777777" w:rsidR="00AF663F" w:rsidRDefault="00ED4FB5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Заказанные услуги</w:t>
      </w:r>
    </w:p>
    <w:p w14:paraId="56C60AA9" w14:textId="77777777" w:rsidR="00AF663F" w:rsidRDefault="00ED4FB5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Комментарий</w:t>
      </w:r>
    </w:p>
    <w:p w14:paraId="0693E544" w14:textId="77777777" w:rsidR="00AF663F" w:rsidRDefault="00ED4FB5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Файлы</w:t>
      </w:r>
    </w:p>
    <w:p w14:paraId="72CF1C72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14:paraId="0E832AD7" w14:textId="77777777" w:rsidR="000971C2" w:rsidRDefault="000971C2" w:rsidP="000971C2">
      <w:pPr>
        <w:ind w:left="2880"/>
        <w:rPr>
          <w:sz w:val="24"/>
          <w:szCs w:val="24"/>
          <w:highlight w:val="white"/>
        </w:rPr>
      </w:pPr>
    </w:p>
    <w:p w14:paraId="590F4376" w14:textId="77777777" w:rsidR="00AF663F" w:rsidRPr="005F13DD" w:rsidRDefault="005B788E" w:rsidP="005F13D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Раздел «</w:t>
      </w:r>
      <w:r w:rsidR="00ED4FB5" w:rsidRPr="005F13DD">
        <w:rPr>
          <w:b/>
          <w:color w:val="0000FF"/>
          <w:sz w:val="24"/>
          <w:szCs w:val="24"/>
        </w:rPr>
        <w:t>Новости</w:t>
      </w:r>
      <w:r w:rsidRPr="005F13DD">
        <w:rPr>
          <w:b/>
          <w:color w:val="0000FF"/>
          <w:sz w:val="24"/>
          <w:szCs w:val="24"/>
        </w:rPr>
        <w:t>»</w:t>
      </w:r>
    </w:p>
    <w:p w14:paraId="399BD90A" w14:textId="77777777" w:rsidR="00AF663F" w:rsidRDefault="00ED4FB5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14:paraId="2AE21FF0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Отдельная страница, данную страницу используем для вывода в табличном виде всех созданных новостей на ресурсе. </w:t>
      </w:r>
    </w:p>
    <w:p w14:paraId="3FF002B8" w14:textId="77777777" w:rsidR="00AF663F" w:rsidRDefault="00ED4FB5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14:paraId="75A52016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14:paraId="5ACCE4A0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Боковое меню</w:t>
      </w:r>
    </w:p>
    <w:p w14:paraId="016BB90D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Хлебные крошки </w:t>
      </w:r>
    </w:p>
    <w:p w14:paraId="1CA6E2EB" w14:textId="77777777" w:rsidR="00AF663F" w:rsidRPr="006340F8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Таблица </w:t>
      </w:r>
      <w:r w:rsidR="006340F8">
        <w:rPr>
          <w:sz w:val="24"/>
          <w:szCs w:val="24"/>
          <w:highlight w:val="white"/>
          <w:lang w:val="en-US"/>
        </w:rPr>
        <w:t>&lt;</w:t>
      </w:r>
      <w:r w:rsidR="006340F8">
        <w:rPr>
          <w:sz w:val="24"/>
          <w:szCs w:val="24"/>
          <w:highlight w:val="white"/>
          <w:lang w:val="ru-RU"/>
        </w:rPr>
        <w:t>список новостей</w:t>
      </w:r>
      <w:r w:rsidR="006340F8">
        <w:rPr>
          <w:sz w:val="24"/>
          <w:szCs w:val="24"/>
          <w:highlight w:val="white"/>
          <w:lang w:val="en-US"/>
        </w:rPr>
        <w:t>&gt;</w:t>
      </w:r>
    </w:p>
    <w:p w14:paraId="495C17E1" w14:textId="77777777" w:rsidR="006340F8" w:rsidRPr="00BA49C0" w:rsidRDefault="006340F8" w:rsidP="006340F8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Дата</w:t>
      </w:r>
    </w:p>
    <w:p w14:paraId="6D0CF527" w14:textId="77777777" w:rsidR="00BA49C0" w:rsidRPr="00BA49C0" w:rsidRDefault="00BA49C0" w:rsidP="006340F8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Заголовок</w:t>
      </w:r>
    </w:p>
    <w:p w14:paraId="2525DC98" w14:textId="77777777" w:rsidR="00BA49C0" w:rsidRDefault="00BA49C0" w:rsidP="006340F8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Статус</w:t>
      </w:r>
    </w:p>
    <w:p w14:paraId="388C7DC6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14:paraId="00C1E482" w14:textId="77777777" w:rsidR="00981D6F" w:rsidRDefault="00981D6F" w:rsidP="00981D6F">
      <w:pPr>
        <w:ind w:left="2160"/>
        <w:rPr>
          <w:sz w:val="24"/>
          <w:szCs w:val="24"/>
          <w:highlight w:val="white"/>
        </w:rPr>
      </w:pPr>
    </w:p>
    <w:p w14:paraId="2967FEF5" w14:textId="77777777" w:rsidR="00AF663F" w:rsidRPr="00981D6F" w:rsidRDefault="00ED4FB5">
      <w:pPr>
        <w:numPr>
          <w:ilvl w:val="1"/>
          <w:numId w:val="2"/>
        </w:numPr>
        <w:rPr>
          <w:color w:val="0000FF"/>
          <w:sz w:val="24"/>
          <w:szCs w:val="24"/>
          <w:highlight w:val="white"/>
        </w:rPr>
      </w:pPr>
      <w:r w:rsidRPr="00981D6F">
        <w:rPr>
          <w:color w:val="0000FF"/>
          <w:sz w:val="24"/>
          <w:szCs w:val="24"/>
          <w:highlight w:val="white"/>
        </w:rPr>
        <w:t xml:space="preserve">7.4.1 </w:t>
      </w:r>
      <w:r w:rsidR="00981D6F">
        <w:rPr>
          <w:color w:val="0000FF"/>
          <w:sz w:val="24"/>
          <w:szCs w:val="24"/>
          <w:highlight w:val="white"/>
          <w:lang w:val="ru-RU"/>
        </w:rPr>
        <w:t>«</w:t>
      </w:r>
      <w:r w:rsidRPr="00981D6F">
        <w:rPr>
          <w:color w:val="0000FF"/>
          <w:sz w:val="24"/>
          <w:szCs w:val="24"/>
          <w:highlight w:val="white"/>
        </w:rPr>
        <w:t>Карточка новости</w:t>
      </w:r>
      <w:r w:rsidR="00981D6F">
        <w:rPr>
          <w:color w:val="0000FF"/>
          <w:sz w:val="24"/>
          <w:szCs w:val="24"/>
          <w:highlight w:val="white"/>
          <w:lang w:val="ru-RU"/>
        </w:rPr>
        <w:t>»</w:t>
      </w:r>
      <w:r w:rsidRPr="00981D6F">
        <w:rPr>
          <w:color w:val="0000FF"/>
          <w:sz w:val="24"/>
          <w:szCs w:val="24"/>
          <w:highlight w:val="white"/>
        </w:rPr>
        <w:t xml:space="preserve"> </w:t>
      </w:r>
    </w:p>
    <w:p w14:paraId="15ACCB88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14:paraId="2108ED2C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Отдельная страница, используем для добавления/редактирования новости.</w:t>
      </w:r>
    </w:p>
    <w:p w14:paraId="6E7F7B20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14:paraId="2BA35D6B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14:paraId="3543AB90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Боковое меню</w:t>
      </w:r>
    </w:p>
    <w:p w14:paraId="0019770D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Хлебные крошки </w:t>
      </w:r>
    </w:p>
    <w:p w14:paraId="6BF8E8FD" w14:textId="77777777" w:rsidR="00BA49C0" w:rsidRPr="00BA49C0" w:rsidRDefault="00BA49C0" w:rsidP="005F0018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«Дата новости»</w:t>
      </w:r>
    </w:p>
    <w:p w14:paraId="470F25C0" w14:textId="77777777" w:rsidR="005F0018" w:rsidRPr="005F0018" w:rsidRDefault="005F0018" w:rsidP="005F0018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«Заголовок новости (Н1)»</w:t>
      </w:r>
    </w:p>
    <w:p w14:paraId="2B281756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Поле “</w:t>
      </w:r>
      <w:r w:rsidR="00BA7B42">
        <w:rPr>
          <w:sz w:val="24"/>
          <w:szCs w:val="24"/>
          <w:highlight w:val="white"/>
          <w:lang w:val="ru-RU"/>
        </w:rPr>
        <w:t>Подраздел сайта</w:t>
      </w:r>
      <w:r>
        <w:rPr>
          <w:sz w:val="24"/>
          <w:szCs w:val="24"/>
          <w:highlight w:val="white"/>
        </w:rPr>
        <w:t>” (необязательное)</w:t>
      </w:r>
    </w:p>
    <w:p w14:paraId="3C13F6E3" w14:textId="77777777" w:rsidR="00AF663F" w:rsidRDefault="00ED4FB5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если поле пустое, то новости отображаются на Главной странице (</w:t>
      </w:r>
      <w:hyperlink r:id="rId13">
        <w:r>
          <w:rPr>
            <w:color w:val="1155CC"/>
            <w:sz w:val="24"/>
            <w:szCs w:val="24"/>
            <w:highlight w:val="white"/>
            <w:u w:val="single"/>
          </w:rPr>
          <w:t>www.ekoset.ru</w:t>
        </w:r>
      </w:hyperlink>
      <w:r>
        <w:rPr>
          <w:sz w:val="24"/>
          <w:szCs w:val="24"/>
          <w:highlight w:val="white"/>
        </w:rPr>
        <w:t>)</w:t>
      </w:r>
    </w:p>
    <w:p w14:paraId="64F34897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Поле “Услуга” (необязательное)</w:t>
      </w:r>
    </w:p>
    <w:p w14:paraId="6434B8CC" w14:textId="77777777" w:rsidR="00AF663F" w:rsidRDefault="00ED4FB5">
      <w:pPr>
        <w:numPr>
          <w:ilvl w:val="4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По-умолчанию</w:t>
      </w:r>
      <w:proofErr w:type="spellEnd"/>
      <w:r>
        <w:rPr>
          <w:sz w:val="24"/>
          <w:szCs w:val="24"/>
          <w:highlight w:val="white"/>
        </w:rPr>
        <w:t xml:space="preserve"> поле “неактивно”. Если поле “</w:t>
      </w:r>
      <w:r w:rsidR="00BA7B42">
        <w:rPr>
          <w:sz w:val="24"/>
          <w:szCs w:val="24"/>
          <w:highlight w:val="white"/>
          <w:lang w:val="ru-RU"/>
        </w:rPr>
        <w:t>Подраздел сайта</w:t>
      </w:r>
      <w:r>
        <w:rPr>
          <w:sz w:val="24"/>
          <w:szCs w:val="24"/>
          <w:highlight w:val="white"/>
        </w:rPr>
        <w:t>” заполнено, то поле “Услуга” становится активным</w:t>
      </w:r>
    </w:p>
    <w:p w14:paraId="55A2522F" w14:textId="77777777" w:rsidR="002829AC" w:rsidRPr="002829AC" w:rsidRDefault="00ED4FB5" w:rsidP="008A04C9">
      <w:pPr>
        <w:numPr>
          <w:ilvl w:val="4"/>
          <w:numId w:val="2"/>
        </w:numPr>
        <w:rPr>
          <w:sz w:val="24"/>
          <w:szCs w:val="24"/>
          <w:highlight w:val="white"/>
        </w:rPr>
      </w:pPr>
      <w:r w:rsidRPr="002829AC">
        <w:rPr>
          <w:sz w:val="24"/>
          <w:szCs w:val="24"/>
          <w:highlight w:val="white"/>
        </w:rPr>
        <w:t xml:space="preserve">если поле </w:t>
      </w:r>
      <w:r w:rsidR="002829AC" w:rsidRPr="002829AC">
        <w:rPr>
          <w:sz w:val="24"/>
          <w:szCs w:val="24"/>
          <w:highlight w:val="white"/>
        </w:rPr>
        <w:t>“</w:t>
      </w:r>
      <w:r w:rsidR="00BA7B42">
        <w:rPr>
          <w:sz w:val="24"/>
          <w:szCs w:val="24"/>
          <w:highlight w:val="white"/>
          <w:lang w:val="ru-RU"/>
        </w:rPr>
        <w:t>Подраздел сайта</w:t>
      </w:r>
      <w:r w:rsidR="002829AC" w:rsidRPr="002829AC">
        <w:rPr>
          <w:sz w:val="24"/>
          <w:szCs w:val="24"/>
          <w:highlight w:val="white"/>
        </w:rPr>
        <w:t>”</w:t>
      </w:r>
      <w:r w:rsidR="002829AC" w:rsidRPr="002829AC">
        <w:rPr>
          <w:sz w:val="24"/>
          <w:szCs w:val="24"/>
          <w:highlight w:val="white"/>
          <w:lang w:val="ru-RU"/>
        </w:rPr>
        <w:t xml:space="preserve"> </w:t>
      </w:r>
      <w:r w:rsidRPr="002829AC">
        <w:rPr>
          <w:sz w:val="24"/>
          <w:szCs w:val="24"/>
          <w:highlight w:val="white"/>
        </w:rPr>
        <w:t>не заполнено, то новости отображаются на главной странице Раздела (например</w:t>
      </w:r>
      <w:r w:rsidR="002829AC" w:rsidRPr="002829AC">
        <w:rPr>
          <w:sz w:val="24"/>
          <w:szCs w:val="24"/>
          <w:highlight w:val="white"/>
          <w:lang w:val="ru-RU"/>
        </w:rPr>
        <w:t xml:space="preserve"> на</w:t>
      </w:r>
      <w:r w:rsidRPr="002829AC">
        <w:rPr>
          <w:sz w:val="24"/>
          <w:szCs w:val="24"/>
          <w:highlight w:val="white"/>
        </w:rPr>
        <w:t xml:space="preserve"> www.ekoset.ru</w:t>
      </w:r>
      <w:r w:rsidR="00CC23FC" w:rsidRPr="002829AC">
        <w:rPr>
          <w:sz w:val="24"/>
          <w:szCs w:val="24"/>
          <w:highlight w:val="white"/>
          <w:lang w:val="ru-RU"/>
        </w:rPr>
        <w:t>/</w:t>
      </w:r>
      <w:r w:rsidR="00CC23FC" w:rsidRPr="002829AC">
        <w:rPr>
          <w:sz w:val="24"/>
          <w:szCs w:val="24"/>
          <w:highlight w:val="white"/>
          <w:lang w:val="en-US"/>
        </w:rPr>
        <w:t>pest</w:t>
      </w:r>
      <w:r w:rsidRPr="002829AC">
        <w:rPr>
          <w:sz w:val="24"/>
          <w:szCs w:val="24"/>
          <w:highlight w:val="white"/>
        </w:rPr>
        <w:t>)</w:t>
      </w:r>
    </w:p>
    <w:p w14:paraId="4F37BA60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“Управление блоками”</w:t>
      </w:r>
    </w:p>
    <w:p w14:paraId="27F5E4E5" w14:textId="77777777" w:rsidR="003E721F" w:rsidRPr="003E721F" w:rsidRDefault="003E721F" w:rsidP="003E721F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«Конструктор</w:t>
      </w:r>
      <w:r>
        <w:rPr>
          <w:sz w:val="24"/>
          <w:szCs w:val="24"/>
          <w:highlight w:val="white"/>
          <w:lang w:val="ru-RU"/>
        </w:rPr>
        <w:t>-1»</w:t>
      </w:r>
    </w:p>
    <w:p w14:paraId="1F5AEDE0" w14:textId="77777777" w:rsidR="003E721F" w:rsidRPr="003E721F" w:rsidRDefault="003E721F" w:rsidP="003E721F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«Конструктор</w:t>
      </w:r>
      <w:r>
        <w:rPr>
          <w:sz w:val="24"/>
          <w:szCs w:val="24"/>
          <w:highlight w:val="white"/>
          <w:lang w:val="ru-RU"/>
        </w:rPr>
        <w:t>-2»</w:t>
      </w:r>
    </w:p>
    <w:p w14:paraId="7E646531" w14:textId="77777777" w:rsidR="003E721F" w:rsidRPr="003E721F" w:rsidRDefault="003E721F" w:rsidP="003E721F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«Конструктор</w:t>
      </w:r>
      <w:r>
        <w:rPr>
          <w:sz w:val="24"/>
          <w:szCs w:val="24"/>
          <w:highlight w:val="white"/>
          <w:lang w:val="ru-RU"/>
        </w:rPr>
        <w:t>-3»</w:t>
      </w:r>
    </w:p>
    <w:p w14:paraId="6C8AF931" w14:textId="77777777" w:rsidR="005F0018" w:rsidRPr="0093448A" w:rsidRDefault="005F0018" w:rsidP="005F0018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«Статус»</w:t>
      </w:r>
    </w:p>
    <w:p w14:paraId="2A86B853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14:paraId="0D5A14CF" w14:textId="77777777" w:rsidR="005B788E" w:rsidRDefault="005B788E" w:rsidP="005B788E">
      <w:pPr>
        <w:ind w:left="2880"/>
        <w:rPr>
          <w:sz w:val="24"/>
          <w:szCs w:val="24"/>
          <w:highlight w:val="white"/>
        </w:rPr>
      </w:pPr>
    </w:p>
    <w:p w14:paraId="53DCF5B5" w14:textId="77777777" w:rsidR="00AF663F" w:rsidRPr="005F13DD" w:rsidRDefault="005B788E" w:rsidP="005F13D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lastRenderedPageBreak/>
        <w:t>Раздел «У</w:t>
      </w:r>
      <w:r w:rsidR="000971C2" w:rsidRPr="005F13DD">
        <w:rPr>
          <w:b/>
          <w:color w:val="0000FF"/>
          <w:sz w:val="24"/>
          <w:szCs w:val="24"/>
        </w:rPr>
        <w:t>слуг</w:t>
      </w:r>
      <w:r w:rsidRPr="005F13DD">
        <w:rPr>
          <w:b/>
          <w:color w:val="0000FF"/>
          <w:sz w:val="24"/>
          <w:szCs w:val="24"/>
        </w:rPr>
        <w:t>и»</w:t>
      </w:r>
    </w:p>
    <w:p w14:paraId="5ECAF68C" w14:textId="77777777" w:rsidR="00AF663F" w:rsidRDefault="00ED4FB5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14:paraId="2B6131E0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Отдельная страница, используем данную страницу для вывода списка услуг. </w:t>
      </w:r>
    </w:p>
    <w:p w14:paraId="4AC3301F" w14:textId="77777777" w:rsidR="00AF663F" w:rsidRDefault="00ED4FB5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14:paraId="3D19F59F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14:paraId="27F09EDE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Боковое меню</w:t>
      </w:r>
    </w:p>
    <w:p w14:paraId="550B76C6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Хлебные крошки </w:t>
      </w:r>
    </w:p>
    <w:p w14:paraId="33D878C0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Таблица  &lt;список услуг&gt;</w:t>
      </w:r>
    </w:p>
    <w:p w14:paraId="129D2A08" w14:textId="77777777" w:rsidR="00921B50" w:rsidRPr="00921B50" w:rsidRDefault="00BA7B42" w:rsidP="00981D6F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Подраздел</w:t>
      </w:r>
    </w:p>
    <w:p w14:paraId="326224F0" w14:textId="77777777" w:rsidR="00981D6F" w:rsidRPr="005F0018" w:rsidRDefault="00981D6F" w:rsidP="00981D6F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Наименование услуги</w:t>
      </w:r>
    </w:p>
    <w:p w14:paraId="7A2FCF38" w14:textId="77777777" w:rsidR="005F0018" w:rsidRPr="005F0018" w:rsidRDefault="005F0018" w:rsidP="00981D6F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Приоритет</w:t>
      </w:r>
    </w:p>
    <w:p w14:paraId="172D94DA" w14:textId="77777777" w:rsidR="005F0018" w:rsidRPr="00921B50" w:rsidRDefault="005F0018" w:rsidP="00981D6F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Статус</w:t>
      </w:r>
    </w:p>
    <w:p w14:paraId="4AB42C43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14:paraId="7D12E199" w14:textId="77777777" w:rsidR="00981D6F" w:rsidRDefault="00981D6F" w:rsidP="00981D6F">
      <w:pPr>
        <w:ind w:left="2160"/>
        <w:rPr>
          <w:sz w:val="24"/>
          <w:szCs w:val="24"/>
          <w:highlight w:val="white"/>
        </w:rPr>
      </w:pPr>
    </w:p>
    <w:p w14:paraId="5865B3ED" w14:textId="77777777" w:rsidR="00AF663F" w:rsidRPr="00981D6F" w:rsidRDefault="00ED4FB5">
      <w:pPr>
        <w:numPr>
          <w:ilvl w:val="1"/>
          <w:numId w:val="2"/>
        </w:numPr>
        <w:rPr>
          <w:color w:val="0000FF"/>
          <w:sz w:val="24"/>
          <w:szCs w:val="24"/>
          <w:highlight w:val="white"/>
        </w:rPr>
      </w:pPr>
      <w:r w:rsidRPr="00981D6F">
        <w:rPr>
          <w:color w:val="0000FF"/>
          <w:sz w:val="24"/>
          <w:szCs w:val="24"/>
          <w:highlight w:val="white"/>
        </w:rPr>
        <w:t xml:space="preserve">7.5.1. </w:t>
      </w:r>
      <w:r w:rsidR="00981D6F">
        <w:rPr>
          <w:color w:val="0000FF"/>
          <w:sz w:val="24"/>
          <w:szCs w:val="24"/>
          <w:highlight w:val="white"/>
          <w:lang w:val="ru-RU"/>
        </w:rPr>
        <w:t>«</w:t>
      </w:r>
      <w:r w:rsidRPr="00981D6F">
        <w:rPr>
          <w:color w:val="0000FF"/>
          <w:sz w:val="24"/>
          <w:szCs w:val="24"/>
          <w:highlight w:val="white"/>
        </w:rPr>
        <w:t>Карточка услуги</w:t>
      </w:r>
      <w:r w:rsidR="00981D6F">
        <w:rPr>
          <w:color w:val="0000FF"/>
          <w:sz w:val="24"/>
          <w:szCs w:val="24"/>
          <w:highlight w:val="white"/>
          <w:lang w:val="ru-RU"/>
        </w:rPr>
        <w:t>»</w:t>
      </w:r>
    </w:p>
    <w:p w14:paraId="50B462FD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14:paraId="33466039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Отдельная страница, используем для добавления/редактирования услуг.</w:t>
      </w:r>
    </w:p>
    <w:p w14:paraId="2DE63C28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14:paraId="749E8F03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14:paraId="01E1670C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Боковое меню</w:t>
      </w:r>
    </w:p>
    <w:p w14:paraId="3F3ADBB3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Хлебные крошки </w:t>
      </w:r>
    </w:p>
    <w:p w14:paraId="500B3F8A" w14:textId="77777777" w:rsidR="005F0018" w:rsidRDefault="005F0018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«Наименование услуги»</w:t>
      </w:r>
    </w:p>
    <w:p w14:paraId="5A9175FC" w14:textId="77777777" w:rsidR="00AF663F" w:rsidRDefault="00FD0AC9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Поле «</w:t>
      </w:r>
      <w:r w:rsidR="00BA7B42">
        <w:rPr>
          <w:sz w:val="24"/>
          <w:szCs w:val="24"/>
          <w:highlight w:val="white"/>
          <w:lang w:val="ru-RU"/>
        </w:rPr>
        <w:t>Подраздел сайта</w:t>
      </w:r>
      <w:r>
        <w:rPr>
          <w:sz w:val="24"/>
          <w:szCs w:val="24"/>
          <w:highlight w:val="white"/>
        </w:rPr>
        <w:t>»</w:t>
      </w:r>
    </w:p>
    <w:p w14:paraId="1968311F" w14:textId="77777777" w:rsidR="00921B50" w:rsidRDefault="00921B50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«Заголовок (Н1)»</w:t>
      </w:r>
    </w:p>
    <w:p w14:paraId="4D312D4E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Окно </w:t>
      </w:r>
      <w:r w:rsidR="00FD0AC9">
        <w:rPr>
          <w:sz w:val="24"/>
          <w:szCs w:val="24"/>
          <w:highlight w:val="white"/>
          <w:lang w:val="ru-RU"/>
        </w:rPr>
        <w:t>«</w:t>
      </w:r>
      <w:r w:rsidR="00FD0AC9">
        <w:rPr>
          <w:sz w:val="24"/>
          <w:szCs w:val="24"/>
          <w:highlight w:val="white"/>
        </w:rPr>
        <w:t>Нас рекомендуют»</w:t>
      </w:r>
    </w:p>
    <w:p w14:paraId="72A3E844" w14:textId="77777777" w:rsidR="00AF663F" w:rsidRDefault="00981D6F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«</w:t>
      </w:r>
      <w:r w:rsidR="0079347D">
        <w:rPr>
          <w:sz w:val="24"/>
          <w:szCs w:val="24"/>
          <w:highlight w:val="white"/>
          <w:lang w:val="ru-RU"/>
        </w:rPr>
        <w:t>Типы</w:t>
      </w:r>
      <w:r w:rsidR="00ED4FB5">
        <w:rPr>
          <w:sz w:val="24"/>
          <w:szCs w:val="24"/>
          <w:highlight w:val="white"/>
        </w:rPr>
        <w:t xml:space="preserve"> клиентов</w:t>
      </w:r>
      <w:r>
        <w:rPr>
          <w:sz w:val="24"/>
          <w:szCs w:val="24"/>
          <w:highlight w:val="white"/>
          <w:lang w:val="ru-RU"/>
        </w:rPr>
        <w:t>»</w:t>
      </w:r>
    </w:p>
    <w:p w14:paraId="15127E3A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Окно </w:t>
      </w:r>
      <w:r w:rsidR="00981D6F">
        <w:rPr>
          <w:sz w:val="24"/>
          <w:szCs w:val="24"/>
          <w:highlight w:val="white"/>
          <w:lang w:val="ru-RU"/>
        </w:rPr>
        <w:t>«</w:t>
      </w:r>
      <w:r w:rsidR="00981D6F">
        <w:rPr>
          <w:sz w:val="24"/>
          <w:szCs w:val="24"/>
          <w:highlight w:val="white"/>
        </w:rPr>
        <w:t>Управление блоками»</w:t>
      </w:r>
    </w:p>
    <w:p w14:paraId="018144ED" w14:textId="77777777" w:rsidR="003E721F" w:rsidRPr="003E721F" w:rsidRDefault="003E721F" w:rsidP="003E721F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«Конструктор</w:t>
      </w:r>
      <w:r>
        <w:rPr>
          <w:sz w:val="24"/>
          <w:szCs w:val="24"/>
          <w:highlight w:val="white"/>
          <w:lang w:val="ru-RU"/>
        </w:rPr>
        <w:t>-1»</w:t>
      </w:r>
    </w:p>
    <w:p w14:paraId="573DE102" w14:textId="77777777" w:rsidR="003E721F" w:rsidRPr="003E721F" w:rsidRDefault="003E721F" w:rsidP="003E721F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«Конструктор</w:t>
      </w:r>
      <w:r>
        <w:rPr>
          <w:sz w:val="24"/>
          <w:szCs w:val="24"/>
          <w:highlight w:val="white"/>
          <w:lang w:val="ru-RU"/>
        </w:rPr>
        <w:t>-2»</w:t>
      </w:r>
    </w:p>
    <w:p w14:paraId="7BEDEA4F" w14:textId="77777777" w:rsidR="003E721F" w:rsidRPr="003E721F" w:rsidRDefault="003E721F" w:rsidP="003E721F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«Конструктор</w:t>
      </w:r>
      <w:r>
        <w:rPr>
          <w:sz w:val="24"/>
          <w:szCs w:val="24"/>
          <w:highlight w:val="white"/>
          <w:lang w:val="ru-RU"/>
        </w:rPr>
        <w:t>-3»</w:t>
      </w:r>
    </w:p>
    <w:p w14:paraId="7142C32B" w14:textId="77777777" w:rsidR="00FD0AC9" w:rsidRDefault="00FD0AC9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Окно «Прайс-лист»</w:t>
      </w:r>
    </w:p>
    <w:p w14:paraId="29464D2C" w14:textId="77777777" w:rsidR="00921B50" w:rsidRDefault="005F0018" w:rsidP="00921B50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</w:t>
      </w:r>
      <w:r w:rsidR="00921B50">
        <w:rPr>
          <w:sz w:val="24"/>
          <w:szCs w:val="24"/>
          <w:highlight w:val="white"/>
          <w:lang w:val="ru-RU"/>
        </w:rPr>
        <w:t>Приоритет</w:t>
      </w:r>
      <w:r>
        <w:rPr>
          <w:sz w:val="24"/>
          <w:szCs w:val="24"/>
          <w:highlight w:val="white"/>
          <w:lang w:val="ru-RU"/>
        </w:rPr>
        <w:t>»</w:t>
      </w:r>
      <w:r w:rsidR="00BA49C0">
        <w:rPr>
          <w:sz w:val="24"/>
          <w:szCs w:val="24"/>
          <w:highlight w:val="white"/>
          <w:lang w:val="ru-RU"/>
        </w:rPr>
        <w:t xml:space="preserve"> (влияет на расположение на странице)</w:t>
      </w:r>
    </w:p>
    <w:p w14:paraId="090B50E7" w14:textId="77777777" w:rsidR="00921B50" w:rsidRPr="0093448A" w:rsidRDefault="005F0018" w:rsidP="00921B50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</w:t>
      </w:r>
      <w:r w:rsidR="00921B50">
        <w:rPr>
          <w:sz w:val="24"/>
          <w:szCs w:val="24"/>
          <w:highlight w:val="white"/>
          <w:lang w:val="ru-RU"/>
        </w:rPr>
        <w:t>Статус</w:t>
      </w:r>
      <w:r>
        <w:rPr>
          <w:sz w:val="24"/>
          <w:szCs w:val="24"/>
          <w:highlight w:val="white"/>
          <w:lang w:val="ru-RU"/>
        </w:rPr>
        <w:t>»</w:t>
      </w:r>
    </w:p>
    <w:p w14:paraId="122B5F13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14:paraId="24EB1560" w14:textId="77777777" w:rsidR="005B788E" w:rsidRDefault="005B788E" w:rsidP="005B788E">
      <w:pPr>
        <w:ind w:left="2880"/>
        <w:rPr>
          <w:sz w:val="24"/>
          <w:szCs w:val="24"/>
          <w:highlight w:val="white"/>
        </w:rPr>
      </w:pPr>
    </w:p>
    <w:p w14:paraId="699FC390" w14:textId="77777777" w:rsidR="00AF663F" w:rsidRPr="005F13DD" w:rsidRDefault="005B788E" w:rsidP="005F13D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Раздел «</w:t>
      </w:r>
      <w:r w:rsidR="006B0638">
        <w:rPr>
          <w:b/>
          <w:color w:val="0000FF"/>
          <w:sz w:val="24"/>
          <w:szCs w:val="24"/>
          <w:lang w:val="ru-RU"/>
        </w:rPr>
        <w:t>Брэнды</w:t>
      </w:r>
      <w:r w:rsidRPr="005F13DD">
        <w:rPr>
          <w:b/>
          <w:color w:val="0000FF"/>
          <w:sz w:val="24"/>
          <w:szCs w:val="24"/>
        </w:rPr>
        <w:t>»</w:t>
      </w:r>
    </w:p>
    <w:p w14:paraId="311E544A" w14:textId="77777777" w:rsidR="00AF663F" w:rsidRDefault="00ED4FB5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14:paraId="739460B7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Отдельная страница со списком брэндов, с которыми мы работаем</w:t>
      </w:r>
    </w:p>
    <w:p w14:paraId="1E4F3169" w14:textId="77777777" w:rsidR="00AF663F" w:rsidRDefault="00ED4FB5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14:paraId="5F275665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14:paraId="032A44F3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Боковое меню</w:t>
      </w:r>
    </w:p>
    <w:p w14:paraId="07A3D31B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Хлебные крошки </w:t>
      </w:r>
    </w:p>
    <w:p w14:paraId="32E66876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Таблица &lt;</w:t>
      </w:r>
      <w:r w:rsidR="00921B50">
        <w:rPr>
          <w:sz w:val="24"/>
          <w:szCs w:val="24"/>
          <w:highlight w:val="white"/>
          <w:lang w:val="ru-RU"/>
        </w:rPr>
        <w:t>список</w:t>
      </w:r>
      <w:r>
        <w:rPr>
          <w:sz w:val="24"/>
          <w:szCs w:val="24"/>
          <w:highlight w:val="white"/>
        </w:rPr>
        <w:t xml:space="preserve"> брэндов&gt;</w:t>
      </w:r>
    </w:p>
    <w:p w14:paraId="4C42436F" w14:textId="77777777" w:rsidR="00921B50" w:rsidRPr="002829AC" w:rsidRDefault="00921B50" w:rsidP="00921B50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lastRenderedPageBreak/>
        <w:t>Наименование брэнда</w:t>
      </w:r>
    </w:p>
    <w:p w14:paraId="2521DC58" w14:textId="77777777" w:rsidR="002829AC" w:rsidRPr="002829AC" w:rsidRDefault="002829AC" w:rsidP="00921B50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Приоритет</w:t>
      </w:r>
    </w:p>
    <w:p w14:paraId="1F0EE40D" w14:textId="77777777" w:rsidR="002829AC" w:rsidRDefault="002829AC" w:rsidP="00921B50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Статус</w:t>
      </w:r>
    </w:p>
    <w:p w14:paraId="194F9686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14:paraId="1D4E5751" w14:textId="77777777" w:rsidR="00981D6F" w:rsidRDefault="00981D6F" w:rsidP="00981D6F">
      <w:pPr>
        <w:ind w:left="2160"/>
        <w:rPr>
          <w:sz w:val="24"/>
          <w:szCs w:val="24"/>
          <w:highlight w:val="white"/>
        </w:rPr>
      </w:pPr>
    </w:p>
    <w:p w14:paraId="61788096" w14:textId="77777777" w:rsidR="00AF663F" w:rsidRPr="00981D6F" w:rsidRDefault="00981D6F">
      <w:pPr>
        <w:numPr>
          <w:ilvl w:val="1"/>
          <w:numId w:val="2"/>
        </w:numPr>
        <w:rPr>
          <w:color w:val="0000FF"/>
          <w:sz w:val="24"/>
          <w:szCs w:val="24"/>
          <w:highlight w:val="white"/>
        </w:rPr>
      </w:pPr>
      <w:r w:rsidRPr="00981D6F">
        <w:rPr>
          <w:color w:val="0000FF"/>
          <w:sz w:val="24"/>
          <w:szCs w:val="24"/>
          <w:highlight w:val="white"/>
          <w:lang w:val="ru-RU"/>
        </w:rPr>
        <w:t>7.6.1. «Карточка Брэнда»</w:t>
      </w:r>
    </w:p>
    <w:p w14:paraId="66E9E33D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14:paraId="35BF98D1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Отдельная стр</w:t>
      </w:r>
      <w:r w:rsidR="00981D6F">
        <w:rPr>
          <w:sz w:val="24"/>
          <w:szCs w:val="24"/>
          <w:highlight w:val="white"/>
        </w:rPr>
        <w:t>аница, используем для добавления/редактирования</w:t>
      </w:r>
      <w:r>
        <w:rPr>
          <w:sz w:val="24"/>
          <w:szCs w:val="24"/>
          <w:highlight w:val="white"/>
        </w:rPr>
        <w:t xml:space="preserve"> брэнд</w:t>
      </w:r>
      <w:proofErr w:type="spellStart"/>
      <w:r w:rsidR="00981D6F">
        <w:rPr>
          <w:sz w:val="24"/>
          <w:szCs w:val="24"/>
          <w:highlight w:val="white"/>
          <w:lang w:val="ru-RU"/>
        </w:rPr>
        <w:t>ов</w:t>
      </w:r>
      <w:proofErr w:type="spellEnd"/>
      <w:r>
        <w:rPr>
          <w:sz w:val="24"/>
          <w:szCs w:val="24"/>
          <w:highlight w:val="white"/>
        </w:rPr>
        <w:t>.</w:t>
      </w:r>
    </w:p>
    <w:p w14:paraId="125654DB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14:paraId="1502219D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14:paraId="0DD04587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Боковое меню</w:t>
      </w:r>
    </w:p>
    <w:p w14:paraId="0A07F615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Хлебные крошки </w:t>
      </w:r>
    </w:p>
    <w:p w14:paraId="6E783348" w14:textId="77777777" w:rsidR="00AF663F" w:rsidRDefault="00921B50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Поле «Наименование брэнда»</w:t>
      </w:r>
    </w:p>
    <w:p w14:paraId="14543F14" w14:textId="77777777" w:rsidR="006B0638" w:rsidRDefault="006B0638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«Заголовок»</w:t>
      </w:r>
    </w:p>
    <w:p w14:paraId="7F04A7B8" w14:textId="77777777" w:rsidR="00AF663F" w:rsidRDefault="00921B50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«Логотип»</w:t>
      </w:r>
    </w:p>
    <w:p w14:paraId="70A34CA8" w14:textId="77777777" w:rsidR="00AF663F" w:rsidRDefault="00921B50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«</w:t>
      </w:r>
      <w:r w:rsidR="00ED4FB5">
        <w:rPr>
          <w:sz w:val="24"/>
          <w:szCs w:val="24"/>
          <w:highlight w:val="white"/>
        </w:rPr>
        <w:t>Благодарственное письмо</w:t>
      </w:r>
      <w:r>
        <w:rPr>
          <w:sz w:val="24"/>
          <w:szCs w:val="24"/>
          <w:highlight w:val="white"/>
          <w:lang w:val="ru-RU"/>
        </w:rPr>
        <w:t>»</w:t>
      </w:r>
      <w:r w:rsidR="00ED4FB5">
        <w:rPr>
          <w:sz w:val="24"/>
          <w:szCs w:val="24"/>
          <w:highlight w:val="white"/>
        </w:rPr>
        <w:t xml:space="preserve"> (загрузка файла)</w:t>
      </w:r>
    </w:p>
    <w:p w14:paraId="43C0AAF6" w14:textId="77777777" w:rsidR="002829AC" w:rsidRDefault="002829AC" w:rsidP="002829AC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«Приоритет»</w:t>
      </w:r>
      <w:r w:rsidR="00BA49C0">
        <w:rPr>
          <w:sz w:val="24"/>
          <w:szCs w:val="24"/>
          <w:highlight w:val="white"/>
          <w:lang w:val="ru-RU"/>
        </w:rPr>
        <w:t xml:space="preserve"> (влияет на расположение на странице)</w:t>
      </w:r>
    </w:p>
    <w:p w14:paraId="516B88CA" w14:textId="77777777" w:rsidR="002829AC" w:rsidRPr="0093448A" w:rsidRDefault="002829AC" w:rsidP="002829AC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«Статус»</w:t>
      </w:r>
    </w:p>
    <w:p w14:paraId="256B9D07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14:paraId="2C73E1BF" w14:textId="77777777" w:rsidR="005B788E" w:rsidRDefault="005B788E" w:rsidP="005B788E">
      <w:pPr>
        <w:ind w:left="2880"/>
        <w:rPr>
          <w:sz w:val="24"/>
          <w:szCs w:val="24"/>
          <w:highlight w:val="white"/>
        </w:rPr>
      </w:pPr>
    </w:p>
    <w:p w14:paraId="74A82BCF" w14:textId="77777777" w:rsidR="00AF663F" w:rsidRPr="005F13DD" w:rsidRDefault="005B788E" w:rsidP="005F13D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Раздел «С</w:t>
      </w:r>
      <w:r w:rsidR="00ED4FB5" w:rsidRPr="005F13DD">
        <w:rPr>
          <w:b/>
          <w:color w:val="0000FF"/>
          <w:sz w:val="24"/>
          <w:szCs w:val="24"/>
        </w:rPr>
        <w:t>отрудник</w:t>
      </w:r>
      <w:r w:rsidRPr="005F13DD">
        <w:rPr>
          <w:b/>
          <w:color w:val="0000FF"/>
          <w:sz w:val="24"/>
          <w:szCs w:val="24"/>
        </w:rPr>
        <w:t>и»</w:t>
      </w:r>
    </w:p>
    <w:p w14:paraId="72A592B7" w14:textId="77777777" w:rsidR="00AF663F" w:rsidRDefault="00ED4FB5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14:paraId="54FA73AF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Отдельная страница, используем данную страницу для вывода списка сотрудников</w:t>
      </w:r>
    </w:p>
    <w:p w14:paraId="2734EE7F" w14:textId="77777777" w:rsidR="00AF663F" w:rsidRDefault="00ED4FB5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14:paraId="34AE4385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14:paraId="1C6126CD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Боковое меню</w:t>
      </w:r>
    </w:p>
    <w:p w14:paraId="561A4603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Хлебные крошки </w:t>
      </w:r>
    </w:p>
    <w:p w14:paraId="48FCBC21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Таблица &lt;</w:t>
      </w:r>
      <w:r w:rsidR="00BA49C0">
        <w:rPr>
          <w:sz w:val="24"/>
          <w:szCs w:val="24"/>
          <w:highlight w:val="white"/>
          <w:lang w:val="ru-RU"/>
        </w:rPr>
        <w:t xml:space="preserve">список </w:t>
      </w:r>
      <w:r>
        <w:rPr>
          <w:sz w:val="24"/>
          <w:szCs w:val="24"/>
          <w:highlight w:val="white"/>
        </w:rPr>
        <w:t>сотрудник</w:t>
      </w:r>
      <w:proofErr w:type="spellStart"/>
      <w:r w:rsidR="00BA49C0">
        <w:rPr>
          <w:sz w:val="24"/>
          <w:szCs w:val="24"/>
          <w:highlight w:val="white"/>
          <w:lang w:val="ru-RU"/>
        </w:rPr>
        <w:t>ов</w:t>
      </w:r>
      <w:proofErr w:type="spellEnd"/>
      <w:r>
        <w:rPr>
          <w:sz w:val="24"/>
          <w:szCs w:val="24"/>
          <w:highlight w:val="white"/>
        </w:rPr>
        <w:t>&gt;</w:t>
      </w:r>
    </w:p>
    <w:p w14:paraId="22CA0C11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Фото</w:t>
      </w:r>
    </w:p>
    <w:p w14:paraId="3C3DA5FE" w14:textId="77777777" w:rsidR="00AF663F" w:rsidRDefault="00BA49C0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ФИО (</w:t>
      </w:r>
      <w:proofErr w:type="spellStart"/>
      <w:r>
        <w:rPr>
          <w:sz w:val="24"/>
          <w:szCs w:val="24"/>
          <w:highlight w:val="white"/>
          <w:lang w:val="ru-RU"/>
        </w:rPr>
        <w:t>по-умолчанию</w:t>
      </w:r>
      <w:proofErr w:type="spellEnd"/>
      <w:r>
        <w:rPr>
          <w:sz w:val="24"/>
          <w:szCs w:val="24"/>
          <w:highlight w:val="white"/>
          <w:lang w:val="ru-RU"/>
        </w:rPr>
        <w:t xml:space="preserve"> сортировка по возрастанию)</w:t>
      </w:r>
    </w:p>
    <w:p w14:paraId="2415D57F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Почта (логин)</w:t>
      </w:r>
    </w:p>
    <w:p w14:paraId="74AC22E7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Телефон</w:t>
      </w:r>
    </w:p>
    <w:p w14:paraId="0AC3F9D9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Роль</w:t>
      </w:r>
    </w:p>
    <w:p w14:paraId="1B54AC1D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КодСотрудника</w:t>
      </w:r>
      <w:proofErr w:type="spellEnd"/>
      <w:r>
        <w:rPr>
          <w:sz w:val="24"/>
          <w:szCs w:val="24"/>
          <w:highlight w:val="white"/>
        </w:rPr>
        <w:t xml:space="preserve"> (в Базе)</w:t>
      </w:r>
    </w:p>
    <w:p w14:paraId="1A5B8371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Права пользователя (список прав)</w:t>
      </w:r>
    </w:p>
    <w:p w14:paraId="43CE54A7" w14:textId="77777777" w:rsidR="0006178B" w:rsidRDefault="0006178B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Статус</w:t>
      </w:r>
    </w:p>
    <w:p w14:paraId="5D9252E6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14:paraId="51831F4A" w14:textId="77777777" w:rsidR="002829AC" w:rsidRDefault="002829AC" w:rsidP="002829AC">
      <w:pPr>
        <w:ind w:left="2160"/>
        <w:rPr>
          <w:sz w:val="24"/>
          <w:szCs w:val="24"/>
          <w:highlight w:val="white"/>
        </w:rPr>
      </w:pPr>
    </w:p>
    <w:p w14:paraId="2E543CA4" w14:textId="77777777" w:rsidR="00AF663F" w:rsidRPr="002829AC" w:rsidRDefault="00ED4FB5">
      <w:pPr>
        <w:numPr>
          <w:ilvl w:val="1"/>
          <w:numId w:val="2"/>
        </w:numPr>
        <w:rPr>
          <w:color w:val="0000FF"/>
          <w:sz w:val="24"/>
          <w:szCs w:val="24"/>
          <w:highlight w:val="white"/>
        </w:rPr>
      </w:pPr>
      <w:r w:rsidRPr="002829AC">
        <w:rPr>
          <w:color w:val="0000FF"/>
          <w:sz w:val="24"/>
          <w:szCs w:val="24"/>
          <w:highlight w:val="white"/>
        </w:rPr>
        <w:t xml:space="preserve">7.7.1 </w:t>
      </w:r>
      <w:r w:rsidR="002829AC">
        <w:rPr>
          <w:color w:val="0000FF"/>
          <w:sz w:val="24"/>
          <w:szCs w:val="24"/>
          <w:highlight w:val="white"/>
          <w:lang w:val="ru-RU"/>
        </w:rPr>
        <w:t>«</w:t>
      </w:r>
      <w:r w:rsidRPr="002829AC">
        <w:rPr>
          <w:color w:val="0000FF"/>
          <w:sz w:val="24"/>
          <w:szCs w:val="24"/>
          <w:highlight w:val="white"/>
        </w:rPr>
        <w:t>Карточка сотрудника</w:t>
      </w:r>
      <w:r w:rsidR="002829AC">
        <w:rPr>
          <w:color w:val="0000FF"/>
          <w:sz w:val="24"/>
          <w:szCs w:val="24"/>
          <w:highlight w:val="white"/>
          <w:lang w:val="ru-RU"/>
        </w:rPr>
        <w:t>»</w:t>
      </w:r>
    </w:p>
    <w:p w14:paraId="70A7227D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14:paraId="56E2F71E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Отдельная страница, используем для добавление сотрудников. </w:t>
      </w:r>
    </w:p>
    <w:p w14:paraId="5C2F0E57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14:paraId="144614A5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14:paraId="5F92CD24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Боковое меню</w:t>
      </w:r>
    </w:p>
    <w:p w14:paraId="1DD4B7B2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Хлебные крошки </w:t>
      </w:r>
    </w:p>
    <w:p w14:paraId="0497E46F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“Данные сотрудника”</w:t>
      </w:r>
    </w:p>
    <w:p w14:paraId="522335B6" w14:textId="77777777" w:rsidR="00AF663F" w:rsidRDefault="00ED4FB5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Имя</w:t>
      </w:r>
    </w:p>
    <w:p w14:paraId="2BD07A95" w14:textId="77777777" w:rsidR="00AF663F" w:rsidRDefault="00ED4FB5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Логин (почта)</w:t>
      </w:r>
    </w:p>
    <w:p w14:paraId="77FB7C71" w14:textId="77777777" w:rsidR="00AF663F" w:rsidRDefault="00ED4FB5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Пароль</w:t>
      </w:r>
    </w:p>
    <w:p w14:paraId="05E204D9" w14:textId="77777777" w:rsidR="00AF663F" w:rsidRDefault="00ED4FB5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Почта</w:t>
      </w:r>
    </w:p>
    <w:p w14:paraId="4AE0ADCE" w14:textId="77777777" w:rsidR="00AF663F" w:rsidRDefault="00ED4FB5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“Роли</w:t>
      </w:r>
      <w:r w:rsidR="009158A9">
        <w:rPr>
          <w:sz w:val="24"/>
          <w:szCs w:val="24"/>
          <w:highlight w:val="white"/>
          <w:lang w:val="ru-RU"/>
        </w:rPr>
        <w:t xml:space="preserve"> сотрудника</w:t>
      </w:r>
      <w:r>
        <w:rPr>
          <w:sz w:val="24"/>
          <w:szCs w:val="24"/>
          <w:highlight w:val="white"/>
        </w:rPr>
        <w:t>”</w:t>
      </w:r>
    </w:p>
    <w:p w14:paraId="2878A1C9" w14:textId="77777777" w:rsidR="0006178B" w:rsidRDefault="0006178B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«Статус»</w:t>
      </w:r>
    </w:p>
    <w:p w14:paraId="36E36FB7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14:paraId="4E419533" w14:textId="77777777" w:rsidR="002829AC" w:rsidRDefault="002829AC" w:rsidP="002829AC">
      <w:pPr>
        <w:ind w:left="2880"/>
        <w:rPr>
          <w:sz w:val="24"/>
          <w:szCs w:val="24"/>
          <w:highlight w:val="white"/>
        </w:rPr>
      </w:pPr>
    </w:p>
    <w:p w14:paraId="45059793" w14:textId="77777777" w:rsidR="005B788E" w:rsidRDefault="005B788E" w:rsidP="005B788E">
      <w:pPr>
        <w:ind w:left="3600"/>
        <w:rPr>
          <w:sz w:val="24"/>
          <w:szCs w:val="24"/>
          <w:highlight w:val="white"/>
        </w:rPr>
      </w:pPr>
    </w:p>
    <w:p w14:paraId="0294B846" w14:textId="77777777" w:rsidR="00AF663F" w:rsidRPr="005F13DD" w:rsidRDefault="005B788E" w:rsidP="005F13D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Раздел «К</w:t>
      </w:r>
      <w:r w:rsidR="00ED4FB5" w:rsidRPr="005F13DD">
        <w:rPr>
          <w:b/>
          <w:color w:val="0000FF"/>
          <w:sz w:val="24"/>
          <w:szCs w:val="24"/>
        </w:rPr>
        <w:t>онтактны</w:t>
      </w:r>
      <w:r w:rsidRPr="005F13DD">
        <w:rPr>
          <w:b/>
          <w:color w:val="0000FF"/>
          <w:sz w:val="24"/>
          <w:szCs w:val="24"/>
        </w:rPr>
        <w:t xml:space="preserve">е </w:t>
      </w:r>
      <w:r w:rsidR="00ED4FB5" w:rsidRPr="005F13DD">
        <w:rPr>
          <w:b/>
          <w:color w:val="0000FF"/>
          <w:sz w:val="24"/>
          <w:szCs w:val="24"/>
        </w:rPr>
        <w:t>лиц</w:t>
      </w:r>
      <w:r w:rsidRPr="005F13DD">
        <w:rPr>
          <w:b/>
          <w:color w:val="0000FF"/>
          <w:sz w:val="24"/>
          <w:szCs w:val="24"/>
        </w:rPr>
        <w:t>а»</w:t>
      </w:r>
    </w:p>
    <w:p w14:paraId="1E6E0F0D" w14:textId="77777777" w:rsidR="00AF663F" w:rsidRDefault="00ED4FB5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14:paraId="7F443359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Отдельная страница, используем данную страницу для вывода списка всех зарегистрированных клиентов</w:t>
      </w:r>
    </w:p>
    <w:p w14:paraId="7672D511" w14:textId="77777777" w:rsidR="00AF663F" w:rsidRDefault="00ED4FB5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14:paraId="2E64D135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14:paraId="6CBAA49C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Боковое меню</w:t>
      </w:r>
    </w:p>
    <w:p w14:paraId="4F49E404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Хлебные крошки </w:t>
      </w:r>
    </w:p>
    <w:p w14:paraId="60BD444B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Таблица &lt;</w:t>
      </w:r>
      <w:r w:rsidR="00BA49C0">
        <w:rPr>
          <w:sz w:val="24"/>
          <w:szCs w:val="24"/>
          <w:highlight w:val="white"/>
          <w:lang w:val="ru-RU"/>
        </w:rPr>
        <w:t>список контактных лиц</w:t>
      </w:r>
      <w:r>
        <w:rPr>
          <w:sz w:val="24"/>
          <w:szCs w:val="24"/>
          <w:highlight w:val="white"/>
        </w:rPr>
        <w:t>&gt;</w:t>
      </w:r>
    </w:p>
    <w:p w14:paraId="57F1DF17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КодКЛ</w:t>
      </w:r>
      <w:proofErr w:type="spellEnd"/>
      <w:r>
        <w:rPr>
          <w:sz w:val="24"/>
          <w:szCs w:val="24"/>
          <w:highlight w:val="white"/>
        </w:rPr>
        <w:t xml:space="preserve"> (из Базы)</w:t>
      </w:r>
    </w:p>
    <w:p w14:paraId="75085A22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ФИО</w:t>
      </w:r>
      <w:r w:rsidR="00BA49C0">
        <w:rPr>
          <w:sz w:val="24"/>
          <w:szCs w:val="24"/>
          <w:highlight w:val="white"/>
          <w:lang w:val="ru-RU"/>
        </w:rPr>
        <w:t xml:space="preserve"> (</w:t>
      </w:r>
      <w:proofErr w:type="spellStart"/>
      <w:r w:rsidR="00BA49C0">
        <w:rPr>
          <w:sz w:val="24"/>
          <w:szCs w:val="24"/>
          <w:highlight w:val="white"/>
          <w:lang w:val="ru-RU"/>
        </w:rPr>
        <w:t>по-умолчанию</w:t>
      </w:r>
      <w:proofErr w:type="spellEnd"/>
      <w:r w:rsidR="00BA49C0">
        <w:rPr>
          <w:sz w:val="24"/>
          <w:szCs w:val="24"/>
          <w:highlight w:val="white"/>
          <w:lang w:val="ru-RU"/>
        </w:rPr>
        <w:t xml:space="preserve"> сортировка по возрастанию)</w:t>
      </w:r>
    </w:p>
    <w:p w14:paraId="5C76AFF4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Почта</w:t>
      </w:r>
    </w:p>
    <w:p w14:paraId="5049092B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Контрагенты (список)</w:t>
      </w:r>
    </w:p>
    <w:p w14:paraId="1CF1952F" w14:textId="77777777" w:rsidR="0006178B" w:rsidRPr="00BA49C0" w:rsidRDefault="0006178B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Статус</w:t>
      </w:r>
    </w:p>
    <w:p w14:paraId="7AF4E863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14:paraId="208426A3" w14:textId="77777777" w:rsidR="009158A9" w:rsidRDefault="009158A9" w:rsidP="009158A9">
      <w:pPr>
        <w:ind w:left="2160"/>
        <w:rPr>
          <w:sz w:val="24"/>
          <w:szCs w:val="24"/>
          <w:highlight w:val="white"/>
        </w:rPr>
      </w:pPr>
    </w:p>
    <w:p w14:paraId="08CAFAAF" w14:textId="77777777" w:rsidR="00AF663F" w:rsidRDefault="00ED4FB5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7.8.1 </w:t>
      </w:r>
      <w:r>
        <w:rPr>
          <w:sz w:val="24"/>
          <w:szCs w:val="24"/>
        </w:rPr>
        <w:t>Карточка КЛ</w:t>
      </w:r>
    </w:p>
    <w:p w14:paraId="6DFFB947" w14:textId="77777777" w:rsidR="00AF663F" w:rsidRDefault="00ED4FB5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Описание </w:t>
      </w:r>
    </w:p>
    <w:p w14:paraId="0673D15B" w14:textId="77777777" w:rsidR="00AF663F" w:rsidRDefault="00ED4FB5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Отдельная страница для отображения данных КЛ</w:t>
      </w:r>
    </w:p>
    <w:p w14:paraId="24334D94" w14:textId="77777777" w:rsidR="00AF663F" w:rsidRDefault="00ED4FB5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Структура </w:t>
      </w:r>
    </w:p>
    <w:p w14:paraId="5F33DF1C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ФИО</w:t>
      </w:r>
    </w:p>
    <w:p w14:paraId="640325CA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E-</w:t>
      </w:r>
      <w:proofErr w:type="spellStart"/>
      <w:r>
        <w:rPr>
          <w:sz w:val="24"/>
          <w:szCs w:val="24"/>
          <w:highlight w:val="white"/>
        </w:rPr>
        <w:t>mail</w:t>
      </w:r>
      <w:proofErr w:type="spellEnd"/>
    </w:p>
    <w:p w14:paraId="67CD9072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Телефон</w:t>
      </w:r>
    </w:p>
    <w:p w14:paraId="542B4BFD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КодКЛ</w:t>
      </w:r>
      <w:proofErr w:type="spellEnd"/>
      <w:r>
        <w:rPr>
          <w:sz w:val="24"/>
          <w:szCs w:val="24"/>
          <w:highlight w:val="white"/>
        </w:rPr>
        <w:t xml:space="preserve"> (из Базы)</w:t>
      </w:r>
    </w:p>
    <w:p w14:paraId="1C0F1C4D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“Контрагенты”</w:t>
      </w:r>
    </w:p>
    <w:p w14:paraId="0ABD8553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“Договора”</w:t>
      </w:r>
    </w:p>
    <w:p w14:paraId="23B08258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Вкладка “Лабораторные исследования”</w:t>
      </w:r>
    </w:p>
    <w:p w14:paraId="45851E7E" w14:textId="77777777" w:rsidR="00AF663F" w:rsidRDefault="00ED4FB5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“График лабораторных исследований”</w:t>
      </w:r>
    </w:p>
    <w:p w14:paraId="1EEFAE47" w14:textId="77777777" w:rsidR="00AF663F" w:rsidRDefault="00ED4FB5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“Список проведённых исследований”</w:t>
      </w:r>
    </w:p>
    <w:p w14:paraId="6BFD9FD9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Вкладка “</w:t>
      </w:r>
      <w:proofErr w:type="spellStart"/>
      <w:r>
        <w:rPr>
          <w:sz w:val="24"/>
          <w:szCs w:val="24"/>
          <w:highlight w:val="white"/>
        </w:rPr>
        <w:t>Сандокументы</w:t>
      </w:r>
      <w:proofErr w:type="spellEnd"/>
      <w:r>
        <w:rPr>
          <w:sz w:val="24"/>
          <w:szCs w:val="24"/>
          <w:highlight w:val="white"/>
        </w:rPr>
        <w:t>”</w:t>
      </w:r>
    </w:p>
    <w:p w14:paraId="7BEA41AA" w14:textId="77777777" w:rsidR="00AF663F" w:rsidRDefault="00ED4FB5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Окно “Список оформленных </w:t>
      </w:r>
      <w:proofErr w:type="spellStart"/>
      <w:r>
        <w:rPr>
          <w:sz w:val="24"/>
          <w:szCs w:val="24"/>
          <w:highlight w:val="white"/>
        </w:rPr>
        <w:t>сандокументов</w:t>
      </w:r>
      <w:proofErr w:type="spellEnd"/>
      <w:r>
        <w:rPr>
          <w:sz w:val="24"/>
          <w:szCs w:val="24"/>
          <w:highlight w:val="white"/>
        </w:rPr>
        <w:t>”</w:t>
      </w:r>
    </w:p>
    <w:p w14:paraId="64E5FE15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Вкладка “</w:t>
      </w:r>
      <w:proofErr w:type="spellStart"/>
      <w:r>
        <w:rPr>
          <w:sz w:val="24"/>
          <w:szCs w:val="24"/>
          <w:highlight w:val="white"/>
        </w:rPr>
        <w:t>Дезработы</w:t>
      </w:r>
      <w:proofErr w:type="spellEnd"/>
      <w:r>
        <w:rPr>
          <w:sz w:val="24"/>
          <w:szCs w:val="24"/>
          <w:highlight w:val="white"/>
        </w:rPr>
        <w:t>”</w:t>
      </w:r>
    </w:p>
    <w:p w14:paraId="6651580C" w14:textId="77777777" w:rsidR="00AF663F" w:rsidRDefault="00ED4FB5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Окно “График </w:t>
      </w:r>
      <w:proofErr w:type="spellStart"/>
      <w:r>
        <w:rPr>
          <w:sz w:val="24"/>
          <w:szCs w:val="24"/>
          <w:highlight w:val="white"/>
        </w:rPr>
        <w:t>дезработ</w:t>
      </w:r>
      <w:proofErr w:type="spellEnd"/>
      <w:r>
        <w:rPr>
          <w:sz w:val="24"/>
          <w:szCs w:val="24"/>
          <w:highlight w:val="white"/>
        </w:rPr>
        <w:t>”</w:t>
      </w:r>
    </w:p>
    <w:p w14:paraId="59ABBE31" w14:textId="77777777" w:rsidR="00AF663F" w:rsidRDefault="00ED4FB5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Окно “Список проведённых </w:t>
      </w:r>
      <w:proofErr w:type="spellStart"/>
      <w:r>
        <w:rPr>
          <w:sz w:val="24"/>
          <w:szCs w:val="24"/>
          <w:highlight w:val="white"/>
        </w:rPr>
        <w:t>дезработ</w:t>
      </w:r>
      <w:proofErr w:type="spellEnd"/>
      <w:r>
        <w:rPr>
          <w:sz w:val="24"/>
          <w:szCs w:val="24"/>
          <w:highlight w:val="white"/>
        </w:rPr>
        <w:t>”</w:t>
      </w:r>
    </w:p>
    <w:p w14:paraId="2CAC44FB" w14:textId="77777777" w:rsidR="009158A9" w:rsidRPr="009158A9" w:rsidRDefault="0006178B" w:rsidP="009158A9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</w:t>
      </w:r>
      <w:r w:rsidR="009158A9">
        <w:rPr>
          <w:sz w:val="24"/>
          <w:szCs w:val="24"/>
          <w:highlight w:val="white"/>
          <w:lang w:val="ru-RU"/>
        </w:rPr>
        <w:t>Статус</w:t>
      </w:r>
      <w:r>
        <w:rPr>
          <w:sz w:val="24"/>
          <w:szCs w:val="24"/>
          <w:highlight w:val="white"/>
          <w:lang w:val="ru-RU"/>
        </w:rPr>
        <w:t>»</w:t>
      </w:r>
    </w:p>
    <w:p w14:paraId="67DF093A" w14:textId="77777777" w:rsidR="009158A9" w:rsidRDefault="009158A9" w:rsidP="009158A9">
      <w:pPr>
        <w:ind w:left="2880"/>
        <w:rPr>
          <w:sz w:val="24"/>
          <w:szCs w:val="24"/>
          <w:highlight w:val="white"/>
        </w:rPr>
      </w:pPr>
    </w:p>
    <w:p w14:paraId="7271F12D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b/>
          <w:i/>
          <w:sz w:val="24"/>
          <w:szCs w:val="24"/>
          <w:highlight w:val="white"/>
        </w:rPr>
        <w:t>Логика</w:t>
      </w:r>
      <w:r>
        <w:rPr>
          <w:sz w:val="24"/>
          <w:szCs w:val="24"/>
          <w:highlight w:val="white"/>
        </w:rPr>
        <w:t xml:space="preserve"> </w:t>
      </w:r>
    </w:p>
    <w:p w14:paraId="183E35E6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При экспорте/импорте в общей таблице с пользователями, ст</w:t>
      </w:r>
      <w:r w:rsidR="009158A9">
        <w:rPr>
          <w:sz w:val="24"/>
          <w:szCs w:val="24"/>
          <w:highlight w:val="white"/>
        </w:rPr>
        <w:t>авим статус &lt;КЛ&gt; автоматически.</w:t>
      </w:r>
    </w:p>
    <w:p w14:paraId="25A6776C" w14:textId="77777777" w:rsidR="009158A9" w:rsidRDefault="009158A9" w:rsidP="009158A9">
      <w:pPr>
        <w:ind w:left="2880"/>
        <w:rPr>
          <w:sz w:val="24"/>
          <w:szCs w:val="24"/>
          <w:highlight w:val="white"/>
        </w:rPr>
      </w:pPr>
    </w:p>
    <w:p w14:paraId="7E402CEB" w14:textId="77777777" w:rsidR="00AF663F" w:rsidRDefault="00AF663F">
      <w:p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shd w:val="clear" w:color="auto" w:fill="F4CCCC"/>
        </w:rPr>
      </w:pPr>
    </w:p>
    <w:p w14:paraId="7F082688" w14:textId="77777777" w:rsidR="00AF663F" w:rsidRPr="005F13DD" w:rsidRDefault="005B788E" w:rsidP="005F13D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Раздел «</w:t>
      </w:r>
      <w:r w:rsidR="00ED4FB5" w:rsidRPr="005F13DD">
        <w:rPr>
          <w:b/>
          <w:color w:val="0000FF"/>
          <w:sz w:val="24"/>
          <w:szCs w:val="24"/>
        </w:rPr>
        <w:t>Контактные формы</w:t>
      </w:r>
      <w:r w:rsidRPr="005F13DD">
        <w:rPr>
          <w:b/>
          <w:color w:val="0000FF"/>
          <w:sz w:val="24"/>
          <w:szCs w:val="24"/>
        </w:rPr>
        <w:t>»</w:t>
      </w:r>
    </w:p>
    <w:p w14:paraId="76BB36A6" w14:textId="77777777" w:rsidR="00AF663F" w:rsidRDefault="00ED4FB5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Описание</w:t>
      </w:r>
    </w:p>
    <w:p w14:paraId="072C7944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В этом разделе отображаем список используемых контактных форм</w:t>
      </w:r>
    </w:p>
    <w:p w14:paraId="5034DC07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Данный список “жёсткий” и не подлежит удалению</w:t>
      </w:r>
    </w:p>
    <w:p w14:paraId="16E9C679" w14:textId="77777777" w:rsidR="00AF663F" w:rsidRDefault="00ED4FB5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14:paraId="216FBFD7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14:paraId="571F5134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Боковое меню</w:t>
      </w:r>
    </w:p>
    <w:p w14:paraId="677B1746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Хлебные крошки </w:t>
      </w:r>
    </w:p>
    <w:p w14:paraId="7838BB08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Таблица &lt;список контактных форм&gt;</w:t>
      </w:r>
    </w:p>
    <w:p w14:paraId="336C239C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Наименование </w:t>
      </w:r>
      <w:r w:rsidRPr="008A04C9">
        <w:rPr>
          <w:sz w:val="20"/>
          <w:szCs w:val="20"/>
          <w:highlight w:val="white"/>
        </w:rPr>
        <w:t>формы</w:t>
      </w:r>
      <w:r w:rsidR="008A04C9" w:rsidRPr="008A04C9">
        <w:rPr>
          <w:sz w:val="20"/>
          <w:szCs w:val="20"/>
          <w:highlight w:val="white"/>
          <w:lang w:val="ru-RU"/>
        </w:rPr>
        <w:t xml:space="preserve"> (</w:t>
      </w:r>
      <w:proofErr w:type="spellStart"/>
      <w:r w:rsidR="008A04C9" w:rsidRPr="008A04C9">
        <w:rPr>
          <w:sz w:val="20"/>
          <w:szCs w:val="20"/>
          <w:highlight w:val="white"/>
          <w:lang w:val="ru-RU"/>
        </w:rPr>
        <w:t>по-умолч</w:t>
      </w:r>
      <w:proofErr w:type="spellEnd"/>
      <w:r w:rsidR="008A04C9" w:rsidRPr="008A04C9">
        <w:rPr>
          <w:sz w:val="20"/>
          <w:szCs w:val="20"/>
          <w:highlight w:val="white"/>
          <w:lang w:val="ru-RU"/>
        </w:rPr>
        <w:t xml:space="preserve"> сортировка по </w:t>
      </w:r>
      <w:proofErr w:type="spellStart"/>
      <w:r w:rsidR="008A04C9" w:rsidRPr="008A04C9">
        <w:rPr>
          <w:sz w:val="20"/>
          <w:szCs w:val="20"/>
          <w:highlight w:val="white"/>
          <w:lang w:val="ru-RU"/>
        </w:rPr>
        <w:t>возр</w:t>
      </w:r>
      <w:proofErr w:type="spellEnd"/>
      <w:r w:rsidR="008A04C9">
        <w:rPr>
          <w:sz w:val="20"/>
          <w:szCs w:val="20"/>
          <w:highlight w:val="white"/>
          <w:lang w:val="ru-RU"/>
        </w:rPr>
        <w:t>)</w:t>
      </w:r>
    </w:p>
    <w:p w14:paraId="569EDB55" w14:textId="77777777" w:rsidR="00AF663F" w:rsidRDefault="00ED4FB5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Заказать услугу</w:t>
      </w:r>
    </w:p>
    <w:p w14:paraId="2751268B" w14:textId="77777777" w:rsidR="00AF663F" w:rsidRDefault="00ED4FB5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Пригласить на тендер</w:t>
      </w:r>
    </w:p>
    <w:p w14:paraId="6F407417" w14:textId="77777777" w:rsidR="00AF663F" w:rsidRDefault="00ED4FB5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Задать вопрос эксперту</w:t>
      </w:r>
    </w:p>
    <w:p w14:paraId="16B28F25" w14:textId="77777777" w:rsidR="00AF663F" w:rsidRDefault="00ED4FB5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Отправить претензию</w:t>
      </w:r>
    </w:p>
    <w:p w14:paraId="5B2A2A6C" w14:textId="77777777"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14:paraId="7BAA62F9" w14:textId="77777777" w:rsidR="00AF663F" w:rsidRDefault="00AF663F">
      <w:pPr>
        <w:ind w:left="2160"/>
        <w:rPr>
          <w:sz w:val="24"/>
          <w:szCs w:val="24"/>
          <w:highlight w:val="white"/>
        </w:rPr>
      </w:pPr>
    </w:p>
    <w:p w14:paraId="52A3E052" w14:textId="77777777" w:rsidR="00AF663F" w:rsidRPr="009158A9" w:rsidRDefault="00ED4FB5">
      <w:pPr>
        <w:numPr>
          <w:ilvl w:val="1"/>
          <w:numId w:val="2"/>
        </w:numPr>
        <w:rPr>
          <w:color w:val="0000FF"/>
          <w:sz w:val="24"/>
          <w:szCs w:val="24"/>
          <w:highlight w:val="white"/>
        </w:rPr>
      </w:pPr>
      <w:r w:rsidRPr="009158A9">
        <w:rPr>
          <w:color w:val="0000FF"/>
          <w:sz w:val="24"/>
          <w:szCs w:val="24"/>
          <w:highlight w:val="white"/>
        </w:rPr>
        <w:t xml:space="preserve">7.9.1 </w:t>
      </w:r>
      <w:r w:rsidR="009158A9">
        <w:rPr>
          <w:color w:val="0000FF"/>
          <w:sz w:val="24"/>
          <w:szCs w:val="24"/>
          <w:lang w:val="ru-RU"/>
        </w:rPr>
        <w:t>«</w:t>
      </w:r>
      <w:r w:rsidRPr="009158A9">
        <w:rPr>
          <w:color w:val="0000FF"/>
          <w:sz w:val="24"/>
          <w:szCs w:val="24"/>
        </w:rPr>
        <w:t>Карточка контактной формы</w:t>
      </w:r>
      <w:r w:rsidR="009158A9">
        <w:rPr>
          <w:color w:val="0000FF"/>
          <w:sz w:val="24"/>
          <w:szCs w:val="24"/>
          <w:lang w:val="ru-RU"/>
        </w:rPr>
        <w:t>»</w:t>
      </w:r>
    </w:p>
    <w:p w14:paraId="73E178FC" w14:textId="77777777" w:rsidR="00AF663F" w:rsidRDefault="00ED4FB5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Описание </w:t>
      </w:r>
    </w:p>
    <w:p w14:paraId="2BEB5B87" w14:textId="77777777" w:rsidR="00AF663F" w:rsidRDefault="00ED4FB5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Отдельная страница для отображения данных контактной формы</w:t>
      </w:r>
    </w:p>
    <w:p w14:paraId="7F2306CE" w14:textId="77777777" w:rsidR="00AF663F" w:rsidRDefault="00ED4FB5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Структура </w:t>
      </w:r>
    </w:p>
    <w:p w14:paraId="7DC918F3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Наименование шаблона</w:t>
      </w:r>
    </w:p>
    <w:p w14:paraId="26CF15E5" w14:textId="77777777" w:rsidR="00AF663F" w:rsidRDefault="009158A9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</w:t>
      </w:r>
      <w:r w:rsidR="00ED4FB5">
        <w:rPr>
          <w:sz w:val="24"/>
          <w:szCs w:val="24"/>
          <w:highlight w:val="white"/>
        </w:rPr>
        <w:t>Заголовок формы</w:t>
      </w:r>
      <w:r>
        <w:rPr>
          <w:sz w:val="24"/>
          <w:szCs w:val="24"/>
          <w:highlight w:val="white"/>
          <w:lang w:val="ru-RU"/>
        </w:rPr>
        <w:t>»</w:t>
      </w:r>
    </w:p>
    <w:p w14:paraId="7187B028" w14:textId="77777777" w:rsidR="00AF663F" w:rsidRDefault="009158A9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</w:t>
      </w:r>
      <w:r w:rsidR="0006178B">
        <w:rPr>
          <w:sz w:val="24"/>
          <w:szCs w:val="24"/>
          <w:highlight w:val="white"/>
          <w:lang w:val="ru-RU"/>
        </w:rPr>
        <w:t xml:space="preserve"> «Текст»</w:t>
      </w:r>
    </w:p>
    <w:p w14:paraId="7D7DD0AF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“Шаблон сообщения от Клиента”</w:t>
      </w:r>
    </w:p>
    <w:p w14:paraId="5EBBC7FA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“Шаблон сообщения Клиенту”</w:t>
      </w:r>
    </w:p>
    <w:p w14:paraId="64F3AC24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E-</w:t>
      </w:r>
      <w:proofErr w:type="spellStart"/>
      <w:r>
        <w:rPr>
          <w:sz w:val="24"/>
          <w:szCs w:val="24"/>
          <w:highlight w:val="white"/>
        </w:rPr>
        <w:t>mail</w:t>
      </w:r>
      <w:proofErr w:type="spellEnd"/>
      <w:r>
        <w:rPr>
          <w:sz w:val="24"/>
          <w:szCs w:val="24"/>
          <w:highlight w:val="white"/>
        </w:rPr>
        <w:t xml:space="preserve"> получателя 1</w:t>
      </w:r>
    </w:p>
    <w:p w14:paraId="731FD79D" w14:textId="77777777"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E-</w:t>
      </w:r>
      <w:proofErr w:type="spellStart"/>
      <w:r>
        <w:rPr>
          <w:sz w:val="24"/>
          <w:szCs w:val="24"/>
          <w:highlight w:val="white"/>
        </w:rPr>
        <w:t>mail</w:t>
      </w:r>
      <w:proofErr w:type="spellEnd"/>
      <w:r>
        <w:rPr>
          <w:sz w:val="24"/>
          <w:szCs w:val="24"/>
          <w:highlight w:val="white"/>
        </w:rPr>
        <w:t xml:space="preserve"> получателя 2</w:t>
      </w:r>
    </w:p>
    <w:p w14:paraId="279F8983" w14:textId="77777777" w:rsidR="005B788E" w:rsidRDefault="005B788E" w:rsidP="005B788E">
      <w:pPr>
        <w:ind w:left="2880"/>
        <w:rPr>
          <w:sz w:val="24"/>
          <w:szCs w:val="24"/>
          <w:highlight w:val="white"/>
        </w:rPr>
      </w:pPr>
    </w:p>
    <w:p w14:paraId="2E6B3A96" w14:textId="77777777" w:rsidR="00C1568D" w:rsidRPr="005F13DD" w:rsidRDefault="005B788E" w:rsidP="005F13D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Раздел «</w:t>
      </w:r>
      <w:proofErr w:type="spellStart"/>
      <w:r w:rsidR="00C1568D" w:rsidRPr="005F13DD">
        <w:rPr>
          <w:b/>
          <w:color w:val="0000FF"/>
          <w:sz w:val="24"/>
          <w:szCs w:val="24"/>
        </w:rPr>
        <w:t>Соцсети</w:t>
      </w:r>
      <w:proofErr w:type="spellEnd"/>
      <w:r w:rsidRPr="005F13DD">
        <w:rPr>
          <w:b/>
          <w:color w:val="0000FF"/>
          <w:sz w:val="24"/>
          <w:szCs w:val="24"/>
        </w:rPr>
        <w:t>»</w:t>
      </w:r>
    </w:p>
    <w:p w14:paraId="62B357B8" w14:textId="77777777" w:rsidR="00C1568D" w:rsidRDefault="00C1568D" w:rsidP="00C1568D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14:paraId="153915C6" w14:textId="77777777" w:rsidR="00C1568D" w:rsidRDefault="00C1568D" w:rsidP="00C1568D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Отдельная страница </w:t>
      </w:r>
      <w:r>
        <w:rPr>
          <w:sz w:val="24"/>
          <w:szCs w:val="24"/>
          <w:highlight w:val="white"/>
          <w:lang w:val="ru-RU"/>
        </w:rPr>
        <w:t xml:space="preserve">на которой отображается список </w:t>
      </w:r>
      <w:proofErr w:type="spellStart"/>
      <w:r>
        <w:rPr>
          <w:sz w:val="24"/>
          <w:szCs w:val="24"/>
          <w:highlight w:val="white"/>
          <w:lang w:val="ru-RU"/>
        </w:rPr>
        <w:t>соцсетей</w:t>
      </w:r>
      <w:proofErr w:type="spellEnd"/>
    </w:p>
    <w:p w14:paraId="4A04FDEF" w14:textId="77777777" w:rsidR="00C1568D" w:rsidRDefault="00C1568D" w:rsidP="00C1568D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14:paraId="3C8E8BB9" w14:textId="77777777" w:rsidR="00C1568D" w:rsidRDefault="00C1568D" w:rsidP="00C1568D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14:paraId="43930023" w14:textId="77777777" w:rsidR="00C1568D" w:rsidRDefault="00C1568D" w:rsidP="00C1568D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Таблица &lt;</w:t>
      </w:r>
      <w:r w:rsidR="008A04C9">
        <w:rPr>
          <w:sz w:val="24"/>
          <w:szCs w:val="24"/>
          <w:highlight w:val="white"/>
          <w:lang w:val="ru-RU"/>
        </w:rPr>
        <w:t xml:space="preserve">список </w:t>
      </w:r>
      <w:proofErr w:type="spellStart"/>
      <w:r>
        <w:rPr>
          <w:sz w:val="24"/>
          <w:szCs w:val="24"/>
          <w:highlight w:val="white"/>
          <w:lang w:val="ru-RU"/>
        </w:rPr>
        <w:t>соцсет</w:t>
      </w:r>
      <w:r w:rsidR="008A04C9">
        <w:rPr>
          <w:sz w:val="24"/>
          <w:szCs w:val="24"/>
          <w:highlight w:val="white"/>
          <w:lang w:val="ru-RU"/>
        </w:rPr>
        <w:t>ей</w:t>
      </w:r>
      <w:proofErr w:type="spellEnd"/>
      <w:r>
        <w:rPr>
          <w:sz w:val="24"/>
          <w:szCs w:val="24"/>
          <w:highlight w:val="white"/>
        </w:rPr>
        <w:t>&gt;</w:t>
      </w:r>
    </w:p>
    <w:p w14:paraId="797926F0" w14:textId="77777777" w:rsidR="0006178B" w:rsidRPr="0006178B" w:rsidRDefault="00BA7B42" w:rsidP="00C1568D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Подраздел</w:t>
      </w:r>
    </w:p>
    <w:p w14:paraId="37D7B86E" w14:textId="77777777" w:rsidR="00C1568D" w:rsidRDefault="00BA6281" w:rsidP="00C1568D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Наименование</w:t>
      </w:r>
      <w:r w:rsidR="0006178B">
        <w:rPr>
          <w:sz w:val="24"/>
          <w:szCs w:val="24"/>
          <w:highlight w:val="white"/>
          <w:lang w:val="ru-RU"/>
        </w:rPr>
        <w:t xml:space="preserve"> </w:t>
      </w:r>
      <w:proofErr w:type="spellStart"/>
      <w:r w:rsidR="0006178B">
        <w:rPr>
          <w:sz w:val="24"/>
          <w:szCs w:val="24"/>
          <w:highlight w:val="white"/>
          <w:lang w:val="ru-RU"/>
        </w:rPr>
        <w:t>соцсети</w:t>
      </w:r>
      <w:proofErr w:type="spellEnd"/>
      <w:r w:rsidR="008A04C9">
        <w:rPr>
          <w:sz w:val="24"/>
          <w:szCs w:val="24"/>
          <w:highlight w:val="white"/>
          <w:lang w:val="ru-RU"/>
        </w:rPr>
        <w:t xml:space="preserve"> </w:t>
      </w:r>
      <w:r w:rsidR="008A04C9" w:rsidRPr="008A04C9">
        <w:rPr>
          <w:sz w:val="20"/>
          <w:szCs w:val="20"/>
          <w:highlight w:val="white"/>
          <w:lang w:val="ru-RU"/>
        </w:rPr>
        <w:t>(</w:t>
      </w:r>
      <w:proofErr w:type="spellStart"/>
      <w:r w:rsidR="008A04C9" w:rsidRPr="008A04C9">
        <w:rPr>
          <w:sz w:val="20"/>
          <w:szCs w:val="20"/>
          <w:highlight w:val="white"/>
          <w:lang w:val="ru-RU"/>
        </w:rPr>
        <w:t>по-умолч</w:t>
      </w:r>
      <w:proofErr w:type="spellEnd"/>
      <w:r w:rsidR="008A04C9" w:rsidRPr="008A04C9">
        <w:rPr>
          <w:sz w:val="20"/>
          <w:szCs w:val="20"/>
          <w:highlight w:val="white"/>
          <w:lang w:val="ru-RU"/>
        </w:rPr>
        <w:t xml:space="preserve"> сортировка по </w:t>
      </w:r>
      <w:proofErr w:type="spellStart"/>
      <w:r w:rsidR="008A04C9" w:rsidRPr="008A04C9">
        <w:rPr>
          <w:sz w:val="20"/>
          <w:szCs w:val="20"/>
          <w:highlight w:val="white"/>
          <w:lang w:val="ru-RU"/>
        </w:rPr>
        <w:t>возр</w:t>
      </w:r>
      <w:proofErr w:type="spellEnd"/>
      <w:r w:rsidR="008A04C9">
        <w:rPr>
          <w:sz w:val="20"/>
          <w:szCs w:val="20"/>
          <w:highlight w:val="white"/>
          <w:lang w:val="ru-RU"/>
        </w:rPr>
        <w:t>)</w:t>
      </w:r>
    </w:p>
    <w:p w14:paraId="69CB1585" w14:textId="77777777" w:rsidR="0006178B" w:rsidRPr="0006178B" w:rsidRDefault="0006178B" w:rsidP="00C1568D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Приоритет</w:t>
      </w:r>
    </w:p>
    <w:p w14:paraId="2F058D0C" w14:textId="77777777" w:rsidR="0006178B" w:rsidRDefault="0006178B" w:rsidP="00C1568D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Статус</w:t>
      </w:r>
    </w:p>
    <w:p w14:paraId="0300D743" w14:textId="77777777" w:rsidR="00C1568D" w:rsidRDefault="00C1568D" w:rsidP="00C1568D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lastRenderedPageBreak/>
        <w:t>Footer</w:t>
      </w:r>
      <w:proofErr w:type="spellEnd"/>
    </w:p>
    <w:p w14:paraId="524EC6E8" w14:textId="77777777" w:rsidR="0006178B" w:rsidRDefault="0006178B" w:rsidP="0006178B">
      <w:pPr>
        <w:rPr>
          <w:sz w:val="24"/>
          <w:szCs w:val="24"/>
          <w:highlight w:val="white"/>
        </w:rPr>
      </w:pPr>
    </w:p>
    <w:p w14:paraId="33319A83" w14:textId="77777777" w:rsidR="0006178B" w:rsidRPr="009158A9" w:rsidRDefault="0006178B" w:rsidP="0006178B">
      <w:pPr>
        <w:numPr>
          <w:ilvl w:val="1"/>
          <w:numId w:val="2"/>
        </w:numPr>
        <w:rPr>
          <w:color w:val="0000FF"/>
          <w:sz w:val="24"/>
          <w:szCs w:val="24"/>
          <w:highlight w:val="white"/>
        </w:rPr>
      </w:pPr>
      <w:r w:rsidRPr="009158A9">
        <w:rPr>
          <w:color w:val="0000FF"/>
          <w:sz w:val="24"/>
          <w:szCs w:val="24"/>
          <w:highlight w:val="white"/>
        </w:rPr>
        <w:t>7.</w:t>
      </w:r>
      <w:r>
        <w:rPr>
          <w:color w:val="0000FF"/>
          <w:sz w:val="24"/>
          <w:szCs w:val="24"/>
          <w:highlight w:val="white"/>
          <w:lang w:val="ru-RU"/>
        </w:rPr>
        <w:t>10</w:t>
      </w:r>
      <w:r w:rsidRPr="009158A9">
        <w:rPr>
          <w:color w:val="0000FF"/>
          <w:sz w:val="24"/>
          <w:szCs w:val="24"/>
          <w:highlight w:val="white"/>
        </w:rPr>
        <w:t xml:space="preserve">.1 </w:t>
      </w:r>
      <w:r>
        <w:rPr>
          <w:color w:val="0000FF"/>
          <w:sz w:val="24"/>
          <w:szCs w:val="24"/>
          <w:lang w:val="ru-RU"/>
        </w:rPr>
        <w:t>«</w:t>
      </w:r>
      <w:r w:rsidRPr="009158A9">
        <w:rPr>
          <w:color w:val="0000FF"/>
          <w:sz w:val="24"/>
          <w:szCs w:val="24"/>
        </w:rPr>
        <w:t xml:space="preserve">Карточка </w:t>
      </w:r>
      <w:proofErr w:type="spellStart"/>
      <w:r>
        <w:rPr>
          <w:color w:val="0000FF"/>
          <w:sz w:val="24"/>
          <w:szCs w:val="24"/>
          <w:lang w:val="ru-RU"/>
        </w:rPr>
        <w:t>соцсети</w:t>
      </w:r>
      <w:proofErr w:type="spellEnd"/>
      <w:r>
        <w:rPr>
          <w:color w:val="0000FF"/>
          <w:sz w:val="24"/>
          <w:szCs w:val="24"/>
          <w:lang w:val="ru-RU"/>
        </w:rPr>
        <w:t>»</w:t>
      </w:r>
    </w:p>
    <w:p w14:paraId="1101511C" w14:textId="77777777" w:rsidR="0006178B" w:rsidRDefault="0006178B" w:rsidP="0006178B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Описание </w:t>
      </w:r>
    </w:p>
    <w:p w14:paraId="7A915784" w14:textId="77777777" w:rsidR="0006178B" w:rsidRDefault="0006178B" w:rsidP="0006178B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Отдельная страница для отображения данных </w:t>
      </w:r>
      <w:proofErr w:type="spellStart"/>
      <w:r>
        <w:rPr>
          <w:sz w:val="24"/>
          <w:szCs w:val="24"/>
          <w:lang w:val="ru-RU"/>
        </w:rPr>
        <w:t>соцсети</w:t>
      </w:r>
      <w:proofErr w:type="spellEnd"/>
    </w:p>
    <w:p w14:paraId="34D75392" w14:textId="77777777" w:rsidR="0006178B" w:rsidRDefault="0006178B" w:rsidP="0006178B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Структура </w:t>
      </w:r>
    </w:p>
    <w:p w14:paraId="43ADE22E" w14:textId="77777777" w:rsidR="0006178B" w:rsidRDefault="0006178B" w:rsidP="0006178B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Наименование </w:t>
      </w:r>
      <w:proofErr w:type="spellStart"/>
      <w:r>
        <w:rPr>
          <w:sz w:val="24"/>
          <w:szCs w:val="24"/>
          <w:highlight w:val="white"/>
          <w:lang w:val="ru-RU"/>
        </w:rPr>
        <w:t>соцсети</w:t>
      </w:r>
      <w:proofErr w:type="spellEnd"/>
    </w:p>
    <w:p w14:paraId="00CAC5E6" w14:textId="77777777" w:rsidR="0006178B" w:rsidRDefault="0006178B" w:rsidP="0006178B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«Ссылка»</w:t>
      </w:r>
    </w:p>
    <w:p w14:paraId="7E16AB18" w14:textId="77777777" w:rsidR="0006178B" w:rsidRPr="0006178B" w:rsidRDefault="0006178B" w:rsidP="0006178B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«Логотип» (загрузка картинки)</w:t>
      </w:r>
    </w:p>
    <w:p w14:paraId="46AEADCF" w14:textId="77777777" w:rsidR="00437F07" w:rsidRPr="00437F07" w:rsidRDefault="00437F07" w:rsidP="00437F07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</w:t>
      </w:r>
      <w:r w:rsidR="00BA7B42">
        <w:rPr>
          <w:sz w:val="24"/>
          <w:szCs w:val="24"/>
          <w:highlight w:val="white"/>
          <w:lang w:val="ru-RU"/>
        </w:rPr>
        <w:t>Подраздел сайта</w:t>
      </w:r>
      <w:r>
        <w:rPr>
          <w:sz w:val="24"/>
          <w:szCs w:val="24"/>
          <w:highlight w:val="white"/>
          <w:lang w:val="ru-RU"/>
        </w:rPr>
        <w:t xml:space="preserve">» </w:t>
      </w:r>
    </w:p>
    <w:p w14:paraId="364EA768" w14:textId="77777777" w:rsidR="00437F07" w:rsidRPr="00437F07" w:rsidRDefault="00437F07" w:rsidP="00437F07">
      <w:pPr>
        <w:numPr>
          <w:ilvl w:val="4"/>
          <w:numId w:val="2"/>
        </w:numPr>
        <w:rPr>
          <w:sz w:val="20"/>
          <w:szCs w:val="20"/>
          <w:highlight w:val="white"/>
        </w:rPr>
      </w:pPr>
      <w:r w:rsidRPr="00437F07">
        <w:rPr>
          <w:sz w:val="20"/>
          <w:szCs w:val="20"/>
          <w:highlight w:val="white"/>
          <w:lang w:val="ru-RU"/>
        </w:rPr>
        <w:t>(если не заполнено, то отображается во всех Подразделах)</w:t>
      </w:r>
    </w:p>
    <w:p w14:paraId="02790605" w14:textId="77777777" w:rsidR="0006178B" w:rsidRPr="008A04C9" w:rsidRDefault="008A04C9" w:rsidP="0006178B">
      <w:pPr>
        <w:numPr>
          <w:ilvl w:val="3"/>
          <w:numId w:val="2"/>
        </w:numPr>
        <w:rPr>
          <w:sz w:val="20"/>
          <w:szCs w:val="20"/>
          <w:highlight w:val="white"/>
        </w:rPr>
      </w:pPr>
      <w:r>
        <w:rPr>
          <w:sz w:val="24"/>
          <w:szCs w:val="24"/>
          <w:highlight w:val="white"/>
          <w:lang w:val="ru-RU"/>
        </w:rPr>
        <w:t>Поле «</w:t>
      </w:r>
      <w:r w:rsidR="0006178B">
        <w:rPr>
          <w:sz w:val="24"/>
          <w:szCs w:val="24"/>
          <w:highlight w:val="white"/>
          <w:lang w:val="ru-RU"/>
        </w:rPr>
        <w:t>Приоритет</w:t>
      </w:r>
      <w:r>
        <w:rPr>
          <w:sz w:val="24"/>
          <w:szCs w:val="24"/>
          <w:highlight w:val="white"/>
          <w:lang w:val="ru-RU"/>
        </w:rPr>
        <w:t xml:space="preserve">» </w:t>
      </w:r>
      <w:r w:rsidRPr="008A04C9">
        <w:rPr>
          <w:sz w:val="20"/>
          <w:szCs w:val="20"/>
          <w:highlight w:val="white"/>
          <w:lang w:val="ru-RU"/>
        </w:rPr>
        <w:t>(влияет на расположение на странице)</w:t>
      </w:r>
    </w:p>
    <w:p w14:paraId="77E89AFF" w14:textId="77777777" w:rsidR="0006178B" w:rsidRDefault="0006178B" w:rsidP="0006178B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«Статус»</w:t>
      </w:r>
    </w:p>
    <w:p w14:paraId="318F16C9" w14:textId="77777777" w:rsidR="00C1568D" w:rsidRDefault="00C1568D" w:rsidP="00C1568D">
      <w:pPr>
        <w:ind w:left="720"/>
        <w:rPr>
          <w:sz w:val="24"/>
          <w:szCs w:val="24"/>
          <w:highlight w:val="white"/>
        </w:rPr>
      </w:pPr>
    </w:p>
    <w:p w14:paraId="5969E806" w14:textId="77777777" w:rsidR="00B3048D" w:rsidRDefault="00B3048D">
      <w:pPr>
        <w:rPr>
          <w:sz w:val="24"/>
          <w:szCs w:val="24"/>
          <w:highlight w:val="white"/>
        </w:rPr>
      </w:pPr>
    </w:p>
    <w:p w14:paraId="4EF70133" w14:textId="77777777" w:rsidR="00B3048D" w:rsidRPr="005F13DD" w:rsidRDefault="00B3048D" w:rsidP="00B3048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Раздел «</w:t>
      </w:r>
      <w:r>
        <w:rPr>
          <w:b/>
          <w:color w:val="0000FF"/>
          <w:sz w:val="24"/>
          <w:szCs w:val="24"/>
          <w:lang w:val="ru-RU"/>
        </w:rPr>
        <w:t>Верхнее меню</w:t>
      </w:r>
      <w:r w:rsidRPr="005F13DD">
        <w:rPr>
          <w:b/>
          <w:color w:val="0000FF"/>
          <w:sz w:val="24"/>
          <w:szCs w:val="24"/>
        </w:rPr>
        <w:t>»</w:t>
      </w:r>
    </w:p>
    <w:p w14:paraId="74F5E541" w14:textId="77777777" w:rsidR="00B3048D" w:rsidRDefault="00B3048D" w:rsidP="00B3048D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14:paraId="1868E5C1" w14:textId="77777777" w:rsidR="00B3048D" w:rsidRDefault="00B3048D" w:rsidP="00B3048D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Отдельная страница, которая</w:t>
      </w:r>
      <w:r>
        <w:rPr>
          <w:sz w:val="24"/>
          <w:szCs w:val="24"/>
          <w:highlight w:val="white"/>
          <w:lang w:val="ru-RU"/>
        </w:rPr>
        <w:t xml:space="preserve"> позволяет управлять пунктами верхнего меню.</w:t>
      </w:r>
      <w:r>
        <w:rPr>
          <w:sz w:val="24"/>
          <w:szCs w:val="24"/>
          <w:highlight w:val="white"/>
        </w:rPr>
        <w:t xml:space="preserve"> </w:t>
      </w:r>
    </w:p>
    <w:p w14:paraId="0B42C966" w14:textId="77777777" w:rsidR="00887B63" w:rsidRDefault="00887B63" w:rsidP="00B3048D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Пункт «Новости» нельзя удалить, т.к. у него отдельный макет</w:t>
      </w:r>
    </w:p>
    <w:p w14:paraId="1C350EF2" w14:textId="77777777" w:rsidR="00B3048D" w:rsidRDefault="00B3048D" w:rsidP="00B3048D">
      <w:pPr>
        <w:ind w:left="2880"/>
        <w:rPr>
          <w:sz w:val="24"/>
          <w:szCs w:val="24"/>
          <w:highlight w:val="white"/>
        </w:rPr>
      </w:pPr>
    </w:p>
    <w:p w14:paraId="3A8B18EE" w14:textId="77777777" w:rsidR="00B3048D" w:rsidRDefault="00B3048D" w:rsidP="00B3048D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14:paraId="05483316" w14:textId="77777777" w:rsidR="00B3048D" w:rsidRDefault="00B3048D" w:rsidP="00B3048D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14:paraId="3DDC978D" w14:textId="77777777" w:rsidR="00B3048D" w:rsidRDefault="00B3048D" w:rsidP="00B3048D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Таблица &lt;</w:t>
      </w:r>
      <w:r>
        <w:rPr>
          <w:sz w:val="24"/>
          <w:szCs w:val="24"/>
          <w:highlight w:val="white"/>
          <w:lang w:val="ru-RU"/>
        </w:rPr>
        <w:t>верхнее меню</w:t>
      </w:r>
      <w:r>
        <w:rPr>
          <w:sz w:val="24"/>
          <w:szCs w:val="24"/>
          <w:highlight w:val="white"/>
        </w:rPr>
        <w:t>&gt;</w:t>
      </w:r>
    </w:p>
    <w:p w14:paraId="52AEDDC7" w14:textId="77777777" w:rsidR="00B3048D" w:rsidRPr="00B3048D" w:rsidRDefault="00B3048D" w:rsidP="00B3048D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 xml:space="preserve">Наименование </w:t>
      </w:r>
      <w:r w:rsidR="00437F07">
        <w:rPr>
          <w:sz w:val="24"/>
          <w:szCs w:val="24"/>
          <w:highlight w:val="white"/>
          <w:lang w:val="ru-RU"/>
        </w:rPr>
        <w:t>пункта</w:t>
      </w:r>
      <w:r w:rsidR="008A04C9">
        <w:rPr>
          <w:sz w:val="24"/>
          <w:szCs w:val="24"/>
          <w:highlight w:val="white"/>
          <w:lang w:val="ru-RU"/>
        </w:rPr>
        <w:t xml:space="preserve"> </w:t>
      </w:r>
      <w:r w:rsidR="008A04C9" w:rsidRPr="008A04C9">
        <w:rPr>
          <w:sz w:val="20"/>
          <w:szCs w:val="20"/>
          <w:highlight w:val="white"/>
          <w:lang w:val="ru-RU"/>
        </w:rPr>
        <w:t>(</w:t>
      </w:r>
      <w:proofErr w:type="spellStart"/>
      <w:r w:rsidR="008A04C9" w:rsidRPr="008A04C9">
        <w:rPr>
          <w:sz w:val="20"/>
          <w:szCs w:val="20"/>
          <w:highlight w:val="white"/>
          <w:lang w:val="ru-RU"/>
        </w:rPr>
        <w:t>по-умолч</w:t>
      </w:r>
      <w:proofErr w:type="spellEnd"/>
      <w:r w:rsidR="008A04C9" w:rsidRPr="008A04C9">
        <w:rPr>
          <w:sz w:val="20"/>
          <w:szCs w:val="20"/>
          <w:highlight w:val="white"/>
          <w:lang w:val="ru-RU"/>
        </w:rPr>
        <w:t xml:space="preserve"> сортировка по </w:t>
      </w:r>
      <w:proofErr w:type="spellStart"/>
      <w:r w:rsidR="008A04C9" w:rsidRPr="008A04C9">
        <w:rPr>
          <w:sz w:val="20"/>
          <w:szCs w:val="20"/>
          <w:highlight w:val="white"/>
          <w:lang w:val="ru-RU"/>
        </w:rPr>
        <w:t>возр</w:t>
      </w:r>
      <w:proofErr w:type="spellEnd"/>
      <w:r w:rsidR="008A04C9">
        <w:rPr>
          <w:sz w:val="20"/>
          <w:szCs w:val="20"/>
          <w:highlight w:val="white"/>
          <w:lang w:val="ru-RU"/>
        </w:rPr>
        <w:t>)</w:t>
      </w:r>
    </w:p>
    <w:p w14:paraId="197F082B" w14:textId="77777777" w:rsidR="00B3048D" w:rsidRPr="00B3048D" w:rsidRDefault="00887B63" w:rsidP="00B3048D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Приоритет</w:t>
      </w:r>
    </w:p>
    <w:p w14:paraId="39690A2D" w14:textId="77777777" w:rsidR="00B3048D" w:rsidRPr="00B3048D" w:rsidRDefault="00B3048D" w:rsidP="00B3048D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Статус</w:t>
      </w:r>
    </w:p>
    <w:p w14:paraId="0DB82ECD" w14:textId="77777777" w:rsidR="00B3048D" w:rsidRDefault="00B3048D" w:rsidP="00B3048D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14:paraId="6DE828C4" w14:textId="77777777" w:rsidR="00B3048D" w:rsidRDefault="00B3048D">
      <w:pPr>
        <w:rPr>
          <w:sz w:val="24"/>
          <w:szCs w:val="24"/>
          <w:highlight w:val="white"/>
        </w:rPr>
      </w:pPr>
    </w:p>
    <w:p w14:paraId="7E70CD2D" w14:textId="77777777" w:rsidR="002604D4" w:rsidRPr="00437F07" w:rsidRDefault="002604D4" w:rsidP="002604D4">
      <w:pPr>
        <w:ind w:left="1440"/>
        <w:rPr>
          <w:color w:val="0000FF"/>
          <w:sz w:val="24"/>
          <w:szCs w:val="24"/>
          <w:highlight w:val="white"/>
          <w:lang w:val="ru-RU"/>
        </w:rPr>
      </w:pPr>
      <w:r w:rsidRPr="00437F07">
        <w:rPr>
          <w:color w:val="0000FF"/>
          <w:sz w:val="24"/>
          <w:szCs w:val="24"/>
          <w:highlight w:val="white"/>
        </w:rPr>
        <w:t>7.</w:t>
      </w:r>
      <w:r w:rsidRPr="00437F07">
        <w:rPr>
          <w:color w:val="0000FF"/>
          <w:sz w:val="24"/>
          <w:szCs w:val="24"/>
          <w:highlight w:val="white"/>
          <w:lang w:val="ru-RU"/>
        </w:rPr>
        <w:t>1</w:t>
      </w:r>
      <w:r w:rsidR="0079347D">
        <w:rPr>
          <w:color w:val="0000FF"/>
          <w:sz w:val="24"/>
          <w:szCs w:val="24"/>
          <w:highlight w:val="white"/>
          <w:lang w:val="ru-RU"/>
        </w:rPr>
        <w:t>1</w:t>
      </w:r>
      <w:r w:rsidRPr="00437F07">
        <w:rPr>
          <w:color w:val="0000FF"/>
          <w:sz w:val="24"/>
          <w:szCs w:val="24"/>
          <w:highlight w:val="white"/>
        </w:rPr>
        <w:t xml:space="preserve">.1 </w:t>
      </w:r>
      <w:r w:rsidR="00437F07">
        <w:rPr>
          <w:color w:val="0000FF"/>
          <w:sz w:val="24"/>
          <w:szCs w:val="24"/>
          <w:highlight w:val="white"/>
          <w:lang w:val="ru-RU"/>
        </w:rPr>
        <w:t>«</w:t>
      </w:r>
      <w:r w:rsidRPr="00437F07">
        <w:rPr>
          <w:color w:val="0000FF"/>
          <w:sz w:val="24"/>
          <w:szCs w:val="24"/>
          <w:highlight w:val="white"/>
        </w:rPr>
        <w:t xml:space="preserve">Карточка </w:t>
      </w:r>
      <w:r w:rsidR="00437F07">
        <w:rPr>
          <w:color w:val="0000FF"/>
          <w:sz w:val="24"/>
          <w:szCs w:val="24"/>
          <w:highlight w:val="white"/>
          <w:lang w:val="ru-RU"/>
        </w:rPr>
        <w:t>пункта»</w:t>
      </w:r>
    </w:p>
    <w:p w14:paraId="487C3FCB" w14:textId="77777777" w:rsidR="002604D4" w:rsidRDefault="002604D4" w:rsidP="002604D4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14:paraId="61A81FBE" w14:textId="77777777" w:rsidR="002604D4" w:rsidRDefault="002604D4" w:rsidP="002604D4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Отдельная страница, используем для </w:t>
      </w:r>
      <w:proofErr w:type="spellStart"/>
      <w:r>
        <w:rPr>
          <w:sz w:val="24"/>
          <w:szCs w:val="24"/>
          <w:highlight w:val="white"/>
        </w:rPr>
        <w:t>добавлени</w:t>
      </w:r>
      <w:proofErr w:type="spellEnd"/>
      <w:r>
        <w:rPr>
          <w:sz w:val="24"/>
          <w:szCs w:val="24"/>
          <w:highlight w:val="white"/>
          <w:lang w:val="ru-RU"/>
        </w:rPr>
        <w:t>я/редактирования пункт</w:t>
      </w:r>
      <w:r w:rsidR="00887B63">
        <w:rPr>
          <w:sz w:val="24"/>
          <w:szCs w:val="24"/>
          <w:highlight w:val="white"/>
          <w:lang w:val="ru-RU"/>
        </w:rPr>
        <w:t>ов</w:t>
      </w:r>
      <w:r>
        <w:rPr>
          <w:sz w:val="24"/>
          <w:szCs w:val="24"/>
          <w:highlight w:val="white"/>
          <w:lang w:val="ru-RU"/>
        </w:rPr>
        <w:t xml:space="preserve"> верхнего меню</w:t>
      </w:r>
      <w:r>
        <w:rPr>
          <w:sz w:val="24"/>
          <w:szCs w:val="24"/>
          <w:highlight w:val="white"/>
        </w:rPr>
        <w:t xml:space="preserve">. </w:t>
      </w:r>
    </w:p>
    <w:p w14:paraId="09D6A36E" w14:textId="77777777" w:rsidR="002604D4" w:rsidRDefault="002604D4" w:rsidP="002604D4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14:paraId="0A48598D" w14:textId="77777777" w:rsidR="002604D4" w:rsidRDefault="002604D4" w:rsidP="002604D4">
      <w:pPr>
        <w:numPr>
          <w:ilvl w:val="3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14:paraId="14A03E9B" w14:textId="77777777" w:rsidR="002604D4" w:rsidRDefault="002604D4" w:rsidP="002604D4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Боковое меню</w:t>
      </w:r>
    </w:p>
    <w:p w14:paraId="628E859E" w14:textId="77777777" w:rsidR="002604D4" w:rsidRDefault="002604D4" w:rsidP="002604D4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Хлебные крошки</w:t>
      </w:r>
    </w:p>
    <w:p w14:paraId="10A8D8EA" w14:textId="77777777" w:rsidR="002604D4" w:rsidRPr="00437F07" w:rsidRDefault="002604D4" w:rsidP="002604D4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«Наименование</w:t>
      </w:r>
      <w:r w:rsidR="00437F07">
        <w:rPr>
          <w:sz w:val="24"/>
          <w:szCs w:val="24"/>
          <w:highlight w:val="white"/>
          <w:lang w:val="ru-RU"/>
        </w:rPr>
        <w:t xml:space="preserve"> пункта</w:t>
      </w:r>
      <w:r>
        <w:rPr>
          <w:sz w:val="24"/>
          <w:szCs w:val="24"/>
          <w:highlight w:val="white"/>
          <w:lang w:val="ru-RU"/>
        </w:rPr>
        <w:t>»</w:t>
      </w:r>
    </w:p>
    <w:p w14:paraId="38964CAB" w14:textId="77777777" w:rsidR="00437F07" w:rsidRPr="00437F07" w:rsidRDefault="00437F07" w:rsidP="002604D4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</w:t>
      </w:r>
      <w:r w:rsidR="00BA7B42">
        <w:rPr>
          <w:sz w:val="24"/>
          <w:szCs w:val="24"/>
          <w:highlight w:val="white"/>
          <w:lang w:val="ru-RU"/>
        </w:rPr>
        <w:t>Подраздел сайта</w:t>
      </w:r>
      <w:r>
        <w:rPr>
          <w:sz w:val="24"/>
          <w:szCs w:val="24"/>
          <w:highlight w:val="white"/>
          <w:lang w:val="ru-RU"/>
        </w:rPr>
        <w:t xml:space="preserve">» </w:t>
      </w:r>
    </w:p>
    <w:p w14:paraId="790816C8" w14:textId="77777777" w:rsidR="00437F07" w:rsidRPr="00437F07" w:rsidRDefault="00437F07" w:rsidP="00437F07">
      <w:pPr>
        <w:numPr>
          <w:ilvl w:val="4"/>
          <w:numId w:val="2"/>
        </w:numPr>
        <w:rPr>
          <w:sz w:val="20"/>
          <w:szCs w:val="20"/>
          <w:highlight w:val="white"/>
        </w:rPr>
      </w:pPr>
      <w:r w:rsidRPr="00437F07">
        <w:rPr>
          <w:sz w:val="20"/>
          <w:szCs w:val="20"/>
          <w:highlight w:val="white"/>
          <w:lang w:val="ru-RU"/>
        </w:rPr>
        <w:t>(если не заполнено, то отображается во всех Подразделах)</w:t>
      </w:r>
    </w:p>
    <w:p w14:paraId="465EEE9E" w14:textId="77777777" w:rsidR="00437F07" w:rsidRPr="00887B63" w:rsidRDefault="00437F07" w:rsidP="002604D4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«Заголовок страницы (Н1)»</w:t>
      </w:r>
    </w:p>
    <w:p w14:paraId="42F4F5E5" w14:textId="77777777" w:rsidR="00887B63" w:rsidRPr="002604D4" w:rsidRDefault="00887B63" w:rsidP="002604D4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Окно «Управление блоками»</w:t>
      </w:r>
    </w:p>
    <w:p w14:paraId="4A8A2B81" w14:textId="77777777" w:rsidR="003E721F" w:rsidRPr="003E721F" w:rsidRDefault="003E721F" w:rsidP="003E721F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«Конструктор</w:t>
      </w:r>
      <w:r>
        <w:rPr>
          <w:sz w:val="24"/>
          <w:szCs w:val="24"/>
          <w:highlight w:val="white"/>
          <w:lang w:val="ru-RU"/>
        </w:rPr>
        <w:t>-1»</w:t>
      </w:r>
    </w:p>
    <w:p w14:paraId="31B3E17C" w14:textId="77777777" w:rsidR="003E721F" w:rsidRPr="003E721F" w:rsidRDefault="003E721F" w:rsidP="003E721F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«Конструктор</w:t>
      </w:r>
      <w:r>
        <w:rPr>
          <w:sz w:val="24"/>
          <w:szCs w:val="24"/>
          <w:highlight w:val="white"/>
          <w:lang w:val="ru-RU"/>
        </w:rPr>
        <w:t>-2»</w:t>
      </w:r>
    </w:p>
    <w:p w14:paraId="5CDE21EB" w14:textId="77777777" w:rsidR="003E721F" w:rsidRPr="003E721F" w:rsidRDefault="003E721F" w:rsidP="003E721F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Окно «Конструктор</w:t>
      </w:r>
      <w:r>
        <w:rPr>
          <w:sz w:val="24"/>
          <w:szCs w:val="24"/>
          <w:highlight w:val="white"/>
          <w:lang w:val="ru-RU"/>
        </w:rPr>
        <w:t>-3»</w:t>
      </w:r>
    </w:p>
    <w:p w14:paraId="50C82656" w14:textId="77777777" w:rsidR="00887B63" w:rsidRPr="00437F07" w:rsidRDefault="00887B63" w:rsidP="002604D4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«Приоритет»</w:t>
      </w:r>
    </w:p>
    <w:p w14:paraId="297395A6" w14:textId="77777777" w:rsidR="00437F07" w:rsidRDefault="00437F07" w:rsidP="002604D4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«Статус»</w:t>
      </w:r>
    </w:p>
    <w:p w14:paraId="5240C411" w14:textId="77777777" w:rsidR="002604D4" w:rsidRDefault="002604D4" w:rsidP="002604D4">
      <w:pPr>
        <w:numPr>
          <w:ilvl w:val="3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14:paraId="19AE93F3" w14:textId="77777777" w:rsidR="00B3048D" w:rsidRDefault="00B3048D">
      <w:pPr>
        <w:rPr>
          <w:sz w:val="24"/>
          <w:szCs w:val="24"/>
          <w:highlight w:val="white"/>
        </w:rPr>
      </w:pPr>
    </w:p>
    <w:p w14:paraId="596E8799" w14:textId="77777777" w:rsidR="00B3048D" w:rsidRPr="005F13DD" w:rsidRDefault="00B3048D" w:rsidP="00B3048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Раздел «</w:t>
      </w:r>
      <w:r>
        <w:rPr>
          <w:b/>
          <w:color w:val="0000FF"/>
          <w:sz w:val="24"/>
          <w:szCs w:val="24"/>
          <w:lang w:val="ru-RU"/>
        </w:rPr>
        <w:t>Прайс-лист</w:t>
      </w:r>
      <w:r w:rsidRPr="005F13DD">
        <w:rPr>
          <w:b/>
          <w:color w:val="0000FF"/>
          <w:sz w:val="24"/>
          <w:szCs w:val="24"/>
        </w:rPr>
        <w:t>»</w:t>
      </w:r>
    </w:p>
    <w:p w14:paraId="0054ECE0" w14:textId="77777777" w:rsidR="00B3048D" w:rsidRDefault="00B3048D" w:rsidP="00B3048D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14:paraId="550FFD41" w14:textId="77777777" w:rsidR="00887B63" w:rsidRDefault="00B3048D" w:rsidP="00887B63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  <w:highlight w:val="white"/>
        </w:rPr>
        <w:t>Отдельная страница</w:t>
      </w:r>
      <w:r w:rsidR="00887B63">
        <w:rPr>
          <w:sz w:val="24"/>
          <w:szCs w:val="24"/>
          <w:highlight w:val="white"/>
        </w:rPr>
        <w:t xml:space="preserve"> для управления прайс-листом на наши услуги</w:t>
      </w:r>
    </w:p>
    <w:p w14:paraId="61738313" w14:textId="77777777" w:rsidR="00B3048D" w:rsidRDefault="00B3048D" w:rsidP="00B3048D">
      <w:pPr>
        <w:ind w:left="2880"/>
        <w:rPr>
          <w:sz w:val="24"/>
          <w:szCs w:val="24"/>
          <w:highlight w:val="white"/>
        </w:rPr>
      </w:pPr>
    </w:p>
    <w:p w14:paraId="27785DAD" w14:textId="77777777" w:rsidR="00B3048D" w:rsidRDefault="00B3048D" w:rsidP="00B3048D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14:paraId="4FAE6D4B" w14:textId="77777777" w:rsidR="00B3048D" w:rsidRDefault="00B3048D" w:rsidP="00B3048D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14:paraId="71A3BFF8" w14:textId="77777777" w:rsidR="00B3048D" w:rsidRDefault="00B3048D" w:rsidP="00B3048D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Таблица &lt;</w:t>
      </w:r>
      <w:r w:rsidR="00887B63">
        <w:rPr>
          <w:sz w:val="24"/>
          <w:szCs w:val="24"/>
          <w:highlight w:val="white"/>
          <w:lang w:val="ru-RU"/>
        </w:rPr>
        <w:t>прайс-лист</w:t>
      </w:r>
      <w:r>
        <w:rPr>
          <w:sz w:val="24"/>
          <w:szCs w:val="24"/>
          <w:highlight w:val="white"/>
        </w:rPr>
        <w:t>&gt;</w:t>
      </w:r>
    </w:p>
    <w:p w14:paraId="32087240" w14:textId="77777777" w:rsidR="00887B63" w:rsidRDefault="00887B63" w:rsidP="00887B63">
      <w:pPr>
        <w:rPr>
          <w:sz w:val="24"/>
          <w:szCs w:val="24"/>
          <w:highlight w:val="white"/>
        </w:rPr>
      </w:pPr>
    </w:p>
    <w:tbl>
      <w:tblPr>
        <w:tblStyle w:val="a5"/>
        <w:tblW w:w="981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1020"/>
        <w:gridCol w:w="1170"/>
        <w:gridCol w:w="1275"/>
        <w:gridCol w:w="1211"/>
        <w:gridCol w:w="1134"/>
        <w:gridCol w:w="851"/>
        <w:gridCol w:w="992"/>
      </w:tblGrid>
      <w:tr w:rsidR="006A3D19" w14:paraId="27F9E2A2" w14:textId="77777777" w:rsidTr="006A3D19">
        <w:trPr>
          <w:trHeight w:val="500"/>
        </w:trPr>
        <w:tc>
          <w:tcPr>
            <w:tcW w:w="2160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3BD1F" w14:textId="77777777" w:rsidR="006A3D19" w:rsidRDefault="006A3D19" w:rsidP="008A04C9">
            <w:pPr>
              <w:ind w:left="10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Услуга</w:t>
            </w:r>
          </w:p>
          <w:p w14:paraId="554B06C2" w14:textId="77777777" w:rsidR="006A3D19" w:rsidRPr="006A3D19" w:rsidRDefault="006A3D19" w:rsidP="008A04C9">
            <w:pPr>
              <w:ind w:left="100"/>
              <w:jc w:val="center"/>
              <w:rPr>
                <w:sz w:val="16"/>
                <w:szCs w:val="16"/>
                <w:lang w:val="ru-RU"/>
              </w:rPr>
            </w:pPr>
            <w:r w:rsidRPr="006A3D19">
              <w:rPr>
                <w:sz w:val="16"/>
                <w:szCs w:val="16"/>
                <w:highlight w:val="white"/>
                <w:lang w:val="ru-RU"/>
              </w:rPr>
              <w:t>(</w:t>
            </w:r>
            <w:proofErr w:type="spellStart"/>
            <w:r w:rsidRPr="006A3D19">
              <w:rPr>
                <w:sz w:val="16"/>
                <w:szCs w:val="16"/>
                <w:highlight w:val="white"/>
                <w:lang w:val="ru-RU"/>
              </w:rPr>
              <w:t>по-умолч</w:t>
            </w:r>
            <w:proofErr w:type="spellEnd"/>
            <w:r w:rsidRPr="006A3D19">
              <w:rPr>
                <w:sz w:val="16"/>
                <w:szCs w:val="16"/>
                <w:highlight w:val="white"/>
                <w:lang w:val="ru-RU"/>
              </w:rPr>
              <w:t xml:space="preserve"> сортировка по </w:t>
            </w:r>
            <w:proofErr w:type="spellStart"/>
            <w:r w:rsidRPr="006A3D19">
              <w:rPr>
                <w:sz w:val="16"/>
                <w:szCs w:val="16"/>
                <w:highlight w:val="white"/>
                <w:lang w:val="ru-RU"/>
              </w:rPr>
              <w:t>возр</w:t>
            </w:r>
            <w:proofErr w:type="spellEnd"/>
            <w:r w:rsidRPr="006A3D19">
              <w:rPr>
                <w:sz w:val="16"/>
                <w:szCs w:val="16"/>
                <w:highlight w:val="white"/>
                <w:lang w:val="ru-RU"/>
              </w:rPr>
              <w:t>)</w:t>
            </w:r>
          </w:p>
        </w:tc>
        <w:tc>
          <w:tcPr>
            <w:tcW w:w="1020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F18AB" w14:textId="77777777" w:rsidR="006A3D19" w:rsidRPr="008A04C9" w:rsidRDefault="006A3D19" w:rsidP="008A04C9">
            <w:pPr>
              <w:ind w:left="100"/>
              <w:jc w:val="center"/>
              <w:rPr>
                <w:sz w:val="18"/>
                <w:szCs w:val="18"/>
                <w:lang w:val="ru-RU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Ед.Изм</w:t>
            </w:r>
            <w:proofErr w:type="spellEnd"/>
            <w:r>
              <w:rPr>
                <w:sz w:val="18"/>
                <w:szCs w:val="18"/>
                <w:lang w:val="ru-RU"/>
              </w:rPr>
              <w:t>.</w:t>
            </w:r>
          </w:p>
        </w:tc>
        <w:tc>
          <w:tcPr>
            <w:tcW w:w="1170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229F2" w14:textId="77777777" w:rsidR="006A3D19" w:rsidRPr="008A04C9" w:rsidRDefault="006A3D19" w:rsidP="008A04C9">
            <w:pPr>
              <w:ind w:left="10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Цена</w:t>
            </w:r>
          </w:p>
        </w:tc>
        <w:tc>
          <w:tcPr>
            <w:tcW w:w="1275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BFE9E1" w14:textId="77777777" w:rsidR="006A3D19" w:rsidRPr="008A04C9" w:rsidRDefault="006A3D19" w:rsidP="008A04C9">
            <w:pPr>
              <w:ind w:left="10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Подраздел</w:t>
            </w:r>
          </w:p>
        </w:tc>
        <w:tc>
          <w:tcPr>
            <w:tcW w:w="1211" w:type="dxa"/>
            <w:shd w:val="clear" w:color="auto" w:fill="B6DDE8" w:themeFill="accent5" w:themeFillTint="66"/>
            <w:vAlign w:val="center"/>
          </w:tcPr>
          <w:p w14:paraId="7A7C22B8" w14:textId="77777777" w:rsidR="006A3D19" w:rsidRPr="008A04C9" w:rsidRDefault="006A3D19" w:rsidP="008A04C9">
            <w:pPr>
              <w:ind w:left="10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Услуга</w:t>
            </w:r>
          </w:p>
        </w:tc>
        <w:tc>
          <w:tcPr>
            <w:tcW w:w="1134" w:type="dxa"/>
            <w:shd w:val="clear" w:color="auto" w:fill="B6DDE8" w:themeFill="accent5" w:themeFillTint="66"/>
            <w:vAlign w:val="center"/>
          </w:tcPr>
          <w:p w14:paraId="074CDFB6" w14:textId="77777777" w:rsidR="006A3D19" w:rsidRPr="008A04C9" w:rsidRDefault="006A3D19" w:rsidP="008A04C9">
            <w:pPr>
              <w:ind w:left="10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Тип Клиента</w:t>
            </w:r>
          </w:p>
        </w:tc>
        <w:tc>
          <w:tcPr>
            <w:tcW w:w="851" w:type="dxa"/>
            <w:shd w:val="clear" w:color="auto" w:fill="B6DDE8" w:themeFill="accent5" w:themeFillTint="66"/>
            <w:vAlign w:val="center"/>
          </w:tcPr>
          <w:p w14:paraId="2B2F0E21" w14:textId="77777777" w:rsidR="006A3D19" w:rsidRDefault="006A3D19" w:rsidP="008A04C9">
            <w:pPr>
              <w:ind w:left="10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Приоритет</w:t>
            </w:r>
          </w:p>
        </w:tc>
        <w:tc>
          <w:tcPr>
            <w:tcW w:w="992" w:type="dxa"/>
            <w:shd w:val="clear" w:color="auto" w:fill="B6DDE8" w:themeFill="accent5" w:themeFillTint="66"/>
            <w:vAlign w:val="center"/>
          </w:tcPr>
          <w:p w14:paraId="473DC6A1" w14:textId="77777777" w:rsidR="006A3D19" w:rsidRDefault="006A3D19" w:rsidP="008A04C9">
            <w:pPr>
              <w:ind w:left="10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Статус</w:t>
            </w:r>
          </w:p>
        </w:tc>
      </w:tr>
      <w:tr w:rsidR="006A3D19" w14:paraId="650A91F7" w14:textId="77777777" w:rsidTr="006A3D19">
        <w:trPr>
          <w:trHeight w:val="50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783A04" w14:textId="77777777" w:rsidR="006A3D19" w:rsidRDefault="006A3D19" w:rsidP="008A04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Уничтожение тараканов в квартире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568B22" w14:textId="77777777" w:rsidR="006A3D19" w:rsidRDefault="006A3D19" w:rsidP="008A04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обр.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2495D4" w14:textId="77777777" w:rsidR="006A3D19" w:rsidRDefault="006A3D19" w:rsidP="008A04C9">
            <w:pPr>
              <w:ind w:left="10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111 р.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94D73B" w14:textId="77777777" w:rsidR="006A3D19" w:rsidRDefault="006A3D19" w:rsidP="008A04C9">
            <w:pPr>
              <w:ind w:left="10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pest</w:t>
            </w:r>
            <w:proofErr w:type="spellEnd"/>
          </w:p>
        </w:tc>
        <w:tc>
          <w:tcPr>
            <w:tcW w:w="1211" w:type="dxa"/>
            <w:vAlign w:val="bottom"/>
          </w:tcPr>
          <w:p w14:paraId="2511DDE2" w14:textId="77777777" w:rsidR="006A3D19" w:rsidRDefault="006A3D19" w:rsidP="008A04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3979ECDC" w14:textId="77777777" w:rsidR="006A3D19" w:rsidRDefault="006A3D19" w:rsidP="008A04C9">
            <w:pPr>
              <w:ind w:lef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ЧЛ</w:t>
            </w:r>
          </w:p>
        </w:tc>
        <w:tc>
          <w:tcPr>
            <w:tcW w:w="851" w:type="dxa"/>
          </w:tcPr>
          <w:p w14:paraId="158091E3" w14:textId="77777777" w:rsidR="006A3D19" w:rsidRDefault="006A3D19" w:rsidP="008A04C9">
            <w:pPr>
              <w:ind w:left="10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0695C67" w14:textId="77777777" w:rsidR="006A3D19" w:rsidRDefault="006A3D19" w:rsidP="008A04C9">
            <w:pPr>
              <w:ind w:left="100"/>
              <w:rPr>
                <w:sz w:val="18"/>
                <w:szCs w:val="18"/>
              </w:rPr>
            </w:pPr>
          </w:p>
        </w:tc>
      </w:tr>
      <w:tr w:rsidR="006A3D19" w14:paraId="7C3756FF" w14:textId="77777777" w:rsidTr="006A3D19">
        <w:trPr>
          <w:trHeight w:val="50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8E9390" w14:textId="77777777" w:rsidR="006A3D19" w:rsidRDefault="006A3D19" w:rsidP="008A04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Уничтожение кротов на участке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BFD394" w14:textId="77777777" w:rsidR="006A3D19" w:rsidRDefault="006A3D19" w:rsidP="008A04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обр.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24AD8F" w14:textId="77777777" w:rsidR="006A3D19" w:rsidRDefault="006A3D19" w:rsidP="008A04C9">
            <w:pPr>
              <w:ind w:left="10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111 р.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2303CA" w14:textId="77777777" w:rsidR="006A3D19" w:rsidRDefault="006A3D19" w:rsidP="008A04C9">
            <w:pPr>
              <w:ind w:left="10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pest</w:t>
            </w:r>
            <w:proofErr w:type="spellEnd"/>
          </w:p>
        </w:tc>
        <w:tc>
          <w:tcPr>
            <w:tcW w:w="1211" w:type="dxa"/>
            <w:vAlign w:val="bottom"/>
          </w:tcPr>
          <w:p w14:paraId="7F55491A" w14:textId="77777777" w:rsidR="006A3D19" w:rsidRDefault="006A3D19" w:rsidP="008A04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05E259CB" w14:textId="77777777" w:rsidR="006A3D19" w:rsidRDefault="006A3D19" w:rsidP="008A04C9">
            <w:pPr>
              <w:ind w:lef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ЧЛ</w:t>
            </w:r>
          </w:p>
        </w:tc>
        <w:tc>
          <w:tcPr>
            <w:tcW w:w="851" w:type="dxa"/>
          </w:tcPr>
          <w:p w14:paraId="579B7139" w14:textId="77777777" w:rsidR="006A3D19" w:rsidRDefault="006A3D19" w:rsidP="008A04C9">
            <w:pPr>
              <w:ind w:left="10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153858E" w14:textId="77777777" w:rsidR="006A3D19" w:rsidRDefault="006A3D19" w:rsidP="008A04C9">
            <w:pPr>
              <w:ind w:left="100"/>
              <w:rPr>
                <w:sz w:val="18"/>
                <w:szCs w:val="18"/>
              </w:rPr>
            </w:pPr>
          </w:p>
        </w:tc>
      </w:tr>
      <w:tr w:rsidR="006A3D19" w14:paraId="1268164F" w14:textId="77777777" w:rsidTr="006A3D19">
        <w:trPr>
          <w:trHeight w:val="50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11809A" w14:textId="77777777" w:rsidR="006A3D19" w:rsidRDefault="006A3D19" w:rsidP="008A04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Уничтожение крыс на складах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7F8504" w14:textId="77777777" w:rsidR="006A3D19" w:rsidRDefault="006A3D19" w:rsidP="008A04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обр.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1EA1AD" w14:textId="77777777" w:rsidR="006A3D19" w:rsidRDefault="006A3D19" w:rsidP="008A04C9">
            <w:pPr>
              <w:ind w:left="10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111 р.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2D3EAA" w14:textId="77777777" w:rsidR="006A3D19" w:rsidRDefault="006A3D19" w:rsidP="008A04C9">
            <w:pPr>
              <w:ind w:left="10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pest</w:t>
            </w:r>
            <w:proofErr w:type="spellEnd"/>
          </w:p>
        </w:tc>
        <w:tc>
          <w:tcPr>
            <w:tcW w:w="1211" w:type="dxa"/>
            <w:vAlign w:val="bottom"/>
          </w:tcPr>
          <w:p w14:paraId="6FC9F146" w14:textId="77777777" w:rsidR="006A3D19" w:rsidRDefault="006A3D19" w:rsidP="008A04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3139EB77" w14:textId="77777777" w:rsidR="006A3D19" w:rsidRDefault="006A3D19" w:rsidP="008A04C9">
            <w:pPr>
              <w:ind w:lef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Бизнес</w:t>
            </w:r>
          </w:p>
        </w:tc>
        <w:tc>
          <w:tcPr>
            <w:tcW w:w="851" w:type="dxa"/>
          </w:tcPr>
          <w:p w14:paraId="160AF067" w14:textId="77777777" w:rsidR="006A3D19" w:rsidRDefault="006A3D19" w:rsidP="008A04C9">
            <w:pPr>
              <w:ind w:left="10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CB54D6D" w14:textId="77777777" w:rsidR="006A3D19" w:rsidRDefault="006A3D19" w:rsidP="008A04C9">
            <w:pPr>
              <w:ind w:left="100"/>
              <w:rPr>
                <w:sz w:val="18"/>
                <w:szCs w:val="18"/>
              </w:rPr>
            </w:pPr>
          </w:p>
        </w:tc>
      </w:tr>
      <w:tr w:rsidR="006A3D19" w14:paraId="1E0553D1" w14:textId="77777777" w:rsidTr="006A3D19">
        <w:trPr>
          <w:trHeight w:val="50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2C81A8" w14:textId="77777777" w:rsidR="006A3D19" w:rsidRDefault="006A3D19" w:rsidP="008A04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Анализ воды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76E345" w14:textId="77777777" w:rsidR="006A3D19" w:rsidRDefault="006A3D19" w:rsidP="008A04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точка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F9B4B9" w14:textId="77777777" w:rsidR="006A3D19" w:rsidRDefault="006A3D19" w:rsidP="008A04C9">
            <w:pPr>
              <w:ind w:left="10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111 р.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96CAD7" w14:textId="77777777" w:rsidR="006A3D19" w:rsidRDefault="006A3D19" w:rsidP="008A04C9">
            <w:pPr>
              <w:ind w:left="10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lab</w:t>
            </w:r>
            <w:proofErr w:type="spellEnd"/>
          </w:p>
        </w:tc>
        <w:tc>
          <w:tcPr>
            <w:tcW w:w="1211" w:type="dxa"/>
            <w:vAlign w:val="bottom"/>
          </w:tcPr>
          <w:p w14:paraId="60F06555" w14:textId="77777777" w:rsidR="006A3D19" w:rsidRDefault="006A3D19" w:rsidP="008A04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016C55CF" w14:textId="77777777" w:rsidR="006A3D19" w:rsidRDefault="006A3D19" w:rsidP="008A04C9">
            <w:pPr>
              <w:ind w:lef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ВСЕ</w:t>
            </w:r>
          </w:p>
        </w:tc>
        <w:tc>
          <w:tcPr>
            <w:tcW w:w="851" w:type="dxa"/>
          </w:tcPr>
          <w:p w14:paraId="34249734" w14:textId="77777777" w:rsidR="006A3D19" w:rsidRDefault="006A3D19" w:rsidP="008A04C9">
            <w:pPr>
              <w:ind w:left="10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AC977C9" w14:textId="77777777" w:rsidR="006A3D19" w:rsidRDefault="006A3D19" w:rsidP="008A04C9">
            <w:pPr>
              <w:ind w:left="100"/>
              <w:rPr>
                <w:sz w:val="18"/>
                <w:szCs w:val="18"/>
              </w:rPr>
            </w:pPr>
          </w:p>
        </w:tc>
      </w:tr>
      <w:tr w:rsidR="006A3D19" w14:paraId="4C9171BC" w14:textId="77777777" w:rsidTr="006A3D19">
        <w:trPr>
          <w:trHeight w:val="50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6D4979" w14:textId="77777777" w:rsidR="006A3D19" w:rsidRDefault="006A3D19" w:rsidP="008A04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Анализ воздуха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A88AE9" w14:textId="77777777" w:rsidR="006A3D19" w:rsidRDefault="006A3D19" w:rsidP="008A04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точка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E5F254" w14:textId="77777777" w:rsidR="006A3D19" w:rsidRDefault="006A3D19" w:rsidP="008A04C9">
            <w:pPr>
              <w:ind w:left="10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111 р.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8E205D" w14:textId="77777777" w:rsidR="006A3D19" w:rsidRDefault="006A3D19" w:rsidP="008A04C9">
            <w:pPr>
              <w:ind w:left="10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lab</w:t>
            </w:r>
            <w:proofErr w:type="spellEnd"/>
          </w:p>
        </w:tc>
        <w:tc>
          <w:tcPr>
            <w:tcW w:w="1211" w:type="dxa"/>
            <w:vAlign w:val="bottom"/>
          </w:tcPr>
          <w:p w14:paraId="377C4AD5" w14:textId="77777777" w:rsidR="006A3D19" w:rsidRDefault="006A3D19" w:rsidP="008A04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364F9174" w14:textId="77777777" w:rsidR="006A3D19" w:rsidRDefault="006A3D19" w:rsidP="008A04C9">
            <w:pPr>
              <w:ind w:lef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ВСЕ</w:t>
            </w:r>
          </w:p>
        </w:tc>
        <w:tc>
          <w:tcPr>
            <w:tcW w:w="851" w:type="dxa"/>
          </w:tcPr>
          <w:p w14:paraId="258BD6A0" w14:textId="77777777" w:rsidR="006A3D19" w:rsidRDefault="006A3D19" w:rsidP="008A04C9">
            <w:pPr>
              <w:ind w:left="10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0B5768B" w14:textId="77777777" w:rsidR="006A3D19" w:rsidRDefault="006A3D19" w:rsidP="008A04C9">
            <w:pPr>
              <w:ind w:left="100"/>
              <w:rPr>
                <w:sz w:val="18"/>
                <w:szCs w:val="18"/>
              </w:rPr>
            </w:pPr>
          </w:p>
        </w:tc>
      </w:tr>
      <w:tr w:rsidR="006A3D19" w14:paraId="3C75C731" w14:textId="77777777" w:rsidTr="006A3D19">
        <w:trPr>
          <w:trHeight w:val="50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C51ED4" w14:textId="77777777" w:rsidR="006A3D19" w:rsidRDefault="006A3D19" w:rsidP="008A04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Ежедневная уборка автосалона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3C6EAD" w14:textId="77777777" w:rsidR="006A3D19" w:rsidRDefault="006A3D19" w:rsidP="008A04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  <w:proofErr w:type="spellStart"/>
            <w:r>
              <w:rPr>
                <w:sz w:val="18"/>
                <w:szCs w:val="18"/>
              </w:rPr>
              <w:t>кв.м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6EBD84" w14:textId="77777777" w:rsidR="006A3D19" w:rsidRDefault="006A3D19" w:rsidP="008A04C9">
            <w:pPr>
              <w:ind w:left="10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111 р.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693331" w14:textId="77777777" w:rsidR="006A3D19" w:rsidRDefault="006A3D19" w:rsidP="008A04C9">
            <w:pPr>
              <w:ind w:left="10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clean</w:t>
            </w:r>
            <w:proofErr w:type="spellEnd"/>
          </w:p>
        </w:tc>
        <w:tc>
          <w:tcPr>
            <w:tcW w:w="1211" w:type="dxa"/>
            <w:vAlign w:val="bottom"/>
          </w:tcPr>
          <w:p w14:paraId="71DDA827" w14:textId="77777777" w:rsidR="006A3D19" w:rsidRDefault="006A3D19" w:rsidP="008A04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5F88D9B3" w14:textId="77777777" w:rsidR="006A3D19" w:rsidRDefault="006A3D19" w:rsidP="008A04C9">
            <w:pPr>
              <w:ind w:lef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Бизнес</w:t>
            </w:r>
          </w:p>
        </w:tc>
        <w:tc>
          <w:tcPr>
            <w:tcW w:w="851" w:type="dxa"/>
          </w:tcPr>
          <w:p w14:paraId="201499D8" w14:textId="77777777" w:rsidR="006A3D19" w:rsidRDefault="006A3D19" w:rsidP="008A04C9">
            <w:pPr>
              <w:ind w:left="10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15EC9EF" w14:textId="77777777" w:rsidR="006A3D19" w:rsidRDefault="006A3D19" w:rsidP="008A04C9">
            <w:pPr>
              <w:ind w:left="100"/>
              <w:rPr>
                <w:sz w:val="18"/>
                <w:szCs w:val="18"/>
              </w:rPr>
            </w:pPr>
          </w:p>
        </w:tc>
      </w:tr>
      <w:tr w:rsidR="006A3D19" w14:paraId="3548D7F7" w14:textId="77777777" w:rsidTr="006A3D19">
        <w:trPr>
          <w:trHeight w:val="50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6775D3" w14:textId="77777777" w:rsidR="006A3D19" w:rsidRDefault="006A3D19" w:rsidP="008A04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Ежедневная уборка офиса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1FDD05" w14:textId="77777777" w:rsidR="006A3D19" w:rsidRDefault="006A3D19" w:rsidP="008A04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  <w:proofErr w:type="spellStart"/>
            <w:r>
              <w:rPr>
                <w:sz w:val="18"/>
                <w:szCs w:val="18"/>
              </w:rPr>
              <w:t>кв.м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6ED997" w14:textId="77777777" w:rsidR="006A3D19" w:rsidRDefault="006A3D19" w:rsidP="008A04C9">
            <w:pPr>
              <w:ind w:left="10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111 р.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9E485A" w14:textId="77777777" w:rsidR="006A3D19" w:rsidRDefault="006A3D19" w:rsidP="008A04C9">
            <w:pPr>
              <w:ind w:left="10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clean</w:t>
            </w:r>
            <w:proofErr w:type="spellEnd"/>
          </w:p>
        </w:tc>
        <w:tc>
          <w:tcPr>
            <w:tcW w:w="1211" w:type="dxa"/>
            <w:vAlign w:val="bottom"/>
          </w:tcPr>
          <w:p w14:paraId="204A7E03" w14:textId="77777777" w:rsidR="006A3D19" w:rsidRDefault="006A3D19" w:rsidP="008A04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64D10058" w14:textId="77777777" w:rsidR="006A3D19" w:rsidRDefault="006A3D19" w:rsidP="008A04C9">
            <w:pPr>
              <w:ind w:lef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Бизнес</w:t>
            </w:r>
          </w:p>
        </w:tc>
        <w:tc>
          <w:tcPr>
            <w:tcW w:w="851" w:type="dxa"/>
          </w:tcPr>
          <w:p w14:paraId="41072635" w14:textId="77777777" w:rsidR="006A3D19" w:rsidRDefault="006A3D19" w:rsidP="008A04C9">
            <w:pPr>
              <w:ind w:left="10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A518ADB" w14:textId="77777777" w:rsidR="006A3D19" w:rsidRDefault="006A3D19" w:rsidP="008A04C9">
            <w:pPr>
              <w:ind w:left="100"/>
              <w:rPr>
                <w:sz w:val="18"/>
                <w:szCs w:val="18"/>
              </w:rPr>
            </w:pPr>
          </w:p>
        </w:tc>
      </w:tr>
      <w:tr w:rsidR="006A3D19" w14:paraId="7337E9C2" w14:textId="77777777" w:rsidTr="006A3D19">
        <w:trPr>
          <w:trHeight w:val="50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91E17E" w14:textId="77777777" w:rsidR="006A3D19" w:rsidRDefault="006A3D19" w:rsidP="008A04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Программа производственного контроля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84728B" w14:textId="77777777" w:rsidR="006A3D19" w:rsidRDefault="006A3D19" w:rsidP="008A04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шт.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2B1B2F" w14:textId="77777777" w:rsidR="006A3D19" w:rsidRDefault="006A3D19" w:rsidP="008A04C9">
            <w:pPr>
              <w:ind w:left="10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111 р.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BEA801" w14:textId="77777777" w:rsidR="006A3D19" w:rsidRDefault="006A3D19" w:rsidP="008A04C9">
            <w:pPr>
              <w:ind w:left="10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ses</w:t>
            </w:r>
            <w:proofErr w:type="spellEnd"/>
          </w:p>
        </w:tc>
        <w:tc>
          <w:tcPr>
            <w:tcW w:w="1211" w:type="dxa"/>
            <w:vAlign w:val="bottom"/>
          </w:tcPr>
          <w:p w14:paraId="0A3FDE3F" w14:textId="77777777" w:rsidR="006A3D19" w:rsidRDefault="006A3D19" w:rsidP="008A04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4F3DCCFD" w14:textId="77777777" w:rsidR="006A3D19" w:rsidRDefault="006A3D19" w:rsidP="008A04C9">
            <w:pPr>
              <w:ind w:lef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Бизнес</w:t>
            </w:r>
          </w:p>
        </w:tc>
        <w:tc>
          <w:tcPr>
            <w:tcW w:w="851" w:type="dxa"/>
          </w:tcPr>
          <w:p w14:paraId="10EDD5ED" w14:textId="77777777" w:rsidR="006A3D19" w:rsidRDefault="006A3D19" w:rsidP="008A04C9">
            <w:pPr>
              <w:ind w:left="10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F34AF5B" w14:textId="77777777" w:rsidR="006A3D19" w:rsidRDefault="006A3D19" w:rsidP="008A04C9">
            <w:pPr>
              <w:ind w:left="100"/>
              <w:rPr>
                <w:sz w:val="18"/>
                <w:szCs w:val="18"/>
              </w:rPr>
            </w:pPr>
          </w:p>
        </w:tc>
      </w:tr>
    </w:tbl>
    <w:p w14:paraId="430F9E0E" w14:textId="77777777" w:rsidR="00887B63" w:rsidRDefault="00887B63" w:rsidP="00887B63">
      <w:pPr>
        <w:rPr>
          <w:sz w:val="24"/>
          <w:szCs w:val="24"/>
          <w:highlight w:val="white"/>
        </w:rPr>
      </w:pPr>
    </w:p>
    <w:p w14:paraId="492F4C30" w14:textId="77777777" w:rsidR="00B3048D" w:rsidRDefault="00B3048D" w:rsidP="00B3048D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14:paraId="368AA3C1" w14:textId="77777777" w:rsidR="00B3048D" w:rsidRDefault="00B3048D">
      <w:pPr>
        <w:rPr>
          <w:sz w:val="24"/>
          <w:szCs w:val="24"/>
          <w:highlight w:val="white"/>
        </w:rPr>
      </w:pPr>
    </w:p>
    <w:p w14:paraId="7FB9068A" w14:textId="77777777" w:rsidR="00B3048D" w:rsidRDefault="00B3048D">
      <w:pPr>
        <w:rPr>
          <w:sz w:val="24"/>
          <w:szCs w:val="24"/>
          <w:highlight w:val="white"/>
        </w:rPr>
      </w:pPr>
    </w:p>
    <w:p w14:paraId="783CDDC1" w14:textId="77777777" w:rsidR="00B3048D" w:rsidRPr="007127D6" w:rsidRDefault="00FD0AC9" w:rsidP="00963646">
      <w:pPr>
        <w:ind w:firstLine="720"/>
        <w:rPr>
          <w:color w:val="0000FF"/>
          <w:sz w:val="24"/>
          <w:szCs w:val="24"/>
          <w:highlight w:val="white"/>
          <w:lang w:val="ru-RU"/>
        </w:rPr>
      </w:pPr>
      <w:r w:rsidRPr="007127D6">
        <w:rPr>
          <w:color w:val="0000FF"/>
          <w:sz w:val="24"/>
          <w:szCs w:val="24"/>
          <w:highlight w:val="white"/>
          <w:lang w:val="ru-RU"/>
        </w:rPr>
        <w:t>7.1</w:t>
      </w:r>
      <w:r w:rsidR="0079347D">
        <w:rPr>
          <w:color w:val="0000FF"/>
          <w:sz w:val="24"/>
          <w:szCs w:val="24"/>
          <w:highlight w:val="white"/>
          <w:lang w:val="ru-RU"/>
        </w:rPr>
        <w:t>2</w:t>
      </w:r>
      <w:r w:rsidRPr="007127D6">
        <w:rPr>
          <w:color w:val="0000FF"/>
          <w:sz w:val="24"/>
          <w:szCs w:val="24"/>
          <w:highlight w:val="white"/>
          <w:lang w:val="ru-RU"/>
        </w:rPr>
        <w:t xml:space="preserve">.1. </w:t>
      </w:r>
      <w:r w:rsidR="007127D6">
        <w:rPr>
          <w:color w:val="0000FF"/>
          <w:sz w:val="24"/>
          <w:szCs w:val="24"/>
          <w:highlight w:val="white"/>
          <w:lang w:val="ru-RU"/>
        </w:rPr>
        <w:t>«</w:t>
      </w:r>
      <w:r w:rsidR="00963646" w:rsidRPr="007127D6">
        <w:rPr>
          <w:color w:val="0000FF"/>
          <w:sz w:val="24"/>
          <w:szCs w:val="24"/>
          <w:highlight w:val="white"/>
          <w:lang w:val="ru-RU"/>
        </w:rPr>
        <w:t>Карточка цены</w:t>
      </w:r>
      <w:r w:rsidR="007127D6">
        <w:rPr>
          <w:color w:val="0000FF"/>
          <w:sz w:val="24"/>
          <w:szCs w:val="24"/>
          <w:highlight w:val="white"/>
          <w:lang w:val="ru-RU"/>
        </w:rPr>
        <w:t>»</w:t>
      </w:r>
    </w:p>
    <w:p w14:paraId="52143E9B" w14:textId="77777777" w:rsidR="00B3048D" w:rsidRDefault="00B3048D">
      <w:pPr>
        <w:rPr>
          <w:sz w:val="24"/>
          <w:szCs w:val="24"/>
          <w:highlight w:val="white"/>
        </w:rPr>
      </w:pPr>
    </w:p>
    <w:p w14:paraId="6DB2A622" w14:textId="77777777" w:rsidR="00963646" w:rsidRDefault="00963646" w:rsidP="00963646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14:paraId="799C60C8" w14:textId="77777777" w:rsidR="00963646" w:rsidRDefault="00963646" w:rsidP="00963646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Отдельная страница для </w:t>
      </w:r>
      <w:r>
        <w:rPr>
          <w:sz w:val="24"/>
          <w:szCs w:val="24"/>
          <w:lang w:val="ru-RU"/>
        </w:rPr>
        <w:t>создания/редактирования цены на конкретную услугу</w:t>
      </w:r>
    </w:p>
    <w:p w14:paraId="7F39D15D" w14:textId="77777777" w:rsidR="00963646" w:rsidRDefault="00963646" w:rsidP="00963646">
      <w:pPr>
        <w:ind w:left="2880"/>
        <w:rPr>
          <w:sz w:val="24"/>
          <w:szCs w:val="24"/>
          <w:highlight w:val="white"/>
        </w:rPr>
      </w:pPr>
    </w:p>
    <w:p w14:paraId="6821CE99" w14:textId="77777777" w:rsidR="00963646" w:rsidRDefault="00963646" w:rsidP="00963646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14:paraId="73FFC07C" w14:textId="77777777" w:rsidR="00963646" w:rsidRDefault="00963646" w:rsidP="00963646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lastRenderedPageBreak/>
        <w:t>Header</w:t>
      </w:r>
      <w:proofErr w:type="spellEnd"/>
    </w:p>
    <w:p w14:paraId="35884D62" w14:textId="77777777" w:rsidR="00963646" w:rsidRPr="00963646" w:rsidRDefault="00963646" w:rsidP="00963646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«Наименование услуги»</w:t>
      </w:r>
    </w:p>
    <w:p w14:paraId="490D77A7" w14:textId="77777777" w:rsidR="00963646" w:rsidRPr="00963646" w:rsidRDefault="006A3D19" w:rsidP="00963646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</w:t>
      </w:r>
      <w:proofErr w:type="spellStart"/>
      <w:r w:rsidR="00963646">
        <w:rPr>
          <w:sz w:val="24"/>
          <w:szCs w:val="24"/>
          <w:highlight w:val="white"/>
          <w:lang w:val="ru-RU"/>
        </w:rPr>
        <w:t>Ед.Изм</w:t>
      </w:r>
      <w:proofErr w:type="spellEnd"/>
      <w:r w:rsidR="00963646">
        <w:rPr>
          <w:sz w:val="24"/>
          <w:szCs w:val="24"/>
          <w:highlight w:val="white"/>
          <w:lang w:val="ru-RU"/>
        </w:rPr>
        <w:t>.</w:t>
      </w:r>
      <w:r>
        <w:rPr>
          <w:sz w:val="24"/>
          <w:szCs w:val="24"/>
          <w:highlight w:val="white"/>
          <w:lang w:val="ru-RU"/>
        </w:rPr>
        <w:t>»</w:t>
      </w:r>
    </w:p>
    <w:p w14:paraId="24B40D59" w14:textId="77777777" w:rsidR="00963646" w:rsidRPr="00963646" w:rsidRDefault="006A3D19" w:rsidP="00963646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</w:t>
      </w:r>
      <w:r w:rsidR="00963646">
        <w:rPr>
          <w:sz w:val="24"/>
          <w:szCs w:val="24"/>
          <w:highlight w:val="white"/>
          <w:lang w:val="ru-RU"/>
        </w:rPr>
        <w:t>Цена</w:t>
      </w:r>
      <w:r>
        <w:rPr>
          <w:sz w:val="24"/>
          <w:szCs w:val="24"/>
          <w:highlight w:val="white"/>
          <w:lang w:val="ru-RU"/>
        </w:rPr>
        <w:t>»</w:t>
      </w:r>
    </w:p>
    <w:p w14:paraId="2A70D458" w14:textId="77777777" w:rsidR="00CB52E0" w:rsidRPr="00CB52E0" w:rsidRDefault="006A3D19" w:rsidP="00963646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«Услуга»</w:t>
      </w:r>
    </w:p>
    <w:p w14:paraId="458EF29C" w14:textId="77777777" w:rsidR="00CB52E0" w:rsidRPr="006A3D19" w:rsidRDefault="006A3D19" w:rsidP="00963646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«Тип</w:t>
      </w:r>
      <w:r w:rsidR="00CB52E0">
        <w:rPr>
          <w:sz w:val="24"/>
          <w:szCs w:val="24"/>
          <w:highlight w:val="white"/>
          <w:lang w:val="ru-RU"/>
        </w:rPr>
        <w:t xml:space="preserve"> клиента</w:t>
      </w:r>
      <w:r>
        <w:rPr>
          <w:sz w:val="24"/>
          <w:szCs w:val="24"/>
          <w:highlight w:val="white"/>
          <w:lang w:val="ru-RU"/>
        </w:rPr>
        <w:t>» (если не заполнено, то = «ВСЕ»)</w:t>
      </w:r>
    </w:p>
    <w:p w14:paraId="17FE1ED2" w14:textId="77777777" w:rsidR="006A3D19" w:rsidRPr="008A04C9" w:rsidRDefault="006A3D19" w:rsidP="006A3D19">
      <w:pPr>
        <w:numPr>
          <w:ilvl w:val="2"/>
          <w:numId w:val="2"/>
        </w:numPr>
        <w:rPr>
          <w:sz w:val="20"/>
          <w:szCs w:val="20"/>
          <w:highlight w:val="white"/>
        </w:rPr>
      </w:pPr>
      <w:r>
        <w:rPr>
          <w:sz w:val="24"/>
          <w:szCs w:val="24"/>
          <w:highlight w:val="white"/>
          <w:lang w:val="ru-RU"/>
        </w:rPr>
        <w:t xml:space="preserve">Поле «Приоритет» </w:t>
      </w:r>
      <w:r w:rsidRPr="008A04C9">
        <w:rPr>
          <w:sz w:val="20"/>
          <w:szCs w:val="20"/>
          <w:highlight w:val="white"/>
          <w:lang w:val="ru-RU"/>
        </w:rPr>
        <w:t>(влияет на расположение на странице)</w:t>
      </w:r>
    </w:p>
    <w:p w14:paraId="0AF11118" w14:textId="77777777" w:rsidR="006A3D19" w:rsidRPr="00CB52E0" w:rsidRDefault="006A3D19" w:rsidP="00963646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«Статус»</w:t>
      </w:r>
    </w:p>
    <w:p w14:paraId="5D297F0A" w14:textId="77777777" w:rsidR="00CB52E0" w:rsidRPr="007127D6" w:rsidRDefault="00CB52E0" w:rsidP="008A04C9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 w:rsidRPr="007127D6">
        <w:rPr>
          <w:sz w:val="24"/>
          <w:szCs w:val="24"/>
          <w:highlight w:val="white"/>
        </w:rPr>
        <w:t>Footer</w:t>
      </w:r>
      <w:proofErr w:type="spellEnd"/>
    </w:p>
    <w:p w14:paraId="1BFB7AC0" w14:textId="77777777" w:rsidR="00963646" w:rsidRDefault="00963646">
      <w:pPr>
        <w:rPr>
          <w:sz w:val="24"/>
          <w:szCs w:val="24"/>
          <w:highlight w:val="white"/>
        </w:rPr>
      </w:pPr>
    </w:p>
    <w:p w14:paraId="19A0E29B" w14:textId="77777777" w:rsidR="008B1506" w:rsidRDefault="008B1506">
      <w:pPr>
        <w:rPr>
          <w:sz w:val="24"/>
          <w:szCs w:val="24"/>
          <w:highlight w:val="white"/>
        </w:rPr>
      </w:pPr>
    </w:p>
    <w:p w14:paraId="4C221964" w14:textId="77777777" w:rsidR="008B1506" w:rsidRPr="005F13DD" w:rsidRDefault="008B1506" w:rsidP="008B1506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Раздел «</w:t>
      </w:r>
      <w:r>
        <w:rPr>
          <w:b/>
          <w:color w:val="0000FF"/>
          <w:sz w:val="24"/>
          <w:szCs w:val="24"/>
          <w:lang w:val="ru-RU"/>
        </w:rPr>
        <w:t>Типы клиентов</w:t>
      </w:r>
      <w:r w:rsidRPr="005F13DD">
        <w:rPr>
          <w:b/>
          <w:color w:val="0000FF"/>
          <w:sz w:val="24"/>
          <w:szCs w:val="24"/>
        </w:rPr>
        <w:t>»</w:t>
      </w:r>
    </w:p>
    <w:p w14:paraId="5334FD4D" w14:textId="77777777" w:rsidR="008B1506" w:rsidRDefault="008B1506" w:rsidP="008B1506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14:paraId="32E642FF" w14:textId="77777777" w:rsidR="008B1506" w:rsidRPr="008B1506" w:rsidRDefault="008B1506" w:rsidP="008B1506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Отдельная страница </w:t>
      </w:r>
      <w:r>
        <w:rPr>
          <w:sz w:val="24"/>
          <w:szCs w:val="24"/>
          <w:highlight w:val="white"/>
          <w:lang w:val="ru-RU"/>
        </w:rPr>
        <w:t>на которой отображается список Типов клиентов</w:t>
      </w:r>
    </w:p>
    <w:p w14:paraId="46A50A2D" w14:textId="77777777" w:rsidR="008B1506" w:rsidRDefault="008B1506" w:rsidP="008B1506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Удалять записи нельзя, т.к.  они могут использоваться в «Карточке индивидуального предложения»</w:t>
      </w:r>
    </w:p>
    <w:p w14:paraId="44843C82" w14:textId="77777777" w:rsidR="008B1506" w:rsidRDefault="008B1506" w:rsidP="008B1506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14:paraId="2012311A" w14:textId="77777777" w:rsidR="008B1506" w:rsidRDefault="008B1506" w:rsidP="008B1506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14:paraId="74F27F2B" w14:textId="77777777" w:rsidR="008B1506" w:rsidRDefault="008B1506" w:rsidP="008B1506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Таблица &lt;</w:t>
      </w:r>
      <w:r>
        <w:rPr>
          <w:sz w:val="24"/>
          <w:szCs w:val="24"/>
          <w:highlight w:val="white"/>
          <w:lang w:val="ru-RU"/>
        </w:rPr>
        <w:t>список типов клиентов</w:t>
      </w:r>
      <w:r>
        <w:rPr>
          <w:sz w:val="24"/>
          <w:szCs w:val="24"/>
          <w:highlight w:val="white"/>
        </w:rPr>
        <w:t>&gt;</w:t>
      </w:r>
    </w:p>
    <w:p w14:paraId="160594D4" w14:textId="77777777" w:rsidR="008B1506" w:rsidRDefault="008B1506" w:rsidP="008B1506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 xml:space="preserve">Тип клиента </w:t>
      </w:r>
      <w:r w:rsidRPr="008A04C9">
        <w:rPr>
          <w:sz w:val="20"/>
          <w:szCs w:val="20"/>
          <w:highlight w:val="white"/>
          <w:lang w:val="ru-RU"/>
        </w:rPr>
        <w:t>(</w:t>
      </w:r>
      <w:proofErr w:type="spellStart"/>
      <w:r w:rsidRPr="008A04C9">
        <w:rPr>
          <w:sz w:val="20"/>
          <w:szCs w:val="20"/>
          <w:highlight w:val="white"/>
          <w:lang w:val="ru-RU"/>
        </w:rPr>
        <w:t>по-умолч</w:t>
      </w:r>
      <w:proofErr w:type="spellEnd"/>
      <w:r w:rsidRPr="008A04C9">
        <w:rPr>
          <w:sz w:val="20"/>
          <w:szCs w:val="20"/>
          <w:highlight w:val="white"/>
          <w:lang w:val="ru-RU"/>
        </w:rPr>
        <w:t xml:space="preserve"> сортировка по </w:t>
      </w:r>
      <w:proofErr w:type="spellStart"/>
      <w:r w:rsidRPr="008A04C9">
        <w:rPr>
          <w:sz w:val="20"/>
          <w:szCs w:val="20"/>
          <w:highlight w:val="white"/>
          <w:lang w:val="ru-RU"/>
        </w:rPr>
        <w:t>возр</w:t>
      </w:r>
      <w:proofErr w:type="spellEnd"/>
      <w:r>
        <w:rPr>
          <w:sz w:val="20"/>
          <w:szCs w:val="20"/>
          <w:highlight w:val="white"/>
          <w:lang w:val="ru-RU"/>
        </w:rPr>
        <w:t>)</w:t>
      </w:r>
    </w:p>
    <w:p w14:paraId="6F2B3466" w14:textId="77777777" w:rsidR="008B1506" w:rsidRPr="0006178B" w:rsidRDefault="008B1506" w:rsidP="008B1506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Приоритет</w:t>
      </w:r>
    </w:p>
    <w:p w14:paraId="67860D69" w14:textId="77777777" w:rsidR="008B1506" w:rsidRDefault="008B1506" w:rsidP="008B1506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Статус</w:t>
      </w:r>
    </w:p>
    <w:p w14:paraId="1CBD65C4" w14:textId="77777777" w:rsidR="008B1506" w:rsidRDefault="008B1506" w:rsidP="008B1506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14:paraId="28F5C3E8" w14:textId="77777777" w:rsidR="008B1506" w:rsidRDefault="008B1506" w:rsidP="008B1506">
      <w:pPr>
        <w:rPr>
          <w:sz w:val="24"/>
          <w:szCs w:val="24"/>
          <w:highlight w:val="white"/>
        </w:rPr>
      </w:pPr>
    </w:p>
    <w:p w14:paraId="77695B7E" w14:textId="77777777" w:rsidR="008B1506" w:rsidRPr="009158A9" w:rsidRDefault="008B1506" w:rsidP="008B1506">
      <w:pPr>
        <w:numPr>
          <w:ilvl w:val="1"/>
          <w:numId w:val="2"/>
        </w:numPr>
        <w:rPr>
          <w:color w:val="0000FF"/>
          <w:sz w:val="24"/>
          <w:szCs w:val="24"/>
          <w:highlight w:val="white"/>
        </w:rPr>
      </w:pPr>
      <w:r w:rsidRPr="009158A9">
        <w:rPr>
          <w:color w:val="0000FF"/>
          <w:sz w:val="24"/>
          <w:szCs w:val="24"/>
          <w:highlight w:val="white"/>
        </w:rPr>
        <w:t>7.</w:t>
      </w:r>
      <w:r>
        <w:rPr>
          <w:color w:val="0000FF"/>
          <w:sz w:val="24"/>
          <w:szCs w:val="24"/>
          <w:highlight w:val="white"/>
          <w:lang w:val="ru-RU"/>
        </w:rPr>
        <w:t>10</w:t>
      </w:r>
      <w:r w:rsidRPr="009158A9">
        <w:rPr>
          <w:color w:val="0000FF"/>
          <w:sz w:val="24"/>
          <w:szCs w:val="24"/>
          <w:highlight w:val="white"/>
        </w:rPr>
        <w:t xml:space="preserve">.1 </w:t>
      </w:r>
      <w:r>
        <w:rPr>
          <w:color w:val="0000FF"/>
          <w:sz w:val="24"/>
          <w:szCs w:val="24"/>
          <w:lang w:val="ru-RU"/>
        </w:rPr>
        <w:t>«</w:t>
      </w:r>
      <w:r w:rsidRPr="009158A9">
        <w:rPr>
          <w:color w:val="0000FF"/>
          <w:sz w:val="24"/>
          <w:szCs w:val="24"/>
        </w:rPr>
        <w:t xml:space="preserve">Карточка </w:t>
      </w:r>
      <w:r>
        <w:rPr>
          <w:color w:val="0000FF"/>
          <w:sz w:val="24"/>
          <w:szCs w:val="24"/>
          <w:lang w:val="ru-RU"/>
        </w:rPr>
        <w:t>Типа клиента»</w:t>
      </w:r>
    </w:p>
    <w:p w14:paraId="1FE7E42A" w14:textId="77777777" w:rsidR="008B1506" w:rsidRDefault="008B1506" w:rsidP="008B1506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Описание </w:t>
      </w:r>
    </w:p>
    <w:p w14:paraId="1E28EE9C" w14:textId="77777777" w:rsidR="008B1506" w:rsidRDefault="008B1506" w:rsidP="008B1506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Отдельная страница для отображения данных </w:t>
      </w:r>
      <w:r>
        <w:rPr>
          <w:sz w:val="24"/>
          <w:szCs w:val="24"/>
          <w:lang w:val="ru-RU"/>
        </w:rPr>
        <w:t>Типа клиента</w:t>
      </w:r>
    </w:p>
    <w:p w14:paraId="235697DD" w14:textId="77777777" w:rsidR="008B1506" w:rsidRDefault="008B1506" w:rsidP="008B1506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Структура </w:t>
      </w:r>
    </w:p>
    <w:p w14:paraId="4C0CADCF" w14:textId="77777777" w:rsidR="008B1506" w:rsidRDefault="008B1506" w:rsidP="008B1506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Тип клиента</w:t>
      </w:r>
    </w:p>
    <w:p w14:paraId="1D74C4B4" w14:textId="77777777" w:rsidR="008B1506" w:rsidRDefault="008B1506" w:rsidP="008B1506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«Статус»</w:t>
      </w:r>
    </w:p>
    <w:p w14:paraId="23AAF373" w14:textId="77777777" w:rsidR="008B1506" w:rsidRDefault="008B1506">
      <w:pPr>
        <w:rPr>
          <w:sz w:val="24"/>
          <w:szCs w:val="24"/>
          <w:highlight w:val="white"/>
        </w:rPr>
      </w:pPr>
    </w:p>
    <w:p w14:paraId="704A563F" w14:textId="77777777" w:rsidR="008B1506" w:rsidRPr="005F13DD" w:rsidRDefault="008B1506" w:rsidP="008B1506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Раздел «</w:t>
      </w:r>
      <w:r>
        <w:rPr>
          <w:b/>
          <w:color w:val="0000FF"/>
          <w:sz w:val="24"/>
          <w:szCs w:val="24"/>
          <w:lang w:val="ru-RU"/>
        </w:rPr>
        <w:t>Виды деятельности</w:t>
      </w:r>
      <w:r w:rsidRPr="005F13DD">
        <w:rPr>
          <w:b/>
          <w:color w:val="0000FF"/>
          <w:sz w:val="24"/>
          <w:szCs w:val="24"/>
        </w:rPr>
        <w:t>»</w:t>
      </w:r>
    </w:p>
    <w:p w14:paraId="6EDB960F" w14:textId="77777777" w:rsidR="008B1506" w:rsidRDefault="008B1506" w:rsidP="008B1506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14:paraId="7918C24B" w14:textId="77777777" w:rsidR="008B1506" w:rsidRPr="008B1506" w:rsidRDefault="008B1506" w:rsidP="008B1506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Отдельная страница </w:t>
      </w:r>
      <w:r>
        <w:rPr>
          <w:sz w:val="24"/>
          <w:szCs w:val="24"/>
          <w:highlight w:val="white"/>
          <w:lang w:val="ru-RU"/>
        </w:rPr>
        <w:t>на которой отображается список видов деятельностей</w:t>
      </w:r>
    </w:p>
    <w:p w14:paraId="45E2B966" w14:textId="77777777" w:rsidR="008B1506" w:rsidRDefault="008B1506" w:rsidP="008B1506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Удалять записи нельзя, т.к.  они могут использоваться в «Карточке индивидуального предложения»</w:t>
      </w:r>
    </w:p>
    <w:p w14:paraId="25EF452A" w14:textId="77777777" w:rsidR="008B1506" w:rsidRDefault="008B1506" w:rsidP="008B1506">
      <w:pPr>
        <w:ind w:left="2160"/>
        <w:rPr>
          <w:sz w:val="24"/>
          <w:szCs w:val="24"/>
          <w:highlight w:val="white"/>
        </w:rPr>
      </w:pPr>
    </w:p>
    <w:p w14:paraId="673D1E31" w14:textId="77777777" w:rsidR="008B1506" w:rsidRDefault="008B1506" w:rsidP="008B1506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14:paraId="2EBC3803" w14:textId="77777777" w:rsidR="008B1506" w:rsidRDefault="008B1506" w:rsidP="008B1506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14:paraId="05BD8863" w14:textId="77777777" w:rsidR="008B1506" w:rsidRDefault="008B1506" w:rsidP="008B1506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Таблица &lt;</w:t>
      </w:r>
      <w:r>
        <w:rPr>
          <w:sz w:val="24"/>
          <w:szCs w:val="24"/>
          <w:highlight w:val="white"/>
          <w:lang w:val="ru-RU"/>
        </w:rPr>
        <w:t>список видов деятельностей</w:t>
      </w:r>
      <w:r>
        <w:rPr>
          <w:sz w:val="24"/>
          <w:szCs w:val="24"/>
          <w:highlight w:val="white"/>
        </w:rPr>
        <w:t>&gt;</w:t>
      </w:r>
    </w:p>
    <w:p w14:paraId="5325E168" w14:textId="77777777" w:rsidR="008B1506" w:rsidRDefault="008B1506" w:rsidP="008B1506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 xml:space="preserve">Вид деятельности </w:t>
      </w:r>
      <w:r w:rsidRPr="008A04C9">
        <w:rPr>
          <w:sz w:val="20"/>
          <w:szCs w:val="20"/>
          <w:highlight w:val="white"/>
          <w:lang w:val="ru-RU"/>
        </w:rPr>
        <w:t>(</w:t>
      </w:r>
      <w:proofErr w:type="spellStart"/>
      <w:r w:rsidRPr="008A04C9">
        <w:rPr>
          <w:sz w:val="20"/>
          <w:szCs w:val="20"/>
          <w:highlight w:val="white"/>
          <w:lang w:val="ru-RU"/>
        </w:rPr>
        <w:t>по-умолч</w:t>
      </w:r>
      <w:proofErr w:type="spellEnd"/>
      <w:r w:rsidRPr="008A04C9">
        <w:rPr>
          <w:sz w:val="20"/>
          <w:szCs w:val="20"/>
          <w:highlight w:val="white"/>
          <w:lang w:val="ru-RU"/>
        </w:rPr>
        <w:t xml:space="preserve"> сортировка по </w:t>
      </w:r>
      <w:proofErr w:type="spellStart"/>
      <w:r w:rsidRPr="008A04C9">
        <w:rPr>
          <w:sz w:val="20"/>
          <w:szCs w:val="20"/>
          <w:highlight w:val="white"/>
          <w:lang w:val="ru-RU"/>
        </w:rPr>
        <w:t>возр</w:t>
      </w:r>
      <w:proofErr w:type="spellEnd"/>
      <w:r>
        <w:rPr>
          <w:sz w:val="20"/>
          <w:szCs w:val="20"/>
          <w:highlight w:val="white"/>
          <w:lang w:val="ru-RU"/>
        </w:rPr>
        <w:t>)</w:t>
      </w:r>
    </w:p>
    <w:p w14:paraId="6F452965" w14:textId="77777777" w:rsidR="008B1506" w:rsidRDefault="008B1506" w:rsidP="008B1506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Статус</w:t>
      </w:r>
    </w:p>
    <w:p w14:paraId="4B5206FF" w14:textId="77777777" w:rsidR="008B1506" w:rsidRDefault="008B1506" w:rsidP="008B1506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14:paraId="24E32F7E" w14:textId="77777777" w:rsidR="008B1506" w:rsidRDefault="008B1506" w:rsidP="008B1506">
      <w:pPr>
        <w:rPr>
          <w:sz w:val="24"/>
          <w:szCs w:val="24"/>
          <w:highlight w:val="white"/>
        </w:rPr>
      </w:pPr>
    </w:p>
    <w:p w14:paraId="3AA1B9DC" w14:textId="77777777" w:rsidR="008B1506" w:rsidRPr="009158A9" w:rsidRDefault="008B1506" w:rsidP="008B1506">
      <w:pPr>
        <w:numPr>
          <w:ilvl w:val="1"/>
          <w:numId w:val="2"/>
        </w:numPr>
        <w:rPr>
          <w:color w:val="0000FF"/>
          <w:sz w:val="24"/>
          <w:szCs w:val="24"/>
          <w:highlight w:val="white"/>
        </w:rPr>
      </w:pPr>
      <w:r w:rsidRPr="009158A9">
        <w:rPr>
          <w:color w:val="0000FF"/>
          <w:sz w:val="24"/>
          <w:szCs w:val="24"/>
          <w:highlight w:val="white"/>
        </w:rPr>
        <w:lastRenderedPageBreak/>
        <w:t>7.</w:t>
      </w:r>
      <w:r>
        <w:rPr>
          <w:color w:val="0000FF"/>
          <w:sz w:val="24"/>
          <w:szCs w:val="24"/>
          <w:highlight w:val="white"/>
          <w:lang w:val="ru-RU"/>
        </w:rPr>
        <w:t>10</w:t>
      </w:r>
      <w:r w:rsidRPr="009158A9">
        <w:rPr>
          <w:color w:val="0000FF"/>
          <w:sz w:val="24"/>
          <w:szCs w:val="24"/>
          <w:highlight w:val="white"/>
        </w:rPr>
        <w:t xml:space="preserve">.1 </w:t>
      </w:r>
      <w:r>
        <w:rPr>
          <w:color w:val="0000FF"/>
          <w:sz w:val="24"/>
          <w:szCs w:val="24"/>
          <w:lang w:val="ru-RU"/>
        </w:rPr>
        <w:t>«</w:t>
      </w:r>
      <w:r w:rsidRPr="009158A9">
        <w:rPr>
          <w:color w:val="0000FF"/>
          <w:sz w:val="24"/>
          <w:szCs w:val="24"/>
        </w:rPr>
        <w:t xml:space="preserve">Карточка </w:t>
      </w:r>
      <w:proofErr w:type="spellStart"/>
      <w:r>
        <w:rPr>
          <w:color w:val="0000FF"/>
          <w:sz w:val="24"/>
          <w:szCs w:val="24"/>
          <w:lang w:val="ru-RU"/>
        </w:rPr>
        <w:t>соцсети</w:t>
      </w:r>
      <w:proofErr w:type="spellEnd"/>
      <w:r>
        <w:rPr>
          <w:color w:val="0000FF"/>
          <w:sz w:val="24"/>
          <w:szCs w:val="24"/>
          <w:lang w:val="ru-RU"/>
        </w:rPr>
        <w:t>»</w:t>
      </w:r>
    </w:p>
    <w:p w14:paraId="6963F287" w14:textId="77777777" w:rsidR="008B1506" w:rsidRDefault="008B1506" w:rsidP="008B1506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Описание </w:t>
      </w:r>
    </w:p>
    <w:p w14:paraId="3A5C1B6E" w14:textId="77777777" w:rsidR="008B1506" w:rsidRDefault="008B1506" w:rsidP="008B1506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Отдельная страница для отображения данных </w:t>
      </w:r>
      <w:proofErr w:type="spellStart"/>
      <w:r>
        <w:rPr>
          <w:sz w:val="24"/>
          <w:szCs w:val="24"/>
          <w:lang w:val="ru-RU"/>
        </w:rPr>
        <w:t>соцсети</w:t>
      </w:r>
      <w:proofErr w:type="spellEnd"/>
    </w:p>
    <w:p w14:paraId="7A95247F" w14:textId="77777777" w:rsidR="008B1506" w:rsidRDefault="008B1506" w:rsidP="008B1506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Структура </w:t>
      </w:r>
    </w:p>
    <w:p w14:paraId="46A61EA9" w14:textId="77777777" w:rsidR="008B1506" w:rsidRDefault="008B1506" w:rsidP="008B1506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Наименование </w:t>
      </w:r>
      <w:proofErr w:type="spellStart"/>
      <w:r>
        <w:rPr>
          <w:sz w:val="24"/>
          <w:szCs w:val="24"/>
          <w:highlight w:val="white"/>
          <w:lang w:val="ru-RU"/>
        </w:rPr>
        <w:t>соцсети</w:t>
      </w:r>
      <w:proofErr w:type="spellEnd"/>
    </w:p>
    <w:p w14:paraId="6DF3236A" w14:textId="77777777" w:rsidR="008B1506" w:rsidRDefault="008B1506" w:rsidP="008B1506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«Ссылка»</w:t>
      </w:r>
    </w:p>
    <w:p w14:paraId="23A29A89" w14:textId="77777777" w:rsidR="008B1506" w:rsidRPr="0006178B" w:rsidRDefault="008B1506" w:rsidP="008B1506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«Логотип» (загрузка картинки)</w:t>
      </w:r>
    </w:p>
    <w:p w14:paraId="300F4B85" w14:textId="77777777" w:rsidR="008B1506" w:rsidRPr="00437F07" w:rsidRDefault="008B1506" w:rsidP="008B1506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 xml:space="preserve">Поле «Подраздел сайта» </w:t>
      </w:r>
    </w:p>
    <w:p w14:paraId="55D0E74F" w14:textId="77777777" w:rsidR="008B1506" w:rsidRPr="00437F07" w:rsidRDefault="008B1506" w:rsidP="008B1506">
      <w:pPr>
        <w:numPr>
          <w:ilvl w:val="4"/>
          <w:numId w:val="2"/>
        </w:numPr>
        <w:rPr>
          <w:sz w:val="20"/>
          <w:szCs w:val="20"/>
          <w:highlight w:val="white"/>
        </w:rPr>
      </w:pPr>
      <w:r w:rsidRPr="00437F07">
        <w:rPr>
          <w:sz w:val="20"/>
          <w:szCs w:val="20"/>
          <w:highlight w:val="white"/>
          <w:lang w:val="ru-RU"/>
        </w:rPr>
        <w:t>(если не заполнено, то отображается во всех Подразделах)</w:t>
      </w:r>
    </w:p>
    <w:p w14:paraId="4A46B22B" w14:textId="77777777" w:rsidR="008B1506" w:rsidRPr="008A04C9" w:rsidRDefault="008B1506" w:rsidP="008B1506">
      <w:pPr>
        <w:numPr>
          <w:ilvl w:val="3"/>
          <w:numId w:val="2"/>
        </w:numPr>
        <w:rPr>
          <w:sz w:val="20"/>
          <w:szCs w:val="20"/>
          <w:highlight w:val="white"/>
        </w:rPr>
      </w:pPr>
      <w:r>
        <w:rPr>
          <w:sz w:val="24"/>
          <w:szCs w:val="24"/>
          <w:highlight w:val="white"/>
          <w:lang w:val="ru-RU"/>
        </w:rPr>
        <w:t xml:space="preserve">Поле «Приоритет» </w:t>
      </w:r>
      <w:r w:rsidRPr="008A04C9">
        <w:rPr>
          <w:sz w:val="20"/>
          <w:szCs w:val="20"/>
          <w:highlight w:val="white"/>
          <w:lang w:val="ru-RU"/>
        </w:rPr>
        <w:t>(влияет на расположение на странице)</w:t>
      </w:r>
    </w:p>
    <w:p w14:paraId="152DE7C0" w14:textId="77777777" w:rsidR="008B1506" w:rsidRDefault="008B1506" w:rsidP="008B1506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«Статус»</w:t>
      </w:r>
    </w:p>
    <w:p w14:paraId="1D207935" w14:textId="77777777" w:rsidR="008B1506" w:rsidRDefault="008B1506">
      <w:pPr>
        <w:rPr>
          <w:sz w:val="24"/>
          <w:szCs w:val="24"/>
          <w:highlight w:val="white"/>
        </w:rPr>
      </w:pPr>
    </w:p>
    <w:p w14:paraId="01D6B289" w14:textId="77777777" w:rsidR="008B1506" w:rsidRDefault="008B1506">
      <w:pPr>
        <w:rPr>
          <w:sz w:val="24"/>
          <w:szCs w:val="24"/>
          <w:highlight w:val="white"/>
        </w:rPr>
      </w:pPr>
    </w:p>
    <w:p w14:paraId="248BE1CD" w14:textId="77777777" w:rsidR="0079347D" w:rsidRPr="005F13DD" w:rsidRDefault="0079347D" w:rsidP="0079347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Раздел «</w:t>
      </w:r>
      <w:proofErr w:type="spellStart"/>
      <w:r w:rsidRPr="005F13DD">
        <w:rPr>
          <w:b/>
          <w:color w:val="0000FF"/>
          <w:sz w:val="24"/>
          <w:szCs w:val="24"/>
        </w:rPr>
        <w:t>Логи</w:t>
      </w:r>
      <w:proofErr w:type="spellEnd"/>
      <w:r w:rsidRPr="005F13DD">
        <w:rPr>
          <w:b/>
          <w:color w:val="0000FF"/>
          <w:sz w:val="24"/>
          <w:szCs w:val="24"/>
        </w:rPr>
        <w:t>»</w:t>
      </w:r>
    </w:p>
    <w:p w14:paraId="25623983" w14:textId="77777777" w:rsidR="0079347D" w:rsidRDefault="0079347D" w:rsidP="0079347D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14:paraId="44451E5F" w14:textId="77777777" w:rsidR="0079347D" w:rsidRDefault="0079347D" w:rsidP="0079347D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Отдельная страница которая позволяет посмотреть последнюю информацию по работе модуля импорта/экспорта</w:t>
      </w:r>
    </w:p>
    <w:p w14:paraId="2AAAFCCD" w14:textId="77777777" w:rsidR="0079347D" w:rsidRDefault="0079347D" w:rsidP="0079347D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14:paraId="7CB11996" w14:textId="77777777" w:rsidR="0079347D" w:rsidRDefault="0079347D" w:rsidP="0079347D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14:paraId="312F9CE2" w14:textId="77777777" w:rsidR="0079347D" w:rsidRDefault="0079347D" w:rsidP="0079347D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Таблица &lt;</w:t>
      </w:r>
      <w:r>
        <w:rPr>
          <w:sz w:val="24"/>
          <w:szCs w:val="24"/>
          <w:highlight w:val="white"/>
          <w:lang w:val="en-US"/>
        </w:rPr>
        <w:t>log</w:t>
      </w:r>
      <w:r>
        <w:rPr>
          <w:sz w:val="24"/>
          <w:szCs w:val="24"/>
          <w:highlight w:val="white"/>
        </w:rPr>
        <w:t>&gt;</w:t>
      </w:r>
    </w:p>
    <w:p w14:paraId="0AA25AA7" w14:textId="77777777" w:rsidR="0079347D" w:rsidRDefault="0079347D" w:rsidP="0079347D">
      <w:pPr>
        <w:numPr>
          <w:ilvl w:val="3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id</w:t>
      </w:r>
      <w:proofErr w:type="spellEnd"/>
      <w:r>
        <w:rPr>
          <w:sz w:val="24"/>
          <w:szCs w:val="24"/>
          <w:highlight w:val="white"/>
        </w:rPr>
        <w:t xml:space="preserve">  клиента</w:t>
      </w:r>
    </w:p>
    <w:p w14:paraId="117C7643" w14:textId="77777777" w:rsidR="0079347D" w:rsidRDefault="0079347D" w:rsidP="0079347D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Тип данных </w:t>
      </w:r>
    </w:p>
    <w:p w14:paraId="6ED1A7A7" w14:textId="77777777" w:rsidR="0079347D" w:rsidRDefault="0079347D" w:rsidP="0079347D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Тип </w:t>
      </w:r>
    </w:p>
    <w:p w14:paraId="7C199E29" w14:textId="77777777" w:rsidR="0079347D" w:rsidRDefault="0079347D" w:rsidP="0079347D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Дата</w:t>
      </w:r>
      <w:r>
        <w:rPr>
          <w:sz w:val="24"/>
          <w:szCs w:val="24"/>
          <w:highlight w:val="white"/>
          <w:lang w:val="ru-RU"/>
        </w:rPr>
        <w:t>, время</w:t>
      </w:r>
    </w:p>
    <w:p w14:paraId="7DD58BB1" w14:textId="77777777" w:rsidR="0079347D" w:rsidRDefault="0079347D" w:rsidP="0079347D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Статус</w:t>
      </w:r>
    </w:p>
    <w:p w14:paraId="045D0ECC" w14:textId="77777777" w:rsidR="0079347D" w:rsidRDefault="0079347D" w:rsidP="0079347D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14:paraId="010D6794" w14:textId="77777777" w:rsidR="0079347D" w:rsidRDefault="0079347D" w:rsidP="0079347D">
      <w:pPr>
        <w:ind w:left="2160"/>
        <w:rPr>
          <w:sz w:val="24"/>
          <w:szCs w:val="24"/>
          <w:highlight w:val="white"/>
        </w:rPr>
      </w:pPr>
    </w:p>
    <w:p w14:paraId="7A4B4678" w14:textId="77777777" w:rsidR="0079347D" w:rsidRDefault="0079347D" w:rsidP="0079347D">
      <w:pPr>
        <w:ind w:left="2160"/>
        <w:rPr>
          <w:sz w:val="24"/>
          <w:szCs w:val="24"/>
          <w:highlight w:val="white"/>
        </w:rPr>
      </w:pPr>
    </w:p>
    <w:p w14:paraId="34DB6228" w14:textId="77777777" w:rsidR="0079347D" w:rsidRPr="005F13DD" w:rsidRDefault="0079347D" w:rsidP="0079347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Раздел «</w:t>
      </w:r>
      <w:r>
        <w:rPr>
          <w:b/>
          <w:color w:val="0000FF"/>
          <w:sz w:val="24"/>
          <w:szCs w:val="24"/>
          <w:lang w:val="ru-RU"/>
        </w:rPr>
        <w:t>Константы</w:t>
      </w:r>
      <w:r w:rsidRPr="005F13DD">
        <w:rPr>
          <w:b/>
          <w:color w:val="0000FF"/>
          <w:sz w:val="24"/>
          <w:szCs w:val="24"/>
        </w:rPr>
        <w:t>»</w:t>
      </w:r>
    </w:p>
    <w:p w14:paraId="5F516196" w14:textId="77777777" w:rsidR="0079347D" w:rsidRDefault="0079347D" w:rsidP="0079347D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14:paraId="50199527" w14:textId="77777777" w:rsidR="0079347D" w:rsidRDefault="0079347D" w:rsidP="0079347D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Отдельная страница, которая позволяет управлять всеми настройками сайта.</w:t>
      </w:r>
      <w:r>
        <w:rPr>
          <w:sz w:val="24"/>
          <w:szCs w:val="24"/>
          <w:highlight w:val="white"/>
          <w:lang w:val="ru-RU"/>
        </w:rPr>
        <w:t xml:space="preserve"> </w:t>
      </w:r>
      <w:r>
        <w:rPr>
          <w:sz w:val="24"/>
          <w:szCs w:val="24"/>
          <w:highlight w:val="white"/>
        </w:rPr>
        <w:t xml:space="preserve"> В</w:t>
      </w:r>
      <w:r>
        <w:rPr>
          <w:sz w:val="24"/>
          <w:szCs w:val="24"/>
          <w:highlight w:val="white"/>
          <w:lang w:val="ru-RU"/>
        </w:rPr>
        <w:t xml:space="preserve"> настоящий момент есть настройки:</w:t>
      </w:r>
      <w:r>
        <w:rPr>
          <w:sz w:val="24"/>
          <w:szCs w:val="24"/>
          <w:highlight w:val="white"/>
        </w:rPr>
        <w:t xml:space="preserve"> </w:t>
      </w:r>
    </w:p>
    <w:p w14:paraId="007BD4F6" w14:textId="77777777" w:rsidR="0079347D" w:rsidRPr="00C1568D" w:rsidRDefault="0079347D" w:rsidP="0079347D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Логотип</w:t>
      </w:r>
    </w:p>
    <w:p w14:paraId="29A5820A" w14:textId="77777777" w:rsidR="0079347D" w:rsidRPr="00C1568D" w:rsidRDefault="0079347D" w:rsidP="0079347D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Телефон</w:t>
      </w:r>
    </w:p>
    <w:p w14:paraId="4D7A749A" w14:textId="77777777" w:rsidR="0079347D" w:rsidRPr="000971C2" w:rsidRDefault="0079347D" w:rsidP="0079347D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en-US"/>
        </w:rPr>
        <w:t>E-mail</w:t>
      </w:r>
    </w:p>
    <w:p w14:paraId="6DD81B69" w14:textId="77777777" w:rsidR="0079347D" w:rsidRPr="000971C2" w:rsidRDefault="0079347D" w:rsidP="0079347D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Зона обслуживания</w:t>
      </w:r>
    </w:p>
    <w:p w14:paraId="16A07D0A" w14:textId="77777777" w:rsidR="0079347D" w:rsidRDefault="0079347D" w:rsidP="0079347D">
      <w:pPr>
        <w:numPr>
          <w:ilvl w:val="3"/>
          <w:numId w:val="2"/>
        </w:numPr>
        <w:rPr>
          <w:sz w:val="24"/>
          <w:szCs w:val="24"/>
          <w:highlight w:val="white"/>
        </w:rPr>
      </w:pPr>
      <w:r w:rsidRPr="005E31AC">
        <w:rPr>
          <w:sz w:val="24"/>
          <w:szCs w:val="24"/>
          <w:highlight w:val="white"/>
        </w:rPr>
        <w:t>«</w:t>
      </w:r>
      <w:r>
        <w:rPr>
          <w:sz w:val="24"/>
          <w:szCs w:val="24"/>
          <w:highlight w:val="white"/>
        </w:rPr>
        <w:t>время  жизни отправленного письма с оценкой мастеру</w:t>
      </w:r>
      <w:r w:rsidRPr="005E31AC">
        <w:rPr>
          <w:sz w:val="24"/>
          <w:szCs w:val="24"/>
          <w:highlight w:val="white"/>
        </w:rPr>
        <w:t>»</w:t>
      </w:r>
    </w:p>
    <w:p w14:paraId="25E99FB5" w14:textId="77777777" w:rsidR="0079347D" w:rsidRDefault="0079347D" w:rsidP="0079347D">
      <w:pPr>
        <w:ind w:left="2880"/>
        <w:rPr>
          <w:sz w:val="24"/>
          <w:szCs w:val="24"/>
          <w:highlight w:val="white"/>
        </w:rPr>
      </w:pPr>
    </w:p>
    <w:p w14:paraId="0EA0A9A4" w14:textId="77777777" w:rsidR="0079347D" w:rsidRDefault="0079347D" w:rsidP="0079347D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14:paraId="4498A59C" w14:textId="77777777" w:rsidR="0079347D" w:rsidRDefault="0079347D" w:rsidP="0079347D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14:paraId="2F1631E2" w14:textId="77777777" w:rsidR="0079347D" w:rsidRDefault="0079347D" w:rsidP="0079347D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Таблица &lt;</w:t>
      </w:r>
      <w:r>
        <w:rPr>
          <w:sz w:val="24"/>
          <w:szCs w:val="24"/>
          <w:highlight w:val="white"/>
          <w:lang w:val="ru-RU"/>
        </w:rPr>
        <w:t>список констант</w:t>
      </w:r>
      <w:r>
        <w:rPr>
          <w:sz w:val="24"/>
          <w:szCs w:val="24"/>
          <w:highlight w:val="white"/>
        </w:rPr>
        <w:t>&gt;</w:t>
      </w:r>
    </w:p>
    <w:p w14:paraId="01846746" w14:textId="77777777" w:rsidR="0079347D" w:rsidRDefault="0079347D" w:rsidP="0079347D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Название настройки</w:t>
      </w:r>
    </w:p>
    <w:p w14:paraId="4F7A966F" w14:textId="77777777" w:rsidR="0079347D" w:rsidRDefault="0079347D" w:rsidP="0079347D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Ключ </w:t>
      </w:r>
    </w:p>
    <w:p w14:paraId="2CEA0E66" w14:textId="77777777" w:rsidR="0079347D" w:rsidRDefault="0079347D" w:rsidP="0079347D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Значение </w:t>
      </w:r>
    </w:p>
    <w:p w14:paraId="2A37177A" w14:textId="77777777" w:rsidR="0079347D" w:rsidRDefault="0079347D" w:rsidP="0079347D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Дата обновления</w:t>
      </w:r>
    </w:p>
    <w:p w14:paraId="1E8C748C" w14:textId="77777777" w:rsidR="0079347D" w:rsidRDefault="0079347D" w:rsidP="0079347D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14:paraId="0D5FCE71" w14:textId="77777777" w:rsidR="00963646" w:rsidRDefault="00963646">
      <w:pPr>
        <w:rPr>
          <w:sz w:val="24"/>
          <w:szCs w:val="24"/>
          <w:highlight w:val="white"/>
        </w:rPr>
      </w:pPr>
    </w:p>
    <w:p w14:paraId="2F7F85A4" w14:textId="77777777" w:rsidR="00AF663F" w:rsidRDefault="00AF663F">
      <w:pPr>
        <w:ind w:left="720"/>
        <w:rPr>
          <w:sz w:val="24"/>
          <w:szCs w:val="24"/>
          <w:highlight w:val="white"/>
        </w:rPr>
      </w:pPr>
    </w:p>
    <w:p w14:paraId="4A36AE15" w14:textId="77777777" w:rsidR="00AF663F" w:rsidRDefault="00ED4FB5">
      <w:pPr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ОКНА АДМИНИСТРАТИВНО</w:t>
      </w:r>
      <w:r w:rsidR="00535759">
        <w:rPr>
          <w:b/>
          <w:sz w:val="28"/>
          <w:szCs w:val="28"/>
          <w:lang w:val="ru-RU"/>
        </w:rPr>
        <w:t>Й ПАНЕЛИ</w:t>
      </w:r>
      <w:r>
        <w:rPr>
          <w:b/>
          <w:color w:val="FF0000"/>
          <w:sz w:val="28"/>
          <w:szCs w:val="28"/>
        </w:rPr>
        <w:t xml:space="preserve"> </w:t>
      </w:r>
    </w:p>
    <w:p w14:paraId="2EC13CBD" w14:textId="77777777"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proofErr w:type="spellStart"/>
      <w:r w:rsidRPr="005F13DD">
        <w:rPr>
          <w:b/>
          <w:color w:val="0000FF"/>
          <w:sz w:val="24"/>
          <w:szCs w:val="24"/>
        </w:rPr>
        <w:t>Header</w:t>
      </w:r>
      <w:proofErr w:type="spellEnd"/>
      <w:r w:rsidRPr="005F13DD">
        <w:rPr>
          <w:b/>
          <w:color w:val="0000FF"/>
          <w:sz w:val="24"/>
          <w:szCs w:val="24"/>
        </w:rPr>
        <w:t xml:space="preserve"> </w:t>
      </w:r>
      <w:r w:rsidR="00535759">
        <w:rPr>
          <w:b/>
          <w:color w:val="0000FF"/>
          <w:sz w:val="24"/>
          <w:szCs w:val="24"/>
          <w:lang w:val="ru-RU"/>
        </w:rPr>
        <w:t>(шапка)</w:t>
      </w:r>
    </w:p>
    <w:p w14:paraId="4643E1B9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Описание</w:t>
      </w:r>
    </w:p>
    <w:p w14:paraId="35373F7D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Логотип компании </w:t>
      </w:r>
    </w:p>
    <w:p w14:paraId="238B6A9D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Полного имени администратора</w:t>
      </w:r>
    </w:p>
    <w:p w14:paraId="3685D876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Logout</w:t>
      </w:r>
      <w:proofErr w:type="spellEnd"/>
    </w:p>
    <w:p w14:paraId="47CDEF06" w14:textId="77777777" w:rsidR="00AF663F" w:rsidRDefault="00AF663F">
      <w:pPr>
        <w:ind w:left="2880"/>
        <w:rPr>
          <w:sz w:val="24"/>
          <w:szCs w:val="24"/>
        </w:rPr>
      </w:pPr>
    </w:p>
    <w:p w14:paraId="42578FF2" w14:textId="77777777"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Окно “Управление блоками”</w:t>
      </w:r>
    </w:p>
    <w:p w14:paraId="343A1DCB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Описание</w:t>
      </w:r>
    </w:p>
    <w:p w14:paraId="3495B749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Данное окно позволяет управлять блоками на страницах услуг : сортировкой, скрыть/открыть блок. </w:t>
      </w:r>
    </w:p>
    <w:p w14:paraId="6EA52A62" w14:textId="77777777" w:rsidR="00535759" w:rsidRDefault="00535759" w:rsidP="00535759">
      <w:pPr>
        <w:ind w:left="2880"/>
        <w:rPr>
          <w:sz w:val="24"/>
          <w:szCs w:val="24"/>
        </w:rPr>
      </w:pPr>
    </w:p>
    <w:p w14:paraId="5157DAA6" w14:textId="77777777"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Окно “Услуги”</w:t>
      </w:r>
    </w:p>
    <w:p w14:paraId="326C059F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Описание </w:t>
      </w:r>
    </w:p>
    <w:p w14:paraId="75206D24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Данное окно позволяет привязать услугу к &lt;сущности&gt;. </w:t>
      </w:r>
    </w:p>
    <w:p w14:paraId="7807E9BF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Например : при создании или редактировании </w:t>
      </w:r>
      <w:r w:rsidR="00BA7B42">
        <w:rPr>
          <w:sz w:val="24"/>
          <w:szCs w:val="24"/>
          <w:lang w:val="ru-RU"/>
        </w:rPr>
        <w:t>«Подраздела сайта»</w:t>
      </w:r>
      <w:r>
        <w:rPr>
          <w:sz w:val="24"/>
          <w:szCs w:val="24"/>
        </w:rPr>
        <w:t>, можем сразу привязать услугу.</w:t>
      </w:r>
    </w:p>
    <w:p w14:paraId="629F4556" w14:textId="77777777" w:rsidR="00AF663F" w:rsidRDefault="00AF663F">
      <w:pPr>
        <w:ind w:left="2880"/>
        <w:rPr>
          <w:sz w:val="24"/>
          <w:szCs w:val="24"/>
        </w:rPr>
      </w:pPr>
    </w:p>
    <w:p w14:paraId="1333E550" w14:textId="77777777"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Окно “Список Инд. Предложений”</w:t>
      </w:r>
    </w:p>
    <w:p w14:paraId="48F0E536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Описание </w:t>
      </w:r>
    </w:p>
    <w:p w14:paraId="5C961677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Позволяет привязать индивидуальное предложение к </w:t>
      </w:r>
      <w:r w:rsidR="00BA7B42">
        <w:rPr>
          <w:sz w:val="24"/>
          <w:szCs w:val="24"/>
          <w:lang w:val="ru-RU"/>
        </w:rPr>
        <w:t>«Подразделу сайта»</w:t>
      </w:r>
      <w:r>
        <w:rPr>
          <w:sz w:val="24"/>
          <w:szCs w:val="24"/>
        </w:rPr>
        <w:t xml:space="preserve"> и к </w:t>
      </w:r>
      <w:r w:rsidR="0079347D">
        <w:rPr>
          <w:sz w:val="24"/>
          <w:szCs w:val="24"/>
          <w:lang w:val="ru-RU"/>
        </w:rPr>
        <w:t xml:space="preserve">«Типу </w:t>
      </w:r>
      <w:r>
        <w:rPr>
          <w:sz w:val="24"/>
          <w:szCs w:val="24"/>
        </w:rPr>
        <w:t>клиента</w:t>
      </w:r>
      <w:r w:rsidR="0079347D">
        <w:rPr>
          <w:sz w:val="24"/>
          <w:szCs w:val="24"/>
          <w:lang w:val="ru-RU"/>
        </w:rPr>
        <w:t>»</w:t>
      </w:r>
    </w:p>
    <w:p w14:paraId="04E8C8DF" w14:textId="77777777" w:rsidR="00AF663F" w:rsidRDefault="00AF663F">
      <w:pPr>
        <w:rPr>
          <w:color w:val="FF0000"/>
          <w:sz w:val="24"/>
          <w:szCs w:val="24"/>
        </w:rPr>
      </w:pPr>
    </w:p>
    <w:p w14:paraId="716ECD3A" w14:textId="77777777"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 xml:space="preserve">Окно `Нас рекомендуют”: </w:t>
      </w:r>
    </w:p>
    <w:p w14:paraId="42C42F71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Описание</w:t>
      </w:r>
    </w:p>
    <w:p w14:paraId="7B5CE82D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Позволяет к определенной сущности привязать созданную в рекомендацию из раздела “Рекомендации”.</w:t>
      </w:r>
    </w:p>
    <w:p w14:paraId="3643F64B" w14:textId="77777777" w:rsidR="00AF663F" w:rsidRDefault="00ED4FB5">
      <w:pPr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Например, при редактировании или создании </w:t>
      </w:r>
      <w:r w:rsidR="00BA7B42">
        <w:rPr>
          <w:sz w:val="24"/>
          <w:szCs w:val="24"/>
          <w:lang w:val="ru-RU"/>
        </w:rPr>
        <w:t>«Подраздела сайта»</w:t>
      </w:r>
      <w:r>
        <w:rPr>
          <w:sz w:val="24"/>
          <w:szCs w:val="24"/>
        </w:rPr>
        <w:t xml:space="preserve">, есть возможность привязать рекомендацию. </w:t>
      </w:r>
    </w:p>
    <w:p w14:paraId="684C5D1B" w14:textId="77777777" w:rsidR="00AF663F" w:rsidRDefault="00AF663F">
      <w:pPr>
        <w:rPr>
          <w:color w:val="FF0000"/>
          <w:sz w:val="24"/>
          <w:szCs w:val="24"/>
        </w:rPr>
      </w:pPr>
    </w:p>
    <w:p w14:paraId="549CC80C" w14:textId="77777777" w:rsidR="006B0638" w:rsidRPr="005F13DD" w:rsidRDefault="006B0638" w:rsidP="006B0638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Окно «</w:t>
      </w:r>
      <w:r>
        <w:rPr>
          <w:b/>
          <w:color w:val="0000FF"/>
          <w:sz w:val="24"/>
          <w:szCs w:val="24"/>
          <w:lang w:val="ru-RU"/>
        </w:rPr>
        <w:t>Благодарственные письма»:</w:t>
      </w:r>
      <w:r w:rsidRPr="005F13DD">
        <w:rPr>
          <w:b/>
          <w:color w:val="0000FF"/>
          <w:sz w:val="24"/>
          <w:szCs w:val="24"/>
        </w:rPr>
        <w:t xml:space="preserve"> </w:t>
      </w:r>
    </w:p>
    <w:p w14:paraId="1DB35C23" w14:textId="77777777" w:rsidR="006B0638" w:rsidRDefault="006B0638" w:rsidP="006B0638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Описание</w:t>
      </w:r>
    </w:p>
    <w:p w14:paraId="04E27426" w14:textId="77777777" w:rsidR="006B0638" w:rsidRDefault="006B0638" w:rsidP="006B0638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Позволяет к определенной сущности привязать</w:t>
      </w:r>
      <w:r>
        <w:rPr>
          <w:sz w:val="24"/>
          <w:szCs w:val="24"/>
          <w:lang w:val="ru-RU"/>
        </w:rPr>
        <w:t xml:space="preserve"> благодарственное письмо из таблицы «список брендов»</w:t>
      </w:r>
    </w:p>
    <w:p w14:paraId="7E8E8994" w14:textId="77777777" w:rsidR="006B0638" w:rsidRDefault="006B0638" w:rsidP="006B0638">
      <w:pPr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Например, при редактировании или создании </w:t>
      </w:r>
      <w:r w:rsidR="00BA7B42">
        <w:rPr>
          <w:sz w:val="24"/>
          <w:szCs w:val="24"/>
          <w:lang w:val="ru-RU"/>
        </w:rPr>
        <w:t>«Подраздела сайта»</w:t>
      </w:r>
      <w:r>
        <w:rPr>
          <w:sz w:val="24"/>
          <w:szCs w:val="24"/>
        </w:rPr>
        <w:t xml:space="preserve">, есть возможность привязать </w:t>
      </w:r>
      <w:r>
        <w:rPr>
          <w:sz w:val="24"/>
          <w:szCs w:val="24"/>
          <w:lang w:val="ru-RU"/>
        </w:rPr>
        <w:t>благодарственное письмо</w:t>
      </w:r>
      <w:r>
        <w:rPr>
          <w:sz w:val="24"/>
          <w:szCs w:val="24"/>
        </w:rPr>
        <w:t xml:space="preserve">. </w:t>
      </w:r>
    </w:p>
    <w:p w14:paraId="3D40E050" w14:textId="77777777" w:rsidR="006B0638" w:rsidRDefault="006B0638">
      <w:pPr>
        <w:rPr>
          <w:color w:val="FF0000"/>
          <w:sz w:val="24"/>
          <w:szCs w:val="24"/>
        </w:rPr>
      </w:pPr>
    </w:p>
    <w:p w14:paraId="7CEA261D" w14:textId="77777777" w:rsidR="006B0638" w:rsidRDefault="006B0638">
      <w:pPr>
        <w:rPr>
          <w:color w:val="FF0000"/>
          <w:sz w:val="24"/>
          <w:szCs w:val="24"/>
        </w:rPr>
      </w:pPr>
    </w:p>
    <w:p w14:paraId="3DC52A8F" w14:textId="77777777" w:rsidR="00AF663F" w:rsidRPr="005F13DD" w:rsidRDefault="003E721F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Окно «</w:t>
      </w:r>
      <w:r w:rsidR="00ED4FB5" w:rsidRPr="005F13DD">
        <w:rPr>
          <w:b/>
          <w:color w:val="0000FF"/>
          <w:sz w:val="24"/>
          <w:szCs w:val="24"/>
        </w:rPr>
        <w:t>Конструктор</w:t>
      </w:r>
      <w:r>
        <w:rPr>
          <w:b/>
          <w:color w:val="0000FF"/>
          <w:sz w:val="24"/>
          <w:szCs w:val="24"/>
          <w:lang w:val="ru-RU"/>
        </w:rPr>
        <w:t>»</w:t>
      </w:r>
    </w:p>
    <w:p w14:paraId="4FFE8BE3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Описание</w:t>
      </w:r>
    </w:p>
    <w:p w14:paraId="7349586E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Данное окно позволяет управлять контентом на странице, могут быть изображения, видео, текст, ссылки и прочий контент, форма создания, список </w:t>
      </w:r>
      <w:proofErr w:type="spellStart"/>
      <w:r>
        <w:rPr>
          <w:sz w:val="24"/>
          <w:szCs w:val="24"/>
        </w:rPr>
        <w:t>checkbox</w:t>
      </w:r>
      <w:proofErr w:type="spellEnd"/>
      <w:r>
        <w:rPr>
          <w:sz w:val="24"/>
          <w:szCs w:val="24"/>
        </w:rPr>
        <w:t>.</w:t>
      </w:r>
    </w:p>
    <w:p w14:paraId="5FD2736A" w14:textId="77777777" w:rsidR="00AF663F" w:rsidRDefault="00AF663F">
      <w:pPr>
        <w:rPr>
          <w:sz w:val="24"/>
          <w:szCs w:val="24"/>
        </w:rPr>
      </w:pPr>
    </w:p>
    <w:p w14:paraId="27A2824D" w14:textId="77777777" w:rsidR="003E721F" w:rsidRDefault="003E721F">
      <w:pPr>
        <w:rPr>
          <w:sz w:val="24"/>
          <w:szCs w:val="24"/>
        </w:rPr>
      </w:pPr>
    </w:p>
    <w:p w14:paraId="206D80D1" w14:textId="77777777" w:rsidR="003E721F" w:rsidRDefault="003E721F">
      <w:pPr>
        <w:rPr>
          <w:sz w:val="24"/>
          <w:szCs w:val="24"/>
        </w:rPr>
      </w:pPr>
    </w:p>
    <w:p w14:paraId="23F39849" w14:textId="77777777" w:rsidR="00FD0AC9" w:rsidRPr="00FD0AC9" w:rsidRDefault="00FD0AC9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  <w:lang w:val="ru-RU"/>
        </w:rPr>
        <w:t>Окно «Прайс-лист»</w:t>
      </w:r>
    </w:p>
    <w:p w14:paraId="5325F180" w14:textId="77777777" w:rsidR="00FD0AC9" w:rsidRDefault="00FD0AC9" w:rsidP="00FD0AC9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Описание</w:t>
      </w:r>
    </w:p>
    <w:p w14:paraId="71AE9230" w14:textId="77777777" w:rsidR="00FD0AC9" w:rsidRPr="00811A89" w:rsidRDefault="00A0217A" w:rsidP="00FD0AC9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Это</w:t>
      </w:r>
      <w:r w:rsidR="00FD0AC9">
        <w:rPr>
          <w:sz w:val="24"/>
          <w:szCs w:val="24"/>
        </w:rPr>
        <w:t xml:space="preserve"> окно позволяет </w:t>
      </w:r>
      <w:r w:rsidR="00811A89">
        <w:rPr>
          <w:sz w:val="24"/>
          <w:szCs w:val="24"/>
          <w:lang w:val="ru-RU"/>
        </w:rPr>
        <w:t>добавлять/удалять/редактировать</w:t>
      </w:r>
      <w:r w:rsidR="00FD0AC9">
        <w:rPr>
          <w:sz w:val="24"/>
          <w:szCs w:val="24"/>
        </w:rPr>
        <w:t xml:space="preserve"> </w:t>
      </w:r>
      <w:r w:rsidR="00811A89">
        <w:rPr>
          <w:sz w:val="24"/>
          <w:szCs w:val="24"/>
          <w:lang w:val="ru-RU"/>
        </w:rPr>
        <w:t>цены</w:t>
      </w:r>
      <w:r w:rsidR="00FD0AC9">
        <w:rPr>
          <w:sz w:val="24"/>
          <w:szCs w:val="24"/>
          <w:lang w:val="ru-RU"/>
        </w:rPr>
        <w:t xml:space="preserve"> на услуги</w:t>
      </w:r>
    </w:p>
    <w:p w14:paraId="512B41B5" w14:textId="77777777" w:rsidR="00A0217A" w:rsidRPr="00FD0AC9" w:rsidRDefault="00A0217A" w:rsidP="00FD0AC9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Все данные о ценах  по всем услугам хранятся в одно</w:t>
      </w:r>
      <w:r w:rsidR="00811A89">
        <w:rPr>
          <w:sz w:val="24"/>
          <w:szCs w:val="24"/>
          <w:lang w:val="ru-RU"/>
        </w:rPr>
        <w:t>м разделе «Прайс-лист»</w:t>
      </w:r>
      <w:r>
        <w:rPr>
          <w:sz w:val="24"/>
          <w:szCs w:val="24"/>
          <w:lang w:val="ru-RU"/>
        </w:rPr>
        <w:t xml:space="preserve"> и могут редактироваться как в карточке услуги, так и в</w:t>
      </w:r>
      <w:r w:rsidR="00811A89">
        <w:rPr>
          <w:sz w:val="24"/>
          <w:szCs w:val="24"/>
          <w:lang w:val="ru-RU"/>
        </w:rPr>
        <w:t xml:space="preserve"> этом разделе.</w:t>
      </w:r>
    </w:p>
    <w:p w14:paraId="0384A9C7" w14:textId="77777777" w:rsidR="00FD0AC9" w:rsidRPr="00FD0AC9" w:rsidRDefault="00FD0AC9" w:rsidP="00FD0AC9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Структура</w:t>
      </w:r>
    </w:p>
    <w:p w14:paraId="1371F5C9" w14:textId="77777777" w:rsidR="00FD0AC9" w:rsidRDefault="00FD0AC9" w:rsidP="00FD0AC9">
      <w:pPr>
        <w:ind w:left="2160"/>
        <w:rPr>
          <w:sz w:val="24"/>
          <w:szCs w:val="24"/>
        </w:rPr>
      </w:pPr>
    </w:p>
    <w:tbl>
      <w:tblPr>
        <w:tblStyle w:val="a5"/>
        <w:tblW w:w="6024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1020"/>
        <w:gridCol w:w="1170"/>
        <w:gridCol w:w="1674"/>
      </w:tblGrid>
      <w:tr w:rsidR="00FD0AC9" w14:paraId="2FD964A2" w14:textId="77777777" w:rsidTr="00FD0AC9">
        <w:trPr>
          <w:trHeight w:val="50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EEE63B" w14:textId="77777777" w:rsidR="00FD0AC9" w:rsidRDefault="00FD0AC9" w:rsidP="00FD0AC9">
            <w:pPr>
              <w:ind w:lef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Услуга</w:t>
            </w:r>
          </w:p>
        </w:tc>
        <w:tc>
          <w:tcPr>
            <w:tcW w:w="1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03207B" w14:textId="77777777" w:rsidR="00FD0AC9" w:rsidRDefault="00FD0AC9" w:rsidP="00FD0AC9">
            <w:pPr>
              <w:ind w:left="10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Ед.Изм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01C741" w14:textId="77777777" w:rsidR="00FD0AC9" w:rsidRDefault="00FD0AC9" w:rsidP="00FD0AC9">
            <w:pPr>
              <w:ind w:lef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Цена</w:t>
            </w:r>
          </w:p>
        </w:tc>
        <w:tc>
          <w:tcPr>
            <w:tcW w:w="167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45E7C5" w14:textId="77777777" w:rsidR="00FD0AC9" w:rsidRDefault="0079347D" w:rsidP="0079347D">
            <w:pPr>
              <w:ind w:lef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 xml:space="preserve">Тип </w:t>
            </w:r>
            <w:r w:rsidR="00FD0AC9">
              <w:rPr>
                <w:sz w:val="18"/>
                <w:szCs w:val="18"/>
              </w:rPr>
              <w:t>Клиента</w:t>
            </w:r>
          </w:p>
        </w:tc>
      </w:tr>
      <w:tr w:rsidR="00FD0AC9" w14:paraId="32A9B08B" w14:textId="77777777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F65C30" w14:textId="77777777" w:rsidR="00FD0AC9" w:rsidRDefault="00FD0AC9" w:rsidP="00FD0A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Уничтожение тараканов в квартире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3B8644" w14:textId="77777777" w:rsidR="00FD0AC9" w:rsidRDefault="00FD0AC9" w:rsidP="00FD0A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обр.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9A969A" w14:textId="77777777" w:rsidR="00FD0AC9" w:rsidRDefault="00FD0AC9" w:rsidP="00FD0AC9">
            <w:pPr>
              <w:ind w:left="10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111 р.</w:t>
            </w:r>
          </w:p>
        </w:tc>
        <w:tc>
          <w:tcPr>
            <w:tcW w:w="16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9058C0" w14:textId="77777777" w:rsidR="00FD0AC9" w:rsidRDefault="00FD0AC9" w:rsidP="00FD0AC9">
            <w:pPr>
              <w:ind w:lef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ЧЛ</w:t>
            </w:r>
          </w:p>
        </w:tc>
      </w:tr>
      <w:tr w:rsidR="00FD0AC9" w14:paraId="5C5737A4" w14:textId="77777777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E68277" w14:textId="77777777" w:rsidR="00FD0AC9" w:rsidRDefault="00FD0AC9" w:rsidP="00FD0A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Уничтожение кротов на участке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27CB06" w14:textId="77777777" w:rsidR="00FD0AC9" w:rsidRDefault="00FD0AC9" w:rsidP="00FD0A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обр.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A47D13" w14:textId="77777777" w:rsidR="00FD0AC9" w:rsidRDefault="00FD0AC9" w:rsidP="00FD0AC9">
            <w:pPr>
              <w:ind w:left="10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111 р.</w:t>
            </w:r>
          </w:p>
        </w:tc>
        <w:tc>
          <w:tcPr>
            <w:tcW w:w="16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5EF7DA" w14:textId="77777777" w:rsidR="00FD0AC9" w:rsidRDefault="00FD0AC9" w:rsidP="00FD0AC9">
            <w:pPr>
              <w:ind w:lef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ЧЛ</w:t>
            </w:r>
          </w:p>
        </w:tc>
      </w:tr>
      <w:tr w:rsidR="00FD0AC9" w14:paraId="0F8993D2" w14:textId="77777777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FE796E" w14:textId="77777777" w:rsidR="00FD0AC9" w:rsidRDefault="00FD0AC9" w:rsidP="00FD0A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Уничтожение крыс на складах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85252F" w14:textId="77777777" w:rsidR="00FD0AC9" w:rsidRDefault="00FD0AC9" w:rsidP="00FD0A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обр.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F06D12" w14:textId="77777777" w:rsidR="00FD0AC9" w:rsidRDefault="00FD0AC9" w:rsidP="00FD0AC9">
            <w:pPr>
              <w:ind w:left="10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111 р.</w:t>
            </w:r>
          </w:p>
        </w:tc>
        <w:tc>
          <w:tcPr>
            <w:tcW w:w="16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94FBB9" w14:textId="77777777" w:rsidR="00FD0AC9" w:rsidRPr="00FD0AC9" w:rsidRDefault="00A0217A" w:rsidP="00A0217A">
            <w:pPr>
              <w:ind w:left="10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Бизнес</w:t>
            </w:r>
          </w:p>
        </w:tc>
      </w:tr>
    </w:tbl>
    <w:p w14:paraId="2BF887D4" w14:textId="77777777" w:rsidR="00FD0AC9" w:rsidRDefault="00FD0AC9" w:rsidP="00FD0AC9">
      <w:pPr>
        <w:ind w:left="2160"/>
        <w:rPr>
          <w:sz w:val="24"/>
          <w:szCs w:val="24"/>
        </w:rPr>
      </w:pPr>
    </w:p>
    <w:p w14:paraId="787F8DC1" w14:textId="77777777" w:rsidR="00FD0AC9" w:rsidRDefault="00FD0AC9" w:rsidP="00FD0AC9">
      <w:pPr>
        <w:ind w:left="2160"/>
        <w:rPr>
          <w:b/>
          <w:color w:val="0000FF"/>
          <w:sz w:val="24"/>
          <w:szCs w:val="24"/>
        </w:rPr>
      </w:pPr>
    </w:p>
    <w:p w14:paraId="506E18BA" w14:textId="77777777"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Окно “Список Контрагентов”</w:t>
      </w:r>
    </w:p>
    <w:p w14:paraId="2AB77BE7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Это таблица, состоящая из полей:</w:t>
      </w:r>
    </w:p>
    <w:p w14:paraId="5C1908B6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КодКл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изБазы</w:t>
      </w:r>
      <w:proofErr w:type="spellEnd"/>
      <w:r>
        <w:rPr>
          <w:sz w:val="24"/>
          <w:szCs w:val="24"/>
        </w:rPr>
        <w:t>)</w:t>
      </w:r>
    </w:p>
    <w:p w14:paraId="47700602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ИНН</w:t>
      </w:r>
    </w:p>
    <w:p w14:paraId="2FA3570A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Наименование</w:t>
      </w:r>
    </w:p>
    <w:p w14:paraId="284EEC15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ПланДата</w:t>
      </w:r>
      <w:proofErr w:type="spellEnd"/>
      <w:r>
        <w:rPr>
          <w:sz w:val="24"/>
          <w:szCs w:val="24"/>
        </w:rPr>
        <w:t xml:space="preserve"> проверки </w:t>
      </w:r>
      <w:proofErr w:type="spellStart"/>
      <w:r>
        <w:rPr>
          <w:sz w:val="24"/>
          <w:szCs w:val="24"/>
        </w:rPr>
        <w:t>Роспотребнадзором</w:t>
      </w:r>
      <w:proofErr w:type="spellEnd"/>
    </w:p>
    <w:p w14:paraId="76C3A61C" w14:textId="77777777" w:rsidR="00AF663F" w:rsidRDefault="00AF663F">
      <w:pPr>
        <w:rPr>
          <w:sz w:val="24"/>
          <w:szCs w:val="24"/>
        </w:rPr>
      </w:pPr>
    </w:p>
    <w:p w14:paraId="4AC88120" w14:textId="77777777"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Окно “Список Договоров”</w:t>
      </w:r>
    </w:p>
    <w:p w14:paraId="090E7355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Это таблица, состоящая из полей:</w:t>
      </w:r>
    </w:p>
    <w:p w14:paraId="0A6B3B08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КодДог</w:t>
      </w:r>
      <w:proofErr w:type="spellEnd"/>
      <w:r>
        <w:rPr>
          <w:sz w:val="24"/>
          <w:szCs w:val="24"/>
        </w:rPr>
        <w:t xml:space="preserve"> (ID) - из Базы</w:t>
      </w:r>
    </w:p>
    <w:p w14:paraId="4EC44965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№Договора</w:t>
      </w:r>
    </w:p>
    <w:p w14:paraId="5B4076F7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Контрагент</w:t>
      </w:r>
    </w:p>
    <w:p w14:paraId="5320C250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ФактАдрес</w:t>
      </w:r>
      <w:proofErr w:type="spellEnd"/>
    </w:p>
    <w:p w14:paraId="2ACB5613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ДатаНачала</w:t>
      </w:r>
      <w:proofErr w:type="spellEnd"/>
    </w:p>
    <w:p w14:paraId="55B1D6AA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ДатаОкончания</w:t>
      </w:r>
      <w:proofErr w:type="spellEnd"/>
    </w:p>
    <w:p w14:paraId="228527B4" w14:textId="77777777" w:rsidR="00AF663F" w:rsidRDefault="00AF663F">
      <w:pPr>
        <w:rPr>
          <w:sz w:val="24"/>
          <w:szCs w:val="24"/>
        </w:rPr>
      </w:pPr>
    </w:p>
    <w:p w14:paraId="6950E61A" w14:textId="77777777"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lastRenderedPageBreak/>
        <w:t>Окно “График лабораторных исследований”</w:t>
      </w:r>
    </w:p>
    <w:p w14:paraId="5F9858BF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Это таблица, состоящая из полей:</w:t>
      </w:r>
    </w:p>
    <w:p w14:paraId="72918767" w14:textId="77777777" w:rsidR="00AF663F" w:rsidRDefault="00AF663F">
      <w:pPr>
        <w:rPr>
          <w:sz w:val="24"/>
          <w:szCs w:val="24"/>
        </w:rPr>
      </w:pPr>
    </w:p>
    <w:tbl>
      <w:tblPr>
        <w:tblStyle w:val="ae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63"/>
        <w:gridCol w:w="2161"/>
        <w:gridCol w:w="2452"/>
        <w:gridCol w:w="1815"/>
        <w:gridCol w:w="1939"/>
      </w:tblGrid>
      <w:tr w:rsidR="00AF663F" w14:paraId="6865EE0D" w14:textId="77777777">
        <w:trPr>
          <w:trHeight w:val="440"/>
        </w:trPr>
        <w:tc>
          <w:tcPr>
            <w:tcW w:w="527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046976" w14:textId="77777777" w:rsidR="00AF663F" w:rsidRDefault="00AF663F">
            <w:pPr>
              <w:ind w:left="100"/>
              <w:rPr>
                <w:b/>
                <w:sz w:val="20"/>
                <w:szCs w:val="20"/>
              </w:rPr>
            </w:pP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4EB533" w14:textId="77777777" w:rsidR="00AF663F" w:rsidRDefault="00ED4FB5">
            <w:pPr>
              <w:ind w:left="100"/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Сортировка</w:t>
            </w:r>
          </w:p>
        </w:tc>
        <w:tc>
          <w:tcPr>
            <w:tcW w:w="1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8A3D7F" w14:textId="77777777" w:rsidR="00AF663F" w:rsidRDefault="00ED4FB5">
            <w:pPr>
              <w:ind w:left="100"/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Фильтр</w:t>
            </w:r>
          </w:p>
        </w:tc>
      </w:tr>
      <w:tr w:rsidR="00AF663F" w14:paraId="79DA52D1" w14:textId="77777777">
        <w:trPr>
          <w:trHeight w:val="440"/>
        </w:trPr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6A5C6A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68135D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ПланДата</w:t>
            </w:r>
            <w:proofErr w:type="spellEnd"/>
          </w:p>
        </w:tc>
        <w:tc>
          <w:tcPr>
            <w:tcW w:w="245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BBD437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Контрагент</w:t>
            </w:r>
          </w:p>
        </w:tc>
        <w:tc>
          <w:tcPr>
            <w:tcW w:w="18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C91E85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№Договора</w:t>
            </w:r>
          </w:p>
        </w:tc>
        <w:tc>
          <w:tcPr>
            <w:tcW w:w="19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A4944E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ВидИсследования</w:t>
            </w:r>
            <w:proofErr w:type="spellEnd"/>
          </w:p>
        </w:tc>
      </w:tr>
      <w:tr w:rsidR="00AF663F" w14:paraId="3A10C438" w14:textId="77777777">
        <w:trPr>
          <w:trHeight w:val="440"/>
        </w:trPr>
        <w:tc>
          <w:tcPr>
            <w:tcW w:w="6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A81E00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93CC6E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16570E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166551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3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3994DE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30445B55" w14:textId="77777777" w:rsidR="00AF663F" w:rsidRDefault="00AF663F">
      <w:pPr>
        <w:rPr>
          <w:sz w:val="24"/>
          <w:szCs w:val="24"/>
        </w:rPr>
      </w:pPr>
    </w:p>
    <w:p w14:paraId="49708E31" w14:textId="77777777"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Окно “Список проведённых исследований”</w:t>
      </w:r>
    </w:p>
    <w:p w14:paraId="7E0BBE1F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Это таблица, состоящая из полей:</w:t>
      </w:r>
    </w:p>
    <w:p w14:paraId="2389A0AD" w14:textId="77777777" w:rsidR="00AF663F" w:rsidRDefault="00AF663F">
      <w:pPr>
        <w:rPr>
          <w:sz w:val="24"/>
          <w:szCs w:val="24"/>
        </w:rPr>
      </w:pPr>
    </w:p>
    <w:tbl>
      <w:tblPr>
        <w:tblStyle w:val="af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54"/>
        <w:gridCol w:w="1213"/>
        <w:gridCol w:w="2579"/>
        <w:gridCol w:w="1528"/>
        <w:gridCol w:w="1633"/>
        <w:gridCol w:w="1423"/>
      </w:tblGrid>
      <w:tr w:rsidR="00AF663F" w14:paraId="49451ECC" w14:textId="77777777">
        <w:trPr>
          <w:trHeight w:val="440"/>
        </w:trPr>
        <w:tc>
          <w:tcPr>
            <w:tcW w:w="444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E5D899" w14:textId="77777777" w:rsidR="00AF663F" w:rsidRDefault="00AF663F">
            <w:pPr>
              <w:ind w:left="100"/>
              <w:rPr>
                <w:b/>
                <w:sz w:val="20"/>
                <w:szCs w:val="20"/>
              </w:rPr>
            </w:pP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B357ED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40D9C5" w14:textId="77777777" w:rsidR="00AF663F" w:rsidRDefault="00ED4FB5">
            <w:pPr>
              <w:ind w:left="100"/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Сортировка</w:t>
            </w:r>
          </w:p>
        </w:tc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EF16A9" w14:textId="77777777" w:rsidR="00AF663F" w:rsidRDefault="00ED4FB5">
            <w:pPr>
              <w:ind w:left="100"/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Фильтр</w:t>
            </w:r>
          </w:p>
        </w:tc>
      </w:tr>
      <w:tr w:rsidR="00AF663F" w14:paraId="496AF376" w14:textId="77777777">
        <w:trPr>
          <w:trHeight w:val="440"/>
        </w:trPr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BB43EF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2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2A2122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</w:t>
            </w:r>
          </w:p>
        </w:tc>
        <w:tc>
          <w:tcPr>
            <w:tcW w:w="257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45F231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Контрагент</w:t>
            </w:r>
          </w:p>
        </w:tc>
        <w:tc>
          <w:tcPr>
            <w:tcW w:w="152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68F74D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№Договора</w:t>
            </w:r>
          </w:p>
        </w:tc>
        <w:tc>
          <w:tcPr>
            <w:tcW w:w="16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E412FA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ВидИсследования</w:t>
            </w:r>
            <w:proofErr w:type="spellEnd"/>
          </w:p>
        </w:tc>
        <w:tc>
          <w:tcPr>
            <w:tcW w:w="14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B8B7AC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Протоколы</w:t>
            </w:r>
          </w:p>
        </w:tc>
      </w:tr>
      <w:tr w:rsidR="00AF663F" w14:paraId="2DA5221B" w14:textId="77777777">
        <w:trPr>
          <w:trHeight w:val="440"/>
        </w:trPr>
        <w:tc>
          <w:tcPr>
            <w:tcW w:w="6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0AD5A1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2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B245AC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7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27BC91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2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79BB6D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1819A5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9C9FA3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331A433F" w14:textId="77777777" w:rsidR="00AF663F" w:rsidRDefault="00AF663F">
      <w:pPr>
        <w:rPr>
          <w:sz w:val="24"/>
          <w:szCs w:val="24"/>
        </w:rPr>
      </w:pPr>
    </w:p>
    <w:p w14:paraId="11928EC6" w14:textId="77777777" w:rsidR="00AF663F" w:rsidRDefault="00AF663F">
      <w:pPr>
        <w:rPr>
          <w:sz w:val="24"/>
          <w:szCs w:val="24"/>
        </w:rPr>
      </w:pPr>
    </w:p>
    <w:p w14:paraId="3E7BEEF6" w14:textId="77777777"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 xml:space="preserve">Окно “Список оформленных </w:t>
      </w:r>
      <w:proofErr w:type="spellStart"/>
      <w:r w:rsidRPr="005F13DD">
        <w:rPr>
          <w:b/>
          <w:color w:val="0000FF"/>
          <w:sz w:val="24"/>
          <w:szCs w:val="24"/>
        </w:rPr>
        <w:t>сандокументов</w:t>
      </w:r>
      <w:proofErr w:type="spellEnd"/>
      <w:r w:rsidRPr="005F13DD">
        <w:rPr>
          <w:b/>
          <w:color w:val="0000FF"/>
          <w:sz w:val="24"/>
          <w:szCs w:val="24"/>
        </w:rPr>
        <w:t>”</w:t>
      </w:r>
    </w:p>
    <w:p w14:paraId="338B3394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Это таблица, состоящая из полей:</w:t>
      </w:r>
    </w:p>
    <w:tbl>
      <w:tblPr>
        <w:tblStyle w:val="af0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56"/>
        <w:gridCol w:w="1218"/>
        <w:gridCol w:w="2589"/>
        <w:gridCol w:w="1534"/>
        <w:gridCol w:w="1604"/>
        <w:gridCol w:w="1428"/>
      </w:tblGrid>
      <w:tr w:rsidR="00AF663F" w14:paraId="5FF1A5C5" w14:textId="77777777">
        <w:trPr>
          <w:trHeight w:val="440"/>
        </w:trPr>
        <w:tc>
          <w:tcPr>
            <w:tcW w:w="446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4670EE" w14:textId="77777777" w:rsidR="00AF663F" w:rsidRDefault="00AF663F">
            <w:pPr>
              <w:ind w:left="100"/>
              <w:rPr>
                <w:b/>
                <w:sz w:val="20"/>
                <w:szCs w:val="20"/>
              </w:rPr>
            </w:pPr>
          </w:p>
        </w:tc>
        <w:tc>
          <w:tcPr>
            <w:tcW w:w="1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675531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3C2705" w14:textId="77777777" w:rsidR="00AF663F" w:rsidRDefault="00ED4FB5">
            <w:pPr>
              <w:ind w:left="100"/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Сортировка</w:t>
            </w:r>
          </w:p>
        </w:tc>
        <w:tc>
          <w:tcPr>
            <w:tcW w:w="1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B1CC27" w14:textId="77777777" w:rsidR="00AF663F" w:rsidRDefault="00ED4FB5">
            <w:pPr>
              <w:ind w:left="100"/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Фильтр</w:t>
            </w:r>
          </w:p>
        </w:tc>
      </w:tr>
      <w:tr w:rsidR="00AF663F" w14:paraId="3676F5DD" w14:textId="77777777">
        <w:trPr>
          <w:trHeight w:val="440"/>
        </w:trPr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7159D8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21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90A729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</w:t>
            </w:r>
          </w:p>
        </w:tc>
        <w:tc>
          <w:tcPr>
            <w:tcW w:w="25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6994C2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Контрагент</w:t>
            </w:r>
          </w:p>
        </w:tc>
        <w:tc>
          <w:tcPr>
            <w:tcW w:w="15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7C872E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№Договора</w:t>
            </w:r>
          </w:p>
        </w:tc>
        <w:tc>
          <w:tcPr>
            <w:tcW w:w="16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5ACC18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ВидДокумента</w:t>
            </w:r>
            <w:proofErr w:type="spellEnd"/>
          </w:p>
        </w:tc>
        <w:tc>
          <w:tcPr>
            <w:tcW w:w="142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54B37F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СрокДействия</w:t>
            </w:r>
            <w:proofErr w:type="spellEnd"/>
          </w:p>
        </w:tc>
      </w:tr>
      <w:tr w:rsidR="00AF663F" w14:paraId="74363EB6" w14:textId="77777777">
        <w:trPr>
          <w:trHeight w:val="440"/>
        </w:trPr>
        <w:tc>
          <w:tcPr>
            <w:tcW w:w="6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C2FA54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2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0A103B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8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1D6540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3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C21C77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0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CB07BB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2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F44635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6010B5B1" w14:textId="77777777" w:rsidR="00AF663F" w:rsidRDefault="00AF663F">
      <w:pPr>
        <w:rPr>
          <w:sz w:val="24"/>
          <w:szCs w:val="24"/>
        </w:rPr>
      </w:pPr>
    </w:p>
    <w:p w14:paraId="7C171E97" w14:textId="77777777" w:rsidR="00AF663F" w:rsidRDefault="00AF663F">
      <w:pPr>
        <w:rPr>
          <w:sz w:val="24"/>
          <w:szCs w:val="24"/>
        </w:rPr>
      </w:pPr>
    </w:p>
    <w:p w14:paraId="1DFD7826" w14:textId="77777777"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 xml:space="preserve">Окно “График </w:t>
      </w:r>
      <w:proofErr w:type="spellStart"/>
      <w:r w:rsidRPr="005F13DD">
        <w:rPr>
          <w:b/>
          <w:color w:val="0000FF"/>
          <w:sz w:val="24"/>
          <w:szCs w:val="24"/>
        </w:rPr>
        <w:t>дезработ</w:t>
      </w:r>
      <w:proofErr w:type="spellEnd"/>
      <w:r w:rsidRPr="005F13DD">
        <w:rPr>
          <w:b/>
          <w:color w:val="0000FF"/>
          <w:sz w:val="24"/>
          <w:szCs w:val="24"/>
        </w:rPr>
        <w:t>”</w:t>
      </w:r>
    </w:p>
    <w:p w14:paraId="1FF715DC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Это таблица, состоящая из полей:</w:t>
      </w:r>
    </w:p>
    <w:tbl>
      <w:tblPr>
        <w:tblStyle w:val="af1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0"/>
        <w:gridCol w:w="1723"/>
        <w:gridCol w:w="1733"/>
        <w:gridCol w:w="1368"/>
        <w:gridCol w:w="1431"/>
        <w:gridCol w:w="1274"/>
        <w:gridCol w:w="981"/>
      </w:tblGrid>
      <w:tr w:rsidR="00AF663F" w14:paraId="0971BB18" w14:textId="77777777">
        <w:trPr>
          <w:trHeight w:val="440"/>
        </w:trPr>
        <w:tc>
          <w:tcPr>
            <w:tcW w:w="224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0E5A68" w14:textId="77777777" w:rsidR="00AF663F" w:rsidRDefault="00AF663F">
            <w:pPr>
              <w:ind w:left="100"/>
              <w:rPr>
                <w:b/>
                <w:sz w:val="20"/>
                <w:szCs w:val="20"/>
              </w:rPr>
            </w:pPr>
          </w:p>
        </w:tc>
        <w:tc>
          <w:tcPr>
            <w:tcW w:w="1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AF3E8A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FF3083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F4FF83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FB09FA" w14:textId="77777777" w:rsidR="00AF663F" w:rsidRDefault="00ED4FB5">
            <w:pPr>
              <w:ind w:left="100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Сортировка</w:t>
            </w:r>
          </w:p>
        </w:tc>
        <w:tc>
          <w:tcPr>
            <w:tcW w:w="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BA76F1" w14:textId="77777777" w:rsidR="00AF663F" w:rsidRDefault="00ED4FB5">
            <w:pPr>
              <w:ind w:left="100"/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Фильтр</w:t>
            </w:r>
          </w:p>
        </w:tc>
      </w:tr>
      <w:tr w:rsidR="00AF663F" w14:paraId="66786B7E" w14:textId="77777777">
        <w:trPr>
          <w:trHeight w:val="440"/>
        </w:trPr>
        <w:tc>
          <w:tcPr>
            <w:tcW w:w="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233C64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7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D0BCC4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ПланДата</w:t>
            </w:r>
            <w:proofErr w:type="spellEnd"/>
          </w:p>
        </w:tc>
        <w:tc>
          <w:tcPr>
            <w:tcW w:w="17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E68F87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Контрагент</w:t>
            </w:r>
          </w:p>
        </w:tc>
        <w:tc>
          <w:tcPr>
            <w:tcW w:w="13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1D3690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№Договора</w:t>
            </w:r>
          </w:p>
        </w:tc>
        <w:tc>
          <w:tcPr>
            <w:tcW w:w="14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C30A5B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АдресОбъекта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7108F1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Вредитель</w:t>
            </w:r>
          </w:p>
        </w:tc>
        <w:tc>
          <w:tcPr>
            <w:tcW w:w="9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70F51E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Площадь</w:t>
            </w:r>
          </w:p>
        </w:tc>
      </w:tr>
      <w:tr w:rsidR="00AF663F" w14:paraId="0F286A60" w14:textId="77777777">
        <w:trPr>
          <w:trHeight w:val="440"/>
        </w:trPr>
        <w:tc>
          <w:tcPr>
            <w:tcW w:w="5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C0BAAF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2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C6935B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3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0FE459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B7FF74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CFC5CE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E44050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98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83F3B0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1C85AAA3" w14:textId="77777777" w:rsidR="00AF663F" w:rsidRDefault="00AF663F">
      <w:pPr>
        <w:rPr>
          <w:sz w:val="24"/>
          <w:szCs w:val="24"/>
        </w:rPr>
      </w:pPr>
    </w:p>
    <w:p w14:paraId="4EEFE6D0" w14:textId="77777777" w:rsidR="00AF663F" w:rsidRDefault="00AF663F">
      <w:pPr>
        <w:rPr>
          <w:sz w:val="24"/>
          <w:szCs w:val="24"/>
        </w:rPr>
      </w:pPr>
    </w:p>
    <w:p w14:paraId="64768ADC" w14:textId="77777777"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 xml:space="preserve">Окно “Список проведённых </w:t>
      </w:r>
      <w:proofErr w:type="spellStart"/>
      <w:r w:rsidRPr="005F13DD">
        <w:rPr>
          <w:b/>
          <w:color w:val="0000FF"/>
          <w:sz w:val="24"/>
          <w:szCs w:val="24"/>
        </w:rPr>
        <w:t>дезработ</w:t>
      </w:r>
      <w:proofErr w:type="spellEnd"/>
      <w:r w:rsidRPr="005F13DD">
        <w:rPr>
          <w:b/>
          <w:color w:val="0000FF"/>
          <w:sz w:val="24"/>
          <w:szCs w:val="24"/>
        </w:rPr>
        <w:t>”</w:t>
      </w:r>
    </w:p>
    <w:p w14:paraId="32B9F6D6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Это таблица, состоящая из полей:</w:t>
      </w:r>
    </w:p>
    <w:tbl>
      <w:tblPr>
        <w:tblStyle w:val="af2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2"/>
        <w:gridCol w:w="898"/>
        <w:gridCol w:w="1908"/>
        <w:gridCol w:w="1131"/>
        <w:gridCol w:w="1183"/>
        <w:gridCol w:w="1054"/>
        <w:gridCol w:w="812"/>
        <w:gridCol w:w="881"/>
        <w:gridCol w:w="681"/>
      </w:tblGrid>
      <w:tr w:rsidR="00AF663F" w14:paraId="7D5567D8" w14:textId="77777777">
        <w:trPr>
          <w:trHeight w:val="440"/>
        </w:trPr>
        <w:tc>
          <w:tcPr>
            <w:tcW w:w="3287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3F2C36" w14:textId="77777777" w:rsidR="00AF663F" w:rsidRDefault="00AF663F">
            <w:pPr>
              <w:ind w:left="100"/>
              <w:rPr>
                <w:b/>
                <w:sz w:val="20"/>
                <w:szCs w:val="20"/>
              </w:rPr>
            </w:pPr>
          </w:p>
        </w:tc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8FDD7F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312EB9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DA4408" w14:textId="77777777" w:rsidR="00AF663F" w:rsidRDefault="00ED4FB5">
            <w:pPr>
              <w:ind w:left="100"/>
              <w:jc w:val="center"/>
              <w:rPr>
                <w:color w:val="0000FF"/>
                <w:sz w:val="12"/>
                <w:szCs w:val="12"/>
              </w:rPr>
            </w:pPr>
            <w:r>
              <w:rPr>
                <w:color w:val="0000FF"/>
                <w:sz w:val="12"/>
                <w:szCs w:val="12"/>
              </w:rPr>
              <w:t>Сортировка</w:t>
            </w:r>
          </w:p>
        </w:tc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708BB3" w14:textId="77777777" w:rsidR="00AF663F" w:rsidRDefault="00ED4FB5">
            <w:pPr>
              <w:ind w:left="100"/>
              <w:jc w:val="center"/>
              <w:rPr>
                <w:color w:val="0000FF"/>
                <w:sz w:val="12"/>
                <w:szCs w:val="12"/>
              </w:rPr>
            </w:pPr>
            <w:r>
              <w:rPr>
                <w:color w:val="0000FF"/>
                <w:sz w:val="12"/>
                <w:szCs w:val="12"/>
              </w:rPr>
              <w:t>Фильтр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AC0C9E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6D0B41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AF663F" w14:paraId="0669668E" w14:textId="77777777">
        <w:trPr>
          <w:trHeight w:val="440"/>
        </w:trPr>
        <w:tc>
          <w:tcPr>
            <w:tcW w:w="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7DC241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89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9209F7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</w:t>
            </w:r>
          </w:p>
        </w:tc>
        <w:tc>
          <w:tcPr>
            <w:tcW w:w="19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94EDBF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Контрагент</w:t>
            </w:r>
          </w:p>
        </w:tc>
        <w:tc>
          <w:tcPr>
            <w:tcW w:w="11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7187E3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№Договора</w:t>
            </w:r>
          </w:p>
        </w:tc>
        <w:tc>
          <w:tcPr>
            <w:tcW w:w="118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76DE98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АдресОбъекта</w:t>
            </w:r>
            <w:proofErr w:type="spellEnd"/>
          </w:p>
        </w:tc>
        <w:tc>
          <w:tcPr>
            <w:tcW w:w="10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461981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Вредитель</w:t>
            </w:r>
          </w:p>
        </w:tc>
        <w:tc>
          <w:tcPr>
            <w:tcW w:w="8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4D2ABF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Площадь</w:t>
            </w:r>
          </w:p>
        </w:tc>
        <w:tc>
          <w:tcPr>
            <w:tcW w:w="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6DED22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Мастер</w:t>
            </w:r>
          </w:p>
        </w:tc>
        <w:tc>
          <w:tcPr>
            <w:tcW w:w="6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2EE73A" w14:textId="77777777"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Оценка</w:t>
            </w:r>
          </w:p>
        </w:tc>
      </w:tr>
      <w:tr w:rsidR="00AF663F" w14:paraId="411F4C4C" w14:textId="77777777">
        <w:trPr>
          <w:trHeight w:val="440"/>
        </w:trPr>
        <w:tc>
          <w:tcPr>
            <w:tcW w:w="4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8FF7D5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9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235A3A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495795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B1DA5B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8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1285C4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5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A2663A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38977D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1856C6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8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C5C4E4" w14:textId="77777777"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68BEE7E8" w14:textId="77777777" w:rsidR="00AF663F" w:rsidRDefault="00AF663F">
      <w:pPr>
        <w:rPr>
          <w:sz w:val="24"/>
          <w:szCs w:val="24"/>
        </w:rPr>
      </w:pPr>
    </w:p>
    <w:p w14:paraId="7ED3A97C" w14:textId="77777777" w:rsidR="00AF663F" w:rsidRDefault="00AF663F">
      <w:pPr>
        <w:rPr>
          <w:sz w:val="24"/>
          <w:szCs w:val="24"/>
        </w:rPr>
      </w:pPr>
    </w:p>
    <w:p w14:paraId="191A0411" w14:textId="77777777" w:rsidR="00AF663F" w:rsidRDefault="00AF663F">
      <w:pPr>
        <w:rPr>
          <w:sz w:val="24"/>
          <w:szCs w:val="24"/>
        </w:rPr>
      </w:pPr>
    </w:p>
    <w:p w14:paraId="161ACA22" w14:textId="77777777" w:rsidR="00C1568D" w:rsidRPr="005F13DD" w:rsidRDefault="00C1568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Окно «</w:t>
      </w:r>
      <w:proofErr w:type="spellStart"/>
      <w:r w:rsidRPr="005F13DD">
        <w:rPr>
          <w:b/>
          <w:color w:val="0000FF"/>
          <w:sz w:val="24"/>
          <w:szCs w:val="24"/>
        </w:rPr>
        <w:t>Соцсети</w:t>
      </w:r>
      <w:proofErr w:type="spellEnd"/>
      <w:r w:rsidRPr="005F13DD">
        <w:rPr>
          <w:b/>
          <w:color w:val="0000FF"/>
          <w:sz w:val="24"/>
          <w:szCs w:val="24"/>
        </w:rPr>
        <w:t>»</w:t>
      </w:r>
    </w:p>
    <w:p w14:paraId="1CC9388B" w14:textId="77777777" w:rsidR="00C1568D" w:rsidRDefault="00C1568D" w:rsidP="00C1568D">
      <w:pPr>
        <w:ind w:left="1440"/>
        <w:rPr>
          <w:sz w:val="24"/>
          <w:szCs w:val="24"/>
        </w:rPr>
      </w:pPr>
      <w:r>
        <w:rPr>
          <w:sz w:val="24"/>
          <w:szCs w:val="24"/>
        </w:rPr>
        <w:t>Описание</w:t>
      </w:r>
    </w:p>
    <w:p w14:paraId="6E8AFD31" w14:textId="77777777" w:rsidR="00C1568D" w:rsidRDefault="00C1568D" w:rsidP="00C1568D">
      <w:pPr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Данное окно позволяет </w:t>
      </w:r>
      <w:r w:rsidR="00BA6281">
        <w:rPr>
          <w:sz w:val="24"/>
          <w:szCs w:val="24"/>
          <w:lang w:val="ru-RU"/>
        </w:rPr>
        <w:t xml:space="preserve">создать и </w:t>
      </w:r>
      <w:r>
        <w:rPr>
          <w:sz w:val="24"/>
          <w:szCs w:val="24"/>
        </w:rPr>
        <w:t xml:space="preserve">выбирать </w:t>
      </w:r>
      <w:proofErr w:type="spellStart"/>
      <w:r>
        <w:rPr>
          <w:sz w:val="24"/>
          <w:szCs w:val="24"/>
        </w:rPr>
        <w:t>соцс</w:t>
      </w:r>
      <w:r w:rsidR="00BA6281">
        <w:rPr>
          <w:sz w:val="24"/>
          <w:szCs w:val="24"/>
        </w:rPr>
        <w:t>еть</w:t>
      </w:r>
      <w:proofErr w:type="spellEnd"/>
      <w:r w:rsidR="00BA6281">
        <w:rPr>
          <w:sz w:val="24"/>
          <w:szCs w:val="24"/>
        </w:rPr>
        <w:t>, которая будет отображаться</w:t>
      </w:r>
      <w:r w:rsidR="00BA628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в </w:t>
      </w:r>
      <w:r w:rsidR="00BA6281">
        <w:rPr>
          <w:sz w:val="24"/>
          <w:szCs w:val="24"/>
          <w:lang w:val="ru-RU"/>
        </w:rPr>
        <w:t xml:space="preserve">шапке и подвале </w:t>
      </w:r>
      <w:proofErr w:type="spellStart"/>
      <w:r>
        <w:rPr>
          <w:sz w:val="24"/>
          <w:szCs w:val="24"/>
        </w:rPr>
        <w:t>данно</w:t>
      </w:r>
      <w:r w:rsidR="00BA6281">
        <w:rPr>
          <w:sz w:val="24"/>
          <w:szCs w:val="24"/>
          <w:lang w:val="ru-RU"/>
        </w:rPr>
        <w:t>го</w:t>
      </w:r>
      <w:proofErr w:type="spellEnd"/>
      <w:r w:rsidR="00DA23B3">
        <w:rPr>
          <w:sz w:val="24"/>
          <w:szCs w:val="24"/>
        </w:rPr>
        <w:t xml:space="preserve"> П</w:t>
      </w:r>
      <w:r w:rsidR="00BA6281">
        <w:rPr>
          <w:sz w:val="24"/>
          <w:szCs w:val="24"/>
        </w:rPr>
        <w:t>одраздела</w:t>
      </w:r>
      <w:r w:rsidR="00DA23B3">
        <w:rPr>
          <w:sz w:val="24"/>
          <w:szCs w:val="24"/>
          <w:lang w:val="ru-RU"/>
        </w:rPr>
        <w:t xml:space="preserve"> сайта</w:t>
      </w:r>
    </w:p>
    <w:p w14:paraId="652032B1" w14:textId="77777777" w:rsidR="00C1568D" w:rsidRDefault="00C1568D" w:rsidP="00C1568D">
      <w:pPr>
        <w:ind w:left="1440"/>
        <w:rPr>
          <w:i/>
        </w:rPr>
      </w:pPr>
    </w:p>
    <w:p w14:paraId="1F458DBD" w14:textId="77777777" w:rsidR="002829AC" w:rsidRPr="002829AC" w:rsidRDefault="002829AC" w:rsidP="002829AC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2829AC">
        <w:rPr>
          <w:b/>
          <w:color w:val="0000FF"/>
          <w:sz w:val="24"/>
          <w:szCs w:val="24"/>
        </w:rPr>
        <w:t>Окно “Роли</w:t>
      </w:r>
      <w:r>
        <w:rPr>
          <w:b/>
          <w:color w:val="0000FF"/>
          <w:sz w:val="24"/>
          <w:szCs w:val="24"/>
          <w:lang w:val="ru-RU"/>
        </w:rPr>
        <w:t xml:space="preserve"> сотрудника</w:t>
      </w:r>
      <w:r w:rsidRPr="002829AC">
        <w:rPr>
          <w:b/>
          <w:color w:val="0000FF"/>
          <w:sz w:val="24"/>
          <w:szCs w:val="24"/>
        </w:rPr>
        <w:t>”</w:t>
      </w:r>
    </w:p>
    <w:p w14:paraId="4A5B528B" w14:textId="77777777" w:rsidR="002829AC" w:rsidRDefault="002829AC" w:rsidP="002829AC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14:paraId="2C7A71E5" w14:textId="77777777" w:rsidR="002829AC" w:rsidRDefault="002829AC" w:rsidP="002829AC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 xml:space="preserve">В этом окне </w:t>
      </w:r>
      <w:r>
        <w:rPr>
          <w:sz w:val="24"/>
          <w:szCs w:val="24"/>
          <w:highlight w:val="white"/>
        </w:rPr>
        <w:t>мы указываем права сотрудника</w:t>
      </w:r>
      <w:r>
        <w:rPr>
          <w:sz w:val="24"/>
          <w:szCs w:val="24"/>
          <w:highlight w:val="white"/>
          <w:lang w:val="ru-RU"/>
        </w:rPr>
        <w:t xml:space="preserve"> и права </w:t>
      </w:r>
      <w:r>
        <w:rPr>
          <w:sz w:val="24"/>
          <w:szCs w:val="24"/>
          <w:highlight w:val="white"/>
        </w:rPr>
        <w:t>доступ</w:t>
      </w:r>
      <w:r>
        <w:rPr>
          <w:sz w:val="24"/>
          <w:szCs w:val="24"/>
          <w:highlight w:val="white"/>
          <w:lang w:val="ru-RU"/>
        </w:rPr>
        <w:t>а</w:t>
      </w:r>
      <w:r>
        <w:rPr>
          <w:sz w:val="24"/>
          <w:szCs w:val="24"/>
          <w:highlight w:val="white"/>
        </w:rPr>
        <w:t xml:space="preserve"> к определенным разделам</w:t>
      </w:r>
      <w:r>
        <w:rPr>
          <w:sz w:val="24"/>
          <w:szCs w:val="24"/>
          <w:highlight w:val="white"/>
          <w:lang w:val="ru-RU"/>
        </w:rPr>
        <w:t xml:space="preserve"> </w:t>
      </w:r>
      <w:proofErr w:type="spellStart"/>
      <w:r>
        <w:rPr>
          <w:sz w:val="24"/>
          <w:szCs w:val="24"/>
          <w:highlight w:val="white"/>
          <w:lang w:val="ru-RU"/>
        </w:rPr>
        <w:t>Админки</w:t>
      </w:r>
      <w:proofErr w:type="spellEnd"/>
      <w:r>
        <w:rPr>
          <w:sz w:val="24"/>
          <w:szCs w:val="24"/>
          <w:highlight w:val="white"/>
        </w:rPr>
        <w:t>.</w:t>
      </w:r>
    </w:p>
    <w:p w14:paraId="70701809" w14:textId="77777777" w:rsidR="002829AC" w:rsidRDefault="002829AC" w:rsidP="002829AC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Структура </w:t>
      </w:r>
    </w:p>
    <w:p w14:paraId="1756F3CE" w14:textId="77777777" w:rsidR="002829AC" w:rsidRDefault="00FE3BB0" w:rsidP="002829AC">
      <w:pPr>
        <w:numPr>
          <w:ilvl w:val="4"/>
          <w:numId w:val="2"/>
        </w:numPr>
        <w:rPr>
          <w:sz w:val="24"/>
          <w:szCs w:val="24"/>
          <w:highlight w:val="white"/>
        </w:rPr>
      </w:pPr>
      <w:hyperlink r:id="rId14">
        <w:r w:rsidR="002829AC">
          <w:rPr>
            <w:sz w:val="24"/>
            <w:szCs w:val="24"/>
            <w:highlight w:val="white"/>
            <w:u w:val="single"/>
          </w:rPr>
          <w:t>http://joxi.ru/52a33xhEkRJ6r0</w:t>
        </w:r>
      </w:hyperlink>
      <w:r w:rsidR="002829AC">
        <w:rPr>
          <w:sz w:val="24"/>
          <w:szCs w:val="24"/>
          <w:highlight w:val="white"/>
        </w:rPr>
        <w:t xml:space="preserve"> </w:t>
      </w:r>
    </w:p>
    <w:p w14:paraId="7DD3D3EA" w14:textId="77777777" w:rsidR="002829AC" w:rsidRPr="00C1568D" w:rsidRDefault="002829AC" w:rsidP="00C1568D">
      <w:pPr>
        <w:ind w:left="1440"/>
        <w:rPr>
          <w:i/>
        </w:rPr>
      </w:pPr>
    </w:p>
    <w:p w14:paraId="4275AD0C" w14:textId="77777777"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proofErr w:type="spellStart"/>
      <w:r w:rsidRPr="005F13DD">
        <w:rPr>
          <w:b/>
          <w:color w:val="0000FF"/>
          <w:sz w:val="24"/>
          <w:szCs w:val="24"/>
        </w:rPr>
        <w:t>Footer</w:t>
      </w:r>
      <w:proofErr w:type="spellEnd"/>
      <w:r w:rsidR="00A241F1">
        <w:rPr>
          <w:b/>
          <w:color w:val="0000FF"/>
          <w:sz w:val="24"/>
          <w:szCs w:val="24"/>
          <w:lang w:val="ru-RU"/>
        </w:rPr>
        <w:t xml:space="preserve"> (подвал)</w:t>
      </w:r>
    </w:p>
    <w:p w14:paraId="377C74B6" w14:textId="77777777"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Состоит из разделов:</w:t>
      </w:r>
    </w:p>
    <w:p w14:paraId="3C962B4E" w14:textId="77777777"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Логотип компании</w:t>
      </w:r>
    </w:p>
    <w:p w14:paraId="68082A39" w14:textId="77777777" w:rsidR="009158A9" w:rsidRDefault="009158A9" w:rsidP="009158A9">
      <w:pPr>
        <w:ind w:left="2880"/>
        <w:rPr>
          <w:sz w:val="24"/>
          <w:szCs w:val="24"/>
        </w:rPr>
      </w:pPr>
    </w:p>
    <w:p w14:paraId="1C48B336" w14:textId="77777777" w:rsidR="00AF663F" w:rsidRPr="00A241F1" w:rsidRDefault="00ED4FB5" w:rsidP="00A241F1">
      <w:pPr>
        <w:numPr>
          <w:ilvl w:val="0"/>
          <w:numId w:val="10"/>
        </w:numPr>
        <w:rPr>
          <w:b/>
          <w:sz w:val="28"/>
          <w:szCs w:val="28"/>
        </w:rPr>
      </w:pPr>
      <w:r w:rsidRPr="00A241F1">
        <w:rPr>
          <w:b/>
          <w:sz w:val="28"/>
          <w:szCs w:val="28"/>
        </w:rPr>
        <w:t>Импорт/экспорт файлов (обмен с Базой)</w:t>
      </w:r>
    </w:p>
    <w:p w14:paraId="2C0FE4AD" w14:textId="77777777" w:rsidR="00AF663F" w:rsidRDefault="00ED4FB5">
      <w:r>
        <w:t>В данном разделе описана логика взаимодействия разрабатываемого ресурса с Базой ЭКОСЕТЬ посредством создания на сервере определенных папок с определенными названиями файлов.</w:t>
      </w:r>
    </w:p>
    <w:p w14:paraId="78C49451" w14:textId="77777777" w:rsidR="00AF663F" w:rsidRDefault="00AF663F"/>
    <w:p w14:paraId="287ACE9B" w14:textId="77777777" w:rsidR="00AF663F" w:rsidRDefault="00AF663F">
      <w:pPr>
        <w:rPr>
          <w:b/>
          <w:i/>
          <w:color w:val="3C78D8"/>
        </w:rPr>
      </w:pPr>
    </w:p>
    <w:p w14:paraId="0A54C86F" w14:textId="77777777" w:rsidR="00AF663F" w:rsidRDefault="00ED4FB5">
      <w:pPr>
        <w:rPr>
          <w:i/>
          <w:u w:val="single"/>
        </w:rPr>
      </w:pPr>
      <w:r>
        <w:rPr>
          <w:i/>
          <w:u w:val="single"/>
        </w:rPr>
        <w:t>Из Базы на Сайт будут выгружаться следующие данные:</w:t>
      </w:r>
    </w:p>
    <w:p w14:paraId="7199FFAC" w14:textId="77777777" w:rsidR="00AF663F" w:rsidRDefault="00AF663F">
      <w:pPr>
        <w:rPr>
          <w:i/>
        </w:rPr>
      </w:pPr>
    </w:p>
    <w:tbl>
      <w:tblPr>
        <w:tblStyle w:val="af3"/>
        <w:tblW w:w="790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1770"/>
        <w:gridCol w:w="1530"/>
        <w:gridCol w:w="1815"/>
      </w:tblGrid>
      <w:tr w:rsidR="00AF663F" w14:paraId="42ED50BB" w14:textId="77777777">
        <w:trPr>
          <w:trHeight w:val="440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4FE9" w14:textId="77777777" w:rsidR="00AF663F" w:rsidRDefault="00ED4FB5">
            <w:pPr>
              <w:ind w:left="10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Таблица</w:t>
            </w:r>
          </w:p>
        </w:tc>
        <w:tc>
          <w:tcPr>
            <w:tcW w:w="17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0832C" w14:textId="77777777" w:rsidR="00AF663F" w:rsidRDefault="00ED4FB5">
            <w:pPr>
              <w:ind w:left="10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Добавление</w:t>
            </w:r>
          </w:p>
        </w:tc>
        <w:tc>
          <w:tcPr>
            <w:tcW w:w="15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0D8A" w14:textId="77777777" w:rsidR="00AF663F" w:rsidRDefault="00ED4FB5">
            <w:pPr>
              <w:ind w:left="10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Изменение</w:t>
            </w:r>
          </w:p>
        </w:tc>
        <w:tc>
          <w:tcPr>
            <w:tcW w:w="18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5702D" w14:textId="77777777" w:rsidR="00AF663F" w:rsidRDefault="00ED4FB5">
            <w:pPr>
              <w:ind w:left="10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Удаление</w:t>
            </w:r>
          </w:p>
        </w:tc>
      </w:tr>
      <w:tr w:rsidR="00AF663F" w14:paraId="123A9485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EDC5E" w14:textId="77777777" w:rsidR="00AF663F" w:rsidRDefault="00ED4FB5">
            <w:pPr>
              <w:ind w:left="1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Пользователи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8D218" w14:textId="77777777"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0DBA7" w14:textId="77777777"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7761A" w14:textId="77777777"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</w:tr>
      <w:tr w:rsidR="00AF663F" w14:paraId="23029989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07A52" w14:textId="77777777" w:rsidR="00AF663F" w:rsidRDefault="00ED4FB5">
            <w:pPr>
              <w:ind w:left="1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Контрагенты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8AFB" w14:textId="77777777"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DAE4E" w14:textId="77777777"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4A820" w14:textId="77777777"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</w:tr>
      <w:tr w:rsidR="00AF663F" w14:paraId="21E02ACE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8E24E" w14:textId="77777777" w:rsidR="00AF663F" w:rsidRDefault="00ED4FB5">
            <w:pPr>
              <w:ind w:left="1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Договора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9363" w14:textId="77777777"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940FD" w14:textId="77777777"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F05D8" w14:textId="77777777"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</w:tr>
      <w:tr w:rsidR="00AF663F" w14:paraId="1B1D1910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6D3B7" w14:textId="77777777" w:rsidR="00AF663F" w:rsidRDefault="00ED4FB5">
            <w:pPr>
              <w:ind w:left="1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График </w:t>
            </w:r>
            <w:proofErr w:type="spellStart"/>
            <w:r>
              <w:rPr>
                <w:i/>
                <w:sz w:val="20"/>
                <w:szCs w:val="20"/>
              </w:rPr>
              <w:t>лаб.исследований</w:t>
            </w:r>
            <w:proofErr w:type="spellEnd"/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4D3C4" w14:textId="77777777"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D0091" w14:textId="77777777"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B5F8A" w14:textId="77777777"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</w:tr>
      <w:tr w:rsidR="00AF663F" w14:paraId="24A51BF0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2BD1" w14:textId="77777777" w:rsidR="00AF663F" w:rsidRDefault="00ED4FB5">
            <w:pPr>
              <w:ind w:left="1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 xml:space="preserve">Список </w:t>
            </w:r>
            <w:proofErr w:type="spellStart"/>
            <w:r>
              <w:rPr>
                <w:i/>
                <w:sz w:val="20"/>
                <w:szCs w:val="20"/>
              </w:rPr>
              <w:t>лаб.исследований</w:t>
            </w:r>
            <w:proofErr w:type="spellEnd"/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8C2D3" w14:textId="77777777"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E096" w14:textId="77777777"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29C5C" w14:textId="77777777"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</w:tr>
      <w:tr w:rsidR="00AF663F" w14:paraId="5984831E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D8799" w14:textId="77777777" w:rsidR="00AF663F" w:rsidRDefault="00ED4FB5">
            <w:pPr>
              <w:ind w:left="1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Список документов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E861" w14:textId="77777777"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A8503" w14:textId="77777777"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DB1A3" w14:textId="77777777"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</w:tr>
      <w:tr w:rsidR="00AF663F" w14:paraId="5F103D2F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70BFC" w14:textId="77777777" w:rsidR="00AF663F" w:rsidRDefault="00ED4FB5">
            <w:pPr>
              <w:ind w:left="1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График </w:t>
            </w:r>
            <w:proofErr w:type="spellStart"/>
            <w:r>
              <w:rPr>
                <w:i/>
                <w:sz w:val="20"/>
                <w:szCs w:val="20"/>
              </w:rPr>
              <w:t>дезработ</w:t>
            </w:r>
            <w:proofErr w:type="spellEnd"/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A693" w14:textId="77777777"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A420C" w14:textId="77777777"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4AEBD" w14:textId="77777777"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</w:tr>
      <w:tr w:rsidR="00AF663F" w14:paraId="03EEFE1A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81A94" w14:textId="77777777" w:rsidR="00AF663F" w:rsidRDefault="00ED4FB5">
            <w:pPr>
              <w:ind w:left="1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Список </w:t>
            </w:r>
            <w:proofErr w:type="spellStart"/>
            <w:r>
              <w:rPr>
                <w:i/>
                <w:sz w:val="20"/>
                <w:szCs w:val="20"/>
              </w:rPr>
              <w:t>дезработ</w:t>
            </w:r>
            <w:proofErr w:type="spellEnd"/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65D4" w14:textId="77777777"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F231F" w14:textId="77777777"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3436F" w14:textId="77777777"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</w:tr>
    </w:tbl>
    <w:p w14:paraId="0296D9D4" w14:textId="77777777" w:rsidR="00AF663F" w:rsidRDefault="00ED4FB5">
      <w:pPr>
        <w:rPr>
          <w:i/>
        </w:rPr>
      </w:pPr>
      <w:r>
        <w:rPr>
          <w:i/>
        </w:rPr>
        <w:t>*В файл экспорта включаются все данные</w:t>
      </w:r>
    </w:p>
    <w:p w14:paraId="702F5E33" w14:textId="77777777" w:rsidR="00AF663F" w:rsidRDefault="00AF663F">
      <w:pPr>
        <w:rPr>
          <w:i/>
        </w:rPr>
      </w:pPr>
    </w:p>
    <w:p w14:paraId="643DAF9B" w14:textId="77777777" w:rsidR="00AF663F" w:rsidRDefault="00AF663F">
      <w:pPr>
        <w:rPr>
          <w:i/>
          <w:u w:val="single"/>
        </w:rPr>
      </w:pPr>
    </w:p>
    <w:p w14:paraId="2D86BF6D" w14:textId="77777777" w:rsidR="00AF663F" w:rsidRDefault="00ED4FB5">
      <w:pPr>
        <w:rPr>
          <w:i/>
          <w:u w:val="single"/>
        </w:rPr>
      </w:pPr>
      <w:r>
        <w:rPr>
          <w:i/>
          <w:u w:val="single"/>
        </w:rPr>
        <w:t>Из Сайта в Базу будут выгружаться следующие данные:</w:t>
      </w:r>
    </w:p>
    <w:p w14:paraId="256A8494" w14:textId="77777777" w:rsidR="00AF663F" w:rsidRDefault="00AF663F">
      <w:pPr>
        <w:rPr>
          <w:i/>
          <w:u w:val="single"/>
        </w:rPr>
      </w:pPr>
    </w:p>
    <w:tbl>
      <w:tblPr>
        <w:tblStyle w:val="af4"/>
        <w:tblW w:w="790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1770"/>
        <w:gridCol w:w="1530"/>
        <w:gridCol w:w="1815"/>
      </w:tblGrid>
      <w:tr w:rsidR="00AF663F" w14:paraId="6E3BE54C" w14:textId="77777777">
        <w:trPr>
          <w:trHeight w:val="440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CDC4A" w14:textId="77777777" w:rsidR="00AF663F" w:rsidRDefault="00ED4FB5">
            <w:pPr>
              <w:ind w:left="10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Объект</w:t>
            </w:r>
          </w:p>
        </w:tc>
        <w:tc>
          <w:tcPr>
            <w:tcW w:w="17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0A" w14:textId="77777777" w:rsidR="00AF663F" w:rsidRDefault="00ED4FB5">
            <w:pPr>
              <w:ind w:left="10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Добавление</w:t>
            </w:r>
          </w:p>
        </w:tc>
        <w:tc>
          <w:tcPr>
            <w:tcW w:w="15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3A247" w14:textId="77777777" w:rsidR="00AF663F" w:rsidRDefault="00ED4FB5">
            <w:pPr>
              <w:ind w:left="10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Изменение</w:t>
            </w:r>
          </w:p>
        </w:tc>
        <w:tc>
          <w:tcPr>
            <w:tcW w:w="18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55FE0" w14:textId="77777777" w:rsidR="00AF663F" w:rsidRDefault="00ED4FB5">
            <w:pPr>
              <w:ind w:left="10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Удаление</w:t>
            </w:r>
          </w:p>
        </w:tc>
      </w:tr>
      <w:tr w:rsidR="00AF663F" w14:paraId="29ED1843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750C" w14:textId="77777777" w:rsidR="00AF663F" w:rsidRDefault="00ED4FB5">
            <w:pPr>
              <w:ind w:left="1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Пользователи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EF825" w14:textId="77777777"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2726B" w14:textId="77777777"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C3795" w14:textId="77777777"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</w:p>
        </w:tc>
      </w:tr>
      <w:tr w:rsidR="00AF663F" w14:paraId="177CBA77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809C" w14:textId="77777777" w:rsidR="00AF663F" w:rsidRDefault="00ED4FB5">
            <w:pPr>
              <w:ind w:left="1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Контрагенты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A91FA" w14:textId="77777777"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EB39" w14:textId="77777777"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EDE1" w14:textId="77777777"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</w:p>
        </w:tc>
      </w:tr>
      <w:tr w:rsidR="00AF663F" w14:paraId="2251F843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A2606" w14:textId="77777777" w:rsidR="00AF663F" w:rsidRDefault="00ED4FB5">
            <w:pPr>
              <w:ind w:left="1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Договора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16FE6" w14:textId="77777777"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E9B79" w14:textId="77777777"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F77C0" w14:textId="77777777"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</w:p>
        </w:tc>
      </w:tr>
      <w:tr w:rsidR="00AF663F" w14:paraId="2E1C8D1E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F164" w14:textId="77777777" w:rsidR="00AF663F" w:rsidRDefault="00ED4FB5">
            <w:pPr>
              <w:ind w:left="1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График </w:t>
            </w:r>
            <w:proofErr w:type="spellStart"/>
            <w:r>
              <w:rPr>
                <w:i/>
                <w:sz w:val="20"/>
                <w:szCs w:val="20"/>
              </w:rPr>
              <w:t>лаб.исследований</w:t>
            </w:r>
            <w:proofErr w:type="spellEnd"/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5501" w14:textId="77777777"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3F2BC" w14:textId="77777777"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FB4D" w14:textId="77777777"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</w:p>
        </w:tc>
      </w:tr>
      <w:tr w:rsidR="00AF663F" w14:paraId="24A4C2AE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E9111" w14:textId="77777777" w:rsidR="00AF663F" w:rsidRDefault="00ED4FB5">
            <w:pPr>
              <w:ind w:left="1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Список </w:t>
            </w:r>
            <w:proofErr w:type="spellStart"/>
            <w:r>
              <w:rPr>
                <w:i/>
                <w:sz w:val="20"/>
                <w:szCs w:val="20"/>
              </w:rPr>
              <w:t>лаб.исследований</w:t>
            </w:r>
            <w:proofErr w:type="spellEnd"/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FF27E" w14:textId="77777777"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CA40" w14:textId="77777777"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9EA78" w14:textId="77777777"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</w:p>
        </w:tc>
      </w:tr>
      <w:tr w:rsidR="00AF663F" w14:paraId="1DF885AF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52D1" w14:textId="77777777" w:rsidR="00AF663F" w:rsidRDefault="00ED4FB5">
            <w:pPr>
              <w:ind w:left="1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Список документов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1250" w14:textId="77777777"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E609B" w14:textId="77777777"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D01C" w14:textId="77777777"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</w:p>
        </w:tc>
      </w:tr>
      <w:tr w:rsidR="00AF663F" w14:paraId="3516C12A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D574D" w14:textId="77777777" w:rsidR="00AF663F" w:rsidRDefault="00ED4FB5">
            <w:pPr>
              <w:ind w:left="1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График </w:t>
            </w:r>
            <w:proofErr w:type="spellStart"/>
            <w:r>
              <w:rPr>
                <w:i/>
                <w:sz w:val="20"/>
                <w:szCs w:val="20"/>
              </w:rPr>
              <w:t>дезработ</w:t>
            </w:r>
            <w:proofErr w:type="spellEnd"/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AFED1" w14:textId="77777777"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433D" w14:textId="77777777"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62E30" w14:textId="77777777"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</w:p>
        </w:tc>
      </w:tr>
      <w:tr w:rsidR="00AF663F" w14:paraId="7AE26E6E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42A9" w14:textId="77777777" w:rsidR="00AF663F" w:rsidRDefault="00ED4FB5">
            <w:pPr>
              <w:ind w:left="1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Список </w:t>
            </w:r>
            <w:proofErr w:type="spellStart"/>
            <w:r>
              <w:rPr>
                <w:i/>
                <w:sz w:val="20"/>
                <w:szCs w:val="20"/>
              </w:rPr>
              <w:t>дезработ</w:t>
            </w:r>
            <w:proofErr w:type="spellEnd"/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319C9" w14:textId="77777777"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101A6" w14:textId="77777777"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8F7AD" w14:textId="77777777"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</w:p>
        </w:tc>
      </w:tr>
    </w:tbl>
    <w:p w14:paraId="5BB366D7" w14:textId="77777777" w:rsidR="00AF663F" w:rsidRDefault="00AF663F">
      <w:pPr>
        <w:rPr>
          <w:i/>
        </w:rPr>
      </w:pPr>
    </w:p>
    <w:p w14:paraId="0C7D1E99" w14:textId="77777777" w:rsidR="00AF663F" w:rsidRDefault="00ED4FB5">
      <w:pPr>
        <w:rPr>
          <w:i/>
        </w:rPr>
      </w:pPr>
      <w:r>
        <w:rPr>
          <w:i/>
        </w:rPr>
        <w:t>*В файл экспорта включаются только изменённые данные</w:t>
      </w:r>
    </w:p>
    <w:p w14:paraId="370B9AEA" w14:textId="77777777" w:rsidR="00AF663F" w:rsidRDefault="00AF663F">
      <w:pPr>
        <w:rPr>
          <w:b/>
          <w:i/>
          <w:color w:val="3C78D8"/>
        </w:rPr>
      </w:pPr>
    </w:p>
    <w:p w14:paraId="5342D9D9" w14:textId="77777777" w:rsidR="00AF663F" w:rsidRDefault="00ED4FB5">
      <w:pPr>
        <w:rPr>
          <w:b/>
          <w:i/>
          <w:color w:val="3C78D8"/>
        </w:rPr>
      </w:pPr>
      <w:r>
        <w:rPr>
          <w:b/>
          <w:i/>
          <w:color w:val="3C78D8"/>
        </w:rPr>
        <w:t>Для каждой таблицы создается свой отдельный файл</w:t>
      </w:r>
    </w:p>
    <w:p w14:paraId="46AC47AD" w14:textId="77777777" w:rsidR="00AF663F" w:rsidRDefault="00AF663F">
      <w:pPr>
        <w:rPr>
          <w:b/>
        </w:rPr>
      </w:pPr>
    </w:p>
    <w:tbl>
      <w:tblPr>
        <w:tblStyle w:val="af5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5985"/>
      </w:tblGrid>
      <w:tr w:rsidR="00AF663F" w14:paraId="57444419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69CA0" w14:textId="77777777" w:rsidR="00AF663F" w:rsidRDefault="00ED4FB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Название файла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38BBA" w14:textId="77777777" w:rsidR="00AF663F" w:rsidRDefault="00ED4FB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Описание таблицы</w:t>
            </w:r>
          </w:p>
        </w:tc>
      </w:tr>
      <w:tr w:rsidR="00AF663F" w14:paraId="43A03D5C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551A4" w14:textId="77777777" w:rsidR="00AF663F" w:rsidRDefault="00ED4FB5">
            <w:pPr>
              <w:widowControl w:val="0"/>
              <w:spacing w:line="240" w:lineRule="auto"/>
            </w:pPr>
            <w:proofErr w:type="spellStart"/>
            <w:r>
              <w:t>users</w:t>
            </w:r>
            <w:proofErr w:type="spellEnd"/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9E343" w14:textId="77777777" w:rsidR="00AF663F" w:rsidRDefault="00ED4FB5">
            <w:pPr>
              <w:widowControl w:val="0"/>
              <w:spacing w:line="240" w:lineRule="auto"/>
            </w:pPr>
            <w:r>
              <w:t>Пользователи</w:t>
            </w:r>
          </w:p>
        </w:tc>
      </w:tr>
      <w:tr w:rsidR="00AF663F" w14:paraId="1DD042E0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EB8DA" w14:textId="77777777" w:rsidR="00AF663F" w:rsidRDefault="00ED4FB5">
            <w:pPr>
              <w:widowControl w:val="0"/>
              <w:spacing w:line="240" w:lineRule="auto"/>
            </w:pPr>
            <w:proofErr w:type="spellStart"/>
            <w:r>
              <w:t>kontragenty</w:t>
            </w:r>
            <w:proofErr w:type="spellEnd"/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67982" w14:textId="77777777" w:rsidR="00AF663F" w:rsidRDefault="00ED4FB5">
            <w:pPr>
              <w:widowControl w:val="0"/>
              <w:spacing w:line="240" w:lineRule="auto"/>
            </w:pPr>
            <w:r>
              <w:t>Контрагенты</w:t>
            </w:r>
          </w:p>
        </w:tc>
      </w:tr>
      <w:tr w:rsidR="00AF663F" w14:paraId="4080E278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24C43" w14:textId="77777777" w:rsidR="00AF663F" w:rsidRDefault="00ED4FB5">
            <w:pPr>
              <w:widowControl w:val="0"/>
              <w:spacing w:line="240" w:lineRule="auto"/>
            </w:pPr>
            <w:proofErr w:type="spellStart"/>
            <w:r>
              <w:lastRenderedPageBreak/>
              <w:t>dogovora</w:t>
            </w:r>
            <w:proofErr w:type="spellEnd"/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8BB8" w14:textId="77777777" w:rsidR="00AF663F" w:rsidRDefault="00ED4FB5">
            <w:pPr>
              <w:widowControl w:val="0"/>
              <w:spacing w:line="240" w:lineRule="auto"/>
            </w:pPr>
            <w:r>
              <w:t>Договора</w:t>
            </w:r>
          </w:p>
        </w:tc>
      </w:tr>
      <w:tr w:rsidR="00AF663F" w14:paraId="30650514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CDA28" w14:textId="77777777" w:rsidR="00AF663F" w:rsidRDefault="00ED4FB5">
            <w:pPr>
              <w:widowControl w:val="0"/>
              <w:spacing w:line="240" w:lineRule="auto"/>
            </w:pPr>
            <w:proofErr w:type="spellStart"/>
            <w:r>
              <w:t>grafik_lab</w:t>
            </w:r>
            <w:proofErr w:type="spellEnd"/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9EBB9" w14:textId="77777777" w:rsidR="00AF663F" w:rsidRDefault="00ED4FB5">
            <w:pPr>
              <w:widowControl w:val="0"/>
              <w:spacing w:line="240" w:lineRule="auto"/>
            </w:pPr>
            <w:r>
              <w:t xml:space="preserve">График лабораторных исследований </w:t>
            </w:r>
          </w:p>
        </w:tc>
      </w:tr>
      <w:tr w:rsidR="00AF663F" w14:paraId="6921533A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0A742" w14:textId="77777777" w:rsidR="00AF663F" w:rsidRDefault="00ED4FB5">
            <w:pPr>
              <w:widowControl w:val="0"/>
              <w:spacing w:line="240" w:lineRule="auto"/>
            </w:pPr>
            <w:proofErr w:type="spellStart"/>
            <w:r>
              <w:t>spisok</w:t>
            </w:r>
            <w:proofErr w:type="spellEnd"/>
            <w:r>
              <w:t xml:space="preserve">_ </w:t>
            </w:r>
            <w:proofErr w:type="spellStart"/>
            <w:r>
              <w:t>lab</w:t>
            </w:r>
            <w:proofErr w:type="spellEnd"/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D6466" w14:textId="77777777" w:rsidR="00AF663F" w:rsidRDefault="00ED4FB5">
            <w:pPr>
              <w:widowControl w:val="0"/>
              <w:spacing w:line="240" w:lineRule="auto"/>
            </w:pPr>
            <w:r>
              <w:t>Список лабораторных исследований</w:t>
            </w:r>
          </w:p>
        </w:tc>
      </w:tr>
      <w:tr w:rsidR="00AF663F" w14:paraId="2191558F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2BE6C" w14:textId="77777777" w:rsidR="00AF663F" w:rsidRDefault="00ED4FB5">
            <w:pPr>
              <w:widowControl w:val="0"/>
              <w:spacing w:line="240" w:lineRule="auto"/>
            </w:pPr>
            <w:proofErr w:type="spellStart"/>
            <w:r>
              <w:t>spisok_doc</w:t>
            </w:r>
            <w:proofErr w:type="spellEnd"/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13B8" w14:textId="77777777" w:rsidR="00AF663F" w:rsidRDefault="00ED4FB5">
            <w:pPr>
              <w:widowControl w:val="0"/>
              <w:spacing w:line="240" w:lineRule="auto"/>
            </w:pPr>
            <w:r>
              <w:t xml:space="preserve">Список оформленных </w:t>
            </w:r>
            <w:proofErr w:type="spellStart"/>
            <w:r>
              <w:t>сандокументов</w:t>
            </w:r>
            <w:proofErr w:type="spellEnd"/>
          </w:p>
        </w:tc>
      </w:tr>
      <w:tr w:rsidR="00AF663F" w14:paraId="07156B17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C0F03" w14:textId="77777777" w:rsidR="00AF663F" w:rsidRDefault="00ED4FB5">
            <w:pPr>
              <w:widowControl w:val="0"/>
              <w:spacing w:line="240" w:lineRule="auto"/>
            </w:pPr>
            <w:proofErr w:type="spellStart"/>
            <w:r>
              <w:t>grafik_dez</w:t>
            </w:r>
            <w:proofErr w:type="spellEnd"/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8CB8C" w14:textId="77777777" w:rsidR="00AF663F" w:rsidRDefault="00ED4FB5">
            <w:pPr>
              <w:widowControl w:val="0"/>
              <w:spacing w:line="240" w:lineRule="auto"/>
            </w:pPr>
            <w:r>
              <w:t xml:space="preserve">График </w:t>
            </w:r>
            <w:proofErr w:type="spellStart"/>
            <w:r>
              <w:t>дезработ</w:t>
            </w:r>
            <w:proofErr w:type="spellEnd"/>
          </w:p>
        </w:tc>
      </w:tr>
      <w:tr w:rsidR="00AF663F" w14:paraId="79F42832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A11CB" w14:textId="77777777" w:rsidR="00AF663F" w:rsidRDefault="00ED4FB5">
            <w:pPr>
              <w:widowControl w:val="0"/>
              <w:spacing w:line="240" w:lineRule="auto"/>
            </w:pPr>
            <w:proofErr w:type="spellStart"/>
            <w:r>
              <w:t>spisok_dez</w:t>
            </w:r>
            <w:proofErr w:type="spellEnd"/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7AAE" w14:textId="77777777" w:rsidR="00AF663F" w:rsidRDefault="00ED4FB5">
            <w:pPr>
              <w:widowControl w:val="0"/>
              <w:spacing w:line="240" w:lineRule="auto"/>
            </w:pPr>
            <w:r>
              <w:t>Список проведённых дезинфекционных работ</w:t>
            </w:r>
          </w:p>
        </w:tc>
      </w:tr>
    </w:tbl>
    <w:p w14:paraId="26B6EED7" w14:textId="77777777" w:rsidR="00AF663F" w:rsidRDefault="00AF663F">
      <w:pPr>
        <w:rPr>
          <w:color w:val="3C78D8"/>
        </w:rPr>
      </w:pPr>
    </w:p>
    <w:p w14:paraId="52F57E81" w14:textId="77777777" w:rsidR="00AF663F" w:rsidRDefault="00ED4FB5">
      <w:pPr>
        <w:rPr>
          <w:i/>
        </w:rPr>
      </w:pPr>
      <w:r>
        <w:rPr>
          <w:i/>
        </w:rPr>
        <w:t xml:space="preserve">Комментарий : Данные файлы создает как Сайт, так и База. Для удобного понимания кто будет считывать файл будет создано две общие директории. </w:t>
      </w:r>
    </w:p>
    <w:p w14:paraId="2F02F0E2" w14:textId="77777777" w:rsidR="00AF663F" w:rsidRDefault="00AF663F">
      <w:pPr>
        <w:rPr>
          <w:i/>
        </w:rPr>
      </w:pPr>
    </w:p>
    <w:p w14:paraId="1EDFD5A9" w14:textId="77777777" w:rsidR="00AF663F" w:rsidRPr="00DF7A9C" w:rsidRDefault="00ED4FB5">
      <w:pPr>
        <w:rPr>
          <w:b/>
          <w:i/>
          <w:lang w:val="en-US"/>
        </w:rPr>
      </w:pPr>
      <w:r w:rsidRPr="00DF7A9C">
        <w:rPr>
          <w:b/>
          <w:i/>
          <w:lang w:val="en-US"/>
        </w:rPr>
        <w:t>/import/</w:t>
      </w:r>
      <w:proofErr w:type="spellStart"/>
      <w:r w:rsidRPr="00DF7A9C">
        <w:rPr>
          <w:b/>
          <w:i/>
          <w:lang w:val="en-US"/>
        </w:rPr>
        <w:t>to_site</w:t>
      </w:r>
      <w:proofErr w:type="spellEnd"/>
      <w:r w:rsidRPr="00DF7A9C">
        <w:rPr>
          <w:b/>
          <w:i/>
          <w:lang w:val="en-US"/>
        </w:rPr>
        <w:t>/&lt;object&gt;/&lt;file&gt;</w:t>
      </w:r>
    </w:p>
    <w:p w14:paraId="0C1479C8" w14:textId="77777777" w:rsidR="00AF663F" w:rsidRPr="00DF7A9C" w:rsidRDefault="00ED4FB5">
      <w:pPr>
        <w:rPr>
          <w:b/>
          <w:i/>
          <w:lang w:val="en-US"/>
        </w:rPr>
      </w:pPr>
      <w:r w:rsidRPr="00DF7A9C">
        <w:rPr>
          <w:b/>
          <w:i/>
          <w:lang w:val="en-US"/>
        </w:rPr>
        <w:t>/import/</w:t>
      </w:r>
      <w:proofErr w:type="spellStart"/>
      <w:r w:rsidRPr="00DF7A9C">
        <w:rPr>
          <w:b/>
          <w:i/>
          <w:lang w:val="en-US"/>
        </w:rPr>
        <w:t>to_base</w:t>
      </w:r>
      <w:proofErr w:type="spellEnd"/>
      <w:r w:rsidRPr="00DF7A9C">
        <w:rPr>
          <w:b/>
          <w:i/>
          <w:lang w:val="en-US"/>
        </w:rPr>
        <w:t>/&lt;object&gt;/&lt;file&gt;</w:t>
      </w:r>
    </w:p>
    <w:p w14:paraId="0890A8C7" w14:textId="77777777" w:rsidR="00AF663F" w:rsidRPr="00DF7A9C" w:rsidRDefault="00AF663F">
      <w:pPr>
        <w:rPr>
          <w:b/>
          <w:i/>
          <w:color w:val="3C78D8"/>
          <w:lang w:val="en-US"/>
        </w:rPr>
      </w:pPr>
    </w:p>
    <w:p w14:paraId="30A799D5" w14:textId="77777777" w:rsidR="00AF663F" w:rsidRDefault="00ED4FB5">
      <w:r>
        <w:t xml:space="preserve">Например, рассмотрим ситуацию по созданию файла с пользователями. </w:t>
      </w:r>
    </w:p>
    <w:p w14:paraId="28C55B6B" w14:textId="77777777" w:rsidR="00AF663F" w:rsidRDefault="00ED4FB5">
      <w:r>
        <w:t xml:space="preserve">При генерации файла сторонним сервисом, в соответствующей папке будет создан файл определенного наименования </w:t>
      </w:r>
      <w:r>
        <w:rPr>
          <w:b/>
          <w:i/>
        </w:rPr>
        <w:t>`users_145600000`</w:t>
      </w:r>
      <w:r>
        <w:t>. После импорта файла - файл будет удален.</w:t>
      </w:r>
    </w:p>
    <w:p w14:paraId="3650E5F3" w14:textId="77777777" w:rsidR="00AF663F" w:rsidRDefault="00AF663F"/>
    <w:p w14:paraId="58925918" w14:textId="77777777" w:rsidR="00AF663F" w:rsidRDefault="00ED4FB5">
      <w:pPr>
        <w:rPr>
          <w:b/>
        </w:rPr>
      </w:pPr>
      <w:r>
        <w:t xml:space="preserve">Формат названия файла </w:t>
      </w:r>
      <w:r>
        <w:rPr>
          <w:b/>
          <w:i/>
          <w:color w:val="3C78D8"/>
        </w:rPr>
        <w:t>`</w:t>
      </w:r>
      <w:proofErr w:type="spellStart"/>
      <w:r>
        <w:rPr>
          <w:b/>
          <w:i/>
          <w:color w:val="3C78D8"/>
        </w:rPr>
        <w:t>object_timestamp</w:t>
      </w:r>
      <w:proofErr w:type="spellEnd"/>
      <w:r>
        <w:rPr>
          <w:b/>
          <w:i/>
          <w:color w:val="3C78D8"/>
        </w:rPr>
        <w:t xml:space="preserve">`, </w:t>
      </w:r>
      <w:r>
        <w:t>например</w:t>
      </w:r>
      <w:r>
        <w:rPr>
          <w:b/>
        </w:rPr>
        <w:t xml:space="preserve"> users_2019032244.xls</w:t>
      </w:r>
    </w:p>
    <w:p w14:paraId="0170C1F1" w14:textId="77777777" w:rsidR="00AF663F" w:rsidRDefault="00AF663F">
      <w:pPr>
        <w:rPr>
          <w:b/>
          <w:i/>
          <w:color w:val="3C78D8"/>
        </w:rPr>
      </w:pPr>
    </w:p>
    <w:p w14:paraId="5DCCF452" w14:textId="77777777" w:rsidR="00AF663F" w:rsidRDefault="00AF663F">
      <w:pPr>
        <w:rPr>
          <w:b/>
          <w:i/>
          <w:color w:val="3C78D8"/>
        </w:rPr>
      </w:pPr>
    </w:p>
    <w:p w14:paraId="1AC5C95B" w14:textId="77777777" w:rsidR="00AF663F" w:rsidRDefault="00ED4FB5">
      <w:pPr>
        <w:rPr>
          <w:b/>
          <w:i/>
          <w:color w:val="3C78D8"/>
        </w:rPr>
      </w:pPr>
      <w:r>
        <w:rPr>
          <w:b/>
          <w:i/>
          <w:color w:val="3C78D8"/>
        </w:rPr>
        <w:t>Действия по итогам импорта/экспорта файла</w:t>
      </w:r>
    </w:p>
    <w:p w14:paraId="30CA65A7" w14:textId="77777777" w:rsidR="00AF663F" w:rsidRDefault="00AF663F"/>
    <w:p w14:paraId="5FAA76FB" w14:textId="77777777" w:rsidR="00AF663F" w:rsidRDefault="00ED4FB5">
      <w:r>
        <w:t>По итогу импорта файла на сайт, происходит сравнение таблиц из Базы с таблицей на Сайте и помечаются записи, с которыми нужно сделать следующие действия:</w:t>
      </w:r>
    </w:p>
    <w:p w14:paraId="29A367AE" w14:textId="77777777" w:rsidR="00AF663F" w:rsidRDefault="00AF663F"/>
    <w:p w14:paraId="7CCD58A5" w14:textId="77777777" w:rsidR="00AF663F" w:rsidRDefault="00ED4FB5">
      <w:r>
        <w:t xml:space="preserve">Действий всего может быть три: </w:t>
      </w:r>
    </w:p>
    <w:tbl>
      <w:tblPr>
        <w:tblStyle w:val="af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F663F" w14:paraId="7C195D4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EBB5C" w14:textId="77777777" w:rsidR="00AF663F" w:rsidRDefault="00ED4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Название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975B" w14:textId="77777777" w:rsidR="00AF663F" w:rsidRDefault="00ED4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Описание</w:t>
            </w:r>
          </w:p>
        </w:tc>
      </w:tr>
      <w:tr w:rsidR="00AF663F" w14:paraId="3765F18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DAEA" w14:textId="77777777" w:rsidR="00AF663F" w:rsidRDefault="00ED4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26BE" w14:textId="77777777" w:rsidR="00AF663F" w:rsidRDefault="00ED4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Используем на первом импорте </w:t>
            </w:r>
            <w:proofErr w:type="spellStart"/>
            <w:r>
              <w:t>обьектов</w:t>
            </w:r>
            <w:proofErr w:type="spellEnd"/>
            <w:r>
              <w:t xml:space="preserve"> в систему.</w:t>
            </w:r>
          </w:p>
        </w:tc>
      </w:tr>
      <w:tr w:rsidR="00AF663F" w14:paraId="029987C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EE1B1" w14:textId="77777777" w:rsidR="00AF663F" w:rsidRDefault="00ED4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update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5187E" w14:textId="77777777" w:rsidR="00AF663F" w:rsidRDefault="00ED4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Используем только в тому </w:t>
            </w:r>
            <w:proofErr w:type="spellStart"/>
            <w:r>
              <w:t>сслучае</w:t>
            </w:r>
            <w:proofErr w:type="spellEnd"/>
            <w:r>
              <w:t xml:space="preserve">, если по определенным </w:t>
            </w:r>
            <w:proofErr w:type="spellStart"/>
            <w:r>
              <w:t>обьектам</w:t>
            </w:r>
            <w:proofErr w:type="spellEnd"/>
            <w:r>
              <w:t xml:space="preserve"> были изменения. </w:t>
            </w:r>
          </w:p>
        </w:tc>
      </w:tr>
      <w:tr w:rsidR="00AF663F" w14:paraId="6316833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A5CEB" w14:textId="77777777" w:rsidR="00AF663F" w:rsidRDefault="00ED4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delete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80BC" w14:textId="77777777" w:rsidR="00AF663F" w:rsidRDefault="00ED4FB5">
            <w:pPr>
              <w:widowControl w:val="0"/>
              <w:spacing w:line="240" w:lineRule="auto"/>
            </w:pPr>
            <w:r>
              <w:t xml:space="preserve">Используем только в тому </w:t>
            </w:r>
            <w:proofErr w:type="spellStart"/>
            <w:r>
              <w:t>сслучае</w:t>
            </w:r>
            <w:proofErr w:type="spellEnd"/>
            <w:r>
              <w:t xml:space="preserve">, если по определенным </w:t>
            </w:r>
            <w:proofErr w:type="spellStart"/>
            <w:r>
              <w:t>обьектам</w:t>
            </w:r>
            <w:proofErr w:type="spellEnd"/>
            <w:r>
              <w:t xml:space="preserve"> были удаления. </w:t>
            </w:r>
          </w:p>
        </w:tc>
      </w:tr>
    </w:tbl>
    <w:p w14:paraId="71B4A36D" w14:textId="77777777" w:rsidR="00AF663F" w:rsidRDefault="00AF663F">
      <w:pPr>
        <w:rPr>
          <w:i/>
        </w:rPr>
      </w:pPr>
    </w:p>
    <w:p w14:paraId="39EE939F" w14:textId="77777777" w:rsidR="00AF663F" w:rsidRDefault="00AF663F">
      <w:pPr>
        <w:rPr>
          <w:i/>
        </w:rPr>
      </w:pPr>
    </w:p>
    <w:p w14:paraId="10A1FA87" w14:textId="77777777" w:rsidR="00AF663F" w:rsidRDefault="00ED4FB5" w:rsidP="00A241F1">
      <w:pPr>
        <w:numPr>
          <w:ilvl w:val="0"/>
          <w:numId w:val="10"/>
        </w:numPr>
        <w:rPr>
          <w:b/>
          <w:sz w:val="28"/>
          <w:szCs w:val="28"/>
        </w:rPr>
      </w:pPr>
      <w:bookmarkStart w:id="1" w:name="_19oio47d4z6c" w:colFirst="0" w:colLast="0"/>
      <w:bookmarkEnd w:id="1"/>
      <w:r>
        <w:rPr>
          <w:b/>
          <w:sz w:val="28"/>
          <w:szCs w:val="28"/>
        </w:rPr>
        <w:t>Требования к дизайну</w:t>
      </w:r>
    </w:p>
    <w:p w14:paraId="3114D6A0" w14:textId="77777777" w:rsidR="00AF663F" w:rsidRDefault="00AF663F">
      <w:pPr>
        <w:ind w:left="720"/>
        <w:jc w:val="both"/>
        <w:rPr>
          <w:sz w:val="24"/>
          <w:szCs w:val="24"/>
          <w:highlight w:val="white"/>
        </w:rPr>
      </w:pPr>
    </w:p>
    <w:p w14:paraId="077A79D7" w14:textId="77777777" w:rsidR="00AF663F" w:rsidRDefault="00ED4FB5">
      <w:pPr>
        <w:ind w:left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Разработка дизайна планируется на три разрешения экрана:</w:t>
      </w:r>
    </w:p>
    <w:p w14:paraId="00A0EC0D" w14:textId="77777777" w:rsidR="00AF663F" w:rsidRDefault="00ED4FB5">
      <w:pPr>
        <w:ind w:left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- 1366 </w:t>
      </w:r>
      <w:proofErr w:type="spellStart"/>
      <w:r>
        <w:rPr>
          <w:sz w:val="24"/>
          <w:szCs w:val="24"/>
          <w:highlight w:val="white"/>
        </w:rPr>
        <w:t>px</w:t>
      </w:r>
      <w:proofErr w:type="spellEnd"/>
      <w:r>
        <w:rPr>
          <w:sz w:val="24"/>
          <w:szCs w:val="24"/>
          <w:highlight w:val="white"/>
        </w:rPr>
        <w:t xml:space="preserve"> - десктоп</w:t>
      </w:r>
    </w:p>
    <w:p w14:paraId="388C5204" w14:textId="77777777" w:rsidR="00AF663F" w:rsidRDefault="00ED4FB5">
      <w:pPr>
        <w:ind w:left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- 768 </w:t>
      </w:r>
      <w:proofErr w:type="spellStart"/>
      <w:r>
        <w:rPr>
          <w:sz w:val="24"/>
          <w:szCs w:val="24"/>
          <w:highlight w:val="white"/>
        </w:rPr>
        <w:t>px</w:t>
      </w:r>
      <w:proofErr w:type="spellEnd"/>
      <w:r>
        <w:rPr>
          <w:sz w:val="24"/>
          <w:szCs w:val="24"/>
          <w:highlight w:val="white"/>
        </w:rPr>
        <w:t xml:space="preserve"> - планшет</w:t>
      </w:r>
    </w:p>
    <w:p w14:paraId="7A332C22" w14:textId="77777777" w:rsidR="00AF663F" w:rsidRDefault="00ED4FB5">
      <w:pPr>
        <w:ind w:left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- 320 </w:t>
      </w:r>
      <w:proofErr w:type="spellStart"/>
      <w:r>
        <w:rPr>
          <w:sz w:val="24"/>
          <w:szCs w:val="24"/>
          <w:highlight w:val="white"/>
        </w:rPr>
        <w:t>px</w:t>
      </w:r>
      <w:proofErr w:type="spellEnd"/>
      <w:r>
        <w:rPr>
          <w:sz w:val="24"/>
          <w:szCs w:val="24"/>
          <w:highlight w:val="white"/>
        </w:rPr>
        <w:t xml:space="preserve"> - </w:t>
      </w:r>
      <w:proofErr w:type="spellStart"/>
      <w:r>
        <w:rPr>
          <w:sz w:val="24"/>
          <w:szCs w:val="24"/>
          <w:highlight w:val="white"/>
        </w:rPr>
        <w:t>мобайл</w:t>
      </w:r>
      <w:proofErr w:type="spellEnd"/>
    </w:p>
    <w:p w14:paraId="18310100" w14:textId="77777777" w:rsidR="00AF663F" w:rsidRDefault="00AF663F">
      <w:pPr>
        <w:ind w:left="720"/>
        <w:jc w:val="both"/>
        <w:rPr>
          <w:sz w:val="24"/>
          <w:szCs w:val="24"/>
          <w:highlight w:val="white"/>
        </w:rPr>
      </w:pPr>
    </w:p>
    <w:p w14:paraId="2B001F2A" w14:textId="77777777" w:rsidR="00AF663F" w:rsidRDefault="00ED4FB5">
      <w:pPr>
        <w:ind w:left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Примеры сайтов: </w:t>
      </w:r>
    </w:p>
    <w:p w14:paraId="3EB850A5" w14:textId="77777777" w:rsidR="00AF663F" w:rsidRDefault="00AF663F">
      <w:pPr>
        <w:ind w:left="720"/>
        <w:jc w:val="both"/>
        <w:rPr>
          <w:sz w:val="24"/>
          <w:szCs w:val="24"/>
          <w:highlight w:val="white"/>
        </w:rPr>
      </w:pPr>
    </w:p>
    <w:p w14:paraId="3FFAA13C" w14:textId="77777777" w:rsidR="00AF663F" w:rsidRDefault="00ED4FB5">
      <w:pPr>
        <w:ind w:left="720"/>
        <w:jc w:val="both"/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</w:rPr>
        <w:t xml:space="preserve">- </w:t>
      </w:r>
      <w:r>
        <w:rPr>
          <w:sz w:val="24"/>
          <w:szCs w:val="24"/>
          <w:highlight w:val="white"/>
          <w:u w:val="single"/>
        </w:rPr>
        <w:t>https://packwire.com/</w:t>
      </w:r>
    </w:p>
    <w:p w14:paraId="0D0845BB" w14:textId="77777777" w:rsidR="00AF663F" w:rsidRDefault="00AF663F">
      <w:pPr>
        <w:ind w:left="720"/>
        <w:jc w:val="both"/>
        <w:rPr>
          <w:sz w:val="24"/>
          <w:szCs w:val="24"/>
          <w:highlight w:val="white"/>
        </w:rPr>
      </w:pPr>
    </w:p>
    <w:p w14:paraId="1167BCA0" w14:textId="77777777" w:rsidR="00AF663F" w:rsidRPr="00A241F1" w:rsidRDefault="00ED4FB5" w:rsidP="00A241F1">
      <w:pPr>
        <w:numPr>
          <w:ilvl w:val="0"/>
          <w:numId w:val="10"/>
        </w:numPr>
        <w:rPr>
          <w:b/>
          <w:sz w:val="28"/>
          <w:szCs w:val="28"/>
        </w:rPr>
      </w:pPr>
      <w:bookmarkStart w:id="2" w:name="_gtnz4qay4734" w:colFirst="0" w:colLast="0"/>
      <w:bookmarkEnd w:id="2"/>
      <w:r w:rsidRPr="00A241F1">
        <w:rPr>
          <w:b/>
          <w:sz w:val="28"/>
          <w:szCs w:val="28"/>
        </w:rPr>
        <w:t>Требования к верстке</w:t>
      </w:r>
    </w:p>
    <w:p w14:paraId="53BC079D" w14:textId="77777777" w:rsidR="00AF663F" w:rsidRDefault="00AF663F">
      <w:pPr>
        <w:widowControl w:val="0"/>
        <w:jc w:val="both"/>
        <w:rPr>
          <w:b/>
          <w:sz w:val="24"/>
          <w:szCs w:val="24"/>
          <w:highlight w:val="white"/>
        </w:rPr>
      </w:pPr>
    </w:p>
    <w:p w14:paraId="6F7CE26E" w14:textId="77777777" w:rsidR="00AF663F" w:rsidRDefault="00ED4FB5">
      <w:pPr>
        <w:widowControl w:val="0"/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Сайт должен корректно отображаться и функционировать в следующих браузерах:</w:t>
      </w:r>
    </w:p>
    <w:p w14:paraId="25079258" w14:textId="77777777" w:rsidR="00AF663F" w:rsidRDefault="00ED4FB5">
      <w:pPr>
        <w:widowControl w:val="0"/>
        <w:numPr>
          <w:ilvl w:val="0"/>
          <w:numId w:val="7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Google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chrome</w:t>
      </w:r>
      <w:proofErr w:type="spellEnd"/>
      <w:r>
        <w:rPr>
          <w:sz w:val="24"/>
          <w:szCs w:val="24"/>
          <w:highlight w:val="white"/>
        </w:rPr>
        <w:t xml:space="preserve"> 65 и выше</w:t>
      </w:r>
    </w:p>
    <w:p w14:paraId="2E860187" w14:textId="77777777" w:rsidR="00AF663F" w:rsidRDefault="00ED4FB5">
      <w:pPr>
        <w:widowControl w:val="0"/>
        <w:numPr>
          <w:ilvl w:val="0"/>
          <w:numId w:val="7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Firefox</w:t>
      </w:r>
      <w:proofErr w:type="spellEnd"/>
      <w:r>
        <w:rPr>
          <w:sz w:val="24"/>
          <w:szCs w:val="24"/>
          <w:highlight w:val="white"/>
        </w:rPr>
        <w:t xml:space="preserve"> 59 и выше </w:t>
      </w:r>
    </w:p>
    <w:p w14:paraId="65F55D6D" w14:textId="77777777" w:rsidR="00AF663F" w:rsidRDefault="00ED4FB5">
      <w:pPr>
        <w:widowControl w:val="0"/>
        <w:numPr>
          <w:ilvl w:val="0"/>
          <w:numId w:val="7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Opera</w:t>
      </w:r>
      <w:proofErr w:type="spellEnd"/>
      <w:r>
        <w:rPr>
          <w:sz w:val="24"/>
          <w:szCs w:val="24"/>
          <w:highlight w:val="white"/>
        </w:rPr>
        <w:t xml:space="preserve"> 51 и выше</w:t>
      </w:r>
    </w:p>
    <w:p w14:paraId="110E0015" w14:textId="77777777" w:rsidR="00AF663F" w:rsidRDefault="00AF663F">
      <w:pPr>
        <w:widowControl w:val="0"/>
        <w:ind w:left="1440"/>
        <w:jc w:val="both"/>
        <w:rPr>
          <w:sz w:val="24"/>
          <w:szCs w:val="24"/>
          <w:highlight w:val="white"/>
        </w:rPr>
      </w:pPr>
    </w:p>
    <w:p w14:paraId="6125E52B" w14:textId="77777777" w:rsidR="00AF663F" w:rsidRDefault="00ED4FB5">
      <w:pPr>
        <w:ind w:firstLine="72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Адаптив</w:t>
      </w:r>
      <w:proofErr w:type="spellEnd"/>
      <w:r>
        <w:rPr>
          <w:sz w:val="24"/>
          <w:szCs w:val="24"/>
          <w:highlight w:val="white"/>
        </w:rPr>
        <w:t xml:space="preserve"> - необходимо корректное отображение на устройствах: </w:t>
      </w:r>
    </w:p>
    <w:p w14:paraId="05D57DAA" w14:textId="77777777" w:rsidR="00AF663F" w:rsidRDefault="00ED4FB5">
      <w:pPr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- </w:t>
      </w:r>
      <w:proofErr w:type="spellStart"/>
      <w:r>
        <w:rPr>
          <w:sz w:val="24"/>
          <w:szCs w:val="24"/>
          <w:highlight w:val="white"/>
        </w:rPr>
        <w:t>Android</w:t>
      </w:r>
      <w:proofErr w:type="spellEnd"/>
      <w:r>
        <w:rPr>
          <w:sz w:val="24"/>
          <w:szCs w:val="24"/>
          <w:highlight w:val="white"/>
        </w:rPr>
        <w:t xml:space="preserve"> версии 6.0 и выше</w:t>
      </w:r>
    </w:p>
    <w:p w14:paraId="6A428A78" w14:textId="77777777" w:rsidR="00AF663F" w:rsidRDefault="00ED4FB5">
      <w:pPr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- IOS  </w:t>
      </w:r>
      <w:proofErr w:type="spellStart"/>
      <w:r>
        <w:rPr>
          <w:sz w:val="24"/>
          <w:szCs w:val="24"/>
          <w:highlight w:val="white"/>
        </w:rPr>
        <w:t>iphone</w:t>
      </w:r>
      <w:proofErr w:type="spellEnd"/>
      <w:r>
        <w:rPr>
          <w:sz w:val="24"/>
          <w:szCs w:val="24"/>
          <w:highlight w:val="white"/>
        </w:rPr>
        <w:t xml:space="preserve"> 5s и выше.</w:t>
      </w:r>
    </w:p>
    <w:p w14:paraId="15C701C7" w14:textId="77777777" w:rsidR="00AF663F" w:rsidRDefault="00ED4FB5">
      <w:pPr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ab/>
        <w:t xml:space="preserve">Верстка должна быть адаптивной для ширины экрана от 320 до 1920 </w:t>
      </w:r>
      <w:proofErr w:type="spellStart"/>
      <w:r>
        <w:rPr>
          <w:sz w:val="24"/>
          <w:szCs w:val="24"/>
          <w:highlight w:val="white"/>
        </w:rPr>
        <w:t>px</w:t>
      </w:r>
      <w:proofErr w:type="spellEnd"/>
      <w:r>
        <w:rPr>
          <w:sz w:val="24"/>
          <w:szCs w:val="24"/>
          <w:highlight w:val="white"/>
        </w:rPr>
        <w:t>.</w:t>
      </w:r>
    </w:p>
    <w:p w14:paraId="0E9BDD27" w14:textId="77777777" w:rsidR="00AF663F" w:rsidRDefault="00ED4FB5">
      <w:pPr>
        <w:ind w:firstLine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Элементы анимации уточняются в ходе реализации дизайна проекта и предлагаются дизайнером в виде документа UI-KIT.</w:t>
      </w:r>
    </w:p>
    <w:p w14:paraId="0C7FDAF1" w14:textId="77777777" w:rsidR="00AF663F" w:rsidRDefault="00AF663F">
      <w:pPr>
        <w:ind w:firstLine="720"/>
        <w:jc w:val="both"/>
        <w:rPr>
          <w:i/>
          <w:sz w:val="24"/>
          <w:szCs w:val="24"/>
        </w:rPr>
      </w:pPr>
    </w:p>
    <w:p w14:paraId="1FFF04C1" w14:textId="77777777" w:rsidR="00AF663F" w:rsidRPr="00A241F1" w:rsidRDefault="00ED4FB5" w:rsidP="00A241F1">
      <w:pPr>
        <w:numPr>
          <w:ilvl w:val="0"/>
          <w:numId w:val="10"/>
        </w:numPr>
        <w:rPr>
          <w:b/>
          <w:sz w:val="28"/>
          <w:szCs w:val="28"/>
        </w:rPr>
      </w:pPr>
      <w:bookmarkStart w:id="3" w:name="_aw17bne94gy8" w:colFirst="0" w:colLast="0"/>
      <w:bookmarkEnd w:id="3"/>
      <w:r w:rsidRPr="00A241F1">
        <w:rPr>
          <w:b/>
          <w:sz w:val="28"/>
          <w:szCs w:val="28"/>
        </w:rPr>
        <w:t>Стек технологий</w:t>
      </w:r>
      <w:r w:rsidR="00B07C26">
        <w:rPr>
          <w:b/>
          <w:sz w:val="28"/>
          <w:szCs w:val="28"/>
          <w:lang w:val="ru-RU"/>
        </w:rPr>
        <w:t xml:space="preserve"> (</w:t>
      </w:r>
      <w:r w:rsidR="00B07C26" w:rsidRPr="00B07C26">
        <w:rPr>
          <w:b/>
          <w:color w:val="FF0000"/>
          <w:sz w:val="28"/>
          <w:szCs w:val="28"/>
          <w:lang w:val="ru-RU"/>
        </w:rPr>
        <w:t>уточнить</w:t>
      </w:r>
      <w:r w:rsidR="00B07C26">
        <w:rPr>
          <w:b/>
          <w:sz w:val="28"/>
          <w:szCs w:val="28"/>
          <w:lang w:val="ru-RU"/>
        </w:rPr>
        <w:t>)</w:t>
      </w:r>
    </w:p>
    <w:p w14:paraId="1566123E" w14:textId="77777777" w:rsidR="00AF663F" w:rsidRDefault="00AF663F">
      <w:pPr>
        <w:ind w:left="720"/>
        <w:jc w:val="both"/>
        <w:rPr>
          <w:sz w:val="24"/>
          <w:szCs w:val="24"/>
          <w:highlight w:val="white"/>
        </w:rPr>
      </w:pPr>
    </w:p>
    <w:p w14:paraId="5591820E" w14:textId="77777777" w:rsidR="00980DA2" w:rsidRPr="00980DA2" w:rsidRDefault="00980DA2" w:rsidP="00980DA2">
      <w:pPr>
        <w:ind w:left="720"/>
        <w:jc w:val="both"/>
        <w:rPr>
          <w:sz w:val="24"/>
          <w:szCs w:val="24"/>
          <w:lang w:val="en-US"/>
        </w:rPr>
      </w:pPr>
      <w:r w:rsidRPr="00980DA2">
        <w:rPr>
          <w:sz w:val="24"/>
          <w:szCs w:val="24"/>
          <w:lang w:val="en-US"/>
        </w:rPr>
        <w:t>СУБД  - PostgreSQL</w:t>
      </w:r>
    </w:p>
    <w:p w14:paraId="4A372462" w14:textId="77777777" w:rsidR="00980DA2" w:rsidRPr="00980DA2" w:rsidRDefault="00980DA2" w:rsidP="00980DA2">
      <w:pPr>
        <w:ind w:left="720"/>
        <w:jc w:val="both"/>
        <w:rPr>
          <w:sz w:val="24"/>
          <w:szCs w:val="24"/>
          <w:lang w:val="en-US"/>
        </w:rPr>
      </w:pPr>
      <w:proofErr w:type="spellStart"/>
      <w:r w:rsidRPr="00980DA2">
        <w:rPr>
          <w:sz w:val="24"/>
          <w:szCs w:val="24"/>
          <w:lang w:val="en-US"/>
        </w:rPr>
        <w:t>Сервер</w:t>
      </w:r>
      <w:proofErr w:type="spellEnd"/>
      <w:r w:rsidRPr="00980DA2">
        <w:rPr>
          <w:sz w:val="24"/>
          <w:szCs w:val="24"/>
          <w:lang w:val="en-US"/>
        </w:rPr>
        <w:t xml:space="preserve"> </w:t>
      </w:r>
      <w:proofErr w:type="spellStart"/>
      <w:r w:rsidRPr="00980DA2">
        <w:rPr>
          <w:sz w:val="24"/>
          <w:szCs w:val="24"/>
          <w:lang w:val="en-US"/>
        </w:rPr>
        <w:t>приложений</w:t>
      </w:r>
      <w:proofErr w:type="spellEnd"/>
      <w:r w:rsidRPr="00980DA2">
        <w:rPr>
          <w:sz w:val="24"/>
          <w:szCs w:val="24"/>
          <w:lang w:val="en-US"/>
        </w:rPr>
        <w:t xml:space="preserve"> – Node JS</w:t>
      </w:r>
    </w:p>
    <w:p w14:paraId="0CB5FF16" w14:textId="407BA083" w:rsidR="00AF663F" w:rsidRDefault="00980DA2" w:rsidP="00980DA2">
      <w:pPr>
        <w:ind w:left="720"/>
        <w:jc w:val="both"/>
        <w:rPr>
          <w:i/>
          <w:sz w:val="24"/>
          <w:szCs w:val="24"/>
          <w:highlight w:val="yellow"/>
        </w:rPr>
      </w:pPr>
      <w:proofErr w:type="spellStart"/>
      <w:r w:rsidRPr="00980DA2">
        <w:rPr>
          <w:sz w:val="24"/>
          <w:szCs w:val="24"/>
          <w:lang w:val="en-US"/>
        </w:rPr>
        <w:t>Клиент</w:t>
      </w:r>
      <w:proofErr w:type="spellEnd"/>
      <w:r w:rsidRPr="00980DA2">
        <w:rPr>
          <w:sz w:val="24"/>
          <w:szCs w:val="24"/>
          <w:lang w:val="en-US"/>
        </w:rPr>
        <w:t xml:space="preserve"> – </w:t>
      </w:r>
      <w:proofErr w:type="spellStart"/>
      <w:r w:rsidRPr="00980DA2">
        <w:rPr>
          <w:sz w:val="24"/>
          <w:szCs w:val="24"/>
          <w:lang w:val="en-US"/>
        </w:rPr>
        <w:t>Vue</w:t>
      </w:r>
      <w:proofErr w:type="spellEnd"/>
      <w:r w:rsidRPr="00980DA2">
        <w:rPr>
          <w:sz w:val="24"/>
          <w:szCs w:val="24"/>
          <w:lang w:val="en-US"/>
        </w:rPr>
        <w:t xml:space="preserve"> JS</w:t>
      </w:r>
      <w:r w:rsidR="00ED4FB5">
        <w:rPr>
          <w:sz w:val="24"/>
          <w:szCs w:val="24"/>
          <w:highlight w:val="white"/>
        </w:rPr>
        <w:t xml:space="preserve"> </w:t>
      </w:r>
    </w:p>
    <w:p w14:paraId="3D07A311" w14:textId="77777777" w:rsidR="00AF663F" w:rsidRDefault="00AF663F">
      <w:bookmarkStart w:id="4" w:name="_6yqjegtgan1z" w:colFirst="0" w:colLast="0"/>
      <w:bookmarkEnd w:id="4"/>
    </w:p>
    <w:p w14:paraId="6907A63B" w14:textId="77777777" w:rsidR="00AF663F" w:rsidRDefault="00AF663F"/>
    <w:p w14:paraId="65810437" w14:textId="77777777" w:rsidR="00AF663F" w:rsidRPr="00A241F1" w:rsidRDefault="00ED4FB5" w:rsidP="00A241F1">
      <w:pPr>
        <w:numPr>
          <w:ilvl w:val="0"/>
          <w:numId w:val="10"/>
        </w:numPr>
        <w:rPr>
          <w:b/>
          <w:sz w:val="28"/>
          <w:szCs w:val="28"/>
        </w:rPr>
      </w:pPr>
      <w:bookmarkStart w:id="5" w:name="_88sd827c2cv6" w:colFirst="0" w:colLast="0"/>
      <w:bookmarkEnd w:id="5"/>
      <w:r w:rsidRPr="00A241F1">
        <w:rPr>
          <w:b/>
          <w:sz w:val="28"/>
          <w:szCs w:val="28"/>
        </w:rPr>
        <w:t>Инфраструктура</w:t>
      </w:r>
      <w:r w:rsidR="00B07C26">
        <w:rPr>
          <w:b/>
          <w:sz w:val="28"/>
          <w:szCs w:val="28"/>
          <w:lang w:val="ru-RU"/>
        </w:rPr>
        <w:t xml:space="preserve"> (</w:t>
      </w:r>
      <w:r w:rsidR="00B07C26" w:rsidRPr="00B07C26">
        <w:rPr>
          <w:b/>
          <w:color w:val="FF0000"/>
          <w:sz w:val="28"/>
          <w:szCs w:val="28"/>
          <w:lang w:val="ru-RU"/>
        </w:rPr>
        <w:t>уточнить</w:t>
      </w:r>
      <w:r w:rsidR="00B07C26">
        <w:rPr>
          <w:b/>
          <w:sz w:val="28"/>
          <w:szCs w:val="28"/>
          <w:lang w:val="ru-RU"/>
        </w:rPr>
        <w:t>)</w:t>
      </w:r>
    </w:p>
    <w:p w14:paraId="218BA991" w14:textId="77777777" w:rsidR="00AF663F" w:rsidRDefault="00AF663F">
      <w:pPr>
        <w:ind w:left="720"/>
        <w:jc w:val="both"/>
        <w:rPr>
          <w:sz w:val="24"/>
          <w:szCs w:val="24"/>
          <w:highlight w:val="white"/>
        </w:rPr>
      </w:pPr>
    </w:p>
    <w:p w14:paraId="05F4F59F" w14:textId="77777777" w:rsidR="00AF663F" w:rsidRDefault="00ED4FB5">
      <w:pPr>
        <w:jc w:val="center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  <w:lang w:val="ru-RU"/>
        </w:rPr>
        <w:lastRenderedPageBreak/>
        <w:drawing>
          <wp:inline distT="114300" distB="114300" distL="114300" distR="114300" wp14:anchorId="3B5FB9EA" wp14:editId="626C10A2">
            <wp:extent cx="3805238" cy="4626512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4626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7F955A" w14:textId="77777777" w:rsidR="00AF663F" w:rsidRDefault="00AF663F">
      <w:pPr>
        <w:jc w:val="both"/>
        <w:rPr>
          <w:sz w:val="24"/>
          <w:szCs w:val="24"/>
          <w:highlight w:val="white"/>
        </w:rPr>
      </w:pPr>
    </w:p>
    <w:p w14:paraId="36916733" w14:textId="77777777" w:rsidR="00AF663F" w:rsidRDefault="00AF663F">
      <w:pPr>
        <w:ind w:firstLine="720"/>
        <w:jc w:val="both"/>
        <w:rPr>
          <w:sz w:val="24"/>
          <w:szCs w:val="24"/>
          <w:highlight w:val="white"/>
        </w:rPr>
      </w:pPr>
    </w:p>
    <w:p w14:paraId="0330F0A3" w14:textId="77777777" w:rsidR="00AF663F" w:rsidRDefault="00AF663F">
      <w:pPr>
        <w:ind w:firstLine="720"/>
        <w:jc w:val="both"/>
        <w:rPr>
          <w:sz w:val="24"/>
          <w:szCs w:val="24"/>
          <w:highlight w:val="white"/>
        </w:rPr>
      </w:pPr>
    </w:p>
    <w:p w14:paraId="078C6048" w14:textId="77777777" w:rsidR="00AF663F" w:rsidRDefault="00AF663F">
      <w:pPr>
        <w:jc w:val="both"/>
        <w:rPr>
          <w:sz w:val="24"/>
          <w:szCs w:val="24"/>
          <w:highlight w:val="yellow"/>
        </w:rPr>
      </w:pPr>
    </w:p>
    <w:p w14:paraId="2F564D14" w14:textId="77777777" w:rsidR="00AF663F" w:rsidRPr="00A241F1" w:rsidRDefault="00ED4FB5" w:rsidP="00A241F1">
      <w:pPr>
        <w:numPr>
          <w:ilvl w:val="0"/>
          <w:numId w:val="10"/>
        </w:numPr>
        <w:rPr>
          <w:b/>
          <w:sz w:val="28"/>
          <w:szCs w:val="28"/>
        </w:rPr>
      </w:pPr>
      <w:bookmarkStart w:id="6" w:name="_j8r4y0gmyrhv" w:colFirst="0" w:colLast="0"/>
      <w:bookmarkEnd w:id="6"/>
      <w:proofErr w:type="spellStart"/>
      <w:r w:rsidRPr="00A241F1">
        <w:rPr>
          <w:b/>
          <w:sz w:val="28"/>
          <w:szCs w:val="28"/>
        </w:rPr>
        <w:t>Бекап</w:t>
      </w:r>
      <w:proofErr w:type="spellEnd"/>
      <w:r w:rsidRPr="00A241F1">
        <w:rPr>
          <w:b/>
          <w:sz w:val="28"/>
          <w:szCs w:val="28"/>
        </w:rPr>
        <w:t>-логика.</w:t>
      </w:r>
    </w:p>
    <w:p w14:paraId="1CD7B51A" w14:textId="77777777" w:rsidR="00AF663F" w:rsidRDefault="00AF663F">
      <w:pPr>
        <w:jc w:val="both"/>
        <w:rPr>
          <w:sz w:val="24"/>
          <w:szCs w:val="24"/>
          <w:highlight w:val="white"/>
        </w:rPr>
      </w:pPr>
    </w:p>
    <w:p w14:paraId="1A4B5D8F" w14:textId="77777777" w:rsidR="00AF663F" w:rsidRDefault="00ED4FB5">
      <w:pPr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В создании резервных копий должны участвовать три сервера:</w:t>
      </w:r>
    </w:p>
    <w:p w14:paraId="5850EE22" w14:textId="77777777" w:rsidR="00AF663F" w:rsidRDefault="00ED4FB5">
      <w:pPr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- основной сервер;</w:t>
      </w:r>
    </w:p>
    <w:p w14:paraId="33CC72DE" w14:textId="77777777" w:rsidR="00AF663F" w:rsidRDefault="00ED4FB5">
      <w:pPr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- сервер репликации;</w:t>
      </w:r>
    </w:p>
    <w:p w14:paraId="455F8F02" w14:textId="77777777" w:rsidR="00AF663F" w:rsidRDefault="00ED4FB5">
      <w:pPr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- </w:t>
      </w:r>
      <w:proofErr w:type="spellStart"/>
      <w:r>
        <w:rPr>
          <w:sz w:val="24"/>
          <w:szCs w:val="24"/>
          <w:highlight w:val="white"/>
        </w:rPr>
        <w:t>сторадж</w:t>
      </w:r>
      <w:proofErr w:type="spellEnd"/>
      <w:r>
        <w:rPr>
          <w:sz w:val="24"/>
          <w:szCs w:val="24"/>
          <w:highlight w:val="white"/>
        </w:rPr>
        <w:t xml:space="preserve"> (сервер хранения).</w:t>
      </w:r>
    </w:p>
    <w:p w14:paraId="7DFE09D4" w14:textId="77777777" w:rsidR="00AF663F" w:rsidRDefault="00AF663F">
      <w:pPr>
        <w:ind w:firstLine="720"/>
        <w:jc w:val="both"/>
        <w:rPr>
          <w:sz w:val="24"/>
          <w:szCs w:val="24"/>
          <w:highlight w:val="white"/>
        </w:rPr>
      </w:pPr>
    </w:p>
    <w:p w14:paraId="15CBFC82" w14:textId="77777777" w:rsidR="00AF663F" w:rsidRDefault="00ED4FB5">
      <w:pPr>
        <w:ind w:firstLine="720"/>
        <w:jc w:val="both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База данных. </w:t>
      </w:r>
      <w:r>
        <w:rPr>
          <w:sz w:val="24"/>
          <w:szCs w:val="24"/>
          <w:highlight w:val="white"/>
        </w:rPr>
        <w:t xml:space="preserve"> База реплицируется онлайн на сервер репликации, это означает, что любое изменение базы тут же отображается на сервере репликации, без участия каких-либо скриптов. Но это не защищает базу в полном объеме, так как при удалении базы на основном сервере она тут же удалится и на сервере репликации, хотя и существует методика возврата по бинарным логам, но 100% гарантии это не дает. Поэтому основное назначении сервера репликации, в том, чтоб создавать дамп базы, не затрагивая базу основного сервера. Это значительно снижает накладные расходы (нагрузка на ввод-вывод и процессор), а также простой базы, так как при создании дампа необходимо </w:t>
      </w:r>
      <w:proofErr w:type="spellStart"/>
      <w:r>
        <w:rPr>
          <w:sz w:val="24"/>
          <w:szCs w:val="24"/>
          <w:highlight w:val="white"/>
        </w:rPr>
        <w:t>локировать</w:t>
      </w:r>
      <w:proofErr w:type="spellEnd"/>
      <w:r>
        <w:rPr>
          <w:sz w:val="24"/>
          <w:szCs w:val="24"/>
          <w:highlight w:val="white"/>
        </w:rPr>
        <w:t xml:space="preserve"> таблицы (блокирование таблиц, на время создания дампа, во избежание изменений в процессе создания дампа).</w:t>
      </w:r>
    </w:p>
    <w:p w14:paraId="4DA2CFAF" w14:textId="77777777" w:rsidR="00AF663F" w:rsidRDefault="00ED4FB5">
      <w:pPr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После создания дампа базы на сервере репликации, дамп архивируется и заливается по защищенному соединению SSH на </w:t>
      </w:r>
      <w:proofErr w:type="spellStart"/>
      <w:r>
        <w:rPr>
          <w:sz w:val="24"/>
          <w:szCs w:val="24"/>
          <w:highlight w:val="white"/>
        </w:rPr>
        <w:t>сторадж</w:t>
      </w:r>
      <w:proofErr w:type="spellEnd"/>
      <w:r>
        <w:rPr>
          <w:sz w:val="24"/>
          <w:szCs w:val="24"/>
          <w:highlight w:val="white"/>
        </w:rPr>
        <w:t xml:space="preserve"> для хранения.</w:t>
      </w:r>
    </w:p>
    <w:p w14:paraId="7A0638D9" w14:textId="77777777" w:rsidR="00AF663F" w:rsidRDefault="00AF663F">
      <w:pPr>
        <w:ind w:firstLine="720"/>
        <w:jc w:val="both"/>
        <w:rPr>
          <w:b/>
          <w:sz w:val="24"/>
          <w:szCs w:val="24"/>
          <w:highlight w:val="white"/>
        </w:rPr>
      </w:pPr>
    </w:p>
    <w:p w14:paraId="5BBFD996" w14:textId="77777777" w:rsidR="00AF663F" w:rsidRDefault="00ED4FB5">
      <w:pPr>
        <w:ind w:firstLine="720"/>
        <w:jc w:val="both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Файлы.  </w:t>
      </w:r>
      <w:r>
        <w:rPr>
          <w:sz w:val="24"/>
          <w:szCs w:val="24"/>
          <w:highlight w:val="white"/>
        </w:rPr>
        <w:t xml:space="preserve">Содержимое </w:t>
      </w:r>
      <w:proofErr w:type="spellStart"/>
      <w:r>
        <w:rPr>
          <w:sz w:val="24"/>
          <w:szCs w:val="24"/>
          <w:highlight w:val="white"/>
        </w:rPr>
        <w:t>web</w:t>
      </w:r>
      <w:proofErr w:type="spellEnd"/>
      <w:r>
        <w:rPr>
          <w:sz w:val="24"/>
          <w:szCs w:val="24"/>
          <w:highlight w:val="white"/>
        </w:rPr>
        <w:t>-каталога, синхронизируется с аналогичным каталогом на сервере репликации, причем не происходит полное копирование каталога, а происходит синхронизация изменений, это значительно снижает сетевой трафик и нагрузку на ввод-вывод.</w:t>
      </w:r>
    </w:p>
    <w:p w14:paraId="6A0B39F7" w14:textId="77777777" w:rsidR="00AF663F" w:rsidRDefault="00ED4FB5">
      <w:pPr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После окончания синхронизации каталога, каталог архивируется и также заливается по SSH на </w:t>
      </w:r>
      <w:proofErr w:type="spellStart"/>
      <w:r>
        <w:rPr>
          <w:sz w:val="24"/>
          <w:szCs w:val="24"/>
          <w:highlight w:val="white"/>
        </w:rPr>
        <w:t>сторадж</w:t>
      </w:r>
      <w:proofErr w:type="spellEnd"/>
      <w:r>
        <w:rPr>
          <w:sz w:val="24"/>
          <w:szCs w:val="24"/>
          <w:highlight w:val="white"/>
        </w:rPr>
        <w:t xml:space="preserve"> для хранения.</w:t>
      </w:r>
    </w:p>
    <w:p w14:paraId="4BBB96D7" w14:textId="77777777" w:rsidR="00AF663F" w:rsidRDefault="00ED4FB5">
      <w:pPr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Процесс архивации состоит из этапов:</w:t>
      </w:r>
    </w:p>
    <w:p w14:paraId="76969556" w14:textId="77777777" w:rsidR="00AF663F" w:rsidRDefault="00ED4FB5">
      <w:pPr>
        <w:numPr>
          <w:ilvl w:val="0"/>
          <w:numId w:val="3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Проверка состояния репликации</w:t>
      </w:r>
    </w:p>
    <w:p w14:paraId="09EBFF47" w14:textId="77777777" w:rsidR="00AF663F" w:rsidRDefault="00ED4FB5">
      <w:pPr>
        <w:numPr>
          <w:ilvl w:val="0"/>
          <w:numId w:val="3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Создание дампа базы данных и его архивация</w:t>
      </w:r>
    </w:p>
    <w:p w14:paraId="3DAD0429" w14:textId="77777777" w:rsidR="00AF663F" w:rsidRDefault="00ED4FB5">
      <w:pPr>
        <w:numPr>
          <w:ilvl w:val="0"/>
          <w:numId w:val="3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Синхронизация </w:t>
      </w:r>
      <w:proofErr w:type="spellStart"/>
      <w:r>
        <w:rPr>
          <w:sz w:val="24"/>
          <w:szCs w:val="24"/>
          <w:highlight w:val="white"/>
        </w:rPr>
        <w:t>Web</w:t>
      </w:r>
      <w:proofErr w:type="spellEnd"/>
      <w:r>
        <w:rPr>
          <w:sz w:val="24"/>
          <w:szCs w:val="24"/>
          <w:highlight w:val="white"/>
        </w:rPr>
        <w:t>-каталога и создание архива</w:t>
      </w:r>
    </w:p>
    <w:p w14:paraId="318569AB" w14:textId="77777777" w:rsidR="00AF663F" w:rsidRDefault="00ED4FB5">
      <w:pPr>
        <w:numPr>
          <w:ilvl w:val="0"/>
          <w:numId w:val="3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Проверка свободного места на </w:t>
      </w:r>
      <w:proofErr w:type="spellStart"/>
      <w:r>
        <w:rPr>
          <w:sz w:val="24"/>
          <w:szCs w:val="24"/>
          <w:highlight w:val="white"/>
        </w:rPr>
        <w:t>сторадже</w:t>
      </w:r>
      <w:proofErr w:type="spellEnd"/>
    </w:p>
    <w:p w14:paraId="6633979D" w14:textId="77777777" w:rsidR="00AF663F" w:rsidRDefault="00ED4FB5">
      <w:pPr>
        <w:numPr>
          <w:ilvl w:val="0"/>
          <w:numId w:val="3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Удаление старых файлов на </w:t>
      </w:r>
      <w:proofErr w:type="spellStart"/>
      <w:r>
        <w:rPr>
          <w:sz w:val="24"/>
          <w:szCs w:val="24"/>
          <w:highlight w:val="white"/>
        </w:rPr>
        <w:t>сторадже</w:t>
      </w:r>
      <w:proofErr w:type="spellEnd"/>
      <w:r>
        <w:rPr>
          <w:sz w:val="24"/>
          <w:szCs w:val="24"/>
          <w:highlight w:val="white"/>
        </w:rPr>
        <w:t>, срок хранения которых истек</w:t>
      </w:r>
    </w:p>
    <w:p w14:paraId="644C61B6" w14:textId="77777777" w:rsidR="00AF663F" w:rsidRDefault="00ED4FB5">
      <w:pPr>
        <w:numPr>
          <w:ilvl w:val="0"/>
          <w:numId w:val="3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Заливка архивов на </w:t>
      </w:r>
      <w:proofErr w:type="spellStart"/>
      <w:r>
        <w:rPr>
          <w:sz w:val="24"/>
          <w:szCs w:val="24"/>
          <w:highlight w:val="white"/>
        </w:rPr>
        <w:t>сторадж</w:t>
      </w:r>
      <w:proofErr w:type="spellEnd"/>
      <w:r>
        <w:rPr>
          <w:sz w:val="24"/>
          <w:szCs w:val="24"/>
          <w:highlight w:val="white"/>
        </w:rPr>
        <w:t>.</w:t>
      </w:r>
    </w:p>
    <w:p w14:paraId="614D70BC" w14:textId="77777777" w:rsidR="00AF663F" w:rsidRDefault="00ED4FB5">
      <w:pPr>
        <w:numPr>
          <w:ilvl w:val="0"/>
          <w:numId w:val="3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Удаление созданных архивов на сервере репликации</w:t>
      </w:r>
    </w:p>
    <w:p w14:paraId="72EAD288" w14:textId="77777777" w:rsidR="00AF663F" w:rsidRDefault="00AF663F">
      <w:pPr>
        <w:ind w:left="1440"/>
        <w:jc w:val="both"/>
        <w:rPr>
          <w:sz w:val="24"/>
          <w:szCs w:val="24"/>
          <w:highlight w:val="white"/>
        </w:rPr>
      </w:pPr>
    </w:p>
    <w:p w14:paraId="359B9D60" w14:textId="77777777" w:rsidR="00AF663F" w:rsidRDefault="00ED4FB5">
      <w:pPr>
        <w:ind w:firstLine="720"/>
        <w:jc w:val="both"/>
        <w:rPr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  <w:t xml:space="preserve">При возникновении проблем на любом из этапов отправляется уведомление на электронную почту. Можно регулировать частоту запуска задачи архивации и срок хранения </w:t>
      </w:r>
      <w:proofErr w:type="spellStart"/>
      <w:r>
        <w:rPr>
          <w:i/>
          <w:sz w:val="24"/>
          <w:szCs w:val="24"/>
          <w:highlight w:val="white"/>
        </w:rPr>
        <w:t>бекапов</w:t>
      </w:r>
      <w:proofErr w:type="spellEnd"/>
      <w:r>
        <w:rPr>
          <w:i/>
          <w:sz w:val="24"/>
          <w:szCs w:val="24"/>
          <w:highlight w:val="white"/>
        </w:rPr>
        <w:t xml:space="preserve"> на </w:t>
      </w:r>
      <w:proofErr w:type="spellStart"/>
      <w:r>
        <w:rPr>
          <w:i/>
          <w:sz w:val="24"/>
          <w:szCs w:val="24"/>
          <w:highlight w:val="white"/>
        </w:rPr>
        <w:t>сторадже</w:t>
      </w:r>
      <w:proofErr w:type="spellEnd"/>
      <w:r>
        <w:rPr>
          <w:i/>
          <w:sz w:val="24"/>
          <w:szCs w:val="24"/>
          <w:highlight w:val="white"/>
        </w:rPr>
        <w:t>.</w:t>
      </w:r>
    </w:p>
    <w:p w14:paraId="2DF129FE" w14:textId="77777777" w:rsidR="00AF663F" w:rsidRDefault="00AF663F">
      <w:pPr>
        <w:jc w:val="both"/>
        <w:rPr>
          <w:sz w:val="24"/>
          <w:szCs w:val="24"/>
        </w:rPr>
      </w:pPr>
    </w:p>
    <w:p w14:paraId="17E4BF01" w14:textId="77777777" w:rsidR="00AF663F" w:rsidRDefault="00AF663F">
      <w:pPr>
        <w:jc w:val="both"/>
        <w:rPr>
          <w:sz w:val="24"/>
          <w:szCs w:val="24"/>
        </w:rPr>
      </w:pPr>
    </w:p>
    <w:p w14:paraId="3D805903" w14:textId="77777777" w:rsidR="00AF663F" w:rsidRDefault="00ED4FB5" w:rsidP="00A241F1">
      <w:pPr>
        <w:numPr>
          <w:ilvl w:val="0"/>
          <w:numId w:val="10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Seo</w:t>
      </w:r>
      <w:proofErr w:type="spellEnd"/>
      <w:r>
        <w:rPr>
          <w:b/>
          <w:sz w:val="28"/>
          <w:szCs w:val="28"/>
        </w:rPr>
        <w:t>-требования</w:t>
      </w:r>
    </w:p>
    <w:p w14:paraId="7FE3A526" w14:textId="77777777" w:rsidR="00AF663F" w:rsidRDefault="00AF663F">
      <w:pPr>
        <w:jc w:val="both"/>
        <w:rPr>
          <w:sz w:val="24"/>
          <w:szCs w:val="24"/>
        </w:rPr>
      </w:pPr>
    </w:p>
    <w:p w14:paraId="5B439392" w14:textId="77777777" w:rsidR="00AF663F" w:rsidRDefault="00ED4FB5">
      <w:pPr>
        <w:ind w:right="-278"/>
        <w:jc w:val="center"/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ЧПУ </w:t>
      </w:r>
    </w:p>
    <w:p w14:paraId="4A81301D" w14:textId="77777777" w:rsidR="00AF663F" w:rsidRDefault="00ED4FB5">
      <w:r>
        <w:rPr>
          <w:i/>
        </w:rPr>
        <w:t>УРЛ для ЧПУ:</w:t>
      </w:r>
      <w:r>
        <w:t xml:space="preserve"> </w:t>
      </w:r>
    </w:p>
    <w:p w14:paraId="591FADD6" w14:textId="77777777" w:rsidR="00AF663F" w:rsidRDefault="00ED4FB5">
      <w:r>
        <w:t>Все УРЛ для фильтров,  должны быть реализованы как ЧПУ.</w:t>
      </w:r>
    </w:p>
    <w:p w14:paraId="2F5CDAC3" w14:textId="77777777" w:rsidR="00AF663F" w:rsidRDefault="00ED4FB5">
      <w:pPr>
        <w:shd w:val="clear" w:color="auto" w:fill="FFFFFF"/>
        <w:spacing w:before="160"/>
        <w:rPr>
          <w:i/>
          <w:color w:val="333333"/>
          <w:sz w:val="21"/>
          <w:szCs w:val="21"/>
          <w:u w:val="single"/>
        </w:rPr>
      </w:pPr>
      <w:r>
        <w:rPr>
          <w:i/>
          <w:color w:val="333333"/>
          <w:sz w:val="21"/>
          <w:szCs w:val="21"/>
          <w:u w:val="single"/>
        </w:rPr>
        <w:t xml:space="preserve">Подробно по требованиям </w:t>
      </w:r>
    </w:p>
    <w:p w14:paraId="18413386" w14:textId="77777777" w:rsidR="00AF663F" w:rsidRDefault="00ED4FB5">
      <w:pPr>
        <w:shd w:val="clear" w:color="auto" w:fill="FFFFFF"/>
        <w:spacing w:before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Для страниц фильтрации необходимо реализовать ЧПУ-</w:t>
      </w:r>
      <w:proofErr w:type="spellStart"/>
      <w:r>
        <w:rPr>
          <w:color w:val="333333"/>
          <w:sz w:val="21"/>
          <w:szCs w:val="21"/>
        </w:rPr>
        <w:t>урл</w:t>
      </w:r>
      <w:proofErr w:type="spellEnd"/>
      <w:r>
        <w:rPr>
          <w:color w:val="333333"/>
          <w:sz w:val="21"/>
          <w:szCs w:val="21"/>
        </w:rPr>
        <w:t xml:space="preserve"> (без </w:t>
      </w:r>
      <w:proofErr w:type="spellStart"/>
      <w:r>
        <w:rPr>
          <w:color w:val="333333"/>
          <w:sz w:val="21"/>
          <w:szCs w:val="21"/>
        </w:rPr>
        <w:t>гет</w:t>
      </w:r>
      <w:proofErr w:type="spellEnd"/>
      <w:r>
        <w:rPr>
          <w:color w:val="333333"/>
          <w:sz w:val="21"/>
          <w:szCs w:val="21"/>
        </w:rPr>
        <w:t>-параметров).</w:t>
      </w:r>
    </w:p>
    <w:p w14:paraId="18625680" w14:textId="77777777" w:rsidR="00AF663F" w:rsidRDefault="00ED4FB5">
      <w:pPr>
        <w:shd w:val="clear" w:color="auto" w:fill="FFFFFF"/>
        <w:spacing w:before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Все фильтры, как единичные, так и пересечения, должны быть реализованы в формате ЧПУ. </w:t>
      </w:r>
    </w:p>
    <w:p w14:paraId="0F9D3688" w14:textId="77777777" w:rsidR="00AF663F" w:rsidRDefault="00ED4FB5">
      <w:pPr>
        <w:shd w:val="clear" w:color="auto" w:fill="FFFFFF"/>
        <w:spacing w:before="160"/>
        <w:rPr>
          <w:color w:val="333333"/>
          <w:sz w:val="21"/>
          <w:szCs w:val="21"/>
        </w:rPr>
      </w:pPr>
      <w:r>
        <w:rPr>
          <w:b/>
          <w:color w:val="FF0000"/>
          <w:sz w:val="21"/>
          <w:szCs w:val="21"/>
        </w:rPr>
        <w:t xml:space="preserve">1. </w:t>
      </w:r>
      <w:r>
        <w:rPr>
          <w:color w:val="333333"/>
          <w:sz w:val="21"/>
          <w:szCs w:val="21"/>
        </w:rPr>
        <w:t xml:space="preserve">Примеры отображения, если выбираются несколько значений из разных категорий фильтрации (нет фильтров из одной </w:t>
      </w:r>
      <w:proofErr w:type="spellStart"/>
      <w:r>
        <w:rPr>
          <w:color w:val="333333"/>
          <w:sz w:val="21"/>
          <w:szCs w:val="21"/>
        </w:rPr>
        <w:t>категории:красные</w:t>
      </w:r>
      <w:proofErr w:type="spellEnd"/>
      <w:r>
        <w:rPr>
          <w:color w:val="333333"/>
          <w:sz w:val="21"/>
          <w:szCs w:val="21"/>
        </w:rPr>
        <w:t xml:space="preserve"> и черные ботинки): </w:t>
      </w:r>
    </w:p>
    <w:p w14:paraId="1D41C491" w14:textId="77777777" w:rsidR="00AF663F" w:rsidRDefault="00FE3BB0">
      <w:pPr>
        <w:shd w:val="clear" w:color="auto" w:fill="FFFFFF"/>
        <w:spacing w:before="160"/>
        <w:rPr>
          <w:b/>
          <w:color w:val="333333"/>
          <w:sz w:val="21"/>
          <w:szCs w:val="21"/>
        </w:rPr>
      </w:pPr>
      <w:hyperlink r:id="rId16">
        <w:r w:rsidR="00ED4FB5">
          <w:rPr>
            <w:b/>
            <w:color w:val="3B73AF"/>
            <w:sz w:val="21"/>
            <w:szCs w:val="21"/>
            <w:u w:val="single"/>
          </w:rPr>
          <w:t>http://site.com/</w:t>
        </w:r>
      </w:hyperlink>
      <w:r w:rsidR="00ED4FB5">
        <w:rPr>
          <w:b/>
          <w:color w:val="333333"/>
          <w:sz w:val="21"/>
          <w:szCs w:val="21"/>
        </w:rPr>
        <w:t>&lt;название категории/подкатегории&gt;/&lt;название фильтра&gt;/</w:t>
      </w:r>
      <w:r w:rsidR="00ED4FB5">
        <w:rPr>
          <w:color w:val="333333"/>
          <w:sz w:val="21"/>
          <w:szCs w:val="21"/>
        </w:rPr>
        <w:t xml:space="preserve"> - </w:t>
      </w:r>
      <w:proofErr w:type="spellStart"/>
      <w:r w:rsidR="00ED4FB5">
        <w:rPr>
          <w:color w:val="333333"/>
          <w:sz w:val="21"/>
          <w:szCs w:val="21"/>
        </w:rPr>
        <w:t>еденичный</w:t>
      </w:r>
      <w:proofErr w:type="spellEnd"/>
      <w:r w:rsidR="00ED4FB5">
        <w:rPr>
          <w:color w:val="333333"/>
          <w:sz w:val="21"/>
          <w:szCs w:val="21"/>
        </w:rPr>
        <w:t xml:space="preserve"> фильтр : http://ekoset.ru/clean</w:t>
      </w:r>
      <w:r w:rsidR="00ED4FB5">
        <w:rPr>
          <w:b/>
          <w:color w:val="333333"/>
          <w:sz w:val="21"/>
          <w:szCs w:val="21"/>
        </w:rPr>
        <w:t xml:space="preserve">/ </w:t>
      </w:r>
      <w:r w:rsidR="00ED4FB5">
        <w:rPr>
          <w:color w:val="333333"/>
          <w:sz w:val="21"/>
          <w:szCs w:val="21"/>
        </w:rPr>
        <w:t xml:space="preserve">- пример </w:t>
      </w:r>
      <w:proofErr w:type="spellStart"/>
      <w:r w:rsidR="00ED4FB5">
        <w:rPr>
          <w:color w:val="333333"/>
          <w:sz w:val="21"/>
          <w:szCs w:val="21"/>
        </w:rPr>
        <w:t>урл</w:t>
      </w:r>
      <w:proofErr w:type="spellEnd"/>
      <w:r w:rsidR="00ED4FB5">
        <w:rPr>
          <w:color w:val="333333"/>
          <w:sz w:val="21"/>
          <w:szCs w:val="21"/>
        </w:rPr>
        <w:t xml:space="preserve"> страницы: </w:t>
      </w:r>
    </w:p>
    <w:p w14:paraId="7F1EBB40" w14:textId="77777777" w:rsidR="00AF663F" w:rsidRDefault="00FE3BB0">
      <w:pPr>
        <w:shd w:val="clear" w:color="auto" w:fill="FFFFFF"/>
        <w:spacing w:before="160"/>
        <w:rPr>
          <w:color w:val="333333"/>
          <w:sz w:val="21"/>
          <w:szCs w:val="21"/>
        </w:rPr>
      </w:pPr>
      <w:hyperlink r:id="rId17">
        <w:r w:rsidR="00ED4FB5">
          <w:rPr>
            <w:b/>
            <w:color w:val="3B73AF"/>
            <w:sz w:val="21"/>
            <w:szCs w:val="21"/>
            <w:u w:val="single"/>
          </w:rPr>
          <w:t>http://site.com/</w:t>
        </w:r>
      </w:hyperlink>
      <w:r w:rsidR="00ED4FB5">
        <w:rPr>
          <w:b/>
          <w:color w:val="333333"/>
          <w:sz w:val="21"/>
          <w:szCs w:val="21"/>
        </w:rPr>
        <w:t xml:space="preserve">&lt;название категории/подкатегории&gt;/&lt;название фильтра&gt;/&lt;Второй фильтр&gt; </w:t>
      </w:r>
      <w:r w:rsidR="00ED4FB5">
        <w:rPr>
          <w:color w:val="333333"/>
          <w:sz w:val="21"/>
          <w:szCs w:val="21"/>
        </w:rPr>
        <w:t xml:space="preserve">-  пересечения первого </w:t>
      </w:r>
      <w:proofErr w:type="spellStart"/>
      <w:r w:rsidR="00ED4FB5">
        <w:rPr>
          <w:color w:val="333333"/>
          <w:sz w:val="21"/>
          <w:szCs w:val="21"/>
        </w:rPr>
        <w:t>уровня:http</w:t>
      </w:r>
      <w:proofErr w:type="spellEnd"/>
      <w:r w:rsidR="00ED4FB5">
        <w:rPr>
          <w:color w:val="333333"/>
          <w:sz w:val="21"/>
          <w:szCs w:val="21"/>
        </w:rPr>
        <w:t>://ekoset.ru/</w:t>
      </w:r>
      <w:proofErr w:type="spellStart"/>
      <w:r w:rsidR="00ED4FB5">
        <w:rPr>
          <w:color w:val="333333"/>
          <w:sz w:val="21"/>
          <w:szCs w:val="21"/>
        </w:rPr>
        <w:t>clean</w:t>
      </w:r>
      <w:proofErr w:type="spellEnd"/>
      <w:r w:rsidR="00ED4FB5">
        <w:rPr>
          <w:b/>
          <w:color w:val="333333"/>
          <w:sz w:val="21"/>
          <w:szCs w:val="21"/>
        </w:rPr>
        <w:t xml:space="preserve">/  </w:t>
      </w:r>
      <w:r w:rsidR="00ED4FB5">
        <w:rPr>
          <w:color w:val="333333"/>
          <w:sz w:val="21"/>
          <w:szCs w:val="21"/>
        </w:rPr>
        <w:t xml:space="preserve">- пример </w:t>
      </w:r>
      <w:proofErr w:type="spellStart"/>
      <w:r w:rsidR="00ED4FB5">
        <w:rPr>
          <w:color w:val="333333"/>
          <w:sz w:val="21"/>
          <w:szCs w:val="21"/>
        </w:rPr>
        <w:t>урл</w:t>
      </w:r>
      <w:proofErr w:type="spellEnd"/>
      <w:r w:rsidR="00ED4FB5">
        <w:rPr>
          <w:color w:val="333333"/>
          <w:sz w:val="21"/>
          <w:szCs w:val="21"/>
        </w:rPr>
        <w:t xml:space="preserve"> страницы: </w:t>
      </w:r>
    </w:p>
    <w:p w14:paraId="59027884" w14:textId="77777777" w:rsidR="00AF663F" w:rsidRDefault="00FE3BB0">
      <w:pPr>
        <w:shd w:val="clear" w:color="auto" w:fill="FFFFFF"/>
        <w:spacing w:before="160"/>
        <w:rPr>
          <w:b/>
          <w:color w:val="333333"/>
          <w:sz w:val="21"/>
          <w:szCs w:val="21"/>
        </w:rPr>
      </w:pPr>
      <w:hyperlink r:id="rId18">
        <w:r w:rsidR="00ED4FB5">
          <w:rPr>
            <w:b/>
            <w:color w:val="3B73AF"/>
            <w:sz w:val="21"/>
            <w:szCs w:val="21"/>
            <w:u w:val="single"/>
          </w:rPr>
          <w:t>http://site.com/</w:t>
        </w:r>
      </w:hyperlink>
      <w:r w:rsidR="00ED4FB5">
        <w:rPr>
          <w:b/>
          <w:color w:val="333333"/>
          <w:sz w:val="21"/>
          <w:szCs w:val="21"/>
        </w:rPr>
        <w:t xml:space="preserve">&lt;название категории/подкатегории&gt;/&lt;название фильтра&gt;/&lt;Второй фильтр&gt;/&lt;Третий фильтр&gt; </w:t>
      </w:r>
      <w:r w:rsidR="00ED4FB5">
        <w:rPr>
          <w:color w:val="333333"/>
          <w:sz w:val="21"/>
          <w:szCs w:val="21"/>
        </w:rPr>
        <w:t>- пересечение второго  уровня: http://ekoset.ru/clean/</w:t>
      </w:r>
      <w:r w:rsidR="00ED4FB5">
        <w:rPr>
          <w:b/>
          <w:sz w:val="21"/>
          <w:szCs w:val="21"/>
        </w:rPr>
        <w:t>obzor/</w:t>
      </w:r>
      <w:r w:rsidR="00ED4FB5">
        <w:rPr>
          <w:b/>
          <w:color w:val="333333"/>
          <w:sz w:val="21"/>
          <w:szCs w:val="21"/>
        </w:rPr>
        <w:t xml:space="preserve">  </w:t>
      </w:r>
      <w:r w:rsidR="00ED4FB5">
        <w:rPr>
          <w:color w:val="333333"/>
          <w:sz w:val="21"/>
          <w:szCs w:val="21"/>
        </w:rPr>
        <w:t xml:space="preserve">- пример </w:t>
      </w:r>
      <w:proofErr w:type="spellStart"/>
      <w:r w:rsidR="00ED4FB5">
        <w:rPr>
          <w:color w:val="333333"/>
          <w:sz w:val="21"/>
          <w:szCs w:val="21"/>
        </w:rPr>
        <w:t>урл</w:t>
      </w:r>
      <w:proofErr w:type="spellEnd"/>
      <w:r w:rsidR="00ED4FB5">
        <w:rPr>
          <w:color w:val="333333"/>
          <w:sz w:val="21"/>
          <w:szCs w:val="21"/>
        </w:rPr>
        <w:t xml:space="preserve"> страницы:</w:t>
      </w:r>
    </w:p>
    <w:p w14:paraId="4ED639F1" w14:textId="77777777" w:rsidR="00AF663F" w:rsidRDefault="00AF663F">
      <w:pPr>
        <w:shd w:val="clear" w:color="auto" w:fill="FFFFFF"/>
        <w:spacing w:before="160"/>
        <w:rPr>
          <w:color w:val="333333"/>
          <w:sz w:val="21"/>
          <w:szCs w:val="21"/>
        </w:rPr>
      </w:pPr>
    </w:p>
    <w:p w14:paraId="0B79B22A" w14:textId="77777777" w:rsidR="00AF663F" w:rsidRDefault="00ED4FB5">
      <w:pPr>
        <w:shd w:val="clear" w:color="auto" w:fill="FFFFFF"/>
        <w:spacing w:before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Код ответа страниц фильтрации должен быть 200 ОК.</w:t>
      </w:r>
    </w:p>
    <w:p w14:paraId="56B4A00A" w14:textId="77777777" w:rsidR="00AF663F" w:rsidRDefault="00ED4FB5">
      <w:pPr>
        <w:shd w:val="clear" w:color="auto" w:fill="FFFFFF"/>
        <w:spacing w:before="16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УРЛы</w:t>
      </w:r>
      <w:proofErr w:type="spellEnd"/>
      <w:r>
        <w:rPr>
          <w:color w:val="333333"/>
          <w:sz w:val="21"/>
          <w:szCs w:val="21"/>
        </w:rPr>
        <w:t xml:space="preserve"> фильтров должны быть в единичном значении. То есть чтобы при смене порядка фильтров в УРЛ не дублировалась страница.</w:t>
      </w:r>
    </w:p>
    <w:p w14:paraId="6A6C94F8" w14:textId="77777777" w:rsidR="00AF663F" w:rsidRPr="00DF7A9C" w:rsidRDefault="00ED4FB5">
      <w:pPr>
        <w:shd w:val="clear" w:color="auto" w:fill="FFFFFF"/>
        <w:spacing w:before="160"/>
        <w:rPr>
          <w:color w:val="333333"/>
          <w:sz w:val="21"/>
          <w:szCs w:val="21"/>
          <w:lang w:val="en-US"/>
        </w:rPr>
      </w:pPr>
      <w:r w:rsidRPr="00DF7A9C">
        <w:rPr>
          <w:color w:val="333333"/>
          <w:sz w:val="21"/>
          <w:szCs w:val="21"/>
          <w:lang w:val="en-US"/>
        </w:rPr>
        <w:lastRenderedPageBreak/>
        <w:t>/filter-1/filter-2/ - 200 Ok</w:t>
      </w:r>
    </w:p>
    <w:p w14:paraId="629BD92A" w14:textId="77777777" w:rsidR="00AF663F" w:rsidRPr="00DF7A9C" w:rsidRDefault="00ED4FB5">
      <w:pPr>
        <w:shd w:val="clear" w:color="auto" w:fill="FFFFFF"/>
        <w:spacing w:before="160"/>
        <w:rPr>
          <w:color w:val="333333"/>
          <w:sz w:val="21"/>
          <w:szCs w:val="21"/>
          <w:lang w:val="en-US"/>
        </w:rPr>
      </w:pPr>
      <w:r w:rsidRPr="00DF7A9C">
        <w:rPr>
          <w:color w:val="333333"/>
          <w:sz w:val="21"/>
          <w:szCs w:val="21"/>
          <w:lang w:val="en-US"/>
        </w:rPr>
        <w:t xml:space="preserve">/filter-2/filter-1/ - 301 </w:t>
      </w:r>
      <w:r>
        <w:rPr>
          <w:color w:val="333333"/>
          <w:sz w:val="21"/>
          <w:szCs w:val="21"/>
        </w:rPr>
        <w:t>на</w:t>
      </w:r>
      <w:r w:rsidRPr="00DF7A9C">
        <w:rPr>
          <w:color w:val="333333"/>
          <w:sz w:val="21"/>
          <w:szCs w:val="21"/>
          <w:lang w:val="en-US"/>
        </w:rPr>
        <w:t xml:space="preserve"> 200</w:t>
      </w:r>
    </w:p>
    <w:p w14:paraId="0FE70FC1" w14:textId="77777777" w:rsidR="00AF663F" w:rsidRDefault="00ED4FB5">
      <w:pPr>
        <w:shd w:val="clear" w:color="auto" w:fill="FFFFFF"/>
        <w:spacing w:before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Примеры:</w:t>
      </w:r>
    </w:p>
    <w:p w14:paraId="2E541D61" w14:textId="77777777" w:rsidR="00AF663F" w:rsidRDefault="00ED4FB5">
      <w:pPr>
        <w:numPr>
          <w:ilvl w:val="0"/>
          <w:numId w:val="4"/>
        </w:numPr>
        <w:spacing w:before="160"/>
      </w:pPr>
      <w:r>
        <w:fldChar w:fldCharType="begin"/>
      </w:r>
      <w:r>
        <w:instrText xml:space="preserve"> HYPERLINK "http://teplo.ua/shop/category/otoplenie/gazovye-kotly" </w:instrText>
      </w:r>
      <w:r>
        <w:fldChar w:fldCharType="separate"/>
      </w:r>
      <w:r>
        <w:rPr>
          <w:color w:val="3B73AF"/>
          <w:sz w:val="21"/>
          <w:szCs w:val="21"/>
          <w:u w:val="single"/>
        </w:rPr>
        <w:t>http://teplo.ua/shop/category/otoplenie/gazovye-kotly</w:t>
      </w:r>
    </w:p>
    <w:p w14:paraId="6BF7E9E7" w14:textId="77777777" w:rsidR="00AF663F" w:rsidRDefault="00ED4FB5">
      <w:pPr>
        <w:numPr>
          <w:ilvl w:val="0"/>
          <w:numId w:val="4"/>
        </w:numPr>
      </w:pPr>
      <w:r>
        <w:fldChar w:fldCharType="end"/>
      </w:r>
      <w:hyperlink r:id="rId19">
        <w:r>
          <w:rPr>
            <w:color w:val="3B73AF"/>
            <w:sz w:val="21"/>
            <w:szCs w:val="21"/>
            <w:u w:val="single"/>
          </w:rPr>
          <w:t>https://shop.kyivstar.ua/smartphones</w:t>
        </w:r>
      </w:hyperlink>
    </w:p>
    <w:p w14:paraId="20D530B1" w14:textId="77777777" w:rsidR="00AF663F" w:rsidRDefault="00AF663F">
      <w:pPr>
        <w:spacing w:before="160"/>
        <w:rPr>
          <w:color w:val="333333"/>
          <w:sz w:val="21"/>
          <w:szCs w:val="21"/>
        </w:rPr>
      </w:pPr>
    </w:p>
    <w:p w14:paraId="2DB9ADD3" w14:textId="77777777" w:rsidR="00AF663F" w:rsidRDefault="00ED4FB5">
      <w:pPr>
        <w:shd w:val="clear" w:color="auto" w:fill="FFFFFF"/>
        <w:spacing w:before="160"/>
        <w:rPr>
          <w:color w:val="333333"/>
          <w:sz w:val="21"/>
          <w:szCs w:val="21"/>
        </w:rPr>
      </w:pPr>
      <w:r>
        <w:rPr>
          <w:b/>
          <w:color w:val="FF0000"/>
          <w:sz w:val="21"/>
          <w:szCs w:val="21"/>
        </w:rPr>
        <w:t xml:space="preserve">2. </w:t>
      </w:r>
      <w:r>
        <w:rPr>
          <w:color w:val="333333"/>
          <w:sz w:val="21"/>
          <w:szCs w:val="21"/>
        </w:rPr>
        <w:t xml:space="preserve">Примеры отображения, если выбираются несколько значений из одной категории фильтрации (есть фильтры из одной </w:t>
      </w:r>
      <w:proofErr w:type="spellStart"/>
      <w:r>
        <w:rPr>
          <w:color w:val="333333"/>
          <w:sz w:val="21"/>
          <w:szCs w:val="21"/>
        </w:rPr>
        <w:t>категории:красные</w:t>
      </w:r>
      <w:proofErr w:type="spellEnd"/>
      <w:r>
        <w:rPr>
          <w:color w:val="333333"/>
          <w:sz w:val="21"/>
          <w:szCs w:val="21"/>
        </w:rPr>
        <w:t xml:space="preserve"> и черные ботинки): </w:t>
      </w:r>
    </w:p>
    <w:p w14:paraId="474E41FB" w14:textId="77777777" w:rsidR="00AF663F" w:rsidRDefault="00FE3BB0">
      <w:pPr>
        <w:shd w:val="clear" w:color="auto" w:fill="FFFFFF"/>
        <w:spacing w:before="160"/>
        <w:rPr>
          <w:b/>
          <w:sz w:val="21"/>
          <w:szCs w:val="21"/>
        </w:rPr>
      </w:pPr>
      <w:hyperlink r:id="rId20">
        <w:r w:rsidR="00ED4FB5">
          <w:rPr>
            <w:b/>
            <w:color w:val="3B73AF"/>
            <w:sz w:val="21"/>
            <w:szCs w:val="21"/>
            <w:u w:val="single"/>
          </w:rPr>
          <w:t>http://site.com/</w:t>
        </w:r>
      </w:hyperlink>
      <w:r w:rsidR="00ED4FB5">
        <w:rPr>
          <w:b/>
          <w:color w:val="333333"/>
          <w:sz w:val="21"/>
          <w:szCs w:val="21"/>
        </w:rPr>
        <w:t>&lt;название категории/подкатегории&gt;/&lt;фильтр1-фильтр2&gt;/</w:t>
      </w:r>
      <w:r w:rsidR="00ED4FB5">
        <w:rPr>
          <w:color w:val="333333"/>
          <w:sz w:val="21"/>
          <w:szCs w:val="21"/>
        </w:rPr>
        <w:t xml:space="preserve"> - </w:t>
      </w:r>
      <w:proofErr w:type="spellStart"/>
      <w:r w:rsidR="00ED4FB5">
        <w:rPr>
          <w:color w:val="333333"/>
          <w:sz w:val="21"/>
          <w:szCs w:val="21"/>
        </w:rPr>
        <w:t>еденичное</w:t>
      </w:r>
      <w:proofErr w:type="spellEnd"/>
      <w:r w:rsidR="00ED4FB5">
        <w:rPr>
          <w:color w:val="333333"/>
          <w:sz w:val="21"/>
          <w:szCs w:val="21"/>
        </w:rPr>
        <w:t xml:space="preserve"> пересечение фильтр</w:t>
      </w:r>
    </w:p>
    <w:p w14:paraId="20461B38" w14:textId="77777777" w:rsidR="00AF663F" w:rsidRDefault="00FE3BB0">
      <w:pPr>
        <w:shd w:val="clear" w:color="auto" w:fill="FFFFFF"/>
        <w:spacing w:before="160"/>
        <w:rPr>
          <w:color w:val="333333"/>
          <w:sz w:val="21"/>
          <w:szCs w:val="21"/>
        </w:rPr>
      </w:pPr>
      <w:hyperlink r:id="rId21">
        <w:r w:rsidR="00ED4FB5">
          <w:rPr>
            <w:b/>
            <w:color w:val="3B73AF"/>
            <w:sz w:val="21"/>
            <w:szCs w:val="21"/>
            <w:u w:val="single"/>
          </w:rPr>
          <w:t>http://site.com/</w:t>
        </w:r>
      </w:hyperlink>
      <w:r w:rsidR="00ED4FB5">
        <w:rPr>
          <w:b/>
          <w:color w:val="333333"/>
          <w:sz w:val="21"/>
          <w:szCs w:val="21"/>
        </w:rPr>
        <w:t>&lt;название категории/подкатегории&gt;/&lt;Тип1фильтр1-Тип1фильтр2&gt;/&lt;Тип2фильтр1-Тип2фильтр2&gt;/</w:t>
      </w:r>
      <w:r w:rsidR="00ED4FB5">
        <w:rPr>
          <w:color w:val="333333"/>
          <w:sz w:val="21"/>
          <w:szCs w:val="21"/>
        </w:rPr>
        <w:t xml:space="preserve"> </w:t>
      </w:r>
    </w:p>
    <w:p w14:paraId="3C8EEF70" w14:textId="77777777" w:rsidR="00AF663F" w:rsidRDefault="00ED4FB5">
      <w:pPr>
        <w:shd w:val="clear" w:color="auto" w:fill="FFFFFF"/>
        <w:spacing w:before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и </w:t>
      </w:r>
      <w:proofErr w:type="spellStart"/>
      <w:r>
        <w:rPr>
          <w:color w:val="333333"/>
          <w:sz w:val="21"/>
          <w:szCs w:val="21"/>
        </w:rPr>
        <w:t>тд</w:t>
      </w:r>
      <w:proofErr w:type="spellEnd"/>
      <w:r>
        <w:rPr>
          <w:color w:val="333333"/>
          <w:sz w:val="21"/>
          <w:szCs w:val="21"/>
        </w:rPr>
        <w:t xml:space="preserve">. </w:t>
      </w:r>
    </w:p>
    <w:p w14:paraId="52846916" w14:textId="77777777" w:rsidR="00AF663F" w:rsidRDefault="00ED4FB5">
      <w:pPr>
        <w:shd w:val="clear" w:color="auto" w:fill="FFFFFF"/>
        <w:spacing w:before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Код ответа страниц фильтрации должен быть 200 ОК.</w:t>
      </w:r>
    </w:p>
    <w:p w14:paraId="3CC0632F" w14:textId="77777777" w:rsidR="00AF663F" w:rsidRDefault="00ED4FB5">
      <w:pPr>
        <w:shd w:val="clear" w:color="auto" w:fill="FFFFFF"/>
        <w:spacing w:before="16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УРЛы</w:t>
      </w:r>
      <w:proofErr w:type="spellEnd"/>
      <w:r>
        <w:rPr>
          <w:color w:val="333333"/>
          <w:sz w:val="21"/>
          <w:szCs w:val="21"/>
        </w:rPr>
        <w:t xml:space="preserve"> фильтров должны быть в единичном значении. То есть чтобы при смене порядка фильтров в УРЛ не дублировалась страница.</w:t>
      </w:r>
    </w:p>
    <w:p w14:paraId="3BA9D505" w14:textId="77777777" w:rsidR="00AF663F" w:rsidRPr="00DF7A9C" w:rsidRDefault="00ED4FB5">
      <w:pPr>
        <w:shd w:val="clear" w:color="auto" w:fill="FFFFFF"/>
        <w:spacing w:before="160"/>
        <w:rPr>
          <w:color w:val="333333"/>
          <w:sz w:val="21"/>
          <w:szCs w:val="21"/>
          <w:lang w:val="en-US"/>
        </w:rPr>
      </w:pPr>
      <w:r w:rsidRPr="00DF7A9C">
        <w:rPr>
          <w:b/>
          <w:i/>
          <w:color w:val="333333"/>
          <w:sz w:val="24"/>
          <w:szCs w:val="24"/>
          <w:lang w:val="en-US"/>
        </w:rPr>
        <w:t>/</w:t>
      </w:r>
      <w:r w:rsidRPr="00DF7A9C">
        <w:rPr>
          <w:i/>
          <w:color w:val="333333"/>
          <w:sz w:val="24"/>
          <w:szCs w:val="24"/>
          <w:lang w:val="en-US"/>
        </w:rPr>
        <w:t>type1filter1-type1filter2</w:t>
      </w:r>
      <w:r w:rsidRPr="00DF7A9C">
        <w:rPr>
          <w:b/>
          <w:i/>
          <w:color w:val="333333"/>
          <w:sz w:val="24"/>
          <w:szCs w:val="24"/>
          <w:lang w:val="en-US"/>
        </w:rPr>
        <w:t>/</w:t>
      </w:r>
      <w:r w:rsidRPr="00DF7A9C">
        <w:rPr>
          <w:i/>
          <w:color w:val="333333"/>
          <w:sz w:val="24"/>
          <w:szCs w:val="24"/>
          <w:lang w:val="en-US"/>
        </w:rPr>
        <w:t>type2filter1-type2filter2</w:t>
      </w:r>
      <w:r w:rsidRPr="00DF7A9C">
        <w:rPr>
          <w:b/>
          <w:i/>
          <w:color w:val="333333"/>
          <w:sz w:val="24"/>
          <w:szCs w:val="24"/>
          <w:lang w:val="en-US"/>
        </w:rPr>
        <w:t>/</w:t>
      </w:r>
      <w:r w:rsidRPr="00DF7A9C">
        <w:rPr>
          <w:color w:val="333333"/>
          <w:sz w:val="21"/>
          <w:szCs w:val="21"/>
          <w:lang w:val="en-US"/>
        </w:rPr>
        <w:t xml:space="preserve"> - 200 Ok</w:t>
      </w:r>
    </w:p>
    <w:p w14:paraId="7D5DFD93" w14:textId="77777777" w:rsidR="00AF663F" w:rsidRPr="00DF7A9C" w:rsidRDefault="00ED4FB5">
      <w:pPr>
        <w:shd w:val="clear" w:color="auto" w:fill="FFFFFF"/>
        <w:spacing w:before="160"/>
        <w:rPr>
          <w:color w:val="333333"/>
          <w:sz w:val="21"/>
          <w:szCs w:val="21"/>
          <w:lang w:val="en-US"/>
        </w:rPr>
      </w:pPr>
      <w:r w:rsidRPr="00DF7A9C">
        <w:rPr>
          <w:b/>
          <w:i/>
          <w:color w:val="333333"/>
          <w:sz w:val="24"/>
          <w:szCs w:val="24"/>
          <w:lang w:val="en-US"/>
        </w:rPr>
        <w:t>/</w:t>
      </w:r>
      <w:r w:rsidRPr="00DF7A9C">
        <w:rPr>
          <w:i/>
          <w:color w:val="333333"/>
          <w:sz w:val="24"/>
          <w:szCs w:val="24"/>
          <w:lang w:val="en-US"/>
        </w:rPr>
        <w:t>type2filter1-type2filter2</w:t>
      </w:r>
      <w:r w:rsidRPr="00DF7A9C">
        <w:rPr>
          <w:b/>
          <w:i/>
          <w:color w:val="333333"/>
          <w:sz w:val="24"/>
          <w:szCs w:val="24"/>
          <w:lang w:val="en-US"/>
        </w:rPr>
        <w:t>/</w:t>
      </w:r>
      <w:r w:rsidRPr="00DF7A9C">
        <w:rPr>
          <w:i/>
          <w:color w:val="333333"/>
          <w:sz w:val="24"/>
          <w:szCs w:val="24"/>
          <w:lang w:val="en-US"/>
        </w:rPr>
        <w:t>type1filter1-type1filter2</w:t>
      </w:r>
      <w:r w:rsidRPr="00DF7A9C">
        <w:rPr>
          <w:b/>
          <w:i/>
          <w:color w:val="333333"/>
          <w:sz w:val="24"/>
          <w:szCs w:val="24"/>
          <w:lang w:val="en-US"/>
        </w:rPr>
        <w:t>/</w:t>
      </w:r>
      <w:r w:rsidRPr="00DF7A9C">
        <w:rPr>
          <w:i/>
          <w:color w:val="333333"/>
          <w:sz w:val="21"/>
          <w:szCs w:val="21"/>
          <w:lang w:val="en-US"/>
        </w:rPr>
        <w:t xml:space="preserve"> </w:t>
      </w:r>
      <w:r w:rsidRPr="00DF7A9C">
        <w:rPr>
          <w:color w:val="333333"/>
          <w:sz w:val="21"/>
          <w:szCs w:val="21"/>
          <w:lang w:val="en-US"/>
        </w:rPr>
        <w:t xml:space="preserve">- 301 </w:t>
      </w:r>
      <w:r>
        <w:rPr>
          <w:color w:val="333333"/>
          <w:sz w:val="21"/>
          <w:szCs w:val="21"/>
        </w:rPr>
        <w:t>на</w:t>
      </w:r>
      <w:r w:rsidRPr="00DF7A9C">
        <w:rPr>
          <w:color w:val="333333"/>
          <w:sz w:val="21"/>
          <w:szCs w:val="21"/>
          <w:lang w:val="en-US"/>
        </w:rPr>
        <w:t xml:space="preserve"> 200</w:t>
      </w:r>
    </w:p>
    <w:p w14:paraId="19D5EBA9" w14:textId="77777777" w:rsidR="00AF663F" w:rsidRDefault="00ED4FB5">
      <w:pPr>
        <w:shd w:val="clear" w:color="auto" w:fill="FFFFFF"/>
        <w:spacing w:before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Данный тип страниц фильтрации, должен быть закрыт от индексации </w:t>
      </w:r>
      <w:r>
        <w:rPr>
          <w:rFonts w:ascii="Verdana" w:eastAsia="Verdana" w:hAnsi="Verdana" w:cs="Verdana"/>
        </w:rPr>
        <w:t>&lt;</w:t>
      </w:r>
      <w:proofErr w:type="spellStart"/>
      <w:r>
        <w:rPr>
          <w:rFonts w:ascii="Verdana" w:eastAsia="Verdana" w:hAnsi="Verdana" w:cs="Verdana"/>
        </w:rPr>
        <w:t>meta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name</w:t>
      </w:r>
      <w:proofErr w:type="spellEnd"/>
      <w:r>
        <w:rPr>
          <w:rFonts w:ascii="Verdana" w:eastAsia="Verdana" w:hAnsi="Verdana" w:cs="Verdana"/>
        </w:rPr>
        <w:t>="</w:t>
      </w:r>
      <w:proofErr w:type="spellStart"/>
      <w:r>
        <w:rPr>
          <w:rFonts w:ascii="Verdana" w:eastAsia="Verdana" w:hAnsi="Verdana" w:cs="Verdana"/>
        </w:rPr>
        <w:t>robots</w:t>
      </w:r>
      <w:proofErr w:type="spellEnd"/>
      <w:r>
        <w:rPr>
          <w:rFonts w:ascii="Verdana" w:eastAsia="Verdana" w:hAnsi="Verdana" w:cs="Verdana"/>
        </w:rPr>
        <w:t xml:space="preserve">" </w:t>
      </w:r>
      <w:proofErr w:type="spellStart"/>
      <w:r>
        <w:rPr>
          <w:rFonts w:ascii="Verdana" w:eastAsia="Verdana" w:hAnsi="Verdana" w:cs="Verdana"/>
        </w:rPr>
        <w:t>content</w:t>
      </w:r>
      <w:proofErr w:type="spellEnd"/>
      <w:r>
        <w:rPr>
          <w:rFonts w:ascii="Verdana" w:eastAsia="Verdana" w:hAnsi="Verdana" w:cs="Verdana"/>
        </w:rPr>
        <w:t>="</w:t>
      </w:r>
      <w:proofErr w:type="spellStart"/>
      <w:r>
        <w:rPr>
          <w:rFonts w:ascii="Verdana" w:eastAsia="Verdana" w:hAnsi="Verdana" w:cs="Verdana"/>
        </w:rPr>
        <w:t>noindex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follow</w:t>
      </w:r>
      <w:proofErr w:type="spellEnd"/>
      <w:r>
        <w:rPr>
          <w:rFonts w:ascii="Verdana" w:eastAsia="Verdana" w:hAnsi="Verdana" w:cs="Verdana"/>
        </w:rPr>
        <w:t xml:space="preserve">"/&gt;. </w:t>
      </w:r>
      <w:r>
        <w:rPr>
          <w:color w:val="333333"/>
          <w:sz w:val="21"/>
          <w:szCs w:val="21"/>
        </w:rPr>
        <w:t xml:space="preserve">Так как  данные фильтры не приводят орг. трафик, а только забирают увеличивают число страниц, что </w:t>
      </w:r>
      <w:proofErr w:type="spellStart"/>
      <w:r>
        <w:rPr>
          <w:color w:val="333333"/>
          <w:sz w:val="21"/>
          <w:szCs w:val="21"/>
        </w:rPr>
        <w:t>гуглБот</w:t>
      </w:r>
      <w:proofErr w:type="spellEnd"/>
      <w:r>
        <w:rPr>
          <w:color w:val="333333"/>
          <w:sz w:val="21"/>
          <w:szCs w:val="21"/>
        </w:rPr>
        <w:t xml:space="preserve"> должен обойти. </w:t>
      </w:r>
    </w:p>
    <w:p w14:paraId="3EBE8497" w14:textId="77777777" w:rsidR="00AF663F" w:rsidRDefault="00AF663F">
      <w:pPr>
        <w:rPr>
          <w:i/>
        </w:rPr>
      </w:pPr>
    </w:p>
    <w:p w14:paraId="2DF178A9" w14:textId="77777777" w:rsidR="00AF663F" w:rsidRDefault="00AF663F">
      <w:pPr>
        <w:rPr>
          <w:i/>
        </w:rPr>
      </w:pPr>
    </w:p>
    <w:p w14:paraId="23AEC323" w14:textId="77777777" w:rsidR="00AF663F" w:rsidRDefault="00ED4FB5">
      <w:pPr>
        <w:ind w:right="-278"/>
        <w:jc w:val="center"/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Тех. оптимизация</w:t>
      </w:r>
    </w:p>
    <w:p w14:paraId="0280E418" w14:textId="77777777" w:rsidR="00AF663F" w:rsidRDefault="00ED4FB5">
      <w:pPr>
        <w:ind w:right="-278"/>
      </w:pPr>
      <w:r>
        <w:t xml:space="preserve">*Все технические рекомендации, </w:t>
      </w:r>
      <w:proofErr w:type="spellStart"/>
      <w:r>
        <w:t>релевантны</w:t>
      </w:r>
      <w:proofErr w:type="spellEnd"/>
      <w:r>
        <w:t xml:space="preserve"> для всех разделов сайта.</w:t>
      </w:r>
    </w:p>
    <w:p w14:paraId="25BB200C" w14:textId="77777777" w:rsidR="00AF663F" w:rsidRDefault="00ED4FB5">
      <w:pPr>
        <w:pStyle w:val="3"/>
        <w:rPr>
          <w:u w:val="single"/>
        </w:rPr>
      </w:pPr>
      <w:bookmarkStart w:id="7" w:name="_ui5skgy960u2" w:colFirst="0" w:colLast="0"/>
      <w:bookmarkEnd w:id="7"/>
      <w:r>
        <w:t>1</w:t>
      </w:r>
      <w:r>
        <w:rPr>
          <w:u w:val="single"/>
        </w:rPr>
        <w:t xml:space="preserve">.1 Склейка зеркал и полных дублей </w:t>
      </w:r>
    </w:p>
    <w:p w14:paraId="16C9301A" w14:textId="77777777" w:rsidR="00AF663F" w:rsidRDefault="00ED4FB5">
      <w:pPr>
        <w:ind w:right="-278"/>
        <w:rPr>
          <w:b/>
          <w:sz w:val="24"/>
          <w:szCs w:val="24"/>
        </w:rPr>
      </w:pPr>
      <w:r>
        <w:rPr>
          <w:b/>
          <w:sz w:val="24"/>
          <w:szCs w:val="24"/>
          <w:highlight w:val="white"/>
        </w:rPr>
        <w:t>1.1.1 Дубль главной</w:t>
      </w:r>
    </w:p>
    <w:p w14:paraId="3F47015B" w14:textId="77777777" w:rsidR="00AF663F" w:rsidRDefault="00ED4FB5">
      <w:r>
        <w:t>Не должно быть дублей главной страницы.</w:t>
      </w:r>
    </w:p>
    <w:p w14:paraId="220BC478" w14:textId="77777777" w:rsidR="00AF663F" w:rsidRDefault="00ED4FB5">
      <w:r>
        <w:t xml:space="preserve">Главная страница должна быть доступна по единственному УРЛ: </w:t>
      </w:r>
      <w:r w:rsidR="00DF7A9C" w:rsidRPr="00DF7A9C">
        <w:rPr>
          <w:color w:val="1155CC"/>
          <w:u w:val="single"/>
        </w:rPr>
        <w:t>https://</w:t>
      </w:r>
      <w:proofErr w:type="spellStart"/>
      <w:r w:rsidR="00DF7A9C" w:rsidRPr="00DF7A9C">
        <w:rPr>
          <w:color w:val="1155CC"/>
          <w:u w:val="single"/>
          <w:lang w:val="en-US"/>
        </w:rPr>
        <w:t>ekoset</w:t>
      </w:r>
      <w:proofErr w:type="spellEnd"/>
      <w:r w:rsidR="00DF7A9C" w:rsidRPr="00DF7A9C">
        <w:rPr>
          <w:color w:val="1155CC"/>
          <w:u w:val="single"/>
          <w:lang w:val="ru-RU"/>
        </w:rPr>
        <w:t>.</w:t>
      </w:r>
      <w:proofErr w:type="spellStart"/>
      <w:r w:rsidR="00DF7A9C" w:rsidRPr="00DF7A9C">
        <w:rPr>
          <w:color w:val="1155CC"/>
          <w:u w:val="single"/>
          <w:lang w:val="en-US"/>
        </w:rPr>
        <w:t>ru</w:t>
      </w:r>
      <w:proofErr w:type="spellEnd"/>
      <w:r>
        <w:t xml:space="preserve">   </w:t>
      </w:r>
    </w:p>
    <w:p w14:paraId="387D0337" w14:textId="77777777" w:rsidR="00AF663F" w:rsidRDefault="00ED4FB5">
      <w:r>
        <w:t xml:space="preserve">На всех дублях страниц должны быть настроены 301 </w:t>
      </w:r>
      <w:proofErr w:type="spellStart"/>
      <w:r>
        <w:t>редиректы</w:t>
      </w:r>
      <w:proofErr w:type="spellEnd"/>
      <w:r>
        <w:t xml:space="preserve"> на главную (Количество </w:t>
      </w:r>
      <w:proofErr w:type="spellStart"/>
      <w:r>
        <w:t>редиректов</w:t>
      </w:r>
      <w:proofErr w:type="spellEnd"/>
      <w:r>
        <w:t xml:space="preserve"> в цепи, не должно превышать 2-х.)</w:t>
      </w:r>
    </w:p>
    <w:p w14:paraId="2EF123BB" w14:textId="77777777" w:rsidR="00AF663F" w:rsidRDefault="00ED4FB5">
      <w:r>
        <w:t xml:space="preserve">Пример возможных дублей </w:t>
      </w:r>
      <w:proofErr w:type="spellStart"/>
      <w:r>
        <w:t>дублей</w:t>
      </w:r>
      <w:proofErr w:type="spellEnd"/>
      <w:r>
        <w:t>:</w:t>
      </w:r>
    </w:p>
    <w:p w14:paraId="73F49319" w14:textId="77777777" w:rsidR="00AF663F" w:rsidRDefault="00FE3BB0">
      <w:pPr>
        <w:numPr>
          <w:ilvl w:val="0"/>
          <w:numId w:val="5"/>
        </w:numPr>
      </w:pPr>
      <w:hyperlink r:id="rId22">
        <w:r w:rsidR="00ED4FB5">
          <w:rPr>
            <w:color w:val="1155CC"/>
            <w:u w:val="single"/>
          </w:rPr>
          <w:t>https://ekoset.ru/HOME</w:t>
        </w:r>
      </w:hyperlink>
      <w:r w:rsidR="00ED4FB5">
        <w:t xml:space="preserve">  </w:t>
      </w:r>
    </w:p>
    <w:p w14:paraId="08BC21F1" w14:textId="77777777" w:rsidR="00AF663F" w:rsidRDefault="00FE3BB0">
      <w:pPr>
        <w:numPr>
          <w:ilvl w:val="0"/>
          <w:numId w:val="5"/>
        </w:numPr>
      </w:pPr>
      <w:hyperlink r:id="rId23">
        <w:r w:rsidR="00ED4FB5">
          <w:rPr>
            <w:color w:val="1155CC"/>
            <w:u w:val="single"/>
          </w:rPr>
          <w:t>https://ekoset.ru/home</w:t>
        </w:r>
      </w:hyperlink>
      <w:r w:rsidR="00ED4FB5">
        <w:t xml:space="preserve">  </w:t>
      </w:r>
    </w:p>
    <w:p w14:paraId="346ED7C5" w14:textId="77777777" w:rsidR="00AF663F" w:rsidRDefault="00FE3BB0">
      <w:pPr>
        <w:numPr>
          <w:ilvl w:val="0"/>
          <w:numId w:val="5"/>
        </w:numPr>
      </w:pPr>
      <w:hyperlink r:id="rId24">
        <w:r w:rsidR="00ED4FB5">
          <w:rPr>
            <w:color w:val="1155CC"/>
            <w:u w:val="single"/>
          </w:rPr>
          <w:t>https://ekoset.ru/1</w:t>
        </w:r>
      </w:hyperlink>
      <w:r w:rsidR="00ED4FB5">
        <w:t xml:space="preserve">  </w:t>
      </w:r>
    </w:p>
    <w:p w14:paraId="1B586368" w14:textId="77777777" w:rsidR="00AF663F" w:rsidRDefault="00ED4FB5">
      <w:pPr>
        <w:numPr>
          <w:ilvl w:val="0"/>
          <w:numId w:val="5"/>
        </w:numPr>
      </w:pPr>
      <w:r>
        <w:t xml:space="preserve">и </w:t>
      </w:r>
      <w:proofErr w:type="spellStart"/>
      <w:r>
        <w:t>тд</w:t>
      </w:r>
      <w:proofErr w:type="spellEnd"/>
      <w:r>
        <w:t>.</w:t>
      </w:r>
    </w:p>
    <w:p w14:paraId="28EA4128" w14:textId="77777777" w:rsidR="00AF663F" w:rsidRDefault="00AF663F"/>
    <w:p w14:paraId="3DD27419" w14:textId="77777777" w:rsidR="00AF663F" w:rsidRDefault="00ED4FB5">
      <w:pPr>
        <w:ind w:right="-278"/>
        <w:rPr>
          <w:b/>
          <w:sz w:val="24"/>
          <w:szCs w:val="24"/>
          <w:highlight w:val="white"/>
          <w:u w:val="single"/>
        </w:rPr>
      </w:pPr>
      <w:r>
        <w:rPr>
          <w:b/>
          <w:sz w:val="24"/>
          <w:szCs w:val="24"/>
          <w:highlight w:val="white"/>
          <w:u w:val="single"/>
        </w:rPr>
        <w:t>1.1.2 Верхний и нижний регистр</w:t>
      </w:r>
    </w:p>
    <w:p w14:paraId="4DBCB162" w14:textId="77777777" w:rsidR="00AF663F" w:rsidRDefault="00ED4FB5">
      <w:r>
        <w:t>Все поисковые системы, одинаковые ссылки с разными регистрами определяют как разные.</w:t>
      </w:r>
    </w:p>
    <w:p w14:paraId="5AEDCF52" w14:textId="77777777" w:rsidR="00AF663F" w:rsidRDefault="00ED4FB5">
      <w:r>
        <w:t xml:space="preserve">Пример: </w:t>
      </w:r>
    </w:p>
    <w:p w14:paraId="70376B02" w14:textId="77777777" w:rsidR="00AF663F" w:rsidRDefault="00ED4FB5">
      <w:pPr>
        <w:numPr>
          <w:ilvl w:val="0"/>
          <w:numId w:val="8"/>
        </w:numPr>
      </w:pPr>
      <w:r>
        <w:t>https://ekoset.ru/clean</w:t>
      </w:r>
      <w:r>
        <w:rPr>
          <w:b/>
        </w:rPr>
        <w:t>U</w:t>
      </w:r>
      <w:r>
        <w:t xml:space="preserve"> </w:t>
      </w:r>
    </w:p>
    <w:p w14:paraId="19110CFC" w14:textId="77777777" w:rsidR="00AF663F" w:rsidRDefault="00ED4FB5">
      <w:pPr>
        <w:numPr>
          <w:ilvl w:val="0"/>
          <w:numId w:val="8"/>
        </w:numPr>
      </w:pPr>
      <w:r>
        <w:t>https://ekoset.ru/clean</w:t>
      </w:r>
      <w:r>
        <w:rPr>
          <w:b/>
        </w:rPr>
        <w:t>u</w:t>
      </w:r>
    </w:p>
    <w:p w14:paraId="3E2BF0B2" w14:textId="77777777" w:rsidR="00AF663F" w:rsidRDefault="00ED4FB5">
      <w:r>
        <w:lastRenderedPageBreak/>
        <w:t xml:space="preserve">Для пользователя и большинства CMS ссылки в разных регистрах - не отличаются, но ПС могут их индексировать как разные УРЛ, тем самым создаются дубли. </w:t>
      </w:r>
    </w:p>
    <w:p w14:paraId="36BDABA4" w14:textId="77777777" w:rsidR="00AF663F" w:rsidRDefault="00AF663F"/>
    <w:p w14:paraId="256E774A" w14:textId="77777777" w:rsidR="00AF663F" w:rsidRDefault="00ED4FB5">
      <w:r>
        <w:t xml:space="preserve">Есть 2-а варианта решения: </w:t>
      </w:r>
    </w:p>
    <w:p w14:paraId="19E31B04" w14:textId="77777777" w:rsidR="00AF663F" w:rsidRDefault="00ED4FB5">
      <w:pPr>
        <w:numPr>
          <w:ilvl w:val="0"/>
          <w:numId w:val="11"/>
        </w:numPr>
      </w:pPr>
      <w:r>
        <w:t xml:space="preserve">Настроить 301 </w:t>
      </w:r>
      <w:proofErr w:type="spellStart"/>
      <w:r>
        <w:t>редирект</w:t>
      </w:r>
      <w:proofErr w:type="spellEnd"/>
      <w:r>
        <w:t xml:space="preserve"> со страниц в верхнем регистре на страницы в нижнем регистре.</w:t>
      </w:r>
    </w:p>
    <w:p w14:paraId="389026B8" w14:textId="77777777" w:rsidR="00AF663F" w:rsidRDefault="00ED4FB5">
      <w:pPr>
        <w:numPr>
          <w:ilvl w:val="0"/>
          <w:numId w:val="11"/>
        </w:numPr>
      </w:pPr>
      <w:r>
        <w:t>Настроить тег “</w:t>
      </w:r>
      <w:proofErr w:type="spellStart"/>
      <w:r>
        <w:t>canonical</w:t>
      </w:r>
      <w:proofErr w:type="spellEnd"/>
      <w:r>
        <w:t xml:space="preserve">”, дабы на всех страницах в верхнем регистре, всегда стоял </w:t>
      </w:r>
      <w:proofErr w:type="spellStart"/>
      <w:r>
        <w:t>каноникал</w:t>
      </w:r>
      <w:proofErr w:type="spellEnd"/>
      <w:r>
        <w:t xml:space="preserve"> на нижний.</w:t>
      </w:r>
    </w:p>
    <w:p w14:paraId="0D2A3883" w14:textId="77777777" w:rsidR="00AF663F" w:rsidRDefault="00AF663F"/>
    <w:p w14:paraId="27C6C100" w14:textId="77777777" w:rsidR="00AF663F" w:rsidRDefault="00ED4FB5">
      <w:pPr>
        <w:ind w:right="-278"/>
        <w:rPr>
          <w:b/>
          <w:sz w:val="24"/>
          <w:szCs w:val="24"/>
          <w:highlight w:val="white"/>
          <w:u w:val="single"/>
        </w:rPr>
      </w:pPr>
      <w:r>
        <w:rPr>
          <w:b/>
          <w:sz w:val="24"/>
          <w:szCs w:val="24"/>
          <w:highlight w:val="white"/>
          <w:u w:val="single"/>
        </w:rPr>
        <w:t>1.1.3 Дубли страниц со “/” и без “/”</w:t>
      </w:r>
    </w:p>
    <w:p w14:paraId="0EE6D473" w14:textId="77777777" w:rsidR="00AF663F" w:rsidRDefault="00ED4FB5">
      <w:r>
        <w:t xml:space="preserve">Для поисковых систем страницы со “/” и без “/” - это разные страницы. Если страница доступна по 2-м </w:t>
      </w:r>
      <w:proofErr w:type="spellStart"/>
      <w:r>
        <w:t>урлам</w:t>
      </w:r>
      <w:proofErr w:type="spellEnd"/>
      <w:r>
        <w:t xml:space="preserve">, то ПС расценит как дублирование. </w:t>
      </w:r>
    </w:p>
    <w:p w14:paraId="48710323" w14:textId="77777777" w:rsidR="00AF663F" w:rsidRDefault="00ED4FB5">
      <w:r>
        <w:t xml:space="preserve">Необходимо настроить 301 </w:t>
      </w:r>
      <w:proofErr w:type="spellStart"/>
      <w:r>
        <w:t>редирект</w:t>
      </w:r>
      <w:proofErr w:type="spellEnd"/>
      <w:r>
        <w:t xml:space="preserve"> со всех страниц без “/” на страницам со “/”.</w:t>
      </w:r>
    </w:p>
    <w:p w14:paraId="32923ADF" w14:textId="77777777" w:rsidR="00AF663F" w:rsidRDefault="00AF663F"/>
    <w:p w14:paraId="2EE938BB" w14:textId="77777777" w:rsidR="00AF663F" w:rsidRDefault="00ED4FB5">
      <w:r>
        <w:t xml:space="preserve">Пример: </w:t>
      </w:r>
    </w:p>
    <w:p w14:paraId="44322EDB" w14:textId="77777777" w:rsidR="00AF663F" w:rsidRDefault="00ED4FB5">
      <w:pPr>
        <w:numPr>
          <w:ilvl w:val="0"/>
          <w:numId w:val="9"/>
        </w:numPr>
      </w:pPr>
      <w:r>
        <w:t xml:space="preserve">https://ekoset.ru/clean/ </w:t>
      </w:r>
    </w:p>
    <w:p w14:paraId="543C67FE" w14:textId="77777777" w:rsidR="00AF663F" w:rsidRDefault="00ED4FB5">
      <w:pPr>
        <w:numPr>
          <w:ilvl w:val="0"/>
          <w:numId w:val="9"/>
        </w:numPr>
      </w:pPr>
      <w:r>
        <w:t xml:space="preserve">https://ekoset.ru/clean/ </w:t>
      </w:r>
    </w:p>
    <w:p w14:paraId="2C6E4C59" w14:textId="77777777" w:rsidR="00AF663F" w:rsidRDefault="00AF663F">
      <w:pPr>
        <w:ind w:right="-278"/>
        <w:rPr>
          <w:b/>
          <w:sz w:val="26"/>
          <w:szCs w:val="26"/>
          <w:highlight w:val="white"/>
        </w:rPr>
      </w:pPr>
    </w:p>
    <w:p w14:paraId="1E73BA57" w14:textId="77777777" w:rsidR="00AF663F" w:rsidRDefault="00ED4FB5">
      <w:pPr>
        <w:pStyle w:val="3"/>
      </w:pPr>
      <w:bookmarkStart w:id="8" w:name="_2nqmfwf1rc2n" w:colFirst="0" w:colLast="0"/>
      <w:bookmarkEnd w:id="8"/>
      <w:r>
        <w:t>1.2 Оптимизация изображений</w:t>
      </w:r>
    </w:p>
    <w:p w14:paraId="58C0646F" w14:textId="77777777" w:rsidR="00AF663F" w:rsidRDefault="00ED4FB5">
      <w:pPr>
        <w:pStyle w:val="3"/>
      </w:pPr>
      <w:bookmarkStart w:id="9" w:name="_6at8v8m8il96" w:colFirst="0" w:colLast="0"/>
      <w:bookmarkEnd w:id="9"/>
      <w:r>
        <w:rPr>
          <w:b/>
          <w:color w:val="000000"/>
          <w:sz w:val="24"/>
          <w:szCs w:val="24"/>
          <w:highlight w:val="white"/>
        </w:rPr>
        <w:t>1.2.1 Индексация</w:t>
      </w:r>
      <w:r>
        <w:rPr>
          <w:color w:val="000000"/>
        </w:rPr>
        <w:t xml:space="preserve"> </w:t>
      </w:r>
      <w:r>
        <w:rPr>
          <w:b/>
          <w:color w:val="000000"/>
          <w:sz w:val="24"/>
          <w:szCs w:val="24"/>
          <w:highlight w:val="white"/>
        </w:rPr>
        <w:t>изображений</w:t>
      </w:r>
    </w:p>
    <w:p w14:paraId="67D9E571" w14:textId="77777777" w:rsidR="00AF663F" w:rsidRDefault="00ED4FB5">
      <w:r>
        <w:t xml:space="preserve">При реализации не использовать </w:t>
      </w:r>
      <w:proofErr w:type="spellStart"/>
      <w:r>
        <w:rPr>
          <w:b/>
        </w:rPr>
        <w:t>background-image</w:t>
      </w:r>
      <w:proofErr w:type="spellEnd"/>
      <w:r>
        <w:t xml:space="preserve">, так как </w:t>
      </w:r>
      <w:proofErr w:type="spellStart"/>
      <w:r>
        <w:t>гугл</w:t>
      </w:r>
      <w:proofErr w:type="spellEnd"/>
      <w:r>
        <w:t xml:space="preserve"> не индексирует изображения обрамленные в такой атрибут.  </w:t>
      </w:r>
    </w:p>
    <w:p w14:paraId="2D440834" w14:textId="77777777" w:rsidR="00AF663F" w:rsidRDefault="00ED4FB5">
      <w:proofErr w:type="spellStart"/>
      <w:r>
        <w:t>Google</w:t>
      </w:r>
      <w:proofErr w:type="spellEnd"/>
      <w:r>
        <w:t xml:space="preserve"> плохо индексирует и почти не ранжирует изображения с CSS. </w:t>
      </w:r>
    </w:p>
    <w:p w14:paraId="25FB78CD" w14:textId="77777777" w:rsidR="00AF663F" w:rsidRDefault="00AF663F"/>
    <w:p w14:paraId="3B561602" w14:textId="77777777" w:rsidR="00AF663F" w:rsidRDefault="00ED4FB5">
      <w:pPr>
        <w:rPr>
          <w:b/>
        </w:rPr>
      </w:pPr>
      <w:r>
        <w:rPr>
          <w:b/>
        </w:rPr>
        <w:t>Необходимо:</w:t>
      </w:r>
    </w:p>
    <w:p w14:paraId="709713C7" w14:textId="77777777" w:rsidR="00AF663F" w:rsidRDefault="00ED4FB5">
      <w:r>
        <w:t xml:space="preserve">Реализовать все изображения стандартным тегом.  </w:t>
      </w:r>
    </w:p>
    <w:p w14:paraId="6EDEBD50" w14:textId="77777777" w:rsidR="00AF663F" w:rsidRDefault="00ED4FB5">
      <w:r>
        <w:rPr>
          <w:noProof/>
          <w:lang w:val="ru-RU"/>
        </w:rPr>
        <w:drawing>
          <wp:inline distT="114300" distB="114300" distL="114300" distR="114300" wp14:anchorId="66C713C1" wp14:editId="7E4DCB72">
            <wp:extent cx="4333013" cy="987927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013" cy="9879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7211A85C" w14:textId="77777777" w:rsidR="00AF663F" w:rsidRDefault="00ED4FB5">
      <w:pPr>
        <w:rPr>
          <w:b/>
        </w:rPr>
      </w:pPr>
      <w:r>
        <w:t xml:space="preserve">Если проблема в разности размеров изображений и их отображения, то можно использовать </w:t>
      </w:r>
      <w:proofErr w:type="spellStart"/>
      <w:r>
        <w:t>css</w:t>
      </w:r>
      <w:proofErr w:type="spellEnd"/>
      <w:r>
        <w:t>-свойство</w:t>
      </w:r>
      <w:r>
        <w:rPr>
          <w:b/>
        </w:rPr>
        <w:t xml:space="preserve"> </w:t>
      </w:r>
      <w:proofErr w:type="spellStart"/>
      <w:r>
        <w:rPr>
          <w:b/>
        </w:rPr>
        <w:t>object-fit</w:t>
      </w:r>
      <w:proofErr w:type="spellEnd"/>
      <w:r>
        <w:rPr>
          <w:b/>
        </w:rPr>
        <w:t xml:space="preserve">. </w:t>
      </w:r>
    </w:p>
    <w:p w14:paraId="2A74CCD5" w14:textId="77777777" w:rsidR="00AF663F" w:rsidRDefault="00AF663F">
      <w:pPr>
        <w:rPr>
          <w:b/>
        </w:rPr>
      </w:pPr>
    </w:p>
    <w:p w14:paraId="5DE2C126" w14:textId="77777777" w:rsidR="00AF663F" w:rsidRDefault="00ED4FB5">
      <w:pPr>
        <w:pStyle w:val="3"/>
      </w:pPr>
      <w:bookmarkStart w:id="10" w:name="_wz9yoenv9wwn" w:colFirst="0" w:colLast="0"/>
      <w:bookmarkEnd w:id="10"/>
      <w:r>
        <w:t xml:space="preserve">1.3 </w:t>
      </w:r>
      <w:proofErr w:type="spellStart"/>
      <w:r>
        <w:t>Sitemap</w:t>
      </w:r>
      <w:proofErr w:type="spellEnd"/>
    </w:p>
    <w:p w14:paraId="5F18AA5E" w14:textId="77777777" w:rsidR="00AF663F" w:rsidRDefault="00ED4FB5">
      <w:pPr>
        <w:pStyle w:val="3"/>
        <w:rPr>
          <w:b/>
          <w:color w:val="000000"/>
          <w:sz w:val="24"/>
          <w:szCs w:val="24"/>
          <w:highlight w:val="white"/>
          <w:u w:val="single"/>
        </w:rPr>
      </w:pPr>
      <w:bookmarkStart w:id="11" w:name="_b1erq896xtxd" w:colFirst="0" w:colLast="0"/>
      <w:bookmarkEnd w:id="11"/>
      <w:r>
        <w:rPr>
          <w:b/>
          <w:color w:val="000000"/>
          <w:sz w:val="24"/>
          <w:szCs w:val="24"/>
          <w:highlight w:val="white"/>
          <w:u w:val="single"/>
        </w:rPr>
        <w:t xml:space="preserve">1.3.1 </w:t>
      </w:r>
      <w:proofErr w:type="spellStart"/>
      <w:r>
        <w:rPr>
          <w:b/>
          <w:color w:val="000000"/>
          <w:sz w:val="24"/>
          <w:szCs w:val="24"/>
          <w:highlight w:val="white"/>
          <w:u w:val="single"/>
        </w:rPr>
        <w:t>Sitemap</w:t>
      </w:r>
      <w:proofErr w:type="spellEnd"/>
      <w:r>
        <w:rPr>
          <w:b/>
          <w:color w:val="000000"/>
          <w:sz w:val="24"/>
          <w:szCs w:val="24"/>
          <w:highlight w:val="white"/>
          <w:u w:val="single"/>
        </w:rPr>
        <w:t xml:space="preserve"> для страниц</w:t>
      </w:r>
    </w:p>
    <w:p w14:paraId="504CB0A3" w14:textId="77777777" w:rsidR="00AF663F" w:rsidRDefault="00ED4FB5">
      <w:r>
        <w:t xml:space="preserve">Протокол </w:t>
      </w:r>
      <w:proofErr w:type="spellStart"/>
      <w:r>
        <w:t>Sitemaps</w:t>
      </w:r>
      <w:proofErr w:type="spellEnd"/>
      <w:r>
        <w:t xml:space="preserve"> предоставляет поисковым системам информацию о содержании,</w:t>
      </w:r>
    </w:p>
    <w:p w14:paraId="29214AE9" w14:textId="77777777" w:rsidR="00AF663F" w:rsidRDefault="00ED4FB5">
      <w:r>
        <w:t>которое необходимо включить в индекс. В sitemap.xml необходимо помещать</w:t>
      </w:r>
    </w:p>
    <w:p w14:paraId="7D43A37C" w14:textId="77777777" w:rsidR="00AF663F" w:rsidRDefault="00ED4FB5">
      <w:r>
        <w:t>только целевые и самые важные страницы.</w:t>
      </w:r>
    </w:p>
    <w:p w14:paraId="26E3B9E5" w14:textId="77777777" w:rsidR="00AF663F" w:rsidRDefault="00AF663F"/>
    <w:p w14:paraId="095F44C3" w14:textId="77777777" w:rsidR="00AF663F" w:rsidRDefault="00ED4FB5">
      <w:r>
        <w:rPr>
          <w:b/>
        </w:rPr>
        <w:t>Важно: ​</w:t>
      </w:r>
      <w:r>
        <w:t xml:space="preserve">Файл </w:t>
      </w:r>
      <w:proofErr w:type="spellStart"/>
      <w:r>
        <w:t>Sitemap</w:t>
      </w:r>
      <w:proofErr w:type="spellEnd"/>
      <w:r>
        <w:t xml:space="preserve"> может содержать не более 50 000 URL, а его размер в</w:t>
      </w:r>
    </w:p>
    <w:p w14:paraId="26DD93A8" w14:textId="77777777" w:rsidR="00AF663F" w:rsidRDefault="00ED4FB5">
      <w:r>
        <w:t>несжатом виде не должен превышать 50 МБ.</w:t>
      </w:r>
    </w:p>
    <w:p w14:paraId="1D764AF5" w14:textId="77777777" w:rsidR="00AF663F" w:rsidRDefault="00AF663F"/>
    <w:p w14:paraId="5E2651F3" w14:textId="77777777" w:rsidR="00AF663F" w:rsidRDefault="00ED4FB5">
      <w:proofErr w:type="spellStart"/>
      <w:r>
        <w:t>Сайтмеп</w:t>
      </w:r>
      <w:proofErr w:type="spellEnd"/>
      <w:r>
        <w:t xml:space="preserve"> можно найти по адресу https://atlantisisrael.com/sitemap.xml</w:t>
      </w:r>
    </w:p>
    <w:p w14:paraId="7F22B2E9" w14:textId="77777777" w:rsidR="00AF663F" w:rsidRDefault="00ED4FB5">
      <w:r>
        <w:t xml:space="preserve">Основные требования к </w:t>
      </w:r>
      <w:proofErr w:type="spellStart"/>
      <w:r>
        <w:t>sitemap</w:t>
      </w:r>
      <w:proofErr w:type="spellEnd"/>
      <w:r>
        <w:t>:</w:t>
      </w:r>
    </w:p>
    <w:p w14:paraId="71369A77" w14:textId="77777777" w:rsidR="00AF663F" w:rsidRDefault="00ED4FB5">
      <w:pPr>
        <w:spacing w:line="360" w:lineRule="auto"/>
      </w:pPr>
      <w:r>
        <w:lastRenderedPageBreak/>
        <w:t xml:space="preserve">1) Карта сайта не должна содержать </w:t>
      </w:r>
      <w:proofErr w:type="spellStart"/>
      <w:r>
        <w:t>УРЛы</w:t>
      </w:r>
      <w:proofErr w:type="spellEnd"/>
      <w:r>
        <w:t>, отдающие заголовки: 4хх, 3хх, 5хх.</w:t>
      </w:r>
    </w:p>
    <w:p w14:paraId="56D0B0F4" w14:textId="77777777" w:rsidR="00AF663F" w:rsidRDefault="00ED4FB5">
      <w:pPr>
        <w:spacing w:line="360" w:lineRule="auto"/>
      </w:pPr>
      <w:r>
        <w:t xml:space="preserve">2) Карта сайта не должна содержать </w:t>
      </w:r>
      <w:proofErr w:type="spellStart"/>
      <w:r>
        <w:t>УРЛы</w:t>
      </w:r>
      <w:proofErr w:type="spellEnd"/>
      <w:r>
        <w:t>, закрытые от индексации файлом robots.txt,</w:t>
      </w:r>
    </w:p>
    <w:p w14:paraId="1F2165DF" w14:textId="77777777" w:rsidR="00AF663F" w:rsidRPr="00DF7A9C" w:rsidRDefault="00ED4FB5">
      <w:pPr>
        <w:spacing w:line="360" w:lineRule="auto"/>
        <w:rPr>
          <w:lang w:val="en-US"/>
        </w:rPr>
      </w:pPr>
      <w:r>
        <w:t>и</w:t>
      </w:r>
      <w:r w:rsidRPr="00DF7A9C">
        <w:rPr>
          <w:lang w:val="en-US"/>
        </w:rPr>
        <w:t xml:space="preserve"> </w:t>
      </w:r>
      <w:r>
        <w:t>мета</w:t>
      </w:r>
      <w:r w:rsidRPr="00DF7A9C">
        <w:rPr>
          <w:lang w:val="en-US"/>
        </w:rPr>
        <w:t>-</w:t>
      </w:r>
      <w:r>
        <w:t>тегом</w:t>
      </w:r>
      <w:r w:rsidRPr="00DF7A9C">
        <w:rPr>
          <w:lang w:val="en-US"/>
        </w:rPr>
        <w:t xml:space="preserve"> &lt;meta name="robots" content="NOINDEX, NOFOLLOW"/&gt;, &lt;meta name="robots" content="NOINDEX, FOLLOW"/&gt;</w:t>
      </w:r>
    </w:p>
    <w:p w14:paraId="5F4DDEB2" w14:textId="77777777" w:rsidR="00AF663F" w:rsidRDefault="00ED4FB5">
      <w:pPr>
        <w:spacing w:line="360" w:lineRule="auto"/>
      </w:pPr>
      <w:r>
        <w:t>3) Карта сайта не должна содержать страницы на которых нет заполненных мета-данных (</w:t>
      </w:r>
      <w:proofErr w:type="spellStart"/>
      <w:r>
        <w:t>Тайтл</w:t>
      </w:r>
      <w:proofErr w:type="spellEnd"/>
      <w:r>
        <w:t xml:space="preserve">, </w:t>
      </w:r>
      <w:proofErr w:type="spellStart"/>
      <w:r>
        <w:t>Дискрипшен</w:t>
      </w:r>
      <w:proofErr w:type="spellEnd"/>
      <w:r>
        <w:t>)</w:t>
      </w:r>
    </w:p>
    <w:p w14:paraId="496545D4" w14:textId="77777777" w:rsidR="00AF663F" w:rsidRDefault="00ED4FB5">
      <w:pPr>
        <w:spacing w:line="360" w:lineRule="auto"/>
      </w:pPr>
      <w:r>
        <w:t>4) Рекомендации по тегам в карте сайта:</w:t>
      </w:r>
    </w:p>
    <w:p w14:paraId="4D34B6D3" w14:textId="77777777" w:rsidR="00AF663F" w:rsidRDefault="00ED4FB5">
      <w:pPr>
        <w:spacing w:line="360" w:lineRule="auto"/>
      </w:pPr>
      <w:r>
        <w:t xml:space="preserve">   4.1) У всех </w:t>
      </w:r>
      <w:proofErr w:type="spellStart"/>
      <w:r>
        <w:t>урл</w:t>
      </w:r>
      <w:proofErr w:type="spellEnd"/>
      <w:r>
        <w:t xml:space="preserve"> обязательно должен присутствовать тег &lt;</w:t>
      </w:r>
      <w:proofErr w:type="spellStart"/>
      <w:r>
        <w:t>lastmod</w:t>
      </w:r>
      <w:proofErr w:type="spellEnd"/>
      <w:r>
        <w:t xml:space="preserve">&gt;, с указание последней даты редактирования документа (При любом изменении контента, цены и </w:t>
      </w:r>
      <w:proofErr w:type="spellStart"/>
      <w:r>
        <w:t>тд</w:t>
      </w:r>
      <w:proofErr w:type="spellEnd"/>
      <w:r>
        <w:t>. необходимо обновлять число в теге).</w:t>
      </w:r>
    </w:p>
    <w:p w14:paraId="7A568A33" w14:textId="77777777" w:rsidR="00AF663F" w:rsidRDefault="00ED4FB5">
      <w:pPr>
        <w:spacing w:line="360" w:lineRule="auto"/>
      </w:pPr>
      <w:r>
        <w:t xml:space="preserve">   4.2) Теги &lt;</w:t>
      </w:r>
      <w:proofErr w:type="spellStart"/>
      <w:r>
        <w:t>urlset</w:t>
      </w:r>
      <w:proofErr w:type="spellEnd"/>
      <w:r>
        <w:t>&gt;, &lt;</w:t>
      </w:r>
      <w:proofErr w:type="spellStart"/>
      <w:r>
        <w:t>url</w:t>
      </w:r>
      <w:proofErr w:type="spellEnd"/>
      <w:r>
        <w:t>&gt;, &lt;</w:t>
      </w:r>
      <w:proofErr w:type="spellStart"/>
      <w:r>
        <w:t>loc</w:t>
      </w:r>
      <w:proofErr w:type="spellEnd"/>
      <w:r>
        <w:t>&gt;, &lt;</w:t>
      </w:r>
      <w:proofErr w:type="spellStart"/>
      <w:r>
        <w:t>priority</w:t>
      </w:r>
      <w:proofErr w:type="spellEnd"/>
      <w:r>
        <w:t>&gt; являются обязательными для карты сайта</w:t>
      </w:r>
    </w:p>
    <w:p w14:paraId="6500C6A7" w14:textId="77777777" w:rsidR="00AF663F" w:rsidRDefault="00ED4FB5">
      <w:pPr>
        <w:spacing w:line="360" w:lineRule="auto"/>
      </w:pPr>
      <w:r>
        <w:t xml:space="preserve">   4.3) В теге &lt;</w:t>
      </w:r>
      <w:proofErr w:type="spellStart"/>
      <w:r>
        <w:t>changefreq</w:t>
      </w:r>
      <w:proofErr w:type="spellEnd"/>
      <w:r>
        <w:t xml:space="preserve">&gt; указывать параметр </w:t>
      </w:r>
      <w:proofErr w:type="spellStart"/>
      <w:r>
        <w:t>Always</w:t>
      </w:r>
      <w:proofErr w:type="spellEnd"/>
      <w:r>
        <w:t xml:space="preserve"> для главной, для страниц категорий и подкатегорий.</w:t>
      </w:r>
    </w:p>
    <w:p w14:paraId="69D1E5E2" w14:textId="77777777" w:rsidR="00AF663F" w:rsidRDefault="00ED4FB5">
      <w:pPr>
        <w:spacing w:line="360" w:lineRule="auto"/>
      </w:pPr>
      <w:r>
        <w:t xml:space="preserve">5) Файл </w:t>
      </w:r>
      <w:proofErr w:type="spellStart"/>
      <w:r>
        <w:t>Sitemap</w:t>
      </w:r>
      <w:proofErr w:type="spellEnd"/>
      <w:r>
        <w:t xml:space="preserve"> может содержать не более 50 000 URL, а его размер в несжатом виде не должен превышать 50 МБ. </w:t>
      </w:r>
    </w:p>
    <w:p w14:paraId="346CFA8D" w14:textId="77777777" w:rsidR="00AF663F" w:rsidRDefault="00ED4FB5">
      <w:pPr>
        <w:spacing w:line="360" w:lineRule="auto"/>
      </w:pPr>
      <w:r>
        <w:t xml:space="preserve">6) URL в файле </w:t>
      </w:r>
      <w:proofErr w:type="spellStart"/>
      <w:r>
        <w:t>Sitemap</w:t>
      </w:r>
      <w:proofErr w:type="spellEnd"/>
      <w:r>
        <w:t xml:space="preserve"> должны быть указаны в кодировке UTF-8, и его кодировка должна быть понятна веб-серверу, на котором размещен этот файл.</w:t>
      </w:r>
    </w:p>
    <w:p w14:paraId="53D4B8D5" w14:textId="77777777" w:rsidR="00AF663F" w:rsidRDefault="00ED4FB5">
      <w:pPr>
        <w:spacing w:line="360" w:lineRule="auto"/>
      </w:pPr>
      <w:r>
        <w:t xml:space="preserve">7) </w:t>
      </w:r>
      <w:proofErr w:type="spellStart"/>
      <w:r>
        <w:t>Sitemap</w:t>
      </w:r>
      <w:proofErr w:type="spellEnd"/>
      <w:r>
        <w:t xml:space="preserve"> может описывать только страницы того домена, на котором он расположен.</w:t>
      </w:r>
    </w:p>
    <w:p w14:paraId="22C39368" w14:textId="77777777" w:rsidR="00AF663F" w:rsidRDefault="00ED4FB5">
      <w:pPr>
        <w:spacing w:line="360" w:lineRule="auto"/>
      </w:pPr>
      <w:r>
        <w:t xml:space="preserve">Страницы </w:t>
      </w:r>
      <w:proofErr w:type="spellStart"/>
      <w:r>
        <w:t>поддоменов</w:t>
      </w:r>
      <w:proofErr w:type="spellEnd"/>
      <w:r>
        <w:t xml:space="preserve"> или других доменов описывать нельзя.</w:t>
      </w:r>
    </w:p>
    <w:p w14:paraId="43FAAFF5" w14:textId="77777777" w:rsidR="00AF663F" w:rsidRDefault="00ED4FB5">
      <w:pPr>
        <w:spacing w:line="360" w:lineRule="auto"/>
      </w:pPr>
      <w:r>
        <w:t>8) При обращении к файлу сервер должен возвращать код ответа 200.</w:t>
      </w:r>
    </w:p>
    <w:p w14:paraId="033D262B" w14:textId="77777777" w:rsidR="00AF663F" w:rsidRDefault="00ED4FB5">
      <w:r>
        <w:t>*</w:t>
      </w:r>
      <w:hyperlink r:id="rId26">
        <w:r>
          <w:rPr>
            <w:color w:val="1155CC"/>
            <w:u w:val="single"/>
          </w:rPr>
          <w:t>https://www.sitemaps.org/ru/protocol.html</w:t>
        </w:r>
      </w:hyperlink>
      <w:r>
        <w:t xml:space="preserve"> - правила оформления файла</w:t>
      </w:r>
    </w:p>
    <w:p w14:paraId="5BEE0321" w14:textId="77777777" w:rsidR="00AF663F" w:rsidRDefault="00ED4FB5">
      <w:pPr>
        <w:pStyle w:val="3"/>
        <w:rPr>
          <w:b/>
          <w:color w:val="000000"/>
          <w:sz w:val="24"/>
          <w:szCs w:val="24"/>
          <w:highlight w:val="white"/>
        </w:rPr>
      </w:pPr>
      <w:bookmarkStart w:id="12" w:name="_o0dhz6ck3prr" w:colFirst="0" w:colLast="0"/>
      <w:bookmarkEnd w:id="12"/>
      <w:r>
        <w:rPr>
          <w:b/>
          <w:color w:val="000000"/>
          <w:sz w:val="24"/>
          <w:szCs w:val="24"/>
          <w:highlight w:val="white"/>
        </w:rPr>
        <w:t xml:space="preserve">1.3.2 </w:t>
      </w:r>
      <w:proofErr w:type="spellStart"/>
      <w:r>
        <w:rPr>
          <w:b/>
          <w:color w:val="000000"/>
          <w:sz w:val="24"/>
          <w:szCs w:val="24"/>
          <w:highlight w:val="white"/>
        </w:rPr>
        <w:t>Sitemap</w:t>
      </w:r>
      <w:proofErr w:type="spellEnd"/>
      <w:r>
        <w:rPr>
          <w:b/>
          <w:color w:val="000000"/>
          <w:sz w:val="24"/>
          <w:szCs w:val="24"/>
          <w:highlight w:val="white"/>
        </w:rPr>
        <w:t xml:space="preserve"> для изображений </w:t>
      </w:r>
    </w:p>
    <w:p w14:paraId="54FAFC14" w14:textId="77777777" w:rsidR="00AF663F" w:rsidRDefault="00ED4FB5">
      <w:r>
        <w:t xml:space="preserve">На сайте присутствует огромное количество изображений, которые могут приводить трафик. </w:t>
      </w:r>
    </w:p>
    <w:p w14:paraId="3BA57C1C" w14:textId="77777777" w:rsidR="00AF663F" w:rsidRDefault="00ED4FB5">
      <w:r>
        <w:t xml:space="preserve">Для лучшей индексации изображений и повышения вероятности увеличения трафика,  необходимо создать </w:t>
      </w:r>
      <w:proofErr w:type="spellStart"/>
      <w:r>
        <w:t>сайтмап</w:t>
      </w:r>
      <w:proofErr w:type="spellEnd"/>
      <w:r>
        <w:t xml:space="preserve"> для изображений.</w:t>
      </w:r>
    </w:p>
    <w:p w14:paraId="569706C7" w14:textId="77777777" w:rsidR="00AF663F" w:rsidRDefault="00AF663F"/>
    <w:p w14:paraId="7AEBDA81" w14:textId="77777777" w:rsidR="00AF663F" w:rsidRDefault="00ED4FB5">
      <w:pPr>
        <w:rPr>
          <w:b/>
        </w:rPr>
      </w:pPr>
      <w:r>
        <w:rPr>
          <w:b/>
        </w:rPr>
        <w:t xml:space="preserve">Как реализовать:  </w:t>
      </w:r>
    </w:p>
    <w:p w14:paraId="452A7B60" w14:textId="77777777" w:rsidR="00AF663F" w:rsidRDefault="00ED4FB5">
      <w:r>
        <w:t xml:space="preserve">1. Карту изображений сайта можно разместить как в составе уже имеющегося sitemap.xml со списком страниц, так и в отдельном файле, который можно назвать, например, sitemap2 или </w:t>
      </w:r>
      <w:proofErr w:type="spellStart"/>
      <w:r>
        <w:t>sitemap-images</w:t>
      </w:r>
      <w:proofErr w:type="spellEnd"/>
      <w:r>
        <w:t>. Главное при этом, не забыть прописать соответствующую строку в robots.txt.</w:t>
      </w:r>
    </w:p>
    <w:p w14:paraId="09CBFD1A" w14:textId="77777777" w:rsidR="00AF663F" w:rsidRDefault="00ED4FB5">
      <w:r>
        <w:t xml:space="preserve">Файл должен находится в корневом каталоге сайта. </w:t>
      </w:r>
    </w:p>
    <w:p w14:paraId="71B97F25" w14:textId="77777777" w:rsidR="00AF663F" w:rsidRDefault="00ED4FB5">
      <w:r>
        <w:rPr>
          <w:noProof/>
          <w:lang w:val="ru-RU"/>
        </w:rPr>
        <w:lastRenderedPageBreak/>
        <w:drawing>
          <wp:inline distT="114300" distB="114300" distL="114300" distR="114300" wp14:anchorId="0982C9AE" wp14:editId="797FD606">
            <wp:extent cx="4409213" cy="2567066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9213" cy="25670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4FB130" w14:textId="77777777" w:rsidR="00AF663F" w:rsidRDefault="00ED4FB5">
      <w:r>
        <w:t xml:space="preserve">Лучше всего - делать отдельный файл. </w:t>
      </w:r>
    </w:p>
    <w:p w14:paraId="304D7D4B" w14:textId="77777777" w:rsidR="00AF663F" w:rsidRDefault="00AF663F"/>
    <w:p w14:paraId="27CC6DA8" w14:textId="77777777" w:rsidR="00AF663F" w:rsidRDefault="00ED4FB5">
      <w:r>
        <w:t xml:space="preserve">2. В </w:t>
      </w:r>
      <w:proofErr w:type="spellStart"/>
      <w:r>
        <w:t>sitemap</w:t>
      </w:r>
      <w:proofErr w:type="spellEnd"/>
      <w:r>
        <w:t xml:space="preserve"> для картинок прописываются не просто списки ссылок, а специальные теги, с помощью которых поисковик получает основную, а также дополнительную информацию об изображения</w:t>
      </w:r>
    </w:p>
    <w:p w14:paraId="68977D7A" w14:textId="77777777" w:rsidR="00AF663F" w:rsidRDefault="00ED4FB5">
      <w:r>
        <w:rPr>
          <w:noProof/>
          <w:lang w:val="ru-RU"/>
        </w:rPr>
        <w:drawing>
          <wp:inline distT="114300" distB="114300" distL="114300" distR="114300" wp14:anchorId="38429EC3" wp14:editId="6ED17EF8">
            <wp:extent cx="5037863" cy="1835905"/>
            <wp:effectExtent l="0" t="0" r="0" b="0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7863" cy="1835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B59B0C" w14:textId="77777777" w:rsidR="00AF663F" w:rsidRDefault="00ED4FB5">
      <w:pPr>
        <w:rPr>
          <w:b/>
          <w:sz w:val="36"/>
          <w:szCs w:val="36"/>
        </w:rPr>
      </w:pPr>
      <w:r>
        <w:t xml:space="preserve">Ссылка от </w:t>
      </w:r>
      <w:proofErr w:type="spellStart"/>
      <w:r>
        <w:t>гугла</w:t>
      </w:r>
      <w:proofErr w:type="spellEnd"/>
      <w:r>
        <w:t>:</w:t>
      </w:r>
      <w:r>
        <w:rPr>
          <w:color w:val="3C78D8"/>
        </w:rPr>
        <w:t xml:space="preserve"> </w:t>
      </w:r>
      <w:hyperlink r:id="rId29">
        <w:r>
          <w:rPr>
            <w:color w:val="3C78D8"/>
          </w:rPr>
          <w:t>https://support.google.com/webmasters/answer/178636?hl=ru</w:t>
        </w:r>
      </w:hyperlink>
      <w:r>
        <w:rPr>
          <w:color w:val="3C78D8"/>
        </w:rPr>
        <w:t xml:space="preserve"> </w:t>
      </w:r>
    </w:p>
    <w:p w14:paraId="5009DA26" w14:textId="77777777" w:rsidR="00AF663F" w:rsidRDefault="00ED4FB5">
      <w:pPr>
        <w:pStyle w:val="2"/>
        <w:shd w:val="clear" w:color="auto" w:fill="FFFFFF"/>
        <w:spacing w:before="0" w:line="320" w:lineRule="auto"/>
        <w:jc w:val="center"/>
        <w:rPr>
          <w:b/>
        </w:rPr>
      </w:pPr>
      <w:bookmarkStart w:id="13" w:name="_9evadmet4vjw" w:colFirst="0" w:colLast="0"/>
      <w:bookmarkEnd w:id="13"/>
      <w:r>
        <w:rPr>
          <w:b/>
        </w:rPr>
        <w:t>Определения тегов изображений</w:t>
      </w:r>
    </w:p>
    <w:tbl>
      <w:tblPr>
        <w:tblStyle w:val="af7"/>
        <w:tblW w:w="8925" w:type="dxa"/>
        <w:tblInd w:w="18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  <w:insideH w:val="single" w:sz="6" w:space="0" w:color="E0E0E0"/>
          <w:insideV w:val="single" w:sz="6" w:space="0" w:color="E0E0E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1770"/>
        <w:gridCol w:w="4635"/>
      </w:tblGrid>
      <w:tr w:rsidR="00AF663F" w14:paraId="292D4E34" w14:textId="77777777">
        <w:trPr>
          <w:trHeight w:val="360"/>
        </w:trPr>
        <w:tc>
          <w:tcPr>
            <w:tcW w:w="25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2502C5E3" w14:textId="77777777" w:rsidR="00AF663F" w:rsidRDefault="00ED4FB5">
            <w:pPr>
              <w:rPr>
                <w:rFonts w:ascii="Roboto" w:eastAsia="Roboto" w:hAnsi="Roboto" w:cs="Roboto"/>
                <w:color w:val="212121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212121"/>
                <w:sz w:val="20"/>
                <w:szCs w:val="20"/>
              </w:rPr>
              <w:t>Тег</w:t>
            </w:r>
          </w:p>
        </w:tc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766E6662" w14:textId="77777777" w:rsidR="00AF663F" w:rsidRDefault="00ED4FB5">
            <w:pPr>
              <w:rPr>
                <w:rFonts w:ascii="Roboto" w:eastAsia="Roboto" w:hAnsi="Roboto" w:cs="Roboto"/>
                <w:color w:val="212121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212121"/>
                <w:sz w:val="20"/>
                <w:szCs w:val="20"/>
              </w:rPr>
              <w:t>Обязательно?</w:t>
            </w:r>
          </w:p>
        </w:tc>
        <w:tc>
          <w:tcPr>
            <w:tcW w:w="46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45AC467" w14:textId="77777777" w:rsidR="00AF663F" w:rsidRDefault="00ED4FB5">
            <w:pPr>
              <w:rPr>
                <w:rFonts w:ascii="Roboto" w:eastAsia="Roboto" w:hAnsi="Roboto" w:cs="Roboto"/>
                <w:color w:val="212121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212121"/>
                <w:sz w:val="20"/>
                <w:szCs w:val="20"/>
              </w:rPr>
              <w:t>Описание</w:t>
            </w:r>
          </w:p>
        </w:tc>
      </w:tr>
      <w:tr w:rsidR="00AF663F" w14:paraId="428CCBDA" w14:textId="77777777">
        <w:trPr>
          <w:trHeight w:val="800"/>
        </w:trPr>
        <w:tc>
          <w:tcPr>
            <w:tcW w:w="25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A1DEFDD" w14:textId="77777777" w:rsidR="00AF663F" w:rsidRDefault="00ED4FB5">
            <w:pPr>
              <w:rPr>
                <w:rFonts w:ascii="Roboto" w:eastAsia="Roboto" w:hAnsi="Roboto" w:cs="Roboto"/>
                <w:color w:val="212121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image:image</w:t>
            </w:r>
            <w:proofErr w:type="spellEnd"/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&gt;</w:t>
            </w:r>
          </w:p>
        </w:tc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7987DC5B" w14:textId="77777777" w:rsidR="00AF663F" w:rsidRDefault="00ED4FB5">
            <w:pPr>
              <w:rPr>
                <w:rFonts w:ascii="Roboto" w:eastAsia="Roboto" w:hAnsi="Roboto" w:cs="Roboto"/>
                <w:color w:val="212121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Да</w:t>
            </w:r>
          </w:p>
        </w:tc>
        <w:tc>
          <w:tcPr>
            <w:tcW w:w="46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6C1D7E8D" w14:textId="77777777" w:rsidR="00AF663F" w:rsidRDefault="00ED4FB5">
            <w:pPr>
              <w:rPr>
                <w:rFonts w:ascii="Roboto" w:eastAsia="Roboto" w:hAnsi="Roboto" w:cs="Roboto"/>
                <w:color w:val="212121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 xml:space="preserve">Содержит всю информацию об одном изображении. Каждый URL (тег </w:t>
            </w:r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loc</w:t>
            </w:r>
            <w:proofErr w:type="spellEnd"/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&gt;</w:t>
            </w: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 xml:space="preserve">) может включать до 1000 тегов </w:t>
            </w:r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image:image</w:t>
            </w:r>
            <w:proofErr w:type="spellEnd"/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&gt;</w:t>
            </w: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.</w:t>
            </w:r>
          </w:p>
        </w:tc>
      </w:tr>
      <w:tr w:rsidR="00AF663F" w14:paraId="6078EAB6" w14:textId="77777777">
        <w:trPr>
          <w:trHeight w:val="3060"/>
        </w:trPr>
        <w:tc>
          <w:tcPr>
            <w:tcW w:w="25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2E7541F0" w14:textId="77777777" w:rsidR="00AF663F" w:rsidRDefault="00ED4FB5">
            <w:pPr>
              <w:rPr>
                <w:rFonts w:ascii="Roboto" w:eastAsia="Roboto" w:hAnsi="Roboto" w:cs="Roboto"/>
                <w:color w:val="212121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image:loc</w:t>
            </w:r>
            <w:proofErr w:type="spellEnd"/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&gt;</w:t>
            </w:r>
          </w:p>
        </w:tc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636F6290" w14:textId="77777777" w:rsidR="00AF663F" w:rsidRDefault="00ED4FB5">
            <w:pPr>
              <w:rPr>
                <w:rFonts w:ascii="Roboto" w:eastAsia="Roboto" w:hAnsi="Roboto" w:cs="Roboto"/>
                <w:color w:val="212121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Да</w:t>
            </w:r>
          </w:p>
        </w:tc>
        <w:tc>
          <w:tcPr>
            <w:tcW w:w="46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3250800" w14:textId="77777777" w:rsidR="00AF663F" w:rsidRDefault="00ED4FB5">
            <w:pPr>
              <w:rPr>
                <w:rFonts w:ascii="Roboto" w:eastAsia="Roboto" w:hAnsi="Roboto" w:cs="Roboto"/>
                <w:color w:val="21212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212121"/>
                <w:sz w:val="18"/>
                <w:szCs w:val="18"/>
              </w:rPr>
              <w:t>URL изображения.</w:t>
            </w:r>
          </w:p>
          <w:p w14:paraId="7EB0D218" w14:textId="77777777" w:rsidR="00AF663F" w:rsidRDefault="00ED4FB5">
            <w:pPr>
              <w:spacing w:before="60" w:after="180"/>
              <w:rPr>
                <w:rFonts w:ascii="Roboto" w:eastAsia="Roboto" w:hAnsi="Roboto" w:cs="Roboto"/>
                <w:color w:val="21212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212121"/>
                <w:sz w:val="18"/>
                <w:szCs w:val="18"/>
              </w:rPr>
              <w:t xml:space="preserve">В отдельных случаях домен URL изображения может отличаться от домена, используемого основным сайтом. Если оба домена подтверждены в </w:t>
            </w:r>
            <w:proofErr w:type="spellStart"/>
            <w:r>
              <w:rPr>
                <w:rFonts w:ascii="Roboto" w:eastAsia="Roboto" w:hAnsi="Roboto" w:cs="Roboto"/>
                <w:color w:val="212121"/>
                <w:sz w:val="18"/>
                <w:szCs w:val="18"/>
              </w:rPr>
              <w:t>Search</w:t>
            </w:r>
            <w:proofErr w:type="spellEnd"/>
            <w:r>
              <w:rPr>
                <w:rFonts w:ascii="Roboto" w:eastAsia="Roboto" w:hAnsi="Roboto" w:cs="Roboto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121"/>
                <w:sz w:val="18"/>
                <w:szCs w:val="18"/>
              </w:rPr>
              <w:t>Console</w:t>
            </w:r>
            <w:proofErr w:type="spellEnd"/>
            <w:r>
              <w:rPr>
                <w:rFonts w:ascii="Roboto" w:eastAsia="Roboto" w:hAnsi="Roboto" w:cs="Roboto"/>
                <w:color w:val="212121"/>
                <w:sz w:val="18"/>
                <w:szCs w:val="18"/>
              </w:rPr>
              <w:t xml:space="preserve">, проблем при этом не возникнет. Но если картинки размещены с помощью системы управления контентом, например сервиса </w:t>
            </w:r>
            <w:proofErr w:type="spellStart"/>
            <w:r>
              <w:rPr>
                <w:rFonts w:ascii="Roboto" w:eastAsia="Roboto" w:hAnsi="Roboto" w:cs="Roboto"/>
                <w:color w:val="212121"/>
                <w:sz w:val="18"/>
                <w:szCs w:val="18"/>
              </w:rPr>
              <w:t>Google</w:t>
            </w:r>
            <w:proofErr w:type="spellEnd"/>
            <w:r>
              <w:rPr>
                <w:rFonts w:ascii="Roboto" w:eastAsia="Roboto" w:hAnsi="Roboto" w:cs="Roboto"/>
                <w:color w:val="212121"/>
                <w:sz w:val="18"/>
                <w:szCs w:val="18"/>
              </w:rPr>
              <w:t xml:space="preserve"> Сайты, вам необходимо подтвердить сайт хостинга в </w:t>
            </w:r>
            <w:proofErr w:type="spellStart"/>
            <w:r>
              <w:rPr>
                <w:rFonts w:ascii="Roboto" w:eastAsia="Roboto" w:hAnsi="Roboto" w:cs="Roboto"/>
                <w:color w:val="212121"/>
                <w:sz w:val="18"/>
                <w:szCs w:val="18"/>
              </w:rPr>
              <w:t>Search</w:t>
            </w:r>
            <w:proofErr w:type="spellEnd"/>
            <w:r>
              <w:rPr>
                <w:rFonts w:ascii="Roboto" w:eastAsia="Roboto" w:hAnsi="Roboto" w:cs="Roboto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121"/>
                <w:sz w:val="18"/>
                <w:szCs w:val="18"/>
              </w:rPr>
              <w:t>Console</w:t>
            </w:r>
            <w:proofErr w:type="spellEnd"/>
            <w:r>
              <w:rPr>
                <w:rFonts w:ascii="Roboto" w:eastAsia="Roboto" w:hAnsi="Roboto" w:cs="Roboto"/>
                <w:color w:val="212121"/>
                <w:sz w:val="18"/>
                <w:szCs w:val="18"/>
              </w:rPr>
              <w:t xml:space="preserve">. Кроме того, файл </w:t>
            </w:r>
            <w:hyperlink r:id="rId30">
              <w:r>
                <w:rPr>
                  <w:rFonts w:ascii="Roboto" w:eastAsia="Roboto" w:hAnsi="Roboto" w:cs="Roboto"/>
                  <w:color w:val="7759AE"/>
                  <w:sz w:val="18"/>
                  <w:szCs w:val="18"/>
                  <w:u w:val="single"/>
                </w:rPr>
                <w:t>robots.txt</w:t>
              </w:r>
            </w:hyperlink>
            <w:r>
              <w:rPr>
                <w:rFonts w:ascii="Roboto" w:eastAsia="Roboto" w:hAnsi="Roboto" w:cs="Roboto"/>
                <w:color w:val="212121"/>
                <w:sz w:val="18"/>
                <w:szCs w:val="18"/>
              </w:rPr>
              <w:t xml:space="preserve"> не должен запрещать сканирование содержания, которое необходимо индексировать.</w:t>
            </w:r>
          </w:p>
        </w:tc>
      </w:tr>
      <w:tr w:rsidR="00AF663F" w14:paraId="2E7653F3" w14:textId="77777777">
        <w:trPr>
          <w:trHeight w:val="360"/>
        </w:trPr>
        <w:tc>
          <w:tcPr>
            <w:tcW w:w="25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19D13C09" w14:textId="77777777" w:rsidR="00AF663F" w:rsidRDefault="00ED4FB5">
            <w:pPr>
              <w:rPr>
                <w:rFonts w:ascii="Roboto" w:eastAsia="Roboto" w:hAnsi="Roboto" w:cs="Roboto"/>
                <w:color w:val="212121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image:caption</w:t>
            </w:r>
            <w:proofErr w:type="spellEnd"/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&gt;</w:t>
            </w:r>
          </w:p>
        </w:tc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0AF8D8AD" w14:textId="77777777" w:rsidR="00AF663F" w:rsidRDefault="00ED4FB5">
            <w:pPr>
              <w:rPr>
                <w:rFonts w:ascii="Roboto" w:eastAsia="Roboto" w:hAnsi="Roboto" w:cs="Roboto"/>
                <w:color w:val="212121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Нет</w:t>
            </w:r>
          </w:p>
        </w:tc>
        <w:tc>
          <w:tcPr>
            <w:tcW w:w="46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079D0931" w14:textId="77777777" w:rsidR="00AF663F" w:rsidRDefault="00ED4FB5">
            <w:pPr>
              <w:rPr>
                <w:rFonts w:ascii="Roboto" w:eastAsia="Roboto" w:hAnsi="Roboto" w:cs="Roboto"/>
                <w:color w:val="212121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Подпись к изображению.</w:t>
            </w:r>
          </w:p>
        </w:tc>
      </w:tr>
      <w:tr w:rsidR="00AF663F" w:rsidRPr="00FE3BB0" w14:paraId="4261A2BE" w14:textId="77777777">
        <w:trPr>
          <w:trHeight w:val="800"/>
        </w:trPr>
        <w:tc>
          <w:tcPr>
            <w:tcW w:w="25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0C7F5F22" w14:textId="77777777" w:rsidR="00AF663F" w:rsidRDefault="00ED4FB5">
            <w:pPr>
              <w:rPr>
                <w:rFonts w:ascii="Roboto" w:eastAsia="Roboto" w:hAnsi="Roboto" w:cs="Roboto"/>
                <w:color w:val="212121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lastRenderedPageBreak/>
              <w:t>&lt;</w:t>
            </w:r>
            <w:proofErr w:type="spellStart"/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image:geo_location</w:t>
            </w:r>
            <w:proofErr w:type="spellEnd"/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&gt;</w:t>
            </w:r>
          </w:p>
        </w:tc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0D714444" w14:textId="77777777" w:rsidR="00AF663F" w:rsidRDefault="00ED4FB5">
            <w:pPr>
              <w:rPr>
                <w:rFonts w:ascii="Roboto" w:eastAsia="Roboto" w:hAnsi="Roboto" w:cs="Roboto"/>
                <w:color w:val="212121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Нет</w:t>
            </w:r>
          </w:p>
        </w:tc>
        <w:tc>
          <w:tcPr>
            <w:tcW w:w="46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D549EEC" w14:textId="77777777" w:rsidR="00AF663F" w:rsidRPr="00DF7A9C" w:rsidRDefault="00ED4FB5">
            <w:pPr>
              <w:rPr>
                <w:rFonts w:ascii="Roboto" w:eastAsia="Roboto" w:hAnsi="Roboto" w:cs="Roboto"/>
                <w:color w:val="212121"/>
                <w:sz w:val="20"/>
                <w:szCs w:val="20"/>
                <w:lang w:val="en-US"/>
              </w:rPr>
            </w:pP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Место</w:t>
            </w:r>
            <w:r w:rsidRPr="00DF7A9C">
              <w:rPr>
                <w:rFonts w:ascii="Roboto" w:eastAsia="Roboto" w:hAnsi="Roboto" w:cs="Roboto"/>
                <w:color w:val="21212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съемки</w:t>
            </w:r>
            <w:r w:rsidRPr="00DF7A9C">
              <w:rPr>
                <w:rFonts w:ascii="Roboto" w:eastAsia="Roboto" w:hAnsi="Roboto" w:cs="Roboto"/>
                <w:color w:val="21212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Например</w:t>
            </w:r>
            <w:r w:rsidRPr="00DF7A9C">
              <w:rPr>
                <w:rFonts w:ascii="Roboto" w:eastAsia="Roboto" w:hAnsi="Roboto" w:cs="Roboto"/>
                <w:color w:val="212121"/>
                <w:sz w:val="20"/>
                <w:szCs w:val="20"/>
                <w:lang w:val="en-US"/>
              </w:rPr>
              <w:t xml:space="preserve">, </w:t>
            </w:r>
            <w:r w:rsidRPr="00DF7A9C">
              <w:rPr>
                <w:rFonts w:ascii="Roboto" w:eastAsia="Roboto" w:hAnsi="Roboto" w:cs="Roboto"/>
                <w:color w:val="006600"/>
                <w:sz w:val="20"/>
                <w:szCs w:val="20"/>
                <w:lang w:val="en-US"/>
              </w:rPr>
              <w:t>&lt;</w:t>
            </w:r>
            <w:proofErr w:type="spellStart"/>
            <w:r w:rsidRPr="00DF7A9C">
              <w:rPr>
                <w:rFonts w:ascii="Roboto" w:eastAsia="Roboto" w:hAnsi="Roboto" w:cs="Roboto"/>
                <w:color w:val="006600"/>
                <w:sz w:val="20"/>
                <w:szCs w:val="20"/>
                <w:lang w:val="en-US"/>
              </w:rPr>
              <w:t>image:geo_location</w:t>
            </w:r>
            <w:proofErr w:type="spellEnd"/>
            <w:r w:rsidRPr="00DF7A9C">
              <w:rPr>
                <w:rFonts w:ascii="Roboto" w:eastAsia="Roboto" w:hAnsi="Roboto" w:cs="Roboto"/>
                <w:color w:val="006600"/>
                <w:sz w:val="20"/>
                <w:szCs w:val="20"/>
                <w:lang w:val="en-US"/>
              </w:rPr>
              <w:t>&gt;</w:t>
            </w:r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Поронайск</w:t>
            </w:r>
            <w:r w:rsidRPr="00DF7A9C">
              <w:rPr>
                <w:rFonts w:ascii="Roboto" w:eastAsia="Roboto" w:hAnsi="Roboto" w:cs="Roboto"/>
                <w:color w:val="0066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о</w:t>
            </w:r>
            <w:r w:rsidRPr="00DF7A9C">
              <w:rPr>
                <w:rFonts w:ascii="Roboto" w:eastAsia="Roboto" w:hAnsi="Roboto" w:cs="Roboto"/>
                <w:color w:val="006600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Сахалин</w:t>
            </w:r>
            <w:r w:rsidRPr="00DF7A9C">
              <w:rPr>
                <w:rFonts w:ascii="Roboto" w:eastAsia="Roboto" w:hAnsi="Roboto" w:cs="Roboto"/>
                <w:color w:val="006600"/>
                <w:sz w:val="20"/>
                <w:szCs w:val="20"/>
                <w:lang w:val="en-US"/>
              </w:rPr>
              <w:t>&lt;/</w:t>
            </w:r>
            <w:proofErr w:type="spellStart"/>
            <w:r w:rsidRPr="00DF7A9C">
              <w:rPr>
                <w:rFonts w:ascii="Roboto" w:eastAsia="Roboto" w:hAnsi="Roboto" w:cs="Roboto"/>
                <w:color w:val="006600"/>
                <w:sz w:val="20"/>
                <w:szCs w:val="20"/>
                <w:lang w:val="en-US"/>
              </w:rPr>
              <w:t>image:geo_location</w:t>
            </w:r>
            <w:proofErr w:type="spellEnd"/>
            <w:r w:rsidRPr="00DF7A9C">
              <w:rPr>
                <w:rFonts w:ascii="Roboto" w:eastAsia="Roboto" w:hAnsi="Roboto" w:cs="Roboto"/>
                <w:color w:val="006600"/>
                <w:sz w:val="20"/>
                <w:szCs w:val="20"/>
                <w:lang w:val="en-US"/>
              </w:rPr>
              <w:t>&gt;</w:t>
            </w:r>
            <w:r w:rsidRPr="00DF7A9C">
              <w:rPr>
                <w:rFonts w:ascii="Roboto" w:eastAsia="Roboto" w:hAnsi="Roboto" w:cs="Roboto"/>
                <w:color w:val="212121"/>
                <w:sz w:val="20"/>
                <w:szCs w:val="20"/>
                <w:lang w:val="en-US"/>
              </w:rPr>
              <w:t>.</w:t>
            </w:r>
          </w:p>
        </w:tc>
      </w:tr>
      <w:tr w:rsidR="00AF663F" w14:paraId="25A6252C" w14:textId="77777777">
        <w:trPr>
          <w:trHeight w:val="360"/>
        </w:trPr>
        <w:tc>
          <w:tcPr>
            <w:tcW w:w="25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36AD3927" w14:textId="77777777" w:rsidR="00AF663F" w:rsidRDefault="00ED4FB5">
            <w:pPr>
              <w:rPr>
                <w:rFonts w:ascii="Roboto" w:eastAsia="Roboto" w:hAnsi="Roboto" w:cs="Roboto"/>
                <w:color w:val="212121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image:title</w:t>
            </w:r>
            <w:proofErr w:type="spellEnd"/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&gt;</w:t>
            </w:r>
          </w:p>
        </w:tc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2E7656C0" w14:textId="77777777" w:rsidR="00AF663F" w:rsidRDefault="00ED4FB5">
            <w:pPr>
              <w:rPr>
                <w:rFonts w:ascii="Roboto" w:eastAsia="Roboto" w:hAnsi="Roboto" w:cs="Roboto"/>
                <w:color w:val="212121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Нет</w:t>
            </w:r>
          </w:p>
        </w:tc>
        <w:tc>
          <w:tcPr>
            <w:tcW w:w="46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0CEAC577" w14:textId="77777777" w:rsidR="00AF663F" w:rsidRDefault="00ED4FB5">
            <w:pPr>
              <w:rPr>
                <w:rFonts w:ascii="Roboto" w:eastAsia="Roboto" w:hAnsi="Roboto" w:cs="Roboto"/>
                <w:color w:val="212121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Название изображения.</w:t>
            </w:r>
          </w:p>
        </w:tc>
      </w:tr>
      <w:tr w:rsidR="00AF663F" w14:paraId="308D95AB" w14:textId="77777777">
        <w:trPr>
          <w:trHeight w:val="360"/>
        </w:trPr>
        <w:tc>
          <w:tcPr>
            <w:tcW w:w="25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71ECD2A3" w14:textId="77777777" w:rsidR="00AF663F" w:rsidRDefault="00ED4FB5">
            <w:pPr>
              <w:rPr>
                <w:rFonts w:ascii="Roboto" w:eastAsia="Roboto" w:hAnsi="Roboto" w:cs="Roboto"/>
                <w:color w:val="212121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image:license</w:t>
            </w:r>
            <w:proofErr w:type="spellEnd"/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&gt;</w:t>
            </w:r>
          </w:p>
        </w:tc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2559A643" w14:textId="77777777" w:rsidR="00AF663F" w:rsidRDefault="00ED4FB5">
            <w:pPr>
              <w:rPr>
                <w:rFonts w:ascii="Roboto" w:eastAsia="Roboto" w:hAnsi="Roboto" w:cs="Roboto"/>
                <w:color w:val="212121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Нет</w:t>
            </w:r>
          </w:p>
        </w:tc>
        <w:tc>
          <w:tcPr>
            <w:tcW w:w="46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7B4C134E" w14:textId="77777777" w:rsidR="00AF663F" w:rsidRDefault="00ED4FB5">
            <w:pPr>
              <w:rPr>
                <w:rFonts w:ascii="Roboto" w:eastAsia="Roboto" w:hAnsi="Roboto" w:cs="Roboto"/>
                <w:color w:val="212121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URL лицензии изображения.</w:t>
            </w:r>
          </w:p>
        </w:tc>
      </w:tr>
    </w:tbl>
    <w:p w14:paraId="42B37E30" w14:textId="77777777" w:rsidR="00AF663F" w:rsidRDefault="00AF663F">
      <w:pPr>
        <w:spacing w:line="240" w:lineRule="auto"/>
        <w:rPr>
          <w:b/>
          <w:sz w:val="36"/>
          <w:szCs w:val="36"/>
        </w:rPr>
      </w:pPr>
    </w:p>
    <w:p w14:paraId="7AFCD2B2" w14:textId="77777777" w:rsidR="00AF663F" w:rsidRDefault="00ED4FB5">
      <w:r>
        <w:t xml:space="preserve">3. При составлении карты изображений сайта можно указывать до 1000 графических объектов для каждой его страницы. Вот так, например,  будет выглядеть фрагмент </w:t>
      </w:r>
      <w:proofErr w:type="spellStart"/>
      <w:r>
        <w:t>sitemap</w:t>
      </w:r>
      <w:proofErr w:type="spellEnd"/>
      <w:r>
        <w:t xml:space="preserve"> картинок, указывающий на наличие трех изображений на одной и той же страниц</w:t>
      </w:r>
      <w:r>
        <w:rPr>
          <w:noProof/>
          <w:lang w:val="ru-RU"/>
        </w:rPr>
        <w:drawing>
          <wp:inline distT="114300" distB="114300" distL="114300" distR="114300" wp14:anchorId="7600F204" wp14:editId="1D518276">
            <wp:extent cx="5298191" cy="3170963"/>
            <wp:effectExtent l="0" t="0" r="0" b="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8191" cy="3170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2C0002" w14:textId="77777777" w:rsidR="00AF663F" w:rsidRDefault="00ED4FB5">
      <w:pPr>
        <w:pStyle w:val="3"/>
        <w:rPr>
          <w:u w:val="single"/>
        </w:rPr>
      </w:pPr>
      <w:bookmarkStart w:id="14" w:name="_ujfve78ag9xq" w:colFirst="0" w:colLast="0"/>
      <w:bookmarkEnd w:id="14"/>
      <w:r>
        <w:rPr>
          <w:u w:val="single"/>
        </w:rPr>
        <w:t>1.4 Robots.txt</w:t>
      </w:r>
    </w:p>
    <w:p w14:paraId="4309249E" w14:textId="77777777" w:rsidR="00AF663F" w:rsidRDefault="00ED4FB5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Создать файл robots.txt. </w:t>
      </w:r>
    </w:p>
    <w:p w14:paraId="50CE9DB6" w14:textId="77777777" w:rsidR="00AF663F" w:rsidRDefault="00ED4FB5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Нужно разместить файл в корне сайта. </w:t>
      </w:r>
    </w:p>
    <w:p w14:paraId="21852091" w14:textId="77777777" w:rsidR="00AF663F" w:rsidRDefault="00ED4FB5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Файл должен быть доступен по ссылке: </w:t>
      </w:r>
      <w:hyperlink r:id="rId32">
        <w:r>
          <w:rPr>
            <w:color w:val="1155CC"/>
            <w:u w:val="single"/>
          </w:rPr>
          <w:t>https://atlantisisrael.com</w:t>
        </w:r>
      </w:hyperlink>
      <w:hyperlink r:id="rId33">
        <w:r>
          <w:rPr>
            <w:rFonts w:ascii="Verdana" w:eastAsia="Verdana" w:hAnsi="Verdana" w:cs="Verdana"/>
            <w:color w:val="1155CC"/>
            <w:u w:val="single"/>
          </w:rPr>
          <w:t>/robots.txt</w:t>
        </w:r>
      </w:hyperlink>
      <w:r>
        <w:rPr>
          <w:rFonts w:ascii="Verdana" w:eastAsia="Verdana" w:hAnsi="Verdana" w:cs="Verdana"/>
        </w:rPr>
        <w:t xml:space="preserve"> </w:t>
      </w:r>
    </w:p>
    <w:p w14:paraId="0B3F1F2A" w14:textId="77777777" w:rsidR="00AF663F" w:rsidRDefault="00AF663F">
      <w:pPr>
        <w:rPr>
          <w:rFonts w:ascii="Verdana" w:eastAsia="Verdana" w:hAnsi="Verdana" w:cs="Verdana"/>
        </w:rPr>
      </w:pPr>
    </w:p>
    <w:p w14:paraId="0F9B427C" w14:textId="77777777" w:rsidR="00AF663F" w:rsidRDefault="00ED4FB5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Директивы для файла: </w:t>
      </w:r>
    </w:p>
    <w:p w14:paraId="525259AD" w14:textId="77777777" w:rsidR="00AF663F" w:rsidRDefault="00AF663F">
      <w:pPr>
        <w:rPr>
          <w:rFonts w:ascii="Verdana" w:eastAsia="Verdana" w:hAnsi="Verdana" w:cs="Verdana"/>
        </w:rPr>
      </w:pPr>
    </w:p>
    <w:p w14:paraId="3C471864" w14:textId="77777777" w:rsidR="00AF663F" w:rsidRDefault="00ED4FB5">
      <w:pPr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User-agent</w:t>
      </w:r>
      <w:proofErr w:type="spellEnd"/>
      <w:r>
        <w:rPr>
          <w:rFonts w:ascii="Verdana" w:eastAsia="Verdana" w:hAnsi="Verdana" w:cs="Verdana"/>
        </w:rPr>
        <w:t>: *</w:t>
      </w:r>
      <w:r>
        <w:rPr>
          <w:rFonts w:ascii="Verdana" w:eastAsia="Verdana" w:hAnsi="Verdana" w:cs="Verdana"/>
        </w:rPr>
        <w:br/>
      </w:r>
      <w:proofErr w:type="spellStart"/>
      <w:r>
        <w:rPr>
          <w:rFonts w:ascii="Verdana" w:eastAsia="Verdana" w:hAnsi="Verdana" w:cs="Verdana"/>
        </w:rPr>
        <w:t>Disallow</w:t>
      </w:r>
      <w:proofErr w:type="spellEnd"/>
      <w:r>
        <w:rPr>
          <w:rFonts w:ascii="Verdana" w:eastAsia="Verdana" w:hAnsi="Verdana" w:cs="Verdana"/>
        </w:rPr>
        <w:t>: /</w:t>
      </w:r>
    </w:p>
    <w:p w14:paraId="0E7F864E" w14:textId="77777777" w:rsidR="00AF663F" w:rsidRDefault="00AF663F">
      <w:pPr>
        <w:rPr>
          <w:rFonts w:ascii="Verdana" w:eastAsia="Verdana" w:hAnsi="Verdana" w:cs="Verdana"/>
        </w:rPr>
      </w:pPr>
    </w:p>
    <w:p w14:paraId="4D5006DF" w14:textId="77777777" w:rsidR="00AF663F" w:rsidRDefault="00ED4FB5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В данный момент, мы делаем презентационную версию, поэтому сайт необходимо скрыть от поисковика. </w:t>
      </w:r>
    </w:p>
    <w:p w14:paraId="12247D1E" w14:textId="77777777" w:rsidR="00AF663F" w:rsidRDefault="00ED4FB5">
      <w:pPr>
        <w:pStyle w:val="3"/>
        <w:spacing w:before="200"/>
        <w:rPr>
          <w:u w:val="single"/>
        </w:rPr>
      </w:pPr>
      <w:bookmarkStart w:id="15" w:name="_lqtd411o3hr" w:colFirst="0" w:colLast="0"/>
      <w:bookmarkEnd w:id="15"/>
      <w:r>
        <w:rPr>
          <w:u w:val="single"/>
        </w:rPr>
        <w:t>1.5 Правила вывода контента на сайте</w:t>
      </w:r>
    </w:p>
    <w:p w14:paraId="1CE0B527" w14:textId="77777777" w:rsidR="00AF663F" w:rsidRDefault="00ED4FB5">
      <w:pPr>
        <w:numPr>
          <w:ilvl w:val="0"/>
          <w:numId w:val="14"/>
        </w:numPr>
      </w:pPr>
      <w:r>
        <w:t>На странице должен быть только один заголовок Н1</w:t>
      </w:r>
    </w:p>
    <w:p w14:paraId="7392570E" w14:textId="77777777" w:rsidR="00AF663F" w:rsidRDefault="00ED4FB5">
      <w:pPr>
        <w:numPr>
          <w:ilvl w:val="0"/>
          <w:numId w:val="14"/>
        </w:numPr>
      </w:pPr>
      <w:r>
        <w:t>Не использовать заголовки в обрамлении сквозных элементов</w:t>
      </w:r>
    </w:p>
    <w:p w14:paraId="5022B5A3" w14:textId="77777777" w:rsidR="00AF663F" w:rsidRDefault="00ED4FB5">
      <w:pPr>
        <w:numPr>
          <w:ilvl w:val="0"/>
          <w:numId w:val="14"/>
        </w:numPr>
      </w:pPr>
      <w:r>
        <w:t>Вторичные заголовки в тексте выделять как Н2</w:t>
      </w:r>
    </w:p>
    <w:p w14:paraId="5E9F0A4D" w14:textId="77777777" w:rsidR="00AF663F" w:rsidRDefault="00ED4FB5">
      <w:pPr>
        <w:pStyle w:val="3"/>
        <w:spacing w:before="200"/>
        <w:rPr>
          <w:u w:val="single"/>
        </w:rPr>
      </w:pPr>
      <w:bookmarkStart w:id="16" w:name="_lglzuhqfcl0v" w:colFirst="0" w:colLast="0"/>
      <w:bookmarkEnd w:id="16"/>
      <w:r>
        <w:rPr>
          <w:u w:val="single"/>
        </w:rPr>
        <w:lastRenderedPageBreak/>
        <w:t xml:space="preserve">1.6 </w:t>
      </w:r>
      <w:proofErr w:type="spellStart"/>
      <w:r>
        <w:rPr>
          <w:u w:val="single"/>
        </w:rPr>
        <w:t>Schema</w:t>
      </w:r>
      <w:proofErr w:type="spellEnd"/>
    </w:p>
    <w:p w14:paraId="165B0EE2" w14:textId="77777777" w:rsidR="00AF663F" w:rsidRDefault="00ED4FB5">
      <w:r>
        <w:t xml:space="preserve">Подробная </w:t>
      </w:r>
      <w:proofErr w:type="spellStart"/>
      <w:r>
        <w:t>микроразметка</w:t>
      </w:r>
      <w:proofErr w:type="spellEnd"/>
      <w:r>
        <w:t xml:space="preserve"> страниц, позволяет </w:t>
      </w:r>
      <w:proofErr w:type="spellStart"/>
      <w:r>
        <w:t>гуглу</w:t>
      </w:r>
      <w:proofErr w:type="spellEnd"/>
      <w:r>
        <w:t xml:space="preserve"> точно определять тип страницы, ее функцию и ее содержимое - следовательно более хорошо ее ранжировать. Также </w:t>
      </w:r>
      <w:proofErr w:type="spellStart"/>
      <w:r>
        <w:t>микроразметка</w:t>
      </w:r>
      <w:proofErr w:type="spellEnd"/>
      <w:r>
        <w:t xml:space="preserve"> помогает в улучшении вида выдачи (Отображение рейтинга, ссылок и </w:t>
      </w:r>
      <w:proofErr w:type="spellStart"/>
      <w:r>
        <w:t>тд</w:t>
      </w:r>
      <w:proofErr w:type="spellEnd"/>
      <w:r>
        <w:t xml:space="preserve">.).  </w:t>
      </w:r>
    </w:p>
    <w:p w14:paraId="3E569E96" w14:textId="77777777" w:rsidR="00AF663F" w:rsidRDefault="00AF663F">
      <w:pPr>
        <w:pStyle w:val="3"/>
        <w:spacing w:before="200"/>
        <w:rPr>
          <w:b/>
          <w:color w:val="000000"/>
          <w:sz w:val="24"/>
          <w:szCs w:val="24"/>
          <w:highlight w:val="white"/>
        </w:rPr>
      </w:pPr>
      <w:bookmarkStart w:id="17" w:name="_si6sclqxazac" w:colFirst="0" w:colLast="0"/>
      <w:bookmarkEnd w:id="17"/>
    </w:p>
    <w:p w14:paraId="1C0EB9F6" w14:textId="77777777" w:rsidR="00AF663F" w:rsidRDefault="00ED4FB5">
      <w:r>
        <w:t xml:space="preserve">Обрамить по максимуму: </w:t>
      </w:r>
    </w:p>
    <w:p w14:paraId="7C00C132" w14:textId="77777777" w:rsidR="00AF663F" w:rsidRDefault="00FE3BB0">
      <w:hyperlink r:id="rId34">
        <w:r w:rsidR="00ED4FB5">
          <w:rPr>
            <w:color w:val="1155CC"/>
            <w:u w:val="single"/>
          </w:rPr>
          <w:t>https://schema.org/Organization</w:t>
        </w:r>
      </w:hyperlink>
      <w:r w:rsidR="00ED4FB5">
        <w:t xml:space="preserve"> </w:t>
      </w:r>
    </w:p>
    <w:p w14:paraId="44008929" w14:textId="77777777" w:rsidR="00B07C26" w:rsidRDefault="00B07C26">
      <w:bookmarkStart w:id="18" w:name="_45qktu1on0df" w:colFirst="0" w:colLast="0"/>
      <w:bookmarkEnd w:id="18"/>
    </w:p>
    <w:p w14:paraId="639AB63F" w14:textId="77777777" w:rsidR="00AF663F" w:rsidRDefault="00ED4FB5">
      <w:proofErr w:type="spellStart"/>
      <w:r>
        <w:t>Product</w:t>
      </w:r>
      <w:proofErr w:type="spellEnd"/>
      <w:r>
        <w:t xml:space="preserve"> - обрамить все </w:t>
      </w:r>
      <w:r w:rsidR="00B07C26">
        <w:rPr>
          <w:lang w:val="ru-RU"/>
        </w:rPr>
        <w:t>услуги и индивидуальные предложения</w:t>
      </w:r>
      <w:r>
        <w:t>.</w:t>
      </w:r>
    </w:p>
    <w:p w14:paraId="414E6C3F" w14:textId="77777777" w:rsidR="00AF663F" w:rsidRDefault="00FE3BB0">
      <w:hyperlink r:id="rId35">
        <w:r w:rsidR="00ED4FB5">
          <w:rPr>
            <w:color w:val="1155CC"/>
            <w:u w:val="single"/>
          </w:rPr>
          <w:t>http://schema.org/Product</w:t>
        </w:r>
      </w:hyperlink>
      <w:r w:rsidR="00ED4FB5">
        <w:t xml:space="preserve"> - добавить по максимуму</w:t>
      </w:r>
    </w:p>
    <w:p w14:paraId="789B9329" w14:textId="77777777" w:rsidR="00B07C26" w:rsidRDefault="00B07C26"/>
    <w:p w14:paraId="036989C7" w14:textId="77777777" w:rsidR="00AF663F" w:rsidRDefault="00ED4FB5">
      <w:proofErr w:type="spellStart"/>
      <w:r>
        <w:t>WebPage</w:t>
      </w:r>
      <w:proofErr w:type="spellEnd"/>
      <w:r>
        <w:t xml:space="preserve"> - добавить по максимуму.</w:t>
      </w:r>
    </w:p>
    <w:p w14:paraId="02D750C4" w14:textId="77777777" w:rsidR="00AF663F" w:rsidRDefault="00FE3BB0">
      <w:hyperlink r:id="rId36">
        <w:r w:rsidR="00ED4FB5">
          <w:rPr>
            <w:color w:val="1155CC"/>
            <w:u w:val="single"/>
          </w:rPr>
          <w:t>http://schema.org/WebPage</w:t>
        </w:r>
      </w:hyperlink>
      <w:r w:rsidR="00ED4FB5">
        <w:t xml:space="preserve"> </w:t>
      </w:r>
    </w:p>
    <w:p w14:paraId="19422EE5" w14:textId="77777777" w:rsidR="00B07C26" w:rsidRDefault="00B07C26"/>
    <w:p w14:paraId="1B0DC9CF" w14:textId="77777777" w:rsidR="00AF663F" w:rsidRDefault="00ED4FB5">
      <w:r>
        <w:t>Хлебные крошки</w:t>
      </w:r>
    </w:p>
    <w:p w14:paraId="7B03C0AB" w14:textId="77777777" w:rsidR="00AF663F" w:rsidRDefault="00FE3BB0">
      <w:hyperlink r:id="rId37">
        <w:r w:rsidR="00ED4FB5">
          <w:rPr>
            <w:color w:val="1155CC"/>
            <w:u w:val="single"/>
          </w:rPr>
          <w:t>https://schema.org/BreadcrumbList</w:t>
        </w:r>
      </w:hyperlink>
      <w:r w:rsidR="00ED4FB5">
        <w:t xml:space="preserve"> </w:t>
      </w:r>
    </w:p>
    <w:p w14:paraId="5A036258" w14:textId="77777777" w:rsidR="00B07C26" w:rsidRDefault="00B07C26"/>
    <w:p w14:paraId="4EE0BE7B" w14:textId="77777777" w:rsidR="00AF663F" w:rsidRDefault="00ED4FB5">
      <w:proofErr w:type="spellStart"/>
      <w:r>
        <w:t>Sale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- добавить по максимуму (использовать разметку при появление </w:t>
      </w:r>
      <w:proofErr w:type="spellStart"/>
      <w:r>
        <w:t>акционного</w:t>
      </w:r>
      <w:proofErr w:type="spellEnd"/>
      <w:r>
        <w:t xml:space="preserve"> предложения).</w:t>
      </w:r>
    </w:p>
    <w:p w14:paraId="1EF85FD5" w14:textId="77777777" w:rsidR="00AF663F" w:rsidRDefault="00FE3BB0">
      <w:hyperlink r:id="rId38">
        <w:r w:rsidR="00ED4FB5">
          <w:rPr>
            <w:color w:val="1155CC"/>
            <w:u w:val="single"/>
          </w:rPr>
          <w:t>http://schema.org/SaleEvent</w:t>
        </w:r>
      </w:hyperlink>
      <w:r w:rsidR="00ED4FB5">
        <w:t xml:space="preserve"> </w:t>
      </w:r>
    </w:p>
    <w:p w14:paraId="39813E7A" w14:textId="77777777" w:rsidR="00B07C26" w:rsidRDefault="00B07C26"/>
    <w:p w14:paraId="2E46AED4" w14:textId="77777777" w:rsidR="00AF663F" w:rsidRDefault="00ED4FB5">
      <w:r>
        <w:t xml:space="preserve">При условии, что на сайте будут делаться отзывы и рейтинг\оценка, которые будут выводится на многих страницах сайта (карточке, каталоге и </w:t>
      </w:r>
      <w:proofErr w:type="spellStart"/>
      <w:r>
        <w:t>тд</w:t>
      </w:r>
      <w:proofErr w:type="spellEnd"/>
      <w:r>
        <w:t>.).</w:t>
      </w:r>
    </w:p>
    <w:p w14:paraId="68ADD30E" w14:textId="77777777" w:rsidR="00AF663F" w:rsidRDefault="00ED4FB5">
      <w:r>
        <w:t xml:space="preserve">Все отзывы и оценки, необходимо разметить: </w:t>
      </w:r>
    </w:p>
    <w:p w14:paraId="6F86AA55" w14:textId="77777777" w:rsidR="00AF663F" w:rsidRDefault="00FE3BB0">
      <w:hyperlink r:id="rId39">
        <w:r w:rsidR="00ED4FB5">
          <w:rPr>
            <w:color w:val="1155CC"/>
            <w:u w:val="single"/>
          </w:rPr>
          <w:t>http://schema.org/AggregateRating</w:t>
        </w:r>
      </w:hyperlink>
    </w:p>
    <w:p w14:paraId="1C416E73" w14:textId="77777777" w:rsidR="00AF663F" w:rsidRDefault="00FE3BB0">
      <w:hyperlink r:id="rId40">
        <w:r w:rsidR="00ED4FB5">
          <w:rPr>
            <w:color w:val="1155CC"/>
            <w:u w:val="single"/>
          </w:rPr>
          <w:t>http://schema.org/Review</w:t>
        </w:r>
      </w:hyperlink>
      <w:r w:rsidR="00ED4FB5">
        <w:t xml:space="preserve"> </w:t>
      </w:r>
    </w:p>
    <w:p w14:paraId="1536F717" w14:textId="77777777" w:rsidR="00AF663F" w:rsidRDefault="00ED4FB5">
      <w:pPr>
        <w:pStyle w:val="3"/>
        <w:spacing w:before="200"/>
        <w:rPr>
          <w:b/>
          <w:color w:val="000000"/>
          <w:sz w:val="24"/>
          <w:szCs w:val="24"/>
          <w:highlight w:val="white"/>
        </w:rPr>
      </w:pPr>
      <w:bookmarkStart w:id="19" w:name="_h4fnqo36ezgn" w:colFirst="0" w:colLast="0"/>
      <w:bookmarkEnd w:id="19"/>
      <w:r>
        <w:rPr>
          <w:b/>
          <w:color w:val="000000"/>
          <w:sz w:val="24"/>
          <w:szCs w:val="24"/>
          <w:highlight w:val="white"/>
        </w:rPr>
        <w:t>1.6.3 Карточка тура\экскурсии\отеля</w:t>
      </w:r>
    </w:p>
    <w:p w14:paraId="78B1E181" w14:textId="77777777" w:rsidR="00AF663F" w:rsidRDefault="00ED4FB5">
      <w:proofErr w:type="spellStart"/>
      <w:r>
        <w:t>WebPage</w:t>
      </w:r>
      <w:proofErr w:type="spellEnd"/>
      <w:r>
        <w:t xml:space="preserve"> - добавить по максимуму.</w:t>
      </w:r>
    </w:p>
    <w:p w14:paraId="5B24FBE3" w14:textId="77777777" w:rsidR="00AF663F" w:rsidRDefault="00FE3BB0">
      <w:hyperlink r:id="rId41">
        <w:r w:rsidR="00ED4FB5">
          <w:rPr>
            <w:color w:val="1155CC"/>
            <w:u w:val="single"/>
          </w:rPr>
          <w:t>http://schema.org/WebPage</w:t>
        </w:r>
      </w:hyperlink>
      <w:r w:rsidR="00ED4FB5">
        <w:t xml:space="preserve"> </w:t>
      </w:r>
    </w:p>
    <w:p w14:paraId="34E00E34" w14:textId="77777777" w:rsidR="00AF663F" w:rsidRDefault="00ED4FB5">
      <w:r>
        <w:t>Хлебные крошки</w:t>
      </w:r>
    </w:p>
    <w:p w14:paraId="128DB975" w14:textId="77777777" w:rsidR="00AF663F" w:rsidRDefault="00FE3BB0">
      <w:hyperlink r:id="rId42">
        <w:r w:rsidR="00ED4FB5">
          <w:rPr>
            <w:color w:val="1155CC"/>
            <w:u w:val="single"/>
          </w:rPr>
          <w:t>https://schema.org/BreadcrumbList</w:t>
        </w:r>
      </w:hyperlink>
      <w:r w:rsidR="00ED4FB5">
        <w:t xml:space="preserve"> </w:t>
      </w:r>
    </w:p>
    <w:p w14:paraId="62108BCD" w14:textId="77777777" w:rsidR="00AF663F" w:rsidRDefault="00ED4FB5">
      <w:proofErr w:type="spellStart"/>
      <w:r>
        <w:t>Product</w:t>
      </w:r>
      <w:proofErr w:type="spellEnd"/>
      <w:r>
        <w:t xml:space="preserve"> - обрамить все товары (туры\экскурсии\отели).</w:t>
      </w:r>
    </w:p>
    <w:p w14:paraId="2FD0308F" w14:textId="77777777" w:rsidR="00AF663F" w:rsidRDefault="00FE3BB0">
      <w:hyperlink r:id="rId43">
        <w:r w:rsidR="00ED4FB5">
          <w:rPr>
            <w:color w:val="1155CC"/>
            <w:u w:val="single"/>
          </w:rPr>
          <w:t>http://schema.org/Product</w:t>
        </w:r>
      </w:hyperlink>
      <w:r w:rsidR="00ED4FB5">
        <w:t xml:space="preserve"> - добавить по максимуму</w:t>
      </w:r>
    </w:p>
    <w:p w14:paraId="60E3A5CE" w14:textId="77777777" w:rsidR="00AF663F" w:rsidRDefault="00ED4FB5">
      <w:proofErr w:type="spellStart"/>
      <w:r>
        <w:t>Sale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- добавить по максимуму (использовать разметку при появление </w:t>
      </w:r>
      <w:proofErr w:type="spellStart"/>
      <w:r>
        <w:t>акционного</w:t>
      </w:r>
      <w:proofErr w:type="spellEnd"/>
      <w:r>
        <w:t xml:space="preserve"> предложения).</w:t>
      </w:r>
    </w:p>
    <w:p w14:paraId="185CB118" w14:textId="77777777" w:rsidR="00AF663F" w:rsidRDefault="00FE3BB0">
      <w:hyperlink r:id="rId44">
        <w:r w:rsidR="00ED4FB5">
          <w:rPr>
            <w:color w:val="1155CC"/>
            <w:u w:val="single"/>
          </w:rPr>
          <w:t>http://schema.org/SaleEvent</w:t>
        </w:r>
      </w:hyperlink>
      <w:r w:rsidR="00ED4FB5">
        <w:t xml:space="preserve"> </w:t>
      </w:r>
    </w:p>
    <w:p w14:paraId="3702B6B8" w14:textId="77777777" w:rsidR="00AF663F" w:rsidRDefault="00AF663F"/>
    <w:p w14:paraId="7E2871E1" w14:textId="77777777" w:rsidR="00AF663F" w:rsidRDefault="00ED4FB5">
      <w:r>
        <w:t xml:space="preserve">При условии, что на сайте будут делаться отзывы и рейтинг\оценка, которые будут выводится на многих страницах сайта (карточке, каталоге и </w:t>
      </w:r>
      <w:proofErr w:type="spellStart"/>
      <w:r>
        <w:t>тд</w:t>
      </w:r>
      <w:proofErr w:type="spellEnd"/>
      <w:r>
        <w:t>.).</w:t>
      </w:r>
    </w:p>
    <w:p w14:paraId="70A5B80D" w14:textId="77777777" w:rsidR="00AF663F" w:rsidRDefault="00ED4FB5">
      <w:r>
        <w:t xml:space="preserve">Все отзывы и оценки, необходимо разметить: </w:t>
      </w:r>
    </w:p>
    <w:p w14:paraId="2092B98B" w14:textId="77777777" w:rsidR="00AF663F" w:rsidRDefault="00FE3BB0">
      <w:hyperlink r:id="rId45">
        <w:r w:rsidR="00ED4FB5">
          <w:rPr>
            <w:color w:val="1155CC"/>
            <w:u w:val="single"/>
          </w:rPr>
          <w:t>http://schema.org/AggregateRating</w:t>
        </w:r>
      </w:hyperlink>
    </w:p>
    <w:p w14:paraId="37E4D5D9" w14:textId="77777777" w:rsidR="00AF663F" w:rsidRDefault="00FE3BB0">
      <w:pPr>
        <w:rPr>
          <w:b/>
          <w:sz w:val="24"/>
          <w:szCs w:val="24"/>
          <w:highlight w:val="white"/>
        </w:rPr>
      </w:pPr>
      <w:hyperlink r:id="rId46">
        <w:r w:rsidR="00ED4FB5">
          <w:rPr>
            <w:color w:val="1155CC"/>
            <w:u w:val="single"/>
          </w:rPr>
          <w:t>http://schema.org/Review</w:t>
        </w:r>
      </w:hyperlink>
      <w:r w:rsidR="00ED4FB5">
        <w:t xml:space="preserve"> </w:t>
      </w:r>
    </w:p>
    <w:p w14:paraId="60ECC331" w14:textId="77777777" w:rsidR="00AF663F" w:rsidRDefault="00AF663F">
      <w:pPr>
        <w:rPr>
          <w:b/>
          <w:sz w:val="24"/>
          <w:szCs w:val="24"/>
          <w:highlight w:val="white"/>
        </w:rPr>
      </w:pPr>
    </w:p>
    <w:p w14:paraId="76091513" w14:textId="77777777" w:rsidR="00AF663F" w:rsidRDefault="00ED4FB5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Отзывы\рейтинги </w:t>
      </w:r>
    </w:p>
    <w:p w14:paraId="557A77C8" w14:textId="77777777" w:rsidR="00AF663F" w:rsidRDefault="00ED4FB5">
      <w:r>
        <w:t xml:space="preserve">При условии, что на сайте будут делаться отзывы и рейтинг\оценка, которые будут выводится на многих страницах сайта (карточке, каталоге и </w:t>
      </w:r>
      <w:proofErr w:type="spellStart"/>
      <w:r>
        <w:t>тд</w:t>
      </w:r>
      <w:proofErr w:type="spellEnd"/>
      <w:r>
        <w:t>.).</w:t>
      </w:r>
    </w:p>
    <w:p w14:paraId="5652137D" w14:textId="77777777" w:rsidR="00AF663F" w:rsidRDefault="00ED4FB5">
      <w:r>
        <w:t xml:space="preserve">Все отзывы и оценки, необходимо разметить: </w:t>
      </w:r>
    </w:p>
    <w:p w14:paraId="25C28877" w14:textId="77777777" w:rsidR="00AF663F" w:rsidRDefault="00FE3BB0">
      <w:hyperlink r:id="rId47">
        <w:r w:rsidR="00ED4FB5">
          <w:rPr>
            <w:color w:val="1155CC"/>
            <w:u w:val="single"/>
          </w:rPr>
          <w:t>http://schema.org/AggregateRating</w:t>
        </w:r>
      </w:hyperlink>
    </w:p>
    <w:p w14:paraId="32F9FFD8" w14:textId="77777777" w:rsidR="00AF663F" w:rsidRDefault="00FE3BB0">
      <w:hyperlink r:id="rId48">
        <w:r w:rsidR="00ED4FB5">
          <w:rPr>
            <w:color w:val="1155CC"/>
            <w:u w:val="single"/>
          </w:rPr>
          <w:t>http://schema.org/Review</w:t>
        </w:r>
      </w:hyperlink>
      <w:r w:rsidR="00ED4FB5">
        <w:t xml:space="preserve"> </w:t>
      </w:r>
    </w:p>
    <w:p w14:paraId="3BD8C74D" w14:textId="77777777" w:rsidR="00AF663F" w:rsidRDefault="00AF663F"/>
    <w:p w14:paraId="0662B9E8" w14:textId="77777777" w:rsidR="00AF663F" w:rsidRDefault="00ED4FB5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1.6.5 Полезные подсказки</w:t>
      </w:r>
    </w:p>
    <w:p w14:paraId="1482A019" w14:textId="77777777" w:rsidR="00AF663F" w:rsidRDefault="00ED4FB5">
      <w:pPr>
        <w:rPr>
          <w:b/>
          <w:sz w:val="24"/>
          <w:szCs w:val="24"/>
          <w:highlight w:val="white"/>
        </w:rPr>
      </w:pPr>
      <w:r>
        <w:t xml:space="preserve">Полезные подсказки позволяют отправлять в </w:t>
      </w:r>
      <w:proofErr w:type="spellStart"/>
      <w:r>
        <w:t>Google</w:t>
      </w:r>
      <w:proofErr w:type="spellEnd"/>
      <w:r>
        <w:t xml:space="preserve"> Поиск информацию о мероприятиях, товарах и предложениях на вашем сайте. Данные подсказок могут показываться пользователям в различном виде на разных устройствах и привлекать больше посетителей на сайт.</w:t>
      </w:r>
    </w:p>
    <w:p w14:paraId="72449600" w14:textId="77777777" w:rsidR="00AF663F" w:rsidRDefault="00ED4FB5">
      <w:pPr>
        <w:rPr>
          <w:highlight w:val="white"/>
        </w:rPr>
      </w:pPr>
      <w:r>
        <w:rPr>
          <w:highlight w:val="white"/>
        </w:rPr>
        <w:t xml:space="preserve">Контакты: </w:t>
      </w:r>
      <w:hyperlink r:id="rId49">
        <w:r>
          <w:rPr>
            <w:color w:val="1155CC"/>
            <w:highlight w:val="white"/>
            <w:u w:val="single"/>
          </w:rPr>
          <w:t>https://developers.google.com/search/docs/data-types/corporate-contact</w:t>
        </w:r>
      </w:hyperlink>
      <w:r>
        <w:rPr>
          <w:highlight w:val="white"/>
        </w:rPr>
        <w:t xml:space="preserve"> </w:t>
      </w:r>
    </w:p>
    <w:p w14:paraId="4C3B83AC" w14:textId="77777777" w:rsidR="00AF663F" w:rsidRDefault="00ED4FB5">
      <w:pPr>
        <w:rPr>
          <w:highlight w:val="white"/>
        </w:rPr>
      </w:pPr>
      <w:r>
        <w:rPr>
          <w:highlight w:val="white"/>
        </w:rPr>
        <w:t>Ссылки на соц. сети:</w:t>
      </w:r>
      <w:hyperlink r:id="rId50">
        <w:r>
          <w:rPr>
            <w:color w:val="1155CC"/>
            <w:highlight w:val="white"/>
            <w:u w:val="single"/>
          </w:rPr>
          <w:t>https://developers.google.com/search/docs/data-types/social-profile</w:t>
        </w:r>
      </w:hyperlink>
      <w:r>
        <w:rPr>
          <w:highlight w:val="white"/>
        </w:rPr>
        <w:t xml:space="preserve"> </w:t>
      </w:r>
    </w:p>
    <w:p w14:paraId="22373920" w14:textId="77777777" w:rsidR="00AF663F" w:rsidRDefault="00ED4FB5">
      <w:pPr>
        <w:rPr>
          <w:highlight w:val="white"/>
        </w:rPr>
      </w:pPr>
      <w:r>
        <w:rPr>
          <w:highlight w:val="white"/>
        </w:rPr>
        <w:t xml:space="preserve">События (можно в события включать акции): </w:t>
      </w:r>
      <w:hyperlink r:id="rId51">
        <w:r>
          <w:rPr>
            <w:color w:val="1155CC"/>
            <w:highlight w:val="white"/>
            <w:u w:val="single"/>
          </w:rPr>
          <w:t>https://developers.google.com/search/docs/data-types/event</w:t>
        </w:r>
      </w:hyperlink>
      <w:r>
        <w:rPr>
          <w:highlight w:val="white"/>
        </w:rPr>
        <w:t xml:space="preserve"> </w:t>
      </w:r>
    </w:p>
    <w:p w14:paraId="3B9739B9" w14:textId="77777777" w:rsidR="00AF663F" w:rsidRDefault="00ED4FB5">
      <w:pPr>
        <w:pStyle w:val="3"/>
        <w:spacing w:before="200"/>
        <w:rPr>
          <w:u w:val="single"/>
        </w:rPr>
      </w:pPr>
      <w:bookmarkStart w:id="20" w:name="_jorsf3a81g2y" w:colFirst="0" w:colLast="0"/>
      <w:bookmarkEnd w:id="20"/>
      <w:r>
        <w:rPr>
          <w:u w:val="single"/>
        </w:rPr>
        <w:t>1.7 Скорость загрузки</w:t>
      </w:r>
    </w:p>
    <w:p w14:paraId="338E316B" w14:textId="77777777" w:rsidR="00AF663F" w:rsidRDefault="00ED4FB5">
      <w:r>
        <w:t xml:space="preserve">Скорость загрузки - важнейший показатель, который влияет как на конверсию, так и на ранжирование в ПС. </w:t>
      </w:r>
    </w:p>
    <w:p w14:paraId="710AAD16" w14:textId="77777777" w:rsidR="00AF663F" w:rsidRDefault="00AF663F"/>
    <w:p w14:paraId="419F0F51" w14:textId="77777777" w:rsidR="00AF663F" w:rsidRDefault="00ED4FB5">
      <w:r>
        <w:t>Нужно максимально ускорить сайт на старте</w:t>
      </w:r>
    </w:p>
    <w:p w14:paraId="0E1B66AD" w14:textId="77777777" w:rsidR="00AF663F" w:rsidRDefault="00AF663F">
      <w:pPr>
        <w:rPr>
          <w:sz w:val="24"/>
          <w:szCs w:val="24"/>
        </w:rPr>
      </w:pPr>
    </w:p>
    <w:p w14:paraId="4C3EC2EE" w14:textId="77777777" w:rsidR="00AF663F" w:rsidRDefault="00ED4FB5">
      <w:pPr>
        <w:rPr>
          <w:sz w:val="24"/>
          <w:szCs w:val="24"/>
        </w:rPr>
      </w:pPr>
      <w:r>
        <w:rPr>
          <w:sz w:val="24"/>
          <w:szCs w:val="24"/>
        </w:rPr>
        <w:t>Также для ускорения загрузки, мы можем использовать следующие способы.</w:t>
      </w:r>
    </w:p>
    <w:p w14:paraId="1EC8F443" w14:textId="77777777" w:rsidR="00AF663F" w:rsidRDefault="00ED4FB5">
      <w:pPr>
        <w:rPr>
          <w:sz w:val="24"/>
          <w:szCs w:val="24"/>
        </w:rPr>
      </w:pPr>
      <w:r>
        <w:rPr>
          <w:sz w:val="24"/>
          <w:szCs w:val="24"/>
        </w:rPr>
        <w:t>1. Настроить кэширование на стороне сервера</w:t>
      </w:r>
    </w:p>
    <w:p w14:paraId="1E4F72FA" w14:textId="77777777" w:rsidR="00AF663F" w:rsidRDefault="00ED4FB5">
      <w:pPr>
        <w:rPr>
          <w:sz w:val="24"/>
          <w:szCs w:val="24"/>
        </w:rPr>
      </w:pPr>
      <w:r>
        <w:rPr>
          <w:sz w:val="24"/>
          <w:szCs w:val="24"/>
        </w:rPr>
        <w:t xml:space="preserve">2. Настроить кэширование на стороне пользователя </w:t>
      </w:r>
    </w:p>
    <w:p w14:paraId="68FAA2FB" w14:textId="77777777" w:rsidR="00AF663F" w:rsidRDefault="00ED4FB5">
      <w:pPr>
        <w:rPr>
          <w:sz w:val="24"/>
          <w:szCs w:val="24"/>
        </w:rPr>
      </w:pPr>
      <w:r>
        <w:rPr>
          <w:sz w:val="24"/>
          <w:szCs w:val="24"/>
        </w:rPr>
        <w:t xml:space="preserve">3. Использовать спрайты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в формате CSS</w:t>
      </w:r>
    </w:p>
    <w:p w14:paraId="724B5FEE" w14:textId="77777777" w:rsidR="00AF663F" w:rsidRDefault="00ED4FB5">
      <w:pPr>
        <w:rPr>
          <w:sz w:val="24"/>
          <w:szCs w:val="24"/>
        </w:rPr>
      </w:pPr>
      <w:r>
        <w:rPr>
          <w:sz w:val="24"/>
          <w:szCs w:val="24"/>
        </w:rPr>
        <w:t xml:space="preserve">4. Разные изображения для мобильных и десктопов </w:t>
      </w:r>
    </w:p>
    <w:p w14:paraId="50AC2B1D" w14:textId="77777777" w:rsidR="00AF663F" w:rsidRDefault="00ED4FB5">
      <w:pPr>
        <w:rPr>
          <w:sz w:val="24"/>
          <w:szCs w:val="24"/>
        </w:rPr>
      </w:pPr>
      <w:r>
        <w:rPr>
          <w:sz w:val="24"/>
          <w:szCs w:val="24"/>
        </w:rPr>
        <w:t xml:space="preserve">Тут  подробно </w:t>
      </w:r>
      <w:hyperlink r:id="rId52">
        <w:r>
          <w:rPr>
            <w:color w:val="1155CC"/>
            <w:sz w:val="24"/>
            <w:szCs w:val="24"/>
            <w:u w:val="single"/>
          </w:rPr>
          <w:t>http://blog.seolib.ru/raznoe/optimizaciya-izobrazhenij-dlya-mobilnyx-ustrojstv/</w:t>
        </w:r>
      </w:hyperlink>
      <w:r>
        <w:rPr>
          <w:sz w:val="24"/>
          <w:szCs w:val="24"/>
        </w:rPr>
        <w:t xml:space="preserve"> </w:t>
      </w:r>
    </w:p>
    <w:p w14:paraId="77FEE8E6" w14:textId="77777777" w:rsidR="00AF663F" w:rsidRDefault="00ED4FB5">
      <w:pPr>
        <w:rPr>
          <w:sz w:val="24"/>
          <w:szCs w:val="24"/>
        </w:rPr>
      </w:pPr>
      <w:r>
        <w:rPr>
          <w:sz w:val="24"/>
          <w:szCs w:val="24"/>
        </w:rPr>
        <w:t>5. Автоматическая конвертация из PNG в JPEG с последующей компрессией изображений.</w:t>
      </w:r>
    </w:p>
    <w:p w14:paraId="0939B8F1" w14:textId="77777777" w:rsidR="00AF663F" w:rsidRDefault="00ED4FB5">
      <w:pPr>
        <w:rPr>
          <w:sz w:val="24"/>
          <w:szCs w:val="24"/>
        </w:rPr>
      </w:pPr>
      <w:r>
        <w:rPr>
          <w:sz w:val="24"/>
          <w:szCs w:val="24"/>
        </w:rPr>
        <w:t>Тесть: на десктопе будет отдаваться PNG,  а на моб. JPEG.</w:t>
      </w:r>
    </w:p>
    <w:p w14:paraId="0678B2EC" w14:textId="77777777" w:rsidR="00AF663F" w:rsidRDefault="00ED4FB5">
      <w:pPr>
        <w:rPr>
          <w:sz w:val="24"/>
          <w:szCs w:val="24"/>
        </w:rPr>
      </w:pPr>
      <w:r>
        <w:rPr>
          <w:sz w:val="24"/>
          <w:szCs w:val="24"/>
        </w:rPr>
        <w:t>6. Уменьшить количество загружаемых ресурсов. Склеить CSS и JS в один файл или загружать файлы за один запрос, через HTTP\2.</w:t>
      </w:r>
    </w:p>
    <w:p w14:paraId="5F74B224" w14:textId="77777777" w:rsidR="00AF663F" w:rsidRDefault="00ED4FB5">
      <w:pPr>
        <w:rPr>
          <w:sz w:val="24"/>
          <w:szCs w:val="24"/>
        </w:rPr>
      </w:pPr>
      <w:r>
        <w:rPr>
          <w:sz w:val="24"/>
          <w:szCs w:val="24"/>
        </w:rPr>
        <w:t xml:space="preserve">Тут подробно с  20мин </w:t>
      </w:r>
      <w:hyperlink r:id="rId53">
        <w:r>
          <w:rPr>
            <w:color w:val="1155CC"/>
            <w:sz w:val="24"/>
            <w:szCs w:val="24"/>
            <w:u w:val="single"/>
          </w:rPr>
          <w:t>https://www.youtube.com/watch?v=3Z7LX7dndMg&amp;t=1428s&amp;list=PLnHBNwKVfrho30-j_JyxDPYRIVMcUcPuE&amp;index=5</w:t>
        </w:r>
      </w:hyperlink>
      <w:r>
        <w:rPr>
          <w:sz w:val="24"/>
          <w:szCs w:val="24"/>
        </w:rPr>
        <w:t xml:space="preserve"> </w:t>
      </w:r>
    </w:p>
    <w:p w14:paraId="1AE307F1" w14:textId="77777777" w:rsidR="00AF663F" w:rsidRDefault="00ED4FB5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proofErr w:type="spellStart"/>
      <w:r>
        <w:rPr>
          <w:sz w:val="24"/>
          <w:szCs w:val="24"/>
        </w:rPr>
        <w:t>Минификация</w:t>
      </w:r>
      <w:proofErr w:type="spellEnd"/>
      <w:r>
        <w:rPr>
          <w:sz w:val="24"/>
          <w:szCs w:val="24"/>
        </w:rPr>
        <w:t xml:space="preserve"> HTML, CSS, JS.</w:t>
      </w:r>
    </w:p>
    <w:p w14:paraId="12B45B81" w14:textId="77777777" w:rsidR="00AF663F" w:rsidRDefault="00ED4FB5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proofErr w:type="spellStart"/>
      <w:r>
        <w:rPr>
          <w:sz w:val="24"/>
          <w:szCs w:val="24"/>
        </w:rPr>
        <w:t>Обсуфскация</w:t>
      </w:r>
      <w:proofErr w:type="spellEnd"/>
      <w:r>
        <w:rPr>
          <w:sz w:val="24"/>
          <w:szCs w:val="24"/>
        </w:rPr>
        <w:t xml:space="preserve"> HTML, CSS, JS.</w:t>
      </w:r>
    </w:p>
    <w:p w14:paraId="2C272B1F" w14:textId="77777777" w:rsidR="00AF663F" w:rsidRDefault="00ED4FB5">
      <w:pPr>
        <w:rPr>
          <w:sz w:val="24"/>
          <w:szCs w:val="24"/>
        </w:rPr>
      </w:pPr>
      <w:r>
        <w:rPr>
          <w:sz w:val="24"/>
          <w:szCs w:val="24"/>
        </w:rPr>
        <w:t xml:space="preserve">9. Минимизировать количество запросов в базу </w:t>
      </w:r>
    </w:p>
    <w:p w14:paraId="75AE1422" w14:textId="77777777" w:rsidR="00AF663F" w:rsidRDefault="00ED4FB5">
      <w:pPr>
        <w:rPr>
          <w:sz w:val="24"/>
          <w:szCs w:val="24"/>
        </w:rPr>
      </w:pPr>
      <w:r>
        <w:rPr>
          <w:sz w:val="24"/>
          <w:szCs w:val="24"/>
        </w:rPr>
        <w:t xml:space="preserve">10. Настройка OCSP </w:t>
      </w:r>
      <w:proofErr w:type="spellStart"/>
      <w:r>
        <w:rPr>
          <w:sz w:val="24"/>
          <w:szCs w:val="24"/>
        </w:rPr>
        <w:t>Stapling</w:t>
      </w:r>
      <w:proofErr w:type="spellEnd"/>
    </w:p>
    <w:p w14:paraId="32474E52" w14:textId="77777777" w:rsidR="00AF663F" w:rsidRDefault="00ED4FB5">
      <w:pPr>
        <w:widowControl w:val="0"/>
        <w:rPr>
          <w:sz w:val="24"/>
          <w:szCs w:val="24"/>
        </w:rPr>
      </w:pPr>
      <w:r>
        <w:rPr>
          <w:sz w:val="24"/>
          <w:szCs w:val="24"/>
        </w:rPr>
        <w:t>11. Подключение CDN</w:t>
      </w:r>
    </w:p>
    <w:p w14:paraId="74945DE7" w14:textId="77777777" w:rsidR="00AF663F" w:rsidRDefault="00ED4FB5">
      <w:pPr>
        <w:pStyle w:val="3"/>
        <w:rPr>
          <w:u w:val="single"/>
        </w:rPr>
      </w:pPr>
      <w:bookmarkStart w:id="21" w:name="_qjdpehigllwl" w:colFirst="0" w:colLast="0"/>
      <w:bookmarkEnd w:id="21"/>
      <w:r>
        <w:rPr>
          <w:u w:val="single"/>
        </w:rPr>
        <w:t xml:space="preserve">1.8 SSL сертификат </w:t>
      </w:r>
    </w:p>
    <w:p w14:paraId="7AE35702" w14:textId="77777777" w:rsidR="00AF663F" w:rsidRDefault="00ED4FB5">
      <w:r>
        <w:t xml:space="preserve">Нужно настроить </w:t>
      </w:r>
      <w:proofErr w:type="spellStart"/>
      <w:r>
        <w:t>https</w:t>
      </w:r>
      <w:proofErr w:type="spellEnd"/>
      <w:r>
        <w:t>.</w:t>
      </w:r>
    </w:p>
    <w:p w14:paraId="7E8DDDBC" w14:textId="77777777" w:rsidR="00AF663F" w:rsidRDefault="00AF663F">
      <w:pPr>
        <w:rPr>
          <w:i/>
          <w:sz w:val="32"/>
          <w:szCs w:val="32"/>
        </w:rPr>
      </w:pPr>
    </w:p>
    <w:p w14:paraId="238078CC" w14:textId="77777777" w:rsidR="00AF663F" w:rsidRDefault="00AF663F">
      <w:pPr>
        <w:rPr>
          <w:sz w:val="28"/>
          <w:szCs w:val="28"/>
        </w:rPr>
      </w:pPr>
    </w:p>
    <w:sectPr w:rsidR="00AF663F">
      <w:pgSz w:w="11909" w:h="16834"/>
      <w:pgMar w:top="992" w:right="1440" w:bottom="8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Robot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F5A8B"/>
    <w:multiLevelType w:val="hybridMultilevel"/>
    <w:tmpl w:val="D758D388"/>
    <w:lvl w:ilvl="0" w:tplc="34C489EE">
      <w:start w:val="2"/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D1A1801"/>
    <w:multiLevelType w:val="multilevel"/>
    <w:tmpl w:val="8B7EC79E"/>
    <w:lvl w:ilvl="0">
      <w:start w:val="1"/>
      <w:numFmt w:val="decimal"/>
      <w:lvlText w:val="%1."/>
      <w:lvlJc w:val="right"/>
      <w:pPr>
        <w:ind w:left="720" w:hanging="360"/>
      </w:pPr>
      <w:rPr>
        <w:color w:val="00000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color w:val="0000F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1.%2.■.●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●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●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●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●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F870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E57FFC"/>
    <w:multiLevelType w:val="multilevel"/>
    <w:tmpl w:val="7AB87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D64DE9"/>
    <w:multiLevelType w:val="multilevel"/>
    <w:tmpl w:val="5D90C8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81D6922"/>
    <w:multiLevelType w:val="multilevel"/>
    <w:tmpl w:val="2F72B1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3A1F680A"/>
    <w:multiLevelType w:val="multilevel"/>
    <w:tmpl w:val="179C36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BFF627F"/>
    <w:multiLevelType w:val="multilevel"/>
    <w:tmpl w:val="FD4E29D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3BA0528"/>
    <w:multiLevelType w:val="multilevel"/>
    <w:tmpl w:val="13982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49780B"/>
    <w:multiLevelType w:val="multilevel"/>
    <w:tmpl w:val="0EE6F0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8795BDA"/>
    <w:multiLevelType w:val="multilevel"/>
    <w:tmpl w:val="1F264CC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9E73BC3"/>
    <w:multiLevelType w:val="multilevel"/>
    <w:tmpl w:val="F030144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4B36067"/>
    <w:multiLevelType w:val="multilevel"/>
    <w:tmpl w:val="2B70EBAC"/>
    <w:lvl w:ilvl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10080" w:hanging="360"/>
      </w:pPr>
      <w:rPr>
        <w:u w:val="none"/>
      </w:rPr>
    </w:lvl>
  </w:abstractNum>
  <w:abstractNum w:abstractNumId="13" w15:restartNumberingAfterBreak="0">
    <w:nsid w:val="65692CCF"/>
    <w:multiLevelType w:val="multilevel"/>
    <w:tmpl w:val="6DFA8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71C6A44"/>
    <w:multiLevelType w:val="multilevel"/>
    <w:tmpl w:val="223016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7ED459A"/>
    <w:multiLevelType w:val="multilevel"/>
    <w:tmpl w:val="E3D036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11"/>
  </w:num>
  <w:num w:numId="5">
    <w:abstractNumId w:val="6"/>
  </w:num>
  <w:num w:numId="6">
    <w:abstractNumId w:val="9"/>
  </w:num>
  <w:num w:numId="7">
    <w:abstractNumId w:val="7"/>
  </w:num>
  <w:num w:numId="8">
    <w:abstractNumId w:val="3"/>
  </w:num>
  <w:num w:numId="9">
    <w:abstractNumId w:val="4"/>
  </w:num>
  <w:num w:numId="10">
    <w:abstractNumId w:val="1"/>
  </w:num>
  <w:num w:numId="11">
    <w:abstractNumId w:val="14"/>
  </w:num>
  <w:num w:numId="12">
    <w:abstractNumId w:val="8"/>
  </w:num>
  <w:num w:numId="13">
    <w:abstractNumId w:val="12"/>
  </w:num>
  <w:num w:numId="14">
    <w:abstractNumId w:val="15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63F"/>
    <w:rsid w:val="000579D8"/>
    <w:rsid w:val="0006178B"/>
    <w:rsid w:val="000971C2"/>
    <w:rsid w:val="000A3145"/>
    <w:rsid w:val="001A1446"/>
    <w:rsid w:val="002604D4"/>
    <w:rsid w:val="0027491A"/>
    <w:rsid w:val="002829AC"/>
    <w:rsid w:val="002873D4"/>
    <w:rsid w:val="002E2D7F"/>
    <w:rsid w:val="003A630C"/>
    <w:rsid w:val="003C2A4D"/>
    <w:rsid w:val="003E721F"/>
    <w:rsid w:val="003F128D"/>
    <w:rsid w:val="00437F07"/>
    <w:rsid w:val="005205CC"/>
    <w:rsid w:val="00535759"/>
    <w:rsid w:val="005B788E"/>
    <w:rsid w:val="005C2971"/>
    <w:rsid w:val="005E1875"/>
    <w:rsid w:val="005E31AC"/>
    <w:rsid w:val="005F0018"/>
    <w:rsid w:val="005F13DD"/>
    <w:rsid w:val="006340F8"/>
    <w:rsid w:val="0063577A"/>
    <w:rsid w:val="006448AC"/>
    <w:rsid w:val="006A3D19"/>
    <w:rsid w:val="006B0638"/>
    <w:rsid w:val="006D2C7E"/>
    <w:rsid w:val="007127D6"/>
    <w:rsid w:val="00736665"/>
    <w:rsid w:val="0076351B"/>
    <w:rsid w:val="0079347D"/>
    <w:rsid w:val="00795EFF"/>
    <w:rsid w:val="007C1535"/>
    <w:rsid w:val="007E2362"/>
    <w:rsid w:val="007F13D7"/>
    <w:rsid w:val="00811A89"/>
    <w:rsid w:val="00823486"/>
    <w:rsid w:val="00887B63"/>
    <w:rsid w:val="008A04C9"/>
    <w:rsid w:val="008B1506"/>
    <w:rsid w:val="008C5A83"/>
    <w:rsid w:val="008E00C9"/>
    <w:rsid w:val="009158A9"/>
    <w:rsid w:val="00921B50"/>
    <w:rsid w:val="0093448A"/>
    <w:rsid w:val="00963646"/>
    <w:rsid w:val="00980DA2"/>
    <w:rsid w:val="00981D6F"/>
    <w:rsid w:val="00A0217A"/>
    <w:rsid w:val="00A21D44"/>
    <w:rsid w:val="00A241F1"/>
    <w:rsid w:val="00AF663F"/>
    <w:rsid w:val="00B07C26"/>
    <w:rsid w:val="00B3048D"/>
    <w:rsid w:val="00BA49C0"/>
    <w:rsid w:val="00BA6281"/>
    <w:rsid w:val="00BA7B42"/>
    <w:rsid w:val="00BB2F89"/>
    <w:rsid w:val="00C1568D"/>
    <w:rsid w:val="00C55137"/>
    <w:rsid w:val="00CB52E0"/>
    <w:rsid w:val="00CC23FC"/>
    <w:rsid w:val="00CF76F5"/>
    <w:rsid w:val="00DA23B3"/>
    <w:rsid w:val="00DE5276"/>
    <w:rsid w:val="00DF011C"/>
    <w:rsid w:val="00DF0AD1"/>
    <w:rsid w:val="00DF7A9C"/>
    <w:rsid w:val="00ED4FB5"/>
    <w:rsid w:val="00F66F1C"/>
    <w:rsid w:val="00F72D42"/>
    <w:rsid w:val="00FD0AC9"/>
    <w:rsid w:val="00FE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3D583"/>
  <w15:docId w15:val="{173D5BDE-3FF0-482C-B34E-494550F7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af8">
    <w:name w:val="List Paragraph"/>
    <w:basedOn w:val="a"/>
    <w:uiPriority w:val="34"/>
    <w:qFormat/>
    <w:rsid w:val="00ED4FB5"/>
    <w:pPr>
      <w:spacing w:after="200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character" w:styleId="af9">
    <w:name w:val="Hyperlink"/>
    <w:basedOn w:val="a0"/>
    <w:uiPriority w:val="99"/>
    <w:unhideWhenUsed/>
    <w:rsid w:val="00ED4FB5"/>
    <w:rPr>
      <w:color w:val="0000FF" w:themeColor="hyperlink"/>
      <w:u w:val="single"/>
    </w:rPr>
  </w:style>
  <w:style w:type="character" w:styleId="afa">
    <w:name w:val="annotation reference"/>
    <w:basedOn w:val="a0"/>
    <w:uiPriority w:val="99"/>
    <w:semiHidden/>
    <w:unhideWhenUsed/>
    <w:rsid w:val="001A1446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1A1446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1A1446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A1446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1A1446"/>
    <w:rPr>
      <w:b/>
      <w:bCs/>
      <w:sz w:val="20"/>
      <w:szCs w:val="20"/>
    </w:rPr>
  </w:style>
  <w:style w:type="paragraph" w:styleId="aff">
    <w:name w:val="Balloon Text"/>
    <w:basedOn w:val="a"/>
    <w:link w:val="aff0"/>
    <w:uiPriority w:val="99"/>
    <w:semiHidden/>
    <w:unhideWhenUsed/>
    <w:rsid w:val="001A144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sid w:val="001A1446"/>
    <w:rPr>
      <w:rFonts w:ascii="Segoe UI" w:hAnsi="Segoe UI" w:cs="Segoe UI"/>
      <w:sz w:val="18"/>
      <w:szCs w:val="18"/>
    </w:rPr>
  </w:style>
  <w:style w:type="paragraph" w:customStyle="1" w:styleId="Normalunindented">
    <w:name w:val="Normal unindented"/>
    <w:aliases w:val="Обычный Без отступа"/>
    <w:qFormat/>
    <w:rsid w:val="00FE3BB0"/>
    <w:pPr>
      <w:spacing w:before="120" w:after="120"/>
      <w:jc w:val="both"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koset.ru" TargetMode="External"/><Relationship Id="rId18" Type="http://schemas.openxmlformats.org/officeDocument/2006/relationships/hyperlink" Target="http://site.com/" TargetMode="External"/><Relationship Id="rId26" Type="http://schemas.openxmlformats.org/officeDocument/2006/relationships/hyperlink" Target="https://www.sitemaps.org/ru/protocol.html" TargetMode="External"/><Relationship Id="rId39" Type="http://schemas.openxmlformats.org/officeDocument/2006/relationships/hyperlink" Target="http://schema.org/AggregateRating" TargetMode="External"/><Relationship Id="rId21" Type="http://schemas.openxmlformats.org/officeDocument/2006/relationships/hyperlink" Target="http://site.com/" TargetMode="External"/><Relationship Id="rId34" Type="http://schemas.openxmlformats.org/officeDocument/2006/relationships/hyperlink" Target="https://schema.org/Organization" TargetMode="External"/><Relationship Id="rId42" Type="http://schemas.openxmlformats.org/officeDocument/2006/relationships/hyperlink" Target="https://schema.org/BreadcrumbList" TargetMode="External"/><Relationship Id="rId47" Type="http://schemas.openxmlformats.org/officeDocument/2006/relationships/hyperlink" Target="http://schema.org/AggregateRating" TargetMode="External"/><Relationship Id="rId50" Type="http://schemas.openxmlformats.org/officeDocument/2006/relationships/hyperlink" Target="https://developers.google.com/search/docs/data-types/social-profile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www.mts.ru" TargetMode="External"/><Relationship Id="rId12" Type="http://schemas.openxmlformats.org/officeDocument/2006/relationships/hyperlink" Target="http://joxi.ru/V2VzzWFdkDoO2v" TargetMode="External"/><Relationship Id="rId17" Type="http://schemas.openxmlformats.org/officeDocument/2006/relationships/hyperlink" Target="http://site.com/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atlantisisrael.com/robots.txt" TargetMode="External"/><Relationship Id="rId38" Type="http://schemas.openxmlformats.org/officeDocument/2006/relationships/hyperlink" Target="http://schema.org/SaleEvent" TargetMode="External"/><Relationship Id="rId46" Type="http://schemas.openxmlformats.org/officeDocument/2006/relationships/hyperlink" Target="http://schema.org/Review" TargetMode="External"/><Relationship Id="rId2" Type="http://schemas.openxmlformats.org/officeDocument/2006/relationships/styles" Target="styles.xml"/><Relationship Id="rId16" Type="http://schemas.openxmlformats.org/officeDocument/2006/relationships/hyperlink" Target="http://site.com/" TargetMode="External"/><Relationship Id="rId20" Type="http://schemas.openxmlformats.org/officeDocument/2006/relationships/hyperlink" Target="http://site.com/" TargetMode="External"/><Relationship Id="rId29" Type="http://schemas.openxmlformats.org/officeDocument/2006/relationships/hyperlink" Target="https://support.google.com/webmasters/answer/178636?hl=ru" TargetMode="External"/><Relationship Id="rId41" Type="http://schemas.openxmlformats.org/officeDocument/2006/relationships/hyperlink" Target="http://schema.org/WebPage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sberbank.ru" TargetMode="External"/><Relationship Id="rId11" Type="http://schemas.openxmlformats.org/officeDocument/2006/relationships/hyperlink" Target="https://www.unisender.com/" TargetMode="External"/><Relationship Id="rId24" Type="http://schemas.openxmlformats.org/officeDocument/2006/relationships/hyperlink" Target="https://atlantisisrael.com/1" TargetMode="External"/><Relationship Id="rId32" Type="http://schemas.openxmlformats.org/officeDocument/2006/relationships/hyperlink" Target="https://atlantisisrael.com/robots.txt" TargetMode="External"/><Relationship Id="rId37" Type="http://schemas.openxmlformats.org/officeDocument/2006/relationships/hyperlink" Target="https://schema.org/BreadcrumbList" TargetMode="External"/><Relationship Id="rId40" Type="http://schemas.openxmlformats.org/officeDocument/2006/relationships/hyperlink" Target="http://schema.org/Review" TargetMode="External"/><Relationship Id="rId45" Type="http://schemas.openxmlformats.org/officeDocument/2006/relationships/hyperlink" Target="http://schema.org/AggregateRating" TargetMode="External"/><Relationship Id="rId53" Type="http://schemas.openxmlformats.org/officeDocument/2006/relationships/hyperlink" Target="https://www.youtube.com/watch?v=3Z7LX7dndMg&amp;t=1428s&amp;list=PLnHBNwKVfrho30-j_JyxDPYRIVMcUcPuE&amp;index=5" TargetMode="External"/><Relationship Id="rId5" Type="http://schemas.openxmlformats.org/officeDocument/2006/relationships/hyperlink" Target="http://www.ekoset.ru" TargetMode="External"/><Relationship Id="rId15" Type="http://schemas.openxmlformats.org/officeDocument/2006/relationships/image" Target="media/image2.png"/><Relationship Id="rId23" Type="http://schemas.openxmlformats.org/officeDocument/2006/relationships/hyperlink" Target="https://atlantisisrael.com/home" TargetMode="External"/><Relationship Id="rId28" Type="http://schemas.openxmlformats.org/officeDocument/2006/relationships/image" Target="media/image5.jpg"/><Relationship Id="rId36" Type="http://schemas.openxmlformats.org/officeDocument/2006/relationships/hyperlink" Target="http://schema.org/WebPage" TargetMode="External"/><Relationship Id="rId49" Type="http://schemas.openxmlformats.org/officeDocument/2006/relationships/hyperlink" Target="https://developers.google.com/search/docs/data-types/corporate-contact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shop.kyivstar.ua/smartphones" TargetMode="External"/><Relationship Id="rId31" Type="http://schemas.openxmlformats.org/officeDocument/2006/relationships/image" Target="media/image6.jpg"/><Relationship Id="rId44" Type="http://schemas.openxmlformats.org/officeDocument/2006/relationships/hyperlink" Target="http://schema.org/SaleEvent" TargetMode="External"/><Relationship Id="rId52" Type="http://schemas.openxmlformats.org/officeDocument/2006/relationships/hyperlink" Target="http://blog.seolib.ru/raznoe/optimizaciya-izobrazhenij-dlya-mobilnyx-ustrojst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koset.ru" TargetMode="External"/><Relationship Id="rId14" Type="http://schemas.openxmlformats.org/officeDocument/2006/relationships/hyperlink" Target="http://joxi.ru/52a33xhEkRJ6r0" TargetMode="External"/><Relationship Id="rId22" Type="http://schemas.openxmlformats.org/officeDocument/2006/relationships/hyperlink" Target="https://atlantisisrael.com/HOME" TargetMode="External"/><Relationship Id="rId27" Type="http://schemas.openxmlformats.org/officeDocument/2006/relationships/image" Target="media/image4.jpg"/><Relationship Id="rId30" Type="http://schemas.openxmlformats.org/officeDocument/2006/relationships/hyperlink" Target="https://support.google.com/webmasters/answer/75712" TargetMode="External"/><Relationship Id="rId35" Type="http://schemas.openxmlformats.org/officeDocument/2006/relationships/hyperlink" Target="http://schema.org/Product" TargetMode="External"/><Relationship Id="rId43" Type="http://schemas.openxmlformats.org/officeDocument/2006/relationships/hyperlink" Target="http://schema.org/Product" TargetMode="External"/><Relationship Id="rId48" Type="http://schemas.openxmlformats.org/officeDocument/2006/relationships/hyperlink" Target="http://schema.org/Review" TargetMode="External"/><Relationship Id="rId8" Type="http://schemas.openxmlformats.org/officeDocument/2006/relationships/hyperlink" Target="http://www.pest.ekoset.ru" TargetMode="External"/><Relationship Id="rId51" Type="http://schemas.openxmlformats.org/officeDocument/2006/relationships/hyperlink" Target="https://developers.google.com/search/docs/data-types/even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54</Pages>
  <Words>8777</Words>
  <Characters>50033</Characters>
  <Application>Microsoft Office Word</Application>
  <DocSecurity>0</DocSecurity>
  <Lines>416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Викторович</dc:creator>
  <cp:lastModifiedBy>Виталий П</cp:lastModifiedBy>
  <cp:revision>29</cp:revision>
  <dcterms:created xsi:type="dcterms:W3CDTF">2019-04-14T11:49:00Z</dcterms:created>
  <dcterms:modified xsi:type="dcterms:W3CDTF">2019-12-30T10:43:00Z</dcterms:modified>
</cp:coreProperties>
</file>