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2311 Labtest 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First name: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Last name: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P1: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Task1.1a: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Task1.1b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Task1.2a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Task1.2b    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Task1.2c                   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Task1.3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Task1.4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Task1.5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Task1.6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Task2.1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Task2.2a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Task2.2b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Task2.3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Task2.4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Task2.5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