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6FF" w:rsidRPr="008F6524" w:rsidRDefault="009B16FF" w:rsidP="008F6524">
      <w:pPr>
        <w:spacing w:after="0"/>
        <w:ind w:left="-851" w:right="-613" w:firstLine="142"/>
        <w:jc w:val="right"/>
        <w:rPr>
          <w:lang w:val="en-US"/>
        </w:rPr>
      </w:pPr>
      <w:r w:rsidRPr="008F6524">
        <w:rPr>
          <w:lang w:val="en-US"/>
        </w:rPr>
        <w:t>Pratik Walawalkar</w:t>
      </w:r>
    </w:p>
    <w:p w:rsidR="009B16FF" w:rsidRPr="008F6524" w:rsidRDefault="009B16FF" w:rsidP="008F6524">
      <w:pPr>
        <w:spacing w:after="0"/>
        <w:ind w:left="-851" w:right="-613" w:firstLine="142"/>
        <w:jc w:val="right"/>
        <w:rPr>
          <w:lang w:val="en-US"/>
        </w:rPr>
      </w:pPr>
      <w:r w:rsidRPr="008F6524">
        <w:rPr>
          <w:lang w:val="en-US"/>
        </w:rPr>
        <w:t>667624808</w:t>
      </w:r>
    </w:p>
    <w:p w:rsidR="009B16FF" w:rsidRPr="008F6524" w:rsidRDefault="009B16FF" w:rsidP="008F6524">
      <w:pPr>
        <w:spacing w:after="0"/>
        <w:ind w:left="-851" w:right="-613" w:firstLine="142"/>
        <w:jc w:val="center"/>
        <w:rPr>
          <w:b/>
          <w:lang w:val="en-US"/>
        </w:rPr>
      </w:pPr>
      <w:r w:rsidRPr="008F6524">
        <w:rPr>
          <w:b/>
          <w:lang w:val="en-US"/>
        </w:rPr>
        <w:t>ECE 559</w:t>
      </w:r>
      <w:r w:rsidR="008F6524">
        <w:rPr>
          <w:b/>
          <w:lang w:val="en-US"/>
        </w:rPr>
        <w:t>:</w:t>
      </w:r>
      <w:r w:rsidR="00F83359">
        <w:rPr>
          <w:b/>
          <w:lang w:val="en-US"/>
        </w:rPr>
        <w:t xml:space="preserve"> Homework 8</w:t>
      </w:r>
    </w:p>
    <w:p w:rsidR="001815B3" w:rsidRDefault="00F83359" w:rsidP="0090792A">
      <w:pPr>
        <w:spacing w:after="0"/>
        <w:ind w:left="-851" w:right="-613" w:firstLine="142"/>
        <w:rPr>
          <w:b/>
          <w:sz w:val="20"/>
          <w:lang w:val="en-US"/>
        </w:rPr>
      </w:pPr>
      <w:r>
        <w:rPr>
          <w:b/>
          <w:sz w:val="20"/>
          <w:lang w:val="en-US"/>
        </w:rPr>
        <w:t>Q1</w:t>
      </w:r>
      <w:r w:rsidR="009B16FF" w:rsidRPr="008F6524">
        <w:rPr>
          <w:b/>
          <w:sz w:val="20"/>
          <w:lang w:val="en-US"/>
        </w:rPr>
        <w:t xml:space="preserve">) </w:t>
      </w:r>
    </w:p>
    <w:p w:rsidR="0090792A" w:rsidRDefault="009B16FF" w:rsidP="0090792A">
      <w:pPr>
        <w:spacing w:after="0"/>
        <w:ind w:left="-851" w:right="-613" w:firstLine="142"/>
        <w:rPr>
          <w:b/>
          <w:sz w:val="20"/>
          <w:lang w:val="en-US"/>
        </w:rPr>
      </w:pPr>
      <w:r w:rsidRPr="008F6524">
        <w:rPr>
          <w:b/>
          <w:sz w:val="20"/>
          <w:u w:val="single"/>
          <w:lang w:val="en-US"/>
        </w:rPr>
        <w:t>Report</w:t>
      </w:r>
      <w:r w:rsidRPr="008F6524">
        <w:rPr>
          <w:b/>
          <w:sz w:val="20"/>
          <w:lang w:val="en-US"/>
        </w:rPr>
        <w:t>:</w:t>
      </w:r>
    </w:p>
    <w:p w:rsidR="003F0EF1" w:rsidRDefault="003F0EF1" w:rsidP="003F0EF1">
      <w:pPr>
        <w:spacing w:after="0"/>
        <w:ind w:left="-851" w:right="-613" w:firstLine="142"/>
        <w:rPr>
          <w:sz w:val="20"/>
          <w:lang w:val="en-US"/>
        </w:rPr>
      </w:pPr>
      <w:r w:rsidRPr="008F6524">
        <w:rPr>
          <w:sz w:val="20"/>
          <w:lang w:val="en-US"/>
        </w:rPr>
        <w:t>Code is written in Python (attached at the end of report)</w:t>
      </w:r>
    </w:p>
    <w:p w:rsidR="005C37C1" w:rsidRDefault="005C37C1" w:rsidP="004B38C4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Input vectors: 100</w:t>
      </w:r>
    </w:p>
    <w:p w:rsidR="005C37C1" w:rsidRPr="00B82311" w:rsidRDefault="00E319E6" w:rsidP="005C37C1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 w:rsidRPr="004B38C4">
        <w:rPr>
          <w:sz w:val="20"/>
          <w:lang w:val="en-US"/>
        </w:rPr>
        <w:t>Kernel used: Polynomial kernel where K(xi,xj)=(1+xi</w:t>
      </w:r>
      <w:r w:rsidRPr="004B38C4">
        <w:rPr>
          <w:sz w:val="20"/>
          <w:vertAlign w:val="superscript"/>
          <w:lang w:val="en-US"/>
        </w:rPr>
        <w:t>T</w:t>
      </w:r>
      <w:r w:rsidRPr="004B38C4">
        <w:rPr>
          <w:sz w:val="20"/>
          <w:lang w:val="en-US"/>
        </w:rPr>
        <w:t>.xj)</w:t>
      </w:r>
      <w:r w:rsidRPr="004B38C4">
        <w:rPr>
          <w:sz w:val="20"/>
          <w:vertAlign w:val="superscript"/>
          <w:lang w:val="en-US"/>
        </w:rPr>
        <w:t>5</w:t>
      </w:r>
    </w:p>
    <w:p w:rsidR="00B82311" w:rsidRPr="005C37C1" w:rsidRDefault="00B82311" w:rsidP="005C37C1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Support vectors found using quadratic optimization: </w:t>
      </w:r>
      <w:r w:rsidR="00684FC8">
        <w:rPr>
          <w:sz w:val="20"/>
          <w:lang w:val="en-US"/>
        </w:rPr>
        <w:t>12</w:t>
      </w:r>
      <w:bookmarkStart w:id="0" w:name="_GoBack"/>
      <w:bookmarkEnd w:id="0"/>
    </w:p>
    <w:p w:rsidR="005C37C1" w:rsidRDefault="005C37C1" w:rsidP="005C37C1">
      <w:pPr>
        <w:spacing w:after="0"/>
        <w:ind w:right="-613"/>
        <w:rPr>
          <w:sz w:val="20"/>
          <w:lang w:val="en-US"/>
        </w:rPr>
      </w:pPr>
    </w:p>
    <w:p w:rsidR="005C37C1" w:rsidRDefault="005C37C1" w:rsidP="005C37C1">
      <w:pPr>
        <w:spacing w:after="0"/>
        <w:ind w:left="-851" w:right="-613" w:firstLine="142"/>
        <w:rPr>
          <w:sz w:val="20"/>
          <w:lang w:val="en-US"/>
        </w:rPr>
      </w:pPr>
      <w:r>
        <w:rPr>
          <w:sz w:val="20"/>
          <w:lang w:val="en-US"/>
        </w:rPr>
        <w:t>Color codes used in below graphs: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Class with desired output 1 (Sun and mountain): Red plus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Class with desired output -1: Black cross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 where g(x)=0: Blue line</w:t>
      </w:r>
      <w:r w:rsidR="00AD2C05">
        <w:rPr>
          <w:sz w:val="20"/>
          <w:lang w:val="en-US"/>
        </w:rPr>
        <w:t xml:space="preserve"> </w:t>
      </w:r>
      <w:r w:rsidR="00AD2C05">
        <w:rPr>
          <w:sz w:val="20"/>
          <w:lang w:val="en-US"/>
        </w:rPr>
        <w:t>made up of dots</w:t>
      </w:r>
    </w:p>
    <w:p w:rsidR="005C37C1" w:rsidRP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</w:t>
      </w:r>
      <w:r w:rsidR="00AC4386">
        <w:rPr>
          <w:sz w:val="20"/>
          <w:lang w:val="en-US"/>
        </w:rPr>
        <w:t>+</w:t>
      </w:r>
      <w:r>
        <w:rPr>
          <w:sz w:val="20"/>
          <w:lang w:val="en-US"/>
        </w:rPr>
        <w:t xml:space="preserve"> where g(x)</w:t>
      </w:r>
      <w:r>
        <w:rPr>
          <w:sz w:val="20"/>
          <w:lang w:val="en-US"/>
        </w:rPr>
        <w:t>=1</w:t>
      </w:r>
      <w:r>
        <w:rPr>
          <w:sz w:val="20"/>
          <w:lang w:val="en-US"/>
        </w:rPr>
        <w:t xml:space="preserve">: </w:t>
      </w:r>
      <w:r>
        <w:rPr>
          <w:sz w:val="20"/>
          <w:lang w:val="en-US"/>
        </w:rPr>
        <w:t>Red</w:t>
      </w:r>
      <w:r>
        <w:rPr>
          <w:sz w:val="20"/>
          <w:lang w:val="en-US"/>
        </w:rPr>
        <w:t xml:space="preserve"> line</w:t>
      </w:r>
      <w:r w:rsidR="00AD2C05">
        <w:rPr>
          <w:sz w:val="20"/>
          <w:lang w:val="en-US"/>
        </w:rPr>
        <w:t xml:space="preserve"> made up of dots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</w:t>
      </w:r>
      <w:r w:rsidR="00AC4386">
        <w:rPr>
          <w:sz w:val="20"/>
          <w:lang w:val="en-US"/>
        </w:rPr>
        <w:t>-</w:t>
      </w:r>
      <w:r>
        <w:rPr>
          <w:sz w:val="20"/>
          <w:lang w:val="en-US"/>
        </w:rPr>
        <w:t xml:space="preserve"> where g(x)</w:t>
      </w:r>
      <w:r>
        <w:rPr>
          <w:sz w:val="20"/>
          <w:lang w:val="en-US"/>
        </w:rPr>
        <w:t>=-1</w:t>
      </w:r>
      <w:r>
        <w:rPr>
          <w:sz w:val="20"/>
          <w:lang w:val="en-US"/>
        </w:rPr>
        <w:t xml:space="preserve">: </w:t>
      </w:r>
      <w:r>
        <w:rPr>
          <w:sz w:val="20"/>
          <w:lang w:val="en-US"/>
        </w:rPr>
        <w:t>Black</w:t>
      </w:r>
      <w:r>
        <w:rPr>
          <w:sz w:val="20"/>
          <w:lang w:val="en-US"/>
        </w:rPr>
        <w:t xml:space="preserve"> line</w:t>
      </w:r>
      <w:r w:rsidR="00AD2C05">
        <w:rPr>
          <w:sz w:val="20"/>
          <w:lang w:val="en-US"/>
        </w:rPr>
        <w:t xml:space="preserve"> </w:t>
      </w:r>
      <w:r w:rsidR="00AD2C05">
        <w:rPr>
          <w:sz w:val="20"/>
          <w:lang w:val="en-US"/>
        </w:rPr>
        <w:t>made up of dots</w:t>
      </w:r>
    </w:p>
    <w:p w:rsidR="001815B3" w:rsidRPr="00261B84" w:rsidRDefault="00B82311" w:rsidP="001815B3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All Support vectors: Green circles</w:t>
      </w:r>
    </w:p>
    <w:p w:rsidR="001815B3" w:rsidRDefault="001815B3" w:rsidP="001815B3">
      <w:pPr>
        <w:spacing w:after="0"/>
        <w:ind w:right="-613"/>
        <w:rPr>
          <w:sz w:val="20"/>
          <w:lang w:val="en-US"/>
        </w:rPr>
      </w:pPr>
    </w:p>
    <w:p w:rsidR="001815B3" w:rsidRDefault="001815B3" w:rsidP="001815B3">
      <w:pPr>
        <w:spacing w:after="0"/>
        <w:ind w:left="-851" w:right="-613" w:firstLine="142"/>
        <w:rPr>
          <w:sz w:val="20"/>
          <w:lang w:val="en-US"/>
        </w:rPr>
      </w:pPr>
      <w:r w:rsidRPr="001815B3">
        <w:rPr>
          <w:b/>
          <w:sz w:val="20"/>
          <w:u w:val="single"/>
          <w:lang w:val="en-US"/>
        </w:rPr>
        <w:t>Observation</w:t>
      </w:r>
      <w:r>
        <w:rPr>
          <w:sz w:val="20"/>
          <w:lang w:val="en-US"/>
        </w:rPr>
        <w:t>:</w:t>
      </w:r>
    </w:p>
    <w:p w:rsidR="00A655DC" w:rsidRDefault="00A655DC" w:rsidP="00A655DC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I used polynomial kernel with </w:t>
      </w:r>
      <w:r w:rsidR="00461905">
        <w:rPr>
          <w:sz w:val="20"/>
          <w:lang w:val="en-US"/>
        </w:rPr>
        <w:t xml:space="preserve">power 5. This is chosen because better separation of classes </w:t>
      </w:r>
      <w:r w:rsidR="00780B30">
        <w:rPr>
          <w:sz w:val="20"/>
          <w:lang w:val="en-US"/>
        </w:rPr>
        <w:t>is</w:t>
      </w:r>
      <w:r w:rsidR="00461905">
        <w:rPr>
          <w:sz w:val="20"/>
          <w:lang w:val="en-US"/>
        </w:rPr>
        <w:t xml:space="preserve"> observed, as compared to linear SVM or polynomial kernel with power &lt;5</w:t>
      </w:r>
    </w:p>
    <w:p w:rsidR="00461905" w:rsidRDefault="00AC4386" w:rsidP="00A655DC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</w:t>
      </w:r>
      <w:r w:rsidR="00AD2C05">
        <w:rPr>
          <w:sz w:val="20"/>
          <w:lang w:val="en-US"/>
        </w:rPr>
        <w:t xml:space="preserve"> H clearly separates two classes with none of the vectors on it</w:t>
      </w:r>
    </w:p>
    <w:p w:rsidR="00AD2C05" w:rsidRDefault="00AD2C05" w:rsidP="00A655DC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H-</w:t>
      </w:r>
      <w:r w:rsidR="00C93B89">
        <w:rPr>
          <w:sz w:val="20"/>
          <w:lang w:val="en-US"/>
        </w:rPr>
        <w:t xml:space="preserve"> has </w:t>
      </w:r>
      <w:r w:rsidR="005E2E67">
        <w:rPr>
          <w:sz w:val="20"/>
          <w:lang w:val="en-US"/>
        </w:rPr>
        <w:t xml:space="preserve"> </w:t>
      </w:r>
      <w:r w:rsidR="00C93B89">
        <w:rPr>
          <w:sz w:val="20"/>
          <w:lang w:val="en-US"/>
        </w:rPr>
        <w:t xml:space="preserve">support </w:t>
      </w:r>
      <w:r w:rsidR="00602E1E">
        <w:rPr>
          <w:sz w:val="20"/>
          <w:lang w:val="en-US"/>
        </w:rPr>
        <w:t>vectors which belong to class -1</w:t>
      </w:r>
    </w:p>
    <w:p w:rsidR="00C93B89" w:rsidRDefault="00C93B89" w:rsidP="00C93B89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H+</w:t>
      </w:r>
      <w:r>
        <w:rPr>
          <w:sz w:val="20"/>
          <w:lang w:val="en-US"/>
        </w:rPr>
        <w:t xml:space="preserve"> has </w:t>
      </w:r>
      <w:r w:rsidR="005E2E67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support </w:t>
      </w:r>
      <w:r>
        <w:rPr>
          <w:sz w:val="20"/>
          <w:lang w:val="en-US"/>
        </w:rPr>
        <w:t>vectors which belong to class 1</w:t>
      </w:r>
    </w:p>
    <w:p w:rsidR="00930016" w:rsidRDefault="00930016" w:rsidP="00C93B89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There are no patterns in guard lines</w:t>
      </w:r>
      <w:r w:rsidR="00E03697">
        <w:rPr>
          <w:sz w:val="20"/>
          <w:lang w:val="en-US"/>
        </w:rPr>
        <w:t xml:space="preserve"> </w:t>
      </w:r>
      <w:r>
        <w:rPr>
          <w:sz w:val="20"/>
          <w:lang w:val="en-US"/>
        </w:rPr>
        <w:t>(H+ and H-) as well</w:t>
      </w:r>
    </w:p>
    <w:p w:rsidR="00261B84" w:rsidRPr="00261B84" w:rsidRDefault="00261B84" w:rsidP="00261B84">
      <w:pPr>
        <w:spacing w:after="0"/>
        <w:ind w:right="-613"/>
        <w:rPr>
          <w:sz w:val="20"/>
          <w:lang w:val="en-US"/>
        </w:rPr>
      </w:pPr>
    </w:p>
    <w:p w:rsidR="00AD2C05" w:rsidRPr="00AD2C05" w:rsidRDefault="00516E25" w:rsidP="00AD2C05">
      <w:pPr>
        <w:spacing w:after="0"/>
        <w:ind w:right="-613"/>
        <w:rPr>
          <w:sz w:val="20"/>
          <w:lang w:val="en-US"/>
        </w:rPr>
      </w:pPr>
      <w:r>
        <w:rPr>
          <w:noProof/>
        </w:rPr>
        <w:drawing>
          <wp:inline distT="0" distB="0" distL="0" distR="0" wp14:anchorId="62D6EBD7" wp14:editId="49A6005D">
            <wp:extent cx="5731510" cy="4201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C05" w:rsidRPr="00AD2C05" w:rsidSect="008F6524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63CA"/>
    <w:multiLevelType w:val="hybridMultilevel"/>
    <w:tmpl w:val="FB3E247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7467F35"/>
    <w:multiLevelType w:val="hybridMultilevel"/>
    <w:tmpl w:val="B1908EF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5C23870"/>
    <w:multiLevelType w:val="hybridMultilevel"/>
    <w:tmpl w:val="EC4A65C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9D51CD7"/>
    <w:multiLevelType w:val="hybridMultilevel"/>
    <w:tmpl w:val="1F3A5AB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4A490AAA"/>
    <w:multiLevelType w:val="hybridMultilevel"/>
    <w:tmpl w:val="B2724A0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55DC1EA6"/>
    <w:multiLevelType w:val="hybridMultilevel"/>
    <w:tmpl w:val="F522D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10BA6"/>
    <w:multiLevelType w:val="hybridMultilevel"/>
    <w:tmpl w:val="FDD6B9FE"/>
    <w:lvl w:ilvl="0" w:tplc="40090001">
      <w:start w:val="1"/>
      <w:numFmt w:val="bullet"/>
      <w:lvlText w:val=""/>
      <w:lvlJc w:val="left"/>
      <w:pPr>
        <w:ind w:left="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</w:abstractNum>
  <w:abstractNum w:abstractNumId="7" w15:restartNumberingAfterBreak="0">
    <w:nsid w:val="6AC26217"/>
    <w:multiLevelType w:val="hybridMultilevel"/>
    <w:tmpl w:val="9112DF9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79AA3DF0"/>
    <w:multiLevelType w:val="hybridMultilevel"/>
    <w:tmpl w:val="5B7CFE6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6A"/>
    <w:rsid w:val="000274C6"/>
    <w:rsid w:val="000358F6"/>
    <w:rsid w:val="00037D63"/>
    <w:rsid w:val="00055D53"/>
    <w:rsid w:val="000842F7"/>
    <w:rsid w:val="000C5171"/>
    <w:rsid w:val="00111DF4"/>
    <w:rsid w:val="0013191F"/>
    <w:rsid w:val="001339BB"/>
    <w:rsid w:val="00134C25"/>
    <w:rsid w:val="0014035E"/>
    <w:rsid w:val="00172B28"/>
    <w:rsid w:val="001815B3"/>
    <w:rsid w:val="00190457"/>
    <w:rsid w:val="00192E40"/>
    <w:rsid w:val="001E4F6F"/>
    <w:rsid w:val="00200661"/>
    <w:rsid w:val="00237CBB"/>
    <w:rsid w:val="00261B84"/>
    <w:rsid w:val="002727C3"/>
    <w:rsid w:val="00280697"/>
    <w:rsid w:val="00294706"/>
    <w:rsid w:val="002A2C65"/>
    <w:rsid w:val="002C5D95"/>
    <w:rsid w:val="002F0405"/>
    <w:rsid w:val="0030078E"/>
    <w:rsid w:val="00330E97"/>
    <w:rsid w:val="00395AAC"/>
    <w:rsid w:val="003E0D1B"/>
    <w:rsid w:val="003E7128"/>
    <w:rsid w:val="003F0EF1"/>
    <w:rsid w:val="003F39C5"/>
    <w:rsid w:val="00417650"/>
    <w:rsid w:val="00431E28"/>
    <w:rsid w:val="00461905"/>
    <w:rsid w:val="00494265"/>
    <w:rsid w:val="004A17B7"/>
    <w:rsid w:val="004A6922"/>
    <w:rsid w:val="004B38C4"/>
    <w:rsid w:val="004E5C77"/>
    <w:rsid w:val="00505314"/>
    <w:rsid w:val="005075CF"/>
    <w:rsid w:val="00516E25"/>
    <w:rsid w:val="00541711"/>
    <w:rsid w:val="00542684"/>
    <w:rsid w:val="005526F8"/>
    <w:rsid w:val="00571020"/>
    <w:rsid w:val="0057106A"/>
    <w:rsid w:val="00572FFA"/>
    <w:rsid w:val="005C37C1"/>
    <w:rsid w:val="005E2E67"/>
    <w:rsid w:val="005E3D97"/>
    <w:rsid w:val="005E5306"/>
    <w:rsid w:val="00602E1E"/>
    <w:rsid w:val="00684FC8"/>
    <w:rsid w:val="006862B7"/>
    <w:rsid w:val="006B21AA"/>
    <w:rsid w:val="006C5E90"/>
    <w:rsid w:val="006D30E9"/>
    <w:rsid w:val="006D5662"/>
    <w:rsid w:val="006D71B7"/>
    <w:rsid w:val="0072459E"/>
    <w:rsid w:val="00725C06"/>
    <w:rsid w:val="007416A4"/>
    <w:rsid w:val="00780B30"/>
    <w:rsid w:val="007A48A5"/>
    <w:rsid w:val="00813D68"/>
    <w:rsid w:val="00850422"/>
    <w:rsid w:val="008522A6"/>
    <w:rsid w:val="008C7EE7"/>
    <w:rsid w:val="008E39B3"/>
    <w:rsid w:val="008F6524"/>
    <w:rsid w:val="0090792A"/>
    <w:rsid w:val="0092509D"/>
    <w:rsid w:val="00930016"/>
    <w:rsid w:val="009618CC"/>
    <w:rsid w:val="00980EC4"/>
    <w:rsid w:val="009A7185"/>
    <w:rsid w:val="009B16FF"/>
    <w:rsid w:val="009F0020"/>
    <w:rsid w:val="009F78B3"/>
    <w:rsid w:val="00A004C0"/>
    <w:rsid w:val="00A02550"/>
    <w:rsid w:val="00A12A47"/>
    <w:rsid w:val="00A2031D"/>
    <w:rsid w:val="00A37B35"/>
    <w:rsid w:val="00A655DC"/>
    <w:rsid w:val="00AB542C"/>
    <w:rsid w:val="00AC4386"/>
    <w:rsid w:val="00AD2C05"/>
    <w:rsid w:val="00B3276B"/>
    <w:rsid w:val="00B37FE8"/>
    <w:rsid w:val="00B56AF6"/>
    <w:rsid w:val="00B71F6D"/>
    <w:rsid w:val="00B73E53"/>
    <w:rsid w:val="00B82311"/>
    <w:rsid w:val="00B913E1"/>
    <w:rsid w:val="00BA3793"/>
    <w:rsid w:val="00BA6CDE"/>
    <w:rsid w:val="00BB45CA"/>
    <w:rsid w:val="00BB6EC9"/>
    <w:rsid w:val="00BD0CDD"/>
    <w:rsid w:val="00BD7D6A"/>
    <w:rsid w:val="00BE27AD"/>
    <w:rsid w:val="00BF56EA"/>
    <w:rsid w:val="00BF6A79"/>
    <w:rsid w:val="00C00111"/>
    <w:rsid w:val="00C64DAB"/>
    <w:rsid w:val="00C81B7C"/>
    <w:rsid w:val="00C93B89"/>
    <w:rsid w:val="00C95AB6"/>
    <w:rsid w:val="00CA713C"/>
    <w:rsid w:val="00CB38D8"/>
    <w:rsid w:val="00D30E83"/>
    <w:rsid w:val="00D4690B"/>
    <w:rsid w:val="00DA2BDE"/>
    <w:rsid w:val="00DD7218"/>
    <w:rsid w:val="00E03697"/>
    <w:rsid w:val="00E319E6"/>
    <w:rsid w:val="00E34068"/>
    <w:rsid w:val="00E842C2"/>
    <w:rsid w:val="00EA0467"/>
    <w:rsid w:val="00EA760C"/>
    <w:rsid w:val="00EB0E05"/>
    <w:rsid w:val="00EF3DCC"/>
    <w:rsid w:val="00F02F9C"/>
    <w:rsid w:val="00F07C1B"/>
    <w:rsid w:val="00F17A32"/>
    <w:rsid w:val="00F25E12"/>
    <w:rsid w:val="00F32B2A"/>
    <w:rsid w:val="00F56ADA"/>
    <w:rsid w:val="00F67C93"/>
    <w:rsid w:val="00F81D83"/>
    <w:rsid w:val="00F83359"/>
    <w:rsid w:val="00FB6FCF"/>
    <w:rsid w:val="00FD322A"/>
    <w:rsid w:val="00FE7E83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32E8"/>
  <w15:chartTrackingRefBased/>
  <w15:docId w15:val="{EA5A29A2-3748-4EB7-8F70-B7B2F2AF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792A"/>
    <w:pPr>
      <w:ind w:left="720"/>
      <w:contextualSpacing/>
    </w:pPr>
  </w:style>
  <w:style w:type="table" w:styleId="TableGrid">
    <w:name w:val="Table Grid"/>
    <w:basedOn w:val="TableNormal"/>
    <w:uiPriority w:val="39"/>
    <w:rsid w:val="0050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Walawalkar, Pratik</dc:creator>
  <cp:keywords/>
  <dc:description/>
  <cp:lastModifiedBy>Walawalkar, Pratik</cp:lastModifiedBy>
  <cp:revision>136</cp:revision>
  <dcterms:created xsi:type="dcterms:W3CDTF">2017-09-29T13:23:00Z</dcterms:created>
  <dcterms:modified xsi:type="dcterms:W3CDTF">2017-11-17T17:55:00Z</dcterms:modified>
</cp:coreProperties>
</file>