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8823" w14:textId="77777777" w:rsidR="00442E91" w:rsidRDefault="00442E91" w:rsidP="00442E91">
      <w:r>
        <w:t>28-03-2026</w:t>
      </w:r>
    </w:p>
    <w:p w14:paraId="56255F22" w14:textId="759B36EA" w:rsidR="00F853DB" w:rsidRDefault="0050336C" w:rsidP="00442E91">
      <w:r>
        <w:rPr>
          <w:b/>
          <w:bCs/>
        </w:rPr>
        <w:t>S</w:t>
      </w:r>
      <w:r w:rsidR="00F853DB">
        <w:rPr>
          <w:b/>
          <w:bCs/>
        </w:rPr>
        <w:t>erás coberto por Minha Sombra Altíssima, o Espírito Santo te dará sua porção sem medidas</w:t>
      </w:r>
      <w:r>
        <w:rPr>
          <w:b/>
          <w:bCs/>
        </w:rPr>
        <w:t>.</w:t>
      </w:r>
    </w:p>
    <w:p w14:paraId="4034ADDF" w14:textId="1776CA8F" w:rsidR="00D16C19" w:rsidRDefault="00442E91">
      <w:pPr>
        <w:rPr>
          <w:b/>
          <w:bCs/>
        </w:rPr>
      </w:pPr>
      <w:r>
        <w:rPr>
          <w:b/>
          <w:bCs/>
        </w:rPr>
        <w:t>Amigo, o presente que dou a ti e a todo que segue Minha voz é jamais conviver com a mentira como alimento: todo que é alimentado pela Minha Palavra, seguindo Minha Voz, tem por Mestre a Mim, e por isso sua alma não comunga com o Mistério da Impiedade</w:t>
      </w:r>
      <w:r w:rsidR="00196173">
        <w:rPr>
          <w:b/>
          <w:bCs/>
        </w:rPr>
        <w:t xml:space="preserve"> </w:t>
      </w:r>
      <w:r w:rsidR="00196173" w:rsidRPr="00196173">
        <w:t>(</w:t>
      </w:r>
      <w:r w:rsidR="00196173" w:rsidRPr="00196173">
        <w:t>2Ts 2,7</w:t>
      </w:r>
      <w:r w:rsidR="00196173" w:rsidRPr="00196173">
        <w:t>)</w:t>
      </w:r>
      <w:r w:rsidR="0069436E">
        <w:rPr>
          <w:rStyle w:val="Refdenotaderodap"/>
        </w:rPr>
        <w:footnoteReference w:id="1"/>
      </w:r>
      <w:r>
        <w:rPr>
          <w:b/>
          <w:bCs/>
        </w:rPr>
        <w:t xml:space="preserve"> ou mesmo tem vínculo com a hipocrisia, pois caminha no verdadeiro Caminho da Humildade e do Amor, e com fé verdadeira experimenta a vida de aniquilação de si mesmo e sua própria vontade para dar lugar a Mim e a Minha vontade, e assim, a vida do pecado é apagada para que a vida do Novo Adão seja construída.</w:t>
      </w:r>
    </w:p>
    <w:p w14:paraId="6EB56CE9" w14:textId="0BED8127" w:rsidR="00442E91" w:rsidRDefault="00442E91">
      <w:pPr>
        <w:rPr>
          <w:b/>
          <w:bCs/>
        </w:rPr>
      </w:pPr>
      <w:r>
        <w:rPr>
          <w:b/>
          <w:bCs/>
        </w:rPr>
        <w:t xml:space="preserve">Em muito breve estarás em um estado de amor mais elevado e uma caridade que participa profundamente da Minha Sabedoria e </w:t>
      </w:r>
      <w:r w:rsidR="00326D0D">
        <w:rPr>
          <w:b/>
          <w:bCs/>
        </w:rPr>
        <w:t>C</w:t>
      </w:r>
      <w:r>
        <w:rPr>
          <w:b/>
          <w:bCs/>
        </w:rPr>
        <w:t xml:space="preserve">iência, pois assim me servirás em meio a um povo muito adoecido por não ter pastor e nem guia que os faça sair da vala em que estão atolados e tentando a muito tempo sair. </w:t>
      </w:r>
    </w:p>
    <w:p w14:paraId="2A5CD061" w14:textId="108D720D" w:rsidR="00442E91" w:rsidRDefault="00442E91">
      <w:pPr>
        <w:rPr>
          <w:b/>
          <w:bCs/>
        </w:rPr>
      </w:pPr>
      <w:r>
        <w:rPr>
          <w:b/>
          <w:bCs/>
        </w:rPr>
        <w:t>Em ti derramo Meu Espírito de Sabedoria e fortaleço-te com mais profunda caridade e visão infusa do interior das almas para que possas orar e ajudar a muitas almas a encontrar o rumo certo que tem precisado elas e ao qual pensavam não ter mais para onde ir nem como crescer em graça.</w:t>
      </w:r>
      <w:r w:rsidR="002072F2">
        <w:rPr>
          <w:b/>
          <w:bCs/>
        </w:rPr>
        <w:t xml:space="preserve"> Mas não deixarei de segurar em suas mãos, erguê-las</w:t>
      </w:r>
      <w:r w:rsidR="00377E03">
        <w:rPr>
          <w:b/>
          <w:bCs/>
        </w:rPr>
        <w:t>, e fazê-las vir para os Meus Santos Braços, que é um local para os que tem pobreza de coração</w:t>
      </w:r>
      <w:r w:rsidR="00CB4B10">
        <w:rPr>
          <w:b/>
          <w:bCs/>
        </w:rPr>
        <w:t>, para que tenham como descansar.</w:t>
      </w:r>
    </w:p>
    <w:p w14:paraId="40F63B63" w14:textId="77777777" w:rsidR="00442E91" w:rsidRDefault="00442E91">
      <w:pPr>
        <w:rPr>
          <w:b/>
          <w:bCs/>
        </w:rPr>
      </w:pPr>
      <w:r>
        <w:rPr>
          <w:b/>
          <w:bCs/>
        </w:rPr>
        <w:t xml:space="preserve">Derramo em ti o Espírito de Sabedoria e Ciência para que faça com que muitas almas encontrem a Mim, o Seu Amor, e possam amar-Me com maior perfeição, pois porei em ti um Espírito e Autoridade tão santa e Sagrada da Minha Igreja que converterás pedras em filhos dedicados ao Amor Celeste do Meu Coração Sagrado. </w:t>
      </w:r>
    </w:p>
    <w:p w14:paraId="6FF6C282" w14:textId="25D8B51A" w:rsidR="00442E91" w:rsidRDefault="00442E91">
      <w:pPr>
        <w:rPr>
          <w:b/>
          <w:bCs/>
        </w:rPr>
      </w:pPr>
      <w:r>
        <w:rPr>
          <w:b/>
          <w:bCs/>
        </w:rPr>
        <w:t>Terás um Santo Espírito de fortaleza e integridade para que nada desvie teus olhos nem para a direita e nem para a esquerda, e assim, possamos Eu e tu cuidar das almas com exatidão e precisão</w:t>
      </w:r>
      <w:r w:rsidR="00B6635D">
        <w:rPr>
          <w:b/>
          <w:bCs/>
        </w:rPr>
        <w:t xml:space="preserve"> cirúrgica</w:t>
      </w:r>
      <w:r>
        <w:rPr>
          <w:b/>
          <w:bCs/>
        </w:rPr>
        <w:t xml:space="preserve"> para que cresçam para Mim, aos Meus olhos, e amem como nunca amaram Aquele que é o </w:t>
      </w:r>
      <w:r w:rsidR="002E4CE1">
        <w:rPr>
          <w:b/>
          <w:bCs/>
        </w:rPr>
        <w:t>A</w:t>
      </w:r>
      <w:r>
        <w:rPr>
          <w:b/>
          <w:bCs/>
        </w:rPr>
        <w:t xml:space="preserve">mor. </w:t>
      </w:r>
    </w:p>
    <w:p w14:paraId="4337D598" w14:textId="611A8AA4" w:rsidR="00442E91" w:rsidRDefault="00442E91">
      <w:pPr>
        <w:rPr>
          <w:b/>
          <w:bCs/>
        </w:rPr>
      </w:pPr>
      <w:r>
        <w:rPr>
          <w:b/>
          <w:bCs/>
        </w:rPr>
        <w:lastRenderedPageBreak/>
        <w:t>Com grande amor exercerás essas obras e disso tudo sairá um povo preparado para dar-Me tudo que tem para obter de Mim o que lhes será mais precioso: a Mim mesmo, pois terão puro amor por Mim e amarão aos seus irmãos sem mentiras e dubiedade de coração, tendo toda mentira e toda espécie de hipocrisia afastada</w:t>
      </w:r>
      <w:r w:rsidR="006B4F4F">
        <w:rPr>
          <w:b/>
          <w:bCs/>
        </w:rPr>
        <w:t>s</w:t>
      </w:r>
      <w:r>
        <w:rPr>
          <w:b/>
          <w:bCs/>
        </w:rPr>
        <w:t xml:space="preserve"> de seu meio.  </w:t>
      </w:r>
    </w:p>
    <w:p w14:paraId="56085A96" w14:textId="67F3075B" w:rsidR="006B4F4F" w:rsidRDefault="006B4F4F">
      <w:pPr>
        <w:rPr>
          <w:b/>
          <w:bCs/>
        </w:rPr>
      </w:pPr>
      <w:r>
        <w:rPr>
          <w:b/>
          <w:bCs/>
        </w:rPr>
        <w:t xml:space="preserve">As graças que dou a ti </w:t>
      </w:r>
      <w:r w:rsidR="00E34712">
        <w:rPr>
          <w:b/>
          <w:bCs/>
        </w:rPr>
        <w:t>para isso são verdadeira</w:t>
      </w:r>
      <w:r w:rsidR="00F853DB">
        <w:rPr>
          <w:b/>
          <w:bCs/>
        </w:rPr>
        <w:t>s</w:t>
      </w:r>
      <w:r w:rsidR="00E34712">
        <w:rPr>
          <w:b/>
          <w:bCs/>
        </w:rPr>
        <w:t>: será</w:t>
      </w:r>
      <w:r w:rsidR="00F853DB">
        <w:rPr>
          <w:b/>
          <w:bCs/>
        </w:rPr>
        <w:t>s</w:t>
      </w:r>
      <w:r w:rsidR="00E34712">
        <w:rPr>
          <w:b/>
          <w:bCs/>
        </w:rPr>
        <w:t xml:space="preserve"> coberto por Minha Sombra Altíssima, o Espírito Santo</w:t>
      </w:r>
      <w:r w:rsidR="00AB0C0F">
        <w:rPr>
          <w:b/>
          <w:bCs/>
        </w:rPr>
        <w:t xml:space="preserve"> te dará sua porção sem medidas, e a oração do Santo Rosário, </w:t>
      </w:r>
      <w:r w:rsidR="00F917C4">
        <w:rPr>
          <w:b/>
          <w:bCs/>
        </w:rPr>
        <w:t>a</w:t>
      </w:r>
      <w:r w:rsidR="00AB0C0F">
        <w:rPr>
          <w:b/>
          <w:bCs/>
        </w:rPr>
        <w:t xml:space="preserve"> Santa </w:t>
      </w:r>
      <w:r w:rsidR="00F917C4">
        <w:rPr>
          <w:b/>
          <w:bCs/>
        </w:rPr>
        <w:t xml:space="preserve">Adoração Eucarística, a constante invocação do Meu Coração misericordioso </w:t>
      </w:r>
      <w:r w:rsidR="00002F5E">
        <w:rPr>
          <w:b/>
          <w:bCs/>
        </w:rPr>
        <w:t>irão fluir como um rio para sanar essas feridas e fortificar a muitos e muitas.</w:t>
      </w:r>
    </w:p>
    <w:p w14:paraId="50EFC8B3" w14:textId="339F8CB7" w:rsidR="00002F5E" w:rsidRPr="00442E91" w:rsidRDefault="00002F5E">
      <w:pPr>
        <w:rPr>
          <w:b/>
          <w:bCs/>
        </w:rPr>
      </w:pPr>
      <w:r>
        <w:rPr>
          <w:b/>
          <w:bCs/>
        </w:rPr>
        <w:t xml:space="preserve">Em tudo estarás seguro e sempre seguindo com </w:t>
      </w:r>
      <w:r w:rsidR="00042999">
        <w:rPr>
          <w:b/>
          <w:bCs/>
        </w:rPr>
        <w:t>fortaleza de caráter, piedade, sobriedade e lucidez verdadeira.</w:t>
      </w:r>
    </w:p>
    <w:sectPr w:rsidR="00002F5E" w:rsidRPr="00442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A2A69" w14:textId="77777777" w:rsidR="00EE0692" w:rsidRDefault="00EE0692" w:rsidP="0069436E">
      <w:pPr>
        <w:spacing w:after="0" w:line="240" w:lineRule="auto"/>
      </w:pPr>
      <w:r>
        <w:separator/>
      </w:r>
    </w:p>
  </w:endnote>
  <w:endnote w:type="continuationSeparator" w:id="0">
    <w:p w14:paraId="7EB10452" w14:textId="77777777" w:rsidR="00EE0692" w:rsidRDefault="00EE0692" w:rsidP="00694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8A97" w14:textId="77777777" w:rsidR="00EE0692" w:rsidRDefault="00EE0692" w:rsidP="0069436E">
      <w:pPr>
        <w:spacing w:after="0" w:line="240" w:lineRule="auto"/>
      </w:pPr>
      <w:r>
        <w:separator/>
      </w:r>
    </w:p>
  </w:footnote>
  <w:footnote w:type="continuationSeparator" w:id="0">
    <w:p w14:paraId="5A2A495F" w14:textId="77777777" w:rsidR="00EE0692" w:rsidRDefault="00EE0692" w:rsidP="0069436E">
      <w:pPr>
        <w:spacing w:after="0" w:line="240" w:lineRule="auto"/>
      </w:pPr>
      <w:r>
        <w:continuationSeparator/>
      </w:r>
    </w:p>
  </w:footnote>
  <w:footnote w:id="1">
    <w:p w14:paraId="4345830D" w14:textId="43A03D9F" w:rsidR="0069436E" w:rsidRDefault="0069436E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313515">
        <w:t xml:space="preserve">É uma força oculta que em segredo tem por fim </w:t>
      </w:r>
      <w:r w:rsidR="00E16382">
        <w:t xml:space="preserve">preparar o reino do Anticristo. Age secretamente por ser um poder em sua maioria abstrato </w:t>
      </w:r>
      <w:r w:rsidR="00EB0441">
        <w:t xml:space="preserve">de materialidade, é uma perversão de caráter, e quem o impede de agir é o Espírito Santo. Quando </w:t>
      </w:r>
      <w:r w:rsidR="004B1DFF">
        <w:t xml:space="preserve">os homens abafarem em si a liberdade que deve ser vivida no Espírito Santo e </w:t>
      </w:r>
      <w:r w:rsidR="00C91178">
        <w:t xml:space="preserve">o Dom do Espírito Santo, estarão cedendo a esta perversão de intenção e conduta interior.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91"/>
    <w:rsid w:val="00002F5E"/>
    <w:rsid w:val="00042999"/>
    <w:rsid w:val="000C7A32"/>
    <w:rsid w:val="00154455"/>
    <w:rsid w:val="00196173"/>
    <w:rsid w:val="002072F2"/>
    <w:rsid w:val="002E4CE1"/>
    <w:rsid w:val="00313515"/>
    <w:rsid w:val="00326D0D"/>
    <w:rsid w:val="00377E03"/>
    <w:rsid w:val="00442E91"/>
    <w:rsid w:val="004B1DFF"/>
    <w:rsid w:val="004F0655"/>
    <w:rsid w:val="0050336C"/>
    <w:rsid w:val="0069436E"/>
    <w:rsid w:val="006B4F4F"/>
    <w:rsid w:val="0077246C"/>
    <w:rsid w:val="008D413E"/>
    <w:rsid w:val="008D7F8A"/>
    <w:rsid w:val="00AB0C0F"/>
    <w:rsid w:val="00B6635D"/>
    <w:rsid w:val="00C91178"/>
    <w:rsid w:val="00CB4B10"/>
    <w:rsid w:val="00D16C19"/>
    <w:rsid w:val="00DE59DF"/>
    <w:rsid w:val="00E16382"/>
    <w:rsid w:val="00E34712"/>
    <w:rsid w:val="00E50244"/>
    <w:rsid w:val="00EB0441"/>
    <w:rsid w:val="00EB4852"/>
    <w:rsid w:val="00ED25EC"/>
    <w:rsid w:val="00EE0692"/>
    <w:rsid w:val="00F853DB"/>
    <w:rsid w:val="00F9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CD0A8"/>
  <w15:chartTrackingRefBased/>
  <w15:docId w15:val="{B485D8FF-AA14-4276-8E18-4C15151A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91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44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2E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2E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2E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2E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2E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2E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2E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2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2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2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2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2E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2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2E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2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2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2E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2E91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2E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2E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2E91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2E91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9436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9436E"/>
    <w:rPr>
      <w:rFonts w:ascii="Georgia" w:hAnsi="Georgia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9436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FE352-D0B9-4A39-BF3E-C4AC36671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2</cp:revision>
  <dcterms:created xsi:type="dcterms:W3CDTF">2026-03-28T23:19:00Z</dcterms:created>
  <dcterms:modified xsi:type="dcterms:W3CDTF">2026-03-28T23:19:00Z</dcterms:modified>
</cp:coreProperties>
</file>