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74A52" w:rsidR="00874A52" w:rsidP="00874A52" w:rsidRDefault="00874A52" w14:paraId="19CE0DC8" w14:textId="1C2688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Pr="00874A52">
        <w:rPr>
          <w:rFonts w:ascii="Arial" w:hAnsi="Arial" w:cs="Arial"/>
          <w:b/>
          <w:bCs/>
        </w:rPr>
        <w:t>Qual é o principal objetivo da camada de rede no modelo OSI?</w:t>
      </w:r>
    </w:p>
    <w:p w:rsidRPr="00874A52" w:rsidR="00874A52" w:rsidP="00874A52" w:rsidRDefault="00874A52" w14:paraId="10F36A3B" w14:textId="77777777" w14:noSpellErr="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714A5578" w:rsidR="00874A52">
        <w:rPr>
          <w:rFonts w:ascii="Arial" w:hAnsi="Arial" w:cs="Arial"/>
        </w:rPr>
        <w:t>(</w:t>
      </w:r>
      <w:r w:rsidRPr="714A5578" w:rsidR="00874A52">
        <w:rPr>
          <w:rFonts w:ascii="Arial" w:hAnsi="Arial" w:cs="Arial"/>
        </w:rPr>
        <w:t>a</w:t>
      </w:r>
      <w:r w:rsidRPr="714A5578" w:rsidR="00874A52">
        <w:rPr>
          <w:rFonts w:ascii="Arial" w:hAnsi="Arial" w:cs="Arial"/>
        </w:rPr>
        <w:t>) E</w:t>
      </w:r>
      <w:r w:rsidRPr="714A5578" w:rsidR="00874A52">
        <w:rPr>
          <w:rFonts w:ascii="Arial" w:hAnsi="Arial" w:cs="Arial"/>
        </w:rPr>
        <w:t>s</w:t>
      </w:r>
      <w:r w:rsidRPr="714A5578" w:rsidR="00874A52">
        <w:rPr>
          <w:rFonts w:ascii="Arial" w:hAnsi="Arial" w:cs="Arial"/>
        </w:rPr>
        <w:t xml:space="preserve">tabelecer </w:t>
      </w:r>
      <w:r w:rsidRPr="714A5578" w:rsidR="00874A52">
        <w:rPr>
          <w:rFonts w:ascii="Arial" w:hAnsi="Arial" w:cs="Arial"/>
        </w:rPr>
        <w:t>conexões</w:t>
      </w:r>
      <w:r w:rsidRPr="714A5578" w:rsidR="00874A52">
        <w:rPr>
          <w:rFonts w:ascii="Arial" w:hAnsi="Arial" w:cs="Arial"/>
        </w:rPr>
        <w:t xml:space="preserve"> </w:t>
      </w:r>
      <w:r w:rsidRPr="714A5578" w:rsidR="00874A52">
        <w:rPr>
          <w:rFonts w:ascii="Arial" w:hAnsi="Arial" w:cs="Arial"/>
        </w:rPr>
        <w:t>físicas</w:t>
      </w:r>
    </w:p>
    <w:p w:rsidRPr="00874A52" w:rsidR="00874A52" w:rsidP="00874A52" w:rsidRDefault="00874A52" w14:paraId="653F123A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Gerenciar endereçamento e roteamento de pacotes</w:t>
      </w:r>
    </w:p>
    <w:p w:rsidRPr="00874A52" w:rsidR="00874A52" w:rsidP="00874A52" w:rsidRDefault="00874A52" w14:paraId="3FAB2F22" w14:textId="7777777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Fornecer segurança para os dados</w:t>
      </w:r>
    </w:p>
    <w:p w:rsidR="00874A52" w:rsidP="00874A52" w:rsidRDefault="00874A52" w14:paraId="6D9ED8CB" w14:textId="2F6DA46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Controlar o fluxo de dados</w:t>
      </w:r>
    </w:p>
    <w:p w:rsidRPr="00874A52" w:rsidR="00874A52" w:rsidP="00874A52" w:rsidRDefault="00874A52" w14:paraId="1270CE53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0CB3C28D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2. Qual dos protocolos abaixo é usado para conversão de endereços MAC para endereços IP?</w:t>
      </w:r>
    </w:p>
    <w:p w:rsidRPr="00874A52" w:rsidR="00874A52" w:rsidP="00874A52" w:rsidRDefault="00874A52" w14:paraId="673B531E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TCP</w:t>
      </w:r>
    </w:p>
    <w:p w:rsidRPr="00874A52" w:rsidR="00874A52" w:rsidP="00874A52" w:rsidRDefault="00874A52" w14:paraId="69F09311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UDP</w:t>
      </w:r>
    </w:p>
    <w:p w:rsidRPr="00874A52" w:rsidR="00874A52" w:rsidP="00874A52" w:rsidRDefault="00874A52" w14:paraId="4D46E5F7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ARP</w:t>
      </w:r>
    </w:p>
    <w:p w:rsidR="00874A52" w:rsidP="00874A52" w:rsidRDefault="00874A52" w14:paraId="33F1190F" w14:textId="77777777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ICMP</w:t>
      </w:r>
    </w:p>
    <w:p w:rsidRPr="00874A52" w:rsidR="00874A52" w:rsidP="00874A52" w:rsidRDefault="00874A52" w14:paraId="255C6D6D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435B369B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3. Qual é o tamanho de um endereço IP no protocolo IPv4?</w:t>
      </w:r>
    </w:p>
    <w:p w:rsidRPr="00874A52" w:rsidR="00874A52" w:rsidP="00874A52" w:rsidRDefault="00874A52" w14:paraId="1D4AB034" w14:textId="7777777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16 bits</w:t>
      </w:r>
    </w:p>
    <w:p w:rsidRPr="00874A52" w:rsidR="00874A52" w:rsidP="00874A52" w:rsidRDefault="00874A52" w14:paraId="555670D7" w14:textId="7777777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32 bits</w:t>
      </w:r>
    </w:p>
    <w:p w:rsidRPr="00874A52" w:rsidR="00874A52" w:rsidP="00874A52" w:rsidRDefault="00874A52" w14:paraId="7033B98D" w14:textId="7777777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64 bits</w:t>
      </w:r>
    </w:p>
    <w:p w:rsidR="00874A52" w:rsidP="00874A52" w:rsidRDefault="00874A52" w14:paraId="0B624113" w14:textId="77777777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128 bits</w:t>
      </w:r>
    </w:p>
    <w:p w:rsidRPr="00874A52" w:rsidR="00874A52" w:rsidP="00874A52" w:rsidRDefault="00874A52" w14:paraId="2C803C19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53672A47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4. O que diferencia o IPv6 do IPv4?</w:t>
      </w:r>
    </w:p>
    <w:p w:rsidRPr="00874A52" w:rsidR="00874A52" w:rsidP="00874A52" w:rsidRDefault="00874A52" w14:paraId="37CDBE5C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Usa endereços de 64 bits</w:t>
      </w:r>
    </w:p>
    <w:p w:rsidRPr="00874A52" w:rsidR="00874A52" w:rsidP="00874A52" w:rsidRDefault="00874A52" w14:paraId="6B0C9DB8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Oferece criptografia nativa</w:t>
      </w:r>
    </w:p>
    <w:p w:rsidRPr="00874A52" w:rsidR="00874A52" w:rsidP="00874A52" w:rsidRDefault="00874A52" w14:paraId="5E0B94ED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Aumenta o número de endereços disponíveis</w:t>
      </w:r>
    </w:p>
    <w:p w:rsidR="00874A52" w:rsidP="00874A52" w:rsidRDefault="00874A52" w14:paraId="7D5D3650" w14:textId="77777777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Utiliza endereços de 48 bits</w:t>
      </w:r>
    </w:p>
    <w:p w:rsidRPr="00874A52" w:rsidR="00874A52" w:rsidP="00874A52" w:rsidRDefault="00874A52" w14:paraId="380F4FD7" w14:textId="77777777">
      <w:pPr>
        <w:spacing w:line="360" w:lineRule="auto"/>
        <w:jc w:val="both"/>
        <w:rPr>
          <w:rFonts w:ascii="Arial" w:hAnsi="Arial" w:cs="Arial"/>
        </w:rPr>
      </w:pPr>
    </w:p>
    <w:p w:rsidRPr="00874A52" w:rsidR="00874A52" w:rsidP="00874A52" w:rsidRDefault="00874A52" w14:paraId="7BF9A2AE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5. Qual protocolo é responsável pelo mapeamento de nomes de domínio para endereços IP?</w:t>
      </w:r>
    </w:p>
    <w:p w:rsidRPr="00874A52" w:rsidR="00874A52" w:rsidP="00874A52" w:rsidRDefault="00874A52" w14:paraId="32E2E4B9" w14:textId="7777777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FTP</w:t>
      </w:r>
    </w:p>
    <w:p w:rsidRPr="00874A52" w:rsidR="00874A52" w:rsidP="00874A52" w:rsidRDefault="00874A52" w14:paraId="456D5C42" w14:textId="7777777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DHCP</w:t>
      </w:r>
    </w:p>
    <w:p w:rsidRPr="00874A52" w:rsidR="00874A52" w:rsidP="00874A52" w:rsidRDefault="00874A52" w14:paraId="0F791BA8" w14:textId="7777777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DNS</w:t>
      </w:r>
    </w:p>
    <w:p w:rsidR="00874A52" w:rsidP="00874A52" w:rsidRDefault="00874A52" w14:paraId="3426C10B" w14:textId="77777777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SNMP</w:t>
      </w:r>
    </w:p>
    <w:p w:rsidRPr="00874A52" w:rsidR="00874A52" w:rsidP="00874A52" w:rsidRDefault="00874A52" w14:paraId="441C4D70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4DC881A3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6. Qual é a função do protocolo ICMP?</w:t>
      </w:r>
    </w:p>
    <w:p w:rsidRPr="00874A52" w:rsidR="00874A52" w:rsidP="00874A52" w:rsidRDefault="00874A52" w14:paraId="20221E5D" w14:textId="7777777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Transmissão de arquivos</w:t>
      </w:r>
    </w:p>
    <w:p w:rsidRPr="00874A52" w:rsidR="00874A52" w:rsidP="00874A52" w:rsidRDefault="00874A52" w14:paraId="57F38896" w14:textId="7777777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Controle de mensagens de erro e testes de rede</w:t>
      </w:r>
    </w:p>
    <w:p w:rsidRPr="00874A52" w:rsidR="00874A52" w:rsidP="00874A52" w:rsidRDefault="00874A52" w14:paraId="34CBC22D" w14:textId="7777777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Conversão de endereços IP para endereços físicos</w:t>
      </w:r>
    </w:p>
    <w:p w:rsidR="00874A52" w:rsidP="00874A52" w:rsidRDefault="00874A52" w14:paraId="07E51078" w14:textId="77777777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Gerenciamento de sessões</w:t>
      </w:r>
    </w:p>
    <w:p w:rsidRPr="00874A52" w:rsidR="00874A52" w:rsidP="00874A52" w:rsidRDefault="00874A52" w14:paraId="2C6FC250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79B57015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7. Em uma rede TCP/IP, o que define o endereço de broadcast?</w:t>
      </w:r>
    </w:p>
    <w:p w:rsidRPr="00874A52" w:rsidR="00874A52" w:rsidP="00874A52" w:rsidRDefault="00874A52" w14:paraId="4099C114" w14:textId="77777777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Um endereço com todos os bits definidos como 0</w:t>
      </w:r>
    </w:p>
    <w:p w:rsidRPr="00874A52" w:rsidR="00874A52" w:rsidP="00874A52" w:rsidRDefault="00874A52" w14:paraId="6590E206" w14:textId="77777777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Um endereço com todos os bits definidos como 1</w:t>
      </w:r>
    </w:p>
    <w:p w:rsidRPr="00874A52" w:rsidR="00874A52" w:rsidP="00874A52" w:rsidRDefault="00874A52" w14:paraId="023BDE25" w14:textId="77777777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Um endereço com os três primeiros bits iguais a 1</w:t>
      </w:r>
    </w:p>
    <w:p w:rsidR="00874A52" w:rsidP="00874A52" w:rsidRDefault="00874A52" w14:paraId="4DC5DC60" w14:textId="77777777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Um endereço reservado na faixa de 127.0.0.0</w:t>
      </w:r>
    </w:p>
    <w:p w:rsidRPr="00874A52" w:rsidR="00874A52" w:rsidP="00874A52" w:rsidRDefault="00874A52" w14:paraId="540CB159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3AA42BCA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8. Qual é a máscara de </w:t>
      </w:r>
      <w:proofErr w:type="spellStart"/>
      <w:r w:rsidRPr="00874A52">
        <w:rPr>
          <w:rFonts w:ascii="Arial" w:hAnsi="Arial" w:cs="Arial"/>
          <w:b/>
          <w:bCs/>
        </w:rPr>
        <w:t>sub-rede</w:t>
      </w:r>
      <w:proofErr w:type="spellEnd"/>
      <w:r w:rsidRPr="00874A52">
        <w:rPr>
          <w:rFonts w:ascii="Arial" w:hAnsi="Arial" w:cs="Arial"/>
          <w:b/>
          <w:bCs/>
        </w:rPr>
        <w:t xml:space="preserve"> padrão para uma rede Classe C?</w:t>
      </w:r>
    </w:p>
    <w:p w:rsidRPr="00874A52" w:rsidR="00874A52" w:rsidP="00874A52" w:rsidRDefault="00874A52" w14:paraId="4730B7DA" w14:textId="7777777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255.0.0.0</w:t>
      </w:r>
    </w:p>
    <w:p w:rsidRPr="00874A52" w:rsidR="00874A52" w:rsidP="00874A52" w:rsidRDefault="00874A52" w14:paraId="330A0D5F" w14:textId="7777777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255.255.0.0</w:t>
      </w:r>
    </w:p>
    <w:p w:rsidRPr="00874A52" w:rsidR="00874A52" w:rsidP="00874A52" w:rsidRDefault="00874A52" w14:paraId="23AFD3EC" w14:textId="7777777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255.255.255.0</w:t>
      </w:r>
    </w:p>
    <w:p w:rsidR="00874A52" w:rsidP="00874A52" w:rsidRDefault="00874A52" w14:paraId="2B61D97B" w14:textId="7777777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255.255.255.255</w:t>
      </w:r>
    </w:p>
    <w:p w:rsidRPr="00874A52" w:rsidR="00874A52" w:rsidP="00874A52" w:rsidRDefault="00874A52" w14:paraId="1804F845" w14:textId="77777777">
      <w:pPr>
        <w:spacing w:line="360" w:lineRule="auto"/>
        <w:jc w:val="both"/>
        <w:rPr>
          <w:rFonts w:ascii="Arial" w:hAnsi="Arial" w:cs="Arial"/>
        </w:rPr>
      </w:pPr>
    </w:p>
    <w:p w:rsidRPr="00874A52" w:rsidR="00874A52" w:rsidP="00874A52" w:rsidRDefault="00874A52" w14:paraId="63E107DE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9. Qual camada do modelo OSI se relaciona com o roteamento de pacotes entre redes?</w:t>
      </w:r>
    </w:p>
    <w:p w:rsidRPr="00874A52" w:rsidR="00874A52" w:rsidP="00874A52" w:rsidRDefault="00874A52" w14:paraId="4AF7B4BA" w14:textId="7777777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Camada Física</w:t>
      </w:r>
    </w:p>
    <w:p w:rsidRPr="00874A52" w:rsidR="00874A52" w:rsidP="00874A52" w:rsidRDefault="00874A52" w14:paraId="1BDD1EB0" w14:textId="7777777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Camada de Enlace de Dados</w:t>
      </w:r>
    </w:p>
    <w:p w:rsidRPr="00874A52" w:rsidR="00874A52" w:rsidP="00874A52" w:rsidRDefault="00874A52" w14:paraId="0CEEF49F" w14:textId="7777777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Camada de Rede</w:t>
      </w:r>
    </w:p>
    <w:p w:rsidR="00874A52" w:rsidP="00874A52" w:rsidRDefault="00874A52" w14:paraId="462B3175" w14:textId="77777777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Camada de Transporte</w:t>
      </w:r>
    </w:p>
    <w:p w:rsidRPr="00874A52" w:rsidR="00874A52" w:rsidP="00874A52" w:rsidRDefault="00874A52" w14:paraId="429CEFAF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02152A1A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10. Qual protocolo é utilizado para configurar dinamicamente endereços IP em dispositivos de rede?</w:t>
      </w:r>
    </w:p>
    <w:p w:rsidRPr="00874A52" w:rsidR="00874A52" w:rsidP="00874A52" w:rsidRDefault="00874A52" w14:paraId="00FCDDB3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HTTP</w:t>
      </w:r>
    </w:p>
    <w:p w:rsidRPr="00874A52" w:rsidR="00874A52" w:rsidP="00874A52" w:rsidRDefault="00874A52" w14:paraId="7FD1BC9F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DNS</w:t>
      </w:r>
    </w:p>
    <w:p w:rsidRPr="00874A52" w:rsidR="00874A52" w:rsidP="00874A52" w:rsidRDefault="00874A52" w14:paraId="2C3E1120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DHCP</w:t>
      </w:r>
    </w:p>
    <w:p w:rsidR="00874A52" w:rsidP="00874A52" w:rsidRDefault="00874A52" w14:paraId="6423B889" w14:textId="7777777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FTP</w:t>
      </w:r>
    </w:p>
    <w:p w:rsidRPr="00874A52" w:rsidR="00874A52" w:rsidP="00874A52" w:rsidRDefault="00874A52" w14:paraId="3D054220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496B5DA6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11. O que caracteriza uma rede local (LAN)?</w:t>
      </w:r>
    </w:p>
    <w:p w:rsidRPr="00874A52" w:rsidR="00874A52" w:rsidP="00874A52" w:rsidRDefault="00874A52" w14:paraId="36F48924" w14:textId="77777777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Conecta dispositivos em diferentes continentes</w:t>
      </w:r>
    </w:p>
    <w:p w:rsidRPr="00874A52" w:rsidR="00874A52" w:rsidP="00874A52" w:rsidRDefault="00874A52" w14:paraId="5E3DE9C4" w14:textId="77777777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Conecta dispositivos dentro de uma área geograficamente limitada, como um prédio</w:t>
      </w:r>
    </w:p>
    <w:p w:rsidRPr="00874A52" w:rsidR="00874A52" w:rsidP="00874A52" w:rsidRDefault="00874A52" w14:paraId="083DED2E" w14:textId="77777777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Conecta dispositivos em cidades diferentes</w:t>
      </w:r>
    </w:p>
    <w:p w:rsidRPr="00874A52" w:rsidR="00874A52" w:rsidP="00874A52" w:rsidRDefault="00874A52" w14:paraId="15202997" w14:textId="36F889CC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É restrita apenas a redes domésticas</w:t>
      </w:r>
    </w:p>
    <w:p w:rsidRPr="00874A52" w:rsidR="00874A52" w:rsidP="00874A52" w:rsidRDefault="00874A52" w14:paraId="601A906C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12. Qual é a função principal de um switch em uma rede?</w:t>
      </w:r>
    </w:p>
    <w:p w:rsidRPr="00874A52" w:rsidR="00874A52" w:rsidP="00874A52" w:rsidRDefault="00874A52" w14:paraId="762372C5" w14:textId="7777777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Roteamento de pacotes entre redes</w:t>
      </w:r>
    </w:p>
    <w:p w:rsidRPr="00874A52" w:rsidR="00874A52" w:rsidP="00874A52" w:rsidRDefault="00874A52" w14:paraId="48F6F337" w14:textId="7777777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Encaminhamento de quadros dentro de uma rede local</w:t>
      </w:r>
    </w:p>
    <w:p w:rsidRPr="00874A52" w:rsidR="00874A52" w:rsidP="00874A52" w:rsidRDefault="00874A52" w14:paraId="44DD645D" w14:textId="7777777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Transmissão de dados por meio de broadcast</w:t>
      </w:r>
    </w:p>
    <w:p w:rsidRPr="00874A52" w:rsidR="00874A52" w:rsidP="00874A52" w:rsidRDefault="00874A52" w14:paraId="7C602663" w14:textId="7777777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Estabelecimento de conexões WAN</w:t>
      </w:r>
    </w:p>
    <w:p w:rsidRPr="00874A52" w:rsidR="00874A52" w:rsidP="00874A52" w:rsidRDefault="00874A52" w14:paraId="0FADA5AB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13. Qual é o propósito do protocolo SNMP em uma rede?</w:t>
      </w:r>
    </w:p>
    <w:p w:rsidRPr="00874A52" w:rsidR="00874A52" w:rsidP="00874A52" w:rsidRDefault="00874A52" w14:paraId="13B954C9" w14:textId="7777777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Gerenciamento e monitoramento de dispositivos de rede</w:t>
      </w:r>
    </w:p>
    <w:p w:rsidRPr="00874A52" w:rsidR="00874A52" w:rsidP="00874A52" w:rsidRDefault="00874A52" w14:paraId="47F65752" w14:textId="7777777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Transferência de arquivos</w:t>
      </w:r>
    </w:p>
    <w:p w:rsidRPr="00874A52" w:rsidR="00874A52" w:rsidP="00874A52" w:rsidRDefault="00874A52" w14:paraId="5080B663" w14:textId="7777777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Configuração automática de endereços IP</w:t>
      </w:r>
    </w:p>
    <w:p w:rsidR="00874A52" w:rsidP="00874A52" w:rsidRDefault="00874A52" w14:paraId="74E1C662" w14:textId="7777777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Autenticação de usuários</w:t>
      </w:r>
    </w:p>
    <w:p w:rsidRPr="00874A52" w:rsidR="00874A52" w:rsidP="00874A52" w:rsidRDefault="00874A52" w14:paraId="47FC7924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14849650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14. Qual das opções a seguir é uma característica do modelo de rede </w:t>
      </w:r>
      <w:proofErr w:type="spellStart"/>
      <w:r w:rsidRPr="00874A52">
        <w:rPr>
          <w:rFonts w:ascii="Arial" w:hAnsi="Arial" w:cs="Arial"/>
          <w:b/>
          <w:bCs/>
        </w:rPr>
        <w:t>peer-to-peer</w:t>
      </w:r>
      <w:proofErr w:type="spellEnd"/>
      <w:r w:rsidRPr="00874A52">
        <w:rPr>
          <w:rFonts w:ascii="Arial" w:hAnsi="Arial" w:cs="Arial"/>
          <w:b/>
          <w:bCs/>
        </w:rPr>
        <w:t>?</w:t>
      </w:r>
    </w:p>
    <w:p w:rsidRPr="00874A52" w:rsidR="00874A52" w:rsidP="00874A52" w:rsidRDefault="00874A52" w14:paraId="3D874684" w14:textId="7777777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Centraliza o controle e a administração da rede</w:t>
      </w:r>
    </w:p>
    <w:p w:rsidRPr="00874A52" w:rsidR="00874A52" w:rsidP="00874A52" w:rsidRDefault="00874A52" w14:paraId="09A90C6D" w14:textId="7777777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Todos os dispositivos atuam como cliente e servidor</w:t>
      </w:r>
    </w:p>
    <w:p w:rsidRPr="00874A52" w:rsidR="00874A52" w:rsidP="00874A52" w:rsidRDefault="00874A52" w14:paraId="354E563D" w14:textId="7777777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Possui um servidor central que controla o acesso</w:t>
      </w:r>
    </w:p>
    <w:p w:rsidR="00874A52" w:rsidP="00874A52" w:rsidRDefault="00874A52" w14:paraId="194F352F" w14:textId="7777777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É mais indicada para grandes corporações</w:t>
      </w:r>
    </w:p>
    <w:p w:rsidRPr="00874A52" w:rsidR="00874A52" w:rsidP="00874A52" w:rsidRDefault="00874A52" w14:paraId="574413AA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0EB80972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 xml:space="preserve">15. O que define um endereço IP de </w:t>
      </w:r>
      <w:proofErr w:type="spellStart"/>
      <w:r w:rsidRPr="00874A52">
        <w:rPr>
          <w:rFonts w:ascii="Arial" w:hAnsi="Arial" w:cs="Arial"/>
          <w:b/>
          <w:bCs/>
        </w:rPr>
        <w:t>loopback</w:t>
      </w:r>
      <w:proofErr w:type="spellEnd"/>
      <w:r w:rsidRPr="00874A52">
        <w:rPr>
          <w:rFonts w:ascii="Arial" w:hAnsi="Arial" w:cs="Arial"/>
          <w:b/>
          <w:bCs/>
        </w:rPr>
        <w:t xml:space="preserve"> em uma rede?</w:t>
      </w:r>
    </w:p>
    <w:p w:rsidRPr="00874A52" w:rsidR="00874A52" w:rsidP="00874A52" w:rsidRDefault="00874A52" w14:paraId="454F04D3" w14:textId="7777777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Um endereço na faixa 0.0.0.0</w:t>
      </w:r>
    </w:p>
    <w:p w:rsidRPr="00874A52" w:rsidR="00874A52" w:rsidP="00874A52" w:rsidRDefault="00874A52" w14:paraId="0378E527" w14:textId="7777777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Um endereço na faixa 127.0.0.0</w:t>
      </w:r>
    </w:p>
    <w:p w:rsidRPr="00874A52" w:rsidR="00874A52" w:rsidP="00874A52" w:rsidRDefault="00874A52" w14:paraId="4FFBBC1E" w14:textId="7777777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Um endereço na faixa 192.168.0.0</w:t>
      </w:r>
    </w:p>
    <w:p w:rsidR="00874A52" w:rsidP="00874A52" w:rsidRDefault="00874A52" w14:paraId="076CB886" w14:textId="77777777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Um endereço na faixa 224.0.0.0</w:t>
      </w:r>
    </w:p>
    <w:p w:rsidRPr="00874A52" w:rsidR="00874A52" w:rsidP="00874A52" w:rsidRDefault="00874A52" w14:paraId="1BD61184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70EF9630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16. Qual das opções a seguir é um exemplo de uma classe de endereço IP Classe A?</w:t>
      </w:r>
    </w:p>
    <w:p w:rsidRPr="00874A52" w:rsidR="00874A52" w:rsidP="00874A52" w:rsidRDefault="00874A52" w14:paraId="3261A168" w14:textId="77777777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192.168.0.1</w:t>
      </w:r>
    </w:p>
    <w:p w:rsidRPr="00874A52" w:rsidR="00874A52" w:rsidP="00874A52" w:rsidRDefault="00874A52" w14:paraId="6679D0E5" w14:textId="77777777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10.0.0.1</w:t>
      </w:r>
    </w:p>
    <w:p w:rsidRPr="00874A52" w:rsidR="00874A52" w:rsidP="00874A52" w:rsidRDefault="00874A52" w14:paraId="6A4FD148" w14:textId="77777777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172.16.0.1</w:t>
      </w:r>
    </w:p>
    <w:p w:rsidRPr="00874A52" w:rsidR="00874A52" w:rsidP="00874A52" w:rsidRDefault="00874A52" w14:paraId="131CAD2C" w14:textId="77777777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224.0.0.1</w:t>
      </w:r>
    </w:p>
    <w:p w:rsidRPr="00874A52" w:rsidR="00874A52" w:rsidP="00874A52" w:rsidRDefault="00874A52" w14:paraId="4E2C27AE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lastRenderedPageBreak/>
        <w:t>17. Qual protocolo é usado para envio de mensagens de erro e diagnósticos de rede, como o comando "</w:t>
      </w:r>
      <w:proofErr w:type="spellStart"/>
      <w:r w:rsidRPr="00874A52">
        <w:rPr>
          <w:rFonts w:ascii="Arial" w:hAnsi="Arial" w:cs="Arial"/>
          <w:b/>
          <w:bCs/>
        </w:rPr>
        <w:t>ping</w:t>
      </w:r>
      <w:proofErr w:type="spellEnd"/>
      <w:r w:rsidRPr="00874A52">
        <w:rPr>
          <w:rFonts w:ascii="Arial" w:hAnsi="Arial" w:cs="Arial"/>
          <w:b/>
          <w:bCs/>
        </w:rPr>
        <w:t>"?</w:t>
      </w:r>
    </w:p>
    <w:p w:rsidRPr="00874A52" w:rsidR="00874A52" w:rsidP="00874A52" w:rsidRDefault="00874A52" w14:paraId="0EFB2EFB" w14:textId="77777777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ICMP</w:t>
      </w:r>
    </w:p>
    <w:p w:rsidRPr="00874A52" w:rsidR="00874A52" w:rsidP="00874A52" w:rsidRDefault="00874A52" w14:paraId="554614D2" w14:textId="77777777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ARP</w:t>
      </w:r>
    </w:p>
    <w:p w:rsidRPr="00874A52" w:rsidR="00874A52" w:rsidP="00874A52" w:rsidRDefault="00874A52" w14:paraId="7C999A9F" w14:textId="77777777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FTP</w:t>
      </w:r>
    </w:p>
    <w:p w:rsidR="00874A52" w:rsidP="00874A52" w:rsidRDefault="00874A52" w14:paraId="2BCDB9E7" w14:textId="77777777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DHCP</w:t>
      </w:r>
    </w:p>
    <w:p w:rsidRPr="00874A52" w:rsidR="00874A52" w:rsidP="00874A52" w:rsidRDefault="00874A52" w14:paraId="5DF7482E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0E619B61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18. Qual a função do protocolo TCP em uma rede?</w:t>
      </w:r>
    </w:p>
    <w:p w:rsidRPr="00874A52" w:rsidR="00874A52" w:rsidP="00874A52" w:rsidRDefault="00874A52" w14:paraId="51927E27" w14:textId="77777777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Transmissão não confiável de dados</w:t>
      </w:r>
    </w:p>
    <w:p w:rsidRPr="00874A52" w:rsidR="00874A52" w:rsidP="00874A52" w:rsidRDefault="00874A52" w14:paraId="7BFE748F" w14:textId="77777777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Estabelecimento de rotas dinâmicas</w:t>
      </w:r>
    </w:p>
    <w:p w:rsidRPr="00874A52" w:rsidR="00874A52" w:rsidP="00874A52" w:rsidRDefault="00874A52" w14:paraId="6BCA7C58" w14:textId="77777777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Garantir a entrega ordenada e confiável de pacotes</w:t>
      </w:r>
    </w:p>
    <w:p w:rsidR="00874A52" w:rsidP="00874A52" w:rsidRDefault="00874A52" w14:paraId="52113979" w14:textId="77777777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Endereçamento físico de dispositivos</w:t>
      </w:r>
    </w:p>
    <w:p w:rsidRPr="00874A52" w:rsidR="00874A52" w:rsidP="00874A52" w:rsidRDefault="00874A52" w14:paraId="7388CA93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79D6BA62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19. Qual é o endereço de IP reservado para broadcast em uma rede com máscara 255.255.255.0?</w:t>
      </w:r>
    </w:p>
    <w:p w:rsidRPr="00874A52" w:rsidR="00874A52" w:rsidP="00874A52" w:rsidRDefault="00874A52" w14:paraId="3DB9433A" w14:textId="7777777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192.168.0.1</w:t>
      </w:r>
    </w:p>
    <w:p w:rsidRPr="00874A52" w:rsidR="00874A52" w:rsidP="00874A52" w:rsidRDefault="00874A52" w14:paraId="0754EB34" w14:textId="7777777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192.168.0.255</w:t>
      </w:r>
    </w:p>
    <w:p w:rsidRPr="00874A52" w:rsidR="00874A52" w:rsidP="00874A52" w:rsidRDefault="00874A52" w14:paraId="5FCFE947" w14:textId="77777777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192.168.1.1</w:t>
      </w:r>
    </w:p>
    <w:p w:rsidR="00874A52" w:rsidP="00874A52" w:rsidRDefault="00874A52" w14:paraId="46353C42" w14:textId="7BB3C08A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192.168.255.25</w:t>
      </w:r>
      <w:r>
        <w:rPr>
          <w:rFonts w:ascii="Arial" w:hAnsi="Arial" w:cs="Arial"/>
        </w:rPr>
        <w:t>5</w:t>
      </w:r>
    </w:p>
    <w:p w:rsidRPr="00874A52" w:rsidR="00874A52" w:rsidP="00874A52" w:rsidRDefault="00874A52" w14:paraId="0845AADC" w14:textId="77777777">
      <w:pPr>
        <w:spacing w:line="360" w:lineRule="auto"/>
        <w:ind w:left="720"/>
        <w:jc w:val="both"/>
        <w:rPr>
          <w:rFonts w:ascii="Arial" w:hAnsi="Arial" w:cs="Arial"/>
        </w:rPr>
      </w:pPr>
    </w:p>
    <w:p w:rsidRPr="00874A52" w:rsidR="00874A52" w:rsidP="00874A52" w:rsidRDefault="00874A52" w14:paraId="0355864C" w14:textId="77777777">
      <w:p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  <w:b/>
          <w:bCs/>
        </w:rPr>
        <w:t>20. Em redes locais, o que caracteriza o modelo cliente-servidor?</w:t>
      </w:r>
    </w:p>
    <w:p w:rsidRPr="00874A52" w:rsidR="00874A52" w:rsidP="00874A52" w:rsidRDefault="00874A52" w14:paraId="030DCEAE" w14:textId="7777777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(a) Todos os dispositivos têm as mesmas funções</w:t>
      </w:r>
    </w:p>
    <w:p w:rsidRPr="00874A52" w:rsidR="00874A52" w:rsidP="00874A52" w:rsidRDefault="00874A52" w14:paraId="43BE9E1C" w14:textId="7777777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(b) Um dispositivo centralizado fornece serviços para outros</w:t>
      </w:r>
    </w:p>
    <w:p w:rsidRPr="00874A52" w:rsidR="00874A52" w:rsidP="00874A52" w:rsidRDefault="00874A52" w14:paraId="02C47B29" w14:textId="7777777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(c) Cada dispositivo armazena seus próprios dados</w:t>
      </w:r>
    </w:p>
    <w:p w:rsidRPr="00874A52" w:rsidR="00874A52" w:rsidP="00874A52" w:rsidRDefault="00874A52" w14:paraId="46B575FD" w14:textId="7777777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74A52">
        <w:rPr>
          <w:rFonts w:ascii="Arial" w:hAnsi="Arial" w:cs="Arial"/>
        </w:rPr>
        <w:t>(d) Não há distinção entre dispositivos cliente e servidor</w:t>
      </w:r>
    </w:p>
    <w:sectPr w:rsidRPr="00874A52" w:rsidR="00874A5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3DE0"/>
    <w:multiLevelType w:val="multilevel"/>
    <w:tmpl w:val="E88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E37FCF"/>
    <w:multiLevelType w:val="multilevel"/>
    <w:tmpl w:val="09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EE08C4"/>
    <w:multiLevelType w:val="multilevel"/>
    <w:tmpl w:val="04D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1A43CC7"/>
    <w:multiLevelType w:val="multilevel"/>
    <w:tmpl w:val="C666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2F251DA"/>
    <w:multiLevelType w:val="multilevel"/>
    <w:tmpl w:val="B92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D84AAE"/>
    <w:multiLevelType w:val="multilevel"/>
    <w:tmpl w:val="608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8373506"/>
    <w:multiLevelType w:val="multilevel"/>
    <w:tmpl w:val="CED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DC40A91"/>
    <w:multiLevelType w:val="multilevel"/>
    <w:tmpl w:val="181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F2F7967"/>
    <w:multiLevelType w:val="multilevel"/>
    <w:tmpl w:val="7B9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FB231E5"/>
    <w:multiLevelType w:val="multilevel"/>
    <w:tmpl w:val="DBD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60D0513"/>
    <w:multiLevelType w:val="multilevel"/>
    <w:tmpl w:val="B0F4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7813700"/>
    <w:multiLevelType w:val="multilevel"/>
    <w:tmpl w:val="7E6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9AF32B2"/>
    <w:multiLevelType w:val="multilevel"/>
    <w:tmpl w:val="146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BFC604B"/>
    <w:multiLevelType w:val="multilevel"/>
    <w:tmpl w:val="DE4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59C2100"/>
    <w:multiLevelType w:val="multilevel"/>
    <w:tmpl w:val="443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60617D6"/>
    <w:multiLevelType w:val="multilevel"/>
    <w:tmpl w:val="366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6AC0711"/>
    <w:multiLevelType w:val="multilevel"/>
    <w:tmpl w:val="99C8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083CA4"/>
    <w:multiLevelType w:val="multilevel"/>
    <w:tmpl w:val="42F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75F546C"/>
    <w:multiLevelType w:val="multilevel"/>
    <w:tmpl w:val="19F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E1B19EF"/>
    <w:multiLevelType w:val="multilevel"/>
    <w:tmpl w:val="23F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40712438">
    <w:abstractNumId w:val="13"/>
  </w:num>
  <w:num w:numId="2" w16cid:durableId="1789860334">
    <w:abstractNumId w:val="6"/>
  </w:num>
  <w:num w:numId="3" w16cid:durableId="645358178">
    <w:abstractNumId w:val="15"/>
  </w:num>
  <w:num w:numId="4" w16cid:durableId="824392770">
    <w:abstractNumId w:val="2"/>
  </w:num>
  <w:num w:numId="5" w16cid:durableId="260919266">
    <w:abstractNumId w:val="17"/>
  </w:num>
  <w:num w:numId="6" w16cid:durableId="187260233">
    <w:abstractNumId w:val="10"/>
  </w:num>
  <w:num w:numId="7" w16cid:durableId="1665937727">
    <w:abstractNumId w:val="14"/>
  </w:num>
  <w:num w:numId="8" w16cid:durableId="1117061774">
    <w:abstractNumId w:val="0"/>
  </w:num>
  <w:num w:numId="9" w16cid:durableId="1310095638">
    <w:abstractNumId w:val="3"/>
  </w:num>
  <w:num w:numId="10" w16cid:durableId="322634604">
    <w:abstractNumId w:val="4"/>
  </w:num>
  <w:num w:numId="11" w16cid:durableId="1101950050">
    <w:abstractNumId w:val="16"/>
  </w:num>
  <w:num w:numId="12" w16cid:durableId="737442679">
    <w:abstractNumId w:val="5"/>
  </w:num>
  <w:num w:numId="13" w16cid:durableId="1881090916">
    <w:abstractNumId w:val="12"/>
  </w:num>
  <w:num w:numId="14" w16cid:durableId="749623610">
    <w:abstractNumId w:val="7"/>
  </w:num>
  <w:num w:numId="15" w16cid:durableId="298462429">
    <w:abstractNumId w:val="11"/>
  </w:num>
  <w:num w:numId="16" w16cid:durableId="2038962999">
    <w:abstractNumId w:val="8"/>
  </w:num>
  <w:num w:numId="17" w16cid:durableId="895773059">
    <w:abstractNumId w:val="9"/>
  </w:num>
  <w:num w:numId="18" w16cid:durableId="21833433">
    <w:abstractNumId w:val="1"/>
  </w:num>
  <w:num w:numId="19" w16cid:durableId="490681296">
    <w:abstractNumId w:val="19"/>
  </w:num>
  <w:num w:numId="20" w16cid:durableId="16810104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52"/>
    <w:rsid w:val="00616A9C"/>
    <w:rsid w:val="00874A52"/>
    <w:rsid w:val="668A770C"/>
    <w:rsid w:val="714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A1B1"/>
  <w15:chartTrackingRefBased/>
  <w15:docId w15:val="{685159A2-8EAE-4B16-B75B-6FA28D5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A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A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74A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74A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74A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74A5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74A5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74A5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74A5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74A5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74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A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74A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7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A5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74A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A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A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A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74A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29C2F3447023408D92837B6C196170" ma:contentTypeVersion="5" ma:contentTypeDescription="Create a new document." ma:contentTypeScope="" ma:versionID="111206a4b205aea39dae5048532f0837">
  <xsd:schema xmlns:xsd="http://www.w3.org/2001/XMLSchema" xmlns:xs="http://www.w3.org/2001/XMLSchema" xmlns:p="http://schemas.microsoft.com/office/2006/metadata/properties" xmlns:ns2="2071c00c-88f7-4e22-b22d-47ca707f69ee" targetNamespace="http://schemas.microsoft.com/office/2006/metadata/properties" ma:root="true" ma:fieldsID="ee68ef18b54a4de25ca055fe3e3c4265" ns2:_="">
    <xsd:import namespace="2071c00c-88f7-4e22-b22d-47ca707f6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1c00c-88f7-4e22-b22d-47ca707f69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71c00c-88f7-4e22-b22d-47ca707f69ee" xsi:nil="true"/>
  </documentManagement>
</p:properties>
</file>

<file path=customXml/itemProps1.xml><?xml version="1.0" encoding="utf-8"?>
<ds:datastoreItem xmlns:ds="http://schemas.openxmlformats.org/officeDocument/2006/customXml" ds:itemID="{D341C877-0EC0-47CA-ACD7-209569B77005}"/>
</file>

<file path=customXml/itemProps2.xml><?xml version="1.0" encoding="utf-8"?>
<ds:datastoreItem xmlns:ds="http://schemas.openxmlformats.org/officeDocument/2006/customXml" ds:itemID="{F2A55044-CA6A-4842-8FCC-FC84487AA50F}"/>
</file>

<file path=customXml/itemProps3.xml><?xml version="1.0" encoding="utf-8"?>
<ds:datastoreItem xmlns:ds="http://schemas.openxmlformats.org/officeDocument/2006/customXml" ds:itemID="{2A724972-74F0-4A73-9852-D985F29B9A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 da Rocha Dias</dc:creator>
  <keywords/>
  <dc:description/>
  <lastModifiedBy>Allan da Rocha Dias</lastModifiedBy>
  <revision>3</revision>
  <dcterms:created xsi:type="dcterms:W3CDTF">2024-08-22T13:16:00.0000000Z</dcterms:created>
  <dcterms:modified xsi:type="dcterms:W3CDTF">2024-08-30T13:27:13.1475270Z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0x0101001D29C2F3447023408D92837B6C196170</vt:lpwstr>
  </property>
</Properties>
</file>