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9F" w:rsidRDefault="00F2519F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pple-converted-space"/>
          <w:rFonts w:ascii="Courier New" w:hAnsi="Courier New" w:cs="Courier New"/>
          <w:bCs/>
          <w:color w:val="000000"/>
          <w:sz w:val="21"/>
          <w:szCs w:val="21"/>
        </w:rPr>
      </w:pPr>
      <w:hyperlink r:id="rId6" w:history="1">
        <w:r w:rsidRPr="00FA586F">
          <w:rPr>
            <w:rStyle w:val="a7"/>
            <w:rFonts w:ascii="Courier New" w:hAnsi="Courier New" w:cs="Courier New"/>
            <w:bCs/>
            <w:sz w:val="21"/>
            <w:szCs w:val="21"/>
          </w:rPr>
          <w:t>http://blog.csdn.net/u011484013/article/details/51487936</w:t>
        </w:r>
      </w:hyperlink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>概述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>    Unity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提供的消息推送机制可以非常方便我们的脚本开发，它实现的是一种伪监听者模式，利用的是反射机制。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>常用函数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关于消息推送，常用的函数有三个：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”SendMessage“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、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”SendMessageUpwards“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、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”BroadcastMessage“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。这些函数都是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GameObject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或者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Component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的成员函数，只要得到一个对象，然后调用它的这三个函数就可以进行一个消息的推送。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>    1.SendMessage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原型：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public void SendMessage(string methodName, object value = null, SendMessageOptions options = SendMessageOptions.RequireReceiver);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作用：调用一个对象的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methodName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函数，这个函数可以是公有的也可以是私有的，后面跟一个可选参数（此参数作为传入参数），最后面跟一个可选的设置参数（它有两个选项，后面再讲）。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>    2.SendMessageUpwards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原型：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public void SendMessageUpwards(string methodName, object value = null, SendMessageOptions options = SendMessageOptions.RequireReceiver);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作用：它的作用和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SendMessage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类似，只不过它不仅会向当前对象推送一个消息，也会向这个对象的父对象推送这个消息（记住，是会遍历所有父对象）。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Style w:val="a4"/>
          <w:rFonts w:ascii="Courier New" w:hAnsi="Courier New" w:cs="Courier New"/>
          <w:color w:val="000000"/>
          <w:sz w:val="21"/>
          <w:szCs w:val="21"/>
        </w:rPr>
        <w:t>    3.BroadcastMessage</w:t>
      </w:r>
    </w:p>
    <w:p w:rsidR="004116D3" w:rsidRPr="004116D3" w:rsidRDefault="004116D3" w:rsidP="004116D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原型：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public void BroadcastMessage(string methodName, object parameter = null, SendMessageOptions options = SendMessageOptions.RequireReceiver);</w:t>
      </w:r>
    </w:p>
    <w:p w:rsidR="004116D3" w:rsidRDefault="004116D3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  <w:r w:rsidRPr="004116D3">
        <w:rPr>
          <w:rFonts w:ascii="Courier New" w:hAnsi="Courier New" w:cs="Courier New"/>
          <w:color w:val="000000"/>
          <w:sz w:val="21"/>
          <w:szCs w:val="21"/>
        </w:rPr>
        <w:t>作用：这个函数的作用和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SendMessageUpwards</w:t>
      </w:r>
      <w:r w:rsidRPr="004116D3">
        <w:rPr>
          <w:rFonts w:ascii="Courier New" w:hAnsi="Courier New" w:cs="Courier New"/>
          <w:color w:val="000000"/>
          <w:sz w:val="21"/>
          <w:szCs w:val="21"/>
        </w:rPr>
        <w:t>的作用正好相反，它不是推送消息给父对象，而是推送消息给所有的子对象，当然，也是会遍历所有的子对象。</w:t>
      </w: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2D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gameObject.SendMessage(</w:t>
      </w:r>
      <w:r w:rsidRPr="008012DC">
        <w:rPr>
          <w:rFonts w:ascii="Courier New" w:hAnsi="Courier New" w:cs="Courier New"/>
          <w:color w:val="A31515"/>
          <w:kern w:val="0"/>
          <w:szCs w:val="21"/>
          <w:highlight w:val="white"/>
        </w:rPr>
        <w:t>"OnClick"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012DC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012DC">
        <w:rPr>
          <w:rFonts w:ascii="Courier New" w:hAnsi="Courier New" w:cs="Courier New"/>
          <w:color w:val="2B91AF"/>
          <w:kern w:val="0"/>
          <w:szCs w:val="21"/>
          <w:highlight w:val="white"/>
        </w:rPr>
        <w:t>SendMessageOptions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.DontRequireReceiver);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2D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OnClick(</w:t>
      </w:r>
      <w:r w:rsidRPr="008012DC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flag)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12DC" w:rsidRPr="008012DC" w:rsidRDefault="008012DC" w:rsidP="008012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2D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2DC">
        <w:rPr>
          <w:rFonts w:ascii="Courier New" w:hAnsi="Courier New" w:cs="Courier New"/>
          <w:color w:val="A31515"/>
          <w:kern w:val="0"/>
          <w:szCs w:val="21"/>
          <w:highlight w:val="white"/>
        </w:rPr>
        <w:t>"flag = "</w:t>
      </w:r>
      <w:r w:rsidRPr="008012D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flag);</w:t>
      </w:r>
    </w:p>
    <w:p w:rsidR="00F830A0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8012DC">
        <w:rPr>
          <w:rFonts w:ascii="Courier New" w:hAnsi="Courier New" w:cs="Courier New"/>
          <w:color w:val="000000"/>
          <w:sz w:val="21"/>
          <w:szCs w:val="21"/>
          <w:highlight w:val="white"/>
        </w:rPr>
        <w:t>}</w:t>
      </w:r>
    </w:p>
    <w:p w:rsidR="008012DC" w:rsidRDefault="00701678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469B5B2" wp14:editId="5EF13789">
            <wp:extent cx="2123810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DC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8012DC" w:rsidRDefault="00EB19CD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但是如果传的参数为</w:t>
      </w:r>
      <w:r>
        <w:rPr>
          <w:rFonts w:ascii="Courier New" w:hAnsi="Courier New" w:cs="Courier New"/>
          <w:color w:val="00000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就会出错</w:t>
      </w:r>
      <w:r w:rsidR="007B248F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="007B248F">
        <w:rPr>
          <w:rFonts w:ascii="Courier New" w:hAnsi="Courier New" w:cs="Courier New"/>
          <w:color w:val="000000"/>
          <w:sz w:val="21"/>
          <w:szCs w:val="21"/>
        </w:rPr>
        <w:t>因为</w:t>
      </w:r>
      <w:r w:rsidR="007B248F">
        <w:rPr>
          <w:rFonts w:ascii="Courier New" w:hAnsi="Courier New" w:cs="Courier New"/>
          <w:color w:val="000000"/>
          <w:sz w:val="21"/>
          <w:szCs w:val="21"/>
        </w:rPr>
        <w:t>OnClick</w:t>
      </w:r>
      <w:r w:rsidR="007B248F">
        <w:rPr>
          <w:rFonts w:ascii="Courier New" w:hAnsi="Courier New" w:cs="Courier New"/>
          <w:color w:val="000000"/>
          <w:sz w:val="21"/>
          <w:szCs w:val="21"/>
        </w:rPr>
        <w:t>的参数为</w:t>
      </w:r>
      <w:r w:rsidR="007B248F">
        <w:rPr>
          <w:rFonts w:ascii="Courier New" w:hAnsi="Courier New" w:cs="Courier New"/>
          <w:color w:val="000000"/>
          <w:sz w:val="21"/>
          <w:szCs w:val="21"/>
        </w:rPr>
        <w:t>bool</w:t>
      </w:r>
    </w:p>
    <w:p w:rsidR="00514FF2" w:rsidRPr="00514FF2" w:rsidRDefault="00514FF2" w:rsidP="00514F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14FF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514FF2" w:rsidRPr="00514FF2" w:rsidRDefault="00514FF2" w:rsidP="00514F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14FF2" w:rsidRPr="00514FF2" w:rsidRDefault="00514FF2" w:rsidP="00514F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gameObject.SendMessage(</w:t>
      </w:r>
      <w:r w:rsidRPr="00514FF2">
        <w:rPr>
          <w:rFonts w:ascii="Courier New" w:hAnsi="Courier New" w:cs="Courier New"/>
          <w:color w:val="A31515"/>
          <w:kern w:val="0"/>
          <w:szCs w:val="21"/>
          <w:highlight w:val="white"/>
        </w:rPr>
        <w:t>"OnClick"</w:t>
      </w: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14FF2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14FF2">
        <w:rPr>
          <w:rFonts w:ascii="Courier New" w:hAnsi="Courier New" w:cs="Courier New"/>
          <w:color w:val="2B91AF"/>
          <w:kern w:val="0"/>
          <w:szCs w:val="21"/>
          <w:highlight w:val="white"/>
        </w:rPr>
        <w:t>SendMessageOptions</w:t>
      </w:r>
      <w:r w:rsidRPr="00514FF2">
        <w:rPr>
          <w:rFonts w:ascii="Courier New" w:hAnsi="Courier New" w:cs="Courier New"/>
          <w:color w:val="000000"/>
          <w:kern w:val="0"/>
          <w:szCs w:val="21"/>
          <w:highlight w:val="white"/>
        </w:rPr>
        <w:t>.DontRequireReceiver);</w:t>
      </w:r>
    </w:p>
    <w:p w:rsidR="00EB19CD" w:rsidRPr="00514FF2" w:rsidRDefault="00514FF2" w:rsidP="00514FF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 w:rsidRPr="00514FF2">
        <w:rPr>
          <w:rFonts w:ascii="Courier New" w:hAnsi="Courier New" w:cs="Courier New"/>
          <w:color w:val="000000"/>
          <w:sz w:val="21"/>
          <w:szCs w:val="21"/>
          <w:highlight w:val="white"/>
        </w:rPr>
        <w:t>}</w:t>
      </w:r>
    </w:p>
    <w:p w:rsidR="008012DC" w:rsidRDefault="00855817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49C6712" wp14:editId="2673B137">
            <wp:extent cx="4276190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DC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8012DC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8012DC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8012DC" w:rsidRPr="008012DC" w:rsidRDefault="008012DC" w:rsidP="008012D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613BC5" w:rsidRDefault="00613BC5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F830A0" w:rsidRPr="00F830A0" w:rsidRDefault="00F830A0" w:rsidP="00F830A0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Courier New" w:hAnsi="Courier New" w:cs="Courier New"/>
          <w:color w:val="000000"/>
          <w:sz w:val="21"/>
          <w:szCs w:val="21"/>
        </w:rPr>
      </w:pPr>
    </w:p>
    <w:p w:rsidR="00642558" w:rsidRPr="004116D3" w:rsidRDefault="0026636F">
      <w:pPr>
        <w:rPr>
          <w:rFonts w:ascii="Courier New" w:hAnsi="Courier New" w:cs="Courier New"/>
        </w:rPr>
      </w:pPr>
    </w:p>
    <w:sectPr w:rsidR="00642558" w:rsidRPr="0041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36F" w:rsidRDefault="0026636F" w:rsidP="007B248F">
      <w:r>
        <w:separator/>
      </w:r>
    </w:p>
  </w:endnote>
  <w:endnote w:type="continuationSeparator" w:id="0">
    <w:p w:rsidR="0026636F" w:rsidRDefault="0026636F" w:rsidP="007B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36F" w:rsidRDefault="0026636F" w:rsidP="007B248F">
      <w:r>
        <w:separator/>
      </w:r>
    </w:p>
  </w:footnote>
  <w:footnote w:type="continuationSeparator" w:id="0">
    <w:p w:rsidR="0026636F" w:rsidRDefault="0026636F" w:rsidP="007B2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5D"/>
    <w:rsid w:val="0026636F"/>
    <w:rsid w:val="00334066"/>
    <w:rsid w:val="004116D3"/>
    <w:rsid w:val="00447F5D"/>
    <w:rsid w:val="00514FF2"/>
    <w:rsid w:val="00613BC5"/>
    <w:rsid w:val="006A1013"/>
    <w:rsid w:val="00701678"/>
    <w:rsid w:val="007B248F"/>
    <w:rsid w:val="008012DC"/>
    <w:rsid w:val="00855817"/>
    <w:rsid w:val="00EB19CD"/>
    <w:rsid w:val="00F2519F"/>
    <w:rsid w:val="00F830A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0128B-C6D3-4F22-9FB1-1167E3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16D3"/>
    <w:rPr>
      <w:b/>
      <w:bCs/>
    </w:rPr>
  </w:style>
  <w:style w:type="character" w:customStyle="1" w:styleId="apple-converted-space">
    <w:name w:val="apple-converted-space"/>
    <w:basedOn w:val="a0"/>
    <w:rsid w:val="004116D3"/>
  </w:style>
  <w:style w:type="paragraph" w:styleId="a5">
    <w:name w:val="header"/>
    <w:basedOn w:val="a"/>
    <w:link w:val="Char"/>
    <w:uiPriority w:val="99"/>
    <w:unhideWhenUsed/>
    <w:rsid w:val="007B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B2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B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B248F"/>
    <w:rPr>
      <w:sz w:val="18"/>
      <w:szCs w:val="18"/>
    </w:rPr>
  </w:style>
  <w:style w:type="character" w:styleId="a7">
    <w:name w:val="Hyperlink"/>
    <w:basedOn w:val="a0"/>
    <w:uiPriority w:val="99"/>
    <w:unhideWhenUsed/>
    <w:rsid w:val="00F25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1484013/article/details/5148793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2017-04-19T13:16:00Z</dcterms:created>
  <dcterms:modified xsi:type="dcterms:W3CDTF">2018-02-06T01:44:00Z</dcterms:modified>
</cp:coreProperties>
</file>